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913" w:rsidRPr="00C60913" w:rsidRDefault="7BB44061" w:rsidP="00C60913">
      <w:pPr>
        <w:tabs>
          <w:tab w:val="left" w:pos="3400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7BB44061">
        <w:rPr>
          <w:rFonts w:ascii="Times New Roman" w:hAnsi="Times New Roman" w:cs="Times New Roman"/>
          <w:sz w:val="28"/>
          <w:szCs w:val="28"/>
        </w:rPr>
        <w:t>Министерство образования Республики Бурятия</w:t>
      </w:r>
    </w:p>
    <w:p w:rsidR="00A21624" w:rsidRDefault="00551B99" w:rsidP="7BB44061">
      <w:pPr>
        <w:pStyle w:val="c21"/>
        <w:shd w:val="clear" w:color="auto" w:fill="FFFFFF" w:themeFill="background1"/>
        <w:spacing w:before="0" w:beforeAutospacing="0" w:after="0" w:afterAutospacing="0"/>
        <w:ind w:right="-6"/>
        <w:jc w:val="center"/>
        <w:rPr>
          <w:rStyle w:val="c5"/>
          <w:color w:val="000000"/>
          <w:sz w:val="28"/>
          <w:szCs w:val="28"/>
        </w:rPr>
      </w:pPr>
      <w:r>
        <w:rPr>
          <w:rStyle w:val="c5"/>
          <w:color w:val="000000" w:themeColor="text1"/>
          <w:sz w:val="28"/>
          <w:szCs w:val="28"/>
        </w:rPr>
        <w:t>ГАПОУ РБ «РМТ»</w:t>
      </w:r>
    </w:p>
    <w:p w:rsidR="00A21624" w:rsidRDefault="00A21624" w:rsidP="00A21624">
      <w:pPr>
        <w:pStyle w:val="c21"/>
        <w:shd w:val="clear" w:color="auto" w:fill="FFFFFF"/>
        <w:spacing w:before="0" w:beforeAutospacing="0" w:after="0" w:afterAutospacing="0"/>
        <w:ind w:right="-6" w:firstLine="1800"/>
        <w:rPr>
          <w:rStyle w:val="c5"/>
          <w:color w:val="000000"/>
          <w:sz w:val="28"/>
          <w:szCs w:val="28"/>
        </w:rPr>
      </w:pPr>
    </w:p>
    <w:p w:rsidR="00A21624" w:rsidRDefault="00A21624" w:rsidP="00A21624">
      <w:pPr>
        <w:pStyle w:val="c21"/>
        <w:shd w:val="clear" w:color="auto" w:fill="FFFFFF"/>
        <w:spacing w:before="0" w:beforeAutospacing="0" w:after="0" w:afterAutospacing="0"/>
        <w:ind w:right="-6" w:firstLine="1800"/>
        <w:rPr>
          <w:rStyle w:val="c5"/>
          <w:color w:val="000000"/>
          <w:sz w:val="28"/>
          <w:szCs w:val="28"/>
        </w:rPr>
      </w:pPr>
    </w:p>
    <w:p w:rsidR="00A21624" w:rsidRDefault="008A58D2" w:rsidP="008A58D2">
      <w:pPr>
        <w:pStyle w:val="c21"/>
        <w:shd w:val="clear" w:color="auto" w:fill="FFFFFF"/>
        <w:spacing w:before="0" w:beforeAutospacing="0" w:after="0" w:afterAutospacing="0"/>
        <w:ind w:right="-6" w:firstLine="1800"/>
        <w:jc w:val="center"/>
        <w:rPr>
          <w:rStyle w:val="c5"/>
          <w:color w:val="000000"/>
          <w:sz w:val="28"/>
          <w:szCs w:val="28"/>
        </w:rPr>
      </w:pPr>
      <w:r w:rsidRPr="008A58D2">
        <w:rPr>
          <w:color w:val="000000"/>
          <w:sz w:val="28"/>
          <w:szCs w:val="28"/>
        </w:rPr>
        <w:t>Республиканский конкурс п</w:t>
      </w:r>
      <w:r w:rsidR="003B0B2F">
        <w:rPr>
          <w:color w:val="000000"/>
          <w:sz w:val="28"/>
          <w:szCs w:val="28"/>
        </w:rPr>
        <w:t xml:space="preserve">роектов озеленения территории </w:t>
      </w:r>
      <w:r w:rsidRPr="008A58D2">
        <w:rPr>
          <w:color w:val="000000"/>
          <w:sz w:val="28"/>
          <w:szCs w:val="28"/>
        </w:rPr>
        <w:t xml:space="preserve"> «Зеленая зона»</w:t>
      </w:r>
    </w:p>
    <w:p w:rsidR="00A21624" w:rsidRDefault="00A21624" w:rsidP="00A21624">
      <w:pPr>
        <w:pStyle w:val="c21"/>
        <w:shd w:val="clear" w:color="auto" w:fill="FFFFFF"/>
        <w:spacing w:before="0" w:beforeAutospacing="0" w:after="0" w:afterAutospacing="0"/>
        <w:ind w:right="-6" w:firstLine="1800"/>
        <w:rPr>
          <w:rStyle w:val="c5"/>
          <w:color w:val="000000"/>
          <w:sz w:val="28"/>
          <w:szCs w:val="28"/>
        </w:rPr>
      </w:pPr>
    </w:p>
    <w:p w:rsidR="00A21624" w:rsidRDefault="00A21624" w:rsidP="00A21624">
      <w:pPr>
        <w:pStyle w:val="c21"/>
        <w:shd w:val="clear" w:color="auto" w:fill="FFFFFF"/>
        <w:spacing w:before="0" w:beforeAutospacing="0" w:after="0" w:afterAutospacing="0"/>
        <w:ind w:right="-6" w:firstLine="1800"/>
        <w:rPr>
          <w:rStyle w:val="c5"/>
          <w:color w:val="000000"/>
          <w:sz w:val="28"/>
          <w:szCs w:val="28"/>
        </w:rPr>
      </w:pPr>
    </w:p>
    <w:p w:rsidR="00A21624" w:rsidRDefault="00A21624" w:rsidP="00A21624">
      <w:pPr>
        <w:pStyle w:val="c21"/>
        <w:shd w:val="clear" w:color="auto" w:fill="FFFFFF"/>
        <w:spacing w:before="0" w:beforeAutospacing="0" w:after="0" w:afterAutospacing="0"/>
        <w:ind w:right="-6" w:firstLine="1800"/>
        <w:rPr>
          <w:rStyle w:val="c5"/>
          <w:color w:val="000000"/>
          <w:sz w:val="28"/>
          <w:szCs w:val="28"/>
        </w:rPr>
      </w:pPr>
    </w:p>
    <w:p w:rsidR="00A21624" w:rsidRPr="00A21624" w:rsidRDefault="00A21624" w:rsidP="00A21624">
      <w:pPr>
        <w:pStyle w:val="c21"/>
        <w:shd w:val="clear" w:color="auto" w:fill="FFFFFF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A21624">
        <w:rPr>
          <w:rStyle w:val="c69"/>
          <w:color w:val="000000"/>
          <w:sz w:val="40"/>
          <w:szCs w:val="40"/>
        </w:rPr>
        <w:t>Проект</w:t>
      </w:r>
    </w:p>
    <w:p w:rsidR="00A21624" w:rsidRPr="00551B99" w:rsidRDefault="7BB44061" w:rsidP="7BB44061">
      <w:pPr>
        <w:pStyle w:val="c21"/>
        <w:shd w:val="clear" w:color="auto" w:fill="FFFFFF" w:themeFill="background1"/>
        <w:spacing w:before="0" w:beforeAutospacing="0" w:after="0" w:afterAutospacing="0"/>
        <w:jc w:val="center"/>
        <w:rPr>
          <w:rStyle w:val="c46"/>
          <w:sz w:val="40"/>
          <w:szCs w:val="40"/>
        </w:rPr>
      </w:pPr>
      <w:r w:rsidRPr="00551B99">
        <w:rPr>
          <w:rStyle w:val="c46"/>
          <w:sz w:val="40"/>
          <w:szCs w:val="40"/>
        </w:rPr>
        <w:t>по благоустройству территории техникума</w:t>
      </w:r>
    </w:p>
    <w:p w:rsidR="00A21624" w:rsidRPr="00551B99" w:rsidRDefault="00A21624" w:rsidP="7BB44061">
      <w:pPr>
        <w:pStyle w:val="c21"/>
        <w:shd w:val="clear" w:color="auto" w:fill="FFFFFF" w:themeFill="background1"/>
        <w:spacing w:before="0" w:beforeAutospacing="0" w:after="0" w:afterAutospacing="0"/>
        <w:jc w:val="center"/>
        <w:rPr>
          <w:rStyle w:val="c5"/>
          <w:sz w:val="40"/>
          <w:szCs w:val="40"/>
        </w:rPr>
      </w:pPr>
      <w:r w:rsidRPr="00551B99">
        <w:rPr>
          <w:sz w:val="40"/>
          <w:szCs w:val="40"/>
          <w:shd w:val="clear" w:color="auto" w:fill="FFFFFF"/>
        </w:rPr>
        <w:t>«</w:t>
      </w:r>
      <w:r w:rsidR="00CB12F4">
        <w:rPr>
          <w:sz w:val="40"/>
          <w:szCs w:val="40"/>
          <w:shd w:val="clear" w:color="auto" w:fill="FFFFFF"/>
        </w:rPr>
        <w:t>Комфортная среда техникума</w:t>
      </w:r>
      <w:r w:rsidRPr="00551B99">
        <w:rPr>
          <w:sz w:val="40"/>
          <w:szCs w:val="40"/>
          <w:shd w:val="clear" w:color="auto" w:fill="FFFFFF"/>
        </w:rPr>
        <w:t>»</w:t>
      </w:r>
    </w:p>
    <w:p w:rsidR="00A21624" w:rsidRPr="00551B99" w:rsidRDefault="00A21624" w:rsidP="00A21624">
      <w:pPr>
        <w:pStyle w:val="c21"/>
        <w:shd w:val="clear" w:color="auto" w:fill="FFFFFF"/>
        <w:spacing w:before="0" w:beforeAutospacing="0" w:after="0" w:afterAutospacing="0"/>
        <w:ind w:right="-6" w:firstLine="1800"/>
        <w:rPr>
          <w:rStyle w:val="c5"/>
          <w:sz w:val="28"/>
          <w:szCs w:val="28"/>
        </w:rPr>
      </w:pPr>
    </w:p>
    <w:p w:rsidR="00A21624" w:rsidRDefault="00A21624" w:rsidP="00A21624">
      <w:pPr>
        <w:pStyle w:val="c21"/>
        <w:shd w:val="clear" w:color="auto" w:fill="FFFFFF"/>
        <w:spacing w:before="0" w:beforeAutospacing="0" w:after="0" w:afterAutospacing="0"/>
        <w:ind w:right="-6" w:firstLine="1800"/>
        <w:rPr>
          <w:rStyle w:val="c5"/>
          <w:color w:val="000000"/>
          <w:sz w:val="28"/>
          <w:szCs w:val="28"/>
        </w:rPr>
      </w:pPr>
    </w:p>
    <w:p w:rsidR="00A21624" w:rsidRDefault="00A21624" w:rsidP="00A21624">
      <w:pPr>
        <w:pStyle w:val="c21"/>
        <w:shd w:val="clear" w:color="auto" w:fill="FFFFFF"/>
        <w:spacing w:before="0" w:beforeAutospacing="0" w:after="0" w:afterAutospacing="0"/>
        <w:ind w:right="-6" w:firstLine="1800"/>
        <w:rPr>
          <w:rStyle w:val="c5"/>
          <w:color w:val="000000"/>
          <w:sz w:val="28"/>
          <w:szCs w:val="28"/>
        </w:rPr>
      </w:pPr>
    </w:p>
    <w:p w:rsidR="00A21624" w:rsidRDefault="00A21624" w:rsidP="00A21624">
      <w:pPr>
        <w:pStyle w:val="c21"/>
        <w:shd w:val="clear" w:color="auto" w:fill="FFFFFF"/>
        <w:spacing w:before="0" w:beforeAutospacing="0" w:after="0" w:afterAutospacing="0"/>
        <w:ind w:right="-6"/>
        <w:jc w:val="right"/>
        <w:rPr>
          <w:rStyle w:val="c5"/>
          <w:color w:val="000000"/>
          <w:sz w:val="28"/>
          <w:szCs w:val="28"/>
        </w:rPr>
      </w:pPr>
    </w:p>
    <w:p w:rsidR="00A21624" w:rsidRDefault="00A21624" w:rsidP="00A21624">
      <w:pPr>
        <w:pStyle w:val="c21"/>
        <w:shd w:val="clear" w:color="auto" w:fill="FFFFFF"/>
        <w:spacing w:before="0" w:beforeAutospacing="0" w:after="0" w:afterAutospacing="0"/>
        <w:ind w:right="-6"/>
        <w:jc w:val="right"/>
        <w:rPr>
          <w:rStyle w:val="c5"/>
          <w:color w:val="000000"/>
          <w:sz w:val="28"/>
          <w:szCs w:val="28"/>
        </w:rPr>
      </w:pPr>
    </w:p>
    <w:p w:rsidR="00C60913" w:rsidRPr="00C60913" w:rsidRDefault="00C60913" w:rsidP="00FC74ED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C60913">
        <w:rPr>
          <w:rFonts w:ascii="Times New Roman" w:hAnsi="Times New Roman" w:cs="Times New Roman"/>
          <w:sz w:val="28"/>
          <w:szCs w:val="28"/>
        </w:rPr>
        <w:t xml:space="preserve">Проект подготовили: </w:t>
      </w:r>
    </w:p>
    <w:p w:rsidR="00C60913" w:rsidRPr="00551B99" w:rsidRDefault="00551B99" w:rsidP="00FC74E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Ромакова Юлия</w:t>
      </w:r>
    </w:p>
    <w:p w:rsidR="00FC74ED" w:rsidRDefault="00FC74ED" w:rsidP="00FC74E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   ПК-23</w:t>
      </w:r>
    </w:p>
    <w:p w:rsidR="00C60913" w:rsidRPr="00551B99" w:rsidRDefault="00C60913" w:rsidP="00FC74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60913" w:rsidRDefault="005F1781" w:rsidP="00FC74E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bookmarkStart w:id="0" w:name="_GoBack"/>
      <w:bookmarkEnd w:id="0"/>
      <w:r w:rsidR="7BB44061" w:rsidRPr="00551B99">
        <w:rPr>
          <w:rFonts w:ascii="Times New Roman" w:hAnsi="Times New Roman" w:cs="Times New Roman"/>
          <w:sz w:val="28"/>
          <w:szCs w:val="28"/>
        </w:rPr>
        <w:t>:</w:t>
      </w:r>
    </w:p>
    <w:p w:rsidR="00551B99" w:rsidRPr="00551B99" w:rsidRDefault="00551B99" w:rsidP="00FC74E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Плюснина З.В.</w:t>
      </w:r>
    </w:p>
    <w:p w:rsidR="00FC74ED" w:rsidRDefault="00FC74ED" w:rsidP="00FC74E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</w:p>
    <w:p w:rsidR="00C60913" w:rsidRPr="00551B99" w:rsidRDefault="00FC74ED" w:rsidP="00FC74E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биологии</w:t>
      </w:r>
    </w:p>
    <w:p w:rsidR="00A21624" w:rsidRPr="00551B99" w:rsidRDefault="00A21624" w:rsidP="00C6091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21624" w:rsidRPr="00551B99" w:rsidRDefault="00A21624"/>
    <w:p w:rsidR="00693616" w:rsidRDefault="00693616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B99" w:rsidRPr="00551B99" w:rsidRDefault="00551B99" w:rsidP="00FC11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Малый Куналей, 2024</w:t>
      </w:r>
    </w:p>
    <w:p w:rsidR="00C60913" w:rsidRPr="00551B99" w:rsidRDefault="00C6091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51B99"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:rsidR="00C32D27" w:rsidRPr="008A58D2" w:rsidRDefault="00C32D27" w:rsidP="008A58D2">
      <w:pPr>
        <w:pStyle w:val="c1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A58D2">
        <w:rPr>
          <w:rStyle w:val="c5"/>
          <w:b/>
          <w:bCs/>
          <w:color w:val="000000"/>
          <w:sz w:val="28"/>
          <w:szCs w:val="28"/>
        </w:rPr>
        <w:lastRenderedPageBreak/>
        <w:t>Краткое содержание проекта</w:t>
      </w:r>
      <w:r w:rsidR="00112B4A">
        <w:rPr>
          <w:rStyle w:val="c5"/>
          <w:color w:val="000000"/>
          <w:sz w:val="28"/>
          <w:szCs w:val="28"/>
        </w:rPr>
        <w:t xml:space="preserve">: </w:t>
      </w:r>
      <w:r w:rsidR="00E17730" w:rsidRPr="008A58D2">
        <w:rPr>
          <w:rStyle w:val="c5"/>
          <w:color w:val="000000"/>
          <w:sz w:val="28"/>
          <w:szCs w:val="28"/>
        </w:rPr>
        <w:t>П</w:t>
      </w:r>
      <w:r w:rsidRPr="008A58D2">
        <w:rPr>
          <w:rStyle w:val="c5"/>
          <w:color w:val="000000"/>
          <w:sz w:val="28"/>
          <w:szCs w:val="28"/>
        </w:rPr>
        <w:t>роект «</w:t>
      </w:r>
      <w:r w:rsidR="00CB12F4" w:rsidRPr="008A58D2">
        <w:rPr>
          <w:rStyle w:val="c5"/>
          <w:sz w:val="28"/>
          <w:szCs w:val="28"/>
        </w:rPr>
        <w:t>Комфортная среда техникума</w:t>
      </w:r>
      <w:r w:rsidRPr="008A58D2">
        <w:rPr>
          <w:rStyle w:val="c5"/>
          <w:color w:val="000000"/>
          <w:sz w:val="28"/>
          <w:szCs w:val="28"/>
        </w:rPr>
        <w:t xml:space="preserve">» направлен на благоустройство </w:t>
      </w:r>
      <w:r w:rsidR="00E17730" w:rsidRPr="008A58D2">
        <w:rPr>
          <w:rStyle w:val="c5"/>
          <w:color w:val="000000"/>
          <w:sz w:val="28"/>
          <w:szCs w:val="28"/>
        </w:rPr>
        <w:t xml:space="preserve">и озеленения </w:t>
      </w:r>
      <w:r w:rsidRPr="008A58D2">
        <w:rPr>
          <w:rStyle w:val="c5"/>
          <w:color w:val="000000"/>
          <w:sz w:val="28"/>
          <w:szCs w:val="28"/>
        </w:rPr>
        <w:t>территории техникума: посадка деревьев «</w:t>
      </w:r>
      <w:r w:rsidR="00CB12F4" w:rsidRPr="008A58D2">
        <w:rPr>
          <w:rStyle w:val="c5"/>
          <w:sz w:val="28"/>
          <w:szCs w:val="28"/>
        </w:rPr>
        <w:t>Аллеи памяти</w:t>
      </w:r>
      <w:r w:rsidRPr="008A58D2">
        <w:rPr>
          <w:rStyle w:val="c5"/>
          <w:color w:val="000000"/>
          <w:sz w:val="28"/>
          <w:szCs w:val="28"/>
        </w:rPr>
        <w:t>»</w:t>
      </w:r>
      <w:r w:rsidR="00A13BD4" w:rsidRPr="008A58D2">
        <w:rPr>
          <w:rStyle w:val="c5"/>
          <w:color w:val="000000"/>
          <w:sz w:val="28"/>
          <w:szCs w:val="28"/>
        </w:rPr>
        <w:t>, высадка хвойных</w:t>
      </w:r>
      <w:r w:rsidR="00FC11DA" w:rsidRPr="008A58D2">
        <w:rPr>
          <w:rStyle w:val="c5"/>
          <w:color w:val="000000"/>
          <w:sz w:val="28"/>
          <w:szCs w:val="28"/>
        </w:rPr>
        <w:t xml:space="preserve"> и лиственных</w:t>
      </w:r>
      <w:r w:rsidR="00A13BD4" w:rsidRPr="008A58D2">
        <w:rPr>
          <w:rStyle w:val="c5"/>
          <w:color w:val="000000"/>
          <w:sz w:val="28"/>
          <w:szCs w:val="28"/>
        </w:rPr>
        <w:t xml:space="preserve"> деревьев</w:t>
      </w:r>
      <w:r w:rsidRPr="008A58D2">
        <w:rPr>
          <w:rStyle w:val="c5"/>
          <w:color w:val="000000"/>
          <w:sz w:val="28"/>
          <w:szCs w:val="28"/>
        </w:rPr>
        <w:t>, оформление клумб, облагораживание спортивной площадки. Данный проект будут выполнять студенты, педагогические работники, заинтер</w:t>
      </w:r>
      <w:r w:rsidR="00CB12F4" w:rsidRPr="008A58D2">
        <w:rPr>
          <w:rStyle w:val="c5"/>
          <w:color w:val="000000"/>
          <w:sz w:val="28"/>
          <w:szCs w:val="28"/>
        </w:rPr>
        <w:t>есованные люди (жильцы общежития</w:t>
      </w:r>
      <w:r w:rsidRPr="008A58D2">
        <w:rPr>
          <w:rStyle w:val="c5"/>
          <w:color w:val="000000"/>
          <w:sz w:val="28"/>
          <w:szCs w:val="28"/>
        </w:rPr>
        <w:t>).</w:t>
      </w:r>
    </w:p>
    <w:p w:rsidR="00C32D27" w:rsidRPr="008A58D2" w:rsidRDefault="00C32D27" w:rsidP="008A58D2">
      <w:pPr>
        <w:pStyle w:val="c1"/>
        <w:shd w:val="clear" w:color="auto" w:fill="FFFFFF" w:themeFill="background1"/>
        <w:spacing w:before="0" w:beforeAutospacing="0" w:after="0" w:afterAutospacing="0" w:line="360" w:lineRule="auto"/>
        <w:jc w:val="both"/>
        <w:rPr>
          <w:rStyle w:val="c5"/>
          <w:color w:val="000000"/>
          <w:sz w:val="28"/>
          <w:szCs w:val="28"/>
        </w:rPr>
      </w:pPr>
      <w:r w:rsidRPr="008A58D2">
        <w:rPr>
          <w:rStyle w:val="c5"/>
          <w:color w:val="000000"/>
          <w:sz w:val="28"/>
          <w:szCs w:val="28"/>
        </w:rPr>
        <w:t>   Проект «</w:t>
      </w:r>
      <w:r w:rsidR="00CB12F4" w:rsidRPr="008A58D2">
        <w:rPr>
          <w:rStyle w:val="c5"/>
          <w:color w:val="000000"/>
          <w:sz w:val="28"/>
          <w:szCs w:val="28"/>
        </w:rPr>
        <w:t>Комфортная среда техникума</w:t>
      </w:r>
      <w:r w:rsidRPr="008A58D2">
        <w:rPr>
          <w:rStyle w:val="c5"/>
          <w:color w:val="000000"/>
          <w:sz w:val="28"/>
          <w:szCs w:val="28"/>
        </w:rPr>
        <w:t>» - результат совместной деятельности студентов и взрослых. У обучающихся реализующих проект возрастет потребность быть социально полезными и значимыми в среде своих сверстников. Данный проект нацелен вести пропаганду по формированию экологической культуры и грамотности среди студентов техникума. Участники проекта получат знания, умения и навыки конструктивного общения, партнерского взаимоотношения.</w:t>
      </w:r>
    </w:p>
    <w:p w:rsidR="00694401" w:rsidRPr="008A58D2" w:rsidRDefault="00694401" w:rsidP="008A58D2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A58D2">
        <w:rPr>
          <w:rStyle w:val="c5"/>
          <w:color w:val="000000"/>
          <w:sz w:val="28"/>
          <w:szCs w:val="28"/>
        </w:rPr>
        <w:t>Изначально было проведено анкетирование.</w:t>
      </w:r>
    </w:p>
    <w:p w:rsidR="00C32D27" w:rsidRPr="008A58D2" w:rsidRDefault="00C32D27" w:rsidP="008A58D2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A58D2">
        <w:rPr>
          <w:rStyle w:val="c5"/>
          <w:color w:val="000000"/>
          <w:sz w:val="28"/>
          <w:szCs w:val="28"/>
        </w:rPr>
        <w:t>     </w:t>
      </w:r>
      <w:r w:rsidR="00694401" w:rsidRPr="008A58D2">
        <w:rPr>
          <w:rStyle w:val="c5"/>
          <w:color w:val="000000"/>
          <w:sz w:val="28"/>
          <w:szCs w:val="28"/>
        </w:rPr>
        <w:t xml:space="preserve">Оно </w:t>
      </w:r>
      <w:r w:rsidR="00077A16" w:rsidRPr="008A58D2">
        <w:rPr>
          <w:rStyle w:val="c5"/>
          <w:color w:val="000000"/>
          <w:sz w:val="28"/>
          <w:szCs w:val="28"/>
        </w:rPr>
        <w:t>показало</w:t>
      </w:r>
      <w:r w:rsidRPr="008A58D2">
        <w:rPr>
          <w:rStyle w:val="c5"/>
          <w:color w:val="000000"/>
          <w:sz w:val="28"/>
          <w:szCs w:val="28"/>
        </w:rPr>
        <w:t xml:space="preserve"> что необходимо провести ряд мероприятий с целью благоустройства территории</w:t>
      </w:r>
      <w:r w:rsidR="00077A16" w:rsidRPr="008A58D2">
        <w:rPr>
          <w:rStyle w:val="c5"/>
          <w:color w:val="000000"/>
          <w:sz w:val="28"/>
          <w:szCs w:val="28"/>
        </w:rPr>
        <w:t xml:space="preserve"> техникума</w:t>
      </w:r>
      <w:r w:rsidRPr="008A58D2">
        <w:rPr>
          <w:rStyle w:val="c5"/>
          <w:color w:val="000000"/>
          <w:sz w:val="28"/>
          <w:szCs w:val="28"/>
        </w:rPr>
        <w:t>: посадка деревьев,  разбивка клумб</w:t>
      </w:r>
      <w:r w:rsidR="00077A16" w:rsidRPr="008A58D2">
        <w:rPr>
          <w:rStyle w:val="c5"/>
          <w:color w:val="000000"/>
          <w:sz w:val="28"/>
          <w:szCs w:val="28"/>
        </w:rPr>
        <w:t>, высадка цветов</w:t>
      </w:r>
      <w:r w:rsidRPr="008A58D2">
        <w:rPr>
          <w:rStyle w:val="c5"/>
          <w:color w:val="000000"/>
          <w:sz w:val="28"/>
          <w:szCs w:val="28"/>
        </w:rPr>
        <w:t>.</w:t>
      </w:r>
    </w:p>
    <w:p w:rsidR="00C32D27" w:rsidRPr="008A58D2" w:rsidRDefault="00C32D27" w:rsidP="008A58D2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8A58D2">
        <w:rPr>
          <w:rStyle w:val="c5"/>
          <w:color w:val="000000"/>
          <w:sz w:val="28"/>
          <w:szCs w:val="28"/>
        </w:rPr>
        <w:t>Любое начинание, если приложить творческие возможности, фантазии и активность можно</w:t>
      </w:r>
      <w:r w:rsidR="00E04559" w:rsidRPr="008A58D2">
        <w:rPr>
          <w:rStyle w:val="c5"/>
          <w:color w:val="000000"/>
          <w:sz w:val="28"/>
          <w:szCs w:val="28"/>
        </w:rPr>
        <w:t xml:space="preserve"> завершить успешно. Мы уверены, </w:t>
      </w:r>
      <w:r w:rsidRPr="008A58D2">
        <w:rPr>
          <w:rStyle w:val="c5"/>
          <w:color w:val="000000"/>
          <w:sz w:val="28"/>
          <w:szCs w:val="28"/>
        </w:rPr>
        <w:t xml:space="preserve">что  обновленный вид </w:t>
      </w:r>
      <w:r w:rsidR="00077A16" w:rsidRPr="008A58D2">
        <w:rPr>
          <w:rStyle w:val="c5"/>
          <w:color w:val="000000"/>
          <w:sz w:val="28"/>
          <w:szCs w:val="28"/>
        </w:rPr>
        <w:t>территории техникума</w:t>
      </w:r>
      <w:r w:rsidRPr="008A58D2">
        <w:rPr>
          <w:rStyle w:val="c5"/>
          <w:color w:val="000000"/>
          <w:sz w:val="28"/>
          <w:szCs w:val="28"/>
        </w:rPr>
        <w:t xml:space="preserve">  будет радовать и </w:t>
      </w:r>
      <w:r w:rsidR="00077A16" w:rsidRPr="008A58D2">
        <w:rPr>
          <w:rStyle w:val="c5"/>
          <w:color w:val="000000"/>
          <w:sz w:val="28"/>
          <w:szCs w:val="28"/>
        </w:rPr>
        <w:t xml:space="preserve"> студентов</w:t>
      </w:r>
      <w:r w:rsidRPr="008A58D2">
        <w:rPr>
          <w:rStyle w:val="c5"/>
          <w:color w:val="000000"/>
          <w:sz w:val="28"/>
          <w:szCs w:val="28"/>
        </w:rPr>
        <w:t xml:space="preserve">, и </w:t>
      </w:r>
      <w:r w:rsidR="00077A16" w:rsidRPr="008A58D2">
        <w:rPr>
          <w:rStyle w:val="c5"/>
          <w:color w:val="000000"/>
          <w:sz w:val="28"/>
          <w:szCs w:val="28"/>
        </w:rPr>
        <w:t xml:space="preserve">работников, и </w:t>
      </w:r>
      <w:r w:rsidRPr="008A58D2">
        <w:rPr>
          <w:rStyle w:val="c5"/>
          <w:color w:val="000000"/>
          <w:sz w:val="28"/>
          <w:szCs w:val="28"/>
        </w:rPr>
        <w:t>всех гостей.</w:t>
      </w:r>
    </w:p>
    <w:p w:rsidR="009D7DDE" w:rsidRPr="008A58D2" w:rsidRDefault="009D7DDE" w:rsidP="008A58D2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color w:val="000000"/>
          <w:sz w:val="28"/>
          <w:szCs w:val="28"/>
        </w:rPr>
      </w:pPr>
      <w:r w:rsidRPr="008A58D2">
        <w:rPr>
          <w:rStyle w:val="c5"/>
          <w:b/>
          <w:bCs/>
          <w:i/>
          <w:color w:val="000000"/>
          <w:sz w:val="28"/>
          <w:szCs w:val="28"/>
        </w:rPr>
        <w:t>Срок реализации проекта:</w:t>
      </w:r>
    </w:p>
    <w:p w:rsidR="009D7DDE" w:rsidRPr="008A58D2" w:rsidRDefault="7BB44061" w:rsidP="008A58D2">
      <w:pPr>
        <w:pStyle w:val="c21"/>
        <w:shd w:val="clear" w:color="auto" w:fill="FFFFFF" w:themeFill="background1"/>
        <w:spacing w:before="0" w:beforeAutospacing="0" w:after="0" w:afterAutospacing="0" w:line="360" w:lineRule="auto"/>
        <w:rPr>
          <w:sz w:val="28"/>
          <w:szCs w:val="28"/>
        </w:rPr>
      </w:pPr>
      <w:r w:rsidRPr="008A58D2">
        <w:rPr>
          <w:rStyle w:val="c5"/>
          <w:color w:val="000000" w:themeColor="text1"/>
          <w:sz w:val="28"/>
          <w:szCs w:val="28"/>
        </w:rPr>
        <w:t xml:space="preserve"> Предполагаемая дата начала проекта: </w:t>
      </w:r>
      <w:r w:rsidR="004D32CC">
        <w:rPr>
          <w:rStyle w:val="c5"/>
          <w:sz w:val="28"/>
          <w:szCs w:val="28"/>
        </w:rPr>
        <w:t>сентябрь 2024</w:t>
      </w:r>
      <w:r w:rsidRPr="008A58D2">
        <w:rPr>
          <w:rStyle w:val="c5"/>
          <w:sz w:val="28"/>
          <w:szCs w:val="28"/>
        </w:rPr>
        <w:t>год</w:t>
      </w:r>
    </w:p>
    <w:p w:rsidR="009D7DDE" w:rsidRPr="008A58D2" w:rsidRDefault="7BB44061" w:rsidP="008A58D2">
      <w:pPr>
        <w:pStyle w:val="c21"/>
        <w:shd w:val="clear" w:color="auto" w:fill="FFFFFF" w:themeFill="background1"/>
        <w:spacing w:before="0" w:beforeAutospacing="0" w:after="0" w:afterAutospacing="0" w:line="360" w:lineRule="auto"/>
        <w:rPr>
          <w:sz w:val="28"/>
          <w:szCs w:val="28"/>
        </w:rPr>
      </w:pPr>
      <w:r w:rsidRPr="008A58D2">
        <w:rPr>
          <w:rStyle w:val="c5"/>
          <w:sz w:val="28"/>
          <w:szCs w:val="28"/>
        </w:rPr>
        <w:t xml:space="preserve"> Предполагаемая дата окончания проекта: </w:t>
      </w:r>
      <w:r w:rsidR="00551B99" w:rsidRPr="008A58D2">
        <w:rPr>
          <w:rStyle w:val="c5"/>
          <w:sz w:val="28"/>
          <w:szCs w:val="28"/>
        </w:rPr>
        <w:t>июнь 2027</w:t>
      </w:r>
      <w:r w:rsidRPr="008A58D2">
        <w:rPr>
          <w:rStyle w:val="c5"/>
          <w:sz w:val="28"/>
          <w:szCs w:val="28"/>
        </w:rPr>
        <w:t xml:space="preserve"> год</w:t>
      </w:r>
    </w:p>
    <w:p w:rsidR="009D7DDE" w:rsidRPr="008A58D2" w:rsidRDefault="7BB44061" w:rsidP="008A58D2">
      <w:pPr>
        <w:pStyle w:val="c21"/>
        <w:shd w:val="clear" w:color="auto" w:fill="FFFFFF" w:themeFill="background1"/>
        <w:spacing w:before="0" w:beforeAutospacing="0" w:after="0" w:afterAutospacing="0" w:line="360" w:lineRule="auto"/>
        <w:rPr>
          <w:rStyle w:val="c5"/>
          <w:sz w:val="28"/>
          <w:szCs w:val="28"/>
        </w:rPr>
      </w:pPr>
      <w:r w:rsidRPr="008A58D2">
        <w:rPr>
          <w:rStyle w:val="c5"/>
          <w:sz w:val="28"/>
          <w:szCs w:val="28"/>
        </w:rPr>
        <w:t xml:space="preserve"> Продолжительность проекта: 3 год.</w:t>
      </w:r>
    </w:p>
    <w:p w:rsidR="00A57421" w:rsidRDefault="00A57421" w:rsidP="008A58D2">
      <w:pPr>
        <w:pStyle w:val="c2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8A58D2" w:rsidRDefault="008A58D2" w:rsidP="008A58D2">
      <w:pPr>
        <w:pStyle w:val="c2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8A58D2" w:rsidRDefault="008A58D2" w:rsidP="008A58D2">
      <w:pPr>
        <w:pStyle w:val="c2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8A58D2" w:rsidRDefault="008A58D2" w:rsidP="008A58D2">
      <w:pPr>
        <w:pStyle w:val="c2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8A58D2" w:rsidRPr="008A58D2" w:rsidRDefault="008A58D2" w:rsidP="008A58D2">
      <w:pPr>
        <w:pStyle w:val="c2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A57421" w:rsidRPr="008A58D2" w:rsidRDefault="00A57421" w:rsidP="008A58D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Участники проекта:</w:t>
      </w:r>
    </w:p>
    <w:tbl>
      <w:tblPr>
        <w:tblpPr w:leftFromText="180" w:rightFromText="180" w:vertAnchor="text" w:horzAnchor="margin" w:tblpY="9"/>
        <w:tblW w:w="974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4"/>
        <w:gridCol w:w="2246"/>
        <w:gridCol w:w="2298"/>
        <w:gridCol w:w="4719"/>
      </w:tblGrid>
      <w:tr w:rsidR="007443BC" w:rsidRPr="008A58D2" w:rsidTr="7BB44061"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место работы и занимаемая должность</w:t>
            </w:r>
          </w:p>
        </w:tc>
        <w:tc>
          <w:tcPr>
            <w:tcW w:w="4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обязанности по проекту</w:t>
            </w:r>
          </w:p>
        </w:tc>
      </w:tr>
      <w:tr w:rsidR="007443BC" w:rsidRPr="008A58D2" w:rsidTr="7BB44061"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CB12F4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Авдеева В.А.</w:t>
            </w: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DB760A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организатор</w:t>
            </w:r>
          </w:p>
        </w:tc>
        <w:tc>
          <w:tcPr>
            <w:tcW w:w="4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7443BC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43BC" w:rsidRPr="008A58D2" w:rsidTr="7BB44061"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551B99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Плюснина З.В.</w:t>
            </w: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  <w:tc>
          <w:tcPr>
            <w:tcW w:w="4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 за реализацию проекта</w:t>
            </w:r>
          </w:p>
        </w:tc>
      </w:tr>
      <w:tr w:rsidR="007443BC" w:rsidRPr="008A58D2" w:rsidTr="7BB44061">
        <w:trPr>
          <w:trHeight w:val="166"/>
        </w:trPr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7443BC" w:rsidP="008A58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43BC" w:rsidRPr="008A58D2" w:rsidRDefault="7BB44061" w:rsidP="008A58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DB760A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Воронцова Ю.В</w:t>
            </w: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DB760A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 общежития</w:t>
            </w:r>
          </w:p>
        </w:tc>
        <w:tc>
          <w:tcPr>
            <w:tcW w:w="4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 за реализацию проекта</w:t>
            </w:r>
          </w:p>
        </w:tc>
      </w:tr>
      <w:tr w:rsidR="007443BC" w:rsidRPr="008A58D2" w:rsidTr="7BB44061"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7443BC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7443BC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7443BC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7443BC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43BC" w:rsidRPr="008A58D2" w:rsidTr="7BB44061"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DB760A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Бутакова О.А.</w:t>
            </w:r>
          </w:p>
          <w:p w:rsidR="00DB760A" w:rsidRPr="008A58D2" w:rsidRDefault="00DB760A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Вахтеева О.В.</w:t>
            </w:r>
          </w:p>
          <w:p w:rsidR="00DB760A" w:rsidRPr="008A58D2" w:rsidRDefault="00DB760A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Галушина Ю.В.</w:t>
            </w: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Классные руководители, </w:t>
            </w:r>
          </w:p>
        </w:tc>
        <w:tc>
          <w:tcPr>
            <w:tcW w:w="4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Распределение работы среди учащихся техникума</w:t>
            </w:r>
          </w:p>
        </w:tc>
      </w:tr>
      <w:tr w:rsidR="007443BC" w:rsidRPr="008A58D2" w:rsidTr="7BB44061"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DB760A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Федорова Т.М.</w:t>
            </w: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  <w:p w:rsidR="00CB12F4" w:rsidRPr="008A58D2" w:rsidRDefault="00CB12F4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 за планирование проекта, психологический настрой студентов и руководителей проекта</w:t>
            </w:r>
          </w:p>
        </w:tc>
      </w:tr>
      <w:tr w:rsidR="007443BC" w:rsidRPr="008A58D2" w:rsidTr="7BB44061"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Обучающиеся техникума</w:t>
            </w: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007443BC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3BC" w:rsidRPr="008A58D2" w:rsidRDefault="7BB44061" w:rsidP="008A58D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Реализаторы проекта</w:t>
            </w:r>
          </w:p>
        </w:tc>
      </w:tr>
    </w:tbl>
    <w:p w:rsidR="00A57421" w:rsidRPr="008A58D2" w:rsidRDefault="00A57421" w:rsidP="008A58D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3BD4" w:rsidRPr="008A58D2" w:rsidRDefault="00A13BD4" w:rsidP="008A58D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e01a7c73e255526069a5463092b1615def7e0eb4"/>
      <w:bookmarkStart w:id="2" w:name="1"/>
      <w:bookmarkEnd w:id="1"/>
      <w:bookmarkEnd w:id="2"/>
    </w:p>
    <w:p w:rsidR="00E93213" w:rsidRPr="008A58D2" w:rsidRDefault="00693616" w:rsidP="008A58D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A58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Актуальность проекта:</w:t>
      </w:r>
    </w:p>
    <w:p w:rsidR="007443BC" w:rsidRPr="008A58D2" w:rsidRDefault="00693616" w:rsidP="008A58D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58D2">
        <w:rPr>
          <w:rStyle w:val="c5"/>
          <w:rFonts w:ascii="Times New Roman" w:hAnsi="Times New Roman" w:cs="Times New Roman"/>
          <w:sz w:val="28"/>
          <w:szCs w:val="28"/>
        </w:rPr>
        <w:t>«</w:t>
      </w:r>
      <w:r w:rsidR="00436112" w:rsidRPr="008A58D2">
        <w:rPr>
          <w:rStyle w:val="c5"/>
          <w:rFonts w:ascii="Times New Roman" w:hAnsi="Times New Roman" w:cs="Times New Roman"/>
          <w:sz w:val="28"/>
          <w:szCs w:val="28"/>
        </w:rPr>
        <w:t>Комфортная среда техникума</w:t>
      </w:r>
      <w:r w:rsidRPr="008A58D2">
        <w:rPr>
          <w:rStyle w:val="c5"/>
          <w:rFonts w:ascii="Times New Roman" w:hAnsi="Times New Roman" w:cs="Times New Roman"/>
          <w:sz w:val="28"/>
          <w:szCs w:val="28"/>
        </w:rPr>
        <w:t>»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состоит в благоустройстве техникумовской территории как средстве повышения имиджа техникума, улучшения экологической обстановки путём интенсивного его озеленения, создание на территории техникума условий для культурно- досуговых занятий, отдыха студентов, молодежи и детей жителей общежития в сво</w:t>
      </w:r>
      <w:r w:rsidR="006266C7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бодное от учебы и работы время.</w:t>
      </w:r>
    </w:p>
    <w:p w:rsidR="00C84FAD" w:rsidRPr="008A58D2" w:rsidRDefault="00693616" w:rsidP="008A58D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Здание техникума построено еще</w:t>
      </w:r>
      <w:r w:rsidR="00CB12F4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1959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и одним из актуальных вопросов является проблема благоустро</w:t>
      </w:r>
      <w:r w:rsidR="009F2702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йства и озеленения территории. На данной </w:t>
      </w:r>
      <w:r w:rsidR="00CB12F4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территории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имеются культурно-досуговые объекты, 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общеобразовательные школы, детские сады, парки, скверы.В техникуме ведется подготовка по самым актуальным профессиям и специальностям среднего профессионального образования, обучаются более </w:t>
      </w:r>
      <w:r w:rsidR="009F2702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100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студентов. </w:t>
      </w:r>
    </w:p>
    <w:p w:rsidR="00C84FAD" w:rsidRPr="008A58D2" w:rsidRDefault="00693616" w:rsidP="008A58D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общих собраниях педагогического коллектива, на заседаниях студенческого самоуправления неоднократно поднимался вопрос о благоустройстве и озеленению техникумовской территории.Территория техникума– это </w:t>
      </w:r>
      <w:r w:rsidR="00E93213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место, где не только обучаются </w:t>
      </w:r>
      <w:r w:rsidR="00436112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студенты,</w:t>
      </w:r>
      <w:r w:rsidR="00E93213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получая специальности и профессии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но </w:t>
      </w:r>
      <w:r w:rsidR="00E93213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имеют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широкие возможности для занятия спортивными играми, самореализации на пользу себе и другим, обретение опыта жизненного созидательного успеха. С </w:t>
      </w:r>
      <w:r w:rsidR="00CB12F4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1959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функционирует спортивная площадка. Одним из направлений воспитательной работы техникума является экологическое и трудовое воспитание молодежи. </w:t>
      </w:r>
    </w:p>
    <w:p w:rsidR="00C84FAD" w:rsidRPr="008A58D2" w:rsidRDefault="00693616" w:rsidP="008A58D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Поэтому данный ПРОЕКТ может стать эффективным средством формирования экологической культуры обучающихся, молодых людей, становления их нового гражданского сознания. Данный ПРОЕКТ мы рассматриваем, как часть системы социального становления личности. ПРОЕКТ </w:t>
      </w:r>
      <w:r w:rsidR="00E93213" w:rsidRPr="008A58D2">
        <w:rPr>
          <w:rStyle w:val="c5"/>
          <w:rFonts w:ascii="Times New Roman" w:hAnsi="Times New Roman" w:cs="Times New Roman"/>
          <w:sz w:val="28"/>
          <w:szCs w:val="28"/>
        </w:rPr>
        <w:t>«</w:t>
      </w:r>
      <w:r w:rsidR="00436112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Комфортная среда техникума</w:t>
      </w:r>
      <w:r w:rsidR="00E93213" w:rsidRPr="008A58D2">
        <w:rPr>
          <w:rStyle w:val="c5"/>
          <w:rFonts w:ascii="Times New Roman" w:hAnsi="Times New Roman" w:cs="Times New Roman"/>
          <w:sz w:val="28"/>
          <w:szCs w:val="28"/>
        </w:rPr>
        <w:t>»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универсальное средство, которое одновременно выполняет ряд функций: культурно-досуговую, развивающую, духовно-нравственную, функцию социального закаливания, гражданского становления личности, функцию проектирования собственной деятельности. Становясь участниками ПРОЕКТА, обучающиеся могут попробовать себя в различных социальных ролях, что содействует их успешной социализации в обществе. Целевые группы, на которые направлена деятельность в рамках ПРОЕКТА- студенты, педагогические работники </w:t>
      </w:r>
      <w:r w:rsidR="009F2702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ГАПОУ РБ «РМТ</w:t>
      </w:r>
      <w:r w:rsidR="00E93213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9F2702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Бичурский филиал</w:t>
      </w:r>
      <w:r w:rsidR="00745380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, родительский комитет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Под благоустройством и озеленением техникумовской территории подразумевается не только обеспечение благоприятных и безопасных условий для проведения спортивных занятий, отдыха, игр и развлечений, что само по себе важно, но и создание привлекательного с эстетической точки зрения облика техникумовского двора. Красиво оформленный, окружённый 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зеленью и ухоженный, техникумовский двор воспитывает в молодежи чувство прекрасного, любовь к природе и родному городу. </w:t>
      </w:r>
    </w:p>
    <w:p w:rsidR="00A13BD4" w:rsidRPr="008A58D2" w:rsidRDefault="00693616" w:rsidP="008A58D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И во многом от того, что представляет собой территория, где большее время проводит обучающийся, зависит престиж и самого учебного заведения. Территория нашего техникума обширна и разнопланова. Кроме учебного корпуса, здесь расположены: учебно-производственный комплекс, где студенты проходят учебную и производственную практику, открытая спортивная площ</w:t>
      </w:r>
      <w:r w:rsidR="00745380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адка в которой занимаются наши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студенты. В фасадной части учебного корпуса посажены кустарники, деревья, имеется </w:t>
      </w:r>
      <w:r w:rsidR="00745380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цветочный </w:t>
      </w:r>
      <w:r w:rsidR="00436112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уголок</w:t>
      </w:r>
      <w:r w:rsidR="00745380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45380" w:rsidRPr="008A58D2" w:rsidRDefault="00745380" w:rsidP="008A58D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A58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Описание решаемых проблем.</w:t>
      </w:r>
    </w:p>
    <w:p w:rsidR="00C84FAD" w:rsidRPr="008A58D2" w:rsidRDefault="009F2702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7BB44061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ехникум 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 на окраине села</w:t>
      </w:r>
      <w:r w:rsidR="00562A96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улице Рабочей</w:t>
      </w:r>
      <w:r w:rsid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562A96" w:rsidRPr="008A58D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  <w:r w:rsidR="00562A96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7BB44061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есполез</w:t>
      </w:r>
      <w:r w:rsidR="00562A96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времяпрепровождение,ухудшение состояния здоровья подростков, рост вредных привычек, и это все может</w:t>
      </w:r>
      <w:r w:rsidR="7BB44061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привести к негативным последствиям. Так была определена цель проекта: благоустройство техникумовского двора как средство повышения имиджа техникума и улучшения экологической обстановки путём интенсивного его озеленения при участии студентов. </w:t>
      </w:r>
    </w:p>
    <w:p w:rsidR="00C84FAD" w:rsidRPr="008A58D2" w:rsidRDefault="00745380" w:rsidP="008A58D2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Территория техникума для нас - это особый мир, где бы каждый – будь то студент или </w:t>
      </w:r>
      <w:r w:rsidR="00436112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педагог,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чувствовали себя комфортно, радостно, уютно, так как основная часть нашего времени проходит в труде и учебе. Очень хочется, чтобы, не смотря на существующие в стране экономические трудности, наши студенты развивались и получали рабочие профессии в окружении красоты и сами были причастны к её созданию. Особенностью расположения </w:t>
      </w:r>
      <w:r w:rsidR="00436112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 является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то, что</w:t>
      </w:r>
      <w:r w:rsidR="00707349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оно находится на окраине села.</w:t>
      </w:r>
    </w:p>
    <w:p w:rsidR="00745380" w:rsidRPr="008A58D2" w:rsidRDefault="00707349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7BB44061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остояние территории техникума в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сегда в поле зрения жителей села</w:t>
      </w:r>
      <w:r w:rsidR="7BB44061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требует </w:t>
      </w:r>
      <w:r w:rsidR="00436112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трудовых вложений</w:t>
      </w:r>
      <w:r w:rsidR="7BB44061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уход и озеленение прилегающих к нему территорий. Коллектив техникума с большой ответственностью относится к поддержанию своей территории в образцовом состоянии. Студенты учатся творить, чувствовать, понимать и ценить созданную ими красоту. Стремятся </w:t>
      </w:r>
      <w:r w:rsidR="7BB44061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делать всё, чтобы внешний имидж техникума, и его прилегающие территории были притягательными всем. </w:t>
      </w:r>
    </w:p>
    <w:p w:rsidR="004943F1" w:rsidRPr="008A58D2" w:rsidRDefault="00330461" w:rsidP="008A58D2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A58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Цель проекта</w:t>
      </w:r>
      <w:r w:rsidR="004943F1" w:rsidRPr="008A58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:rsidR="00291EA3" w:rsidRPr="008A58D2" w:rsidRDefault="003304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реализация государственной политики в области патриотического, эколо</w:t>
      </w:r>
      <w:r w:rsidR="00852AEA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гического воспитания </w:t>
      </w:r>
      <w:r w:rsidR="00436112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молодежи, содействие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улучшению экологи</w:t>
      </w:r>
      <w:r w:rsidR="000533BE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ческой обстановки в селе </w:t>
      </w:r>
      <w:r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через благоустройство и оз</w:t>
      </w:r>
      <w:r w:rsidR="00852AEA" w:rsidRPr="008A58D2">
        <w:rPr>
          <w:rFonts w:ascii="Times New Roman" w:hAnsi="Times New Roman" w:cs="Times New Roman"/>
          <w:sz w:val="28"/>
          <w:szCs w:val="28"/>
          <w:shd w:val="clear" w:color="auto" w:fill="FFFFFF"/>
        </w:rPr>
        <w:t>еленение территории техникума.</w:t>
      </w:r>
    </w:p>
    <w:p w:rsidR="007443BC" w:rsidRPr="008A58D2" w:rsidRDefault="00291EA3" w:rsidP="008A58D2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8A58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Задачи проекта:</w:t>
      </w:r>
    </w:p>
    <w:p w:rsidR="00124F81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-развитие у подрастающего поколения активной гражданской позиции, формирование экологической культуры и экологического сознания студентов, </w:t>
      </w:r>
    </w:p>
    <w:p w:rsidR="00124F81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развитие творческого подхода у студентов к поиску механизмов решения местных проблем через разработку и реализацию исследовательских и социально значимых проектов, </w:t>
      </w:r>
    </w:p>
    <w:p w:rsidR="00291EA3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-формирование у студентов чувства личной ответственности за состояние окружающей нас среды</w:t>
      </w:r>
    </w:p>
    <w:p w:rsidR="00C84FAD" w:rsidRPr="008A58D2" w:rsidRDefault="00330461" w:rsidP="008A58D2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8A58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Охват проекта:</w:t>
      </w:r>
    </w:p>
    <w:p w:rsidR="00C84FAD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руководство проектом </w:t>
      </w:r>
      <w:r w:rsidR="00436112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преподаватель</w:t>
      </w:r>
      <w:r w:rsidR="000533BE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Плюсниной З.В., воспитателя </w:t>
      </w:r>
      <w:r w:rsidR="00436112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общежития ВоронцовойЮ.В.</w:t>
      </w:r>
    </w:p>
    <w:p w:rsidR="00330461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реали</w:t>
      </w:r>
      <w:r w:rsidR="00436112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зуется руками, силами и идеями 7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педагогами, активной</w:t>
      </w:r>
      <w:r w:rsidR="00436112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группой творческих студентов (20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</w:t>
      </w:r>
      <w:r w:rsidR="000533BE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я) и родителями (по желанию ;10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человек).</w:t>
      </w:r>
    </w:p>
    <w:p w:rsidR="00CB12F4" w:rsidRPr="008A58D2" w:rsidRDefault="00CB12F4" w:rsidP="008A58D2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91EA3" w:rsidRPr="008A58D2" w:rsidRDefault="00291EA3" w:rsidP="008A58D2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8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Ожидаемые результаты:</w:t>
      </w:r>
    </w:p>
    <w:p w:rsidR="000E371A" w:rsidRPr="008A58D2" w:rsidRDefault="00291EA3" w:rsidP="008A58D2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результаты работы по проекту</w:t>
      </w:r>
      <w:r w:rsidR="00852AEA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ходе реализации п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благоустройства и озеленения </w:t>
      </w:r>
      <w:r w:rsidR="00383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прдворовой 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техникума планируется достижение следующих результатов: </w:t>
      </w:r>
    </w:p>
    <w:p w:rsidR="000E371A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1.Будет выработан механизм совместного взаимодейст</w:t>
      </w:r>
      <w:r w:rsidR="00436112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 техникума, жителей общежития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прилегающих к техникуму в решении проблемы 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экологического воспитания обучающихся, населения и благоустройства территории техникума.</w:t>
      </w:r>
    </w:p>
    <w:p w:rsidR="000E371A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2. Благоустройство и озеленение территории образовательного учреждения в соответствии требованиям СанПиН;</w:t>
      </w:r>
    </w:p>
    <w:p w:rsidR="000E371A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ходе практической реализации проекта у студентов будут сформированы представления о своей будущей профессии, необходимость качественного овладения своей профессией, пользующейся большим спросом на рынке труда. </w:t>
      </w:r>
    </w:p>
    <w:p w:rsidR="000E371A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Реализация данного проекта позволит сделать серьёзный шаг, направленный на воспитание у студентов бережного отношения к природе родного края, на формирование и развитие экологической и духовно – нравственной культуры личности. </w:t>
      </w:r>
    </w:p>
    <w:p w:rsidR="000E371A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Будет создана благоприятная среда и для учебы, работы, проживания и отдыха людей на благоустроенной нами территории. Создание индивидуального образа территории техникума, повышение имиджа образовательного учреждения. </w:t>
      </w:r>
    </w:p>
    <w:p w:rsidR="000E371A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6. Улучшится экологическая обстановка и санитарно-гигиеническое состояние территории техникума и прилегающ</w:t>
      </w:r>
      <w:r w:rsidR="00FF7DE4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к нему территории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E4E56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7. Улучшится эстетический вид территории техникума, студенты будут отдыхать, а цветники, деревья и кустарники с ранней весны до поздней осени будут р</w:t>
      </w:r>
      <w:r w:rsidR="00FF7DE4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адовать глаз жителей села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Создание зон непрерывного озеленения и цветения при декорировании территории техникума с применением различных цветочных растений, деревьев, кустарников. </w:t>
      </w:r>
    </w:p>
    <w:p w:rsidR="00AE4E56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Обеспечивается занятость студентов во внеучебное время. Таким образом, реализация проекта благоустройства и озеленения территории техникума позволит создать благоприятные условия для отдыха студентов, молодежи во внеучебное время по разным направлениям деятельности (физическое, социально-коммуникативное, художественно-эстетическое развитие) и сделать прилегающую к техникуму территорию имиджем образовательного учреждения. </w:t>
      </w:r>
    </w:p>
    <w:p w:rsidR="00AE4E56" w:rsidRPr="008A58D2" w:rsidRDefault="00AE4E56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EA3" w:rsidRPr="008A58D2" w:rsidRDefault="00291EA3" w:rsidP="008A58D2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Благополучатели проекта:</w:t>
      </w:r>
    </w:p>
    <w:p w:rsidR="00291EA3" w:rsidRPr="008A58D2" w:rsidRDefault="7BB44061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количество </w:t>
      </w:r>
      <w:r w:rsidR="00C61ADC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благополучателей: около 15</w:t>
      </w:r>
      <w:r w:rsidR="00517520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2508C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 Студенты Республиканского межотраслевого техникума – 1</w:t>
      </w:r>
      <w:r w:rsidR="00517520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чел. Педагогические работники, работники общежития, </w:t>
      </w:r>
      <w:r w:rsidR="00B2508C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прочие </w:t>
      </w:r>
      <w:r w:rsidR="00436112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техникума</w:t>
      </w:r>
      <w:r w:rsidR="00B2508C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30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 Жители </w:t>
      </w:r>
      <w:r w:rsidR="00B2508C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села 2000 человек</w:t>
      </w:r>
    </w:p>
    <w:p w:rsidR="002975B5" w:rsidRPr="008A58D2" w:rsidRDefault="002975B5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Расчет расхода материалов</w:t>
      </w:r>
    </w:p>
    <w:p w:rsidR="002975B5" w:rsidRPr="008A58D2" w:rsidRDefault="002975B5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анкетирования нам потребовалась 1 пачка бумаги. Для посадки растений </w:t>
      </w:r>
      <w:r w:rsidR="00436112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проведение работ - садовые инструменты и посадочный материал, который будет соответствовать данному типу почвы и затененности участка. Денежные средства взяты от сборов. Расчет расхода материалов и их стоимо</w:t>
      </w:r>
      <w:r w:rsidR="00056132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для озеленения</w:t>
      </w: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представлены в табличной форме.</w:t>
      </w:r>
    </w:p>
    <w:p w:rsidR="002975B5" w:rsidRPr="008A58D2" w:rsidRDefault="002975B5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5B5" w:rsidRPr="008A58D2" w:rsidRDefault="002975B5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расхода материалов и их стоимости</w:t>
      </w:r>
    </w:p>
    <w:p w:rsidR="002975B5" w:rsidRPr="008A58D2" w:rsidRDefault="002975B5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19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781"/>
        <w:gridCol w:w="1785"/>
        <w:gridCol w:w="2212"/>
        <w:gridCol w:w="2417"/>
      </w:tblGrid>
      <w:tr w:rsidR="002975B5" w:rsidRPr="008A58D2" w:rsidTr="002975B5"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в шт.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E04559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Цена </w:t>
            </w:r>
            <w:r w:rsidR="002975B5"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одной шт. в руб.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материалов</w:t>
            </w:r>
          </w:p>
        </w:tc>
      </w:tr>
      <w:tr w:rsidR="002975B5" w:rsidRPr="008A58D2" w:rsidTr="002975B5"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975B5" w:rsidRPr="008A58D2" w:rsidTr="002975B5"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Грабли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шт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Бесплатно</w:t>
            </w:r>
          </w:p>
          <w:p w:rsidR="002975B5" w:rsidRPr="008A58D2" w:rsidRDefault="00056132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(есть в техникуме</w:t>
            </w:r>
            <w:r w:rsidR="002975B5"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975B5" w:rsidRPr="008A58D2" w:rsidTr="002975B5"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Лопата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шт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Бесплатно</w:t>
            </w:r>
          </w:p>
          <w:p w:rsidR="002975B5" w:rsidRPr="008A58D2" w:rsidRDefault="00056132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(есть в техникуме</w:t>
            </w:r>
            <w:r w:rsidR="002975B5"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975B5" w:rsidRPr="008A58D2" w:rsidTr="002975B5"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Веник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шт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Бесплатно</w:t>
            </w:r>
          </w:p>
          <w:p w:rsidR="002975B5" w:rsidRPr="008A58D2" w:rsidRDefault="00056132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(есть в техникуме</w:t>
            </w:r>
            <w:r w:rsidR="002975B5"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975B5" w:rsidRPr="008A58D2" w:rsidTr="002975B5"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Минеральные </w:t>
            </w: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удобрения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520</w:t>
            </w:r>
          </w:p>
        </w:tc>
      </w:tr>
      <w:tr w:rsidR="002975B5" w:rsidRPr="008A58D2" w:rsidTr="002975B5"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Семена смеси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п.</w:t>
            </w:r>
          </w:p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</w:tr>
      <w:tr w:rsidR="002975B5" w:rsidRPr="008A58D2" w:rsidTr="002975B5"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Бумага (для анкетирования)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п.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</w:tr>
      <w:tr w:rsidR="002975B5" w:rsidRPr="008A58D2" w:rsidTr="002975B5">
        <w:trPr>
          <w:trHeight w:val="300"/>
        </w:trPr>
        <w:tc>
          <w:tcPr>
            <w:tcW w:w="64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75B5" w:rsidRPr="008A58D2" w:rsidRDefault="002975B5" w:rsidP="008A58D2">
            <w:pPr>
              <w:shd w:val="clear" w:color="auto" w:fill="FFFFFF" w:themeFill="background1"/>
              <w:spacing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1290 руб.</w:t>
            </w:r>
          </w:p>
        </w:tc>
      </w:tr>
    </w:tbl>
    <w:p w:rsidR="002975B5" w:rsidRPr="008A58D2" w:rsidRDefault="002975B5" w:rsidP="008A58D2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371A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8A58D2">
        <w:rPr>
          <w:b/>
          <w:sz w:val="28"/>
          <w:szCs w:val="28"/>
        </w:rPr>
        <w:t>Рабочий план реализации проекта.</w:t>
      </w:r>
    </w:p>
    <w:p w:rsidR="003E3B00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8A58D2">
        <w:rPr>
          <w:b/>
          <w:sz w:val="28"/>
          <w:szCs w:val="28"/>
        </w:rPr>
        <w:t xml:space="preserve">Подготовительный этап </w:t>
      </w:r>
      <w:r w:rsidR="00C45891" w:rsidRPr="008A58D2">
        <w:rPr>
          <w:b/>
          <w:sz w:val="28"/>
          <w:szCs w:val="28"/>
        </w:rPr>
        <w:t>проекта</w:t>
      </w:r>
      <w:r w:rsidR="002F0BEA" w:rsidRPr="008A58D2">
        <w:rPr>
          <w:b/>
          <w:sz w:val="28"/>
          <w:szCs w:val="28"/>
        </w:rPr>
        <w:t>:</w:t>
      </w:r>
    </w:p>
    <w:p w:rsidR="003E3B00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1 Рабочее совещание педагогического коллектива:</w:t>
      </w:r>
    </w:p>
    <w:p w:rsidR="003E3B00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- определение цели и задач проекта;</w:t>
      </w:r>
    </w:p>
    <w:p w:rsidR="003E3B00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- создание творческой группы. </w:t>
      </w:r>
    </w:p>
    <w:p w:rsidR="003E3B00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2 Изучение материалов по доступности в приобретении насаждений для высадки у центрального входа в техникум. Сбор и анализ информации по данной теме. </w:t>
      </w:r>
    </w:p>
    <w:p w:rsidR="003E3B00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3 Социологический опрос обучающихся, их родителей о необходимости преобразований на территории техникума.</w:t>
      </w:r>
    </w:p>
    <w:p w:rsidR="00E40B7F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4 Распределение обязанностей по реализации проекта</w:t>
      </w:r>
    </w:p>
    <w:p w:rsidR="002975B5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4 Анкетирование на темы: «Я часть природы», «Как не люби</w:t>
      </w:r>
      <w:r w:rsidR="00B2508C" w:rsidRPr="008A58D2">
        <w:rPr>
          <w:sz w:val="28"/>
          <w:szCs w:val="28"/>
        </w:rPr>
        <w:t xml:space="preserve">ть мне эту землю!» Сентябрь 2024 </w:t>
      </w:r>
      <w:r w:rsidRPr="008A58D2">
        <w:rPr>
          <w:sz w:val="28"/>
          <w:szCs w:val="28"/>
        </w:rPr>
        <w:t>г.(администрация техникума, воспитатели о</w:t>
      </w:r>
      <w:r w:rsidR="002975B5" w:rsidRPr="008A58D2">
        <w:rPr>
          <w:sz w:val="28"/>
          <w:szCs w:val="28"/>
        </w:rPr>
        <w:t>бщежитий, классные руководители.</w:t>
      </w:r>
    </w:p>
    <w:p w:rsidR="00C45891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b/>
          <w:sz w:val="28"/>
          <w:szCs w:val="28"/>
        </w:rPr>
        <w:t>Проектировочный этап</w:t>
      </w:r>
      <w:r w:rsidR="00C45891" w:rsidRPr="008A58D2">
        <w:rPr>
          <w:b/>
          <w:sz w:val="28"/>
          <w:szCs w:val="28"/>
        </w:rPr>
        <w:t>:</w:t>
      </w:r>
    </w:p>
    <w:p w:rsidR="00C45891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1 Конкурс «Аукцион идей» на лучший минипроект по благоустройству и озеленению территории техникума </w:t>
      </w:r>
      <w:r w:rsidR="004D32CC">
        <w:rPr>
          <w:sz w:val="28"/>
          <w:szCs w:val="28"/>
        </w:rPr>
        <w:t>(март 2025</w:t>
      </w:r>
      <w:r w:rsidRPr="008A58D2">
        <w:rPr>
          <w:sz w:val="28"/>
          <w:szCs w:val="28"/>
        </w:rPr>
        <w:t xml:space="preserve"> г., обучающиеся 1-3 курсов). </w:t>
      </w:r>
    </w:p>
    <w:p w:rsidR="000E371A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2</w:t>
      </w:r>
      <w:r w:rsidR="00B2508C" w:rsidRPr="008A58D2">
        <w:rPr>
          <w:sz w:val="28"/>
          <w:szCs w:val="28"/>
        </w:rPr>
        <w:t>.</w:t>
      </w:r>
      <w:r w:rsidRPr="008A58D2">
        <w:rPr>
          <w:sz w:val="28"/>
          <w:szCs w:val="28"/>
        </w:rPr>
        <w:t xml:space="preserve"> Конкурс рисунков</w:t>
      </w:r>
      <w:r w:rsidR="00B2508C" w:rsidRPr="008A58D2">
        <w:rPr>
          <w:sz w:val="28"/>
          <w:szCs w:val="28"/>
        </w:rPr>
        <w:t xml:space="preserve"> «Проект моей мечты» ноябрь 2024</w:t>
      </w:r>
      <w:r w:rsidRPr="008A58D2">
        <w:rPr>
          <w:sz w:val="28"/>
          <w:szCs w:val="28"/>
        </w:rPr>
        <w:t xml:space="preserve"> г.,</w:t>
      </w:r>
    </w:p>
    <w:p w:rsidR="005F517E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3 Изучение особенностей территории (в том числе состав почв</w:t>
      </w:r>
      <w:r w:rsidR="005F517E" w:rsidRPr="008A58D2">
        <w:rPr>
          <w:sz w:val="28"/>
          <w:szCs w:val="28"/>
        </w:rPr>
        <w:t>ы</w:t>
      </w:r>
      <w:r w:rsidRPr="008A58D2">
        <w:rPr>
          <w:sz w:val="28"/>
          <w:szCs w:val="28"/>
        </w:rPr>
        <w:t xml:space="preserve">) </w:t>
      </w:r>
    </w:p>
    <w:p w:rsidR="002F0BEA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4 Разработка плана озеленения территории</w:t>
      </w:r>
      <w:r w:rsidR="005F517E" w:rsidRPr="008A58D2">
        <w:rPr>
          <w:sz w:val="28"/>
          <w:szCs w:val="28"/>
        </w:rPr>
        <w:t xml:space="preserve"> техникума</w:t>
      </w:r>
      <w:r w:rsidRPr="008A58D2">
        <w:rPr>
          <w:sz w:val="28"/>
          <w:szCs w:val="28"/>
        </w:rPr>
        <w:t>:</w:t>
      </w:r>
    </w:p>
    <w:p w:rsidR="002F0BEA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- создани</w:t>
      </w:r>
      <w:r w:rsidR="002F0BEA" w:rsidRPr="008A58D2">
        <w:rPr>
          <w:sz w:val="28"/>
          <w:szCs w:val="28"/>
        </w:rPr>
        <w:t xml:space="preserve">е эскизов генерального плана; </w:t>
      </w:r>
    </w:p>
    <w:p w:rsidR="002F0BEA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- цветовые сочетания зон озеленения; </w:t>
      </w:r>
    </w:p>
    <w:p w:rsidR="005F517E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- подбор растений для цветников, деревьев и кустарников </w:t>
      </w:r>
    </w:p>
    <w:p w:rsidR="002F0BEA" w:rsidRPr="008A58D2" w:rsidRDefault="000E371A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lastRenderedPageBreak/>
        <w:t>5 Окончательный вариант проекта</w:t>
      </w:r>
      <w:r w:rsidR="002F0BEA" w:rsidRPr="008A58D2">
        <w:rPr>
          <w:rStyle w:val="c5"/>
          <w:sz w:val="28"/>
          <w:szCs w:val="28"/>
        </w:rPr>
        <w:t>«</w:t>
      </w:r>
      <w:r w:rsidR="00436112" w:rsidRPr="008A58D2">
        <w:rPr>
          <w:sz w:val="28"/>
          <w:szCs w:val="28"/>
          <w:shd w:val="clear" w:color="auto" w:fill="FFFFFF"/>
        </w:rPr>
        <w:t>Комфортная среда техникума</w:t>
      </w:r>
      <w:r w:rsidR="002F0BEA" w:rsidRPr="008A58D2">
        <w:rPr>
          <w:rStyle w:val="c5"/>
          <w:sz w:val="28"/>
          <w:szCs w:val="28"/>
        </w:rPr>
        <w:t>»</w:t>
      </w:r>
    </w:p>
    <w:p w:rsidR="002F0BEA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6 Приобретение необходимого садовоогородного инвентаря для реализации проекта (</w:t>
      </w:r>
      <w:r w:rsidR="004D32CC">
        <w:rPr>
          <w:sz w:val="28"/>
          <w:szCs w:val="28"/>
        </w:rPr>
        <w:t>ноябрь 2024</w:t>
      </w:r>
      <w:r w:rsidRPr="008A58D2">
        <w:rPr>
          <w:sz w:val="28"/>
          <w:szCs w:val="28"/>
        </w:rPr>
        <w:t xml:space="preserve"> г. обучающиеся, Зам директора по АХЧ) </w:t>
      </w:r>
    </w:p>
    <w:p w:rsidR="002F0BEA" w:rsidRPr="008A58D2" w:rsidRDefault="002F0BE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2F0BEA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8A58D2">
        <w:rPr>
          <w:b/>
          <w:sz w:val="28"/>
          <w:szCs w:val="28"/>
        </w:rPr>
        <w:t>Практический этап</w:t>
      </w:r>
      <w:r w:rsidR="002F0BEA" w:rsidRPr="008A58D2">
        <w:rPr>
          <w:b/>
          <w:sz w:val="28"/>
          <w:szCs w:val="28"/>
        </w:rPr>
        <w:t>:</w:t>
      </w:r>
    </w:p>
    <w:p w:rsidR="002F0BEA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1 Посадка семян на рассаду (</w:t>
      </w:r>
      <w:r w:rsidR="004D32CC">
        <w:rPr>
          <w:sz w:val="28"/>
          <w:szCs w:val="28"/>
        </w:rPr>
        <w:t>апрель 2025г, во</w:t>
      </w:r>
      <w:r w:rsidRPr="008A58D2">
        <w:rPr>
          <w:sz w:val="28"/>
          <w:szCs w:val="28"/>
        </w:rPr>
        <w:t xml:space="preserve">питатели общежития, обучающиеся) </w:t>
      </w:r>
    </w:p>
    <w:p w:rsidR="00C31F10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2 Предпосевная обработка земли с удалением сорняков </w:t>
      </w:r>
      <w:r w:rsidR="004D32CC">
        <w:rPr>
          <w:sz w:val="28"/>
          <w:szCs w:val="28"/>
        </w:rPr>
        <w:t>(апрель- май 2025</w:t>
      </w:r>
      <w:r w:rsidRPr="008A58D2">
        <w:rPr>
          <w:sz w:val="28"/>
          <w:szCs w:val="28"/>
        </w:rPr>
        <w:t xml:space="preserve">) </w:t>
      </w:r>
    </w:p>
    <w:p w:rsidR="00C31F10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3 Разбивка участков, цветников, обработка почвы </w:t>
      </w:r>
      <w:r w:rsidR="004D32CC">
        <w:rPr>
          <w:sz w:val="28"/>
          <w:szCs w:val="28"/>
        </w:rPr>
        <w:t>(май 2025</w:t>
      </w:r>
      <w:r w:rsidRPr="008A58D2">
        <w:rPr>
          <w:sz w:val="28"/>
          <w:szCs w:val="28"/>
        </w:rPr>
        <w:t xml:space="preserve">). </w:t>
      </w:r>
    </w:p>
    <w:p w:rsidR="00C31F10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4</w:t>
      </w:r>
      <w:r w:rsidR="008A58D2">
        <w:rPr>
          <w:sz w:val="28"/>
          <w:szCs w:val="28"/>
        </w:rPr>
        <w:t>.Акция «АЛЛЕЯ ПАМЯТИ</w:t>
      </w:r>
      <w:r w:rsidRPr="008A58D2">
        <w:rPr>
          <w:sz w:val="28"/>
          <w:szCs w:val="28"/>
        </w:rPr>
        <w:t xml:space="preserve">». Посадка хвойных и лиственных пород деревьев, декоративных кустарников (май- июнь). </w:t>
      </w:r>
    </w:p>
    <w:p w:rsidR="00C31F10" w:rsidRPr="008A58D2" w:rsidRDefault="00226778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5 Акция «Посади </w:t>
      </w:r>
      <w:r w:rsidR="7BB44061" w:rsidRPr="008A58D2">
        <w:rPr>
          <w:sz w:val="28"/>
          <w:szCs w:val="28"/>
        </w:rPr>
        <w:t xml:space="preserve">цветок». Посадка многолетних цветочных культур (май- июнь). </w:t>
      </w:r>
    </w:p>
    <w:p w:rsidR="00C31F10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6 Высаживание рассады однолетних цветов (циннии, астры, шафраны, ноготки, бархатцы, май- июнь). </w:t>
      </w:r>
    </w:p>
    <w:p w:rsidR="000E371A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7 Посадка саженцев сосен и елочек по периметру аллеи</w:t>
      </w:r>
      <w:r w:rsidR="00CB12F4" w:rsidRPr="008A58D2">
        <w:rPr>
          <w:sz w:val="28"/>
          <w:szCs w:val="28"/>
        </w:rPr>
        <w:t xml:space="preserve"> памяти </w:t>
      </w:r>
      <w:r w:rsidRPr="008A58D2">
        <w:rPr>
          <w:sz w:val="28"/>
          <w:szCs w:val="28"/>
        </w:rPr>
        <w:t xml:space="preserve"> на пути к техникуму </w:t>
      </w:r>
      <w:r w:rsidR="004D32CC">
        <w:rPr>
          <w:sz w:val="28"/>
          <w:szCs w:val="28"/>
        </w:rPr>
        <w:t>(апрель-май 2025</w:t>
      </w:r>
      <w:r w:rsidRPr="008A58D2">
        <w:rPr>
          <w:sz w:val="28"/>
          <w:szCs w:val="28"/>
        </w:rPr>
        <w:t xml:space="preserve">, Зам. директора по АХЧ, обучающиеся 1-3 курсов) </w:t>
      </w:r>
    </w:p>
    <w:p w:rsidR="003A053F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8 Акция «Трудовой </w:t>
      </w:r>
      <w:r w:rsidR="003A053F" w:rsidRPr="008A58D2">
        <w:rPr>
          <w:sz w:val="28"/>
          <w:szCs w:val="28"/>
        </w:rPr>
        <w:t>десант»:</w:t>
      </w:r>
    </w:p>
    <w:p w:rsidR="00C31F10" w:rsidRPr="008A58D2" w:rsidRDefault="00C31F10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- прореживание всходов</w:t>
      </w:r>
    </w:p>
    <w:p w:rsidR="003A053F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- удаление сорняков; </w:t>
      </w:r>
    </w:p>
    <w:p w:rsidR="00C31F10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- внесение удобрений; </w:t>
      </w:r>
    </w:p>
    <w:p w:rsidR="00C31F10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- поливка; </w:t>
      </w:r>
    </w:p>
    <w:p w:rsidR="00C31F10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- подкормка; </w:t>
      </w:r>
    </w:p>
    <w:p w:rsidR="003A053F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- стрижка травы; </w:t>
      </w:r>
      <w:r w:rsidR="007C3FC4">
        <w:rPr>
          <w:sz w:val="28"/>
          <w:szCs w:val="28"/>
        </w:rPr>
        <w:t>(май-июнь 2025</w:t>
      </w:r>
      <w:r w:rsidRPr="008A58D2">
        <w:rPr>
          <w:sz w:val="28"/>
          <w:szCs w:val="28"/>
        </w:rPr>
        <w:t xml:space="preserve"> г обучающиеся 1-3 курс)</w:t>
      </w:r>
    </w:p>
    <w:p w:rsidR="003A053F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Работы на спортивной площадке </w:t>
      </w:r>
      <w:r w:rsidR="007C3FC4">
        <w:rPr>
          <w:sz w:val="28"/>
          <w:szCs w:val="28"/>
        </w:rPr>
        <w:t>(май-июнь 2025</w:t>
      </w:r>
      <w:r w:rsidRPr="008A58D2">
        <w:rPr>
          <w:sz w:val="28"/>
          <w:szCs w:val="28"/>
        </w:rPr>
        <w:t>г.)</w:t>
      </w:r>
    </w:p>
    <w:p w:rsidR="003A053F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11 Экологические мероприятия. Квесты с участием обучающихся 1-3 курсов</w:t>
      </w:r>
    </w:p>
    <w:p w:rsidR="003A053F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- «Что мы знаем о природе и ее охране»;</w:t>
      </w:r>
    </w:p>
    <w:p w:rsidR="003A053F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lastRenderedPageBreak/>
        <w:t xml:space="preserve"> - «Мы не разрушим этот мир»;</w:t>
      </w:r>
    </w:p>
    <w:p w:rsidR="003A053F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- «День цветов»;</w:t>
      </w:r>
    </w:p>
    <w:p w:rsidR="00C31F10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- «В гостях у Лесовика». </w:t>
      </w:r>
    </w:p>
    <w:p w:rsidR="003A053F" w:rsidRPr="008A58D2" w:rsidRDefault="7BB44061" w:rsidP="008A58D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12 Сбор семян однолетних цветочных культур </w:t>
      </w:r>
      <w:r w:rsidR="00B2508C" w:rsidRPr="008A58D2">
        <w:rPr>
          <w:sz w:val="28"/>
          <w:szCs w:val="28"/>
        </w:rPr>
        <w:t>(авгус</w:t>
      </w:r>
      <w:r w:rsidR="007C3FC4">
        <w:rPr>
          <w:sz w:val="28"/>
          <w:szCs w:val="28"/>
        </w:rPr>
        <w:t>т-сентябрь 2025</w:t>
      </w:r>
      <w:r w:rsidRPr="008A58D2">
        <w:rPr>
          <w:sz w:val="28"/>
          <w:szCs w:val="28"/>
        </w:rPr>
        <w:t>г.)</w:t>
      </w:r>
    </w:p>
    <w:p w:rsidR="003A053F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b/>
          <w:sz w:val="28"/>
          <w:szCs w:val="28"/>
        </w:rPr>
        <w:t>Аналитико-коррекционный этап</w:t>
      </w:r>
      <w:r w:rsidR="003A053F" w:rsidRPr="008A58D2">
        <w:rPr>
          <w:sz w:val="28"/>
          <w:szCs w:val="28"/>
        </w:rPr>
        <w:t>:</w:t>
      </w:r>
    </w:p>
    <w:p w:rsidR="003A053F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1 Экспресс-опрос «Проект в моей жизни» </w:t>
      </w:r>
    </w:p>
    <w:p w:rsidR="003A053F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2 Подведение промежуточных итогов реализации проекта</w:t>
      </w:r>
    </w:p>
    <w:p w:rsidR="003A053F" w:rsidRPr="008A58D2" w:rsidRDefault="003A053F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3</w:t>
      </w:r>
      <w:r w:rsidR="000E371A" w:rsidRPr="008A58D2">
        <w:rPr>
          <w:sz w:val="28"/>
          <w:szCs w:val="28"/>
        </w:rPr>
        <w:t xml:space="preserve"> Организация работы факультатива «Цветочный дизайн»</w:t>
      </w:r>
      <w:r w:rsidRPr="008A58D2">
        <w:rPr>
          <w:sz w:val="28"/>
          <w:szCs w:val="28"/>
        </w:rPr>
        <w:t xml:space="preserve"> (учитель биологии и студенты)</w:t>
      </w:r>
    </w:p>
    <w:p w:rsidR="003A053F" w:rsidRPr="008A58D2" w:rsidRDefault="003A053F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4</w:t>
      </w:r>
      <w:r w:rsidR="000E371A" w:rsidRPr="008A58D2">
        <w:rPr>
          <w:sz w:val="28"/>
          <w:szCs w:val="28"/>
        </w:rPr>
        <w:t xml:space="preserve"> Представление отчета о хо</w:t>
      </w:r>
      <w:r w:rsidRPr="008A58D2">
        <w:rPr>
          <w:sz w:val="28"/>
          <w:szCs w:val="28"/>
        </w:rPr>
        <w:t>де реализации проекта (п</w:t>
      </w:r>
      <w:r w:rsidR="000E371A" w:rsidRPr="008A58D2">
        <w:rPr>
          <w:sz w:val="28"/>
          <w:szCs w:val="28"/>
        </w:rPr>
        <w:t>едагоги</w:t>
      </w:r>
      <w:r w:rsidRPr="008A58D2">
        <w:rPr>
          <w:sz w:val="28"/>
          <w:szCs w:val="28"/>
        </w:rPr>
        <w:t>, мастера производственного обучения</w:t>
      </w:r>
      <w:r w:rsidR="00E40B7F" w:rsidRPr="008A58D2">
        <w:rPr>
          <w:sz w:val="28"/>
          <w:szCs w:val="28"/>
        </w:rPr>
        <w:t>)</w:t>
      </w:r>
    </w:p>
    <w:p w:rsidR="003A053F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b/>
          <w:sz w:val="28"/>
          <w:szCs w:val="28"/>
        </w:rPr>
        <w:t>Заключительный этап</w:t>
      </w:r>
      <w:r w:rsidR="00E40B7F" w:rsidRPr="008A58D2">
        <w:rPr>
          <w:b/>
          <w:sz w:val="28"/>
          <w:szCs w:val="28"/>
        </w:rPr>
        <w:t>:</w:t>
      </w:r>
    </w:p>
    <w:p w:rsidR="00E40B7F" w:rsidRPr="008A58D2" w:rsidRDefault="000E371A" w:rsidP="008A58D2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hAnsi="Times New Roman" w:cs="Times New Roman"/>
          <w:sz w:val="28"/>
          <w:szCs w:val="28"/>
        </w:rPr>
        <w:t>Обобщение положительного опыта работы. Представление результатов работы на педсовете.</w:t>
      </w:r>
      <w:r w:rsidR="00E40B7F" w:rsidRPr="008A5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Подводим итоги проделанной работы. Анализируем ситуацию, вносим корректировки. Составляем план на будущий год.</w:t>
      </w:r>
    </w:p>
    <w:p w:rsidR="00E40B7F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Итоговая презентация «Создаем чудеса своими руками»:</w:t>
      </w:r>
    </w:p>
    <w:p w:rsidR="003A053F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- на сайте </w:t>
      </w:r>
      <w:r w:rsidR="003A053F" w:rsidRPr="008A58D2">
        <w:rPr>
          <w:sz w:val="28"/>
          <w:szCs w:val="28"/>
        </w:rPr>
        <w:t>техникума</w:t>
      </w:r>
      <w:r w:rsidRPr="008A58D2">
        <w:rPr>
          <w:sz w:val="28"/>
          <w:szCs w:val="28"/>
        </w:rPr>
        <w:t>;</w:t>
      </w:r>
    </w:p>
    <w:p w:rsidR="003A053F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- в средствах массовой информации;</w:t>
      </w:r>
    </w:p>
    <w:p w:rsidR="00CB12F4" w:rsidRPr="008A58D2" w:rsidRDefault="000E371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 xml:space="preserve"> - участие в экологических </w:t>
      </w:r>
      <w:r w:rsidR="00E40B7F" w:rsidRPr="008A58D2">
        <w:rPr>
          <w:sz w:val="28"/>
          <w:szCs w:val="28"/>
        </w:rPr>
        <w:t>конкурсах.</w:t>
      </w:r>
    </w:p>
    <w:p w:rsidR="00436112" w:rsidRPr="008A58D2" w:rsidRDefault="0043611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CB12F4" w:rsidRPr="008A58D2" w:rsidRDefault="00CB12F4" w:rsidP="008A58D2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3B00" w:rsidRPr="008A58D2" w:rsidRDefault="003E3B00" w:rsidP="008A58D2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Календарный план реализации проекта</w:t>
      </w:r>
    </w:p>
    <w:tbl>
      <w:tblPr>
        <w:tblW w:w="9620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34"/>
        <w:gridCol w:w="2464"/>
        <w:gridCol w:w="3623"/>
        <w:gridCol w:w="2399"/>
      </w:tblGrid>
      <w:tr w:rsidR="00B2508C" w:rsidRPr="008A58D2" w:rsidTr="7BB44061">
        <w:trPr>
          <w:jc w:val="center"/>
        </w:trPr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8A5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ind w:firstLine="1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этапа</w:t>
            </w:r>
          </w:p>
        </w:tc>
        <w:tc>
          <w:tcPr>
            <w:tcW w:w="36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23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ind w:firstLine="2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выполнения</w:t>
            </w:r>
          </w:p>
        </w:tc>
      </w:tr>
      <w:tr w:rsidR="00B2508C" w:rsidRPr="008A58D2" w:rsidTr="7BB44061">
        <w:trPr>
          <w:jc w:val="center"/>
        </w:trPr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ind w:right="150" w:firstLine="1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4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Подготовительный</w:t>
            </w:r>
          </w:p>
          <w:p w:rsidR="003E3B00" w:rsidRPr="008A58D2" w:rsidRDefault="003E3B00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Мотивация, целеполагание проекта.</w:t>
            </w:r>
          </w:p>
        </w:tc>
        <w:tc>
          <w:tcPr>
            <w:tcW w:w="23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B00" w:rsidRPr="008A58D2" w:rsidRDefault="007C3FC4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сентябрь- октябрь 2024</w:t>
            </w:r>
          </w:p>
        </w:tc>
      </w:tr>
      <w:tr w:rsidR="00B2508C" w:rsidRPr="008A58D2" w:rsidTr="7BB44061">
        <w:trPr>
          <w:jc w:val="center"/>
        </w:trPr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ind w:right="150" w:firstLine="1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  <w:p w:rsidR="003E3B00" w:rsidRPr="008A58D2" w:rsidRDefault="003E3B00" w:rsidP="008A58D2">
            <w:pPr>
              <w:spacing w:line="360" w:lineRule="auto"/>
              <w:ind w:right="150" w:firstLine="1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Проектировочный</w:t>
            </w:r>
          </w:p>
        </w:tc>
        <w:tc>
          <w:tcPr>
            <w:tcW w:w="36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ind w:firstLine="1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Построение ориентировочной схемы деятельности</w:t>
            </w:r>
          </w:p>
        </w:tc>
        <w:tc>
          <w:tcPr>
            <w:tcW w:w="23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B00" w:rsidRPr="008A58D2" w:rsidRDefault="007C3FC4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ноябрь- декабрь 2024</w:t>
            </w:r>
          </w:p>
          <w:p w:rsidR="003E3B00" w:rsidRPr="008A58D2" w:rsidRDefault="003E3B00" w:rsidP="008A58D2">
            <w:pPr>
              <w:spacing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508C" w:rsidRPr="008A58D2" w:rsidTr="7BB44061">
        <w:trPr>
          <w:jc w:val="center"/>
        </w:trPr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ind w:right="150" w:firstLine="1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3.3</w:t>
            </w:r>
          </w:p>
          <w:p w:rsidR="003E3B00" w:rsidRPr="008A58D2" w:rsidRDefault="003E3B00" w:rsidP="008A58D2">
            <w:pPr>
              <w:spacing w:line="360" w:lineRule="auto"/>
              <w:ind w:right="150" w:firstLine="1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Практический</w:t>
            </w:r>
          </w:p>
          <w:p w:rsidR="003E3B00" w:rsidRPr="008A58D2" w:rsidRDefault="003E3B00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ind w:firstLine="10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проекта</w:t>
            </w:r>
          </w:p>
        </w:tc>
        <w:tc>
          <w:tcPr>
            <w:tcW w:w="23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B00" w:rsidRPr="008A58D2" w:rsidRDefault="007C3FC4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Январь-июнь 2025</w:t>
            </w:r>
          </w:p>
        </w:tc>
      </w:tr>
      <w:tr w:rsidR="00B2508C" w:rsidRPr="008A58D2" w:rsidTr="7BB44061">
        <w:trPr>
          <w:jc w:val="center"/>
        </w:trPr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ind w:right="150" w:firstLine="1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</w:t>
            </w:r>
          </w:p>
          <w:p w:rsidR="003E3B00" w:rsidRPr="008A58D2" w:rsidRDefault="003E3B00" w:rsidP="008A58D2">
            <w:pPr>
              <w:spacing w:line="360" w:lineRule="auto"/>
              <w:ind w:right="150" w:firstLine="1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Аналитико-коррекционный</w:t>
            </w:r>
          </w:p>
        </w:tc>
        <w:tc>
          <w:tcPr>
            <w:tcW w:w="36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промежуточных результатов работы и внесение изменений</w:t>
            </w:r>
          </w:p>
        </w:tc>
        <w:tc>
          <w:tcPr>
            <w:tcW w:w="23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B00" w:rsidRPr="008A58D2" w:rsidRDefault="007C3FC4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 – июнь 2025, 2026</w:t>
            </w:r>
            <w:r w:rsidR="7BB44061"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E3B00" w:rsidRPr="008A58D2" w:rsidRDefault="003E3B00" w:rsidP="008A58D2">
            <w:pPr>
              <w:spacing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508C" w:rsidRPr="008A58D2" w:rsidTr="7BB44061">
        <w:trPr>
          <w:jc w:val="center"/>
        </w:trPr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ind w:right="150" w:firstLine="1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</w:t>
            </w:r>
          </w:p>
          <w:p w:rsidR="003E3B00" w:rsidRPr="008A58D2" w:rsidRDefault="003E3B00" w:rsidP="008A58D2">
            <w:pPr>
              <w:spacing w:line="360" w:lineRule="auto"/>
              <w:ind w:right="150" w:firstLine="1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Заключительный</w:t>
            </w:r>
          </w:p>
          <w:p w:rsidR="003E3B00" w:rsidRPr="008A58D2" w:rsidRDefault="003E3B00" w:rsidP="008A58D2">
            <w:pPr>
              <w:spacing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3B00" w:rsidRPr="008A58D2" w:rsidRDefault="7BB44061" w:rsidP="008A58D2">
            <w:pPr>
              <w:spacing w:line="360" w:lineRule="auto"/>
              <w:ind w:firstLine="5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Сопоставление действительных и желаемых результатов работы.</w:t>
            </w:r>
          </w:p>
        </w:tc>
        <w:tc>
          <w:tcPr>
            <w:tcW w:w="23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B00" w:rsidRPr="008A58D2" w:rsidRDefault="007C3FC4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 2027</w:t>
            </w:r>
          </w:p>
        </w:tc>
      </w:tr>
    </w:tbl>
    <w:p w:rsidR="003E3B00" w:rsidRPr="008A58D2" w:rsidRDefault="003E3B00" w:rsidP="008A58D2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891" w:rsidRPr="008A58D2" w:rsidRDefault="00C45891" w:rsidP="008A58D2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3E3B00" w:rsidRPr="008A58D2" w:rsidRDefault="003E3B00" w:rsidP="008A58D2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5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Мероприятия, проводимые для осуществления проекта</w:t>
      </w:r>
    </w:p>
    <w:tbl>
      <w:tblPr>
        <w:tblW w:w="11057" w:type="dxa"/>
        <w:tblInd w:w="-125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42"/>
        <w:gridCol w:w="5535"/>
        <w:gridCol w:w="1795"/>
        <w:gridCol w:w="2485"/>
      </w:tblGrid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ind w:firstLine="1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 выполнения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ind w:left="151" w:right="142" w:firstLine="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Количественные показатели реализации</w:t>
            </w:r>
          </w:p>
        </w:tc>
      </w:tr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Информирование о проекте через: листовки-обращения, в </w:t>
            </w:r>
            <w:r w:rsidR="00643A90"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техникуме</w:t>
            </w: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линейке.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90" w:firstLine="1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  <w:p w:rsidR="003E3B00" w:rsidRPr="008A58D2" w:rsidRDefault="007C3FC4" w:rsidP="008A58D2">
            <w:pPr>
              <w:spacing w:line="360" w:lineRule="auto"/>
              <w:ind w:right="90" w:firstLine="1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2024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142" w:firstLine="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 студенты ознакомлены с проектом </w:t>
            </w:r>
          </w:p>
        </w:tc>
      </w:tr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инициативной группы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643A90" w:rsidP="008A58D2">
            <w:pPr>
              <w:spacing w:line="360" w:lineRule="auto"/>
              <w:ind w:right="90" w:firstLine="15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 </w:t>
            </w:r>
            <w:r w:rsidR="007C3F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2024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</w:p>
          <w:p w:rsidR="003E3B00" w:rsidRPr="008A58D2" w:rsidRDefault="7BB44061" w:rsidP="008A58D2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</w:tr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анализа экологического состояния территории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90" w:firstLine="1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сентябрь-</w:t>
            </w:r>
            <w:r w:rsidR="007C3F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октябрь 2024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7BB44061" w:rsidRPr="008A58D2" w:rsidRDefault="7BB44061" w:rsidP="008A58D2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3E3B00" w:rsidRPr="008A58D2" w:rsidRDefault="7BB44061" w:rsidP="008A58D2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</w:tr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«Аукцион идей» на лучший мини - проект по благоустройству и озеленению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FC74ED" w:rsidP="008A58D2">
            <w:pPr>
              <w:spacing w:line="360" w:lineRule="auto"/>
              <w:ind w:right="90" w:firstLine="15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  <w:r w:rsidR="007C3F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142" w:firstLine="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Участники 1-3 курсов</w:t>
            </w:r>
          </w:p>
        </w:tc>
      </w:tr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семян и выращивание рассады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7C3FC4" w:rsidP="008A58D2">
            <w:pPr>
              <w:spacing w:line="360" w:lineRule="auto"/>
              <w:ind w:right="90" w:firstLine="1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 – апрель 2025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142" w:firstLine="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Студенты всех групп </w:t>
            </w:r>
          </w:p>
        </w:tc>
      </w:tr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территории к озеленению, уборка бытового мусора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7C3FC4" w:rsidP="008A58D2">
            <w:pPr>
              <w:spacing w:line="360" w:lineRule="auto"/>
              <w:ind w:right="90" w:firstLine="1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– май 2025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142" w:firstLine="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Студенты всех групп, находящихся на теоретическом обучении</w:t>
            </w:r>
          </w:p>
        </w:tc>
      </w:tr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Трудовой десант, обустройство клумб.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7C3FC4" w:rsidP="008A58D2">
            <w:pPr>
              <w:spacing w:line="360" w:lineRule="auto"/>
              <w:ind w:right="90" w:firstLine="1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– май 2025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142" w:firstLine="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10 человек + взрослые</w:t>
            </w:r>
          </w:p>
        </w:tc>
      </w:tr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рассады многолетних цветочных культур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90" w:firstLine="1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  <w:r w:rsidR="007C3F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2025--2026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142" w:firstLine="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студенты всех групп</w:t>
            </w:r>
          </w:p>
        </w:tc>
      </w:tr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Обработка почвы и посадка рассады цветочных культур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7C3FC4" w:rsidP="008A58D2">
            <w:pPr>
              <w:spacing w:line="360" w:lineRule="auto"/>
              <w:ind w:right="90" w:firstLine="1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 2025</w:t>
            </w:r>
            <w:r w:rsidR="00B2508C"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:rsidR="003E3B00" w:rsidRPr="008A58D2" w:rsidRDefault="7BB44061" w:rsidP="008A58D2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</w:tr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посаженными цветочными культурами.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7C3FC4" w:rsidP="008A58D2">
            <w:pPr>
              <w:spacing w:line="360" w:lineRule="auto"/>
              <w:ind w:right="90" w:firstLine="1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 - август 2025- 2027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</w:p>
          <w:p w:rsidR="003E3B00" w:rsidRPr="008A58D2" w:rsidRDefault="7BB44061" w:rsidP="008A58D2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</w:tr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C84FAD" w:rsidRPr="008A58D2" w:rsidRDefault="003E3B00" w:rsidP="008A58D2">
            <w:pPr>
              <w:spacing w:line="360" w:lineRule="auto"/>
              <w:ind w:firstLine="7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Осенние работы:</w:t>
            </w:r>
          </w:p>
          <w:p w:rsidR="003E3B00" w:rsidRPr="008A58D2" w:rsidRDefault="00C84FAD" w:rsidP="008A58D2">
            <w:pPr>
              <w:spacing w:line="360" w:lineRule="auto"/>
              <w:ind w:firstLine="7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E3B00"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семян к хранению;</w:t>
            </w:r>
            <w:r w:rsidR="003E3B00"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осенняя обработка почвы.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1A6893" w:rsidP="008A58D2">
            <w:pPr>
              <w:spacing w:line="360" w:lineRule="auto"/>
              <w:ind w:right="90" w:firstLine="1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 2024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</w:p>
          <w:p w:rsidR="003E3B00" w:rsidRPr="008A58D2" w:rsidRDefault="7BB44061" w:rsidP="008A58D2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</w:tr>
      <w:tr w:rsidR="003E3B00" w:rsidRPr="008A58D2" w:rsidTr="7BB44061"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3E3B00" w:rsidP="008A58D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 листовок о проделанной работе.</w:t>
            </w:r>
          </w:p>
        </w:tc>
        <w:tc>
          <w:tcPr>
            <w:tcW w:w="180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 w:themeFill="background1"/>
            <w:hideMark/>
          </w:tcPr>
          <w:p w:rsidR="003E3B00" w:rsidRPr="008A58D2" w:rsidRDefault="001A6893" w:rsidP="008A58D2">
            <w:pPr>
              <w:spacing w:line="360" w:lineRule="auto"/>
              <w:ind w:right="90" w:firstLine="1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 2024</w:t>
            </w:r>
          </w:p>
        </w:tc>
        <w:tc>
          <w:tcPr>
            <w:tcW w:w="23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hideMark/>
          </w:tcPr>
          <w:p w:rsidR="003E3B00" w:rsidRPr="008A58D2" w:rsidRDefault="7BB44061" w:rsidP="008A58D2">
            <w:pPr>
              <w:spacing w:line="360" w:lineRule="auto"/>
              <w:ind w:right="142" w:firstLine="5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Инициативная группа</w:t>
            </w:r>
          </w:p>
        </w:tc>
      </w:tr>
    </w:tbl>
    <w:p w:rsidR="00C84FAD" w:rsidRPr="008A58D2" w:rsidRDefault="00C84FAD" w:rsidP="008A58D2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8A58D2" w:rsidRDefault="008A58D2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C84FAD" w:rsidRPr="008A58D2" w:rsidRDefault="00C84FAD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  <w:r w:rsidRPr="008A58D2">
        <w:rPr>
          <w:sz w:val="28"/>
          <w:szCs w:val="28"/>
        </w:rPr>
        <w:t>ЗАКЛЮЧЕНИЕ</w:t>
      </w:r>
    </w:p>
    <w:p w:rsidR="003028DB" w:rsidRPr="008A58D2" w:rsidRDefault="00FC11DA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Наша те</w:t>
      </w:r>
      <w:r w:rsidR="003028DB" w:rsidRPr="008A58D2">
        <w:rPr>
          <w:sz w:val="28"/>
          <w:szCs w:val="28"/>
        </w:rPr>
        <w:t>р</w:t>
      </w:r>
      <w:r w:rsidRPr="008A58D2">
        <w:rPr>
          <w:sz w:val="28"/>
          <w:szCs w:val="28"/>
        </w:rPr>
        <w:t>ритория</w:t>
      </w:r>
      <w:r w:rsidR="003028DB" w:rsidRPr="008A58D2">
        <w:rPr>
          <w:sz w:val="28"/>
          <w:szCs w:val="28"/>
        </w:rPr>
        <w:t xml:space="preserve"> – это универсальное пространство, которое одновременно выполняет ряд функций: познавательную, развивающую, духовно-нравственную, функцию социального закаливания, гражданского становления личности, функцию проектирования собственной деятельности.</w:t>
      </w:r>
    </w:p>
    <w:p w:rsidR="003028DB" w:rsidRPr="008A58D2" w:rsidRDefault="003028DB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Создать единый комплекс, где можно было бы реализовать все свои способности, запросы, интересы, идеальную модель маленького мира цветов – таков был замысел авторов данного проекта. Территория техникума для нас – это мир, где каждый чувствует себя комфортно, имеет широкие возможности для самореализации на пользу себе и другим, обретение опыта жизненного созидательного успеха.</w:t>
      </w:r>
    </w:p>
    <w:p w:rsidR="00C84FAD" w:rsidRPr="008A58D2" w:rsidRDefault="003028DB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sz w:val="28"/>
          <w:szCs w:val="28"/>
        </w:rPr>
        <w:t> Территория техникума - понятие широкое. Можно говорить о паре лавочек и газоне перед парадным входом в здание, а можно - о хорошо оборудованной спортивной площадке, предназначенной для проведения физкультурно-спортивной деятельности с обуча</w:t>
      </w:r>
      <w:r w:rsidR="00FC11DA" w:rsidRPr="008A58D2">
        <w:rPr>
          <w:sz w:val="28"/>
          <w:szCs w:val="28"/>
        </w:rPr>
        <w:t>ю</w:t>
      </w:r>
      <w:r w:rsidRPr="008A58D2">
        <w:rPr>
          <w:sz w:val="28"/>
          <w:szCs w:val="28"/>
        </w:rPr>
        <w:t>щимися техникума, о зоне отдыха. Это планы на будущее. Сделаем его привлекательным!</w:t>
      </w:r>
    </w:p>
    <w:p w:rsidR="00E40B7F" w:rsidRPr="008A58D2" w:rsidRDefault="00E40B7F" w:rsidP="008A58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rStyle w:val="c5"/>
          <w:sz w:val="28"/>
          <w:szCs w:val="28"/>
        </w:rPr>
        <w:t>Мы думаем, все прекрасно осознают важность вопроса эстетического оформления территории</w:t>
      </w:r>
      <w:r w:rsidR="003028DB" w:rsidRPr="008A58D2">
        <w:rPr>
          <w:rStyle w:val="c5"/>
          <w:sz w:val="28"/>
          <w:szCs w:val="28"/>
        </w:rPr>
        <w:t xml:space="preserve"> техникума</w:t>
      </w:r>
      <w:r w:rsidRPr="008A58D2">
        <w:rPr>
          <w:rStyle w:val="c5"/>
          <w:sz w:val="28"/>
          <w:szCs w:val="28"/>
        </w:rPr>
        <w:t>. Мы приобретаем практические и теоретические навыки по созданию красоты, у нас активно развивается креативное мышление. При творческой и созидательной работе на территории прививается любовь к природе, к родному краю, к Родине, развивается чувство прекрасного. И чем труднее путь созидания красоты, тем прекраснее творения, нами созданные.</w:t>
      </w:r>
    </w:p>
    <w:p w:rsidR="00E40B7F" w:rsidRPr="008A58D2" w:rsidRDefault="00E40B7F" w:rsidP="008A58D2">
      <w:pPr>
        <w:pStyle w:val="c4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A58D2">
        <w:rPr>
          <w:rStyle w:val="c5"/>
          <w:sz w:val="28"/>
          <w:szCs w:val="28"/>
        </w:rPr>
        <w:t xml:space="preserve">Данный проект развивает чувство коллективизма, эстетический вкус, трудолюбие, ответственность, патриотизм, а </w:t>
      </w:r>
      <w:r w:rsidR="001C29F1" w:rsidRPr="008A58D2">
        <w:rPr>
          <w:rStyle w:val="c5"/>
          <w:sz w:val="28"/>
          <w:szCs w:val="28"/>
        </w:rPr>
        <w:t>студентам, работникам</w:t>
      </w:r>
      <w:r w:rsidR="003028DB" w:rsidRPr="008A58D2">
        <w:rPr>
          <w:rStyle w:val="c5"/>
          <w:sz w:val="28"/>
          <w:szCs w:val="28"/>
        </w:rPr>
        <w:t xml:space="preserve"> и гостям техникума</w:t>
      </w:r>
      <w:r w:rsidRPr="008A58D2">
        <w:rPr>
          <w:rStyle w:val="c5"/>
          <w:sz w:val="28"/>
          <w:szCs w:val="28"/>
        </w:rPr>
        <w:t xml:space="preserve"> приносит радость и пользу.</w:t>
      </w:r>
    </w:p>
    <w:sectPr w:rsidR="00E40B7F" w:rsidRPr="008A58D2" w:rsidSect="005F1781">
      <w:footerReference w:type="default" r:id="rId7"/>
      <w:foot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781" w:rsidRDefault="005F1781" w:rsidP="005F1781">
      <w:r>
        <w:separator/>
      </w:r>
    </w:p>
  </w:endnote>
  <w:endnote w:type="continuationSeparator" w:id="1">
    <w:p w:rsidR="005F1781" w:rsidRDefault="005F1781" w:rsidP="005F17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7127079"/>
      <w:docPartObj>
        <w:docPartGallery w:val="Page Numbers (Bottom of Page)"/>
        <w:docPartUnique/>
      </w:docPartObj>
    </w:sdtPr>
    <w:sdtContent>
      <w:p w:rsidR="005F1781" w:rsidRDefault="00FE3AF9">
        <w:pPr>
          <w:pStyle w:val="ab"/>
          <w:jc w:val="center"/>
        </w:pPr>
        <w:r>
          <w:fldChar w:fldCharType="begin"/>
        </w:r>
        <w:r w:rsidR="005F1781">
          <w:instrText>PAGE   \* MERGEFORMAT</w:instrText>
        </w:r>
        <w:r>
          <w:fldChar w:fldCharType="separate"/>
        </w:r>
        <w:r w:rsidR="003B0B2F">
          <w:rPr>
            <w:noProof/>
          </w:rPr>
          <w:t>15</w:t>
        </w:r>
        <w:r>
          <w:fldChar w:fldCharType="end"/>
        </w:r>
      </w:p>
    </w:sdtContent>
  </w:sdt>
  <w:p w:rsidR="005F1781" w:rsidRDefault="005F1781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2990733"/>
      <w:docPartObj>
        <w:docPartGallery w:val="Page Numbers (Bottom of Page)"/>
        <w:docPartUnique/>
      </w:docPartObj>
    </w:sdtPr>
    <w:sdtContent>
      <w:p w:rsidR="005F1781" w:rsidRDefault="00FE3AF9">
        <w:pPr>
          <w:pStyle w:val="ab"/>
          <w:jc w:val="center"/>
        </w:pPr>
        <w:r>
          <w:fldChar w:fldCharType="begin"/>
        </w:r>
        <w:r w:rsidR="005F1781">
          <w:instrText>PAGE   \* MERGEFORMAT</w:instrText>
        </w:r>
        <w:r>
          <w:fldChar w:fldCharType="separate"/>
        </w:r>
        <w:r w:rsidR="003B0B2F">
          <w:rPr>
            <w:noProof/>
          </w:rPr>
          <w:t>1</w:t>
        </w:r>
        <w:r>
          <w:fldChar w:fldCharType="end"/>
        </w:r>
      </w:p>
    </w:sdtContent>
  </w:sdt>
  <w:p w:rsidR="005F1781" w:rsidRDefault="005F178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781" w:rsidRDefault="005F1781" w:rsidP="005F1781">
      <w:r>
        <w:separator/>
      </w:r>
    </w:p>
  </w:footnote>
  <w:footnote w:type="continuationSeparator" w:id="1">
    <w:p w:rsidR="005F1781" w:rsidRDefault="005F1781" w:rsidP="005F17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13AE0"/>
    <w:multiLevelType w:val="multilevel"/>
    <w:tmpl w:val="DA2EA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571956"/>
    <w:multiLevelType w:val="hybridMultilevel"/>
    <w:tmpl w:val="C6728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A777A0"/>
    <w:multiLevelType w:val="multilevel"/>
    <w:tmpl w:val="2514F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4203EC"/>
    <w:multiLevelType w:val="multilevel"/>
    <w:tmpl w:val="421EF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6B3A80"/>
    <w:multiLevelType w:val="multilevel"/>
    <w:tmpl w:val="E23E0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BA0F94"/>
    <w:multiLevelType w:val="hybridMultilevel"/>
    <w:tmpl w:val="F9B6677E"/>
    <w:lvl w:ilvl="0" w:tplc="A704E7D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B9454F"/>
    <w:multiLevelType w:val="hybridMultilevel"/>
    <w:tmpl w:val="4D52CB98"/>
    <w:lvl w:ilvl="0" w:tplc="37F8AD44">
      <w:start w:val="1"/>
      <w:numFmt w:val="decimal"/>
      <w:lvlText w:val="%1."/>
      <w:lvlJc w:val="left"/>
      <w:pPr>
        <w:ind w:left="720" w:hanging="360"/>
      </w:pPr>
    </w:lvl>
    <w:lvl w:ilvl="1" w:tplc="9AFEA060">
      <w:start w:val="1"/>
      <w:numFmt w:val="lowerLetter"/>
      <w:lvlText w:val="%2."/>
      <w:lvlJc w:val="left"/>
      <w:pPr>
        <w:ind w:left="1440" w:hanging="360"/>
      </w:pPr>
    </w:lvl>
    <w:lvl w:ilvl="2" w:tplc="02501E24">
      <w:start w:val="1"/>
      <w:numFmt w:val="lowerRoman"/>
      <w:lvlText w:val="%3."/>
      <w:lvlJc w:val="right"/>
      <w:pPr>
        <w:ind w:left="2160" w:hanging="180"/>
      </w:pPr>
    </w:lvl>
    <w:lvl w:ilvl="3" w:tplc="C1DA393E">
      <w:start w:val="1"/>
      <w:numFmt w:val="decimal"/>
      <w:lvlText w:val="%4."/>
      <w:lvlJc w:val="left"/>
      <w:pPr>
        <w:ind w:left="2880" w:hanging="360"/>
      </w:pPr>
    </w:lvl>
    <w:lvl w:ilvl="4" w:tplc="5F3E4EC0">
      <w:start w:val="1"/>
      <w:numFmt w:val="lowerLetter"/>
      <w:lvlText w:val="%5."/>
      <w:lvlJc w:val="left"/>
      <w:pPr>
        <w:ind w:left="3600" w:hanging="360"/>
      </w:pPr>
    </w:lvl>
    <w:lvl w:ilvl="5" w:tplc="987C6AF0">
      <w:start w:val="1"/>
      <w:numFmt w:val="lowerRoman"/>
      <w:lvlText w:val="%6."/>
      <w:lvlJc w:val="right"/>
      <w:pPr>
        <w:ind w:left="4320" w:hanging="180"/>
      </w:pPr>
    </w:lvl>
    <w:lvl w:ilvl="6" w:tplc="E3668386">
      <w:start w:val="1"/>
      <w:numFmt w:val="decimal"/>
      <w:lvlText w:val="%7."/>
      <w:lvlJc w:val="left"/>
      <w:pPr>
        <w:ind w:left="5040" w:hanging="360"/>
      </w:pPr>
    </w:lvl>
    <w:lvl w:ilvl="7" w:tplc="28469324">
      <w:start w:val="1"/>
      <w:numFmt w:val="lowerLetter"/>
      <w:lvlText w:val="%8."/>
      <w:lvlJc w:val="left"/>
      <w:pPr>
        <w:ind w:left="5760" w:hanging="360"/>
      </w:pPr>
    </w:lvl>
    <w:lvl w:ilvl="8" w:tplc="74321A5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D7B5F"/>
    <w:multiLevelType w:val="multilevel"/>
    <w:tmpl w:val="A240F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AC1193"/>
    <w:multiLevelType w:val="hybridMultilevel"/>
    <w:tmpl w:val="1C3C9A28"/>
    <w:lvl w:ilvl="0" w:tplc="DA50E3B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D1CE2"/>
    <w:multiLevelType w:val="hybridMultilevel"/>
    <w:tmpl w:val="452E7BEC"/>
    <w:lvl w:ilvl="0" w:tplc="67A824C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3F3502"/>
    <w:multiLevelType w:val="hybridMultilevel"/>
    <w:tmpl w:val="D5E2C972"/>
    <w:lvl w:ilvl="0" w:tplc="75AE2026">
      <w:start w:val="10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47E14E36"/>
    <w:multiLevelType w:val="multilevel"/>
    <w:tmpl w:val="46B4E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9175DD"/>
    <w:multiLevelType w:val="multilevel"/>
    <w:tmpl w:val="C8BEB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EC061F"/>
    <w:multiLevelType w:val="hybridMultilevel"/>
    <w:tmpl w:val="5EC2A0E4"/>
    <w:lvl w:ilvl="0" w:tplc="95DA4D7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C20E25"/>
    <w:multiLevelType w:val="multilevel"/>
    <w:tmpl w:val="A836A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74423A8"/>
    <w:multiLevelType w:val="multilevel"/>
    <w:tmpl w:val="27BE0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06B3899"/>
    <w:multiLevelType w:val="hybridMultilevel"/>
    <w:tmpl w:val="3C805552"/>
    <w:lvl w:ilvl="0" w:tplc="DFA2F51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991D7D"/>
    <w:multiLevelType w:val="multilevel"/>
    <w:tmpl w:val="F72E4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470D8D"/>
    <w:multiLevelType w:val="multilevel"/>
    <w:tmpl w:val="0570D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FE5A387"/>
    <w:multiLevelType w:val="hybridMultilevel"/>
    <w:tmpl w:val="8A6015E4"/>
    <w:lvl w:ilvl="0" w:tplc="2CA05BC8">
      <w:start w:val="1"/>
      <w:numFmt w:val="decimal"/>
      <w:lvlText w:val="%1."/>
      <w:lvlJc w:val="left"/>
      <w:pPr>
        <w:ind w:left="720" w:hanging="360"/>
      </w:pPr>
    </w:lvl>
    <w:lvl w:ilvl="1" w:tplc="627A5422">
      <w:start w:val="1"/>
      <w:numFmt w:val="lowerLetter"/>
      <w:lvlText w:val="%2."/>
      <w:lvlJc w:val="left"/>
      <w:pPr>
        <w:ind w:left="1440" w:hanging="360"/>
      </w:pPr>
    </w:lvl>
    <w:lvl w:ilvl="2" w:tplc="ECA874C2">
      <w:start w:val="1"/>
      <w:numFmt w:val="lowerRoman"/>
      <w:lvlText w:val="%3."/>
      <w:lvlJc w:val="right"/>
      <w:pPr>
        <w:ind w:left="2160" w:hanging="180"/>
      </w:pPr>
    </w:lvl>
    <w:lvl w:ilvl="3" w:tplc="A226182E">
      <w:start w:val="1"/>
      <w:numFmt w:val="decimal"/>
      <w:lvlText w:val="%4."/>
      <w:lvlJc w:val="left"/>
      <w:pPr>
        <w:ind w:left="2880" w:hanging="360"/>
      </w:pPr>
    </w:lvl>
    <w:lvl w:ilvl="4" w:tplc="213A2220">
      <w:start w:val="1"/>
      <w:numFmt w:val="lowerLetter"/>
      <w:lvlText w:val="%5."/>
      <w:lvlJc w:val="left"/>
      <w:pPr>
        <w:ind w:left="3600" w:hanging="360"/>
      </w:pPr>
    </w:lvl>
    <w:lvl w:ilvl="5" w:tplc="8DE890AC">
      <w:start w:val="1"/>
      <w:numFmt w:val="lowerRoman"/>
      <w:lvlText w:val="%6."/>
      <w:lvlJc w:val="right"/>
      <w:pPr>
        <w:ind w:left="4320" w:hanging="180"/>
      </w:pPr>
    </w:lvl>
    <w:lvl w:ilvl="6" w:tplc="BB8803B4">
      <w:start w:val="1"/>
      <w:numFmt w:val="decimal"/>
      <w:lvlText w:val="%7."/>
      <w:lvlJc w:val="left"/>
      <w:pPr>
        <w:ind w:left="5040" w:hanging="360"/>
      </w:pPr>
    </w:lvl>
    <w:lvl w:ilvl="7" w:tplc="7B329B0E">
      <w:start w:val="1"/>
      <w:numFmt w:val="lowerLetter"/>
      <w:lvlText w:val="%8."/>
      <w:lvlJc w:val="left"/>
      <w:pPr>
        <w:ind w:left="5760" w:hanging="360"/>
      </w:pPr>
    </w:lvl>
    <w:lvl w:ilvl="8" w:tplc="016A89C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77559B"/>
    <w:multiLevelType w:val="hybridMultilevel"/>
    <w:tmpl w:val="740C4D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5622CF"/>
    <w:multiLevelType w:val="multilevel"/>
    <w:tmpl w:val="3D8EB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D27625"/>
    <w:multiLevelType w:val="hybridMultilevel"/>
    <w:tmpl w:val="636A4044"/>
    <w:lvl w:ilvl="0" w:tplc="C414EE66">
      <w:start w:val="5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9"/>
  </w:num>
  <w:num w:numId="2">
    <w:abstractNumId w:val="6"/>
  </w:num>
  <w:num w:numId="3">
    <w:abstractNumId w:val="1"/>
  </w:num>
  <w:num w:numId="4">
    <w:abstractNumId w:val="20"/>
  </w:num>
  <w:num w:numId="5">
    <w:abstractNumId w:val="12"/>
  </w:num>
  <w:num w:numId="6">
    <w:abstractNumId w:val="2"/>
  </w:num>
  <w:num w:numId="7">
    <w:abstractNumId w:val="4"/>
  </w:num>
  <w:num w:numId="8">
    <w:abstractNumId w:val="14"/>
  </w:num>
  <w:num w:numId="9">
    <w:abstractNumId w:val="18"/>
  </w:num>
  <w:num w:numId="10">
    <w:abstractNumId w:val="21"/>
  </w:num>
  <w:num w:numId="11">
    <w:abstractNumId w:val="15"/>
  </w:num>
  <w:num w:numId="12">
    <w:abstractNumId w:val="3"/>
  </w:num>
  <w:num w:numId="13">
    <w:abstractNumId w:val="17"/>
  </w:num>
  <w:num w:numId="14">
    <w:abstractNumId w:val="0"/>
  </w:num>
  <w:num w:numId="15">
    <w:abstractNumId w:val="7"/>
  </w:num>
  <w:num w:numId="16">
    <w:abstractNumId w:val="11"/>
  </w:num>
  <w:num w:numId="17">
    <w:abstractNumId w:val="16"/>
  </w:num>
  <w:num w:numId="18">
    <w:abstractNumId w:val="22"/>
  </w:num>
  <w:num w:numId="19">
    <w:abstractNumId w:val="13"/>
  </w:num>
  <w:num w:numId="20">
    <w:abstractNumId w:val="5"/>
  </w:num>
  <w:num w:numId="21">
    <w:abstractNumId w:val="8"/>
  </w:num>
  <w:num w:numId="22">
    <w:abstractNumId w:val="9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A21624"/>
    <w:rsid w:val="000533BE"/>
    <w:rsid w:val="00056132"/>
    <w:rsid w:val="00061899"/>
    <w:rsid w:val="00077A16"/>
    <w:rsid w:val="00082B8D"/>
    <w:rsid w:val="000D440C"/>
    <w:rsid w:val="000E371A"/>
    <w:rsid w:val="00112B4A"/>
    <w:rsid w:val="00124F81"/>
    <w:rsid w:val="001A6893"/>
    <w:rsid w:val="001C29F1"/>
    <w:rsid w:val="002009C2"/>
    <w:rsid w:val="00226778"/>
    <w:rsid w:val="002543C5"/>
    <w:rsid w:val="00291EA3"/>
    <w:rsid w:val="002975B5"/>
    <w:rsid w:val="002F0BEA"/>
    <w:rsid w:val="003028DB"/>
    <w:rsid w:val="00311479"/>
    <w:rsid w:val="00330461"/>
    <w:rsid w:val="003832BA"/>
    <w:rsid w:val="003A053F"/>
    <w:rsid w:val="003B0B2F"/>
    <w:rsid w:val="003E3B00"/>
    <w:rsid w:val="00436112"/>
    <w:rsid w:val="004943F1"/>
    <w:rsid w:val="004A11D9"/>
    <w:rsid w:val="004D32CC"/>
    <w:rsid w:val="00511F40"/>
    <w:rsid w:val="00517520"/>
    <w:rsid w:val="00551B99"/>
    <w:rsid w:val="00562A96"/>
    <w:rsid w:val="005F1781"/>
    <w:rsid w:val="005F517E"/>
    <w:rsid w:val="006266C7"/>
    <w:rsid w:val="00643A90"/>
    <w:rsid w:val="00693616"/>
    <w:rsid w:val="00694401"/>
    <w:rsid w:val="00697E18"/>
    <w:rsid w:val="00707349"/>
    <w:rsid w:val="007443BC"/>
    <w:rsid w:val="00745380"/>
    <w:rsid w:val="007C3FC4"/>
    <w:rsid w:val="00845303"/>
    <w:rsid w:val="00852AEA"/>
    <w:rsid w:val="00860EB1"/>
    <w:rsid w:val="00883102"/>
    <w:rsid w:val="008A58D2"/>
    <w:rsid w:val="008F4630"/>
    <w:rsid w:val="009D7DDE"/>
    <w:rsid w:val="009F2702"/>
    <w:rsid w:val="00A13BD4"/>
    <w:rsid w:val="00A21624"/>
    <w:rsid w:val="00A57421"/>
    <w:rsid w:val="00A72CA8"/>
    <w:rsid w:val="00AE4E56"/>
    <w:rsid w:val="00B2508C"/>
    <w:rsid w:val="00B37C70"/>
    <w:rsid w:val="00C31F10"/>
    <w:rsid w:val="00C32D27"/>
    <w:rsid w:val="00C45891"/>
    <w:rsid w:val="00C60913"/>
    <w:rsid w:val="00C61ADC"/>
    <w:rsid w:val="00C84FAD"/>
    <w:rsid w:val="00CB12F4"/>
    <w:rsid w:val="00D40C80"/>
    <w:rsid w:val="00D9183B"/>
    <w:rsid w:val="00DB760A"/>
    <w:rsid w:val="00DC2D66"/>
    <w:rsid w:val="00E04559"/>
    <w:rsid w:val="00E17730"/>
    <w:rsid w:val="00E40B7F"/>
    <w:rsid w:val="00E93213"/>
    <w:rsid w:val="00E954DD"/>
    <w:rsid w:val="00EB25B3"/>
    <w:rsid w:val="00EE6936"/>
    <w:rsid w:val="00FC11DA"/>
    <w:rsid w:val="00FC74ED"/>
    <w:rsid w:val="00FE3AF9"/>
    <w:rsid w:val="00FF7DE4"/>
    <w:rsid w:val="4A5E81F1"/>
    <w:rsid w:val="7BB44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1">
    <w:name w:val="c21"/>
    <w:basedOn w:val="a"/>
    <w:rsid w:val="00A2162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21624"/>
  </w:style>
  <w:style w:type="character" w:customStyle="1" w:styleId="c69">
    <w:name w:val="c69"/>
    <w:basedOn w:val="a0"/>
    <w:rsid w:val="00A21624"/>
  </w:style>
  <w:style w:type="character" w:customStyle="1" w:styleId="c46">
    <w:name w:val="c46"/>
    <w:basedOn w:val="a0"/>
    <w:rsid w:val="00A21624"/>
  </w:style>
  <w:style w:type="character" w:customStyle="1" w:styleId="c8">
    <w:name w:val="c8"/>
    <w:basedOn w:val="a0"/>
    <w:rsid w:val="00A21624"/>
  </w:style>
  <w:style w:type="paragraph" w:customStyle="1" w:styleId="c1">
    <w:name w:val="c1"/>
    <w:basedOn w:val="a"/>
    <w:rsid w:val="00C32D2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A5742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A57421"/>
  </w:style>
  <w:style w:type="paragraph" w:customStyle="1" w:styleId="c4">
    <w:name w:val="c4"/>
    <w:basedOn w:val="a"/>
    <w:rsid w:val="00A5742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13B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69361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936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adge">
    <w:name w:val="badge"/>
    <w:basedOn w:val="a0"/>
    <w:rsid w:val="000E371A"/>
  </w:style>
  <w:style w:type="paragraph" w:styleId="a6">
    <w:name w:val="List Paragraph"/>
    <w:basedOn w:val="a"/>
    <w:uiPriority w:val="34"/>
    <w:qFormat/>
    <w:rsid w:val="000E371A"/>
    <w:pPr>
      <w:ind w:left="720"/>
      <w:contextualSpacing/>
    </w:pPr>
  </w:style>
  <w:style w:type="paragraph" w:customStyle="1" w:styleId="c43">
    <w:name w:val="c43"/>
    <w:basedOn w:val="a"/>
    <w:rsid w:val="00E40B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F17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F1781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F178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F1781"/>
  </w:style>
  <w:style w:type="paragraph" w:styleId="ab">
    <w:name w:val="footer"/>
    <w:basedOn w:val="a"/>
    <w:link w:val="ac"/>
    <w:uiPriority w:val="99"/>
    <w:unhideWhenUsed/>
    <w:rsid w:val="005F178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F17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3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32711">
          <w:marLeft w:val="-216"/>
          <w:marRight w:val="-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5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237943">
          <w:marLeft w:val="-216"/>
          <w:marRight w:val="-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3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8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9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15</Pages>
  <Words>2587</Words>
  <Characters>14750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39</cp:revision>
  <cp:lastPrinted>2024-03-21T09:32:00Z</cp:lastPrinted>
  <dcterms:created xsi:type="dcterms:W3CDTF">2019-12-02T04:04:00Z</dcterms:created>
  <dcterms:modified xsi:type="dcterms:W3CDTF">2026-10-22T03:17:00Z</dcterms:modified>
</cp:coreProperties>
</file>