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F8" w:rsidRPr="009E487A" w:rsidRDefault="004603F8" w:rsidP="009E487A">
      <w:pPr>
        <w:pStyle w:val="paragraph"/>
        <w:shd w:val="clear" w:color="auto" w:fill="FFFFFF"/>
        <w:spacing w:before="0" w:beforeAutospacing="0" w:after="0" w:afterAutospacing="0" w:line="240" w:lineRule="atLeast"/>
        <w:jc w:val="center"/>
        <w:textAlignment w:val="baseline"/>
      </w:pPr>
      <w:r w:rsidRPr="00741CAE">
        <w:rPr>
          <w:rFonts w:eastAsia="Calibri"/>
          <w:b/>
        </w:rPr>
        <w:t>Календарно-тематическое планирование</w:t>
      </w:r>
      <w:r w:rsidR="00E255CF" w:rsidRPr="00741CAE">
        <w:rPr>
          <w:rFonts w:eastAsia="Calibri"/>
          <w:b/>
        </w:rPr>
        <w:t xml:space="preserve"> учебного предмета «Математика»</w:t>
      </w:r>
    </w:p>
    <w:p w:rsidR="004603F8" w:rsidRPr="00741CAE" w:rsidRDefault="004603F8" w:rsidP="0035126C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41CAE">
        <w:rPr>
          <w:rFonts w:ascii="Times New Roman" w:eastAsia="Calibri" w:hAnsi="Times New Roman" w:cs="Times New Roman"/>
          <w:sz w:val="24"/>
          <w:szCs w:val="24"/>
        </w:rPr>
        <w:t>УМК (</w:t>
      </w:r>
      <w:proofErr w:type="spellStart"/>
      <w:r w:rsidRPr="00741CAE">
        <w:rPr>
          <w:rFonts w:ascii="Times New Roman" w:eastAsia="Calibri" w:hAnsi="Times New Roman" w:cs="Times New Roman"/>
          <w:sz w:val="24"/>
          <w:szCs w:val="24"/>
        </w:rPr>
        <w:t>Т.В.Алышева</w:t>
      </w:r>
      <w:proofErr w:type="spellEnd"/>
      <w:r w:rsidRPr="00741CAE">
        <w:rPr>
          <w:rFonts w:ascii="Times New Roman" w:eastAsia="Calibri" w:hAnsi="Times New Roman" w:cs="Times New Roman"/>
          <w:sz w:val="24"/>
          <w:szCs w:val="24"/>
        </w:rPr>
        <w:t xml:space="preserve">, Математика, 1 класс, </w:t>
      </w:r>
      <w:proofErr w:type="spellStart"/>
      <w:r w:rsidRPr="00741CAE">
        <w:rPr>
          <w:rFonts w:ascii="Times New Roman" w:eastAsia="Calibri" w:hAnsi="Times New Roman" w:cs="Times New Roman"/>
          <w:sz w:val="24"/>
          <w:szCs w:val="24"/>
        </w:rPr>
        <w:t>М.:Просвещение</w:t>
      </w:r>
      <w:proofErr w:type="spellEnd"/>
      <w:r w:rsidRPr="00741CAE">
        <w:rPr>
          <w:rFonts w:ascii="Times New Roman" w:eastAsia="Calibri" w:hAnsi="Times New Roman" w:cs="Times New Roman"/>
          <w:sz w:val="24"/>
          <w:szCs w:val="24"/>
        </w:rPr>
        <w:t>, 2016)</w:t>
      </w:r>
    </w:p>
    <w:tbl>
      <w:tblPr>
        <w:tblStyle w:val="a3"/>
        <w:tblW w:w="14772" w:type="dxa"/>
        <w:tblInd w:w="-34" w:type="dxa"/>
        <w:tblLayout w:type="fixed"/>
        <w:tblLook w:val="04A0"/>
      </w:tblPr>
      <w:tblGrid>
        <w:gridCol w:w="680"/>
        <w:gridCol w:w="10235"/>
        <w:gridCol w:w="993"/>
        <w:gridCol w:w="1842"/>
        <w:gridCol w:w="1022"/>
      </w:tblGrid>
      <w:tr w:rsidR="0035126C" w:rsidRPr="00741CAE" w:rsidTr="002D2EAA">
        <w:tc>
          <w:tcPr>
            <w:tcW w:w="680" w:type="dxa"/>
            <w:vMerge w:val="restart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35" w:type="dxa"/>
            <w:vMerge w:val="restart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Изучаемый раздел, тема урока</w:t>
            </w:r>
          </w:p>
        </w:tc>
        <w:tc>
          <w:tcPr>
            <w:tcW w:w="993" w:type="dxa"/>
            <w:vMerge w:val="restart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864" w:type="dxa"/>
            <w:gridSpan w:val="2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Календарные сроки</w:t>
            </w:r>
          </w:p>
        </w:tc>
      </w:tr>
      <w:tr w:rsidR="0035126C" w:rsidRPr="00741CAE" w:rsidTr="002D2EAA">
        <w:tc>
          <w:tcPr>
            <w:tcW w:w="680" w:type="dxa"/>
            <w:vMerge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35" w:type="dxa"/>
            <w:vMerge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сроки</w:t>
            </w:r>
          </w:p>
        </w:tc>
        <w:tc>
          <w:tcPr>
            <w:tcW w:w="1022" w:type="dxa"/>
          </w:tcPr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Фактические</w:t>
            </w:r>
          </w:p>
          <w:p w:rsidR="0035126C" w:rsidRPr="00741CAE" w:rsidRDefault="0035126C" w:rsidP="0035126C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Цвет, назначение </w:t>
            </w:r>
            <w:proofErr w:type="spell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предметов.Геометрический</w:t>
            </w:r>
            <w:proofErr w:type="spell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материал. Круг.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01.09.2026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Сравнение пространственного расположения предметов: слева – справ.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Геометрический материал. Квадрат.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08.09.2026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Величинные</w:t>
            </w:r>
            <w:proofErr w:type="spell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понятия: длинный – короткий.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Геометрический материал. Треугольник.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15.09.2026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Геометрический материал. Прямоугольник.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Понятия: высокий – низкий.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22.09.2026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Пространственные понятия: впереди – сзади, перед, за. Понятия: первый – последний, крайний, после, следом, следующий </w:t>
            </w:r>
            <w:proofErr w:type="gram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proofErr w:type="gram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29.09.2026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Понятия: много – мало, несколько.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Временные понятия: давно – недавно.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06.10.2026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Понятия: Больше – меньше, столько же, одинаковое (равное) количество.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1.Соотношение количества предметов и цифры.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13.10.2026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2.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задачей: условие, вопрос, решение, ответ.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объемов жидкостей, сыпучих веществ.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20.10.2026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Геометрическое тело. Шар.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Число и цифра 3.Прямой счёт.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27.10.2026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примеров на вычитание и на сложение в пределах 3. Меры стоимости:1 рубль,2 рубля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10.11.2026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Геометрическое тело. Куб.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4.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Временные понятия: рано – поздно, сегодня, завтра, вчера, на следующий день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17.11.2026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в пределах 4.Мера стоимости-4р.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24.11.2026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Брус.Число</w:t>
            </w:r>
            <w:proofErr w:type="spell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цифра 5.Образование числа 5.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01.12.2026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Числовой ряд в пределах 5.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предметов в пределах 5.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Овал.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08.12.2026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примеров на сложение  и вычитание в пределах 5.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15.12.2026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rPr>
          <w:trHeight w:val="700"/>
        </w:trPr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Точка, линии.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0.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22.12.2026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6.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по весу: тяжелый – легкий.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29.12.2026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чисел в пределах 6.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решение примеров на сложение и вычитание с опорой на иллюстративное изображение состава числа 6.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12.01.2027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прямой линии через одну, две точки.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7.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19.01.2027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числа 7 в числовом ряду.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Временные понятия. Сутки, неделя. (с.46)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26.01.2027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примеров на прибавление (вычитание) числа 3 с помощью последовательного присчитывания (отсчитывания) по 1.Меры стоимости -7 р.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02.02.2027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Отрезок.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8.Образование числа 8.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09.02.2027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предметов в пределах 8.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Понятия: быстро – медленно.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16.02.2027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чисел в пределах 8.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решение арифметических задач по предложенному сюжету.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02.03.2027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треугольника, квадрата.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9.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09.03.2027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 предметов в пределах 9. 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прямоугольника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16.03.2027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текстовых </w:t>
            </w:r>
            <w:proofErr w:type="spell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арифметичес</w:t>
            </w:r>
            <w:proofErr w:type="spell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ких</w:t>
            </w:r>
            <w:proofErr w:type="spellEnd"/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задач на нахождение суммы, разности (остатка) в пределах 9. Мера длины – сантиметр.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23.03.2027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Число 10.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Сутки: утро, день, вечер, ночь.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06.04.2027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числа 10.Сложение в пределах 10.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13.04.2027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Таблица сложения и вычитания.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Вычитание в пределах 10. 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20.04.2027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решение арифметических задач.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Меры стоимости.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27.04.2027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отрезков заданной длины.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Мера массы – килограммом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04.05.2027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Мера ёмкости - литр.</w:t>
            </w:r>
          </w:p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в пределах 10.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2EAA" w:rsidRPr="00741CAE" w:rsidTr="002D2EAA">
        <w:tc>
          <w:tcPr>
            <w:tcW w:w="680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35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993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:rsidR="002D2EAA" w:rsidRDefault="002D2EA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18.05.2027</w:t>
            </w:r>
          </w:p>
        </w:tc>
        <w:tc>
          <w:tcPr>
            <w:tcW w:w="1022" w:type="dxa"/>
          </w:tcPr>
          <w:p w:rsidR="002D2EAA" w:rsidRPr="00741CAE" w:rsidRDefault="002D2EAA" w:rsidP="00FC0A8A">
            <w:pPr>
              <w:tabs>
                <w:tab w:val="left" w:pos="0"/>
              </w:tabs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603F8" w:rsidRPr="00741CAE" w:rsidRDefault="00E255CF" w:rsidP="0035126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41C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ADE" w:rsidRPr="00741CAE" w:rsidRDefault="003A3ADE" w:rsidP="0035126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3A3ADE" w:rsidRPr="00741CAE" w:rsidSect="008477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D6290"/>
    <w:rsid w:val="00014DF8"/>
    <w:rsid w:val="000407FD"/>
    <w:rsid w:val="000A76FC"/>
    <w:rsid w:val="000F5ADD"/>
    <w:rsid w:val="001465FF"/>
    <w:rsid w:val="002D2EAA"/>
    <w:rsid w:val="0035126C"/>
    <w:rsid w:val="003A3ADE"/>
    <w:rsid w:val="003D6290"/>
    <w:rsid w:val="004603F8"/>
    <w:rsid w:val="00495584"/>
    <w:rsid w:val="006D5249"/>
    <w:rsid w:val="00741CAE"/>
    <w:rsid w:val="00753D6A"/>
    <w:rsid w:val="00786302"/>
    <w:rsid w:val="00801555"/>
    <w:rsid w:val="008061EF"/>
    <w:rsid w:val="00847712"/>
    <w:rsid w:val="0087154C"/>
    <w:rsid w:val="008974DB"/>
    <w:rsid w:val="009E487A"/>
    <w:rsid w:val="00A35A0E"/>
    <w:rsid w:val="00A41E01"/>
    <w:rsid w:val="00A43F8B"/>
    <w:rsid w:val="00A64F19"/>
    <w:rsid w:val="00A76455"/>
    <w:rsid w:val="00A81681"/>
    <w:rsid w:val="00C21D48"/>
    <w:rsid w:val="00E156E1"/>
    <w:rsid w:val="00E255CF"/>
    <w:rsid w:val="00E7649F"/>
    <w:rsid w:val="00E94AEF"/>
    <w:rsid w:val="00FC0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847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847712"/>
  </w:style>
  <w:style w:type="character" w:customStyle="1" w:styleId="eop">
    <w:name w:val="eop"/>
    <w:basedOn w:val="a0"/>
    <w:rsid w:val="00847712"/>
  </w:style>
  <w:style w:type="character" w:customStyle="1" w:styleId="spellingerror">
    <w:name w:val="spellingerror"/>
    <w:basedOn w:val="a0"/>
    <w:rsid w:val="00847712"/>
  </w:style>
  <w:style w:type="character" w:customStyle="1" w:styleId="contextualspellingandgrammarerror">
    <w:name w:val="contextualspellingandgrammarerror"/>
    <w:basedOn w:val="a0"/>
    <w:rsid w:val="00847712"/>
  </w:style>
  <w:style w:type="paragraph" w:styleId="a4">
    <w:name w:val="Balloon Text"/>
    <w:basedOn w:val="a"/>
    <w:link w:val="a5"/>
    <w:uiPriority w:val="99"/>
    <w:semiHidden/>
    <w:unhideWhenUsed/>
    <w:rsid w:val="00C2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1D4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91A2-A651-488A-BF87-3C852232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cp:lastPrinted>2026-09-23T11:46:00Z</cp:lastPrinted>
  <dcterms:created xsi:type="dcterms:W3CDTF">2026-09-23T11:47:00Z</dcterms:created>
  <dcterms:modified xsi:type="dcterms:W3CDTF">2026-09-23T11:47:00Z</dcterms:modified>
</cp:coreProperties>
</file>