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EC1" w:rsidRPr="0025717F" w:rsidRDefault="007C1EC1" w:rsidP="007C1EC1">
      <w:pPr>
        <w:rPr>
          <w:rFonts w:ascii="Times New Roman" w:hAnsi="Times New Roman" w:cs="Times New Roman"/>
          <w:sz w:val="40"/>
          <w:szCs w:val="40"/>
        </w:rPr>
      </w:pPr>
      <w:r w:rsidRPr="0025717F">
        <w:rPr>
          <w:rFonts w:ascii="Times New Roman" w:hAnsi="Times New Roman" w:cs="Times New Roman"/>
          <w:sz w:val="40"/>
          <w:szCs w:val="40"/>
        </w:rPr>
        <w:t>Конспект театрализованной деятельности с детьми младшей группы по сказке «Теремок»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Цель</w:t>
      </w:r>
      <w:r w:rsidRPr="0025717F">
        <w:rPr>
          <w:rFonts w:ascii="Times New Roman" w:hAnsi="Times New Roman" w:cs="Times New Roman"/>
          <w:sz w:val="24"/>
          <w:szCs w:val="24"/>
        </w:rPr>
        <w:t>:</w:t>
      </w:r>
      <w:r w:rsidR="0025717F" w:rsidRPr="0025717F">
        <w:rPr>
          <w:rFonts w:ascii="Times New Roman" w:hAnsi="Times New Roman" w:cs="Times New Roman"/>
          <w:sz w:val="24"/>
          <w:szCs w:val="24"/>
        </w:rPr>
        <w:t xml:space="preserve"> </w:t>
      </w:r>
      <w:r w:rsidRPr="0025717F">
        <w:rPr>
          <w:rFonts w:ascii="Times New Roman" w:hAnsi="Times New Roman" w:cs="Times New Roman"/>
          <w:sz w:val="24"/>
          <w:szCs w:val="24"/>
        </w:rPr>
        <w:t>способствовать формированию умения детей отражать некоторые игровые действия и имитировать действия персонажей, передавать несложные эмоциональные состояния персонажей, используя хотя бы одно средство выразительности – мимику, жест, движение (улыбается, делает испуганное лицо, качает головой, машет руками и т. д.)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b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Методические приемы: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Игровой, сюрпризный момент, вопросы, обыгрывание.</w:t>
      </w:r>
    </w:p>
    <w:p w:rsidR="007C1EC1" w:rsidRPr="0025717F" w:rsidRDefault="007C1EC1" w:rsidP="007C1EC1">
      <w:pPr>
        <w:rPr>
          <w:rFonts w:ascii="Times New Roman" w:hAnsi="Times New Roman" w:cs="Times New Roman"/>
          <w:b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Словарная работа: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5717F">
        <w:rPr>
          <w:rFonts w:ascii="Times New Roman" w:hAnsi="Times New Roman" w:cs="Times New Roman"/>
          <w:sz w:val="24"/>
          <w:szCs w:val="24"/>
        </w:rPr>
        <w:t xml:space="preserve">Терем- теремок, не низок – не высок, мышка-норушка, лягушка-квакушка,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зайчик-побегайчик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, лисичка-сестричка, волчок - серый бочок, косолапый медведь.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b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1. Отгадывание загадок о животных.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2. Чтение русских народных сказок «Теремок».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«Колобок», «Репка», «Маша и Медведь», «Три медведя», «Кошкин дом».) и беседа по их содержанию.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3. Показ сказки «Теремок» на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фланелеграфе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4. Просмотр мультфильма «Теремок».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Имитирование и подражание героям сказки (заяц - прыгает, говорит высоким голосом; мышка - бегает, пищит; лягушка - квакает, прыгает и др.) .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6. Пение песенок под музыкальное сопровождение.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7. Показ настольного театра «Теремок».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8. На занятиях по рисованию и в повседневной жизни рисовали героев сказки «Теремок».</w:t>
      </w:r>
    </w:p>
    <w:p w:rsidR="007C1EC1" w:rsidRPr="0025717F" w:rsidRDefault="007C1EC1" w:rsidP="007C1EC1">
      <w:pPr>
        <w:rPr>
          <w:rFonts w:ascii="Times New Roman" w:hAnsi="Times New Roman" w:cs="Times New Roman"/>
          <w:b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Материалы и оборудование: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Ширма, маски героев сказки «Теремок».</w:t>
      </w:r>
    </w:p>
    <w:p w:rsidR="007C1EC1" w:rsidRPr="0025717F" w:rsidRDefault="007C1EC1" w:rsidP="007C1EC1">
      <w:pPr>
        <w:rPr>
          <w:rFonts w:ascii="Times New Roman" w:hAnsi="Times New Roman" w:cs="Times New Roman"/>
          <w:b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Дети! Сегодня к нам в гости пришло много гостей. Они хотят посмотреть, как вы подросли, как занимаетесь, какие вы молодцы! </w:t>
      </w:r>
    </w:p>
    <w:p w:rsidR="00704FC3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Психогимнастика:</w:t>
      </w:r>
    </w:p>
    <w:p w:rsidR="007C1EC1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Как хорошо на свете жить!</w:t>
      </w:r>
    </w:p>
    <w:p w:rsidR="00267E9D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Как хорошо уметь дружить!</w:t>
      </w:r>
    </w:p>
    <w:p w:rsidR="00704FC3" w:rsidRPr="0025717F" w:rsidRDefault="00704FC3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хорошо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что есть друзья!</w:t>
      </w:r>
    </w:p>
    <w:p w:rsidR="00704FC3" w:rsidRPr="0025717F" w:rsidRDefault="00704FC3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хорошо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что есть и я!</w:t>
      </w:r>
    </w:p>
    <w:p w:rsidR="00704FC3" w:rsidRPr="0025717F" w:rsidRDefault="00704FC3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А давайте мы подарим гостям волшебное слово: «З</w:t>
      </w:r>
      <w:bookmarkStart w:id="0" w:name="_GoBack"/>
      <w:bookmarkEnd w:id="0"/>
      <w:r w:rsidRPr="0025717F">
        <w:rPr>
          <w:rFonts w:ascii="Times New Roman" w:hAnsi="Times New Roman" w:cs="Times New Roman"/>
          <w:sz w:val="24"/>
          <w:szCs w:val="24"/>
        </w:rPr>
        <w:t>дравствуйте!».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lastRenderedPageBreak/>
        <w:t>А теперь улыбнёмся и нашим гостям, чтобы подарить всем радостное и доброе настроение!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8B46E8" w:rsidRPr="0025717F">
        <w:rPr>
          <w:rFonts w:ascii="Times New Roman" w:hAnsi="Times New Roman" w:cs="Times New Roman"/>
          <w:sz w:val="24"/>
          <w:szCs w:val="24"/>
        </w:rPr>
        <w:t xml:space="preserve"> Ребята, сегодня утром когда я шла на работу к нам в дет</w:t>
      </w:r>
      <w:proofErr w:type="gramStart"/>
      <w:r w:rsidR="008B46E8" w:rsidRPr="0025717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8B46E8" w:rsidRPr="0025717F">
        <w:rPr>
          <w:rFonts w:ascii="Times New Roman" w:hAnsi="Times New Roman" w:cs="Times New Roman"/>
          <w:sz w:val="24"/>
          <w:szCs w:val="24"/>
        </w:rPr>
        <w:t>ад я встретила белочку</w:t>
      </w:r>
      <w:r w:rsidR="002F2048" w:rsidRPr="0025717F">
        <w:rPr>
          <w:rFonts w:ascii="Times New Roman" w:hAnsi="Times New Roman" w:cs="Times New Roman"/>
          <w:sz w:val="24"/>
          <w:szCs w:val="24"/>
        </w:rPr>
        <w:t>. А как я встретила белочку, потому что ребята возле моего дома есть не большой лесочек и там живет белочка, она передала вам корзиночку</w:t>
      </w:r>
      <w:r w:rsidR="008B46E8" w:rsidRPr="0025717F">
        <w:rPr>
          <w:rFonts w:ascii="Times New Roman" w:hAnsi="Times New Roman" w:cs="Times New Roman"/>
          <w:sz w:val="24"/>
          <w:szCs w:val="24"/>
        </w:rPr>
        <w:t xml:space="preserve">. А корзинка </w:t>
      </w:r>
      <w:r w:rsidRPr="0025717F">
        <w:rPr>
          <w:rFonts w:ascii="Times New Roman" w:hAnsi="Times New Roman" w:cs="Times New Roman"/>
          <w:sz w:val="24"/>
          <w:szCs w:val="24"/>
        </w:rPr>
        <w:t>не простая, она волшебная!</w:t>
      </w:r>
      <w:r w:rsidR="006A1CB6" w:rsidRPr="002571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1CB6" w:rsidRPr="0025717F">
        <w:rPr>
          <w:rFonts w:ascii="Times New Roman" w:hAnsi="Times New Roman" w:cs="Times New Roman"/>
          <w:sz w:val="24"/>
          <w:szCs w:val="24"/>
        </w:rPr>
        <w:t>Ребятки</w:t>
      </w:r>
      <w:proofErr w:type="gramEnd"/>
      <w:r w:rsidR="006A1CB6" w:rsidRPr="0025717F">
        <w:rPr>
          <w:rFonts w:ascii="Times New Roman" w:hAnsi="Times New Roman" w:cs="Times New Roman"/>
          <w:sz w:val="24"/>
          <w:szCs w:val="24"/>
        </w:rPr>
        <w:t xml:space="preserve"> а в этой корзинке загадки</w:t>
      </w:r>
      <w:r w:rsidRPr="0025717F">
        <w:rPr>
          <w:rFonts w:ascii="Times New Roman" w:hAnsi="Times New Roman" w:cs="Times New Roman"/>
          <w:sz w:val="24"/>
          <w:szCs w:val="24"/>
        </w:rPr>
        <w:t xml:space="preserve"> Давайте попробуем ее отгадать.!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(воспитатель начинает загадывать загадки)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b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1. Пи – пи она сказала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Сразу в норку убежала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Что же эта за малышка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Это маленькая …. (Мышка).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2. Скачет по дорожке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Зеленая квакушка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Тоненькие ножки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Зовут ее ….(лягушка)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Этот зверь в лесу живет.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Любит ягоды и мед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Может громко зареветь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Как зовут его….(медведь)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Дружбу водит он с лисой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Для других ужасно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злой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Все Зубами щелк да щелк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Очень страшный серый (волк)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Бегает ловко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Любит морковку (заяц)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Хвост пушистый, шерсть ярка,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И коварна, и хитра</w:t>
      </w:r>
    </w:p>
    <w:p w:rsidR="007C1EC1" w:rsidRPr="0025717F" w:rsidRDefault="00AE7590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З</w:t>
      </w:r>
      <w:r w:rsidR="007C1EC1" w:rsidRPr="0025717F">
        <w:rPr>
          <w:rFonts w:ascii="Times New Roman" w:hAnsi="Times New Roman" w:cs="Times New Roman"/>
          <w:sz w:val="24"/>
          <w:szCs w:val="24"/>
        </w:rPr>
        <w:t>нают все в лесу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Ярко-рыжую (лису)</w:t>
      </w:r>
    </w:p>
    <w:p w:rsidR="0051407E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5717F">
        <w:rPr>
          <w:rFonts w:ascii="Times New Roman" w:hAnsi="Times New Roman" w:cs="Times New Roman"/>
          <w:sz w:val="24"/>
          <w:szCs w:val="24"/>
        </w:rPr>
        <w:t xml:space="preserve"> Какие вы молодцы, дети, все загадки разгадали. </w:t>
      </w:r>
      <w:proofErr w:type="gramStart"/>
      <w:r w:rsidR="006A1CB6" w:rsidRPr="0025717F">
        <w:rPr>
          <w:rFonts w:ascii="Times New Roman" w:hAnsi="Times New Roman" w:cs="Times New Roman"/>
          <w:sz w:val="24"/>
          <w:szCs w:val="24"/>
        </w:rPr>
        <w:t>Р</w:t>
      </w:r>
      <w:r w:rsidR="009E1B4D" w:rsidRPr="0025717F">
        <w:rPr>
          <w:rFonts w:ascii="Times New Roman" w:hAnsi="Times New Roman" w:cs="Times New Roman"/>
          <w:sz w:val="24"/>
          <w:szCs w:val="24"/>
        </w:rPr>
        <w:t>ебята</w:t>
      </w:r>
      <w:proofErr w:type="gramEnd"/>
      <w:r w:rsidR="009E1B4D" w:rsidRPr="0025717F">
        <w:rPr>
          <w:rFonts w:ascii="Times New Roman" w:hAnsi="Times New Roman" w:cs="Times New Roman"/>
          <w:sz w:val="24"/>
          <w:szCs w:val="24"/>
        </w:rPr>
        <w:t xml:space="preserve"> из какой же сказки все эти персонажи? </w:t>
      </w:r>
    </w:p>
    <w:p w:rsidR="00267E9D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Правильно «Теремок»</w:t>
      </w:r>
    </w:p>
    <w:p w:rsidR="007C1EC1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lastRenderedPageBreak/>
        <w:t>Физм</w:t>
      </w:r>
      <w:r w:rsidR="0051407E" w:rsidRPr="0025717F">
        <w:rPr>
          <w:rFonts w:ascii="Times New Roman" w:hAnsi="Times New Roman" w:cs="Times New Roman"/>
          <w:b/>
          <w:sz w:val="24"/>
          <w:szCs w:val="24"/>
        </w:rPr>
        <w:t>инутка:</w:t>
      </w:r>
      <w:r w:rsidR="0051407E" w:rsidRPr="002571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407E" w:rsidRPr="0025717F">
        <w:rPr>
          <w:rFonts w:ascii="Times New Roman" w:hAnsi="Times New Roman" w:cs="Times New Roman"/>
          <w:sz w:val="24"/>
          <w:szCs w:val="24"/>
        </w:rPr>
        <w:t>«Как у наших у зверят»</w:t>
      </w:r>
      <w:proofErr w:type="gramEnd"/>
    </w:p>
    <w:p w:rsidR="0051407E" w:rsidRPr="0025717F" w:rsidRDefault="0051407E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Как у наших у зверя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>хлопают в ладоши)</w:t>
      </w:r>
    </w:p>
    <w:p w:rsidR="0051407E" w:rsidRPr="0025717F" w:rsidRDefault="0051407E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Ножки весело стучат</w:t>
      </w:r>
    </w:p>
    <w:p w:rsidR="0051407E" w:rsidRPr="0025717F" w:rsidRDefault="0051407E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Топ-топ-топ, топ-топ-топ (топают ногами)</w:t>
      </w:r>
    </w:p>
    <w:p w:rsidR="0051407E" w:rsidRPr="0025717F" w:rsidRDefault="0051407E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А устали ножки, хлопают ладошки</w:t>
      </w:r>
    </w:p>
    <w:p w:rsidR="0051407E" w:rsidRPr="0025717F" w:rsidRDefault="0051407E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Хлоп-хлоп-хлоп, хлоп-хлоп-хло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>хлопают в ладоши)</w:t>
      </w:r>
    </w:p>
    <w:p w:rsidR="0051407E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А потом в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присядочку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 xml:space="preserve"> (приседания)</w:t>
      </w:r>
    </w:p>
    <w:p w:rsidR="00267E9D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Пляшут звери рядышком.</w:t>
      </w:r>
    </w:p>
    <w:p w:rsidR="00267E9D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А как пустятся бежать</w:t>
      </w:r>
    </w:p>
    <w:p w:rsidR="00267E9D" w:rsidRPr="0025717F" w:rsidRDefault="00267E9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Никому их не догнать.</w:t>
      </w:r>
    </w:p>
    <w:p w:rsidR="007C1EC1" w:rsidRPr="0025717F" w:rsidRDefault="009E1B4D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А хотите мы свами поиграем в эту сказку?</w:t>
      </w:r>
      <w:r w:rsidR="00E71C4A" w:rsidRPr="0025717F">
        <w:rPr>
          <w:rFonts w:ascii="Times New Roman" w:hAnsi="Times New Roman" w:cs="Times New Roman"/>
          <w:sz w:val="24"/>
          <w:szCs w:val="24"/>
        </w:rPr>
        <w:t xml:space="preserve"> А можно я буду сказочницей?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Сказочница:</w:t>
      </w:r>
      <w:r w:rsidRPr="0025717F">
        <w:rPr>
          <w:rFonts w:ascii="Times New Roman" w:hAnsi="Times New Roman" w:cs="Times New Roman"/>
          <w:sz w:val="24"/>
          <w:szCs w:val="24"/>
        </w:rPr>
        <w:t xml:space="preserve"> Стоит в поле теремок - теремок. Он не низок, не высок - не высок. Вот по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полю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мышка бежит, у Теремка остановилась, говорит.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Терем- теремок! Кто в тереме живет? Никто не отзывается. Вошла мышка в теремок и стала там жить.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Стоит в поле теремок - теремок. Он не низок, не высок - не высок.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Прискакала к терему лягушка-квакушка и спрашивает: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Терем- теремок! Кто в тереме живет?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мышка-норушка! А ты кто?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я лягушка-квакушка.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Иди ко мне жить! Лягушка прыгнула в теремок. Стали они вдвоем жить.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Стоит в поле теремок - теремок. Он не низок, не высок - не высок.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Бежит мимо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зайчик-побегайчик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. Остановился и спрашивает: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Терем- теремок! Кто в тереме живет?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мышка-норушка!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лягушка-квакушка!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ты кто?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А я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зайчик-побегайчик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Иди к нам жить! Заяц скок в теремок! Стали они втроем жить.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Стоит в поле теремок - теремок. Он не низок, не высок - не высок.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Идет мимо лисичка-сестричка. Постучала в окошко и спрашивает: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Терем- теремок! Кто в тереме живет?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lastRenderedPageBreak/>
        <w:t>- Я, мышка-норушка.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лягушка-квакушка.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Я,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зайчик-побегайчик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ты кто?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я лисичка-сестричка.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Иди к нам жить! Забралась лисичка в теремок. Стали они вчетвером жить.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Стоит в поле теремок - теремок. Он не низок, не высок - не высок.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Прибежал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волчок-серый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бочок, заглянул в дверь и спрашивает: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Терем- теремок! Кто в тереме живет?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мышка-норушка.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лягушка-квакушка.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Я,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зайчик-побегайчик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.</w:t>
      </w:r>
    </w:p>
    <w:p w:rsidR="007C1EC1" w:rsidRPr="0025717F" w:rsidRDefault="00AE7590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л</w:t>
      </w:r>
      <w:r w:rsidR="007C1EC1" w:rsidRPr="0025717F">
        <w:rPr>
          <w:rFonts w:ascii="Times New Roman" w:hAnsi="Times New Roman" w:cs="Times New Roman"/>
          <w:sz w:val="24"/>
          <w:szCs w:val="24"/>
        </w:rPr>
        <w:t>исичка-сестричка.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ты кто?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А я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волчок-серый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бочок.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Иди к нам жить!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Волк влез в теремок. Стали они впятером жить. Вот они в теремке живут, песни поют.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Стоит в поле теремок - теремок. Он не низок, не высок - не высок.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Вдруг идет медведь косолапый. Увидел медведь теремок, услыхал песни, остановился и заревел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во всю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мочь: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Терем- теремок! Кто в тереме живет?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мышка-норушка.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лягушка-квакушка.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Я, </w:t>
      </w:r>
      <w:proofErr w:type="spellStart"/>
      <w:r w:rsidRPr="0025717F">
        <w:rPr>
          <w:rFonts w:ascii="Times New Roman" w:hAnsi="Times New Roman" w:cs="Times New Roman"/>
          <w:sz w:val="24"/>
          <w:szCs w:val="24"/>
        </w:rPr>
        <w:t>зайчик-побегайчик</w:t>
      </w:r>
      <w:proofErr w:type="spellEnd"/>
      <w:r w:rsidRPr="0025717F">
        <w:rPr>
          <w:rFonts w:ascii="Times New Roman" w:hAnsi="Times New Roman" w:cs="Times New Roman"/>
          <w:sz w:val="24"/>
          <w:szCs w:val="24"/>
        </w:rPr>
        <w:t>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Я, лисичка-сестричка.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- Я,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волчок-серый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бочок.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ты кто?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- А я медведь косолапый.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Можно и мне к вам.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Зверушки: Нет, Мишка, ты очень большой, ты поломаешь наш Теремок.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Медведь: А я на крыше поживу, у вас там место есть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Стал лезть на крышу и мишка развалил его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Pr="0025717F">
        <w:rPr>
          <w:rFonts w:ascii="Times New Roman" w:hAnsi="Times New Roman" w:cs="Times New Roman"/>
          <w:sz w:val="24"/>
          <w:szCs w:val="24"/>
        </w:rPr>
        <w:t xml:space="preserve"> Не расстраивайтесь, зверушки, мы сейчас построим новый Теремок.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Пальчиковая гимнастика: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Целый день тук да тук раздается звонкий звук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(Руки сжаты в кулаки, большой палец поднят вверх, постукивает по указательным пальцам)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Молоточки стуча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(стучат кулаком о кулак)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Строим домик для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зверят</w:t>
      </w:r>
      <w:proofErr w:type="gramEnd"/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(пальцы соединить, показать «крышу»)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Вот какой хороший дом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(сжимать, разжимать пальцы)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Как мы славно заживем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(вращать кисти рук).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Дети обнимают друг друга.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571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 xml:space="preserve"> построили новый Теремок. Стали звери жить, поживать в новом теремке!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 xml:space="preserve">Дружно жили, не </w:t>
      </w:r>
      <w:proofErr w:type="gramStart"/>
      <w:r w:rsidRPr="0025717F">
        <w:rPr>
          <w:rFonts w:ascii="Times New Roman" w:hAnsi="Times New Roman" w:cs="Times New Roman"/>
          <w:sz w:val="24"/>
          <w:szCs w:val="24"/>
        </w:rPr>
        <w:t>тужили</w:t>
      </w:r>
      <w:proofErr w:type="gramEnd"/>
      <w:r w:rsidRPr="0025717F">
        <w:rPr>
          <w:rFonts w:ascii="Times New Roman" w:hAnsi="Times New Roman" w:cs="Times New Roman"/>
          <w:sz w:val="24"/>
          <w:szCs w:val="24"/>
        </w:rPr>
        <w:t>,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Печку в домике топили.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Чай пили, песни пели.</w:t>
      </w:r>
    </w:p>
    <w:p w:rsidR="007C1EC1" w:rsidRPr="0025717F" w:rsidRDefault="007C1EC1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Тут и сказке конец, а кто слушал молодец.</w:t>
      </w:r>
    </w:p>
    <w:p w:rsidR="00745B35" w:rsidRPr="0025717F" w:rsidRDefault="00E71C4A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Актеры: поклонились</w:t>
      </w:r>
    </w:p>
    <w:p w:rsidR="00E71C4A" w:rsidRPr="0025717F" w:rsidRDefault="00E71C4A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Зрители:</w:t>
      </w:r>
      <w:r w:rsidR="00737069" w:rsidRPr="0025717F">
        <w:rPr>
          <w:rFonts w:ascii="Times New Roman" w:hAnsi="Times New Roman" w:cs="Times New Roman"/>
          <w:sz w:val="24"/>
          <w:szCs w:val="24"/>
        </w:rPr>
        <w:t xml:space="preserve"> по</w:t>
      </w:r>
      <w:r w:rsidRPr="0025717F">
        <w:rPr>
          <w:rFonts w:ascii="Times New Roman" w:hAnsi="Times New Roman" w:cs="Times New Roman"/>
          <w:sz w:val="24"/>
          <w:szCs w:val="24"/>
        </w:rPr>
        <w:t>хлопали</w:t>
      </w:r>
    </w:p>
    <w:p w:rsidR="00E71C4A" w:rsidRPr="0025717F" w:rsidRDefault="00E71C4A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Как красиво у нас прошла театрализованная сказка. Ребята, а белочка еще отправила угощения для зрителей и актеров.</w:t>
      </w:r>
    </w:p>
    <w:p w:rsidR="00C36D53" w:rsidRPr="0025717F" w:rsidRDefault="00C36D53" w:rsidP="007C1EC1">
      <w:pPr>
        <w:rPr>
          <w:rFonts w:ascii="Times New Roman" w:hAnsi="Times New Roman" w:cs="Times New Roman"/>
          <w:sz w:val="24"/>
          <w:szCs w:val="24"/>
        </w:rPr>
      </w:pPr>
      <w:r w:rsidRPr="0025717F">
        <w:rPr>
          <w:rFonts w:ascii="Times New Roman" w:hAnsi="Times New Roman" w:cs="Times New Roman"/>
          <w:sz w:val="24"/>
          <w:szCs w:val="24"/>
        </w:rPr>
        <w:t>А теперь давайте попрощаемся с нашими гостями «До свидания»</w:t>
      </w:r>
    </w:p>
    <w:sectPr w:rsidR="00C36D53" w:rsidRPr="0025717F" w:rsidSect="0068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D5995"/>
    <w:rsid w:val="0025717F"/>
    <w:rsid w:val="00267E9D"/>
    <w:rsid w:val="002F2048"/>
    <w:rsid w:val="0051407E"/>
    <w:rsid w:val="005D5995"/>
    <w:rsid w:val="00686CC9"/>
    <w:rsid w:val="006A1CB6"/>
    <w:rsid w:val="00704FC3"/>
    <w:rsid w:val="00737069"/>
    <w:rsid w:val="00745B35"/>
    <w:rsid w:val="007C1EC1"/>
    <w:rsid w:val="008B46E8"/>
    <w:rsid w:val="009E1B4D"/>
    <w:rsid w:val="00AE7590"/>
    <w:rsid w:val="00C36D53"/>
    <w:rsid w:val="00E71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64A36-E389-411B-ADC0-6E1AE62B3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*</cp:lastModifiedBy>
  <cp:revision>8</cp:revision>
  <dcterms:created xsi:type="dcterms:W3CDTF">2020-03-16T05:50:00Z</dcterms:created>
  <dcterms:modified xsi:type="dcterms:W3CDTF">2024-09-05T08:23:00Z</dcterms:modified>
</cp:coreProperties>
</file>