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E5" w:rsidRPr="0019568D" w:rsidRDefault="006F68E5" w:rsidP="00176344">
      <w:pPr>
        <w:pStyle w:val="Heading1"/>
        <w:spacing w:before="72" w:line="480" w:lineRule="auto"/>
        <w:jc w:val="center"/>
        <w:rPr>
          <w:sz w:val="24"/>
          <w:szCs w:val="24"/>
        </w:rPr>
      </w:pPr>
      <w:r w:rsidRPr="0019568D">
        <w:rPr>
          <w:sz w:val="24"/>
          <w:szCs w:val="24"/>
        </w:rPr>
        <w:t>Практическая</w:t>
      </w:r>
      <w:r w:rsidRPr="0019568D">
        <w:rPr>
          <w:spacing w:val="4"/>
          <w:sz w:val="24"/>
          <w:szCs w:val="24"/>
        </w:rPr>
        <w:t xml:space="preserve"> </w:t>
      </w:r>
      <w:r w:rsidRPr="0019568D">
        <w:rPr>
          <w:sz w:val="24"/>
          <w:szCs w:val="24"/>
        </w:rPr>
        <w:t>работа №2:</w:t>
      </w:r>
      <w:r w:rsidRPr="0019568D">
        <w:rPr>
          <w:spacing w:val="3"/>
          <w:sz w:val="24"/>
          <w:szCs w:val="24"/>
        </w:rPr>
        <w:t xml:space="preserve"> «</w:t>
      </w:r>
      <w:r w:rsidRPr="0019568D">
        <w:rPr>
          <w:sz w:val="24"/>
          <w:szCs w:val="24"/>
        </w:rPr>
        <w:t>Методическая</w:t>
      </w:r>
      <w:r w:rsidRPr="0019568D">
        <w:rPr>
          <w:spacing w:val="5"/>
          <w:sz w:val="24"/>
          <w:szCs w:val="24"/>
        </w:rPr>
        <w:t xml:space="preserve"> </w:t>
      </w:r>
      <w:r w:rsidRPr="0019568D">
        <w:rPr>
          <w:sz w:val="24"/>
          <w:szCs w:val="24"/>
        </w:rPr>
        <w:t>разработка».</w:t>
      </w:r>
    </w:p>
    <w:p w:rsidR="009C2230" w:rsidRPr="0019568D" w:rsidRDefault="006F68E5" w:rsidP="001763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68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81AE7" w:rsidRPr="0019568D">
        <w:rPr>
          <w:rFonts w:ascii="Times New Roman" w:hAnsi="Times New Roman" w:cs="Times New Roman"/>
          <w:sz w:val="24"/>
          <w:szCs w:val="24"/>
        </w:rPr>
        <w:t>«</w:t>
      </w:r>
      <w:r w:rsidRPr="0019568D">
        <w:rPr>
          <w:rFonts w:ascii="Times New Roman" w:hAnsi="Times New Roman" w:cs="Times New Roman"/>
          <w:sz w:val="24"/>
          <w:szCs w:val="24"/>
        </w:rPr>
        <w:t xml:space="preserve">Формы и методы обучения </w:t>
      </w:r>
      <w:r w:rsidR="00181AE7" w:rsidRPr="0019568D">
        <w:rPr>
          <w:rFonts w:ascii="Times New Roman" w:hAnsi="Times New Roman" w:cs="Times New Roman"/>
          <w:sz w:val="24"/>
          <w:szCs w:val="24"/>
        </w:rPr>
        <w:t>на современном учебном занятии</w:t>
      </w:r>
    </w:p>
    <w:p w:rsidR="00181AE7" w:rsidRDefault="00181AE7" w:rsidP="001763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68D">
        <w:rPr>
          <w:rFonts w:ascii="Times New Roman" w:hAnsi="Times New Roman" w:cs="Times New Roman"/>
          <w:sz w:val="24"/>
          <w:szCs w:val="24"/>
        </w:rPr>
        <w:t>по географии»</w:t>
      </w:r>
    </w:p>
    <w:p w:rsidR="00176344" w:rsidRPr="0019568D" w:rsidRDefault="00176344" w:rsidP="001763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</w:t>
      </w:r>
      <w:r w:rsidR="00A61C3A">
        <w:rPr>
          <w:rFonts w:ascii="Times New Roman" w:hAnsi="Times New Roman" w:cs="Times New Roman"/>
          <w:sz w:val="24"/>
          <w:szCs w:val="24"/>
        </w:rPr>
        <w:t>: учитель географии МОУ «СОШ №54</w:t>
      </w:r>
      <w:r>
        <w:rPr>
          <w:rFonts w:ascii="Times New Roman" w:hAnsi="Times New Roman" w:cs="Times New Roman"/>
          <w:sz w:val="24"/>
          <w:szCs w:val="24"/>
        </w:rPr>
        <w:t xml:space="preserve">» г. Магнитогорска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Беззубкова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Елена Александровна.</w:t>
      </w:r>
    </w:p>
    <w:tbl>
      <w:tblPr>
        <w:tblStyle w:val="a3"/>
        <w:tblW w:w="9889" w:type="dxa"/>
        <w:tblLayout w:type="fixed"/>
        <w:tblLook w:val="04A0"/>
      </w:tblPr>
      <w:tblGrid>
        <w:gridCol w:w="470"/>
        <w:gridCol w:w="23"/>
        <w:gridCol w:w="2080"/>
        <w:gridCol w:w="517"/>
        <w:gridCol w:w="7"/>
        <w:gridCol w:w="812"/>
        <w:gridCol w:w="1019"/>
        <w:gridCol w:w="1276"/>
        <w:gridCol w:w="1000"/>
        <w:gridCol w:w="341"/>
        <w:gridCol w:w="1155"/>
        <w:gridCol w:w="1189"/>
      </w:tblGrid>
      <w:tr w:rsidR="00034C59" w:rsidRPr="0019568D" w:rsidTr="00465C49">
        <w:tc>
          <w:tcPr>
            <w:tcW w:w="493" w:type="dxa"/>
            <w:gridSpan w:val="2"/>
          </w:tcPr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6" w:type="dxa"/>
            <w:gridSpan w:val="10"/>
          </w:tcPr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95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C4A3E"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Как устроена наша планета.</w:t>
            </w:r>
          </w:p>
        </w:tc>
      </w:tr>
      <w:tr w:rsidR="00D122B2" w:rsidRPr="0019568D" w:rsidTr="00465C49">
        <w:tc>
          <w:tcPr>
            <w:tcW w:w="493" w:type="dxa"/>
            <w:gridSpan w:val="2"/>
          </w:tcPr>
          <w:p w:rsidR="00D122B2" w:rsidRPr="0019568D" w:rsidRDefault="00D122B2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6" w:type="dxa"/>
            <w:gridSpan w:val="10"/>
          </w:tcPr>
          <w:p w:rsidR="00D122B2" w:rsidRPr="0019568D" w:rsidRDefault="001C4A3E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>Тема №5</w:t>
            </w:r>
            <w:proofErr w:type="gramStart"/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2B2" w:rsidRPr="001956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D122B2"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Литосфера.</w:t>
            </w:r>
          </w:p>
        </w:tc>
      </w:tr>
      <w:tr w:rsidR="001C4A3E" w:rsidRPr="0019568D" w:rsidTr="00465C49">
        <w:tc>
          <w:tcPr>
            <w:tcW w:w="493" w:type="dxa"/>
            <w:gridSpan w:val="2"/>
          </w:tcPr>
          <w:p w:rsidR="001C4A3E" w:rsidRPr="0019568D" w:rsidRDefault="001C4A3E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6" w:type="dxa"/>
            <w:gridSpan w:val="10"/>
          </w:tcPr>
          <w:p w:rsidR="001C4A3E" w:rsidRPr="0019568D" w:rsidRDefault="001C4A3E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>Тема урока: Внутренние строение Земли (постановка учебной задачи)</w:t>
            </w:r>
          </w:p>
        </w:tc>
      </w:tr>
      <w:tr w:rsidR="00D122B2" w:rsidRPr="0019568D" w:rsidTr="00465C49">
        <w:tc>
          <w:tcPr>
            <w:tcW w:w="493" w:type="dxa"/>
            <w:gridSpan w:val="2"/>
          </w:tcPr>
          <w:p w:rsidR="00D122B2" w:rsidRPr="0019568D" w:rsidRDefault="00D122B2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6" w:type="dxa"/>
            <w:gridSpan w:val="10"/>
          </w:tcPr>
          <w:p w:rsidR="00D122B2" w:rsidRPr="0019568D" w:rsidRDefault="00D122B2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>Предмет: география</w:t>
            </w:r>
          </w:p>
        </w:tc>
      </w:tr>
      <w:tr w:rsidR="00034C59" w:rsidRPr="0019568D" w:rsidTr="00465C49">
        <w:tc>
          <w:tcPr>
            <w:tcW w:w="493" w:type="dxa"/>
            <w:gridSpan w:val="2"/>
          </w:tcPr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6" w:type="dxa"/>
            <w:gridSpan w:val="10"/>
          </w:tcPr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034C59" w:rsidRPr="0019568D" w:rsidTr="00465C49">
        <w:tc>
          <w:tcPr>
            <w:tcW w:w="493" w:type="dxa"/>
            <w:gridSpan w:val="2"/>
          </w:tcPr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6" w:type="dxa"/>
            <w:gridSpan w:val="10"/>
          </w:tcPr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 География Землеведение. </w:t>
            </w:r>
          </w:p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9568D">
              <w:rPr>
                <w:rFonts w:ascii="Times New Roman" w:hAnsi="Times New Roman" w:cs="Times New Roman"/>
                <w:sz w:val="24"/>
                <w:szCs w:val="24"/>
              </w:rPr>
              <w:t>редакцией О.О. Климанова</w:t>
            </w:r>
          </w:p>
        </w:tc>
      </w:tr>
      <w:tr w:rsidR="00034C59" w:rsidRPr="0019568D" w:rsidTr="00465C49">
        <w:tc>
          <w:tcPr>
            <w:tcW w:w="493" w:type="dxa"/>
            <w:gridSpan w:val="2"/>
          </w:tcPr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gridSpan w:val="2"/>
          </w:tcPr>
          <w:p w:rsidR="00034C59" w:rsidRPr="00034C59" w:rsidRDefault="00034C59" w:rsidP="00034C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4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Деятельностная</w:t>
            </w:r>
            <w:proofErr w:type="spellEnd"/>
          </w:p>
          <w:p w:rsidR="00034C59" w:rsidRPr="00034C59" w:rsidRDefault="00034C59" w:rsidP="00034C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урока:</w:t>
            </w:r>
          </w:p>
          <w:p w:rsidR="00034C59" w:rsidRPr="0019568D" w:rsidRDefault="00034C59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gridSpan w:val="8"/>
          </w:tcPr>
          <w:p w:rsidR="001C4A3E" w:rsidRPr="001C4A3E" w:rsidRDefault="001C4A3E" w:rsidP="001C4A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учащихся умения изучать (исследовать) горные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породы</w:t>
            </w:r>
          </w:p>
          <w:p w:rsidR="00034C59" w:rsidRPr="0019568D" w:rsidRDefault="00034C59" w:rsidP="001C4A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A3E" w:rsidRPr="0019568D" w:rsidTr="00465C49">
        <w:tc>
          <w:tcPr>
            <w:tcW w:w="493" w:type="dxa"/>
            <w:gridSpan w:val="2"/>
          </w:tcPr>
          <w:p w:rsidR="001C4A3E" w:rsidRPr="0019568D" w:rsidRDefault="001C4A3E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gridSpan w:val="2"/>
          </w:tcPr>
          <w:p w:rsidR="001C4A3E" w:rsidRPr="001C4A3E" w:rsidRDefault="001C4A3E" w:rsidP="001C4A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Содержательная</w:t>
            </w:r>
          </w:p>
          <w:p w:rsidR="001C4A3E" w:rsidRPr="001C4A3E" w:rsidRDefault="001C4A3E" w:rsidP="001C4A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урока:</w:t>
            </w:r>
          </w:p>
          <w:p w:rsidR="001C4A3E" w:rsidRPr="0019568D" w:rsidRDefault="001C4A3E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gridSpan w:val="8"/>
          </w:tcPr>
          <w:p w:rsidR="001C4A3E" w:rsidRPr="0019568D" w:rsidRDefault="001C4A3E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у </w:t>
            </w:r>
            <w:proofErr w:type="gramStart"/>
            <w:r w:rsidRPr="001956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и сформировать представление о Внутреннем устройстве планеты Земля. Земной ко</w:t>
            </w:r>
            <w:r w:rsidR="002A5E73" w:rsidRPr="0019568D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gramStart"/>
            <w:r w:rsidR="002A5E73"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A5E73" w:rsidRPr="0019568D">
              <w:rPr>
                <w:rFonts w:ascii="Times New Roman" w:hAnsi="Times New Roman" w:cs="Times New Roman"/>
                <w:sz w:val="24"/>
                <w:szCs w:val="24"/>
              </w:rPr>
              <w:t>Типах земной коры их строении.</w:t>
            </w:r>
            <w:r w:rsidRPr="001956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</w:tr>
      <w:tr w:rsidR="0055750F" w:rsidRPr="0019568D" w:rsidTr="00465C49">
        <w:tc>
          <w:tcPr>
            <w:tcW w:w="493" w:type="dxa"/>
            <w:gridSpan w:val="2"/>
          </w:tcPr>
          <w:p w:rsidR="0055750F" w:rsidRPr="0019568D" w:rsidRDefault="0055750F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gridSpan w:val="2"/>
          </w:tcPr>
          <w:p w:rsidR="0055750F" w:rsidRPr="0019568D" w:rsidRDefault="0055750F" w:rsidP="001C4A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урока:</w:t>
            </w:r>
          </w:p>
        </w:tc>
        <w:tc>
          <w:tcPr>
            <w:tcW w:w="6799" w:type="dxa"/>
            <w:gridSpan w:val="8"/>
          </w:tcPr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Обучающие: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знания учащихся о внутреннем строении Земли, о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методах</w:t>
            </w:r>
            <w:proofErr w:type="gramEnd"/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 и типах земной коры, о горных породах и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происхождении.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Развивающие: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развитие практического умения использовать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источники информации.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Воспитательные: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развитие коммуникативных навыков работы </w:t>
            </w:r>
            <w:proofErr w:type="gramStart"/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команде (взаимоуважение, взаимопомощь и поддержка).</w:t>
            </w:r>
          </w:p>
          <w:p w:rsidR="0055750F" w:rsidRPr="0019568D" w:rsidRDefault="0055750F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E73" w:rsidRPr="0019568D" w:rsidTr="00465C49">
        <w:tc>
          <w:tcPr>
            <w:tcW w:w="493" w:type="dxa"/>
            <w:gridSpan w:val="2"/>
          </w:tcPr>
          <w:p w:rsidR="002A5E73" w:rsidRPr="0019568D" w:rsidRDefault="002A5E73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результаты:</w:t>
            </w:r>
          </w:p>
          <w:p w:rsidR="002A5E73" w:rsidRPr="0019568D" w:rsidRDefault="002A5E73" w:rsidP="002A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2" w:type="dxa"/>
            <w:gridSpan w:val="7"/>
          </w:tcPr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устойчивой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обучению,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сотрудничестве со сверстниками и взрослыми в процессе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и учебно-исследовательской деятельности;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5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своей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результата, оценивание правильности выполнения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 задачи;</w:t>
            </w:r>
            <w:r w:rsidRPr="00195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мений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понятия,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причинно-следс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твенные связи, строить логичное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рассуждение,</w:t>
            </w:r>
            <w:r w:rsidR="00456EA8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выводы, организовывать учебное сотрудничество и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совместную деятельность с учителем и сверстниками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55750F" w:rsidRPr="0055750F" w:rsidRDefault="0055750F" w:rsidP="00557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смогут:</w:t>
            </w:r>
            <w:r w:rsidR="00456EA8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значение понятий: «литосфера», научатся определять типы земной коры.</w:t>
            </w:r>
          </w:p>
          <w:p w:rsidR="002A5E73" w:rsidRPr="0019568D" w:rsidRDefault="002A5E73" w:rsidP="00557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E73" w:rsidRPr="0019568D" w:rsidTr="00465C49">
        <w:tc>
          <w:tcPr>
            <w:tcW w:w="493" w:type="dxa"/>
            <w:gridSpan w:val="2"/>
          </w:tcPr>
          <w:p w:rsidR="002A5E73" w:rsidRPr="0019568D" w:rsidRDefault="002A5E73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6" w:type="dxa"/>
            <w:gridSpan w:val="10"/>
          </w:tcPr>
          <w:p w:rsidR="002A5E73" w:rsidRPr="0019568D" w:rsidRDefault="002A5E73" w:rsidP="002A5E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2A5E73" w:rsidRPr="0019568D" w:rsidTr="00465C49">
        <w:tc>
          <w:tcPr>
            <w:tcW w:w="493" w:type="dxa"/>
            <w:gridSpan w:val="2"/>
          </w:tcPr>
          <w:p w:rsidR="002A5E73" w:rsidRPr="0019568D" w:rsidRDefault="002A5E73" w:rsidP="00181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2A5E73" w:rsidRPr="0019568D" w:rsidRDefault="002A5E73" w:rsidP="002A5E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4107" w:type="dxa"/>
            <w:gridSpan w:val="4"/>
          </w:tcPr>
          <w:p w:rsidR="002A5E73" w:rsidRPr="0019568D" w:rsidRDefault="00D20D26" w:rsidP="002A5E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</w:t>
            </w:r>
            <w:r w:rsidR="002A5E73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тивные</w:t>
            </w:r>
          </w:p>
        </w:tc>
        <w:tc>
          <w:tcPr>
            <w:tcW w:w="2685" w:type="dxa"/>
            <w:gridSpan w:val="3"/>
          </w:tcPr>
          <w:p w:rsidR="002A5E73" w:rsidRPr="0019568D" w:rsidRDefault="00D20D26" w:rsidP="002A5E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r w:rsidR="002A5E73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тивные</w:t>
            </w:r>
          </w:p>
        </w:tc>
      </w:tr>
      <w:tr w:rsidR="00D20D26" w:rsidRPr="0019568D" w:rsidTr="00465C49">
        <w:tc>
          <w:tcPr>
            <w:tcW w:w="493" w:type="dxa"/>
            <w:gridSpan w:val="2"/>
          </w:tcPr>
          <w:p w:rsidR="00D20D26" w:rsidRPr="0019568D" w:rsidRDefault="00D20D26" w:rsidP="0022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D20D26" w:rsidRPr="0019568D" w:rsidRDefault="00D20D26" w:rsidP="002206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Строить рассуждения </w:t>
            </w:r>
            <w:r w:rsidR="002206C4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общих закономерностей  к частным явлениям</w:t>
            </w:r>
            <w:proofErr w:type="gramStart"/>
            <w:r w:rsidR="002206C4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="002206C4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излагать полученную информацию, делать вывод, на основе разных точек зрения, подтверждать свой вывод или самостоятельно полученные данные.</w:t>
            </w:r>
          </w:p>
        </w:tc>
        <w:tc>
          <w:tcPr>
            <w:tcW w:w="4107" w:type="dxa"/>
            <w:gridSpan w:val="4"/>
          </w:tcPr>
          <w:p w:rsidR="00D20D26" w:rsidRPr="0019568D" w:rsidRDefault="002206C4" w:rsidP="002206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и планировать 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результаты, определять необходимые действия </w:t>
            </w:r>
            <w:r w:rsidR="0055750F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учебной задачей и составлять алгоритм выполнения.</w:t>
            </w:r>
          </w:p>
        </w:tc>
        <w:tc>
          <w:tcPr>
            <w:tcW w:w="2685" w:type="dxa"/>
            <w:gridSpan w:val="3"/>
          </w:tcPr>
          <w:p w:rsidR="00D20D26" w:rsidRPr="0019568D" w:rsidRDefault="0055750F" w:rsidP="002206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Организовывать 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совместное сотрудничество и деятельность с учителем и сверстниками.</w:t>
            </w:r>
          </w:p>
        </w:tc>
      </w:tr>
      <w:tr w:rsidR="00456EA8" w:rsidRPr="0019568D" w:rsidTr="00465C49">
        <w:tc>
          <w:tcPr>
            <w:tcW w:w="493" w:type="dxa"/>
            <w:gridSpan w:val="2"/>
          </w:tcPr>
          <w:p w:rsidR="00456EA8" w:rsidRPr="0019568D" w:rsidRDefault="00456EA8" w:rsidP="0022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</w:p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темы:</w:t>
            </w:r>
          </w:p>
          <w:p w:rsidR="00456EA8" w:rsidRPr="0019568D" w:rsidRDefault="00456EA8" w:rsidP="002206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gridSpan w:val="7"/>
          </w:tcPr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Литосфера, земная кора, мантия, ядро, магма, горные породы и их</w:t>
            </w:r>
          </w:p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</w:p>
          <w:p w:rsidR="00456EA8" w:rsidRPr="0019568D" w:rsidRDefault="00456EA8" w:rsidP="002206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6EA8" w:rsidRPr="0019568D" w:rsidTr="00465C49">
        <w:tc>
          <w:tcPr>
            <w:tcW w:w="493" w:type="dxa"/>
            <w:gridSpan w:val="2"/>
          </w:tcPr>
          <w:p w:rsidR="00456EA8" w:rsidRPr="0019568D" w:rsidRDefault="00456EA8" w:rsidP="0022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</w:p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деятельности;</w:t>
            </w:r>
          </w:p>
          <w:p w:rsidR="00456EA8" w:rsidRPr="0019568D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gridSpan w:val="7"/>
          </w:tcPr>
          <w:p w:rsidR="00456EA8" w:rsidRPr="0019568D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учебника, с презентацией</w:t>
            </w:r>
            <w:r w:rsidR="00265CA9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атласом.</w:t>
            </w:r>
          </w:p>
        </w:tc>
      </w:tr>
      <w:tr w:rsidR="00456EA8" w:rsidRPr="0019568D" w:rsidTr="00465C49">
        <w:tc>
          <w:tcPr>
            <w:tcW w:w="493" w:type="dxa"/>
            <w:gridSpan w:val="2"/>
          </w:tcPr>
          <w:p w:rsidR="00456EA8" w:rsidRPr="0019568D" w:rsidRDefault="00456EA8" w:rsidP="0022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работы:</w:t>
            </w:r>
          </w:p>
          <w:p w:rsidR="00456EA8" w:rsidRPr="0019568D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gridSpan w:val="7"/>
          </w:tcPr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Фронтальная;</w:t>
            </w:r>
          </w:p>
          <w:p w:rsidR="00456EA8" w:rsidRPr="00456EA8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индивидуальная;</w:t>
            </w:r>
          </w:p>
          <w:p w:rsidR="00456EA8" w:rsidRPr="0019568D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6EA8" w:rsidRPr="0019568D" w:rsidTr="00465C49">
        <w:tc>
          <w:tcPr>
            <w:tcW w:w="493" w:type="dxa"/>
            <w:gridSpan w:val="2"/>
          </w:tcPr>
          <w:p w:rsidR="00456EA8" w:rsidRPr="0019568D" w:rsidRDefault="00456EA8" w:rsidP="0022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456EA8" w:rsidRPr="0019568D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Оборудование:</w:t>
            </w:r>
          </w:p>
        </w:tc>
        <w:tc>
          <w:tcPr>
            <w:tcW w:w="6792" w:type="dxa"/>
            <w:gridSpan w:val="7"/>
          </w:tcPr>
          <w:p w:rsidR="00456EA8" w:rsidRPr="00456EA8" w:rsidRDefault="007D2F59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таблица «Внутренние строение земли»</w:t>
            </w:r>
            <w:r w:rsidR="00622227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56EA8" w:rsidRPr="0045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2227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физическая карта полушарий</w:t>
            </w:r>
            <w:r w:rsidR="00456EA8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22227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Яблоко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пластелин</w:t>
            </w:r>
            <w:proofErr w:type="spell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6EA8" w:rsidRPr="0019568D" w:rsidRDefault="00456EA8" w:rsidP="00456E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2227" w:rsidRPr="0019568D" w:rsidTr="00465C49">
        <w:tc>
          <w:tcPr>
            <w:tcW w:w="9889" w:type="dxa"/>
            <w:gridSpan w:val="12"/>
          </w:tcPr>
          <w:p w:rsidR="00622227" w:rsidRPr="0019568D" w:rsidRDefault="00622227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урока</w:t>
            </w:r>
          </w:p>
        </w:tc>
      </w:tr>
      <w:tr w:rsidR="00622227" w:rsidRPr="0019568D" w:rsidTr="00465C49">
        <w:tc>
          <w:tcPr>
            <w:tcW w:w="470" w:type="dxa"/>
          </w:tcPr>
          <w:p w:rsidR="00622227" w:rsidRPr="0019568D" w:rsidRDefault="00622227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3" w:type="dxa"/>
            <w:gridSpan w:val="2"/>
          </w:tcPr>
          <w:p w:rsidR="00622227" w:rsidRPr="0019568D" w:rsidRDefault="00622227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631" w:type="dxa"/>
            <w:gridSpan w:val="5"/>
          </w:tcPr>
          <w:p w:rsidR="00622227" w:rsidRPr="0019568D" w:rsidRDefault="00622227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685" w:type="dxa"/>
            <w:gridSpan w:val="4"/>
          </w:tcPr>
          <w:p w:rsidR="00622227" w:rsidRPr="0019568D" w:rsidRDefault="00622227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5CA9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5CA9" w:rsidRPr="0019568D" w:rsidTr="00465C49">
        <w:tc>
          <w:tcPr>
            <w:tcW w:w="470" w:type="dxa"/>
          </w:tcPr>
          <w:p w:rsidR="00265CA9" w:rsidRPr="0019568D" w:rsidRDefault="00265CA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3" w:type="dxa"/>
            <w:gridSpan w:val="2"/>
          </w:tcPr>
          <w:p w:rsidR="00265CA9" w:rsidRPr="0019568D" w:rsidRDefault="00265CA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Организационный </w:t>
            </w:r>
          </w:p>
        </w:tc>
        <w:tc>
          <w:tcPr>
            <w:tcW w:w="3631" w:type="dxa"/>
            <w:gridSpan w:val="5"/>
          </w:tcPr>
          <w:p w:rsidR="00686010" w:rsidRPr="0019568D" w:rsidRDefault="00686010" w:rsidP="00686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9568D">
              <w:rPr>
                <w:color w:val="000000"/>
              </w:rPr>
              <w:t>Здравствуйте, ребята.</w:t>
            </w:r>
          </w:p>
          <w:p w:rsidR="00686010" w:rsidRPr="0019568D" w:rsidRDefault="00686010" w:rsidP="00686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9568D">
              <w:rPr>
                <w:color w:val="000000"/>
              </w:rPr>
              <w:t>С добрым утром начат день,</w:t>
            </w:r>
          </w:p>
          <w:p w:rsidR="00686010" w:rsidRPr="0019568D" w:rsidRDefault="00686010" w:rsidP="00686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9568D">
              <w:rPr>
                <w:color w:val="000000"/>
              </w:rPr>
              <w:t>Первым делом гоним лень.</w:t>
            </w:r>
          </w:p>
          <w:p w:rsidR="00686010" w:rsidRPr="0019568D" w:rsidRDefault="00686010" w:rsidP="00686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9568D">
              <w:rPr>
                <w:color w:val="000000"/>
              </w:rPr>
              <w:t>На уроке не зевать,</w:t>
            </w:r>
          </w:p>
          <w:p w:rsidR="00686010" w:rsidRPr="0019568D" w:rsidRDefault="00686010" w:rsidP="0068601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9568D">
              <w:rPr>
                <w:color w:val="000000"/>
              </w:rPr>
              <w:t>А работать и искать.</w:t>
            </w:r>
          </w:p>
          <w:p w:rsidR="00265CA9" w:rsidRPr="00265CA9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готовности учащихся </w:t>
            </w:r>
            <w:proofErr w:type="gramStart"/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265CA9" w:rsidRPr="0019568D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уроку</w:t>
            </w:r>
            <w:proofErr w:type="gramStart"/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спомнить правила работы в</w:t>
            </w:r>
          </w:p>
          <w:p w:rsidR="00265CA9" w:rsidRPr="0019568D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учебником и атласом.</w:t>
            </w:r>
          </w:p>
          <w:p w:rsidR="00686010" w:rsidRPr="00265CA9" w:rsidRDefault="00686010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CA9" w:rsidRPr="00265CA9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CA9" w:rsidRPr="0019568D" w:rsidRDefault="00265CA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4"/>
          </w:tcPr>
          <w:p w:rsidR="00265CA9" w:rsidRPr="00265CA9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</w:t>
            </w:r>
          </w:p>
          <w:p w:rsidR="00265CA9" w:rsidRPr="00265CA9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работе. Включение </w:t>
            </w:r>
            <w:proofErr w:type="gramStart"/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265CA9" w:rsidRPr="00265CA9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деловой ритм урока.</w:t>
            </w:r>
          </w:p>
          <w:p w:rsidR="00265CA9" w:rsidRPr="0019568D" w:rsidRDefault="00265CA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5CA9" w:rsidRPr="0019568D" w:rsidTr="00465C49">
        <w:tc>
          <w:tcPr>
            <w:tcW w:w="470" w:type="dxa"/>
          </w:tcPr>
          <w:p w:rsidR="00265CA9" w:rsidRPr="0019568D" w:rsidRDefault="00265CA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3" w:type="dxa"/>
            <w:gridSpan w:val="2"/>
          </w:tcPr>
          <w:p w:rsidR="00265CA9" w:rsidRPr="00265CA9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</w:t>
            </w:r>
          </w:p>
          <w:p w:rsidR="00265CA9" w:rsidRPr="00265CA9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</w:p>
          <w:p w:rsidR="00265CA9" w:rsidRPr="0019568D" w:rsidRDefault="00265CA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gridSpan w:val="5"/>
          </w:tcPr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на тему урока</w:t>
            </w: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трывок из сказки Бажова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Хозяйка Медной горы"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" Глядит </w:t>
            </w:r>
            <w:proofErr w:type="spell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Данилушко</w:t>
            </w:r>
            <w:proofErr w:type="spellEnd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еревья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 высоченные, только не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</w:t>
            </w:r>
            <w:proofErr w:type="gramEnd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в наших лесах, а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каменные. Которые мраморные,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proofErr w:type="gramEnd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змеевика-камня.</w:t>
            </w:r>
          </w:p>
          <w:p w:rsidR="00686010" w:rsidRPr="0019568D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Понизу трава, тоже каменная.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-Какую оболочку Земли так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красиво описывает автор?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это за оболочка</w:t>
            </w: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ещё геосферы Земли вы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знаете?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-Чтобы понять значение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литосферы, какие знания о ней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необходимы?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-Сформулируйте тему урока.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CA9" w:rsidRPr="0019568D" w:rsidRDefault="00265CA9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4"/>
          </w:tcPr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Отвечают на поставленные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 вспоминая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изученный ранее материал,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обобщения.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-литосферу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каменная оболочка Земли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биосфера, атмосфера,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гидросфера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-нужно знать её строение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"Земля и её </w:t>
            </w: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</w:t>
            </w:r>
            <w:proofErr w:type="gramEnd"/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строение" (записывают в</w:t>
            </w:r>
            <w:proofErr w:type="gramEnd"/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тетради)</w:t>
            </w:r>
          </w:p>
          <w:p w:rsidR="00265CA9" w:rsidRPr="0019568D" w:rsidRDefault="00265CA9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10" w:rsidRPr="0019568D" w:rsidTr="00465C49">
        <w:tc>
          <w:tcPr>
            <w:tcW w:w="470" w:type="dxa"/>
          </w:tcPr>
          <w:p w:rsidR="00686010" w:rsidRPr="0019568D" w:rsidRDefault="00686010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03" w:type="dxa"/>
            <w:gridSpan w:val="2"/>
          </w:tcPr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  <w:p w:rsidR="00686010" w:rsidRPr="00686010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урока.</w:t>
            </w:r>
          </w:p>
          <w:p w:rsidR="00686010" w:rsidRPr="0019568D" w:rsidRDefault="00686010" w:rsidP="00265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gridSpan w:val="5"/>
          </w:tcPr>
          <w:p w:rsidR="00686010" w:rsidRPr="0019568D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определим с вами цель урока?</w:t>
            </w:r>
          </w:p>
        </w:tc>
        <w:tc>
          <w:tcPr>
            <w:tcW w:w="3685" w:type="dxa"/>
            <w:gridSpan w:val="4"/>
          </w:tcPr>
          <w:p w:rsidR="00686010" w:rsidRPr="0019568D" w:rsidRDefault="00686010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 определяют цель урока, высказывают свои </w:t>
            </w:r>
            <w:r w:rsidR="00BE0C43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предположения.</w:t>
            </w:r>
          </w:p>
        </w:tc>
      </w:tr>
      <w:tr w:rsidR="00BE0C43" w:rsidRPr="0019568D" w:rsidTr="00465C49">
        <w:tc>
          <w:tcPr>
            <w:tcW w:w="470" w:type="dxa"/>
          </w:tcPr>
          <w:p w:rsidR="00BE0C43" w:rsidRPr="0019568D" w:rsidRDefault="00BE0C43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3" w:type="dxa"/>
            <w:gridSpan w:val="2"/>
          </w:tcPr>
          <w:p w:rsidR="00BE0C43" w:rsidRPr="00BE0C43" w:rsidRDefault="00BE0C43" w:rsidP="00BE0C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</w:t>
            </w:r>
          </w:p>
          <w:p w:rsidR="00BE0C43" w:rsidRPr="00BE0C43" w:rsidRDefault="00BE0C43" w:rsidP="00BE0C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проблемной</w:t>
            </w:r>
          </w:p>
          <w:p w:rsidR="00BE0C43" w:rsidRPr="00BE0C43" w:rsidRDefault="00BE0C43" w:rsidP="00BE0C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  <w:p w:rsidR="00BE0C43" w:rsidRPr="0019568D" w:rsidRDefault="00BE0C43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gridSpan w:val="5"/>
          </w:tcPr>
          <w:p w:rsidR="00BE0C43" w:rsidRPr="0019568D" w:rsidRDefault="001F1C8D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вы думаете, 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путешествие во внутрь Земли в реальности?</w:t>
            </w:r>
          </w:p>
          <w:p w:rsidR="001F1C8D" w:rsidRPr="0019568D" w:rsidRDefault="001F1C8D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человек попасть в центр Земли? Прочитайте текст учебника и ответьте на мой вопрос.</w:t>
            </w:r>
          </w:p>
        </w:tc>
        <w:tc>
          <w:tcPr>
            <w:tcW w:w="3685" w:type="dxa"/>
            <w:gridSpan w:val="4"/>
          </w:tcPr>
          <w:p w:rsidR="00BE0C43" w:rsidRPr="0019568D" w:rsidRDefault="001F1C8D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 открывают учебник п.18 читают текст и находят ответ. Что изучение Земли происходит при помощи бурения скважин. Записывают в 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находится самая глубокая скважина на Земле, ее глубину, находят Кольский полуостров на карте в атласе.</w:t>
            </w:r>
          </w:p>
        </w:tc>
      </w:tr>
      <w:tr w:rsidR="001F1C8D" w:rsidRPr="0019568D" w:rsidTr="00465C49">
        <w:tc>
          <w:tcPr>
            <w:tcW w:w="470" w:type="dxa"/>
          </w:tcPr>
          <w:p w:rsidR="001F1C8D" w:rsidRPr="0019568D" w:rsidRDefault="001F1C8D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3" w:type="dxa"/>
            <w:gridSpan w:val="2"/>
          </w:tcPr>
          <w:p w:rsidR="001F1C8D" w:rsidRPr="001F1C8D" w:rsidRDefault="001F1C8D" w:rsidP="001F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Проблемный</w:t>
            </w:r>
          </w:p>
          <w:p w:rsidR="001F1C8D" w:rsidRPr="001F1C8D" w:rsidRDefault="001F1C8D" w:rsidP="001F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вопрос!</w:t>
            </w:r>
          </w:p>
          <w:p w:rsidR="001F1C8D" w:rsidRPr="0019568D" w:rsidRDefault="001F1C8D" w:rsidP="00BE0C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gridSpan w:val="5"/>
          </w:tcPr>
          <w:p w:rsidR="001F1C8D" w:rsidRPr="0019568D" w:rsidRDefault="007D2F5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пробурили сверх глубокие скважины.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специальных приборов выяснили, что Земля состоит из трех частей, каких? Показываю яблоко в разрезанном виде. </w:t>
            </w:r>
          </w:p>
        </w:tc>
        <w:tc>
          <w:tcPr>
            <w:tcW w:w="3685" w:type="dxa"/>
            <w:gridSpan w:val="4"/>
          </w:tcPr>
          <w:p w:rsidR="001F1C8D" w:rsidRPr="0019568D" w:rsidRDefault="007D2F59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определяют части внутреннего строения Земли и записывают в тетрадь. Работают с атласом стр.26</w:t>
            </w:r>
          </w:p>
          <w:p w:rsidR="007D2F59" w:rsidRPr="0019568D" w:rsidRDefault="007D2F59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 тетради: в центе ядро, оно окружено мантией, снаружи тонкая земная кора. Сравнивают с яблоком.</w:t>
            </w:r>
          </w:p>
        </w:tc>
      </w:tr>
      <w:tr w:rsidR="007D2F59" w:rsidRPr="0019568D" w:rsidTr="00465C49">
        <w:tc>
          <w:tcPr>
            <w:tcW w:w="470" w:type="dxa"/>
          </w:tcPr>
          <w:p w:rsidR="007D2F59" w:rsidRPr="0019568D" w:rsidRDefault="007D2F5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</w:tcPr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</w:t>
            </w:r>
            <w:proofErr w:type="spellEnd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(здоровье-</w:t>
            </w:r>
            <w:proofErr w:type="gramEnd"/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сберегающий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компонент)</w:t>
            </w:r>
          </w:p>
          <w:p w:rsidR="007D2F59" w:rsidRPr="0019568D" w:rsidRDefault="007D2F59" w:rsidP="001F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gridSpan w:val="5"/>
          </w:tcPr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гора – старушка,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(поднимают руки вверх)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небес макушка (тянутся на</w:t>
            </w:r>
            <w:proofErr w:type="gramEnd"/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цыпочках</w:t>
            </w:r>
            <w:proofErr w:type="gramEnd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Её ветер обдувает, (обмахивают</w:t>
            </w:r>
            <w:proofErr w:type="gramEnd"/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 кистями рук)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Её дождик поливает,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(встряхивают кистями рук)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гора, страдает, камешки</w:t>
            </w:r>
          </w:p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теряет (прикладывают</w:t>
            </w:r>
            <w:proofErr w:type="gramEnd"/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ладошки </w:t>
            </w: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щекам и качают головой)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каждый день, и каждую ночь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Катятся, катятся камешки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</w:t>
            </w: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руками).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дорожке шли, шли,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камешков нашли.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Присели, собрали и дальше</w:t>
            </w:r>
          </w:p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пошли.</w:t>
            </w:r>
            <w:r w:rsidRPr="0019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дорожке, по дорожке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Прыгаем на левой ножке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 этой же дорожке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Прыгаем на правой ножке.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дорожке побежим,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лужайки добежим.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Стоп! Немножко отдохнем!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работать мы начнём !</w:t>
            </w:r>
            <w:proofErr w:type="gramStart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”(</w:t>
            </w:r>
            <w:proofErr w:type="gramEnd"/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садятся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места)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2F59" w:rsidRPr="0019568D" w:rsidRDefault="007D2F59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4"/>
          </w:tcPr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базальт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упражнения</w:t>
            </w:r>
          </w:p>
          <w:p w:rsidR="008533A6" w:rsidRPr="008533A6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учителем</w:t>
            </w:r>
          </w:p>
          <w:p w:rsidR="007D2F59" w:rsidRPr="0019568D" w:rsidRDefault="007D2F59" w:rsidP="006860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3A6" w:rsidRPr="0019568D" w:rsidTr="00465C49">
        <w:tc>
          <w:tcPr>
            <w:tcW w:w="470" w:type="dxa"/>
          </w:tcPr>
          <w:p w:rsidR="008533A6" w:rsidRPr="0019568D" w:rsidRDefault="008533A6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</w:tcPr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631" w:type="dxa"/>
            <w:gridSpan w:val="5"/>
          </w:tcPr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меня в руке три цвета пластилина, как вы думаете, что сейчас мы с вами будем делать?</w:t>
            </w:r>
          </w:p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будем его создавать?</w:t>
            </w:r>
          </w:p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создали с вами макет внутреннего строения, и увидели   из чего состоит наша Земля в нутрии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19568D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="0019568D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19568D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акет оценочный)</w:t>
            </w:r>
          </w:p>
        </w:tc>
        <w:tc>
          <w:tcPr>
            <w:tcW w:w="3685" w:type="dxa"/>
            <w:gridSpan w:val="4"/>
          </w:tcPr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формулируют цель практической работы. Создать макет внутреннего строения Земли.</w:t>
            </w:r>
          </w:p>
          <w:p w:rsidR="008533A6" w:rsidRPr="0019568D" w:rsidRDefault="008533A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этапы выполнения работы.</w:t>
            </w:r>
          </w:p>
        </w:tc>
      </w:tr>
      <w:tr w:rsidR="005E0696" w:rsidRPr="0019568D" w:rsidTr="00465C49">
        <w:trPr>
          <w:trHeight w:val="1995"/>
        </w:trPr>
        <w:tc>
          <w:tcPr>
            <w:tcW w:w="470" w:type="dxa"/>
          </w:tcPr>
          <w:p w:rsidR="005E0696" w:rsidRPr="0019568D" w:rsidRDefault="005E0696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  <w:vMerge w:val="restart"/>
          </w:tcPr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 новых знаний</w:t>
            </w:r>
          </w:p>
        </w:tc>
        <w:tc>
          <w:tcPr>
            <w:tcW w:w="3631" w:type="dxa"/>
            <w:gridSpan w:val="5"/>
          </w:tcPr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Рассматривая самый верхний слой Земли «Земную кору», можно увидеть, что по своей толщине она не одинаковая. Давайте рассмотрим с вами рис.59 и 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определим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какие типы земной коры бывают? Выпишите типы Земной коры. Материковая</w:t>
            </w:r>
          </w:p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Океаническая</w:t>
            </w:r>
          </w:p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земной  коры</w:t>
            </w:r>
            <w:r w:rsidR="0019568D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Таблица оценочная.</w:t>
            </w:r>
          </w:p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4"/>
          </w:tcPr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 работают с учебником рис.59. </w:t>
            </w: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Выписывают типы Земной коры</w:t>
            </w: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Материковая</w:t>
            </w: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Океаническая</w:t>
            </w:r>
          </w:p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Оформляют таблицу Строения земной коры в тетрадь.</w:t>
            </w:r>
          </w:p>
        </w:tc>
      </w:tr>
      <w:tr w:rsidR="005E0696" w:rsidRPr="0019568D" w:rsidTr="00465C49">
        <w:trPr>
          <w:trHeight w:val="465"/>
        </w:trPr>
        <w:tc>
          <w:tcPr>
            <w:tcW w:w="470" w:type="dxa"/>
            <w:vMerge w:val="restart"/>
          </w:tcPr>
          <w:p w:rsidR="005E0696" w:rsidRPr="0019568D" w:rsidRDefault="005E0696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  <w:vMerge/>
          </w:tcPr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gridSpan w:val="3"/>
          </w:tcPr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мощность</w:t>
            </w:r>
          </w:p>
        </w:tc>
        <w:tc>
          <w:tcPr>
            <w:tcW w:w="1019" w:type="dxa"/>
          </w:tcPr>
          <w:p w:rsidR="005E0696" w:rsidRPr="0019568D" w:rsidRDefault="005E0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Океаническая</w:t>
            </w: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0696" w:rsidRPr="0019568D" w:rsidRDefault="005E0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Материковая</w:t>
            </w:r>
          </w:p>
        </w:tc>
        <w:tc>
          <w:tcPr>
            <w:tcW w:w="1341" w:type="dxa"/>
            <w:gridSpan w:val="2"/>
          </w:tcPr>
          <w:p w:rsidR="005E0696" w:rsidRPr="0019568D" w:rsidRDefault="005E0696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мощность</w:t>
            </w:r>
          </w:p>
        </w:tc>
        <w:tc>
          <w:tcPr>
            <w:tcW w:w="1155" w:type="dxa"/>
          </w:tcPr>
          <w:p w:rsidR="005E0696" w:rsidRPr="0019568D" w:rsidRDefault="005E0696" w:rsidP="007F03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Океаническая</w:t>
            </w:r>
          </w:p>
          <w:p w:rsidR="005E0696" w:rsidRPr="0019568D" w:rsidRDefault="005E0696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</w:tcPr>
          <w:p w:rsidR="005E0696" w:rsidRPr="0019568D" w:rsidRDefault="005E0696" w:rsidP="007F03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Материковая</w:t>
            </w:r>
          </w:p>
        </w:tc>
      </w:tr>
      <w:tr w:rsidR="005E0696" w:rsidRPr="0019568D" w:rsidTr="00465C49">
        <w:trPr>
          <w:trHeight w:val="480"/>
        </w:trPr>
        <w:tc>
          <w:tcPr>
            <w:tcW w:w="470" w:type="dxa"/>
            <w:vMerge/>
          </w:tcPr>
          <w:p w:rsidR="005E0696" w:rsidRPr="0019568D" w:rsidRDefault="005E0696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  <w:vMerge/>
          </w:tcPr>
          <w:p w:rsidR="005E0696" w:rsidRPr="0019568D" w:rsidRDefault="005E069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gridSpan w:val="3"/>
          </w:tcPr>
          <w:p w:rsidR="005E0696" w:rsidRPr="0019568D" w:rsidRDefault="005E0696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</w:t>
            </w:r>
          </w:p>
        </w:tc>
        <w:tc>
          <w:tcPr>
            <w:tcW w:w="1019" w:type="dxa"/>
          </w:tcPr>
          <w:p w:rsidR="005E0696" w:rsidRPr="0019568D" w:rsidRDefault="005E0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0696" w:rsidRPr="0019568D" w:rsidRDefault="005E0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0696" w:rsidRPr="0019568D" w:rsidRDefault="005E069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gridSpan w:val="2"/>
          </w:tcPr>
          <w:p w:rsidR="005E0696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5E0696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олщина</w:t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5" w:type="dxa"/>
          </w:tcPr>
          <w:p w:rsidR="005E0696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км</w:t>
            </w:r>
          </w:p>
        </w:tc>
        <w:tc>
          <w:tcPr>
            <w:tcW w:w="1189" w:type="dxa"/>
          </w:tcPr>
          <w:p w:rsidR="005E0696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40-75 км</w:t>
            </w:r>
          </w:p>
        </w:tc>
      </w:tr>
      <w:tr w:rsidR="00465C49" w:rsidRPr="0019568D" w:rsidTr="00465C49">
        <w:trPr>
          <w:trHeight w:val="495"/>
        </w:trPr>
        <w:tc>
          <w:tcPr>
            <w:tcW w:w="470" w:type="dxa"/>
            <w:vMerge/>
          </w:tcPr>
          <w:p w:rsidR="00465C49" w:rsidRPr="0019568D" w:rsidRDefault="00465C4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  <w:vMerge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gridSpan w:val="3"/>
          </w:tcPr>
          <w:p w:rsidR="00465C49" w:rsidRPr="0019568D" w:rsidRDefault="00465C49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Слой горных пород</w:t>
            </w:r>
          </w:p>
        </w:tc>
        <w:tc>
          <w:tcPr>
            <w:tcW w:w="1019" w:type="dxa"/>
          </w:tcPr>
          <w:p w:rsidR="00465C49" w:rsidRPr="0019568D" w:rsidRDefault="00465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C49" w:rsidRPr="0019568D" w:rsidRDefault="00465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C49" w:rsidRPr="0019568D" w:rsidRDefault="00465C49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65C49" w:rsidRPr="0019568D" w:rsidRDefault="00465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C49" w:rsidRPr="0019568D" w:rsidRDefault="00465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C49" w:rsidRPr="0019568D" w:rsidRDefault="00465C49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gridSpan w:val="2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Слой горных пород</w:t>
            </w:r>
          </w:p>
        </w:tc>
        <w:tc>
          <w:tcPr>
            <w:tcW w:w="1155" w:type="dxa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Осадочный</w:t>
            </w:r>
          </w:p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Базальтовый </w:t>
            </w:r>
          </w:p>
        </w:tc>
        <w:tc>
          <w:tcPr>
            <w:tcW w:w="1189" w:type="dxa"/>
          </w:tcPr>
          <w:p w:rsidR="00465C49" w:rsidRPr="0019568D" w:rsidRDefault="00465C49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Осадочный</w:t>
            </w:r>
          </w:p>
          <w:p w:rsidR="00465C49" w:rsidRPr="0019568D" w:rsidRDefault="00465C49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Гранитный </w:t>
            </w:r>
          </w:p>
          <w:p w:rsidR="00465C49" w:rsidRPr="0019568D" w:rsidRDefault="00465C49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Базальтовый </w:t>
            </w:r>
          </w:p>
        </w:tc>
      </w:tr>
      <w:tr w:rsidR="00465C49" w:rsidRPr="0019568D" w:rsidTr="00465C49">
        <w:trPr>
          <w:trHeight w:val="1178"/>
        </w:trPr>
        <w:tc>
          <w:tcPr>
            <w:tcW w:w="470" w:type="dxa"/>
            <w:vMerge/>
          </w:tcPr>
          <w:p w:rsidR="00465C49" w:rsidRPr="0019568D" w:rsidRDefault="00465C4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  <w:vMerge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gridSpan w:val="3"/>
          </w:tcPr>
          <w:p w:rsidR="00465C49" w:rsidRPr="0019568D" w:rsidRDefault="00465C49" w:rsidP="007F0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происхождения</w:t>
            </w:r>
          </w:p>
        </w:tc>
        <w:tc>
          <w:tcPr>
            <w:tcW w:w="1019" w:type="dxa"/>
          </w:tcPr>
          <w:p w:rsidR="00465C49" w:rsidRPr="0019568D" w:rsidRDefault="00465C49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65C49" w:rsidRPr="0019568D" w:rsidRDefault="00465C49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gridSpan w:val="2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происхождения</w:t>
            </w:r>
          </w:p>
        </w:tc>
        <w:tc>
          <w:tcPr>
            <w:tcW w:w="1155" w:type="dxa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океанами</w:t>
            </w:r>
          </w:p>
        </w:tc>
        <w:tc>
          <w:tcPr>
            <w:tcW w:w="1189" w:type="dxa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материками</w:t>
            </w:r>
          </w:p>
        </w:tc>
      </w:tr>
      <w:tr w:rsidR="00465C49" w:rsidRPr="0019568D" w:rsidTr="00560CC2">
        <w:trPr>
          <w:trHeight w:val="1178"/>
        </w:trPr>
        <w:tc>
          <w:tcPr>
            <w:tcW w:w="470" w:type="dxa"/>
          </w:tcPr>
          <w:p w:rsidR="00465C49" w:rsidRPr="0019568D" w:rsidRDefault="00465C4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gridSpan w:val="5"/>
          </w:tcPr>
          <w:p w:rsidR="00465C49" w:rsidRPr="0019568D" w:rsidRDefault="00465C49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 попробуйте нарисовать схему, строение земной коры, в которой покажите слои, материковой, океанической.</w:t>
            </w:r>
          </w:p>
        </w:tc>
        <w:tc>
          <w:tcPr>
            <w:tcW w:w="3685" w:type="dxa"/>
            <w:gridSpan w:val="4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рисуют схемы</w:t>
            </w:r>
          </w:p>
        </w:tc>
      </w:tr>
      <w:tr w:rsidR="00465C49" w:rsidRPr="0019568D" w:rsidTr="00131AB2">
        <w:trPr>
          <w:trHeight w:val="1178"/>
        </w:trPr>
        <w:tc>
          <w:tcPr>
            <w:tcW w:w="470" w:type="dxa"/>
          </w:tcPr>
          <w:p w:rsidR="00465C49" w:rsidRPr="0019568D" w:rsidRDefault="00465C49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Рефлексия</w:t>
            </w:r>
          </w:p>
        </w:tc>
        <w:tc>
          <w:tcPr>
            <w:tcW w:w="3631" w:type="dxa"/>
            <w:gridSpan w:val="5"/>
          </w:tcPr>
          <w:p w:rsidR="00465C49" w:rsidRPr="00465C49" w:rsidRDefault="00465C49" w:rsidP="00465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6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</w:t>
            </w:r>
            <w:proofErr w:type="gramEnd"/>
            <w:r w:rsidRPr="0046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вот и подошло к концу наше</w:t>
            </w:r>
          </w:p>
          <w:p w:rsidR="00465C49" w:rsidRPr="00465C49" w:rsidRDefault="00465C49" w:rsidP="00465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путешествие.</w:t>
            </w:r>
          </w:p>
          <w:p w:rsidR="00465C49" w:rsidRPr="0019568D" w:rsidRDefault="00465C49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нового мы сегодня узнали на уроке?</w:t>
            </w:r>
          </w:p>
          <w:p w:rsidR="00465C49" w:rsidRPr="0019568D" w:rsidRDefault="00465C49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Понравилась вам практическая работа, что у нас получилось по окончанию выполнения нашей работы</w:t>
            </w:r>
            <w:r w:rsidR="00F00926"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0926" w:rsidRPr="0019568D" w:rsidRDefault="00F00926" w:rsidP="005E0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Вам понравилось наше путешествие? Если да то 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нарисуйте на доске смайлик </w:t>
            </w:r>
            <w:r w:rsidRPr="001956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3400" cy="581025"/>
                  <wp:effectExtent l="19050" t="0" r="0" b="0"/>
                  <wp:docPr id="1" name="Рисунок 1" descr="Немного улыбает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емного улыбает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нет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56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581025"/>
                  <wp:effectExtent l="19050" t="0" r="0" b="0"/>
                  <wp:docPr id="4" name="Рисунок 4" descr="Хмур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мур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4"/>
          </w:tcPr>
          <w:p w:rsidR="00465C49" w:rsidRPr="0019568D" w:rsidRDefault="00465C49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отвечают, что нового они узнали</w:t>
            </w:r>
            <w:proofErr w:type="gramStart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Показывают свой макет: «Внутренние строение Земли», дают оценку своей работе.</w:t>
            </w:r>
          </w:p>
          <w:p w:rsidR="00F00926" w:rsidRPr="0019568D" w:rsidRDefault="00F0092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рисуют смайлики.</w:t>
            </w:r>
          </w:p>
        </w:tc>
      </w:tr>
      <w:tr w:rsidR="00F00926" w:rsidRPr="0019568D" w:rsidTr="00131AB2">
        <w:trPr>
          <w:trHeight w:val="1178"/>
        </w:trPr>
        <w:tc>
          <w:tcPr>
            <w:tcW w:w="470" w:type="dxa"/>
          </w:tcPr>
          <w:p w:rsidR="00F00926" w:rsidRPr="0019568D" w:rsidRDefault="00F00926" w:rsidP="006222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gridSpan w:val="2"/>
          </w:tcPr>
          <w:p w:rsidR="00F00926" w:rsidRPr="00F00926" w:rsidRDefault="00F00926" w:rsidP="00F00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F00926" w:rsidRPr="00F00926" w:rsidRDefault="00F00926" w:rsidP="00F00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F00926" w:rsidRPr="0019568D" w:rsidRDefault="00F00926" w:rsidP="008533A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31" w:type="dxa"/>
            <w:gridSpan w:val="5"/>
          </w:tcPr>
          <w:p w:rsidR="00F00926" w:rsidRPr="00F00926" w:rsidRDefault="00F00926" w:rsidP="00F00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“Расскажи – и я забуду, покажи</w:t>
            </w:r>
          </w:p>
          <w:p w:rsidR="00F00926" w:rsidRPr="00F00926" w:rsidRDefault="00F00926" w:rsidP="00F00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 я запомню, дай мне</w:t>
            </w:r>
          </w:p>
          <w:p w:rsidR="00F00926" w:rsidRPr="00F00926" w:rsidRDefault="00F00926" w:rsidP="00F00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 самому – и я</w:t>
            </w:r>
          </w:p>
          <w:p w:rsidR="00F00926" w:rsidRPr="00F00926" w:rsidRDefault="00F00926" w:rsidP="00F00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научусь! (Китайская мудрость)</w:t>
            </w:r>
          </w:p>
          <w:p w:rsidR="00F00926" w:rsidRPr="0019568D" w:rsidRDefault="00F00926" w:rsidP="00465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Параграф.18,подготовиться к Географическому диктанту по теме: «Внутренние строение Земли»</w:t>
            </w:r>
          </w:p>
        </w:tc>
        <w:tc>
          <w:tcPr>
            <w:tcW w:w="3685" w:type="dxa"/>
            <w:gridSpan w:val="4"/>
          </w:tcPr>
          <w:p w:rsidR="0019568D" w:rsidRPr="0019568D" w:rsidRDefault="0019568D" w:rsidP="001956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домашнего задания</w:t>
            </w:r>
          </w:p>
          <w:p w:rsidR="0019568D" w:rsidRPr="0019568D" w:rsidRDefault="0019568D" w:rsidP="001956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дневники.</w:t>
            </w:r>
          </w:p>
          <w:p w:rsidR="00F00926" w:rsidRPr="0019568D" w:rsidRDefault="00F00926" w:rsidP="008533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1AE7" w:rsidRPr="0019568D" w:rsidRDefault="00181AE7" w:rsidP="002206C4">
      <w:pPr>
        <w:rPr>
          <w:rFonts w:ascii="Times New Roman" w:hAnsi="Times New Roman" w:cs="Times New Roman"/>
          <w:sz w:val="24"/>
          <w:szCs w:val="24"/>
        </w:rPr>
      </w:pPr>
    </w:p>
    <w:sectPr w:rsidR="00181AE7" w:rsidRPr="0019568D" w:rsidSect="009C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8E5"/>
    <w:rsid w:val="00034C59"/>
    <w:rsid w:val="00176344"/>
    <w:rsid w:val="00181AE7"/>
    <w:rsid w:val="0019568D"/>
    <w:rsid w:val="001C4A3E"/>
    <w:rsid w:val="001F1C8D"/>
    <w:rsid w:val="002206C4"/>
    <w:rsid w:val="00265CA9"/>
    <w:rsid w:val="002A5E73"/>
    <w:rsid w:val="00445CDF"/>
    <w:rsid w:val="00456EA8"/>
    <w:rsid w:val="00465C49"/>
    <w:rsid w:val="0055750F"/>
    <w:rsid w:val="005E0696"/>
    <w:rsid w:val="00622227"/>
    <w:rsid w:val="00686010"/>
    <w:rsid w:val="006F68E5"/>
    <w:rsid w:val="007D2F59"/>
    <w:rsid w:val="008533A6"/>
    <w:rsid w:val="009C2230"/>
    <w:rsid w:val="00A61C3A"/>
    <w:rsid w:val="00BE0C43"/>
    <w:rsid w:val="00D122B2"/>
    <w:rsid w:val="00D20D26"/>
    <w:rsid w:val="00F00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6F68E5"/>
    <w:pPr>
      <w:widowControl w:val="0"/>
      <w:autoSpaceDE w:val="0"/>
      <w:autoSpaceDN w:val="0"/>
      <w:spacing w:after="0" w:line="240" w:lineRule="auto"/>
      <w:ind w:left="8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D12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8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2021-10-30T07:30:00Z</dcterms:created>
  <dcterms:modified xsi:type="dcterms:W3CDTF">2026-08-27T08:54:00Z</dcterms:modified>
</cp:coreProperties>
</file>