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F7" w:rsidRDefault="00F061F7"/>
    <w:p w:rsidR="00AA1FF3" w:rsidRDefault="00AA1FF3"/>
    <w:p w:rsidR="00AA1FF3" w:rsidRDefault="00AA1FF3"/>
    <w:p w:rsidR="00AE02E1" w:rsidRDefault="00AE02E1"/>
    <w:p w:rsidR="00AE02E1" w:rsidRDefault="00AE02E1"/>
    <w:p w:rsidR="00AE02E1" w:rsidRDefault="00AE02E1"/>
    <w:p w:rsidR="00AE02E1" w:rsidRDefault="00AE02E1"/>
    <w:p w:rsidR="00AE02E1" w:rsidRDefault="00AE02E1"/>
    <w:p w:rsidR="00AA1FF3" w:rsidRDefault="00AA1FF3"/>
    <w:p w:rsidR="00AA1FF3" w:rsidRDefault="00AA1FF3"/>
    <w:p w:rsidR="00AE02E1" w:rsidRPr="00AE02E1" w:rsidRDefault="00AE02E1" w:rsidP="00AE0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Конспект занятия-экспериментирования </w:t>
      </w:r>
    </w:p>
    <w:p w:rsidR="00AE02E1" w:rsidRPr="00AE02E1" w:rsidRDefault="00AE02E1" w:rsidP="00AE0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второй младшей группе. «Песок. Свойства песка</w:t>
      </w:r>
      <w:proofErr w:type="gramStart"/>
      <w:r w:rsidRPr="00AE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.»</w:t>
      </w:r>
      <w:proofErr w:type="gramEnd"/>
    </w:p>
    <w:p w:rsidR="00AA1FF3" w:rsidRPr="00AE02E1" w:rsidRDefault="00AA1FF3">
      <w:pPr>
        <w:rPr>
          <w:sz w:val="24"/>
          <w:szCs w:val="24"/>
        </w:rPr>
      </w:pPr>
    </w:p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E02E1" w:rsidRDefault="00AE02E1"/>
    <w:p w:rsidR="00AE02E1" w:rsidRDefault="00AE02E1">
      <w:r>
        <w:rPr>
          <w:sz w:val="24"/>
          <w:szCs w:val="24"/>
        </w:rPr>
        <w:t xml:space="preserve">                                                                            </w:t>
      </w:r>
      <w:r w:rsidRPr="00AE02E1">
        <w:rPr>
          <w:sz w:val="24"/>
          <w:szCs w:val="24"/>
        </w:rPr>
        <w:t>Воспитатель:</w:t>
      </w:r>
      <w:r>
        <w:rPr>
          <w:sz w:val="24"/>
          <w:szCs w:val="24"/>
        </w:rPr>
        <w:t xml:space="preserve"> </w:t>
      </w:r>
      <w:proofErr w:type="spellStart"/>
      <w:r w:rsidRPr="00AE02E1">
        <w:rPr>
          <w:sz w:val="24"/>
          <w:szCs w:val="24"/>
        </w:rPr>
        <w:t>Беляевских</w:t>
      </w:r>
      <w:proofErr w:type="spellEnd"/>
      <w:r w:rsidRPr="00AE02E1">
        <w:rPr>
          <w:sz w:val="24"/>
          <w:szCs w:val="24"/>
        </w:rPr>
        <w:t xml:space="preserve"> Ирина Юрьевна</w:t>
      </w:r>
    </w:p>
    <w:p w:rsidR="00AE02E1" w:rsidRDefault="00AE02E1"/>
    <w:p w:rsidR="00AE02E1" w:rsidRDefault="00AE02E1"/>
    <w:p w:rsidR="00AA1FF3" w:rsidRDefault="00AE02E1">
      <w:r w:rsidRPr="00AE02E1">
        <w:rPr>
          <w:sz w:val="24"/>
          <w:szCs w:val="24"/>
        </w:rPr>
        <w:t xml:space="preserve">                                                                   </w:t>
      </w:r>
    </w:p>
    <w:p w:rsidR="00AE02E1" w:rsidRPr="007635EC" w:rsidRDefault="00AE02E1" w:rsidP="00AE0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Конспект занятия-экспериментирования </w:t>
      </w:r>
    </w:p>
    <w:p w:rsidR="00AE02E1" w:rsidRPr="007635EC" w:rsidRDefault="00AE02E1" w:rsidP="00AE0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второй младшей группе.</w:t>
      </w:r>
      <w:bookmarkStart w:id="0" w:name="_GoBack"/>
      <w:bookmarkEnd w:id="0"/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«Песок. Свойства песка</w:t>
      </w:r>
      <w:proofErr w:type="gramStart"/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.»</w:t>
      </w:r>
      <w:proofErr w:type="gramEnd"/>
    </w:p>
    <w:p w:rsidR="00AE02E1" w:rsidRPr="007635EC" w:rsidRDefault="00AE02E1" w:rsidP="00AE02E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детей со свойствами песка; формировать интерес к экспериментальной деятельности; развивать мелкую моторику рук.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проведения: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подгрупповая.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63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песок, совочки, формочки, влажные салфетки по количеству детей, лейка с водой, игрушка мишки, мельницы, воронки, магнитофон,  картинки с изображением детей (ребенок обсыпается песком, ребенок ест песок, ребенок трёт глаза), фартуки с </w:t>
      </w:r>
      <w:proofErr w:type="spellStart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нарукавками</w:t>
      </w:r>
      <w:proofErr w:type="spellEnd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экспериментальной деятельности.</w:t>
      </w:r>
      <w:proofErr w:type="gramEnd"/>
    </w:p>
    <w:p w:rsidR="00AE02E1" w:rsidRPr="007635EC" w:rsidRDefault="00AE02E1" w:rsidP="00AE02E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к нам пришёл в гости медвежонок Тепа. Давайте поздороваемся с ним</w:t>
      </w:r>
      <w:proofErr w:type="gramStart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танем рядышком по кругу,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Скажем «Здравствуйте» друг другу.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здороваться не лень.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«Привет» и «Добрый день».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каждый </w:t>
      </w:r>
      <w:proofErr w:type="gramStart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улыбнётся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 доброе начнётся</w:t>
      </w:r>
      <w:proofErr w:type="gramEnd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Тепа пришёл к нам с непустыми руками, он принёс подарок из лета. Ребята, посмотрите внимательно, что у него в лапах? (песок)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показываю детям песок.</w:t>
      </w:r>
    </w:p>
    <w:p w:rsidR="00AE02E1" w:rsidRPr="007635EC" w:rsidRDefault="00AE02E1" w:rsidP="00AE02E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II.Основная</w:t>
      </w:r>
      <w:proofErr w:type="spellEnd"/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часть.</w:t>
      </w:r>
    </w:p>
    <w:p w:rsidR="00AE02E1" w:rsidRPr="007635EC" w:rsidRDefault="00AE02E1" w:rsidP="00AE02E1">
      <w:pPr>
        <w:rPr>
          <w:rFonts w:ascii="Times New Roman" w:hAnsi="Times New Roman" w:cs="Times New Roman"/>
          <w:sz w:val="24"/>
          <w:szCs w:val="24"/>
        </w:rPr>
      </w:pPr>
      <w:r w:rsidRPr="00763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я предлагаю вам всем отправиться в лабораторию и изучить свойства песка. Но прежде, чем это сделать, давайте разомнём наши глазки. Садимся, как вам удобно на ковер.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Гимнастика для глаз с цветочками, солнышком, облачками и бабочкой, которые внезапно появляются и исчезают.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давайте повторим правила безопасности при работе с песком.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занятия: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брать песок в рот;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обсыпаться песком;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тереть глаза грязными руками (Показ картинок с детьми).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Чтобы стать настоящими исследователями, оденем </w:t>
      </w:r>
      <w:proofErr w:type="gramStart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 одежду</w:t>
      </w:r>
      <w:proofErr w:type="gramEnd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Выполнение 1-й части эксперимента.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проходите в нашу лабораторию (центр воды и песка).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Что насыпано на столе? (песок)   потрогайте песок и скажите, какой он? (Сухой, </w:t>
      </w:r>
      <w:proofErr w:type="gramStart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тёплый</w:t>
      </w:r>
      <w:proofErr w:type="gramEnd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сыпется). Проводится индивидуальная работа.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Правильно, песок сухой, тёплый, он сыпучий. Скажем вместе: сухой, </w:t>
      </w:r>
      <w:proofErr w:type="gramStart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тёплый</w:t>
      </w:r>
      <w:proofErr w:type="gramEnd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сыпучий.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Насыпьте его себе на ладошку. (Дети выполняют).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Посмотрите, из чего состоит песок? (Ответы детей.) Проводится индивидуальная работа.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Скажем вместе: из песчинок. Они маленькие. (Дети повторяют.)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Как трудно держать их в руках. Песчинки сыпется, как струйка. Этот песок сухой. 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(Педагог сопровождает свои слова демонстрацией опыта).</w:t>
      </w:r>
      <w:proofErr w:type="gramStart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воронки и насыпьте в них песок. Что случилось? (песок сыпется струйкой).</w:t>
      </w:r>
      <w:proofErr w:type="gramStart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посмотрим, что будет, если песок насыпать в мельницу (крутит колеса). Песок такой сыпучий, что заставляет крутиться колеса у мельницы. 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вас лежат формочки, скажите какого они цвета?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Дидактическая игра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«Какого цвета формочка и совок». Цель: закрепить названия цветов, развитие разговорной активности детей.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Давайте насыплем в формочки песок и сделаем куличики. Работайте осторожно, аккуратно насыпайте песок в формочки. (Дети выполняют задание.)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Получились куличики? (Ответы детей). Почему не получились? (Песок сухой.)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Воспитатель: Тепа, </w:t>
      </w:r>
      <w:proofErr w:type="spellStart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запомний</w:t>
      </w:r>
      <w:proofErr w:type="spellEnd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сухого песка куличики нельзя сделать. Дети, протрите руки салфеткой.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4.Подвижная игра "Песчинки</w:t>
      </w:r>
      <w:proofErr w:type="gramStart"/>
      <w:r w:rsidRPr="00763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повторяется 2 раза).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поиграем, выходите все на ковер. Вокруг себя повернитесь и в песчинки превратитесь. Присели все на корточки. О-о, сколько у нас песка. Но вот подул ветер, поднял песчинки, и они полетели в разные стороны. </w:t>
      </w:r>
      <w:proofErr w:type="gramStart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тихая мелодия.</w:t>
      </w:r>
      <w:proofErr w:type="gramEnd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имитируют полёт песчинок).</w:t>
      </w:r>
      <w:proofErr w:type="gramEnd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 стих и песчинки опустились на землю. </w:t>
      </w:r>
      <w:proofErr w:type="gramStart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приостанавливают движение.</w:t>
      </w:r>
      <w:proofErr w:type="gramEnd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Присаживаются на корточки).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proofErr w:type="gramEnd"/>
      <w:r w:rsidRPr="00763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Выполнение 2-й части эксперимента.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Песок мокрый - он темный, холодный, из него можно лепить куличики. Кто знает, что будет, если в песок налить воду? (Ответы детей.) Давайте проверим.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 вместе с мишкой наливает воду в песок.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Потрогайте его и скажите - сухой он или мокрый? (Мокрый.) Тёплый или холодный? (Холодный).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Вывод. Тепа </w:t>
      </w:r>
      <w:proofErr w:type="spellStart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запомний</w:t>
      </w:r>
      <w:proofErr w:type="spellEnd"/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в песок налить воду, он станет мокрым, холодным.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Посмотрите, мокрый песок так же сыплется, как и сухой? (Показать детям.)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Мокрый песок не сыпучий.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мокрого, сырого песка можно делать куличики. Давайте попробуем. Возьмите формочки и аккуратно накладывайте в них мокрый песок. Вот так постучите по песку совочком, утрамбуйте его. Осторожно переверните формочку с песком. Постучите по донышку еще раз совочком. Снимите формочку. Что получилось? (Куличик.)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Вот какие красивые куличики мы с вами сделали, молодцы. Дети, протрите руки салфеткой.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Заключительная часть.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Давайте вспомним и скажем Тепе,  что мы узнали о песке.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Мы узнали, что песок сухой…(светлый, сыпучий, из него нельзя делать куличики).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Песок мокрый... (темный, холодный, из него можно лепить куличики).</w:t>
      </w:r>
      <w:r w:rsidRPr="007635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 понравилось у нас в гостях, но ему пора возвращаться домой, но он ещё вернется.</w:t>
      </w:r>
    </w:p>
    <w:p w:rsidR="00AA1FF3" w:rsidRPr="007635EC" w:rsidRDefault="00AA1FF3">
      <w:pPr>
        <w:rPr>
          <w:sz w:val="24"/>
          <w:szCs w:val="24"/>
        </w:rPr>
      </w:pPr>
    </w:p>
    <w:p w:rsidR="00AA1FF3" w:rsidRPr="007635EC" w:rsidRDefault="00AA1FF3">
      <w:pPr>
        <w:rPr>
          <w:sz w:val="24"/>
          <w:szCs w:val="24"/>
        </w:rPr>
      </w:pPr>
    </w:p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p w:rsidR="00AA1FF3" w:rsidRDefault="00AA1FF3"/>
    <w:sectPr w:rsidR="00AA1FF3" w:rsidSect="00F0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FF3"/>
    <w:rsid w:val="00034CD6"/>
    <w:rsid w:val="00096400"/>
    <w:rsid w:val="001450CC"/>
    <w:rsid w:val="001A7BA9"/>
    <w:rsid w:val="0025247E"/>
    <w:rsid w:val="002B04FB"/>
    <w:rsid w:val="003D53DC"/>
    <w:rsid w:val="00475136"/>
    <w:rsid w:val="005F4829"/>
    <w:rsid w:val="006761EE"/>
    <w:rsid w:val="007635EC"/>
    <w:rsid w:val="00953E50"/>
    <w:rsid w:val="00AA1FF3"/>
    <w:rsid w:val="00AE02E1"/>
    <w:rsid w:val="00AF289A"/>
    <w:rsid w:val="00B77B0C"/>
    <w:rsid w:val="00E12028"/>
    <w:rsid w:val="00F061F7"/>
    <w:rsid w:val="00FB2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742</Words>
  <Characters>4236</Characters>
  <Application>Microsoft Office Word</Application>
  <DocSecurity>0</DocSecurity>
  <Lines>35</Lines>
  <Paragraphs>9</Paragraphs>
  <ScaleCrop>false</ScaleCrop>
  <Company>Home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2026-07-22T03:56:00Z</dcterms:created>
  <dcterms:modified xsi:type="dcterms:W3CDTF">2026-07-22T03:59:00Z</dcterms:modified>
</cp:coreProperties>
</file>