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64" w:rsidRPr="00B56C8B" w:rsidRDefault="00BD7564" w:rsidP="00BD75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C8B">
        <w:rPr>
          <w:rFonts w:ascii="Times New Roman" w:hAnsi="Times New Roman" w:cs="Times New Roman"/>
          <w:sz w:val="24"/>
          <w:szCs w:val="24"/>
        </w:rPr>
        <w:t>Учитель начальных классов Искакова Алия Жумабековна</w:t>
      </w:r>
    </w:p>
    <w:p w:rsidR="00BD7564" w:rsidRPr="00B56C8B" w:rsidRDefault="00BD7564" w:rsidP="00BD75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C8B">
        <w:rPr>
          <w:rFonts w:ascii="Times New Roman" w:hAnsi="Times New Roman" w:cs="Times New Roman"/>
          <w:sz w:val="24"/>
          <w:szCs w:val="24"/>
        </w:rPr>
        <w:t>Окружающий мир, 2 «Б» класс                                                                                           11.02.2026 г.</w:t>
      </w:r>
    </w:p>
    <w:p w:rsidR="00BD7564" w:rsidRPr="00B56C8B" w:rsidRDefault="00B736C3" w:rsidP="00BD75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B56C8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D7564" w:rsidRPr="00B56C8B">
        <w:rPr>
          <w:rFonts w:ascii="Times New Roman" w:hAnsi="Times New Roman"/>
          <w:color w:val="000000"/>
          <w:sz w:val="24"/>
        </w:rPr>
        <w:t xml:space="preserve">Правила безопасного поведения в школе  </w:t>
      </w:r>
    </w:p>
    <w:p w:rsidR="00366AB3" w:rsidRPr="00B56C8B" w:rsidRDefault="00366AB3" w:rsidP="00BD7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</w:rPr>
        <w:t>Цели: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7564" w:rsidRPr="00B56C8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чить детей правильно себя вести в школе и на улице.</w:t>
      </w:r>
    </w:p>
    <w:p w:rsidR="00366AB3" w:rsidRPr="00B56C8B" w:rsidRDefault="00366AB3" w:rsidP="0029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</w:rPr>
        <w:t>Педагогическая технология: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 технология сотрудничества.</w:t>
      </w:r>
    </w:p>
    <w:p w:rsidR="00366AB3" w:rsidRPr="00B56C8B" w:rsidRDefault="00366AB3" w:rsidP="00BD7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Задачи:</w:t>
      </w:r>
      <w:r w:rsidR="00BD7564"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приобретение учащимися знаний о правилах поведе</w:t>
      </w:r>
      <w:r w:rsidR="00BD7564" w:rsidRPr="00B56C8B">
        <w:rPr>
          <w:rFonts w:ascii="Times New Roman" w:eastAsia="Times New Roman" w:hAnsi="Times New Roman" w:cs="Times New Roman"/>
          <w:sz w:val="24"/>
          <w:szCs w:val="24"/>
        </w:rPr>
        <w:t xml:space="preserve">ния в школе и на улице (дороге); 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 развитие познавательных процессов, самостоятельности мыслительной деятельности; умение находить решение проблемы, используя знания; разностороннее развитие личности: трен</w:t>
      </w:r>
      <w:r w:rsidR="00BD7564" w:rsidRPr="00B56C8B">
        <w:rPr>
          <w:rFonts w:ascii="Times New Roman" w:eastAsia="Times New Roman" w:hAnsi="Times New Roman" w:cs="Times New Roman"/>
          <w:sz w:val="24"/>
          <w:szCs w:val="24"/>
        </w:rPr>
        <w:t xml:space="preserve">ировка памяти, наблюдательности; 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развитие нравственного, правового воспитания; формирование толерантного (терпимого) сознания школьников; воспитание ответственности подростков за правонарушения; воспитание грамотности</w:t>
      </w:r>
      <w:r w:rsidR="00BD7564" w:rsidRPr="00B56C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> формирование навыка сотрудничества.</w:t>
      </w:r>
      <w:proofErr w:type="gramEnd"/>
    </w:p>
    <w:p w:rsidR="00366AB3" w:rsidRPr="00B56C8B" w:rsidRDefault="00366AB3" w:rsidP="00294E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Ход урока</w:t>
      </w:r>
    </w:p>
    <w:p w:rsidR="001A7171" w:rsidRPr="00B56C8B" w:rsidRDefault="001A7171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1.Организационный этап.</w:t>
      </w:r>
    </w:p>
    <w:p w:rsidR="001A7171" w:rsidRPr="00B56C8B" w:rsidRDefault="001A7171" w:rsidP="00294E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sz w:val="24"/>
          <w:szCs w:val="24"/>
        </w:rPr>
        <w:t>А сейчас проверь, дружок, 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br/>
        <w:t>Ты готов начать урок?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br/>
        <w:t>Каждый день – всегда, везде,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br/>
        <w:t>На занятиях, в игре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br/>
        <w:t>Смело, чётко говорим</w:t>
      </w:r>
      <w:proofErr w:type="gramStart"/>
      <w:r w:rsidRPr="00B56C8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56C8B">
        <w:rPr>
          <w:rFonts w:ascii="Times New Roman" w:eastAsia="Times New Roman" w:hAnsi="Times New Roman" w:cs="Times New Roman"/>
          <w:sz w:val="24"/>
          <w:szCs w:val="24"/>
        </w:rPr>
        <w:t xml:space="preserve"> конечно не шумим.</w:t>
      </w:r>
    </w:p>
    <w:p w:rsidR="00EC72DE" w:rsidRPr="00B56C8B" w:rsidRDefault="00EC72DE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2. Сообщение темы и целей урока.</w:t>
      </w:r>
    </w:p>
    <w:p w:rsidR="001E59BF" w:rsidRPr="00B56C8B" w:rsidRDefault="001E59BF" w:rsidP="00294EF1">
      <w:pPr>
        <w:shd w:val="clear" w:color="auto" w:fill="FFFFFF"/>
        <w:tabs>
          <w:tab w:val="left" w:pos="1733"/>
        </w:tabs>
        <w:spacing w:after="0" w:line="278" w:lineRule="exact"/>
        <w:ind w:left="993" w:right="48"/>
        <w:jc w:val="both"/>
        <w:rPr>
          <w:rFonts w:ascii="Times New Roman" w:hAnsi="Times New Roman" w:cs="Times New Roman"/>
          <w:sz w:val="24"/>
          <w:szCs w:val="24"/>
        </w:rPr>
      </w:pPr>
      <w:r w:rsidRPr="00B56C8B">
        <w:rPr>
          <w:rFonts w:ascii="Times New Roman" w:hAnsi="Times New Roman" w:cs="Times New Roman"/>
          <w:sz w:val="24"/>
          <w:szCs w:val="24"/>
        </w:rPr>
        <w:t>На горе стоит дом.</w:t>
      </w:r>
    </w:p>
    <w:p w:rsidR="001E59BF" w:rsidRPr="00B56C8B" w:rsidRDefault="001E59BF" w:rsidP="00294EF1">
      <w:pPr>
        <w:shd w:val="clear" w:color="auto" w:fill="FFFFFF"/>
        <w:spacing w:after="0" w:line="278" w:lineRule="exact"/>
        <w:ind w:left="993"/>
        <w:rPr>
          <w:rFonts w:ascii="Times New Roman" w:hAnsi="Times New Roman" w:cs="Times New Roman"/>
          <w:sz w:val="24"/>
          <w:szCs w:val="24"/>
        </w:rPr>
      </w:pPr>
      <w:r w:rsidRPr="00B56C8B">
        <w:rPr>
          <w:rFonts w:ascii="Times New Roman" w:hAnsi="Times New Roman" w:cs="Times New Roman"/>
          <w:spacing w:val="-1"/>
          <w:sz w:val="24"/>
          <w:szCs w:val="24"/>
        </w:rPr>
        <w:t>Кто в него войдет.</w:t>
      </w:r>
    </w:p>
    <w:p w:rsidR="001E59BF" w:rsidRPr="00B56C8B" w:rsidRDefault="001E59BF" w:rsidP="00294EF1">
      <w:pPr>
        <w:shd w:val="clear" w:color="auto" w:fill="FFFFFF"/>
        <w:spacing w:after="0" w:line="283" w:lineRule="exact"/>
        <w:ind w:left="993" w:right="3533"/>
        <w:rPr>
          <w:rFonts w:ascii="Times New Roman" w:hAnsi="Times New Roman" w:cs="Times New Roman"/>
          <w:spacing w:val="-1"/>
          <w:sz w:val="24"/>
          <w:szCs w:val="24"/>
        </w:rPr>
      </w:pPr>
      <w:r w:rsidRPr="00B56C8B">
        <w:rPr>
          <w:rFonts w:ascii="Times New Roman" w:hAnsi="Times New Roman" w:cs="Times New Roman"/>
          <w:spacing w:val="-1"/>
          <w:sz w:val="24"/>
          <w:szCs w:val="24"/>
        </w:rPr>
        <w:t xml:space="preserve">Тот ум приобретет,     (школа) </w:t>
      </w:r>
    </w:p>
    <w:p w:rsidR="001E59BF" w:rsidRPr="00B56C8B" w:rsidRDefault="001E59BF" w:rsidP="00294EF1">
      <w:pPr>
        <w:pStyle w:val="c5"/>
        <w:shd w:val="clear" w:color="auto" w:fill="FFFFFF"/>
        <w:spacing w:beforeAutospacing="0" w:after="0" w:afterAutospacing="0" w:line="276" w:lineRule="auto"/>
      </w:pPr>
      <w:r w:rsidRPr="00B56C8B">
        <w:rPr>
          <w:rStyle w:val="c3"/>
          <w:color w:val="000000"/>
        </w:rPr>
        <w:t>- А что такое школа?</w:t>
      </w:r>
      <w:r w:rsidRPr="00B56C8B">
        <w:t xml:space="preserve"> Какую роль  играет школа в нашей жизни?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Style w:val="c3"/>
          <w:rFonts w:ascii="Times New Roman" w:hAnsi="Times New Roman" w:cs="Times New Roman"/>
          <w:color w:val="000000"/>
          <w:sz w:val="24"/>
          <w:szCs w:val="24"/>
        </w:rPr>
        <w:t>- Правильно. Школа - это здание, где получают знания.</w:t>
      </w: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Школа — красивый и уютный дом, где мы узнаём  много нового и интересного. В школе всегда рядом  учителя и одноклассники.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школе работают не только учителя. Есть директор  школы, его заместители. Есть работники, которые  обеспечивают учащихся питанием, поддерживают  чистоту и порядок, охраняют здание школы и т. д.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Нужно уважать и ценить их труд.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Сегодня мы поговорим о безопасности в школе и по дороге в школу.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Прочитайте, какие учебные задачи ставит перед нами </w:t>
      </w:r>
      <w:proofErr w:type="spellStart"/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муравьишко</w:t>
      </w:r>
      <w:proofErr w:type="spellEnd"/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Вопросик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3. Работа по теме урока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1) Маршрут  ДОМ </w:t>
      </w:r>
      <w:proofErr w:type="gramStart"/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–Ш</w:t>
      </w:r>
      <w:proofErr w:type="gramEnd"/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кола 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Вспомните свой маршрут от дома до школы и обратно. Есть ли на пути опасности?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Как их избежать?</w:t>
      </w:r>
    </w:p>
    <w:p w:rsidR="001E59BF" w:rsidRPr="00B56C8B" w:rsidRDefault="001E59BF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Рассмотрите рисунок. Помогите  мальчику и девочке проложить  безопасный маршрут от дома до школы (работа в парах)</w:t>
      </w:r>
    </w:p>
    <w:p w:rsidR="00075331" w:rsidRPr="00B56C8B" w:rsidRDefault="00075331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Обсудите, как сделать ваш маршрут до школы наиболее безопасным. Какие знаки вам помогают?</w:t>
      </w:r>
    </w:p>
    <w:p w:rsidR="00075331" w:rsidRPr="00B56C8B" w:rsidRDefault="00075331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Где нужно быть особенно осторожным?</w:t>
      </w:r>
    </w:p>
    <w:p w:rsidR="001E59BF" w:rsidRPr="00B56C8B" w:rsidRDefault="00075331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2) Правила поведения в школе</w:t>
      </w:r>
    </w:p>
    <w:p w:rsidR="00C35EDB" w:rsidRPr="00B56C8B" w:rsidRDefault="00C35EDB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Самостоятельная работа в группах.</w:t>
      </w:r>
    </w:p>
    <w:p w:rsidR="00C35EDB" w:rsidRPr="00B56C8B" w:rsidRDefault="00075331" w:rsidP="00294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1 группа -  поведение  в школе перед уроками</w:t>
      </w:r>
    </w:p>
    <w:p w:rsidR="00075331" w:rsidRPr="00B56C8B" w:rsidRDefault="00075331" w:rsidP="00294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2 группа – на уроке</w:t>
      </w:r>
    </w:p>
    <w:p w:rsidR="00075331" w:rsidRPr="00B56C8B" w:rsidRDefault="00075331" w:rsidP="00294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3 группа </w:t>
      </w:r>
      <w:r w:rsidR="00294EF1"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–</w:t>
      </w: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="00294EF1"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на перемене</w:t>
      </w:r>
    </w:p>
    <w:p w:rsidR="00294EF1" w:rsidRPr="00B56C8B" w:rsidRDefault="00294EF1" w:rsidP="00294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4 – в столовой</w:t>
      </w:r>
    </w:p>
    <w:p w:rsidR="00294EF1" w:rsidRPr="00B56C8B" w:rsidRDefault="00294EF1" w:rsidP="00294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5 группа – в библиотеке</w:t>
      </w:r>
    </w:p>
    <w:p w:rsidR="00294EF1" w:rsidRPr="00B56C8B" w:rsidRDefault="00294EF1" w:rsidP="00294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6 группа – в спортивном зале</w:t>
      </w:r>
    </w:p>
    <w:p w:rsidR="00C35EDB" w:rsidRPr="00B56C8B" w:rsidRDefault="00294EF1" w:rsidP="0029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</w:rPr>
        <w:t>Выступление групп, сопровождение презентации</w:t>
      </w:r>
    </w:p>
    <w:p w:rsidR="00C35EDB" w:rsidRPr="00B56C8B" w:rsidRDefault="00294EF1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3) </w:t>
      </w:r>
      <w:r w:rsidR="00C35EDB" w:rsidRPr="00B56C8B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>Анализ ситуации</w:t>
      </w:r>
      <w:r w:rsidR="00C35EDB" w:rsidRPr="00B56C8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35EDB"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Б. </w:t>
      </w:r>
      <w:proofErr w:type="spellStart"/>
      <w:r w:rsidR="00C35EDB"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Заходер</w:t>
      </w:r>
      <w:proofErr w:type="spellEnd"/>
      <w:r w:rsidR="00C35EDB"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«Перемена».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56C8B" w:rsidTr="00B56C8B">
        <w:tc>
          <w:tcPr>
            <w:tcW w:w="5341" w:type="dxa"/>
          </w:tcPr>
          <w:p w:rsidR="00B56C8B" w:rsidRDefault="00B56C8B" w:rsidP="00294EF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«Перемена, перемена!» -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Заливается звонок.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Первым Вова непременно</w:t>
            </w:r>
            <w:proofErr w:type="gramStart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ылетает за порог.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Вылетает за порог –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Семерых сбивает с ног.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Неужели это Вова,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Продремавший весь урок?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Неужели это Вова</w:t>
            </w:r>
            <w:proofErr w:type="gramStart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ять минут назад ни слова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доски сказать не мог?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он, то, несомненно,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ним – </w:t>
            </w:r>
            <w:proofErr w:type="spellStart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-о-</w:t>
            </w:r>
            <w:proofErr w:type="spellStart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перемена!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за пять минут успел</w:t>
            </w:r>
            <w:proofErr w:type="gramStart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еределать кучу дел: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подставил три подножки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(Ваське, Кольке и Серёжке),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41" w:type="dxa"/>
          </w:tcPr>
          <w:p w:rsidR="00B56C8B" w:rsidRPr="00B56C8B" w:rsidRDefault="00B56C8B" w:rsidP="00B56C8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Прокатился кувырком,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перила сел верхом.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Лихо шлёпнулся с перил,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Подзатыльник получил.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ходу дал кому-то сдачи,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Попросил списать задачи -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Словом, сделал всё, что мог!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угонишься за Вовой!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Ну а тут – опять звонок.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Вова в класс плетётся снова.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Бедный! Нет лица на нём.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Он, гляди, какой бедовый!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Ничего, - вздыхает Вова,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уроке отдохнём.</w:t>
            </w:r>
          </w:p>
          <w:p w:rsidR="00B56C8B" w:rsidRDefault="00B56C8B" w:rsidP="00294EF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35EDB" w:rsidRPr="00B56C8B" w:rsidRDefault="00C35EDB" w:rsidP="00294EF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lastRenderedPageBreak/>
        <w:t>- Какие ошибки в поведении допустил Вова? Попробуйте сосчитать. (10).</w:t>
      </w:r>
    </w:p>
    <w:p w:rsidR="00C35EDB" w:rsidRPr="00B56C8B" w:rsidRDefault="00C35EDB" w:rsidP="00294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Правила поведения учащихся.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56C8B" w:rsidTr="00B56C8B">
        <w:tc>
          <w:tcPr>
            <w:tcW w:w="5341" w:type="dxa"/>
          </w:tcPr>
          <w:p w:rsidR="00B56C8B" w:rsidRDefault="00B56C8B" w:rsidP="00294EF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будь старательным,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Будь спокойным и …(внимательным).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Всё пиши, не отставая,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Слушай не …(перебивая).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Говорите чётко, внятно,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Чтобы было всё …(понятно). 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хочешь отвечать,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Надо руку … (поднимать).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математике считают,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перемене … (отдыхают)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Будь прилежен на уроке.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41" w:type="dxa"/>
          </w:tcPr>
          <w:p w:rsidR="00B56C8B" w:rsidRPr="00B56C8B" w:rsidRDefault="00B56C8B" w:rsidP="00B56C8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болтай: ты не … (сорока).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друг стал отвечать,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спеши … (перебивать).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помочь захочешь другу –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Подними спокойно … (руку).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Знай: закончился урок,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Коль услышал ты … (звонок).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Когда звонок раздался снова,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уроку будь всегда … (готовым).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 не тревожились врачи,</w:t>
            </w:r>
            <w:r w:rsidRPr="00B56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переменах не … (кричи).</w:t>
            </w:r>
          </w:p>
          <w:p w:rsidR="00B56C8B" w:rsidRDefault="00B56C8B" w:rsidP="00294EF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4EF1" w:rsidRPr="00B56C8B" w:rsidRDefault="00294EF1" w:rsidP="00294E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sz w:val="24"/>
          <w:szCs w:val="24"/>
        </w:rPr>
        <w:t>4. Итог урока. Обобщение</w:t>
      </w:r>
    </w:p>
    <w:p w:rsidR="005D1C09" w:rsidRPr="00B56C8B" w:rsidRDefault="005D1C09" w:rsidP="00294E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>Предлагаю подвести итог урока</w:t>
      </w:r>
      <w:proofErr w:type="gramStart"/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.</w:t>
      </w:r>
      <w:proofErr w:type="gramEnd"/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На к</w:t>
      </w:r>
      <w:r w:rsidR="009B6563"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>акой вопрос мы сегодня отвечали?</w:t>
      </w:r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:rsidR="005D1C09" w:rsidRPr="00B56C8B" w:rsidRDefault="009B6563" w:rsidP="00294E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>(</w:t>
      </w:r>
      <w:r w:rsidR="005D1C09"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Какая </w:t>
      </w:r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была </w:t>
      </w:r>
      <w:r w:rsidR="005D1C09"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>тема урока</w:t>
      </w:r>
      <w:r w:rsidRPr="00B56C8B">
        <w:rPr>
          <w:rFonts w:ascii="Times New Roman" w:eastAsia="Times New Roman" w:hAnsi="Times New Roman" w:cs="Times New Roman"/>
          <w:kern w:val="36"/>
          <w:sz w:val="24"/>
          <w:szCs w:val="24"/>
        </w:rPr>
        <w:t>?)</w:t>
      </w:r>
    </w:p>
    <w:p w:rsidR="005A4586" w:rsidRPr="00B56C8B" w:rsidRDefault="00E9052A" w:rsidP="0029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A4586" w:rsidRPr="00B56C8B">
        <w:rPr>
          <w:rFonts w:ascii="Times New Roman" w:eastAsia="Times New Roman" w:hAnsi="Times New Roman" w:cs="Times New Roman"/>
          <w:bCs/>
          <w:sz w:val="24"/>
          <w:szCs w:val="24"/>
        </w:rPr>
        <w:t xml:space="preserve">ывод (ученик): </w:t>
      </w:r>
      <w:r w:rsidR="005A4586" w:rsidRPr="00B56C8B">
        <w:rPr>
          <w:rFonts w:ascii="Times New Roman" w:eastAsia="Times New Roman" w:hAnsi="Times New Roman" w:cs="Times New Roman"/>
          <w:sz w:val="24"/>
          <w:szCs w:val="24"/>
        </w:rPr>
        <w:t>Сегодня мы попытались ответить на вопрос «Для чего нужно соблюдать правила поведения в школе и на улице».</w:t>
      </w:r>
    </w:p>
    <w:p w:rsidR="005A4586" w:rsidRPr="00B56C8B" w:rsidRDefault="005A4586" w:rsidP="0029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bCs/>
          <w:sz w:val="24"/>
          <w:szCs w:val="24"/>
        </w:rPr>
        <w:t>Учитель: </w:t>
      </w:r>
    </w:p>
    <w:p w:rsidR="005A4586" w:rsidRPr="00B56C8B" w:rsidRDefault="005A4586" w:rsidP="0029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sz w:val="24"/>
          <w:szCs w:val="24"/>
        </w:rPr>
        <w:t>Думаю, что все вы со мною согласитесь, нужно соблюдать правила и не нарушать закон. Надеюсь, что каждый из вас уйдёт с частичк</w:t>
      </w:r>
      <w:r w:rsidR="00F76390" w:rsidRPr="00B56C8B">
        <w:rPr>
          <w:rFonts w:ascii="Times New Roman" w:eastAsia="Times New Roman" w:hAnsi="Times New Roman" w:cs="Times New Roman"/>
          <w:sz w:val="24"/>
          <w:szCs w:val="24"/>
        </w:rPr>
        <w:t>ой знаний по этой теме и желанием</w:t>
      </w:r>
      <w:r w:rsidRPr="00B56C8B">
        <w:rPr>
          <w:rFonts w:ascii="Times New Roman" w:eastAsia="Times New Roman" w:hAnsi="Times New Roman" w:cs="Times New Roman"/>
          <w:sz w:val="24"/>
          <w:szCs w:val="24"/>
        </w:rPr>
        <w:t xml:space="preserve"> как можно больше знать, чтобы сделать правильный вывод и выбрать в жизни правильный путь. </w:t>
      </w:r>
    </w:p>
    <w:p w:rsidR="005A4586" w:rsidRPr="00B56C8B" w:rsidRDefault="005A4586" w:rsidP="0029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EF1" w:rsidRPr="00B56C8B" w:rsidRDefault="00294EF1" w:rsidP="0029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6C8B">
        <w:rPr>
          <w:rFonts w:ascii="Times New Roman" w:eastAsia="Times New Roman" w:hAnsi="Times New Roman" w:cs="Times New Roman"/>
          <w:sz w:val="24"/>
          <w:szCs w:val="24"/>
        </w:rPr>
        <w:t>Домашнее задание: придумать знаки по правилам поведения в школе.</w:t>
      </w:r>
    </w:p>
    <w:p w:rsidR="005A4586" w:rsidRPr="00B56C8B" w:rsidRDefault="005A4586" w:rsidP="00294E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91381" w:rsidRPr="00B56C8B" w:rsidRDefault="00291381" w:rsidP="0029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1381" w:rsidRPr="00B56C8B" w:rsidSect="00366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6E3A"/>
    <w:multiLevelType w:val="hybridMultilevel"/>
    <w:tmpl w:val="E33AC8F0"/>
    <w:lvl w:ilvl="0" w:tplc="303E1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C14B8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8C8A8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A6281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E88E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27E64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EFAC8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5E84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72BD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A03AF"/>
    <w:multiLevelType w:val="multilevel"/>
    <w:tmpl w:val="202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B0A10"/>
    <w:multiLevelType w:val="hybridMultilevel"/>
    <w:tmpl w:val="73AE7A4A"/>
    <w:lvl w:ilvl="0" w:tplc="E5E40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5A21C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6817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31239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1CEC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3DA21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008A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546A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1F04D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1335C"/>
    <w:multiLevelType w:val="hybridMultilevel"/>
    <w:tmpl w:val="F9EA3E36"/>
    <w:lvl w:ilvl="0" w:tplc="F0F23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DA10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26B6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40A7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7404D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04D3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A7E54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5A78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97E32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D0405"/>
    <w:multiLevelType w:val="hybridMultilevel"/>
    <w:tmpl w:val="CDB2A89C"/>
    <w:lvl w:ilvl="0" w:tplc="E1D07B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9D4D5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9C030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16B0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9A66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A6EF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ACF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2C48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E5CFC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34BE3"/>
    <w:multiLevelType w:val="multilevel"/>
    <w:tmpl w:val="1F06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D46B7"/>
    <w:multiLevelType w:val="multilevel"/>
    <w:tmpl w:val="40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30132"/>
    <w:multiLevelType w:val="multilevel"/>
    <w:tmpl w:val="151E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6AB3"/>
    <w:rsid w:val="00034F9A"/>
    <w:rsid w:val="00075331"/>
    <w:rsid w:val="00123028"/>
    <w:rsid w:val="00132D36"/>
    <w:rsid w:val="00167E3D"/>
    <w:rsid w:val="001A7171"/>
    <w:rsid w:val="001E59BF"/>
    <w:rsid w:val="002001F3"/>
    <w:rsid w:val="00226FC8"/>
    <w:rsid w:val="00291381"/>
    <w:rsid w:val="00294EF1"/>
    <w:rsid w:val="002C07B2"/>
    <w:rsid w:val="00366AB3"/>
    <w:rsid w:val="00475D41"/>
    <w:rsid w:val="004A0575"/>
    <w:rsid w:val="00574B56"/>
    <w:rsid w:val="005A4586"/>
    <w:rsid w:val="005C4807"/>
    <w:rsid w:val="005D1C09"/>
    <w:rsid w:val="00620397"/>
    <w:rsid w:val="00622356"/>
    <w:rsid w:val="00655F4B"/>
    <w:rsid w:val="006D771C"/>
    <w:rsid w:val="006E7F9C"/>
    <w:rsid w:val="00716075"/>
    <w:rsid w:val="00747E75"/>
    <w:rsid w:val="007F3268"/>
    <w:rsid w:val="008A1707"/>
    <w:rsid w:val="008A3D41"/>
    <w:rsid w:val="008B2755"/>
    <w:rsid w:val="008B2E63"/>
    <w:rsid w:val="00957621"/>
    <w:rsid w:val="009B6563"/>
    <w:rsid w:val="009C0C1F"/>
    <w:rsid w:val="00AA7B1C"/>
    <w:rsid w:val="00AD46F6"/>
    <w:rsid w:val="00B56C8B"/>
    <w:rsid w:val="00B736C3"/>
    <w:rsid w:val="00BD7564"/>
    <w:rsid w:val="00C05E88"/>
    <w:rsid w:val="00C35EDB"/>
    <w:rsid w:val="00CD37DD"/>
    <w:rsid w:val="00CD5B62"/>
    <w:rsid w:val="00D02FAF"/>
    <w:rsid w:val="00DA5DC0"/>
    <w:rsid w:val="00E46544"/>
    <w:rsid w:val="00E54192"/>
    <w:rsid w:val="00E9052A"/>
    <w:rsid w:val="00EC72DE"/>
    <w:rsid w:val="00EE23B8"/>
    <w:rsid w:val="00F62579"/>
    <w:rsid w:val="00F76390"/>
    <w:rsid w:val="00FA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E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qFormat/>
    <w:rsid w:val="001E59BF"/>
  </w:style>
  <w:style w:type="paragraph" w:customStyle="1" w:styleId="c5">
    <w:name w:val="c5"/>
    <w:basedOn w:val="a"/>
    <w:qFormat/>
    <w:rsid w:val="001E59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35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9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66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6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15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6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2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6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5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9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8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97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5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Домашний</cp:lastModifiedBy>
  <cp:revision>42</cp:revision>
  <cp:lastPrinted>2024-02-12T16:04:00Z</cp:lastPrinted>
  <dcterms:created xsi:type="dcterms:W3CDTF">2017-02-09T05:16:00Z</dcterms:created>
  <dcterms:modified xsi:type="dcterms:W3CDTF">2026-02-10T13:44:00Z</dcterms:modified>
</cp:coreProperties>
</file>