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1C" w:rsidRPr="00E0631C" w:rsidRDefault="00E0631C" w:rsidP="00E0631C">
      <w:pPr>
        <w:tabs>
          <w:tab w:val="center" w:pos="5244"/>
          <w:tab w:val="left" w:pos="9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63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Муниципальное общеобразовательное </w:t>
      </w:r>
      <w:proofErr w:type="gramStart"/>
      <w:r w:rsidRPr="00E063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учреждение  </w:t>
      </w:r>
      <w:proofErr w:type="spellStart"/>
      <w:r w:rsidRPr="00E063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Итомлинская</w:t>
      </w:r>
      <w:proofErr w:type="spellEnd"/>
      <w:proofErr w:type="gramEnd"/>
      <w:r w:rsidRPr="00E063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средняя общеобразовательная школа Ржевского Муниципального округа Тверской области</w:t>
      </w:r>
    </w:p>
    <w:p w:rsidR="00E0631C" w:rsidRDefault="00E0631C">
      <w:pPr>
        <w:tabs>
          <w:tab w:val="center" w:pos="5244"/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E0631C" w:rsidRDefault="00E0631C" w:rsidP="00E0631C">
      <w:pPr>
        <w:tabs>
          <w:tab w:val="center" w:pos="5244"/>
          <w:tab w:val="left" w:pos="90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Королькова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</w:t>
      </w:r>
      <w:r w:rsidRPr="00E063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раида Ивановна</w:t>
      </w:r>
    </w:p>
    <w:p w:rsidR="00E0631C" w:rsidRDefault="00E0631C" w:rsidP="00E0631C">
      <w:pPr>
        <w:tabs>
          <w:tab w:val="center" w:pos="5244"/>
          <w:tab w:val="left" w:pos="90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631C" w:rsidRPr="00E0631C" w:rsidRDefault="00E0631C" w:rsidP="00E0631C">
      <w:pPr>
        <w:tabs>
          <w:tab w:val="center" w:pos="5244"/>
          <w:tab w:val="left" w:pos="9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Урок мужества</w:t>
      </w:r>
    </w:p>
    <w:p w:rsidR="00E0631C" w:rsidRDefault="00E0631C">
      <w:pPr>
        <w:tabs>
          <w:tab w:val="center" w:pos="5244"/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48478B" w:rsidRDefault="00E0631C">
      <w:pPr>
        <w:tabs>
          <w:tab w:val="center" w:pos="5244"/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ab/>
        <w:t xml:space="preserve"> «</w:t>
      </w:r>
      <w:bookmarkStart w:id="0" w:name="_GoBack"/>
      <w:bookmarkEnd w:id="0"/>
      <w:r w:rsidR="00842FD1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День памяти воинов-интернационалистов».</w:t>
      </w:r>
    </w:p>
    <w:p w:rsidR="0048478B" w:rsidRDefault="0048478B">
      <w:pPr>
        <w:tabs>
          <w:tab w:val="center" w:pos="5244"/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 w:rsidRPr="00B71188">
        <w:rPr>
          <w:rFonts w:ascii="Times New Roman" w:eastAsia="Times New Roman" w:hAnsi="Times New Roman" w:cs="Times New Roman"/>
          <w:b/>
          <w:color w:val="111111"/>
          <w:sz w:val="28"/>
          <w:u w:val="single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Воспитывать чувство гордости за героизм нашего народа и чувство благодарности к мужеству защитников Родины. Развивать уважение к истории своего Отечества.</w:t>
      </w:r>
    </w:p>
    <w:p w:rsidR="0048478B" w:rsidRPr="00B71188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b/>
          <w:color w:val="000000"/>
          <w:u w:val="single"/>
        </w:rPr>
      </w:pPr>
      <w:r w:rsidRPr="00B71188">
        <w:rPr>
          <w:rFonts w:ascii="Times New Roman" w:eastAsia="Times New Roman" w:hAnsi="Times New Roman" w:cs="Times New Roman"/>
          <w:b/>
          <w:color w:val="111111"/>
          <w:sz w:val="28"/>
          <w:u w:val="single"/>
        </w:rPr>
        <w:t>Задачи:</w:t>
      </w:r>
    </w:p>
    <w:p w:rsidR="0048478B" w:rsidRPr="00B71188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u w:val="single"/>
        </w:rPr>
      </w:pPr>
      <w:r w:rsidRPr="00B71188">
        <w:rPr>
          <w:rFonts w:ascii="Times New Roman" w:eastAsia="Times New Roman" w:hAnsi="Times New Roman" w:cs="Times New Roman"/>
          <w:color w:val="111111"/>
          <w:sz w:val="28"/>
          <w:u w:val="single"/>
        </w:rPr>
        <w:t>Образовательные: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познакомить с событиями 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Афганской войны</w:t>
      </w:r>
      <w:r>
        <w:rPr>
          <w:rFonts w:ascii="Times New Roman" w:eastAsia="Times New Roman" w:hAnsi="Times New Roman" w:cs="Times New Roman"/>
          <w:color w:val="111111"/>
          <w:sz w:val="28"/>
        </w:rPr>
        <w:t>, её участниками; показать подвиг и героизм советских солдат;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способствовать развитию интереса к истории своей Родины;</w:t>
      </w:r>
    </w:p>
    <w:p w:rsidR="0048478B" w:rsidRPr="00B71188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u w:val="single"/>
        </w:rPr>
      </w:pPr>
      <w:r w:rsidRPr="00B71188">
        <w:rPr>
          <w:rFonts w:ascii="Times New Roman" w:eastAsia="Times New Roman" w:hAnsi="Times New Roman" w:cs="Times New Roman"/>
          <w:color w:val="111111"/>
          <w:sz w:val="28"/>
          <w:u w:val="single"/>
        </w:rPr>
        <w:t>Развивающие: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развивать у воспитанников познавательные интересы, потребность в знаниях, творческие способности;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способствовать развитию мыслительных процессов;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создавать условия для развития творческой активности, актерского мастерства.</w:t>
      </w:r>
    </w:p>
    <w:p w:rsidR="0048478B" w:rsidRPr="00B71188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u w:val="single"/>
        </w:rPr>
      </w:pPr>
      <w:r w:rsidRPr="00B71188">
        <w:rPr>
          <w:rFonts w:ascii="Times New Roman" w:eastAsia="Times New Roman" w:hAnsi="Times New Roman" w:cs="Times New Roman"/>
          <w:color w:val="111111"/>
          <w:sz w:val="28"/>
          <w:u w:val="single"/>
        </w:rPr>
        <w:t>Воспитательные: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воспитывать чувство долга, патриотизма, любви к Родине, своему народу на примере подвигов наших солдат в 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Афганистане</w:t>
      </w:r>
      <w:r>
        <w:rPr>
          <w:rFonts w:ascii="Times New Roman" w:eastAsia="Times New Roman" w:hAnsi="Times New Roman" w:cs="Times New Roman"/>
          <w:color w:val="111111"/>
          <w:sz w:val="28"/>
        </w:rPr>
        <w:t>;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воспитывать чувства гордости за нашу армию и свой народ.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- воспитывать уважительного отношения к участникам 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афганской войны</w:t>
      </w:r>
      <w:r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48478B" w:rsidRDefault="00842FD1">
      <w:pPr>
        <w:tabs>
          <w:tab w:val="center" w:pos="5244"/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ab/>
      </w:r>
    </w:p>
    <w:p w:rsidR="0048478B" w:rsidRDefault="00B71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Ход мероприятия.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Учитель.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Сегодня мы с вами поговорим о настоящих мужчинах, с которых нынешние мальчишки могут  и должны брать пример.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1.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Посвящается 35-летию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вывода советских войск из Афганистана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.                            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 Пожалуй, на земле никогда не наступит такое время, когда слово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«солдат»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станет ненужным и незнакомым. Войны на нашей планете не прекращаются с древних времен. А путь войны всегда страшен. Мы говорим о победе в Великой Отечественной войне, которая отгремела почти уже 80 лет назад, вспоминаем те страшные дни, но не забываем и о том, что были ещё  войны, что сейчас  тоже идет война, снова гибнут люди…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1.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Ушла в историю Афганская война. Никем и никому не объявленная, героическая и трагическая, она оказалась в 2 раза длиннее, чем Великая Отечественная.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         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Афганистан – ты стих души моей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                                      О верности Святой солдатской чести,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                    О памяти той круговерти дней,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                    Где всё смешалось: ложь и правда вместе.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Вед. 1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15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февраля – особый день.  Эта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памятная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дата установлена в честь 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воинов - интернационалистов,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которые выполняли свой боевой долг за пределами границ своей родной страны.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Эта</w:t>
      </w:r>
      <w:proofErr w:type="gramEnd"/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дата священна для всех, кто дорожит миром.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45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лет  назад началась война в государстве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Афганистан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. Враги хотели захватить власть и землю в этом государстве. 12 декабря 1979 года было принято решение о вводе в Демократическую Республику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Афганистан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  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ограниченного   контингента советских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войск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.  Советская Армия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оказалась  втянутой  в 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 гражданскую войну чужого  государства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.</w:t>
      </w:r>
    </w:p>
    <w:p w:rsidR="0048478B" w:rsidRDefault="00842FD1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2.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В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Афганистане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солдаты и офицеры Советской армии вели свою войну, не похожую на все другие войны. Это была война без тыла и без линии фронта, героическая и трагическая.</w:t>
      </w:r>
    </w:p>
    <w:p w:rsidR="0048478B" w:rsidRDefault="00484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Arial" w:eastAsia="Arial" w:hAnsi="Arial" w:cs="Arial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Музыкальный фон.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Ребенок: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Всего лишь час до вылета нам дан,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Всего лишь час последней передышки.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Сказали нам: летим в Афганистан.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Кабул летят вчерашние мальчишки.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Сегодня мы не пишем ни строки.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И, куполам свою судьбу доверив,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Опустимся в афганские пески,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сапогами скалы будем мерить…</w:t>
      </w:r>
    </w:p>
    <w:p w:rsidR="0048478B" w:rsidRDefault="00484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3.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В абсолютном своем большинстве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 xml:space="preserve">«ограниченный контингент» 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Афганистане составляла молодежь, попавшая на войну чуть ли не со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школьной скамьи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. Люди, почти не имевшие жизненного опыта, неожиданно оказались в чужой стране, в непривычной враждебной среде, в экстремальных обстоятельствах. 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4.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Молоденькие, необстрелянные ребята попадали в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Афганистан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: 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горную страну,  с пустынями  и  равнинами, сухим континентальным климатом, где в конце ХХ века царили отсталость и  нищета, в страну, где население находилось в состоянии войны многие десятилетия.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          </w:t>
      </w:r>
      <w:r>
        <w:rPr>
          <w:rFonts w:ascii="Times New Roman CYR" w:eastAsia="Times New Roman CYR" w:hAnsi="Times New Roman CYR" w:cs="Times New Roman CYR"/>
          <w:i/>
          <w:color w:val="111111"/>
          <w:sz w:val="28"/>
          <w:shd w:val="clear" w:color="auto" w:fill="FFFFFF"/>
        </w:rPr>
        <w:t>Фоном музыка.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3.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Все трудности ребята переносили стойко, мужественно, героически. На горных заставах, в воздухе и на земле, в Герате и Кандагаре, </w:t>
      </w:r>
      <w:proofErr w:type="spellStart"/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Кундузе</w:t>
      </w:r>
      <w:proofErr w:type="spellEnd"/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и Джелалабаде выполняли они свой воинский долг.                        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4.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Они попадали в засады и заживо горели в БТРах,  глотали пыль дорог под перекрестным огнём пулемётов, рискуя собственной жизнью, вытаскивали с поля боя раненых, оставаясь один на один с врагами,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lastRenderedPageBreak/>
        <w:t xml:space="preserve">прикрывали отход своих боевых товарищей.                                        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3.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Если полистать Книгу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Памяти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…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Дети по очереди: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геройски погиб в ночном бою;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- вступил в бой с превосходящими силами противника и погиб;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- руководил боем, будучи смертельно раненым, до последнего дыхания;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- погиб в рукопашной схватке. </w:t>
      </w:r>
    </w:p>
    <w:p w:rsidR="0048478B" w:rsidRDefault="00842FD1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4.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Немало полегло совсем юных мальчишек на каменистой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афганской земле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.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3.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Многие с той войны вернулись окрепшими, возмужавшими, их грудь украсили ордена и медали. Награды за мужество, отвагу и честь.                                                           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 4.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Но многим не суждено было вернуться к родному порогу.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Память о  парнях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, не вернувшихся с той войны,  будет вечной.</w:t>
      </w:r>
    </w:p>
    <w:p w:rsidR="0048478B" w:rsidRDefault="0048478B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i/>
          <w:color w:val="111111"/>
          <w:sz w:val="28"/>
          <w:shd w:val="clear" w:color="auto" w:fill="FFFFFF"/>
        </w:rPr>
        <w:t>Музыка громко, потом стихает и остается фоном</w:t>
      </w:r>
    </w:p>
    <w:p w:rsidR="0048478B" w:rsidRDefault="00484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8478B" w:rsidRDefault="00842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Афган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это более 500 тысяч наших солдат, прошедших через пекло боев, 49985 человек из которых получили ранения, 6669 остались инвалидами, 13836 воинов погибли в боях, 312 бойцов пропали без вести, 18 были интернированы в другие страны мира. Таков итог оказания "братской интернациональной помощи" соседней стране в человеческом исчислении. Потери в технике, по официальным данным, составили 147 танков, 1314 бронемашин, 433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артсистемы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118 самолетов и 333 вертолета.</w:t>
      </w:r>
    </w:p>
    <w:p w:rsidR="0048478B" w:rsidRDefault="0048478B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Ребенок: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Афган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как долго длятся ночи,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Для поседевших матерей,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Все в черном, выцветшие очи,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Все ждут они своих детей.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Ребят, которым было двадцать,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А то и меньше этих лет.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Их нет, но в памяти народа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Афган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останется всегда,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Как страшная долина смерти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И нам ненужная война.</w:t>
      </w:r>
    </w:p>
    <w:p w:rsidR="0048478B" w:rsidRDefault="0048478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Все они честно и до конца выполнили свой воинский долг. Афганцы – настоящие солдаты в самом высоком значении этого слова. Честь им, слава и низкий поклон.</w:t>
      </w:r>
    </w:p>
    <w:p w:rsidR="0048478B" w:rsidRDefault="0048478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Ребенок: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мечтаю я, мама, вернуться домой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присесть на порожек устало.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Так хочу я увидеть твой образ родной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с любовью шепнуть: "Здравствуй, мама!"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Я уверен ты вскрикнешь: "Вернулся, родной!"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заплачешь так горько за всех матерей,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Кто от горя запудрил виски сединой,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Кто своих не дождался детей.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Ты поверь, как мне трудно друзей здесь терять,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Бездыханные горько тела их нести.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Не таясь, со слезами над ними рыдать.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Не суди меня, мама, и за слабость прости.</w:t>
      </w:r>
    </w:p>
    <w:p w:rsidR="0048478B" w:rsidRDefault="0048478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Может быть, я во снах буду долго кричать,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 бой с друзьями опять буду рваться.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Постарайся, родная, по мне не скучать.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Чтоб вернуться живым, буду очень стараться.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За встречу, мама, с тобой счет веду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часам,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этих строчках письма свою мечту излагаю,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Как приду я домой - камуфляж в музей сдам,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как скоро вернусь, я не знаю.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До свидания, мама!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 час затишья огня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Я письмо написал между схваткой.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Перед боем опять, как учила меня,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Помолюсь на восток для порядка.</w:t>
      </w:r>
    </w:p>
    <w:p w:rsidR="0048478B" w:rsidRDefault="00484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Достоверно известно, что  парнишке – автору этих строк, не удалось исполнить  свою мечту, его похоронили  в  камуфляже… </w:t>
      </w:r>
    </w:p>
    <w:p w:rsidR="0048478B" w:rsidRDefault="00842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Предлагаю почтить память воинов, погибших при исполнении служебного долга,   минутой молчания.</w:t>
      </w:r>
    </w:p>
    <w:p w:rsidR="0048478B" w:rsidRDefault="0084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Минута молчания.</w:t>
      </w:r>
    </w:p>
    <w:p w:rsidR="0048478B" w:rsidRDefault="00484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8478B" w:rsidRDefault="00842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14 мая 1988 года начался вывод советских войск из Афганистана. 15 февраля 1989 последнее подразделение 40-й армии СССР покинуло Афганистан.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Пусть десять, двадцать, сорок  лет пройдет,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время врачевать умеет раны,</w:t>
      </w:r>
    </w:p>
    <w:p w:rsidR="0048478B" w:rsidRDefault="00842FD1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Давайте помнить тех, кто воевал,</w:t>
      </w:r>
    </w:p>
    <w:p w:rsidR="0048478B" w:rsidRDefault="00842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Нельзя нам забывать Афганистана.</w:t>
      </w:r>
    </w:p>
    <w:p w:rsidR="0048478B" w:rsidRDefault="00842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Сегодня на встречу с вами пришли гости, воины-интернационалисты, наши земляки: </w:t>
      </w:r>
    </w:p>
    <w:p w:rsidR="0048478B" w:rsidRDefault="00842FD1">
      <w:pPr>
        <w:spacing w:after="0" w:line="240" w:lineRule="auto"/>
        <w:jc w:val="both"/>
        <w:rPr>
          <w:rFonts w:ascii="Arial" w:eastAsia="Arial" w:hAnsi="Arial" w:cs="Arial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(Представить гостей).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Выступления.</w:t>
      </w:r>
    </w:p>
    <w:p w:rsidR="0048478B" w:rsidRDefault="0048478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48478B" w:rsidRDefault="00842FD1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u w:val="single"/>
          <w:shd w:val="clear" w:color="auto" w:fill="FFFFFF"/>
        </w:rPr>
        <w:t>Ребенок.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Очень страшно становится, если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Слышишь жуткое слово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«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война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»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Над планетой, над целым миром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Тянет черные руки она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lastRenderedPageBreak/>
        <w:t>Разве это нужно кому- то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Чтоб горели огнем города,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Чтоб дети прятались в страхе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И забыли про свет навсегда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Я хочу, чтоб сияло солнце,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Но не только над нашей страной</w:t>
      </w:r>
    </w:p>
    <w:p w:rsidR="0048478B" w:rsidRDefault="00842FD1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>Чтоб дети на всей планете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    Улыбались вместе со мной.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Вед. 1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Нынешнее поколение не должно забывать трагедии Великой Отечественной войны,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афганских событий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,  не должно стоять в стороне и сейчас, когда снова  наши мужчины в  землянках и  окопах. </w:t>
      </w:r>
    </w:p>
    <w:p w:rsidR="0048478B" w:rsidRDefault="00842FD1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Вед. 2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Мы должны помнить о тех, кто честно исполнил и исполняет  воинский долг, рисковал  и рискует  жизнью ради великой цели – мира на земле.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Вед. </w:t>
      </w:r>
      <w:proofErr w:type="gramStart"/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1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 Пройдут</w:t>
      </w:r>
      <w:proofErr w:type="gramEnd"/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годы…  Многое со временем, возможно, забудется.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Вед. </w:t>
      </w:r>
      <w:proofErr w:type="gramStart"/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2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Канут</w:t>
      </w:r>
      <w:proofErr w:type="gramEnd"/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в небытие нынешние дискуссии о войнах.  Они  останутся в народе ничем неизгладимой трагической меткой. </w:t>
      </w:r>
    </w:p>
    <w:p w:rsidR="0048478B" w:rsidRDefault="00842FD1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Вед. 1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Останутся стихи и песни, рожденные на войне, рассказывающие о силе духа и мужестве солдат.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Учитель. 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Вот и подходит к концу наша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 xml:space="preserve"> встреча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. </w:t>
      </w:r>
    </w:p>
    <w:p w:rsidR="0048478B" w:rsidRDefault="00842FD1">
      <w:pPr>
        <w:spacing w:after="0" w:line="240" w:lineRule="auto"/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Вед. 1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Мы говорим большое спасибо всем тем, кто, не жалея себя, по первому зову, встает на защиту нашей Родины. </w:t>
      </w:r>
    </w:p>
    <w:p w:rsidR="0048478B" w:rsidRDefault="00842FD1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Вед. 2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Спасибо  за доблесть, спасибо за то, что пройдя через ад и смерть, через кровь и слёзы,  им  удается сохранить человеческую доброту.</w:t>
      </w:r>
    </w:p>
    <w:p w:rsidR="0048478B" w:rsidRDefault="00842FD1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Вед. 1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Святая обязанность всех людей нашей страны - вечно хранить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память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о верных сыновьях, выполняющих  свой  долг защитника Родины.</w:t>
      </w:r>
      <w:r>
        <w:rPr>
          <w:rFonts w:ascii="Helvetica Neue" w:eastAsia="Helvetica Neue" w:hAnsi="Helvetica Neue" w:cs="Helvetica Neue"/>
          <w:color w:val="333333"/>
          <w:sz w:val="21"/>
          <w:shd w:val="clear" w:color="auto" w:fill="FFFFFF"/>
        </w:rPr>
        <w:t> </w:t>
      </w:r>
    </w:p>
    <w:p w:rsidR="0048478B" w:rsidRDefault="00842FD1">
      <w:pPr>
        <w:rPr>
          <w:rFonts w:ascii="Times New Roman CYR" w:eastAsia="Times New Roman CYR" w:hAnsi="Times New Roman CYR" w:cs="Times New Roman CYR"/>
          <w:color w:val="111111"/>
          <w:sz w:val="28"/>
        </w:rPr>
      </w:pPr>
      <w:r>
        <w:rPr>
          <w:rFonts w:ascii="Times New Roman CYR" w:eastAsia="Times New Roman CYR" w:hAnsi="Times New Roman CYR" w:cs="Times New Roman CYR"/>
          <w:b/>
          <w:color w:val="111111"/>
          <w:sz w:val="28"/>
          <w:shd w:val="clear" w:color="auto" w:fill="FFFFFF"/>
        </w:rPr>
        <w:t>Учитель.</w:t>
      </w:r>
      <w:r>
        <w:rPr>
          <w:rFonts w:ascii="Times New Roman CYR" w:eastAsia="Times New Roman CYR" w:hAnsi="Times New Roman CYR" w:cs="Times New Roman CYR"/>
          <w:color w:val="111111"/>
          <w:sz w:val="28"/>
          <w:shd w:val="clear" w:color="auto" w:fill="FFFFFF"/>
        </w:rPr>
        <w:t xml:space="preserve"> Остается надежда, что этот наш урок Мужества поможет вам, ребята, задуматься над тем, наследниками каких высоких гражданских традиций вы являетесь! Народ, который  дорожит миром, для которого святы понятия:  Долг, Честь, Родина;  народ, не забывающий своих героев,  - бессмертен.</w:t>
      </w:r>
    </w:p>
    <w:p w:rsidR="0048478B" w:rsidRDefault="0048478B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sectPr w:rsidR="0048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78B"/>
    <w:rsid w:val="0048478B"/>
    <w:rsid w:val="00842FD1"/>
    <w:rsid w:val="00B71188"/>
    <w:rsid w:val="00E0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0DCF7-8E33-40E6-AA51-A24B4727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MASHEENA</cp:lastModifiedBy>
  <cp:revision>4</cp:revision>
  <dcterms:created xsi:type="dcterms:W3CDTF">2025-12-08T19:37:00Z</dcterms:created>
  <dcterms:modified xsi:type="dcterms:W3CDTF">2026-02-09T15:30:00Z</dcterms:modified>
</cp:coreProperties>
</file>