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87" w:rsidRPr="0087609F" w:rsidRDefault="00576187" w:rsidP="0087609F">
      <w:pPr>
        <w:pStyle w:val="a3"/>
        <w:rPr>
          <w:rFonts w:ascii="Times New Roman" w:hAnsi="Times New Roman" w:cs="Times New Roman"/>
          <w:sz w:val="24"/>
          <w:szCs w:val="24"/>
        </w:rPr>
      </w:pPr>
      <w:r w:rsidRPr="0087609F">
        <w:rPr>
          <w:rFonts w:ascii="Times New Roman" w:hAnsi="Times New Roman" w:cs="Times New Roman"/>
          <w:sz w:val="24"/>
          <w:szCs w:val="24"/>
        </w:rPr>
        <w:t xml:space="preserve">  РАССМОТРЕНО                                                                              УТВЕРЖДАЮ</w:t>
      </w:r>
    </w:p>
    <w:p w:rsidR="00576187" w:rsidRPr="0087609F" w:rsidRDefault="00AF5C76" w:rsidP="008760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ЦК с</w:t>
      </w:r>
      <w:r w:rsidR="00DA743D">
        <w:rPr>
          <w:rFonts w:ascii="Times New Roman" w:hAnsi="Times New Roman" w:cs="Times New Roman"/>
          <w:sz w:val="24"/>
          <w:szCs w:val="24"/>
        </w:rPr>
        <w:t>пециальных</w:t>
      </w:r>
      <w:r w:rsidR="0087609F" w:rsidRPr="0087609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76187" w:rsidRPr="0087609F">
        <w:rPr>
          <w:rFonts w:ascii="Times New Roman" w:hAnsi="Times New Roman" w:cs="Times New Roman"/>
          <w:sz w:val="24"/>
          <w:szCs w:val="24"/>
        </w:rPr>
        <w:t>З</w:t>
      </w:r>
      <w:r w:rsidR="00DA743D">
        <w:rPr>
          <w:rFonts w:ascii="Times New Roman" w:hAnsi="Times New Roman" w:cs="Times New Roman"/>
          <w:sz w:val="24"/>
          <w:szCs w:val="24"/>
        </w:rPr>
        <w:t>ам. директора по УР</w:t>
      </w:r>
    </w:p>
    <w:p w:rsidR="0087609F" w:rsidRPr="0087609F" w:rsidRDefault="00DA743D" w:rsidP="008760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механических  </w:t>
      </w:r>
      <w:r w:rsidR="0087609F" w:rsidRPr="0087609F">
        <w:rPr>
          <w:rFonts w:ascii="Times New Roman" w:hAnsi="Times New Roman" w:cs="Times New Roman"/>
          <w:sz w:val="24"/>
          <w:szCs w:val="24"/>
        </w:rPr>
        <w:t xml:space="preserve"> дисциплин ___________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70143">
        <w:rPr>
          <w:rFonts w:ascii="Times New Roman" w:hAnsi="Times New Roman" w:cs="Times New Roman"/>
          <w:sz w:val="24"/>
          <w:szCs w:val="24"/>
        </w:rPr>
        <w:t>___________ _________</w:t>
      </w:r>
    </w:p>
    <w:p w:rsidR="0087609F" w:rsidRPr="0087609F" w:rsidRDefault="0087609F" w:rsidP="0087609F">
      <w:pPr>
        <w:pStyle w:val="a3"/>
        <w:rPr>
          <w:rFonts w:ascii="Times New Roman" w:hAnsi="Times New Roman" w:cs="Times New Roman"/>
          <w:sz w:val="24"/>
          <w:szCs w:val="24"/>
        </w:rPr>
      </w:pPr>
      <w:r w:rsidRPr="0087609F">
        <w:rPr>
          <w:rFonts w:ascii="Times New Roman" w:hAnsi="Times New Roman" w:cs="Times New Roman"/>
          <w:sz w:val="24"/>
          <w:szCs w:val="24"/>
        </w:rPr>
        <w:t>Пр</w:t>
      </w:r>
      <w:r w:rsidR="00470143">
        <w:rPr>
          <w:rFonts w:ascii="Times New Roman" w:hAnsi="Times New Roman" w:cs="Times New Roman"/>
          <w:sz w:val="24"/>
          <w:szCs w:val="24"/>
        </w:rPr>
        <w:t>едседатель________ _________</w:t>
      </w:r>
    </w:p>
    <w:p w:rsidR="0087609F" w:rsidRDefault="0087609F" w:rsidP="00576187">
      <w:pPr>
        <w:rPr>
          <w:rFonts w:ascii="Times New Roman" w:hAnsi="Times New Roman" w:cs="Times New Roman"/>
          <w:sz w:val="24"/>
          <w:szCs w:val="24"/>
        </w:rPr>
      </w:pPr>
    </w:p>
    <w:p w:rsidR="0087609F" w:rsidRDefault="0087609F" w:rsidP="0087609F">
      <w:pPr>
        <w:pStyle w:val="a3"/>
        <w:rPr>
          <w:rFonts w:ascii="Times New Roman" w:hAnsi="Times New Roman" w:cs="Times New Roman"/>
          <w:sz w:val="24"/>
          <w:szCs w:val="24"/>
        </w:rPr>
      </w:pPr>
      <w:r w:rsidRPr="0087609F">
        <w:rPr>
          <w:rFonts w:ascii="Times New Roman" w:hAnsi="Times New Roman" w:cs="Times New Roman"/>
          <w:sz w:val="24"/>
          <w:szCs w:val="24"/>
        </w:rPr>
        <w:t>СОГЛАСОВАНО</w:t>
      </w:r>
    </w:p>
    <w:p w:rsidR="0087609F" w:rsidRPr="0087609F" w:rsidRDefault="00DA743D" w:rsidP="008760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НМЦ</w:t>
      </w:r>
      <w:r w:rsidR="00470143">
        <w:rPr>
          <w:rFonts w:ascii="Times New Roman" w:hAnsi="Times New Roman" w:cs="Times New Roman"/>
          <w:sz w:val="24"/>
          <w:szCs w:val="24"/>
        </w:rPr>
        <w:t>_____________</w:t>
      </w:r>
    </w:p>
    <w:p w:rsidR="0087609F" w:rsidRDefault="0087609F" w:rsidP="00576187">
      <w:pPr>
        <w:rPr>
          <w:rFonts w:ascii="Times New Roman" w:hAnsi="Times New Roman" w:cs="Times New Roman"/>
          <w:sz w:val="24"/>
          <w:szCs w:val="24"/>
        </w:rPr>
      </w:pPr>
    </w:p>
    <w:p w:rsidR="0087609F" w:rsidRPr="0087609F" w:rsidRDefault="0087609F" w:rsidP="00576187">
      <w:pPr>
        <w:rPr>
          <w:rFonts w:ascii="Times New Roman" w:hAnsi="Times New Roman" w:cs="Times New Roman"/>
          <w:sz w:val="24"/>
          <w:szCs w:val="24"/>
        </w:rPr>
      </w:pPr>
    </w:p>
    <w:p w:rsidR="005A2C07" w:rsidRPr="00E50DF5" w:rsidRDefault="00470143" w:rsidP="001C1C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DF5">
        <w:rPr>
          <w:rFonts w:ascii="Times New Roman" w:hAnsi="Times New Roman" w:cs="Times New Roman"/>
          <w:b/>
          <w:sz w:val="24"/>
          <w:szCs w:val="24"/>
        </w:rPr>
        <w:t>План открытого урока</w:t>
      </w:r>
      <w:r w:rsidR="005F43CE" w:rsidRPr="00E50DF5">
        <w:rPr>
          <w:rFonts w:ascii="Times New Roman" w:hAnsi="Times New Roman" w:cs="Times New Roman"/>
          <w:b/>
          <w:sz w:val="24"/>
          <w:szCs w:val="24"/>
        </w:rPr>
        <w:t xml:space="preserve"> преподавателя Грешилова А.А.</w:t>
      </w:r>
      <w:r w:rsidRPr="00E50D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43CE" w:rsidRPr="00E50DF5">
        <w:rPr>
          <w:rFonts w:ascii="Times New Roman" w:hAnsi="Times New Roman" w:cs="Times New Roman"/>
          <w:b/>
          <w:sz w:val="24"/>
          <w:szCs w:val="24"/>
        </w:rPr>
        <w:t>по МДК 01.03</w:t>
      </w:r>
      <w:r w:rsidR="001C1CB4" w:rsidRPr="00E50DF5">
        <w:rPr>
          <w:rFonts w:ascii="Times New Roman" w:hAnsi="Times New Roman" w:cs="Times New Roman"/>
          <w:b/>
          <w:sz w:val="24"/>
          <w:szCs w:val="24"/>
        </w:rPr>
        <w:t>.</w:t>
      </w:r>
      <w:r w:rsidR="005F43CE" w:rsidRPr="00E50DF5">
        <w:rPr>
          <w:rFonts w:ascii="Times New Roman" w:hAnsi="Times New Roman"/>
          <w:b/>
          <w:bCs/>
          <w:sz w:val="24"/>
          <w:szCs w:val="24"/>
        </w:rPr>
        <w:t xml:space="preserve"> «Технологические  процессы т</w:t>
      </w:r>
      <w:r w:rsidR="005F43CE" w:rsidRPr="00E50DF5">
        <w:rPr>
          <w:rFonts w:ascii="Times New Roman" w:hAnsi="Times New Roman"/>
          <w:b/>
          <w:sz w:val="24"/>
          <w:szCs w:val="24"/>
        </w:rPr>
        <w:t>ехнического обслуживания и ремонта автомобилей</w:t>
      </w:r>
      <w:r w:rsidR="001C1CB4" w:rsidRPr="00E50DF5">
        <w:rPr>
          <w:rFonts w:ascii="Times New Roman" w:hAnsi="Times New Roman" w:cs="Times New Roman"/>
          <w:b/>
          <w:sz w:val="24"/>
          <w:szCs w:val="24"/>
        </w:rPr>
        <w:t>»</w:t>
      </w:r>
    </w:p>
    <w:p w:rsidR="001C1CB4" w:rsidRPr="000B708D" w:rsidRDefault="0093607F" w:rsidP="000B708D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08D">
        <w:rPr>
          <w:rFonts w:ascii="Times New Roman" w:hAnsi="Times New Roman" w:cs="Times New Roman"/>
          <w:b/>
          <w:sz w:val="24"/>
          <w:szCs w:val="24"/>
        </w:rPr>
        <w:t>Тема:</w:t>
      </w:r>
      <w:r w:rsidRPr="000B708D">
        <w:rPr>
          <w:rFonts w:ascii="Times New Roman" w:hAnsi="Times New Roman" w:cs="Times New Roman"/>
          <w:sz w:val="24"/>
          <w:szCs w:val="24"/>
        </w:rPr>
        <w:t xml:space="preserve"> Система диагностирования автомобиля. Параметры выходных процессов.</w:t>
      </w:r>
    </w:p>
    <w:p w:rsidR="0093607F" w:rsidRPr="000B708D" w:rsidRDefault="0093607F" w:rsidP="000B708D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08D">
        <w:rPr>
          <w:rFonts w:ascii="Times New Roman" w:hAnsi="Times New Roman" w:cs="Times New Roman"/>
          <w:b/>
          <w:sz w:val="24"/>
          <w:szCs w:val="24"/>
        </w:rPr>
        <w:t>Цель:</w:t>
      </w:r>
      <w:r w:rsidRPr="000B708D">
        <w:rPr>
          <w:rFonts w:ascii="Times New Roman" w:hAnsi="Times New Roman" w:cs="Times New Roman"/>
          <w:sz w:val="24"/>
          <w:szCs w:val="24"/>
        </w:rPr>
        <w:t xml:space="preserve"> </w:t>
      </w:r>
      <w:r w:rsidR="00DA743D">
        <w:rPr>
          <w:rFonts w:ascii="Times New Roman" w:hAnsi="Times New Roman" w:cs="Times New Roman"/>
          <w:b/>
          <w:i/>
          <w:sz w:val="24"/>
          <w:szCs w:val="24"/>
        </w:rPr>
        <w:t>Изучение технологии</w:t>
      </w:r>
      <w:r w:rsidRPr="000B708D">
        <w:rPr>
          <w:rFonts w:ascii="Times New Roman" w:hAnsi="Times New Roman" w:cs="Times New Roman"/>
          <w:b/>
          <w:i/>
          <w:sz w:val="24"/>
          <w:szCs w:val="24"/>
        </w:rPr>
        <w:t xml:space="preserve"> диагнос</w:t>
      </w:r>
      <w:r w:rsidR="00DA743D">
        <w:rPr>
          <w:rFonts w:ascii="Times New Roman" w:hAnsi="Times New Roman" w:cs="Times New Roman"/>
          <w:b/>
          <w:i/>
          <w:sz w:val="24"/>
          <w:szCs w:val="24"/>
        </w:rPr>
        <w:t>тирования автомобиля как системы</w:t>
      </w:r>
      <w:r w:rsidRPr="000B708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3607F" w:rsidRPr="000B708D" w:rsidRDefault="0093607F" w:rsidP="000B708D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08D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Pr="000B708D">
        <w:rPr>
          <w:rFonts w:ascii="Times New Roman" w:hAnsi="Times New Roman" w:cs="Times New Roman"/>
          <w:sz w:val="24"/>
          <w:szCs w:val="24"/>
        </w:rPr>
        <w:t>:</w:t>
      </w:r>
    </w:p>
    <w:p w:rsidR="0093607F" w:rsidRPr="000B708D" w:rsidRDefault="0093607F" w:rsidP="000B708D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08D">
        <w:rPr>
          <w:rFonts w:ascii="Times New Roman" w:hAnsi="Times New Roman" w:cs="Times New Roman"/>
          <w:sz w:val="24"/>
          <w:szCs w:val="24"/>
        </w:rPr>
        <w:t>- Освоить технологию диагностирования</w:t>
      </w:r>
    </w:p>
    <w:p w:rsidR="0093607F" w:rsidRPr="000B708D" w:rsidRDefault="0093607F" w:rsidP="000B708D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08D">
        <w:rPr>
          <w:rFonts w:ascii="Times New Roman" w:hAnsi="Times New Roman" w:cs="Times New Roman"/>
          <w:sz w:val="24"/>
          <w:szCs w:val="24"/>
        </w:rPr>
        <w:t>-Изучить диагностические параметры</w:t>
      </w:r>
    </w:p>
    <w:p w:rsidR="0093607F" w:rsidRPr="000B708D" w:rsidRDefault="0093607F" w:rsidP="000B708D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08D">
        <w:rPr>
          <w:rFonts w:ascii="Times New Roman" w:hAnsi="Times New Roman" w:cs="Times New Roman"/>
          <w:sz w:val="24"/>
          <w:szCs w:val="24"/>
        </w:rPr>
        <w:t>-Развить навыки ра</w:t>
      </w:r>
      <w:r w:rsidR="000B708D" w:rsidRPr="000B708D">
        <w:rPr>
          <w:rFonts w:ascii="Times New Roman" w:hAnsi="Times New Roman" w:cs="Times New Roman"/>
          <w:sz w:val="24"/>
          <w:szCs w:val="24"/>
        </w:rPr>
        <w:t>боты в мик</w:t>
      </w:r>
      <w:r w:rsidRPr="000B708D">
        <w:rPr>
          <w:rFonts w:ascii="Times New Roman" w:hAnsi="Times New Roman" w:cs="Times New Roman"/>
          <w:sz w:val="24"/>
          <w:szCs w:val="24"/>
        </w:rPr>
        <w:t>рогруппах</w:t>
      </w:r>
    </w:p>
    <w:p w:rsidR="0093607F" w:rsidRDefault="0093607F" w:rsidP="000B708D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08D">
        <w:rPr>
          <w:rFonts w:ascii="Times New Roman" w:hAnsi="Times New Roman" w:cs="Times New Roman"/>
          <w:sz w:val="24"/>
          <w:szCs w:val="24"/>
        </w:rPr>
        <w:t>-Освоить навыки логической обработки информации</w:t>
      </w:r>
    </w:p>
    <w:p w:rsidR="00DA743D" w:rsidRPr="000B708D" w:rsidRDefault="00DA743D" w:rsidP="000B708D">
      <w:pPr>
        <w:pStyle w:val="a3"/>
        <w:rPr>
          <w:rFonts w:ascii="Times New Roman" w:hAnsi="Times New Roman" w:cs="Times New Roman"/>
          <w:sz w:val="24"/>
          <w:szCs w:val="24"/>
        </w:rPr>
      </w:pPr>
      <w:r w:rsidRPr="00DA743D">
        <w:rPr>
          <w:rFonts w:ascii="Times New Roman" w:hAnsi="Times New Roman" w:cs="Times New Roman"/>
          <w:sz w:val="24"/>
          <w:szCs w:val="24"/>
          <w:u w:val="single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изучение нового материала</w:t>
      </w:r>
    </w:p>
    <w:p w:rsidR="0093607F" w:rsidRPr="000B708D" w:rsidRDefault="000B708D" w:rsidP="000B708D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08D">
        <w:rPr>
          <w:rFonts w:ascii="Times New Roman" w:hAnsi="Times New Roman" w:cs="Times New Roman"/>
          <w:sz w:val="24"/>
          <w:szCs w:val="24"/>
          <w:u w:val="single"/>
        </w:rPr>
        <w:t>Деятельность</w:t>
      </w:r>
      <w:r w:rsidRPr="000B708D">
        <w:rPr>
          <w:rFonts w:ascii="Times New Roman" w:hAnsi="Times New Roman" w:cs="Times New Roman"/>
          <w:sz w:val="24"/>
          <w:szCs w:val="24"/>
        </w:rPr>
        <w:t>: р</w:t>
      </w:r>
      <w:r w:rsidR="0093607F" w:rsidRPr="000B708D">
        <w:rPr>
          <w:rFonts w:ascii="Times New Roman" w:hAnsi="Times New Roman" w:cs="Times New Roman"/>
          <w:sz w:val="24"/>
          <w:szCs w:val="24"/>
        </w:rPr>
        <w:t>абота в микрогруппах,</w:t>
      </w:r>
      <w:r w:rsidRPr="000B708D">
        <w:rPr>
          <w:rFonts w:ascii="Times New Roman" w:hAnsi="Times New Roman" w:cs="Times New Roman"/>
          <w:sz w:val="24"/>
          <w:szCs w:val="24"/>
        </w:rPr>
        <w:t xml:space="preserve"> частичная поисковая деятельность, творческая работа</w:t>
      </w:r>
    </w:p>
    <w:p w:rsidR="000B708D" w:rsidRPr="000B708D" w:rsidRDefault="000B708D" w:rsidP="000B708D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08D">
        <w:rPr>
          <w:rFonts w:ascii="Times New Roman" w:hAnsi="Times New Roman" w:cs="Times New Roman"/>
          <w:sz w:val="24"/>
          <w:szCs w:val="24"/>
          <w:u w:val="single"/>
        </w:rPr>
        <w:t>Средства обучения</w:t>
      </w:r>
      <w:r w:rsidRPr="000B708D">
        <w:rPr>
          <w:rFonts w:ascii="Times New Roman" w:hAnsi="Times New Roman" w:cs="Times New Roman"/>
          <w:sz w:val="24"/>
          <w:szCs w:val="24"/>
        </w:rPr>
        <w:t>: Мультимедийное оборудования, программное обеспечение, диагностические приборы, компьютер.</w:t>
      </w:r>
    </w:p>
    <w:p w:rsidR="000B708D" w:rsidRDefault="000B708D" w:rsidP="000B708D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08D">
        <w:rPr>
          <w:rFonts w:ascii="Times New Roman" w:hAnsi="Times New Roman" w:cs="Times New Roman"/>
          <w:sz w:val="24"/>
          <w:szCs w:val="24"/>
          <w:u w:val="single"/>
        </w:rPr>
        <w:t>Продукт урока</w:t>
      </w:r>
      <w:r w:rsidRPr="000B708D">
        <w:rPr>
          <w:rFonts w:ascii="Times New Roman" w:hAnsi="Times New Roman" w:cs="Times New Roman"/>
          <w:sz w:val="24"/>
          <w:szCs w:val="24"/>
        </w:rPr>
        <w:t>: Система диагностирования автомобиля. Параметры выходных процессов.</w:t>
      </w:r>
    </w:p>
    <w:p w:rsidR="000B708D" w:rsidRDefault="000B708D" w:rsidP="000B708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73" w:type="dxa"/>
        <w:tblLayout w:type="fixed"/>
        <w:tblLook w:val="04A0"/>
      </w:tblPr>
      <w:tblGrid>
        <w:gridCol w:w="1809"/>
        <w:gridCol w:w="5516"/>
        <w:gridCol w:w="2848"/>
      </w:tblGrid>
      <w:tr w:rsidR="00CC2597" w:rsidTr="00D459E1">
        <w:tc>
          <w:tcPr>
            <w:tcW w:w="1809" w:type="dxa"/>
          </w:tcPr>
          <w:p w:rsidR="000B708D" w:rsidRDefault="000B708D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5516" w:type="dxa"/>
          </w:tcPr>
          <w:p w:rsidR="000B708D" w:rsidRDefault="000B708D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преподавателя</w:t>
            </w:r>
          </w:p>
        </w:tc>
        <w:tc>
          <w:tcPr>
            <w:tcW w:w="2848" w:type="dxa"/>
          </w:tcPr>
          <w:p w:rsidR="000B708D" w:rsidRDefault="000B708D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обучающегося</w:t>
            </w:r>
          </w:p>
        </w:tc>
      </w:tr>
      <w:tr w:rsidR="00CC2597" w:rsidTr="00D459E1">
        <w:tc>
          <w:tcPr>
            <w:tcW w:w="1809" w:type="dxa"/>
          </w:tcPr>
          <w:p w:rsidR="008E0928" w:rsidRDefault="008E0928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08D" w:rsidRDefault="000B708D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1.Мотивационный этап</w:t>
            </w:r>
          </w:p>
        </w:tc>
        <w:tc>
          <w:tcPr>
            <w:tcW w:w="5516" w:type="dxa"/>
          </w:tcPr>
          <w:p w:rsidR="000B708D" w:rsidRDefault="00145F85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 «</w:t>
            </w:r>
            <w:r w:rsidR="000B708D">
              <w:rPr>
                <w:rFonts w:ascii="Times New Roman" w:hAnsi="Times New Roman" w:cs="Times New Roman"/>
                <w:sz w:val="24"/>
                <w:szCs w:val="24"/>
              </w:rPr>
              <w:t xml:space="preserve">Друзья! </w:t>
            </w:r>
          </w:p>
          <w:p w:rsidR="000B708D" w:rsidRDefault="000B708D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  <w:r w:rsidR="006A38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проходя мимо автомобил</w:t>
            </w:r>
            <w:r w:rsidR="000E3C56">
              <w:rPr>
                <w:rFonts w:ascii="Times New Roman" w:hAnsi="Times New Roman" w:cs="Times New Roman"/>
                <w:sz w:val="24"/>
                <w:szCs w:val="24"/>
              </w:rPr>
              <w:t>ьной стоянки, я стал свидетелем</w:t>
            </w:r>
            <w:r w:rsidR="00CC2597">
              <w:rPr>
                <w:rFonts w:ascii="Times New Roman" w:hAnsi="Times New Roman" w:cs="Times New Roman"/>
                <w:sz w:val="24"/>
                <w:szCs w:val="24"/>
              </w:rPr>
              <w:t>, когда один из автовладельцев не смог завести свой автомобиль, хотя пытался несколько раз… Скорее всего данный автомобиль доставят на эвакуаторе в какой-нибудь автосервис на ремонт.</w:t>
            </w:r>
          </w:p>
          <w:p w:rsidR="00CC2597" w:rsidRDefault="00DA743D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C2597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вот, чтобы разобраться с этим отказом, </w:t>
            </w:r>
            <w:r w:rsidR="00CC2597">
              <w:rPr>
                <w:rFonts w:ascii="Times New Roman" w:hAnsi="Times New Roman" w:cs="Times New Roman"/>
                <w:sz w:val="24"/>
                <w:szCs w:val="24"/>
              </w:rPr>
              <w:t>нам необходимо ответить на ряд вопросов:</w:t>
            </w:r>
            <w:r w:rsidR="009E2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597">
              <w:rPr>
                <w:rFonts w:ascii="Times New Roman" w:hAnsi="Times New Roman" w:cs="Times New Roman"/>
                <w:sz w:val="24"/>
                <w:szCs w:val="24"/>
              </w:rPr>
              <w:t>почему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</w:t>
            </w:r>
            <w:r w:rsidR="00CC2597">
              <w:rPr>
                <w:rFonts w:ascii="Times New Roman" w:hAnsi="Times New Roman" w:cs="Times New Roman"/>
                <w:sz w:val="24"/>
                <w:szCs w:val="24"/>
              </w:rPr>
              <w:t xml:space="preserve"> не заводится, работоспособна ли система питания, система электрооборудования и многое другое.</w:t>
            </w:r>
          </w:p>
          <w:p w:rsidR="00CC2597" w:rsidRDefault="00CC2597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Одним словом,  убедиться в наличии параметров работоспособности систем автомобиля</w:t>
            </w:r>
            <w:r w:rsidR="00145F85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</w:p>
        </w:tc>
        <w:tc>
          <w:tcPr>
            <w:tcW w:w="2848" w:type="dxa"/>
          </w:tcPr>
          <w:p w:rsidR="00DA743D" w:rsidRDefault="00DA743D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43D" w:rsidRPr="00DA743D" w:rsidRDefault="00DA743D" w:rsidP="00DA743D"/>
          <w:p w:rsidR="00DA743D" w:rsidRPr="00DA743D" w:rsidRDefault="00DA743D" w:rsidP="00DA743D"/>
          <w:p w:rsidR="00DA743D" w:rsidRPr="00DA743D" w:rsidRDefault="00DA743D" w:rsidP="00DA743D"/>
          <w:p w:rsidR="00DA743D" w:rsidRDefault="00DA743D" w:rsidP="00DA743D"/>
          <w:p w:rsidR="00DA743D" w:rsidRPr="00DA743D" w:rsidRDefault="00DA743D" w:rsidP="00DA743D"/>
          <w:p w:rsidR="00DA743D" w:rsidRDefault="00DA743D" w:rsidP="00DA743D"/>
          <w:p w:rsidR="00DA743D" w:rsidRDefault="00DA743D" w:rsidP="00DA743D"/>
          <w:p w:rsidR="00DA743D" w:rsidRDefault="00DA743D" w:rsidP="00DA743D"/>
          <w:p w:rsidR="000B708D" w:rsidRPr="00DA743D" w:rsidRDefault="000B708D" w:rsidP="00DA7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597" w:rsidTr="00D459E1">
        <w:trPr>
          <w:trHeight w:val="2399"/>
        </w:trPr>
        <w:tc>
          <w:tcPr>
            <w:tcW w:w="1809" w:type="dxa"/>
          </w:tcPr>
          <w:p w:rsidR="008E0928" w:rsidRDefault="008E0928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28" w:rsidRDefault="008E0928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08D" w:rsidRDefault="00CC2597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2.Введение в тему</w:t>
            </w:r>
            <w:r w:rsidR="00243065">
              <w:rPr>
                <w:rFonts w:ascii="Times New Roman" w:hAnsi="Times New Roman" w:cs="Times New Roman"/>
                <w:sz w:val="24"/>
                <w:szCs w:val="24"/>
              </w:rPr>
              <w:t xml:space="preserve"> и подготовка к следующему этапу</w:t>
            </w:r>
          </w:p>
          <w:p w:rsidR="008E0928" w:rsidRDefault="008E0928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28" w:rsidRDefault="008E0928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28" w:rsidRDefault="008E0928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28" w:rsidRDefault="008E0928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28" w:rsidRDefault="008E0928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28" w:rsidRDefault="008E0928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28" w:rsidRDefault="008E0928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28" w:rsidRDefault="008E0928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28" w:rsidRDefault="008E0928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28" w:rsidRDefault="008E0928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0B708D" w:rsidRDefault="00145F85" w:rsidP="000B70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0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ТСО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… «</w:t>
            </w:r>
            <w:r w:rsidR="00CC2597">
              <w:rPr>
                <w:rFonts w:ascii="Times New Roman" w:hAnsi="Times New Roman" w:cs="Times New Roman"/>
                <w:sz w:val="24"/>
                <w:szCs w:val="24"/>
              </w:rPr>
              <w:t xml:space="preserve">Итак, тема нашего сегодняшнего занятия: </w:t>
            </w:r>
            <w:r w:rsidR="00231A13" w:rsidRPr="008E09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CC2597" w:rsidRPr="008E09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Система диагностирования автомобил</w:t>
            </w:r>
            <w:r w:rsidR="00231A13" w:rsidRPr="008E09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я. Параметры выходных процессов»</w:t>
            </w:r>
          </w:p>
          <w:p w:rsidR="00231A13" w:rsidRDefault="00231A13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прежде, чем приступить к изучению новой темы, давайте проведём небольшой опрос и вспомним</w:t>
            </w:r>
            <w:r w:rsidR="00986290">
              <w:rPr>
                <w:rFonts w:ascii="Times New Roman" w:hAnsi="Times New Roman" w:cs="Times New Roman"/>
                <w:sz w:val="24"/>
                <w:szCs w:val="24"/>
              </w:rPr>
              <w:t xml:space="preserve"> пройденный материал</w:t>
            </w:r>
            <w:r w:rsidR="00145F85">
              <w:rPr>
                <w:rFonts w:ascii="Times New Roman" w:hAnsi="Times New Roman" w:cs="Times New Roman"/>
                <w:sz w:val="24"/>
                <w:szCs w:val="24"/>
              </w:rPr>
              <w:t>, и вашу самостоятельную подготовку к сегодняшнему занятию.</w:t>
            </w:r>
          </w:p>
          <w:p w:rsidR="00231A13" w:rsidRDefault="00231A13" w:rsidP="000B708D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Ваша задача – ответить на вопросы теста и «накопить бонусы» для сдачи зачёта по блоку тем</w:t>
            </w:r>
            <w:r w:rsidR="008E0928">
              <w:rPr>
                <w:rFonts w:ascii="Times New Roman" w:hAnsi="Times New Roman" w:cs="Times New Roman"/>
                <w:sz w:val="24"/>
                <w:szCs w:val="24"/>
              </w:rPr>
              <w:t xml:space="preserve"> под общим названием </w:t>
            </w:r>
            <w:r w:rsidR="008E0928" w:rsidRPr="008E0928">
              <w:rPr>
                <w:rFonts w:ascii="Times New Roman" w:hAnsi="Times New Roman" w:cs="Times New Roman"/>
                <w:i/>
                <w:sz w:val="24"/>
                <w:szCs w:val="24"/>
              </w:rPr>
              <w:t>«Основы технического обслуживания и ремонта подвижного состава автомобильного транспорта»</w:t>
            </w:r>
            <w:r w:rsidR="00145F85">
              <w:rPr>
                <w:rFonts w:ascii="Times New Roman" w:hAnsi="Times New Roman" w:cs="Times New Roman"/>
                <w:i/>
                <w:sz w:val="24"/>
                <w:szCs w:val="24"/>
              </w:rPr>
              <w:t>..»</w:t>
            </w:r>
          </w:p>
          <w:p w:rsidR="008E0928" w:rsidRDefault="008E0928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0928">
              <w:rPr>
                <w:rFonts w:ascii="Times New Roman" w:hAnsi="Times New Roman" w:cs="Times New Roman"/>
                <w:sz w:val="24"/>
                <w:szCs w:val="24"/>
              </w:rPr>
              <w:t>Раздаю тесты.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Контролирую самостоятельную работу. Направляю деятельность студентов в нужное русло. </w:t>
            </w:r>
            <w:r w:rsidR="00243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065" w:rsidRPr="002430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ТСО:</w:t>
            </w:r>
            <w:r w:rsidR="002430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53A37">
              <w:rPr>
                <w:rFonts w:ascii="Times New Roman" w:hAnsi="Times New Roman" w:cs="Times New Roman"/>
                <w:sz w:val="24"/>
                <w:szCs w:val="24"/>
              </w:rPr>
              <w:t>После работы с тестами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показываю на экране правильные ответы.</w:t>
            </w:r>
          </w:p>
          <w:p w:rsidR="00243065" w:rsidRPr="00231A13" w:rsidRDefault="00145F85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 «</w:t>
            </w:r>
            <w:r w:rsidR="00243065">
              <w:rPr>
                <w:rFonts w:ascii="Times New Roman" w:hAnsi="Times New Roman" w:cs="Times New Roman"/>
                <w:sz w:val="24"/>
                <w:szCs w:val="24"/>
              </w:rPr>
              <w:t>Таким образом, мы вспомнили, что – же подразумевается под понятием надёжности автомобиля, и какие составляющие необходимы для того, чтобы автомобиль, действительно, был надёжен….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48" w:type="dxa"/>
          </w:tcPr>
          <w:p w:rsidR="000B708D" w:rsidRDefault="000B708D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F85" w:rsidRDefault="008E0928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выполнению тестирования</w:t>
            </w:r>
          </w:p>
          <w:p w:rsidR="008E0928" w:rsidRPr="00145F85" w:rsidRDefault="00145F85" w:rsidP="00145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F85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результатов, анализ ошибок.</w:t>
            </w:r>
          </w:p>
        </w:tc>
      </w:tr>
      <w:tr w:rsidR="00CC2597" w:rsidTr="00D459E1">
        <w:tc>
          <w:tcPr>
            <w:tcW w:w="1809" w:type="dxa"/>
          </w:tcPr>
          <w:p w:rsidR="000B708D" w:rsidRDefault="00576187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43065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5516" w:type="dxa"/>
          </w:tcPr>
          <w:p w:rsidR="000B708D" w:rsidRDefault="00145F85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  «</w:t>
            </w:r>
            <w:r w:rsidR="00243065">
              <w:rPr>
                <w:rFonts w:ascii="Times New Roman" w:hAnsi="Times New Roman" w:cs="Times New Roman"/>
                <w:sz w:val="24"/>
                <w:szCs w:val="24"/>
              </w:rPr>
              <w:t>А теперь, представьте,  друзья, себя на ме</w:t>
            </w:r>
            <w:r w:rsidR="00453A37">
              <w:rPr>
                <w:rFonts w:ascii="Times New Roman" w:hAnsi="Times New Roman" w:cs="Times New Roman"/>
                <w:sz w:val="24"/>
                <w:szCs w:val="24"/>
              </w:rPr>
              <w:t xml:space="preserve">сте незадачливого автолюбителя, который не завёл автомобиль  в той ситуации, с которой я начал сегодня наш урок. </w:t>
            </w:r>
            <w:r w:rsidR="00243065">
              <w:rPr>
                <w:rFonts w:ascii="Times New Roman" w:hAnsi="Times New Roman" w:cs="Times New Roman"/>
                <w:sz w:val="24"/>
                <w:szCs w:val="24"/>
              </w:rPr>
              <w:t>Как 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поступили в данной ситуации?»</w:t>
            </w:r>
          </w:p>
          <w:p w:rsidR="00145F85" w:rsidRDefault="00145F85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ответов и обсуждения, направление студентов на деятельность по усвоение новой информации:</w:t>
            </w:r>
            <w:r w:rsidR="00E74F45">
              <w:rPr>
                <w:rFonts w:ascii="Times New Roman" w:hAnsi="Times New Roman" w:cs="Times New Roman"/>
                <w:sz w:val="24"/>
                <w:szCs w:val="24"/>
              </w:rPr>
              <w:t xml:space="preserve"> .. « В основном, ваши ответы были правильны. Но не хватает логичного вывода и анализа. Чтобы в дальнейшем провести экспресс-диагностику  быстро и правильно, мы сейчас и приступим к изучению новой темы</w:t>
            </w:r>
            <w:r w:rsidR="00115269">
              <w:rPr>
                <w:rFonts w:ascii="Times New Roman" w:hAnsi="Times New Roman" w:cs="Times New Roman"/>
                <w:sz w:val="24"/>
                <w:szCs w:val="24"/>
              </w:rPr>
              <w:t xml:space="preserve">, которую я уже озвучил - </w:t>
            </w:r>
            <w:r w:rsidR="00E74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4F45" w:rsidRPr="008E09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«Система диагностирования автомобиля. Параметры выходных процессов»</w:t>
            </w:r>
          </w:p>
        </w:tc>
        <w:tc>
          <w:tcPr>
            <w:tcW w:w="2848" w:type="dxa"/>
          </w:tcPr>
          <w:p w:rsidR="000B708D" w:rsidRDefault="00243065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студентов о проблеме, а также, предполагаемые действия. Выход на цель урока.</w:t>
            </w:r>
          </w:p>
        </w:tc>
      </w:tr>
      <w:tr w:rsidR="00CC2597" w:rsidTr="00D459E1">
        <w:tc>
          <w:tcPr>
            <w:tcW w:w="1809" w:type="dxa"/>
          </w:tcPr>
          <w:p w:rsidR="000B708D" w:rsidRPr="00B71580" w:rsidRDefault="00576187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86290" w:rsidRPr="00B71580"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5516" w:type="dxa"/>
          </w:tcPr>
          <w:p w:rsidR="000B708D" w:rsidRPr="00B71580" w:rsidRDefault="00986290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715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Работа с ТСО: </w:t>
            </w: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>Показываю слайды, объясняю новый материал:</w:t>
            </w:r>
          </w:p>
          <w:p w:rsidR="00070674" w:rsidRPr="00B71580" w:rsidRDefault="00070674" w:rsidP="00070674">
            <w:pPr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Pr="00B71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Диагностирование </w:t>
            </w: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>– это комплекс мероприятий по оценке и определению технического состояния автомобилей и его узлов, без разборки, только по внешним признакам, путём измерения параметров.</w:t>
            </w:r>
          </w:p>
          <w:p w:rsidR="00070674" w:rsidRPr="00B71580" w:rsidRDefault="00070674" w:rsidP="0007067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5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 параметров:</w:t>
            </w:r>
          </w:p>
          <w:p w:rsidR="00070674" w:rsidRPr="00B71580" w:rsidRDefault="00070674" w:rsidP="0007067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15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Параметры по диагностированию рабочих процессов:</w:t>
            </w:r>
          </w:p>
          <w:p w:rsidR="00070674" w:rsidRPr="00B71580" w:rsidRDefault="00070674" w:rsidP="0007067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>-Мощность</w:t>
            </w:r>
          </w:p>
          <w:p w:rsidR="00070674" w:rsidRPr="00B71580" w:rsidRDefault="00070674" w:rsidP="0007067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>- Тормозной путь</w:t>
            </w:r>
          </w:p>
          <w:p w:rsidR="00070674" w:rsidRPr="00B71580" w:rsidRDefault="00070674" w:rsidP="0007067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>- Расход топлива</w:t>
            </w:r>
          </w:p>
          <w:p w:rsidR="00070674" w:rsidRPr="00B71580" w:rsidRDefault="00070674" w:rsidP="00070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>- Ускорение и скорость</w:t>
            </w:r>
          </w:p>
          <w:p w:rsidR="00070674" w:rsidRPr="00B71580" w:rsidRDefault="00070674" w:rsidP="0007067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>- % состав выхлопных газов</w:t>
            </w:r>
          </w:p>
          <w:p w:rsidR="00070674" w:rsidRPr="00B71580" w:rsidRDefault="00070674" w:rsidP="0007067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1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 др.</w:t>
            </w:r>
          </w:p>
          <w:p w:rsidR="00070674" w:rsidRPr="00B71580" w:rsidRDefault="00070674" w:rsidP="0007067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15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Параметры по диагностированию сопутствующих процессов:</w:t>
            </w:r>
          </w:p>
          <w:p w:rsidR="00070674" w:rsidRPr="00B71580" w:rsidRDefault="00070674" w:rsidP="0007067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>- вибрация</w:t>
            </w:r>
          </w:p>
          <w:p w:rsidR="00070674" w:rsidRDefault="00070674" w:rsidP="0007067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>- шумы</w:t>
            </w:r>
          </w:p>
          <w:p w:rsidR="000E3C56" w:rsidRPr="00B71580" w:rsidRDefault="000E3C56" w:rsidP="0007067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запах</w:t>
            </w:r>
          </w:p>
          <w:p w:rsidR="00070674" w:rsidRPr="00B71580" w:rsidRDefault="00070674" w:rsidP="0007067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>- температура</w:t>
            </w:r>
          </w:p>
          <w:p w:rsidR="00070674" w:rsidRPr="00B71580" w:rsidRDefault="00070674" w:rsidP="0007067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>- самопроизвольное изменение режима работы</w:t>
            </w:r>
          </w:p>
          <w:p w:rsidR="00070674" w:rsidRPr="00B71580" w:rsidRDefault="00070674" w:rsidP="0007067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>- и др.</w:t>
            </w:r>
          </w:p>
          <w:p w:rsidR="00070674" w:rsidRPr="00B71580" w:rsidRDefault="00070674" w:rsidP="0007067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158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Параметры по диагностированию геометрических величин:</w:t>
            </w:r>
          </w:p>
          <w:p w:rsidR="00070674" w:rsidRPr="00B71580" w:rsidRDefault="00070674" w:rsidP="0007067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>- люфты</w:t>
            </w:r>
          </w:p>
          <w:p w:rsidR="00070674" w:rsidRPr="00B71580" w:rsidRDefault="00070674" w:rsidP="0007067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>- биение</w:t>
            </w:r>
          </w:p>
          <w:p w:rsidR="00070674" w:rsidRPr="00B71580" w:rsidRDefault="00070674" w:rsidP="0007067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>- зазоры</w:t>
            </w:r>
          </w:p>
          <w:p w:rsidR="00070674" w:rsidRPr="00B71580" w:rsidRDefault="00070674" w:rsidP="0007067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>- свободный ход</w:t>
            </w:r>
          </w:p>
          <w:p w:rsidR="00070674" w:rsidRPr="00B71580" w:rsidRDefault="00070674" w:rsidP="0007067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>- уровни</w:t>
            </w:r>
          </w:p>
          <w:p w:rsidR="00070674" w:rsidRPr="00B71580" w:rsidRDefault="00070674" w:rsidP="00070674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>- и др.</w:t>
            </w:r>
          </w:p>
          <w:p w:rsidR="00B71580" w:rsidRPr="00B71580" w:rsidRDefault="00B71580" w:rsidP="00B7158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15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Виды </w:t>
            </w:r>
            <w:r w:rsidR="001152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диагностик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B71580" w:rsidRPr="00B71580" w:rsidRDefault="00B71580" w:rsidP="00B71580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>-Экспресс- диагностика</w:t>
            </w:r>
          </w:p>
          <w:p w:rsidR="00B71580" w:rsidRPr="00B71580" w:rsidRDefault="00B71580" w:rsidP="00B71580">
            <w:pPr>
              <w:tabs>
                <w:tab w:val="left" w:pos="205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>- Общая (комплексная) диагностика</w:t>
            </w:r>
          </w:p>
          <w:p w:rsidR="00B71580" w:rsidRPr="00B71580" w:rsidRDefault="00B71580" w:rsidP="00B7158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>-Поэлементная диагностика</w:t>
            </w:r>
          </w:p>
          <w:p w:rsidR="00B71580" w:rsidRPr="00B71580" w:rsidRDefault="00B71580" w:rsidP="00B71580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71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Экспресс- диагностика </w:t>
            </w: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>проводится, в основном, по системам автомобиля, влияющих на безопасность ( тормозная система, РУ, световые приборы)</w:t>
            </w:r>
          </w:p>
          <w:p w:rsidR="00B71580" w:rsidRPr="00B71580" w:rsidRDefault="00B71580" w:rsidP="00B71580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на линии сотрудниками ГИБД, перед выездом (после заезда) на линию всех автомобилей в АТП. Эта диагностика называется контрольным осмотром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1580" w:rsidRPr="00B71580" w:rsidRDefault="00B71580" w:rsidP="00B7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B7158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Комплексная (общая)</w:t>
            </w: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проводится перед ТО, с целью определения работоспособности автомобиля и его агрегатов по параметрам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7158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Комплексная (общая)</w:t>
            </w: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проводится в комплексе с ТО-1 и называется </w:t>
            </w:r>
            <w:r w:rsidRPr="00B71580">
              <w:rPr>
                <w:rFonts w:ascii="Times New Roman" w:hAnsi="Times New Roman" w:cs="Times New Roman"/>
                <w:b/>
                <w:sz w:val="24"/>
                <w:szCs w:val="24"/>
              </w:rPr>
              <w:t>Д-1</w:t>
            </w:r>
          </w:p>
          <w:p w:rsidR="00B71580" w:rsidRPr="00B71580" w:rsidRDefault="00B71580" w:rsidP="00B7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B71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Поэлементная </w:t>
            </w: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>диагностика проводится при ТР или ТО на отдельном узле (агрегате), для выявления причин неисправности.</w:t>
            </w:r>
            <w:r w:rsidRPr="00B715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Поэлементная </w:t>
            </w: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проводится с ТО-2 и называется </w:t>
            </w:r>
            <w:r w:rsidRPr="00B71580">
              <w:rPr>
                <w:rFonts w:ascii="Times New Roman" w:hAnsi="Times New Roman" w:cs="Times New Roman"/>
                <w:b/>
                <w:sz w:val="24"/>
                <w:szCs w:val="24"/>
              </w:rPr>
              <w:t>Д-2</w:t>
            </w:r>
          </w:p>
          <w:p w:rsidR="00B71580" w:rsidRPr="00B71580" w:rsidRDefault="00B71580" w:rsidP="00B7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>Все перечисленные диагностики проводятся специальным оборудованием, стационарными стендами, тестерами, и т. д.  Но в некоторых моделях имеется и функции самодиагностики.</w:t>
            </w:r>
          </w:p>
          <w:p w:rsidR="00B71580" w:rsidRPr="00B71580" w:rsidRDefault="00B71580" w:rsidP="00B7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>Современный автомобиль невозможно технически обслужить без диагностирования</w:t>
            </w:r>
            <w:r w:rsidRPr="0057618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76187" w:rsidRPr="00576187">
              <w:rPr>
                <w:rFonts w:ascii="Times New Roman" w:hAnsi="Times New Roman" w:cs="Times New Roman"/>
                <w:b/>
                <w:sz w:val="24"/>
                <w:szCs w:val="24"/>
              </w:rPr>
              <w:t>(См. допол. информ)</w:t>
            </w:r>
          </w:p>
          <w:p w:rsidR="00B71580" w:rsidRDefault="00B71580" w:rsidP="00B7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>Мы узнали, что такое диагностирование, какие парамет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7158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24C8D">
              <w:rPr>
                <w:rFonts w:ascii="Times New Roman" w:hAnsi="Times New Roman" w:cs="Times New Roman"/>
                <w:sz w:val="24"/>
                <w:szCs w:val="24"/>
              </w:rPr>
              <w:t xml:space="preserve"> и виды имеются. </w:t>
            </w:r>
          </w:p>
          <w:p w:rsidR="00B24C8D" w:rsidRDefault="00B24C8D" w:rsidP="00B7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2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Теперь давайте разберём диагностирование как систему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4C8D" w:rsidRDefault="00B24C8D" w:rsidP="00B7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32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диагностирования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включает в себя:</w:t>
            </w:r>
          </w:p>
          <w:p w:rsidR="00B24C8D" w:rsidRDefault="00B24C8D" w:rsidP="00B7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объект</w:t>
            </w:r>
          </w:p>
          <w:p w:rsidR="00B24C8D" w:rsidRDefault="00B24C8D" w:rsidP="00B7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средства</w:t>
            </w:r>
          </w:p>
          <w:p w:rsidR="00B24C8D" w:rsidRDefault="00B24C8D" w:rsidP="00B7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алгоритм(последовательность действий)</w:t>
            </w:r>
          </w:p>
          <w:p w:rsidR="00B24C8D" w:rsidRPr="00B24C8D" w:rsidRDefault="00B24C8D" w:rsidP="00B24C8D">
            <w:pPr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      </w:t>
            </w:r>
            <w:r w:rsidR="0094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24C8D">
              <w:rPr>
                <w:rFonts w:ascii="Times New Roman" w:hAnsi="Times New Roman" w:cs="Times New Roman"/>
                <w:b/>
                <w:sz w:val="24"/>
                <w:szCs w:val="24"/>
              </w:rPr>
              <w:t>бъект</w:t>
            </w:r>
            <w:r w:rsidRPr="00B24C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C8D">
              <w:rPr>
                <w:rFonts w:ascii="Times New Roman" w:hAnsi="Times New Roman" w:cs="Times New Roman"/>
                <w:sz w:val="24"/>
                <w:szCs w:val="24"/>
              </w:rPr>
              <w:t>автомобили, механизмы, узлы, и т.д.</w:t>
            </w:r>
          </w:p>
          <w:p w:rsidR="00B24C8D" w:rsidRDefault="00B24C8D" w:rsidP="00B24C8D">
            <w:pPr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B24C8D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диагностики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специальные приборы, </w:t>
            </w:r>
          </w:p>
          <w:p w:rsidR="00941432" w:rsidRPr="00B24C8D" w:rsidRDefault="00941432" w:rsidP="00941432">
            <w:pPr>
              <w:ind w:left="-54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</w:t>
            </w:r>
          </w:p>
          <w:p w:rsidR="006A3867" w:rsidRPr="00B24C8D" w:rsidRDefault="00B24C8D" w:rsidP="006A3867">
            <w:pPr>
              <w:ind w:left="-1397" w:right="-67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24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Алгори</w:t>
            </w:r>
            <w:r w:rsidR="0094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Алгори</w:t>
            </w:r>
            <w:r w:rsidRPr="00B24C8D">
              <w:rPr>
                <w:rFonts w:ascii="Times New Roman" w:hAnsi="Times New Roman" w:cs="Times New Roman"/>
                <w:b/>
                <w:sz w:val="24"/>
                <w:szCs w:val="24"/>
              </w:rPr>
              <w:t>тмы</w:t>
            </w:r>
            <w:r w:rsidRPr="00B24C8D">
              <w:rPr>
                <w:rFonts w:ascii="Times New Roman" w:hAnsi="Times New Roman" w:cs="Times New Roman"/>
                <w:sz w:val="24"/>
                <w:szCs w:val="24"/>
              </w:rPr>
              <w:t xml:space="preserve">: техническая документация </w:t>
            </w:r>
          </w:p>
          <w:p w:rsidR="00B24C8D" w:rsidRPr="00B24C8D" w:rsidRDefault="006A3867" w:rsidP="00941432">
            <w:pPr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нормативными   </w:t>
            </w:r>
            <w:r w:rsidR="00B24C8D" w:rsidRPr="00B24C8D">
              <w:rPr>
                <w:rFonts w:ascii="Times New Roman" w:hAnsi="Times New Roman" w:cs="Times New Roman"/>
                <w:sz w:val="24"/>
                <w:szCs w:val="24"/>
              </w:rPr>
              <w:t>параметрами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(условиями) и очерёдностью операций</w:t>
            </w:r>
            <w:r w:rsidR="00B24C8D" w:rsidRPr="00B24C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4C8D" w:rsidRPr="00941432" w:rsidRDefault="00B24C8D" w:rsidP="00B24C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432">
              <w:rPr>
                <w:rFonts w:ascii="Times New Roman" w:hAnsi="Times New Roman" w:cs="Times New Roman"/>
                <w:b/>
                <w:sz w:val="24"/>
                <w:szCs w:val="24"/>
              </w:rPr>
              <w:t>Виды систем диагностирования:</w:t>
            </w:r>
          </w:p>
          <w:p w:rsidR="00B24C8D" w:rsidRPr="00B24C8D" w:rsidRDefault="00B24C8D" w:rsidP="00B2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8D">
              <w:rPr>
                <w:rFonts w:ascii="Times New Roman" w:hAnsi="Times New Roman" w:cs="Times New Roman"/>
                <w:sz w:val="24"/>
                <w:szCs w:val="24"/>
              </w:rPr>
              <w:t>- Функциональная</w:t>
            </w:r>
          </w:p>
          <w:p w:rsidR="00B24C8D" w:rsidRPr="00B24C8D" w:rsidRDefault="00B24C8D" w:rsidP="00B2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8D">
              <w:rPr>
                <w:rFonts w:ascii="Times New Roman" w:hAnsi="Times New Roman" w:cs="Times New Roman"/>
                <w:sz w:val="24"/>
                <w:szCs w:val="24"/>
              </w:rPr>
              <w:t>- Тестовая</w:t>
            </w:r>
          </w:p>
          <w:p w:rsidR="00B24C8D" w:rsidRPr="00B24C8D" w:rsidRDefault="00B24C8D" w:rsidP="00B2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8D">
              <w:rPr>
                <w:rFonts w:ascii="Times New Roman" w:hAnsi="Times New Roman" w:cs="Times New Roman"/>
                <w:sz w:val="24"/>
                <w:szCs w:val="24"/>
              </w:rPr>
              <w:t>- Универсальная</w:t>
            </w:r>
          </w:p>
          <w:p w:rsidR="00B24C8D" w:rsidRPr="00B24C8D" w:rsidRDefault="00B24C8D" w:rsidP="00B2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8D">
              <w:rPr>
                <w:rFonts w:ascii="Times New Roman" w:hAnsi="Times New Roman" w:cs="Times New Roman"/>
                <w:sz w:val="24"/>
                <w:szCs w:val="24"/>
              </w:rPr>
              <w:t>- Специальная</w:t>
            </w:r>
          </w:p>
          <w:p w:rsidR="00B24C8D" w:rsidRPr="00B24C8D" w:rsidRDefault="00B24C8D" w:rsidP="00B2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Функциональная </w:t>
            </w:r>
            <w:r w:rsidRPr="00B24C8D">
              <w:rPr>
                <w:rFonts w:ascii="Times New Roman" w:hAnsi="Times New Roman" w:cs="Times New Roman"/>
                <w:sz w:val="24"/>
                <w:szCs w:val="24"/>
              </w:rPr>
              <w:t>система диагностирования предполагает проводить диагностику в процессе штатной работы объекта</w:t>
            </w:r>
            <w:r w:rsidR="00941432">
              <w:rPr>
                <w:rFonts w:ascii="Times New Roman" w:hAnsi="Times New Roman" w:cs="Times New Roman"/>
                <w:sz w:val="24"/>
                <w:szCs w:val="24"/>
              </w:rPr>
              <w:t xml:space="preserve"> (приборы КИП)</w:t>
            </w:r>
          </w:p>
          <w:p w:rsidR="00B24C8D" w:rsidRPr="00B24C8D" w:rsidRDefault="00B24C8D" w:rsidP="00B2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Тестовая СД </w:t>
            </w:r>
            <w:r w:rsidRPr="00B24C8D">
              <w:rPr>
                <w:rFonts w:ascii="Times New Roman" w:hAnsi="Times New Roman" w:cs="Times New Roman"/>
                <w:sz w:val="24"/>
                <w:szCs w:val="24"/>
              </w:rPr>
              <w:t>– это такая система, при которой для измерения диагностических параметров, работу объекта воспроизводят искусственно.</w:t>
            </w:r>
            <w:r w:rsidR="000E3C56">
              <w:rPr>
                <w:rFonts w:ascii="Times New Roman" w:hAnsi="Times New Roman" w:cs="Times New Roman"/>
                <w:sz w:val="24"/>
                <w:szCs w:val="24"/>
              </w:rPr>
              <w:t>(Стояночный тест АКПП, т</w:t>
            </w:r>
            <w:r w:rsidR="00941432">
              <w:rPr>
                <w:rFonts w:ascii="Times New Roman" w:hAnsi="Times New Roman" w:cs="Times New Roman"/>
                <w:sz w:val="24"/>
                <w:szCs w:val="24"/>
              </w:rPr>
              <w:t>ест проверки тормозов)</w:t>
            </w:r>
          </w:p>
          <w:p w:rsidR="00B24C8D" w:rsidRPr="00B24C8D" w:rsidRDefault="00B24C8D" w:rsidP="00B2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Универсальная СД </w:t>
            </w:r>
            <w:r w:rsidRPr="00B24C8D">
              <w:rPr>
                <w:rFonts w:ascii="Times New Roman" w:hAnsi="Times New Roman" w:cs="Times New Roman"/>
                <w:sz w:val="24"/>
                <w:szCs w:val="24"/>
              </w:rPr>
              <w:t>– это система, которая предназначена для нескольких диагностических процессов. Например, тягово - мощностной стенд + приборы для измерения трансмиссии.</w:t>
            </w:r>
          </w:p>
          <w:p w:rsidR="00027A88" w:rsidRDefault="00B24C8D" w:rsidP="005E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Специальная СД </w:t>
            </w:r>
            <w:r w:rsidRPr="00B24C8D">
              <w:rPr>
                <w:rFonts w:ascii="Times New Roman" w:hAnsi="Times New Roman" w:cs="Times New Roman"/>
                <w:sz w:val="24"/>
                <w:szCs w:val="24"/>
              </w:rPr>
              <w:t xml:space="preserve">– это система, которая обеспечивает диагностирование только одного диагностического процесса.(Замер компрессии, </w:t>
            </w:r>
            <w:r w:rsidR="00941432">
              <w:rPr>
                <w:rFonts w:ascii="Times New Roman" w:hAnsi="Times New Roman" w:cs="Times New Roman"/>
                <w:sz w:val="24"/>
                <w:szCs w:val="24"/>
              </w:rPr>
              <w:t>проверка  «На искру»,  проверка на наличие топлива, и др.</w:t>
            </w:r>
            <w:r w:rsidRPr="00B24C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86290" w:rsidRDefault="00DD61C9" w:rsidP="005E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Поиск неисправн</w:t>
            </w:r>
            <w:r w:rsidR="00E74F45">
              <w:rPr>
                <w:rFonts w:ascii="Times New Roman" w:hAnsi="Times New Roman" w:cs="Times New Roman"/>
                <w:sz w:val="24"/>
                <w:szCs w:val="24"/>
              </w:rPr>
              <w:t xml:space="preserve">ости можно представить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процессом</w:t>
            </w:r>
            <w:r w:rsidR="00E74F45">
              <w:rPr>
                <w:rFonts w:ascii="Times New Roman" w:hAnsi="Times New Roman" w:cs="Times New Roman"/>
                <w:sz w:val="24"/>
                <w:szCs w:val="24"/>
              </w:rPr>
              <w:t xml:space="preserve"> диагно</w:t>
            </w:r>
            <w:r w:rsidR="00027A88">
              <w:rPr>
                <w:rFonts w:ascii="Times New Roman" w:hAnsi="Times New Roman" w:cs="Times New Roman"/>
                <w:sz w:val="24"/>
                <w:szCs w:val="24"/>
              </w:rPr>
              <w:t>стики с определённой последовательностью.</w:t>
            </w:r>
          </w:p>
          <w:p w:rsidR="00DD61C9" w:rsidRDefault="00E74F45" w:rsidP="005E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  <w:r w:rsidR="00DD61C9">
              <w:rPr>
                <w:rFonts w:ascii="Times New Roman" w:hAnsi="Times New Roman" w:cs="Times New Roman"/>
                <w:sz w:val="24"/>
                <w:szCs w:val="24"/>
              </w:rPr>
              <w:t xml:space="preserve"> процесс диагностики имеет следующий </w:t>
            </w:r>
            <w:r w:rsidR="00DD61C9" w:rsidRPr="00576187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алгоритм:</w:t>
            </w:r>
          </w:p>
          <w:p w:rsidR="00DD61C9" w:rsidRPr="000E3C56" w:rsidRDefault="00DD61C9" w:rsidP="005E15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3C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-Определение групп(систем, механизмов) связанных с данным процессом диагностики</w:t>
            </w:r>
          </w:p>
          <w:p w:rsidR="00DD61C9" w:rsidRPr="000E3C56" w:rsidRDefault="00DD61C9" w:rsidP="005E15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3C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-Выход на механизм(систему), где параметры нарушены</w:t>
            </w:r>
          </w:p>
          <w:p w:rsidR="00DD61C9" w:rsidRPr="000E3C56" w:rsidRDefault="00DD61C9" w:rsidP="005E15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3C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-Определение  и проверка работоспособности функций данного механизма(системы)</w:t>
            </w:r>
          </w:p>
          <w:p w:rsidR="00DD61C9" w:rsidRPr="000E3C56" w:rsidRDefault="00DD61C9" w:rsidP="005E15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3C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-Выход на отрицательный параметр</w:t>
            </w:r>
          </w:p>
          <w:p w:rsidR="00E74F45" w:rsidRPr="000E3C56" w:rsidRDefault="00E74F45" w:rsidP="005E15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3C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-Устранение неисправности</w:t>
            </w:r>
          </w:p>
          <w:p w:rsidR="00E74F45" w:rsidRPr="000E3C56" w:rsidRDefault="00E74F45" w:rsidP="005E15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3C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-Проверка работоспособности всего механизма(системы</w:t>
            </w:r>
            <w:r w:rsidR="00F579ED" w:rsidRPr="000E3C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027A88" w:rsidRPr="00B71580" w:rsidRDefault="00027A88" w:rsidP="005E1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Схематично данный процесс можно представить схемой по определению неисправности «Увод автомобиля..»</w:t>
            </w:r>
          </w:p>
        </w:tc>
        <w:tc>
          <w:tcPr>
            <w:tcW w:w="2848" w:type="dxa"/>
          </w:tcPr>
          <w:p w:rsidR="00453A37" w:rsidRDefault="00453A37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A37" w:rsidRDefault="00453A37" w:rsidP="00453A37"/>
          <w:p w:rsidR="00453A37" w:rsidRDefault="00453A37" w:rsidP="00453A37"/>
          <w:p w:rsidR="000B708D" w:rsidRPr="00453A37" w:rsidRDefault="00453A37" w:rsidP="00453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A37">
              <w:rPr>
                <w:rFonts w:ascii="Times New Roman" w:hAnsi="Times New Roman" w:cs="Times New Roman"/>
                <w:sz w:val="24"/>
                <w:szCs w:val="24"/>
              </w:rPr>
              <w:t>Конспектируют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новый материал</w:t>
            </w:r>
          </w:p>
        </w:tc>
      </w:tr>
      <w:tr w:rsidR="005E1592" w:rsidTr="00D459E1">
        <w:tc>
          <w:tcPr>
            <w:tcW w:w="1809" w:type="dxa"/>
          </w:tcPr>
          <w:p w:rsidR="00827CFA" w:rsidRDefault="00576187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5E1592">
              <w:rPr>
                <w:rFonts w:ascii="Times New Roman" w:hAnsi="Times New Roman" w:cs="Times New Roman"/>
                <w:sz w:val="24"/>
                <w:szCs w:val="24"/>
              </w:rPr>
              <w:t>Стадия вызова</w:t>
            </w:r>
          </w:p>
          <w:p w:rsidR="005E1592" w:rsidRDefault="00453A37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(работа в микрогруппах по закреплению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материала)</w:t>
            </w:r>
          </w:p>
          <w:p w:rsidR="00F65161" w:rsidRDefault="00F65161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161" w:rsidRDefault="00F65161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187" w:rsidRDefault="00576187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76187" w:rsidRDefault="00576187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161" w:rsidRDefault="00576187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ДИ-1</w:t>
            </w:r>
          </w:p>
          <w:p w:rsidR="00F65161" w:rsidRDefault="00F65161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161" w:rsidRDefault="00F65161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161" w:rsidRDefault="00F65161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161" w:rsidRDefault="00F65161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161" w:rsidRDefault="00576187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ДИ-2</w:t>
            </w:r>
          </w:p>
          <w:p w:rsidR="00F65161" w:rsidRDefault="00F65161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161" w:rsidRDefault="00F65161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161" w:rsidRDefault="00F65161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161" w:rsidRDefault="00F65161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187" w:rsidRDefault="00576187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ДИ-3</w:t>
            </w:r>
          </w:p>
          <w:p w:rsidR="00576187" w:rsidRPr="00576187" w:rsidRDefault="00576187" w:rsidP="00576187"/>
          <w:p w:rsidR="00576187" w:rsidRPr="00576187" w:rsidRDefault="00576187" w:rsidP="00576187"/>
          <w:p w:rsidR="00576187" w:rsidRDefault="00576187" w:rsidP="00576187"/>
          <w:p w:rsidR="00576187" w:rsidRDefault="00576187" w:rsidP="00576187">
            <w:r>
              <w:t xml:space="preserve">       </w:t>
            </w:r>
          </w:p>
          <w:p w:rsidR="00576187" w:rsidRDefault="00576187" w:rsidP="00576187"/>
          <w:p w:rsidR="00F65161" w:rsidRPr="00576187" w:rsidRDefault="00576187" w:rsidP="00576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</w:t>
            </w:r>
            <w:r w:rsidRPr="00576187">
              <w:rPr>
                <w:rFonts w:ascii="Times New Roman" w:hAnsi="Times New Roman" w:cs="Times New Roman"/>
                <w:sz w:val="24"/>
                <w:szCs w:val="24"/>
              </w:rPr>
              <w:t>ДИ- 4</w:t>
            </w:r>
          </w:p>
        </w:tc>
        <w:tc>
          <w:tcPr>
            <w:tcW w:w="5516" w:type="dxa"/>
          </w:tcPr>
          <w:p w:rsidR="005E1592" w:rsidRDefault="007C5D0B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Раздаю задания по микрогруппам  «…А теперь, когда вы разобрались в системе и параметрах, давайте продолжим изучение сегодняшнего материала в деловой игре»</w:t>
            </w:r>
          </w:p>
          <w:p w:rsidR="006A3867" w:rsidRDefault="006A3867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  <w:p w:rsidR="008F3536" w:rsidRDefault="008F3536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приёмке автомобиля в ремонт, выясняются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следующие симптомы: </w:t>
            </w:r>
            <w:r w:rsidRPr="008F3536">
              <w:rPr>
                <w:rFonts w:ascii="Times New Roman" w:hAnsi="Times New Roman" w:cs="Times New Roman"/>
                <w:i/>
                <w:sz w:val="24"/>
                <w:szCs w:val="24"/>
              </w:rPr>
              <w:t>автомобиль греется, постоянно доливается охлаждающая жидкость в расширительный бачок…</w:t>
            </w:r>
          </w:p>
          <w:p w:rsidR="008F3536" w:rsidRDefault="008F3536" w:rsidP="008F3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  <w:p w:rsidR="008F3536" w:rsidRDefault="008F3536" w:rsidP="008F3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приёмке автомобиля в ремонт, выясняются следующие симптомы: </w:t>
            </w:r>
            <w:r w:rsidRPr="008F3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 движении автомобиля, особенно при скорости свыше 50-60 км/ч, рулевое колесо трясётся, плохая управляемость, стуки….</w:t>
            </w:r>
          </w:p>
          <w:p w:rsidR="008F3536" w:rsidRDefault="008F3536" w:rsidP="008F3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3</w:t>
            </w:r>
          </w:p>
          <w:p w:rsidR="008F3536" w:rsidRDefault="008F3536" w:rsidP="008F35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приёмке автомобиля в ремонт, выясняются следующие симптомы: </w:t>
            </w:r>
            <w:r w:rsidRPr="008F35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65161">
              <w:rPr>
                <w:rFonts w:ascii="Times New Roman" w:hAnsi="Times New Roman" w:cs="Times New Roman"/>
                <w:i/>
                <w:sz w:val="24"/>
                <w:szCs w:val="24"/>
              </w:rPr>
              <w:t>автомобиль потерял «выбег», ухудшилась динамика разгона, во время движения чувствуется  специфический запах в районе правого заднего колеса….</w:t>
            </w:r>
          </w:p>
          <w:p w:rsidR="00F65161" w:rsidRDefault="00F65161" w:rsidP="00F651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4</w:t>
            </w:r>
          </w:p>
          <w:p w:rsidR="00F65161" w:rsidRDefault="00F65161" w:rsidP="00F651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приёмке автомобиля в ремонт, выясняются следующие симптомы: </w:t>
            </w:r>
            <w:r w:rsidR="00B122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B122F2" w:rsidRPr="00B122F2">
              <w:rPr>
                <w:rFonts w:ascii="Times New Roman" w:hAnsi="Times New Roman" w:cs="Times New Roman"/>
                <w:i/>
                <w:sz w:val="24"/>
                <w:szCs w:val="24"/>
              </w:rPr>
              <w:t>после прогрева ДВС</w:t>
            </w:r>
            <w:r w:rsidRPr="00B122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122F2" w:rsidRPr="00B122F2">
              <w:rPr>
                <w:rFonts w:ascii="Times New Roman" w:hAnsi="Times New Roman" w:cs="Times New Roman"/>
                <w:i/>
                <w:sz w:val="24"/>
                <w:szCs w:val="24"/>
              </w:rPr>
              <w:t>, начинает моргать лампочка аварийного давления масла на малых оборотах…</w:t>
            </w:r>
          </w:p>
          <w:p w:rsidR="006A3867" w:rsidRPr="007C5D0B" w:rsidRDefault="006A3867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5E1592" w:rsidRDefault="007C5D0B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Объединяются в группы автодиагностов и определяют по параметрам и алгоритму неисправность</w:t>
            </w:r>
          </w:p>
        </w:tc>
      </w:tr>
      <w:tr w:rsidR="005E1592" w:rsidTr="00D459E1">
        <w:tc>
          <w:tcPr>
            <w:tcW w:w="1809" w:type="dxa"/>
          </w:tcPr>
          <w:p w:rsidR="005E1592" w:rsidRPr="00B71580" w:rsidRDefault="00576187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5E1592">
              <w:rPr>
                <w:rFonts w:ascii="Times New Roman" w:hAnsi="Times New Roman" w:cs="Times New Roman"/>
                <w:sz w:val="24"/>
                <w:szCs w:val="24"/>
              </w:rPr>
              <w:t>Защита и обсуждение групповой работы</w:t>
            </w:r>
            <w:r w:rsidR="00A9782F">
              <w:rPr>
                <w:rFonts w:ascii="Times New Roman" w:hAnsi="Times New Roman" w:cs="Times New Roman"/>
                <w:sz w:val="24"/>
                <w:szCs w:val="24"/>
              </w:rPr>
              <w:t xml:space="preserve"> по решению проблемной ситуации</w:t>
            </w:r>
          </w:p>
        </w:tc>
        <w:tc>
          <w:tcPr>
            <w:tcW w:w="5516" w:type="dxa"/>
          </w:tcPr>
          <w:p w:rsidR="005E1592" w:rsidRPr="000C7EEE" w:rsidRDefault="000C7EEE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Направляю деятельность студентов в решение проблемы:  консультирую, поправляю, ввожу вводные.</w:t>
            </w:r>
          </w:p>
        </w:tc>
        <w:tc>
          <w:tcPr>
            <w:tcW w:w="2848" w:type="dxa"/>
          </w:tcPr>
          <w:p w:rsidR="005E1592" w:rsidRDefault="000C7EEE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представляют результаты диагностик</w:t>
            </w:r>
          </w:p>
        </w:tc>
      </w:tr>
      <w:tr w:rsidR="005E1592" w:rsidTr="00D459E1">
        <w:tc>
          <w:tcPr>
            <w:tcW w:w="1809" w:type="dxa"/>
          </w:tcPr>
          <w:p w:rsidR="005E1592" w:rsidRPr="00B71580" w:rsidRDefault="00827CFA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7.Стадия рефлексии</w:t>
            </w:r>
          </w:p>
        </w:tc>
        <w:tc>
          <w:tcPr>
            <w:tcW w:w="5516" w:type="dxa"/>
          </w:tcPr>
          <w:p w:rsidR="00827CFA" w:rsidRDefault="00827CFA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студентов ответить на вопросы: Что нового узнали на занятии? Что непонятно? Сможете ли сами провести диагностику?</w:t>
            </w:r>
          </w:p>
          <w:p w:rsidR="005E1592" w:rsidRPr="007C5D0B" w:rsidRDefault="00827CFA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«…</w:t>
            </w:r>
            <w:r w:rsidR="007C5D0B">
              <w:rPr>
                <w:rFonts w:ascii="Times New Roman" w:hAnsi="Times New Roman" w:cs="Times New Roman"/>
                <w:sz w:val="24"/>
                <w:szCs w:val="24"/>
              </w:rPr>
              <w:t xml:space="preserve">Итак, друзья, цель занятия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«</w:t>
            </w:r>
            <w:r w:rsidRPr="00827CFA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CFA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диагностирования автомобиля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C5D0B">
              <w:rPr>
                <w:rFonts w:ascii="Times New Roman" w:hAnsi="Times New Roman" w:cs="Times New Roman"/>
                <w:sz w:val="24"/>
                <w:szCs w:val="24"/>
              </w:rPr>
              <w:t>достигнута. Мы смогли ответить, что же представляет из себя</w:t>
            </w:r>
            <w:r w:rsidR="007C5D0B" w:rsidRPr="007603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система диагностирования</w:t>
            </w:r>
            <w:r w:rsidR="007C5D0B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автомобиля, какие виды и параметры имеются, и по какому алгоритму необходимо работать технику-диагносту.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48" w:type="dxa"/>
          </w:tcPr>
          <w:p w:rsidR="005E1592" w:rsidRDefault="007C5D0B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подводят итоги работы</w:t>
            </w:r>
          </w:p>
        </w:tc>
      </w:tr>
      <w:tr w:rsidR="005E1592" w:rsidTr="00D459E1">
        <w:tc>
          <w:tcPr>
            <w:tcW w:w="1809" w:type="dxa"/>
          </w:tcPr>
          <w:p w:rsidR="005E1592" w:rsidRDefault="005E1592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7C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61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 и подведение итогов</w:t>
            </w:r>
          </w:p>
        </w:tc>
        <w:tc>
          <w:tcPr>
            <w:tcW w:w="5516" w:type="dxa"/>
          </w:tcPr>
          <w:p w:rsidR="005E1592" w:rsidRDefault="005E1592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Домашнее задание: </w:t>
            </w:r>
            <w:r w:rsidR="00827C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«..</w:t>
            </w:r>
            <w:r w:rsidRPr="005E1592">
              <w:rPr>
                <w:rFonts w:ascii="Times New Roman" w:hAnsi="Times New Roman" w:cs="Times New Roman"/>
                <w:sz w:val="24"/>
                <w:szCs w:val="24"/>
              </w:rPr>
              <w:t>Вы – мастер приёмщик</w:t>
            </w:r>
            <w:r w:rsidR="00B87747">
              <w:rPr>
                <w:rFonts w:ascii="Times New Roman" w:hAnsi="Times New Roman" w:cs="Times New Roman"/>
                <w:sz w:val="24"/>
                <w:szCs w:val="24"/>
              </w:rPr>
              <w:t xml:space="preserve"> в автосервисе. Жалоба клиента: Автомобиль не заводится</w:t>
            </w:r>
            <w:r w:rsidRPr="005E1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7747">
              <w:rPr>
                <w:rFonts w:ascii="Times New Roman" w:hAnsi="Times New Roman" w:cs="Times New Roman"/>
                <w:sz w:val="24"/>
                <w:szCs w:val="24"/>
              </w:rPr>
              <w:t xml:space="preserve"> Стартер «крутит бодро»</w:t>
            </w:r>
            <w:r w:rsidRPr="005E1592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алгоритм поиска всех неисправностей для выполнения ремонта.</w:t>
            </w:r>
          </w:p>
          <w:p w:rsidR="005E1592" w:rsidRPr="00B71580" w:rsidRDefault="005E1592" w:rsidP="000B708D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Спасибо за работу. После обработки результатов вашей работы, будут начислены </w:t>
            </w:r>
            <w:r w:rsidR="005761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бонусы  в копилку</w:t>
            </w:r>
            <w:r w:rsidR="0057618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Зачёта по данному блоку тем</w:t>
            </w:r>
            <w:r w:rsidR="00827CFA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2848" w:type="dxa"/>
          </w:tcPr>
          <w:p w:rsidR="005E1592" w:rsidRDefault="00827CFA" w:rsidP="000B70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</w:tc>
      </w:tr>
    </w:tbl>
    <w:p w:rsidR="000B708D" w:rsidRDefault="000B708D" w:rsidP="000B70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609F" w:rsidRDefault="0087609F" w:rsidP="000B70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609F" w:rsidRDefault="0087609F" w:rsidP="000B70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Преподаватель____________Грешилов А.А.</w:t>
      </w:r>
    </w:p>
    <w:p w:rsidR="00105D1E" w:rsidRDefault="00105D1E" w:rsidP="000B70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5D1E" w:rsidRDefault="00105D1E" w:rsidP="000B70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5D1E" w:rsidRDefault="00470143" w:rsidP="000B70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</w:t>
      </w:r>
    </w:p>
    <w:p w:rsidR="007A05DB" w:rsidRDefault="00470143" w:rsidP="000B70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105D1E" w:rsidRPr="00105D1E">
        <w:rPr>
          <w:rFonts w:ascii="Times New Roman" w:hAnsi="Times New Roman" w:cs="Times New Roman"/>
          <w:b/>
          <w:sz w:val="24"/>
          <w:szCs w:val="24"/>
        </w:rPr>
        <w:t>ДЕЛОВАЯ ИГРА</w:t>
      </w:r>
      <w:r w:rsidR="00105D1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70143" w:rsidRDefault="007A05DB" w:rsidP="000B70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7A05DB" w:rsidRDefault="00470143" w:rsidP="000B708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D1E">
        <w:rPr>
          <w:rFonts w:ascii="Times New Roman" w:hAnsi="Times New Roman" w:cs="Times New Roman"/>
          <w:sz w:val="24"/>
          <w:szCs w:val="24"/>
        </w:rPr>
        <w:t>ЗАДАНИЕ   № 1</w:t>
      </w:r>
      <w:r w:rsidR="007A05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D1E" w:rsidRDefault="007A05DB" w:rsidP="000B708D">
      <w:pPr>
        <w:pStyle w:val="a3"/>
        <w:rPr>
          <w:rFonts w:ascii="Times New Roman" w:hAnsi="Times New Roman" w:cs="Times New Roman"/>
          <w:sz w:val="24"/>
          <w:szCs w:val="24"/>
        </w:rPr>
      </w:pPr>
      <w:r w:rsidRPr="007A05DB">
        <w:rPr>
          <w:rFonts w:ascii="Times New Roman" w:hAnsi="Times New Roman" w:cs="Times New Roman"/>
          <w:b/>
          <w:sz w:val="24"/>
          <w:szCs w:val="24"/>
        </w:rPr>
        <w:t>Провести диагностику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A05DB" w:rsidRDefault="007A05DB" w:rsidP="000B70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05DB" w:rsidRPr="007A05DB" w:rsidRDefault="007A05DB" w:rsidP="007A05DB">
      <w:pPr>
        <w:pStyle w:val="a3"/>
        <w:rPr>
          <w:rFonts w:ascii="Times New Roman" w:hAnsi="Times New Roman" w:cs="Times New Roman"/>
          <w:sz w:val="24"/>
          <w:szCs w:val="24"/>
        </w:rPr>
      </w:pPr>
      <w:r w:rsidRPr="007A05DB">
        <w:rPr>
          <w:rFonts w:ascii="Times New Roman" w:hAnsi="Times New Roman" w:cs="Times New Roman"/>
          <w:sz w:val="24"/>
          <w:szCs w:val="24"/>
        </w:rPr>
        <w:t xml:space="preserve">При приёмке автомобиля в ремонт, выясняются следующие симптомы: </w:t>
      </w:r>
      <w:r w:rsidRPr="007A05DB">
        <w:rPr>
          <w:rFonts w:ascii="Times New Roman" w:hAnsi="Times New Roman" w:cs="Times New Roman"/>
          <w:i/>
          <w:sz w:val="24"/>
          <w:szCs w:val="24"/>
        </w:rPr>
        <w:t>автомобиль греется, постоянно доливается охлаждающая жидкость в расширительный бачок…</w:t>
      </w:r>
    </w:p>
    <w:p w:rsidR="007A05DB" w:rsidRDefault="007A05DB" w:rsidP="000B70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0143" w:rsidRDefault="00470143" w:rsidP="004701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  № 2 </w:t>
      </w:r>
    </w:p>
    <w:p w:rsidR="00470143" w:rsidRDefault="00470143" w:rsidP="00470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A05DB">
        <w:rPr>
          <w:rFonts w:ascii="Times New Roman" w:hAnsi="Times New Roman" w:cs="Times New Roman"/>
          <w:b/>
          <w:sz w:val="24"/>
          <w:szCs w:val="24"/>
        </w:rPr>
        <w:t>Провести диагностику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70143" w:rsidRDefault="00470143" w:rsidP="004701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0143" w:rsidRDefault="00470143" w:rsidP="004701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приёмке автомобиля в ремонт, выясняются следующие симптомы: </w:t>
      </w:r>
      <w:r w:rsidRPr="008F3536">
        <w:rPr>
          <w:rFonts w:ascii="Times New Roman" w:hAnsi="Times New Roman" w:cs="Times New Roman"/>
          <w:i/>
          <w:sz w:val="24"/>
          <w:szCs w:val="24"/>
        </w:rPr>
        <w:t xml:space="preserve"> при движении автомобиля, особенно при скорости свыше 50-60 км/ч, рулевое колесо трясётся, плохая управляемость, стуки….</w:t>
      </w:r>
    </w:p>
    <w:p w:rsidR="00470143" w:rsidRDefault="00470143">
      <w:pPr>
        <w:rPr>
          <w:rFonts w:ascii="Times New Roman" w:hAnsi="Times New Roman" w:cs="Times New Roman"/>
          <w:sz w:val="24"/>
          <w:szCs w:val="24"/>
        </w:rPr>
      </w:pPr>
    </w:p>
    <w:p w:rsidR="00470143" w:rsidRDefault="00470143" w:rsidP="004701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  № 3 </w:t>
      </w:r>
    </w:p>
    <w:p w:rsidR="00470143" w:rsidRDefault="00470143" w:rsidP="00470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A05DB">
        <w:rPr>
          <w:rFonts w:ascii="Times New Roman" w:hAnsi="Times New Roman" w:cs="Times New Roman"/>
          <w:b/>
          <w:sz w:val="24"/>
          <w:szCs w:val="24"/>
        </w:rPr>
        <w:t>Провести диагностику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70143" w:rsidRDefault="00470143" w:rsidP="004701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0143" w:rsidRDefault="00470143" w:rsidP="004701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приёмке автомобиля в ремонт, выясняются следующие симптомы: </w:t>
      </w:r>
      <w:r w:rsidRPr="008F353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автомобиль потерял «выбег», ухудшилась динамика разгона, во время движения чувствуется  специфический запах в районе правого заднего колеса….</w:t>
      </w:r>
    </w:p>
    <w:p w:rsidR="00470143" w:rsidRDefault="00470143">
      <w:pPr>
        <w:rPr>
          <w:rFonts w:ascii="Times New Roman" w:hAnsi="Times New Roman" w:cs="Times New Roman"/>
          <w:sz w:val="24"/>
          <w:szCs w:val="24"/>
        </w:rPr>
      </w:pPr>
    </w:p>
    <w:p w:rsidR="00470143" w:rsidRDefault="00470143" w:rsidP="004701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ЗАДАНИЕ   № 4 </w:t>
      </w:r>
    </w:p>
    <w:p w:rsidR="00470143" w:rsidRDefault="00470143" w:rsidP="004701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A05DB">
        <w:rPr>
          <w:rFonts w:ascii="Times New Roman" w:hAnsi="Times New Roman" w:cs="Times New Roman"/>
          <w:b/>
          <w:sz w:val="24"/>
          <w:szCs w:val="24"/>
        </w:rPr>
        <w:t>Провести диагностику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70143" w:rsidRDefault="00470143" w:rsidP="004701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0143" w:rsidRDefault="00470143" w:rsidP="004701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приёмке автомобиля в ремонт, выясняются следующие симптомы: …</w:t>
      </w:r>
      <w:r w:rsidRPr="00B122F2">
        <w:rPr>
          <w:rFonts w:ascii="Times New Roman" w:hAnsi="Times New Roman" w:cs="Times New Roman"/>
          <w:i/>
          <w:sz w:val="24"/>
          <w:szCs w:val="24"/>
        </w:rPr>
        <w:t>после прогрева ДВС , начинает моргать лампочка аварийного давления масла на малых оборотах…</w:t>
      </w:r>
    </w:p>
    <w:p w:rsidR="007A05DB" w:rsidRDefault="007A05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7A05DB" w:rsidSect="005A2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4E6" w:rsidRDefault="007344E6" w:rsidP="00105D1E">
      <w:pPr>
        <w:spacing w:after="0" w:line="240" w:lineRule="auto"/>
      </w:pPr>
      <w:r>
        <w:separator/>
      </w:r>
    </w:p>
  </w:endnote>
  <w:endnote w:type="continuationSeparator" w:id="1">
    <w:p w:rsidR="007344E6" w:rsidRDefault="007344E6" w:rsidP="0010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4E6" w:rsidRDefault="007344E6" w:rsidP="00105D1E">
      <w:pPr>
        <w:spacing w:after="0" w:line="240" w:lineRule="auto"/>
      </w:pPr>
      <w:r>
        <w:separator/>
      </w:r>
    </w:p>
  </w:footnote>
  <w:footnote w:type="continuationSeparator" w:id="1">
    <w:p w:rsidR="007344E6" w:rsidRDefault="007344E6" w:rsidP="00105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E3D43"/>
    <w:multiLevelType w:val="hybridMultilevel"/>
    <w:tmpl w:val="69E6F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23B4"/>
    <w:rsid w:val="00027A88"/>
    <w:rsid w:val="00070674"/>
    <w:rsid w:val="000B708D"/>
    <w:rsid w:val="000C7EEE"/>
    <w:rsid w:val="000E3C56"/>
    <w:rsid w:val="00105D1E"/>
    <w:rsid w:val="00115269"/>
    <w:rsid w:val="00145F85"/>
    <w:rsid w:val="0019253A"/>
    <w:rsid w:val="001A1232"/>
    <w:rsid w:val="001C1CB4"/>
    <w:rsid w:val="00231A13"/>
    <w:rsid w:val="00243065"/>
    <w:rsid w:val="003D7B79"/>
    <w:rsid w:val="00453A37"/>
    <w:rsid w:val="00470143"/>
    <w:rsid w:val="00517082"/>
    <w:rsid w:val="00576187"/>
    <w:rsid w:val="005A2C07"/>
    <w:rsid w:val="005E1592"/>
    <w:rsid w:val="005F43CE"/>
    <w:rsid w:val="006A3867"/>
    <w:rsid w:val="007344E6"/>
    <w:rsid w:val="007603E2"/>
    <w:rsid w:val="007A05DB"/>
    <w:rsid w:val="007A3C8E"/>
    <w:rsid w:val="007C5D0B"/>
    <w:rsid w:val="00800AA4"/>
    <w:rsid w:val="00827CFA"/>
    <w:rsid w:val="0087609F"/>
    <w:rsid w:val="008923B4"/>
    <w:rsid w:val="008E0928"/>
    <w:rsid w:val="008F3536"/>
    <w:rsid w:val="0093607F"/>
    <w:rsid w:val="00941432"/>
    <w:rsid w:val="00986290"/>
    <w:rsid w:val="009E2BC8"/>
    <w:rsid w:val="00A85ACE"/>
    <w:rsid w:val="00A9782F"/>
    <w:rsid w:val="00AF5C76"/>
    <w:rsid w:val="00B122F2"/>
    <w:rsid w:val="00B24C8D"/>
    <w:rsid w:val="00B71580"/>
    <w:rsid w:val="00B87747"/>
    <w:rsid w:val="00C70D7F"/>
    <w:rsid w:val="00CC2597"/>
    <w:rsid w:val="00D24F72"/>
    <w:rsid w:val="00D459E1"/>
    <w:rsid w:val="00DA743D"/>
    <w:rsid w:val="00DD5011"/>
    <w:rsid w:val="00DD61C9"/>
    <w:rsid w:val="00E05133"/>
    <w:rsid w:val="00E50DF5"/>
    <w:rsid w:val="00E74F45"/>
    <w:rsid w:val="00EF0182"/>
    <w:rsid w:val="00F579ED"/>
    <w:rsid w:val="00F65161"/>
    <w:rsid w:val="00FA1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08D"/>
    <w:pPr>
      <w:spacing w:after="0" w:line="240" w:lineRule="auto"/>
    </w:pPr>
  </w:style>
  <w:style w:type="table" w:styleId="a4">
    <w:name w:val="Table Grid"/>
    <w:basedOn w:val="a1"/>
    <w:uiPriority w:val="59"/>
    <w:rsid w:val="000B70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05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5D1E"/>
  </w:style>
  <w:style w:type="paragraph" w:styleId="a7">
    <w:name w:val="footer"/>
    <w:basedOn w:val="a"/>
    <w:link w:val="a8"/>
    <w:uiPriority w:val="99"/>
    <w:semiHidden/>
    <w:unhideWhenUsed/>
    <w:rsid w:val="00105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05D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63B9B-F004-4E45-8D5D-4F5ADE41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7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andre270760</cp:lastModifiedBy>
  <cp:revision>24</cp:revision>
  <cp:lastPrinted>2014-02-24T04:03:00Z</cp:lastPrinted>
  <dcterms:created xsi:type="dcterms:W3CDTF">2014-02-18T02:03:00Z</dcterms:created>
  <dcterms:modified xsi:type="dcterms:W3CDTF">2025-11-30T06:05:00Z</dcterms:modified>
</cp:coreProperties>
</file>