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4EB">
      <w:pPr>
        <w:pStyle w:val="9"/>
        <w:ind w:left="213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Муниципальное автономное общеобразовательное учреждение</w:t>
      </w:r>
    </w:p>
    <w:p w14:paraId="3FB6292F">
      <w:pPr>
        <w:pStyle w:val="9"/>
        <w:ind w:left="213"/>
        <w:jc w:val="center"/>
        <w:rPr>
          <w:sz w:val="20"/>
          <w:lang w:eastAsia="ru-RU"/>
        </w:rPr>
      </w:pPr>
      <w:r>
        <w:rPr>
          <w:b/>
          <w:sz w:val="28"/>
          <w:lang w:eastAsia="ru-RU"/>
        </w:rPr>
        <w:t>«Школа бизнеса и предпринимательства» г. Перми</w:t>
      </w:r>
      <w:r>
        <w:rPr>
          <w:sz w:val="20"/>
          <w:lang w:eastAsia="ru-RU"/>
        </w:rPr>
        <w:br w:type="textWrapping"/>
      </w:r>
      <w:r>
        <w:rPr>
          <w:sz w:val="20"/>
          <w:lang w:eastAsia="ru-RU"/>
        </w:rPr>
        <w:br w:type="textWrapping"/>
      </w:r>
      <w:r>
        <w:rPr>
          <w:sz w:val="20"/>
          <w:lang w:eastAsia="ru-RU"/>
        </w:rPr>
        <w:br w:type="textWrapping"/>
      </w:r>
    </w:p>
    <w:tbl>
      <w:tblPr>
        <w:tblStyle w:val="10"/>
        <w:tblpPr w:leftFromText="180" w:rightFromText="180" w:vertAnchor="text" w:horzAnchor="margin" w:tblpY="36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8"/>
        <w:gridCol w:w="5079"/>
      </w:tblGrid>
      <w:tr w14:paraId="09AE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8" w:type="dxa"/>
          </w:tcPr>
          <w:p w14:paraId="4A56C1D2">
            <w:pPr>
              <w:pStyle w:val="9"/>
              <w:ind w:left="21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ПРИНЯТО </w:t>
            </w:r>
          </w:p>
          <w:p w14:paraId="7D5675A5">
            <w:pPr>
              <w:pStyle w:val="9"/>
              <w:ind w:left="21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 педагогическом совете</w:t>
            </w:r>
          </w:p>
          <w:p w14:paraId="78EC2B68">
            <w:pPr>
              <w:pStyle w:val="9"/>
              <w:ind w:right="-40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протокол № 13 от 30 «августа» 2024г</w:t>
            </w:r>
          </w:p>
        </w:tc>
        <w:tc>
          <w:tcPr>
            <w:tcW w:w="5079" w:type="dxa"/>
          </w:tcPr>
          <w:p w14:paraId="174A2759">
            <w:pPr>
              <w:pStyle w:val="9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УТВЕРЖДЕНО </w:t>
            </w:r>
          </w:p>
          <w:p w14:paraId="762DCA80">
            <w:pPr>
              <w:pStyle w:val="9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Приказ № 059-08/135-01-01/4-206 </w:t>
            </w:r>
          </w:p>
          <w:p w14:paraId="55BE8982">
            <w:pPr>
              <w:pStyle w:val="9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5 «сентября» 2024г</w:t>
            </w:r>
          </w:p>
        </w:tc>
      </w:tr>
    </w:tbl>
    <w:p w14:paraId="79303891">
      <w:pPr>
        <w:pStyle w:val="9"/>
        <w:ind w:left="213"/>
        <w:rPr>
          <w:sz w:val="20"/>
          <w:lang w:eastAsia="ru-RU"/>
        </w:rPr>
      </w:pPr>
      <w:r>
        <w:rPr>
          <w:sz w:val="20"/>
          <w:lang w:eastAsia="ru-RU"/>
        </w:rPr>
        <w:br w:type="textWrapping"/>
      </w:r>
      <w:r>
        <w:rPr>
          <w:sz w:val="20"/>
          <w:lang w:eastAsia="ru-RU"/>
        </w:rPr>
        <w:br w:type="textWrapping"/>
      </w:r>
    </w:p>
    <w:p w14:paraId="7C021417">
      <w:pPr>
        <w:pStyle w:val="4"/>
        <w:spacing w:before="58"/>
        <w:ind w:left="2030"/>
        <w:rPr>
          <w:sz w:val="20"/>
          <w:lang w:eastAsia="ru-RU"/>
        </w:rPr>
      </w:pPr>
      <w:r>
        <w:rPr>
          <w:sz w:val="20"/>
          <w:lang w:eastAsia="ru-RU"/>
        </w:rPr>
        <w:br w:type="textWrapping"/>
      </w:r>
      <w:r>
        <w:rPr>
          <w:sz w:val="20"/>
          <w:lang w:eastAsia="ru-RU"/>
        </w:rPr>
        <w:br w:type="textWrapping"/>
      </w:r>
      <w:r>
        <w:rPr>
          <w:sz w:val="20"/>
          <w:lang w:eastAsia="ru-RU"/>
        </w:rPr>
        <w:br w:type="textWrapping"/>
      </w:r>
      <w:r>
        <w:rPr>
          <w:sz w:val="20"/>
          <w:lang w:eastAsia="ru-RU"/>
        </w:rPr>
        <w:br w:type="textWrapping"/>
      </w:r>
      <w:r>
        <w:rPr>
          <w:sz w:val="20"/>
          <w:lang w:eastAsia="ru-RU"/>
        </w:rPr>
        <w:br w:type="textWrapping"/>
      </w:r>
      <w:r>
        <w:rPr>
          <w:sz w:val="20"/>
          <w:lang w:eastAsia="ru-RU"/>
        </w:rPr>
        <w:br w:type="textWrapping"/>
      </w:r>
    </w:p>
    <w:p w14:paraId="338A1C67">
      <w:pPr>
        <w:pStyle w:val="4"/>
        <w:spacing w:before="58"/>
        <w:ind w:left="2030"/>
        <w:rPr>
          <w:sz w:val="20"/>
          <w:lang w:eastAsia="ru-RU"/>
        </w:rPr>
      </w:pPr>
    </w:p>
    <w:p w14:paraId="79DEF02E">
      <w:pPr>
        <w:pStyle w:val="4"/>
        <w:spacing w:before="58"/>
        <w:ind w:left="2030"/>
        <w:rPr>
          <w:sz w:val="20"/>
          <w:lang w:eastAsia="ru-RU"/>
        </w:rPr>
      </w:pPr>
    </w:p>
    <w:p w14:paraId="03F8A1EF">
      <w:pPr>
        <w:pStyle w:val="4"/>
        <w:spacing w:before="58"/>
        <w:ind w:left="2030"/>
        <w:rPr>
          <w:sz w:val="32"/>
          <w:szCs w:val="32"/>
        </w:rPr>
      </w:pPr>
      <w:r>
        <w:rPr>
          <w:sz w:val="20"/>
          <w:lang w:eastAsia="ru-RU"/>
        </w:rPr>
        <w:br w:type="textWrapping"/>
      </w:r>
      <w:r>
        <w:rPr>
          <w:sz w:val="32"/>
          <w:szCs w:val="32"/>
        </w:rPr>
        <w:t>Программа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курса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по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выбору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для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8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9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классов</w:t>
      </w:r>
    </w:p>
    <w:p w14:paraId="74690E8F">
      <w:pPr>
        <w:ind w:left="1902"/>
        <w:rPr>
          <w:b/>
          <w:sz w:val="32"/>
          <w:szCs w:val="24"/>
        </w:rPr>
      </w:pPr>
      <w:r>
        <w:rPr>
          <w:b/>
          <w:sz w:val="32"/>
          <w:szCs w:val="24"/>
        </w:rPr>
        <w:t>«Решение</w:t>
      </w:r>
      <w:r>
        <w:rPr>
          <w:b/>
          <w:spacing w:val="-4"/>
          <w:sz w:val="32"/>
          <w:szCs w:val="24"/>
        </w:rPr>
        <w:t xml:space="preserve"> </w:t>
      </w:r>
      <w:r>
        <w:rPr>
          <w:b/>
          <w:sz w:val="32"/>
          <w:szCs w:val="24"/>
        </w:rPr>
        <w:t>нестандартных</w:t>
      </w:r>
      <w:r>
        <w:rPr>
          <w:b/>
          <w:spacing w:val="-4"/>
          <w:sz w:val="32"/>
          <w:szCs w:val="24"/>
        </w:rPr>
        <w:t xml:space="preserve"> </w:t>
      </w:r>
      <w:r>
        <w:rPr>
          <w:b/>
          <w:sz w:val="32"/>
          <w:szCs w:val="24"/>
        </w:rPr>
        <w:t>задач</w:t>
      </w:r>
      <w:r>
        <w:rPr>
          <w:b/>
          <w:spacing w:val="-4"/>
          <w:sz w:val="32"/>
          <w:szCs w:val="24"/>
        </w:rPr>
        <w:t xml:space="preserve"> </w:t>
      </w:r>
      <w:r>
        <w:rPr>
          <w:b/>
          <w:sz w:val="32"/>
          <w:szCs w:val="24"/>
        </w:rPr>
        <w:t>по</w:t>
      </w:r>
      <w:r>
        <w:rPr>
          <w:b/>
          <w:spacing w:val="-4"/>
          <w:sz w:val="32"/>
          <w:szCs w:val="24"/>
        </w:rPr>
        <w:t xml:space="preserve"> </w:t>
      </w:r>
      <w:r>
        <w:rPr>
          <w:b/>
          <w:sz w:val="32"/>
          <w:szCs w:val="24"/>
        </w:rPr>
        <w:t>математике»</w:t>
      </w:r>
    </w:p>
    <w:p w14:paraId="732857A1">
      <w:pPr>
        <w:pStyle w:val="9"/>
        <w:ind w:left="213"/>
        <w:jc w:val="center"/>
        <w:rPr>
          <w:sz w:val="28"/>
          <w:szCs w:val="28"/>
          <w:lang w:eastAsia="ru-RU"/>
        </w:rPr>
      </w:pPr>
    </w:p>
    <w:p w14:paraId="7261FD39">
      <w:pPr>
        <w:pStyle w:val="9"/>
        <w:ind w:left="213"/>
        <w:jc w:val="center"/>
        <w:rPr>
          <w:sz w:val="28"/>
          <w:szCs w:val="28"/>
          <w:lang w:eastAsia="ru-RU"/>
        </w:rPr>
      </w:pPr>
    </w:p>
    <w:p w14:paraId="1B7BBDF1">
      <w:pPr>
        <w:pStyle w:val="9"/>
        <w:ind w:left="213"/>
        <w:jc w:val="center"/>
        <w:rPr>
          <w:sz w:val="28"/>
          <w:szCs w:val="28"/>
          <w:lang w:eastAsia="ru-RU"/>
        </w:rPr>
      </w:pPr>
    </w:p>
    <w:p w14:paraId="2F2691B2">
      <w:pPr>
        <w:pStyle w:val="9"/>
        <w:ind w:left="213"/>
        <w:jc w:val="center"/>
        <w:rPr>
          <w:sz w:val="28"/>
          <w:szCs w:val="28"/>
          <w:lang w:eastAsia="ru-RU"/>
        </w:rPr>
      </w:pPr>
    </w:p>
    <w:p w14:paraId="01A3C556">
      <w:pPr>
        <w:pStyle w:val="9"/>
        <w:ind w:left="213"/>
        <w:jc w:val="center"/>
        <w:rPr>
          <w:sz w:val="28"/>
          <w:szCs w:val="28"/>
          <w:lang w:eastAsia="ru-RU"/>
        </w:rPr>
      </w:pPr>
    </w:p>
    <w:p w14:paraId="165E52F6">
      <w:pPr>
        <w:pStyle w:val="9"/>
        <w:ind w:left="213"/>
        <w:jc w:val="center"/>
        <w:rPr>
          <w:sz w:val="28"/>
          <w:szCs w:val="28"/>
          <w:lang w:eastAsia="ru-RU"/>
        </w:rPr>
      </w:pPr>
    </w:p>
    <w:p w14:paraId="0B9AB1BE">
      <w:pPr>
        <w:pStyle w:val="9"/>
        <w:rPr>
          <w:sz w:val="28"/>
          <w:szCs w:val="28"/>
          <w:lang w:eastAsia="ru-RU"/>
        </w:rPr>
      </w:pPr>
    </w:p>
    <w:p w14:paraId="758E175E">
      <w:pPr>
        <w:pStyle w:val="9"/>
        <w:ind w:left="213"/>
        <w:jc w:val="center"/>
        <w:rPr>
          <w:sz w:val="28"/>
          <w:szCs w:val="28"/>
          <w:lang w:eastAsia="ru-RU"/>
        </w:rPr>
      </w:pPr>
    </w:p>
    <w:p w14:paraId="1CEB0FE6">
      <w:pPr>
        <w:pStyle w:val="9"/>
        <w:ind w:left="453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Составил:</w:t>
      </w:r>
    </w:p>
    <w:p w14:paraId="3EFB2799">
      <w:pPr>
        <w:pStyle w:val="9"/>
        <w:ind w:left="453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Учитель высшей квалификационной категории: </w:t>
      </w:r>
    </w:p>
    <w:p w14:paraId="5555B095">
      <w:pPr>
        <w:pStyle w:val="9"/>
        <w:ind w:left="453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Куцомеля Татьяна Семеновна</w:t>
      </w:r>
    </w:p>
    <w:p w14:paraId="39EEBDA9">
      <w:pPr>
        <w:pStyle w:val="9"/>
        <w:ind w:left="5103"/>
        <w:rPr>
          <w:sz w:val="28"/>
          <w:szCs w:val="28"/>
          <w:lang w:eastAsia="ru-RU"/>
        </w:rPr>
      </w:pPr>
    </w:p>
    <w:p w14:paraId="16EECF45">
      <w:pPr>
        <w:pStyle w:val="9"/>
        <w:ind w:left="5103"/>
        <w:rPr>
          <w:sz w:val="28"/>
          <w:szCs w:val="28"/>
          <w:lang w:eastAsia="ru-RU"/>
        </w:rPr>
      </w:pPr>
    </w:p>
    <w:p w14:paraId="4DC68920">
      <w:pPr>
        <w:rPr>
          <w:sz w:val="20"/>
        </w:rPr>
      </w:pPr>
    </w:p>
    <w:p w14:paraId="6C8D2C0F">
      <w:pPr>
        <w:rPr>
          <w:sz w:val="20"/>
        </w:rPr>
      </w:pPr>
    </w:p>
    <w:p w14:paraId="7B8E2523">
      <w:pPr>
        <w:rPr>
          <w:sz w:val="20"/>
        </w:rPr>
      </w:pPr>
    </w:p>
    <w:p w14:paraId="0C6B9E7D">
      <w:pPr>
        <w:rPr>
          <w:sz w:val="20"/>
        </w:rPr>
      </w:pPr>
    </w:p>
    <w:p w14:paraId="358040BC">
      <w:pPr>
        <w:rPr>
          <w:sz w:val="20"/>
        </w:rPr>
      </w:pPr>
    </w:p>
    <w:p w14:paraId="7DBEC1B0">
      <w:pPr>
        <w:rPr>
          <w:sz w:val="20"/>
        </w:rPr>
      </w:pPr>
    </w:p>
    <w:p w14:paraId="60B16AED">
      <w:pPr>
        <w:rPr>
          <w:sz w:val="20"/>
        </w:rPr>
      </w:pPr>
    </w:p>
    <w:p w14:paraId="7648FF18">
      <w:pPr>
        <w:rPr>
          <w:sz w:val="20"/>
        </w:rPr>
      </w:pPr>
    </w:p>
    <w:p w14:paraId="67A32936">
      <w:pPr>
        <w:rPr>
          <w:sz w:val="20"/>
        </w:rPr>
      </w:pPr>
    </w:p>
    <w:p w14:paraId="2A1B3DF3">
      <w:pPr>
        <w:rPr>
          <w:sz w:val="20"/>
        </w:rPr>
      </w:pPr>
    </w:p>
    <w:p w14:paraId="79A35344">
      <w:pPr>
        <w:rPr>
          <w:sz w:val="20"/>
        </w:rPr>
      </w:pPr>
    </w:p>
    <w:p w14:paraId="66842DEC">
      <w:pPr>
        <w:rPr>
          <w:sz w:val="20"/>
        </w:rPr>
      </w:pPr>
    </w:p>
    <w:p w14:paraId="4E30578C">
      <w:pPr>
        <w:rPr>
          <w:sz w:val="20"/>
        </w:rPr>
      </w:pPr>
    </w:p>
    <w:p w14:paraId="0F74AE74">
      <w:pPr>
        <w:rPr>
          <w:sz w:val="20"/>
        </w:rPr>
      </w:pPr>
    </w:p>
    <w:p w14:paraId="49536389">
      <w:pPr>
        <w:rPr>
          <w:sz w:val="20"/>
        </w:rPr>
      </w:pPr>
    </w:p>
    <w:p w14:paraId="10D0C098">
      <w:pPr>
        <w:rPr>
          <w:sz w:val="20"/>
        </w:rPr>
      </w:pPr>
    </w:p>
    <w:p w14:paraId="14DC4CA4">
      <w:pPr>
        <w:rPr>
          <w:sz w:val="20"/>
        </w:rPr>
      </w:pPr>
    </w:p>
    <w:p w14:paraId="12EAC8B2">
      <w:pPr>
        <w:rPr>
          <w:sz w:val="20"/>
        </w:rPr>
      </w:pPr>
    </w:p>
    <w:p w14:paraId="37EE2D82">
      <w:pPr>
        <w:rPr>
          <w:sz w:val="20"/>
        </w:rPr>
      </w:pPr>
    </w:p>
    <w:p w14:paraId="0C5E8560">
      <w:pPr>
        <w:rPr>
          <w:sz w:val="20"/>
        </w:rPr>
      </w:pPr>
    </w:p>
    <w:p w14:paraId="2503E796">
      <w:pPr>
        <w:rPr>
          <w:sz w:val="20"/>
        </w:rPr>
      </w:pPr>
    </w:p>
    <w:p w14:paraId="230BB3C8">
      <w:pPr>
        <w:rPr>
          <w:sz w:val="20"/>
        </w:rPr>
      </w:pPr>
    </w:p>
    <w:p w14:paraId="7452BA11">
      <w:pPr>
        <w:jc w:val="center"/>
        <w:rPr>
          <w:sz w:val="28"/>
          <w:szCs w:val="28"/>
        </w:rPr>
        <w:sectPr>
          <w:type w:val="continuous"/>
          <w:pgSz w:w="11910" w:h="16840"/>
          <w:pgMar w:top="1440" w:right="20" w:bottom="280" w:left="1200" w:header="720" w:footer="720" w:gutter="0"/>
          <w:cols w:space="720" w:num="1"/>
        </w:sectPr>
      </w:pPr>
      <w:r>
        <w:rPr>
          <w:sz w:val="28"/>
          <w:szCs w:val="28"/>
        </w:rPr>
        <w:t>г.Пермь, 2024 г.</w:t>
      </w:r>
    </w:p>
    <w:p w14:paraId="24B909B3">
      <w:pPr>
        <w:pStyle w:val="4"/>
        <w:spacing w:before="58" w:line="240" w:lineRule="auto"/>
        <w:ind w:left="203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выбору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</w:p>
    <w:p w14:paraId="69B5E4AD">
      <w:pPr>
        <w:spacing w:line="240" w:lineRule="auto"/>
        <w:ind w:left="1902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«Решение</w:t>
      </w:r>
      <w:r>
        <w:rPr>
          <w:rFonts w:hint="default" w:ascii="Times New Roman" w:hAnsi="Times New Roman" w:cs="Times New Roman"/>
          <w:b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нестандартных</w:t>
      </w:r>
      <w:r>
        <w:rPr>
          <w:rFonts w:hint="default" w:ascii="Times New Roman" w:hAnsi="Times New Roman" w:cs="Times New Roman"/>
          <w:b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b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b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математике»</w:t>
      </w:r>
    </w:p>
    <w:p w14:paraId="0212BA16">
      <w:pPr>
        <w:pStyle w:val="9"/>
        <w:spacing w:line="240" w:lineRule="auto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</w:p>
    <w:p w14:paraId="23798D6D">
      <w:pPr>
        <w:pStyle w:val="4"/>
        <w:spacing w:line="240" w:lineRule="auto"/>
        <w:ind w:left="343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Пояснительная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записка</w:t>
      </w:r>
    </w:p>
    <w:p w14:paraId="09334141">
      <w:pPr>
        <w:pStyle w:val="9"/>
        <w:spacing w:line="240" w:lineRule="auto"/>
        <w:ind w:left="225" w:right="990" w:firstLine="32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Математическое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образование в системе основного общего образования занимает одно из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ведущих мест, что определяется, безусловно, практической значимостью математики, ее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возможностями в развитии и формировании мышления человека, ее вкладом в создание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представлений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научных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методах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познания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действительности.</w:t>
      </w:r>
    </w:p>
    <w:p w14:paraId="0E5B1D01">
      <w:pPr>
        <w:pStyle w:val="9"/>
        <w:spacing w:line="240" w:lineRule="auto"/>
        <w:ind w:left="225" w:right="990" w:firstLine="37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Актуальным остается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вопрос дифференциации обучения математике, позволяющей, с одной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стороны, обеспечить базовую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математическую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подготовку,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 с другой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удовлетворить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потребности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каждого,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кто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проявляет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интерес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способности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предмету.</w:t>
      </w:r>
    </w:p>
    <w:p w14:paraId="5874604A">
      <w:pPr>
        <w:pStyle w:val="9"/>
        <w:spacing w:line="240" w:lineRule="auto"/>
        <w:ind w:left="225" w:right="991" w:firstLine="37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Целью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предпрофильного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обучения,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одного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направлений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модернизации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образования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является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обеспечение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предмета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подготовка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обучающихся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продолжению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образования.</w:t>
      </w:r>
    </w:p>
    <w:p w14:paraId="039EE82E">
      <w:pPr>
        <w:pStyle w:val="9"/>
        <w:spacing w:line="240" w:lineRule="auto"/>
        <w:ind w:left="225" w:right="990" w:firstLine="54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Программа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курса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«Решение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нестандартных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математике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8-9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классы»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предполагает</w:t>
      </w:r>
      <w:r>
        <w:rPr>
          <w:rFonts w:hint="default" w:ascii="Times New Roman" w:hAnsi="Times New Roman" w:cs="Times New Roman"/>
          <w:i w:val="0"/>
          <w:iCs w:val="0"/>
          <w:spacing w:val="-5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изучение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таких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вопросов,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которые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не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входят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базовый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математики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основной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школы,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но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необходимы при дальнейшем ее изучении, при сдаче экзамена за курс основной школы.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Появление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задач,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решаемых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нестандартными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методами,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экзаменах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далеко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не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случайно,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т.к.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5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их помощью проверяется техника владения формулами элементарной математики,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методами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решения уравнений и неравенств, умение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выстраивать логическую цепочку рассуждений,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уровень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логического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мышления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обучающихся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их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математической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культуры.</w:t>
      </w:r>
    </w:p>
    <w:p w14:paraId="023DD267">
      <w:pPr>
        <w:pStyle w:val="9"/>
        <w:spacing w:line="240" w:lineRule="auto"/>
        <w:ind w:left="225" w:right="990" w:firstLine="43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Решению задач такого типа в школьной программе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 уделяется должного внимания,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большинство обучающихся либо вовсе не справляются с такими задачами, либо приводят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громоздкие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выкладки.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Причиной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этого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является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отсутствие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системы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заданий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данной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теме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школьных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учебниках.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связи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этим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возникла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необходимость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разработке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проведении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курса</w:t>
      </w:r>
    </w:p>
    <w:p w14:paraId="18BD7AE8">
      <w:pPr>
        <w:pStyle w:val="9"/>
        <w:spacing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«Решение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нестандартных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математике»</w:t>
      </w:r>
      <w:r>
        <w:rPr>
          <w:rFonts w:hint="default" w:ascii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обучающихся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-</w:t>
      </w:r>
      <w:r>
        <w:rPr>
          <w:rFonts w:hint="default" w:ascii="Times New Roman" w:hAnsi="Times New Roman" w:cs="Times New Roman"/>
          <w:i w:val="0"/>
          <w:iCs w:val="0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9-х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классов.</w:t>
      </w:r>
    </w:p>
    <w:p w14:paraId="3820E6AF">
      <w:pPr>
        <w:pStyle w:val="9"/>
        <w:spacing w:line="240" w:lineRule="auto"/>
        <w:ind w:left="225" w:right="988" w:firstLine="48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Многообразие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нестандартных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охватывает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весь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школьной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математики,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поэтому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владение приемами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их решения можно считать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критерием знаний основных разделов школьной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математики,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уровня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математического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логического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мышления.</w:t>
      </w:r>
    </w:p>
    <w:p w14:paraId="613E8E3B">
      <w:pPr>
        <w:pStyle w:val="9"/>
        <w:spacing w:line="240" w:lineRule="auto"/>
        <w:ind w:left="225" w:right="990" w:firstLine="43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Изучение методов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решения нестандартных задач дают прекрасный материал для настоящей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учебно-исследовательской</w:t>
      </w:r>
      <w:r>
        <w:rPr>
          <w:rFonts w:hint="default" w:ascii="Times New Roman" w:hAnsi="Times New Roman" w:cs="Times New Roman"/>
          <w:i w:val="0"/>
          <w:iCs w:val="0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работы.</w:t>
      </w:r>
    </w:p>
    <w:p w14:paraId="37E3524A">
      <w:pPr>
        <w:pStyle w:val="9"/>
        <w:spacing w:line="240" w:lineRule="auto"/>
        <w:ind w:left="225" w:right="993" w:firstLine="37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позволит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обучающимся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систематизировать,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расширить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укрепить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знания,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подготовиться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дальнейшего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изучения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математики,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научиться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решать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разнообразные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5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различной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сложности.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Учебный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будет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способствовать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успешному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похождению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аттестации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основной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школы.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Этот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предметный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дополняет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базовую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программу, не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нарушая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еѐ целостности.</w:t>
      </w:r>
    </w:p>
    <w:p w14:paraId="26D8A718">
      <w:pPr>
        <w:pStyle w:val="9"/>
        <w:spacing w:line="240" w:lineRule="auto"/>
        <w:ind w:left="225" w:right="990" w:firstLine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В процессе изучения данного курса предполагается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использование различных методов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активизации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познавательной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деятельности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обучающихся,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также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различных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форм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организации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их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самостоятельной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работы.</w:t>
      </w:r>
    </w:p>
    <w:p w14:paraId="608EFEC3">
      <w:pPr>
        <w:pStyle w:val="9"/>
        <w:spacing w:before="3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68D05DC6">
      <w:pPr>
        <w:pStyle w:val="9"/>
        <w:spacing w:line="240" w:lineRule="auto"/>
        <w:ind w:left="225" w:right="989" w:firstLine="70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Программа курса по выбору «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Решение нестандартных задач по математике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» 8-9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классы рассчитана на два года обучения: на 68 часов (8 класс – 34 часа; 9 класс – 34 часа)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Предназначена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предпрофильной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подготовки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общеобразовательной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школы,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является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предметно-ориентированной.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Учитель,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зависимости от уровня подготовки обучающихся, уровня сложности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изучаемого материала 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восприятия его обучающимися, может взять для изучения не все темы, увеличив при этом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количество часов на изучение других. Учитель также может изменить уровень сложности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представленного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материала.</w:t>
      </w:r>
    </w:p>
    <w:p w14:paraId="1CAA5417">
      <w:pPr>
        <w:pStyle w:val="9"/>
        <w:spacing w:before="2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4D68C40E">
      <w:pPr>
        <w:pStyle w:val="9"/>
        <w:spacing w:line="240" w:lineRule="auto"/>
        <w:ind w:left="93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Данный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(68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часов)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включает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себя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следующие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разделы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:</w:t>
      </w:r>
    </w:p>
    <w:p w14:paraId="473634C9">
      <w:pPr>
        <w:pStyle w:val="12"/>
        <w:numPr>
          <w:ilvl w:val="0"/>
          <w:numId w:val="1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Проценты.</w:t>
      </w:r>
    </w:p>
    <w:p w14:paraId="2EEF5D0A">
      <w:pPr>
        <w:pStyle w:val="12"/>
        <w:numPr>
          <w:ilvl w:val="0"/>
          <w:numId w:val="1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Модуль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его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приложени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</w:t>
      </w:r>
    </w:p>
    <w:p w14:paraId="1C221BBE">
      <w:pPr>
        <w:pStyle w:val="12"/>
        <w:numPr>
          <w:ilvl w:val="0"/>
          <w:numId w:val="1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их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графики.</w:t>
      </w:r>
    </w:p>
    <w:p w14:paraId="638F1473">
      <w:pPr>
        <w:pStyle w:val="12"/>
        <w:numPr>
          <w:ilvl w:val="0"/>
          <w:numId w:val="1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текстовых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задач.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прогрессии.</w:t>
      </w:r>
    </w:p>
    <w:p w14:paraId="0310641C">
      <w:pPr>
        <w:pStyle w:val="12"/>
        <w:numPr>
          <w:ilvl w:val="0"/>
          <w:numId w:val="1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неравенств.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неравенства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параметрами.</w:t>
      </w:r>
    </w:p>
    <w:p w14:paraId="26DD41F7">
      <w:pPr>
        <w:pStyle w:val="12"/>
        <w:numPr>
          <w:ilvl w:val="0"/>
          <w:numId w:val="1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Исследование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трехчлена.</w:t>
      </w:r>
    </w:p>
    <w:p w14:paraId="113878A0">
      <w:pPr>
        <w:pStyle w:val="12"/>
        <w:numPr>
          <w:ilvl w:val="0"/>
          <w:numId w:val="1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Геометрические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задачи.</w:t>
      </w:r>
    </w:p>
    <w:p w14:paraId="3E785F14">
      <w:pPr>
        <w:pStyle w:val="9"/>
        <w:spacing w:before="120" w:line="240" w:lineRule="auto"/>
        <w:ind w:left="225" w:right="994" w:firstLine="74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Такой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перечень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преследует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следующие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цели.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одной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стороны,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это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создание базы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развития способностей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другой, восполнение некоторых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содержательных пробелов основного курса, дополнение его и расширение. Каждый раздел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может быть рассмотрен как отдельный независимый курс. При необходимости их можно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переставлять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местами, заменять.</w:t>
      </w:r>
    </w:p>
    <w:p w14:paraId="2AE44AA6">
      <w:pPr>
        <w:pStyle w:val="12"/>
        <w:numPr>
          <w:ilvl w:val="1"/>
          <w:numId w:val="1"/>
        </w:numPr>
        <w:tabs>
          <w:tab w:val="left" w:pos="1043"/>
        </w:tabs>
        <w:spacing w:before="60" w:line="240" w:lineRule="auto"/>
        <w:ind w:left="225" w:right="1089" w:firstLine="51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Включение в данный курс таких тем, как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 xml:space="preserve">«Проценты»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и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 xml:space="preserve">«Модуль»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обусловлено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непродолжительным изучением их на первом этапе основной школы, когда учащиеся 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силу возрастных особенностей еще не могут получить полноценные представления 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процентах, об их роли в повседневной жизни. На последующих этапах обучения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повторного обращения к изучению этих тем не предусматривается. Предлагаемый курс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является развитием системы ранее приобретенных программных знаний, способствует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выработке у учащихся содержательного понимания смысла термина «процент»,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значительно расширяет круг задач, решаемых с его применением. Курс позволяет показать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учащимся широту применения в жизни такого простого и известного математического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аппарата,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как процентные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вычисления.</w:t>
      </w:r>
    </w:p>
    <w:p w14:paraId="1310879E">
      <w:pPr>
        <w:pStyle w:val="9"/>
        <w:spacing w:before="1" w:line="240" w:lineRule="auto"/>
        <w:ind w:left="225" w:right="1076" w:firstLine="74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 финансовой математики представляют в настоящее время интерес не только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будущих финансистов и экономистов, но и для всех людей. В жизни каждый из нас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ежедневно встречается с ценами на товары и услуги. С такими задачами приходится иметь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дело при оформлении в банке сберегательного вклада или кредита, покупке товара 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рассрочку, при выплате пени, налогов, страхования. И именно школьная математика 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ответе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то, чтобы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эти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встречи не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оборачивались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людей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финансовыми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потерями.</w:t>
      </w:r>
    </w:p>
    <w:p w14:paraId="7C2F6C8C">
      <w:pPr>
        <w:pStyle w:val="9"/>
        <w:spacing w:line="240" w:lineRule="auto"/>
        <w:ind w:left="225" w:right="107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Немаловажным является тот факт, что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такие задачи выразительно демонстрируют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практическую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ценность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</w:p>
    <w:p w14:paraId="426420E2">
      <w:pPr>
        <w:pStyle w:val="9"/>
        <w:spacing w:line="240" w:lineRule="auto"/>
        <w:ind w:left="225" w:right="1076" w:firstLine="74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Одновременно с этим, содержание курса дает возможность каждому ученику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активно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включиться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учебно-познавательный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процесс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максимально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проявить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себя.</w:t>
      </w:r>
    </w:p>
    <w:p w14:paraId="164E58D8">
      <w:pPr>
        <w:pStyle w:val="12"/>
        <w:numPr>
          <w:ilvl w:val="1"/>
          <w:numId w:val="1"/>
        </w:numPr>
        <w:tabs>
          <w:tab w:val="left" w:pos="1043"/>
        </w:tabs>
        <w:spacing w:before="60" w:line="240" w:lineRule="auto"/>
        <w:ind w:left="225" w:right="1270" w:firstLine="51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Тема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 xml:space="preserve">«Модуль и его приложения»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направлена на расширение знаний учащихся,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повышение уровня математической подготовки через решение большого класса задач.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Стоит отметить, что навыки в решении уравнений, неравенств, содержащих модуль, 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построение графиков элементарных функций, содержащих модуль, совершенно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необходимы любому ученику, желающему не только успешно выступить 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математических конкурсах и олимпиадах, но и хорошо подготовиться к поступлению 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дальнейшем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высшие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учебные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заведения.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данного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содержит</w:t>
      </w:r>
    </w:p>
    <w:p w14:paraId="56B308AB">
      <w:pPr>
        <w:pStyle w:val="9"/>
        <w:spacing w:before="1" w:line="240" w:lineRule="auto"/>
        <w:ind w:left="225" w:right="107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«нестандартные» методы, которые позволяют более эффективно решить широкий класс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заданий, содержащий модуль. Наряду с основной задачей обучения математике 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обеспечением прочного и сознательного овладения учащимися системой математических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знаний и умений, данный курс предусматривает формирование устойчивого интереса 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предмету,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выявление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математических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способностей,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ориентацию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профессии,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существенным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образом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связанные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математикой,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выбору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профиля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дальнейшего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обучения.</w:t>
      </w:r>
    </w:p>
    <w:p w14:paraId="2D607CC9">
      <w:pPr>
        <w:pStyle w:val="12"/>
        <w:numPr>
          <w:ilvl w:val="1"/>
          <w:numId w:val="1"/>
        </w:numPr>
        <w:tabs>
          <w:tab w:val="left" w:pos="1043"/>
        </w:tabs>
        <w:spacing w:before="58" w:line="240" w:lineRule="auto"/>
        <w:ind w:left="225" w:right="994" w:firstLine="45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Следующий раздел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 xml:space="preserve">«Функции и их графики»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позволит углубить 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систематизировать знания учащихся по изучению способов задания функций, их свойств 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графиков, а также раскроет перед школьниками новые знания об обратных функциях,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свойствах взаимно обратных функций, выходящие за рамки школьной программы. Понятие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функциональной зависимости, являясь одним из центральных в математике, пронизывает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все ее приложения, оно, как ни одно другое, приучает воспринимать величины в их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постоянной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изменчивости,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взаимной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связи.</w:t>
      </w:r>
    </w:p>
    <w:p w14:paraId="68117DFE">
      <w:pPr>
        <w:pStyle w:val="9"/>
        <w:spacing w:line="240" w:lineRule="auto"/>
        <w:ind w:left="225" w:right="1067" w:firstLine="74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Обычное повторение на уроках математики не дает желаемых результатов, поэтому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возникло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использовать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интерес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компьютеру,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помощью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которог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о м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ожно наглядно выявить закономерности зависимости свойств функции от ее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аналитического задания, выполнить большое количество упражнений. Актуальность курса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заключается также 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возможности обобщить и систематизировать с помощью компьютера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 теме «Функции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 их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графики».</w:t>
      </w:r>
    </w:p>
    <w:p w14:paraId="021B70A3">
      <w:pPr>
        <w:pStyle w:val="12"/>
        <w:numPr>
          <w:ilvl w:val="1"/>
          <w:numId w:val="1"/>
        </w:numPr>
        <w:tabs>
          <w:tab w:val="left" w:pos="1043"/>
        </w:tabs>
        <w:spacing w:before="60" w:line="240" w:lineRule="auto"/>
        <w:ind w:left="225" w:right="996" w:firstLine="45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Тема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«Решение</w:t>
      </w:r>
      <w:r>
        <w:rPr>
          <w:rFonts w:hint="default" w:ascii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текстовых</w:t>
      </w:r>
      <w:r>
        <w:rPr>
          <w:rFonts w:hint="default" w:ascii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задач»</w:t>
      </w:r>
      <w:r>
        <w:rPr>
          <w:rFonts w:hint="default" w:ascii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вызывает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особую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трудность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 большинства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учащихся. Многие учащиеся не приступают к решению таких задач, встречая затруднения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даже в содержании текста, хотя решение задач подобного рода способствует развитию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логического мышления, сообразительности и наблюдательности, умения самостоятельно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осуществлять небольшие исследования. Задачи на составление уравнений, или текстовые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алгебраические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представляют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собой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традиционный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раздел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элементарной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Стандартная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схема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состоит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этапов: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разработка математической модели задачи с выбором неизвестных, составление уравнений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(возможно, неравенств), решение системы, или, точнее, нахождение нужного неизвестного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нужной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комбинации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неизвестных.</w:t>
      </w:r>
    </w:p>
    <w:p w14:paraId="71BCDE40">
      <w:pPr>
        <w:pStyle w:val="9"/>
        <w:spacing w:line="240" w:lineRule="auto"/>
        <w:ind w:left="225" w:right="1012" w:firstLine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Полный минимум знаний, необходимый для решения всех типов задач прикладного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характера, формируется в течение первых восьми лет обучения учащихся в школе. Однако,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статистические данные анализа результатов государственной итоговой аттестации за курс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основной школы и ЕГЭ говорят о том, что решаемость текстовых задач прикладного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характера составляет очень малый процент. Такая ситуация позволяет сделать вывод, что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большинство учащихся не в полной мере владеет техникой решения текстовых задач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прикладной направленности и не умеет за их нетрадиционной формулировкой увидеть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типовые задания, которые были достаточно хорошо отработаны на уроках в рамках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школьной программы. По этой причине возникла необходимость более глубокого изучения</w:t>
      </w:r>
      <w:r>
        <w:rPr>
          <w:rFonts w:hint="default" w:ascii="Times New Roman" w:hAnsi="Times New Roman" w:cs="Times New Roman"/>
          <w:i w:val="0"/>
          <w:iCs w:val="0"/>
          <w:spacing w:val="-5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этого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раздела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</w:p>
    <w:p w14:paraId="75A73090">
      <w:pPr>
        <w:pStyle w:val="9"/>
        <w:spacing w:before="1" w:line="240" w:lineRule="auto"/>
        <w:ind w:left="225" w:right="1060" w:firstLine="42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Необходимость рассмотрения техники решения текстовых задач прикладного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характера обусловлена тем, что умение решать задачу является высшим этапом в познании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 и развитии учащихся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 помощью текстовой задачи формируются важные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обще учебные умения решения, проверки полученного результата и, наконец, развитие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речи учащегося. В ходе решения текстовой задачи прикладного характера формируется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умение переводить ее условие на математический язык уравнений, неравенств, их систем,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графических образов, т.е. составлять математическую модель. Решение задач способствует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развитию логического и образного мышления, повышает эффективность обучения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 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смежным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дисциплинам.</w:t>
      </w:r>
    </w:p>
    <w:p w14:paraId="29FF0A10">
      <w:pPr>
        <w:pStyle w:val="9"/>
        <w:spacing w:line="240" w:lineRule="auto"/>
        <w:ind w:left="225" w:right="1012" w:firstLine="42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Научить решать текстовые задачи прикладного характера – значит, научить такому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подходу к задаче, при котором она выступает как объект тщательного изучения, а еѐ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 – как объект математического моделирования.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Умение производить процентные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расчѐты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настоящее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время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становится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необходимым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силу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неоднозначности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восприятии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различных проблем, часто им необходимо дать оценку с точки зрения математических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знаний. Прикладное значение этой темы затрагивает финансовую, демографическую,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экологическую, социологическую и другие стороны нашей жизни. Предлагаемый курс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демонстрирует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учащимся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применение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математического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аппарата к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решению</w:t>
      </w:r>
    </w:p>
    <w:p w14:paraId="3831C421">
      <w:pPr>
        <w:pStyle w:val="9"/>
        <w:spacing w:before="1" w:line="240" w:lineRule="auto"/>
        <w:ind w:left="225" w:right="10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повседневных бытовых проблем каждого человека, вопросов рыночной экономики и задач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технологии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производства.</w:t>
      </w:r>
    </w:p>
    <w:p w14:paraId="683E084B">
      <w:pPr>
        <w:pStyle w:val="9"/>
        <w:spacing w:before="58" w:line="240" w:lineRule="auto"/>
        <w:ind w:left="225" w:right="995" w:firstLine="74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Теме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«Прогрессии»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отведено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особое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место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разделе,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предназначена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предпрофильной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подготовки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9-х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посвящѐна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одному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видов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функций</w:t>
      </w:r>
    </w:p>
    <w:p w14:paraId="2ED10B13">
      <w:pPr>
        <w:pStyle w:val="9"/>
        <w:spacing w:line="240" w:lineRule="auto"/>
        <w:ind w:left="225"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функциям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натурального аргумента. Предлагаемый курс с помощью задач расширяет 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углубляет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базовую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нарушая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еѐ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целостности.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имеет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прикладное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общеобразовательное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способствует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логического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мышления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предлагаемые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интересны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часто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просты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решении. Это позволяет повысить учебную мотивацию учащихся и дает им возможность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проверить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свои способности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 математике.</w:t>
      </w:r>
    </w:p>
    <w:p w14:paraId="24A2ABF9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footerReference r:id="rId3" w:type="default"/>
          <w:pgSz w:w="11910" w:h="16840"/>
          <w:pgMar w:top="1040" w:right="20" w:bottom="960" w:left="1200" w:header="0" w:footer="698" w:gutter="0"/>
          <w:cols w:space="720" w:num="1"/>
        </w:sectPr>
      </w:pPr>
    </w:p>
    <w:p w14:paraId="0FAC41A8">
      <w:pPr>
        <w:pStyle w:val="9"/>
        <w:spacing w:before="72" w:line="240" w:lineRule="auto"/>
        <w:ind w:left="225" w:right="994" w:firstLine="74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очевидны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межпредметные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связи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другими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предметами – химией, физикой, экономикой, что позволяет повысить учебную мотивацию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учащихся.</w:t>
      </w:r>
    </w:p>
    <w:p w14:paraId="5E5F8779">
      <w:pPr>
        <w:pStyle w:val="12"/>
        <w:numPr>
          <w:ilvl w:val="1"/>
          <w:numId w:val="1"/>
        </w:numPr>
        <w:tabs>
          <w:tab w:val="left" w:pos="1043"/>
        </w:tabs>
        <w:spacing w:before="60" w:line="240" w:lineRule="auto"/>
        <w:ind w:left="225" w:right="996" w:firstLine="45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Раздел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«Решение</w:t>
      </w:r>
      <w:r>
        <w:rPr>
          <w:rFonts w:hint="default" w:ascii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неравенств»</w:t>
      </w:r>
      <w:r>
        <w:rPr>
          <w:rFonts w:hint="default" w:ascii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углубляет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«линию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школьном курсе математики, не дублируя программу базового изучения алгебры. Именно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поэтому при изучении данного курса у учащихся повысится возможность намного полнее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удовлетворить свои интересы и запросы в математическом образовании, что позитивно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повлияет на мотивацию школьника к изучению предметов естественно-математического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цикла.</w:t>
      </w:r>
    </w:p>
    <w:p w14:paraId="11DD04B4">
      <w:pPr>
        <w:pStyle w:val="9"/>
        <w:spacing w:before="60" w:line="240" w:lineRule="auto"/>
        <w:ind w:left="225" w:right="994" w:firstLine="74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предлагаемые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данного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носят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исследовательский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характер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способствуют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навыков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рационального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мышления,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способности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прогнозирования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результатов деятельности.</w:t>
      </w:r>
    </w:p>
    <w:p w14:paraId="670A1566">
      <w:pPr>
        <w:pStyle w:val="9"/>
        <w:spacing w:before="60" w:line="240" w:lineRule="auto"/>
        <w:ind w:left="225" w:right="991" w:firstLine="74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Курс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«Задания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параметрами»,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пожалуй, один из труднейших в курсе алгебры.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направлен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избранных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параметрами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6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научное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обоснование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также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формирование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логического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мышления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культуры школьников.</w:t>
      </w:r>
    </w:p>
    <w:p w14:paraId="08E3EA1C">
      <w:pPr>
        <w:pStyle w:val="9"/>
        <w:spacing w:line="240" w:lineRule="auto"/>
        <w:ind w:left="225" w:right="996" w:firstLine="74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Как известно, ряд проблем в различных отраслях человеческой деятельности может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быть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математическими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методами.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этом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пути,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применяя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язык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изучаемым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явлениям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ставят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соответствие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модельные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явления.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Если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они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описаны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помощью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математических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правил,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такие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модели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называются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математическими.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Примером</w:t>
      </w:r>
      <w:r>
        <w:rPr>
          <w:rFonts w:hint="default" w:ascii="Times New Roman" w:hAnsi="Times New Roman" w:cs="Times New Roman"/>
          <w:i w:val="0"/>
          <w:iCs w:val="0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такого</w:t>
      </w:r>
      <w:r>
        <w:rPr>
          <w:rFonts w:hint="default" w:ascii="Times New Roman" w:hAnsi="Times New Roman" w:cs="Times New Roman"/>
          <w:i w:val="0"/>
          <w:iCs w:val="0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процесса</w:t>
      </w:r>
      <w:r>
        <w:rPr>
          <w:rFonts w:hint="default" w:ascii="Times New Roman" w:hAnsi="Times New Roman" w:cs="Times New Roman"/>
          <w:i w:val="0"/>
          <w:iCs w:val="0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является</w:t>
      </w:r>
      <w:r>
        <w:rPr>
          <w:rFonts w:hint="default" w:ascii="Times New Roman" w:hAnsi="Times New Roman" w:cs="Times New Roman"/>
          <w:i w:val="0"/>
          <w:iCs w:val="0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процесс</w:t>
      </w:r>
      <w:r>
        <w:rPr>
          <w:rFonts w:hint="default" w:ascii="Times New Roman" w:hAnsi="Times New Roman" w:cs="Times New Roman"/>
          <w:i w:val="0"/>
          <w:iCs w:val="0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простейших</w:t>
      </w:r>
      <w:r>
        <w:rPr>
          <w:rFonts w:hint="default" w:ascii="Times New Roman" w:hAnsi="Times New Roman" w:cs="Times New Roman"/>
          <w:i w:val="0"/>
          <w:iCs w:val="0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так</w:t>
      </w:r>
      <w:r>
        <w:rPr>
          <w:rFonts w:hint="default" w:ascii="Times New Roman" w:hAnsi="Times New Roman" w:cs="Times New Roman"/>
          <w:i w:val="0"/>
          <w:iCs w:val="0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называемых</w:t>
      </w:r>
    </w:p>
    <w:p w14:paraId="2A98F7E9">
      <w:pPr>
        <w:pStyle w:val="9"/>
        <w:spacing w:before="1" w:line="240" w:lineRule="auto"/>
        <w:ind w:left="225"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6659245</wp:posOffset>
            </wp:positionH>
            <wp:positionV relativeFrom="paragraph">
              <wp:posOffset>945515</wp:posOffset>
            </wp:positionV>
            <wp:extent cx="217805" cy="1778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12" cy="177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i w:val="0"/>
          <w:iCs w:val="0"/>
          <w:spacing w:val="1"/>
          <w:w w:val="44"/>
          <w:sz w:val="24"/>
          <w:szCs w:val="24"/>
        </w:rPr>
        <w:t>―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т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т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>ы</w:t>
      </w:r>
      <w:r>
        <w:rPr>
          <w:rFonts w:hint="default" w:ascii="Times New Roman" w:hAnsi="Times New Roman" w:cs="Times New Roman"/>
          <w:i w:val="0"/>
          <w:iCs w:val="0"/>
          <w:w w:val="120"/>
          <w:sz w:val="24"/>
          <w:szCs w:val="24"/>
        </w:rPr>
        <w:t>х‖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ч 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пом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>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щь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ю 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сведе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ни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я 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х 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к 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у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равн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>н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ия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м 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ил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и 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не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>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нс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вам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Наибол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ее интересен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приложений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этап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получения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записи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виде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символики,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следующий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ним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этап.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Это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исследование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зависимости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 от параметров, которые были объявлены данными. В этом смысле, с формальной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точки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зрения,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никаких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специальных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или неравенств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параметрами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нет.</w:t>
      </w:r>
    </w:p>
    <w:p w14:paraId="496B60EA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040" w:right="20" w:bottom="960" w:left="1200" w:header="0" w:footer="698" w:gutter="0"/>
          <w:cols w:space="720" w:num="1"/>
        </w:sectPr>
      </w:pPr>
    </w:p>
    <w:p w14:paraId="3771BE7C">
      <w:pPr>
        <w:pStyle w:val="12"/>
        <w:numPr>
          <w:ilvl w:val="1"/>
          <w:numId w:val="1"/>
        </w:numPr>
        <w:tabs>
          <w:tab w:val="left" w:pos="969"/>
        </w:tabs>
        <w:spacing w:before="104" w:line="240" w:lineRule="auto"/>
        <w:ind w:left="968" w:hanging="28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«Исследование</w:t>
      </w:r>
      <w:r>
        <w:rPr>
          <w:rFonts w:hint="default" w:ascii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b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трехчлена».</w:t>
      </w:r>
      <w:r>
        <w:rPr>
          <w:rFonts w:hint="default" w:ascii="Times New Roman" w:hAnsi="Times New Roman" w:cs="Times New Roman"/>
          <w:b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вида</w:t>
      </w:r>
    </w:p>
    <w:p w14:paraId="21A56DD8">
      <w:pPr>
        <w:tabs>
          <w:tab w:val="left" w:pos="2487"/>
        </w:tabs>
        <w:spacing w:before="35" w:line="240" w:lineRule="auto"/>
        <w:ind w:left="8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br w:type="column"/>
      </w:r>
      <w:r>
        <w:rPr>
          <w:rFonts w:hint="default" w:ascii="Times New Roman" w:hAnsi="Times New Roman" w:cs="Times New Roman"/>
          <w:i w:val="0"/>
          <w:iCs w:val="0"/>
          <w:spacing w:val="-18"/>
          <w:w w:val="105"/>
          <w:sz w:val="24"/>
          <w:szCs w:val="24"/>
          <w:lang w:val="en-US"/>
        </w:rPr>
        <w:t>y=ax</w:t>
      </w:r>
      <w:r>
        <w:rPr>
          <w:rFonts w:hint="default" w:ascii="Times New Roman" w:hAnsi="Times New Roman" w:cs="Times New Roman"/>
          <w:i w:val="0"/>
          <w:iCs w:val="0"/>
          <w:spacing w:val="-18"/>
          <w:w w:val="105"/>
          <w:sz w:val="24"/>
          <w:szCs w:val="24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i w:val="0"/>
          <w:iCs w:val="0"/>
          <w:spacing w:val="-18"/>
          <w:w w:val="105"/>
          <w:sz w:val="24"/>
          <w:szCs w:val="24"/>
          <w:lang w:val="en-US"/>
        </w:rPr>
        <w:t>+bx+c</w:t>
      </w:r>
      <w:r>
        <w:rPr>
          <w:rFonts w:hint="default" w:ascii="Times New Roman" w:hAnsi="Times New Roman" w:cs="Times New Roman"/>
          <w:i w:val="0"/>
          <w:iCs w:val="0"/>
          <w:spacing w:val="-18"/>
          <w:w w:val="105"/>
          <w:position w:val="1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i w:val="0"/>
          <w:iCs w:val="0"/>
          <w:spacing w:val="2"/>
          <w:w w:val="105"/>
          <w:position w:val="1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7"/>
          <w:w w:val="105"/>
          <w:position w:val="1"/>
          <w:sz w:val="24"/>
          <w:szCs w:val="24"/>
        </w:rPr>
        <w:t>где</w:t>
      </w:r>
      <w:r>
        <w:rPr>
          <w:rFonts w:hint="default" w:ascii="Times New Roman" w:hAnsi="Times New Roman" w:cs="Times New Roman"/>
          <w:i w:val="0"/>
          <w:iCs w:val="0"/>
          <w:spacing w:val="41"/>
          <w:w w:val="105"/>
          <w:position w:val="1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7"/>
          <w:w w:val="105"/>
          <w:position w:val="1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i w:val="0"/>
          <w:iCs w:val="0"/>
          <w:spacing w:val="-17"/>
          <w:w w:val="105"/>
          <w:position w:val="1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w w:val="105"/>
          <w:position w:val="1"/>
          <w:sz w:val="24"/>
          <w:szCs w:val="24"/>
          <w:lang w:val="en-US"/>
        </w:rPr>
        <w:t>0,</w:t>
      </w:r>
    </w:p>
    <w:p w14:paraId="6273C64B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sectPr>
          <w:type w:val="continuous"/>
          <w:pgSz w:w="11910" w:h="16840"/>
          <w:pgMar w:top="1440" w:right="20" w:bottom="280" w:left="1200" w:header="720" w:footer="720" w:gutter="0"/>
          <w:cols w:equalWidth="0" w:num="2">
            <w:col w:w="6941" w:space="40"/>
            <w:col w:w="3709"/>
          </w:cols>
        </w:sectPr>
      </w:pPr>
    </w:p>
    <w:p w14:paraId="0E8B0863">
      <w:pPr>
        <w:pStyle w:val="9"/>
        <w:spacing w:before="17" w:line="240" w:lineRule="auto"/>
        <w:ind w:left="225"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школьном курсе математики придаѐтся большое значение. Учащиеся не всегда умеют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сознательно использовать информацию о свойствах квадратного трѐхчлена при решении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заданий, связанных с исследованием квадратного уравнения. К таким задачам относятся: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теоремы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Виета,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соотношения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между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корнями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взаимное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расположение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корней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параметром.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Вместе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глубокое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понимание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этих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совершенно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необходимо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построения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рациональных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числах,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осознанном решении уравнений и неравенств, содержащих параметры. Поэтому основной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задачей курса является углубление знаний, полученных 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школьном курсе математики 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определенным темам и развитие устойчивого интереса к предмету. Задачи, предлагаемые 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данном курсе, интересны и часто не просты в решении, что позволяет повысить учебную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мотивацию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проверить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способности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Вместе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тем,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позволяет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ученику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любого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уровня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активно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включаться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учебно-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познавательный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процесс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максимально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проявить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себя: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занятия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могут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проводиться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высоком уровне сложности, но включать в себя вопросы, доступные и интересные всем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учащимся.</w:t>
      </w:r>
    </w:p>
    <w:p w14:paraId="06CD68FA">
      <w:pPr>
        <w:pStyle w:val="12"/>
        <w:numPr>
          <w:ilvl w:val="1"/>
          <w:numId w:val="1"/>
        </w:numPr>
        <w:tabs>
          <w:tab w:val="left" w:pos="1025"/>
        </w:tabs>
        <w:spacing w:before="60" w:line="240" w:lineRule="auto"/>
        <w:ind w:left="225" w:right="996" w:firstLine="45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Предлагаемый курс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 xml:space="preserve">«Геометрические задачи»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направлен на интеграцию знаний,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формирование общекультурной компетентности, создание представлений о математике как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науке,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возникшей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потребностей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человеческой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практики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развивающейся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них.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Ведущий подход, который был использован при разработке курса: показать на обширном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материале от античных времен до наших дней пути взаимодействия и взаимообогащения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двух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великих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сфер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человеческой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культуры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науки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искусства;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расширить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представления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сферах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математики;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показать,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что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фундаментальные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закономерности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являются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формообразующими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архитектуре,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музыке,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живописи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т.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д.</w:t>
      </w:r>
    </w:p>
    <w:p w14:paraId="1140FC57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type w:val="continuous"/>
          <w:pgSz w:w="11910" w:h="16840"/>
          <w:pgMar w:top="1440" w:right="20" w:bottom="280" w:left="1200" w:header="720" w:footer="720" w:gutter="0"/>
          <w:cols w:space="720" w:num="1"/>
        </w:sectPr>
      </w:pPr>
    </w:p>
    <w:p w14:paraId="051D4DF5">
      <w:pPr>
        <w:pStyle w:val="9"/>
        <w:spacing w:before="72" w:line="240" w:lineRule="auto"/>
        <w:ind w:left="225"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Данный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полезен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интересен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только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учащимся,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интересующимся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математикой,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но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гуманитариям;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призван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стать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дополнительным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фактором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формирования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положительной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мотивации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также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понимания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учащимися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философского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постулата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единстве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мира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осознания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положения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универсальности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математических знаний.</w:t>
      </w:r>
    </w:p>
    <w:p w14:paraId="504453E5">
      <w:pPr>
        <w:pStyle w:val="9"/>
        <w:spacing w:before="9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68535241">
      <w:pPr>
        <w:pStyle w:val="4"/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1111250</wp:posOffset>
            </wp:positionH>
            <wp:positionV relativeFrom="paragraph">
              <wp:posOffset>201295</wp:posOffset>
            </wp:positionV>
            <wp:extent cx="132080" cy="1866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Цели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курса:</w:t>
      </w:r>
    </w:p>
    <w:p w14:paraId="5F876E30">
      <w:pPr>
        <w:pStyle w:val="9"/>
        <w:spacing w:before="14" w:line="240" w:lineRule="auto"/>
        <w:ind w:left="70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формирование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у</w:t>
      </w:r>
      <w:r>
        <w:rPr>
          <w:rFonts w:hint="default" w:ascii="Times New Roman" w:hAnsi="Times New Roman" w:cs="Times New Roman"/>
          <w:i w:val="0"/>
          <w:iCs w:val="0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обучающихся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умений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навыков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решению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нестандартных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задач.</w:t>
      </w:r>
    </w:p>
    <w:p w14:paraId="699B1AD3">
      <w:pPr>
        <w:pStyle w:val="4"/>
        <w:spacing w:before="4" w:line="240" w:lineRule="auto"/>
        <w:ind w:left="28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1134110</wp:posOffset>
            </wp:positionH>
            <wp:positionV relativeFrom="paragraph">
              <wp:posOffset>202565</wp:posOffset>
            </wp:positionV>
            <wp:extent cx="132080" cy="37338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курса:</w:t>
      </w:r>
    </w:p>
    <w:p w14:paraId="7E61065C">
      <w:pPr>
        <w:pStyle w:val="9"/>
        <w:spacing w:before="12" w:line="240" w:lineRule="auto"/>
        <w:ind w:left="946" w:right="97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вооружить учащихся системой знаний и умений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по решению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нестандартных задач;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сформировать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навыки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применения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данных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знаний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решении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разнообразных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различной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сложности;</w:t>
      </w:r>
    </w:p>
    <w:p w14:paraId="6B3E0555">
      <w:pPr>
        <w:pStyle w:val="9"/>
        <w:spacing w:line="240" w:lineRule="auto"/>
        <w:ind w:left="946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position w:val="-4"/>
          <w:sz w:val="24"/>
          <w:szCs w:val="24"/>
        </w:rPr>
        <w:drawing>
          <wp:inline distT="0" distB="0" distL="0" distR="0">
            <wp:extent cx="132080" cy="18669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способствовать</w:t>
      </w:r>
      <w:r>
        <w:rPr>
          <w:rFonts w:hint="default" w:ascii="Times New Roman" w:hAnsi="Times New Roman" w:cs="Times New Roman"/>
          <w:i w:val="0"/>
          <w:iCs w:val="0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формированию</w:t>
      </w:r>
      <w:r>
        <w:rPr>
          <w:rFonts w:hint="default" w:ascii="Times New Roman" w:hAnsi="Times New Roman" w:cs="Times New Roman"/>
          <w:i w:val="0"/>
          <w:iCs w:val="0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познавательного</w:t>
      </w:r>
      <w:r>
        <w:rPr>
          <w:rFonts w:hint="default" w:ascii="Times New Roman" w:hAnsi="Times New Roman" w:cs="Times New Roman"/>
          <w:i w:val="0"/>
          <w:iCs w:val="0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интереса</w:t>
      </w:r>
      <w:r>
        <w:rPr>
          <w:rFonts w:hint="default" w:ascii="Times New Roman" w:hAnsi="Times New Roman" w:cs="Times New Roman"/>
          <w:i w:val="0"/>
          <w:iCs w:val="0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математике,</w:t>
      </w:r>
      <w:r>
        <w:rPr>
          <w:rFonts w:hint="default" w:ascii="Times New Roman" w:hAnsi="Times New Roman" w:cs="Times New Roman"/>
          <w:i w:val="0"/>
          <w:iCs w:val="0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развитию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математических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способностей,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подготовке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ЕГЭ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дальнейшему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обучению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в</w:t>
      </w:r>
    </w:p>
    <w:p w14:paraId="455F8F48">
      <w:pPr>
        <w:pStyle w:val="9"/>
        <w:spacing w:line="240" w:lineRule="auto"/>
        <w:ind w:left="94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1132840</wp:posOffset>
                </wp:positionH>
                <wp:positionV relativeFrom="paragraph">
                  <wp:posOffset>175260</wp:posOffset>
                </wp:positionV>
                <wp:extent cx="144780" cy="558800"/>
                <wp:effectExtent l="0" t="0" r="0" b="0"/>
                <wp:wrapNone/>
                <wp:docPr id="1752587865" name="Group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558800"/>
                          <a:chOff x="1784" y="276"/>
                          <a:chExt cx="228" cy="880"/>
                        </a:xfrm>
                      </wpg:grpSpPr>
                      <pic:pic xmlns:pic="http://schemas.openxmlformats.org/drawingml/2006/picture">
                        <pic:nvPicPr>
                          <pic:cNvPr id="415214499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786" y="276"/>
                            <a:ext cx="208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91318778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04" y="570"/>
                            <a:ext cx="208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90526713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784" y="862"/>
                            <a:ext cx="220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85" o:spid="_x0000_s1026" o:spt="203" style="position:absolute;left:0pt;margin-left:89.2pt;margin-top:13.8pt;height:44pt;width:11.4pt;mso-position-horizontal-relative:page;z-index:251660288;mso-width-relative:page;mso-height-relative:page;" coordorigin="1784,276" coordsize="228,880" o:gfxdata="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A3J0dhxgAAACkCAAAZAAAAZHJzL19yZWxzL2Uyb0RvYy54bWwucmVsc72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1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">
                <o:lock v:ext="edit" aspectratio="f"/>
                <v:shape id="Picture 288" o:spid="_x0000_s1026" o:spt="75" type="#_x0000_t75" style="position:absolute;left:1786;top:276;height:294;width:208;" filled="f" o:preferrelative="t" stroked="f" coordsize="21600,21600" o:gfxdata="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ue4Ss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8" o:title=""/>
                  <o:lock v:ext="edit" aspectratio="t"/>
                </v:shape>
                <v:shape id="Picture 287" o:spid="_x0000_s1026" o:spt="75" type="#_x0000_t75" style="position:absolute;left:1804;top:570;height:294;width:208;" filled="f" o:preferrelative="t" stroked="f" coordsize="21600,21600" o:gfxdata="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4w2Kdc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6" o:title=""/>
                  <o:lock v:ext="edit" aspectratio="t"/>
                </v:shape>
                <v:shape id="Picture 286" o:spid="_x0000_s1026" o:spt="75" type="#_x0000_t75" style="position:absolute;left:1784;top:862;height:294;width:220;" filled="f" o:preferrelative="t" stroked="f" coordsize="21600,21600" o:gfxdata="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xU&#10;aUz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10-11-х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или 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колледже;</w:t>
      </w:r>
    </w:p>
    <w:p w14:paraId="7E088B4E">
      <w:pPr>
        <w:pStyle w:val="9"/>
        <w:spacing w:before="9" w:line="240" w:lineRule="auto"/>
        <w:ind w:lef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развивать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исследовательскую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познавательную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деятельность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учащихся;</w:t>
      </w:r>
    </w:p>
    <w:p w14:paraId="28D51A7C">
      <w:pPr>
        <w:pStyle w:val="9"/>
        <w:spacing w:before="18" w:line="240" w:lineRule="auto"/>
        <w:ind w:left="940" w:right="1076" w:hanging="1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создавать условия для самореализации обучающихся в процессе учебной деятельности.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способствовать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формированию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интереса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изучению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через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повышенной сложности;</w:t>
      </w:r>
    </w:p>
    <w:p w14:paraId="1265D74C">
      <w:pPr>
        <w:pStyle w:val="9"/>
        <w:spacing w:line="240" w:lineRule="auto"/>
        <w:ind w:left="946" w:right="1076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position w:val="-4"/>
          <w:sz w:val="24"/>
          <w:szCs w:val="24"/>
        </w:rPr>
        <w:drawing>
          <wp:inline distT="0" distB="0" distL="0" distR="0">
            <wp:extent cx="139700" cy="186055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развитие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интеллектуальных</w:t>
      </w:r>
      <w:r>
        <w:rPr>
          <w:rFonts w:hint="default" w:ascii="Times New Roman" w:hAnsi="Times New Roman" w:cs="Times New Roman"/>
          <w:i w:val="0"/>
          <w:iCs w:val="0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умений: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логически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аналитически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рассуждать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нестандартных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математике;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находить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общее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учитывать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детали;</w:t>
      </w:r>
    </w:p>
    <w:p w14:paraId="680146B0">
      <w:pPr>
        <w:pStyle w:val="9"/>
        <w:spacing w:line="240" w:lineRule="auto"/>
        <w:ind w:left="946" w:right="1076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1132840</wp:posOffset>
            </wp:positionH>
            <wp:positionV relativeFrom="paragraph">
              <wp:posOffset>361950</wp:posOffset>
            </wp:positionV>
            <wp:extent cx="139700" cy="1117600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6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i w:val="0"/>
          <w:iCs w:val="0"/>
          <w:position w:val="-4"/>
          <w:sz w:val="24"/>
          <w:szCs w:val="24"/>
        </w:rPr>
        <w:drawing>
          <wp:inline distT="0" distB="0" distL="0" distR="0">
            <wp:extent cx="139700" cy="186055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творческих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способностей,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умения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работать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самостоятельно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группе,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вести дискуссию, аргументировать свою точку зрения и уметь слушать другого;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воспитание умения публично выступать, задавать вопросы, рассуждать.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сформировать навыки самостоятельной работы, работы в малых группах;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сформировать навыки работы со справочной литературой, с компьютером;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сформировать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умения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навыки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исследовательской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работы;</w:t>
      </w:r>
    </w:p>
    <w:p w14:paraId="1401C41A">
      <w:pPr>
        <w:pStyle w:val="9"/>
        <w:spacing w:line="240" w:lineRule="auto"/>
        <w:ind w:left="94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способствовать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развитию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алгоритмического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мышления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учащихся;</w:t>
      </w:r>
    </w:p>
    <w:p w14:paraId="22CCDE15">
      <w:pPr>
        <w:pStyle w:val="9"/>
        <w:tabs>
          <w:tab w:val="left" w:pos="2161"/>
          <w:tab w:val="left" w:pos="3406"/>
          <w:tab w:val="left" w:pos="5034"/>
          <w:tab w:val="left" w:pos="7016"/>
          <w:tab w:val="left" w:pos="8447"/>
          <w:tab w:val="left" w:pos="8783"/>
        </w:tabs>
        <w:spacing w:before="16" w:line="240" w:lineRule="auto"/>
        <w:ind w:left="940" w:right="998" w:firstLine="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развивать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ключевые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компетенции,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обеспечивающие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успешность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будущей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профессиональной деятельности.</w:t>
      </w:r>
    </w:p>
    <w:p w14:paraId="28708DCB">
      <w:pPr>
        <w:pStyle w:val="9"/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00FC6723">
      <w:pPr>
        <w:pStyle w:val="9"/>
        <w:spacing w:before="1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6E0D5AA4">
      <w:pPr>
        <w:pStyle w:val="4"/>
        <w:spacing w:line="240" w:lineRule="auto"/>
        <w:ind w:left="174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Требования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уровню</w:t>
      </w:r>
      <w:r>
        <w:rPr>
          <w:rFonts w:hint="default" w:ascii="Times New Roman" w:hAnsi="Times New Roman" w:cs="Times New Roman"/>
          <w:i w:val="0"/>
          <w:iCs w:val="0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усвоения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учебного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материала:</w:t>
      </w:r>
    </w:p>
    <w:p w14:paraId="115B36E0">
      <w:pPr>
        <w:pStyle w:val="9"/>
        <w:spacing w:before="9" w:line="240" w:lineRule="auto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</w:p>
    <w:p w14:paraId="7354E09A">
      <w:pPr>
        <w:spacing w:line="240" w:lineRule="auto"/>
        <w:ind w:left="225" w:right="1076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результате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изучения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программы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курса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«Решение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нестандартных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математике»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8-9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классы</w:t>
      </w:r>
      <w:r>
        <w:rPr>
          <w:rFonts w:hint="default" w:ascii="Times New Roman" w:hAnsi="Times New Roman" w:cs="Times New Roman"/>
          <w:i w:val="0"/>
          <w:iCs w:val="0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обучающиеся</w:t>
      </w:r>
      <w:r>
        <w:rPr>
          <w:rFonts w:hint="default" w:ascii="Times New Roman" w:hAnsi="Times New Roman" w:cs="Times New Roman"/>
          <w:b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должны</w:t>
      </w:r>
      <w:r>
        <w:rPr>
          <w:rFonts w:hint="default" w:ascii="Times New Roman" w:hAnsi="Times New Roman" w:cs="Times New Roman"/>
          <w:b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знать:</w:t>
      </w:r>
    </w:p>
    <w:p w14:paraId="1A395AC0">
      <w:pPr>
        <w:pStyle w:val="9"/>
        <w:spacing w:before="6" w:line="240" w:lineRule="auto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</w:p>
    <w:p w14:paraId="255B3352">
      <w:pPr>
        <w:pStyle w:val="9"/>
        <w:spacing w:before="1" w:line="240" w:lineRule="auto"/>
        <w:ind w:left="946" w:right="1076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1134110</wp:posOffset>
            </wp:positionH>
            <wp:positionV relativeFrom="paragraph">
              <wp:posOffset>359410</wp:posOffset>
            </wp:positionV>
            <wp:extent cx="132080" cy="558800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558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i w:val="0"/>
          <w:iCs w:val="0"/>
          <w:position w:val="-4"/>
          <w:sz w:val="24"/>
          <w:szCs w:val="24"/>
        </w:rPr>
        <w:drawing>
          <wp:inline distT="0" distB="0" distL="0" distR="0">
            <wp:extent cx="132080" cy="186055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основные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приемы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нестандартных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уравнений,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неравенств,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систем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неравенств;</w:t>
      </w:r>
    </w:p>
    <w:p w14:paraId="36CC93C7">
      <w:pPr>
        <w:pStyle w:val="9"/>
        <w:spacing w:before="19" w:line="240" w:lineRule="auto"/>
        <w:ind w:left="946" w:right="35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формулы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начисления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«сложных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процентов»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простого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роста;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построения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графиков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функций;</w:t>
      </w:r>
    </w:p>
    <w:p w14:paraId="614DFB9A">
      <w:pPr>
        <w:pStyle w:val="9"/>
        <w:spacing w:line="240" w:lineRule="auto"/>
        <w:ind w:left="946" w:right="107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нестандартные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приемы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основе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свойств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трехчлена</w:t>
      </w:r>
      <w:r>
        <w:rPr>
          <w:rFonts w:hint="default" w:ascii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графических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соображений;</w:t>
      </w:r>
    </w:p>
    <w:p w14:paraId="07BA39A3">
      <w:pPr>
        <w:pStyle w:val="9"/>
        <w:spacing w:line="240" w:lineRule="auto"/>
        <w:ind w:left="946" w:right="1076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position w:val="-4"/>
          <w:sz w:val="24"/>
          <w:szCs w:val="24"/>
        </w:rPr>
        <w:drawing>
          <wp:inline distT="0" distB="0" distL="0" distR="0">
            <wp:extent cx="132080" cy="186055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алгоритмы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уравнений,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неравенств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их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систем;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алгоритмы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текстовых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разного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вида.</w:t>
      </w:r>
    </w:p>
    <w:p w14:paraId="0E41CAE7">
      <w:pPr>
        <w:pStyle w:val="9"/>
        <w:spacing w:before="5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0D11CB99">
      <w:pPr>
        <w:pStyle w:val="6"/>
        <w:spacing w:before="0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Обучающиеся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должны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уметь:</w:t>
      </w:r>
    </w:p>
    <w:p w14:paraId="7EBC7196">
      <w:pPr>
        <w:pStyle w:val="9"/>
        <w:spacing w:before="1" w:line="240" w:lineRule="auto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</w:p>
    <w:p w14:paraId="1E5E92DC">
      <w:pPr>
        <w:pStyle w:val="9"/>
        <w:spacing w:line="240" w:lineRule="auto"/>
        <w:ind w:left="946" w:right="1001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position w:val="-4"/>
          <w:sz w:val="24"/>
          <w:szCs w:val="24"/>
        </w:rPr>
        <w:drawing>
          <wp:inline distT="0" distB="0" distL="0" distR="0">
            <wp:extent cx="132080" cy="186690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решать типовые задачи на проценты,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задачи на «движение», на «смеси и сплавы», задачи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параметром,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геометрического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содержания.</w:t>
      </w:r>
    </w:p>
    <w:p w14:paraId="2D34D611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040" w:right="20" w:bottom="960" w:left="1200" w:header="0" w:footer="698" w:gutter="0"/>
          <w:cols w:space="720" w:num="1"/>
        </w:sectPr>
      </w:pPr>
    </w:p>
    <w:p w14:paraId="5F052357">
      <w:pPr>
        <w:pStyle w:val="9"/>
        <w:spacing w:before="52" w:line="240" w:lineRule="auto"/>
        <w:ind w:left="946" w:right="1012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position w:val="-4"/>
          <w:sz w:val="24"/>
          <w:szCs w:val="24"/>
        </w:rPr>
        <w:drawing>
          <wp:inline distT="0" distB="0" distL="0" distR="0">
            <wp:extent cx="132080" cy="186690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производить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прикидку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оценку</w:t>
      </w:r>
      <w:r>
        <w:rPr>
          <w:rFonts w:hint="default" w:ascii="Times New Roman" w:hAnsi="Times New Roman" w:cs="Times New Roman"/>
          <w:i w:val="0"/>
          <w:iCs w:val="0"/>
          <w:spacing w:val="-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результатов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вычислений;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сочетать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устные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письменные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приемы;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использовать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приемы,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рационализирующие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вычисления;</w:t>
      </w:r>
    </w:p>
    <w:p w14:paraId="6329A049">
      <w:pPr>
        <w:pStyle w:val="9"/>
        <w:spacing w:line="240" w:lineRule="auto"/>
        <w:ind w:left="946" w:right="1076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1134110</wp:posOffset>
            </wp:positionH>
            <wp:positionV relativeFrom="paragraph">
              <wp:posOffset>535940</wp:posOffset>
            </wp:positionV>
            <wp:extent cx="132080" cy="558800"/>
            <wp:effectExtent l="0" t="0" r="0" b="0"/>
            <wp:wrapNone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7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i w:val="0"/>
          <w:iCs w:val="0"/>
          <w:position w:val="-4"/>
          <w:sz w:val="24"/>
          <w:szCs w:val="24"/>
        </w:rPr>
        <w:drawing>
          <wp:inline distT="0" distB="0" distL="0" distR="0">
            <wp:extent cx="132080" cy="186690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приводить примеры зависимостей и процессов, анализировать графики, устанавливать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соответствие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между</w:t>
      </w:r>
      <w:r>
        <w:rPr>
          <w:rFonts w:hint="default" w:ascii="Times New Roman" w:hAnsi="Times New Roman" w:cs="Times New Roman"/>
          <w:i w:val="0"/>
          <w:iCs w:val="0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графиком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функции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ее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аналитическим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заданием;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строить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читать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графики;</w:t>
      </w:r>
    </w:p>
    <w:p w14:paraId="4EF70EFF">
      <w:pPr>
        <w:pStyle w:val="9"/>
        <w:spacing w:before="16" w:line="240" w:lineRule="auto"/>
        <w:ind w:left="946" w:right="35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уверенно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владеть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системой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определений,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теорем,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алгоритмов;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точно и грамотно излагать собственные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рассуждения;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самостоятельно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работать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методической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литературой.</w:t>
      </w:r>
    </w:p>
    <w:p w14:paraId="77073DDA">
      <w:pPr>
        <w:pStyle w:val="9"/>
        <w:spacing w:before="6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6BDCBFA4">
      <w:pPr>
        <w:pStyle w:val="4"/>
        <w:spacing w:before="1" w:line="240" w:lineRule="auto"/>
        <w:ind w:left="241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Возможные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критерии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оценок:</w:t>
      </w:r>
    </w:p>
    <w:p w14:paraId="0EB0E2B4">
      <w:pPr>
        <w:pStyle w:val="9"/>
        <w:spacing w:before="113" w:line="240" w:lineRule="auto"/>
        <w:ind w:left="946" w:right="995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position w:val="-4"/>
          <w:sz w:val="24"/>
          <w:szCs w:val="24"/>
        </w:rPr>
        <w:drawing>
          <wp:inline distT="0" distB="0" distL="0" distR="0">
            <wp:extent cx="139700" cy="186690"/>
            <wp:effectExtent l="0" t="0" r="0" b="0"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Оценка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«отлично»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(5)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учащийся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демонстрирует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сознательное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ответственное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отношение, сопровождающееся ярко выраженным интересом к учению; учащийся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освоил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теоретический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получил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навыки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применении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решении конкретных задач; в работе над индивидуальными домашними заданиями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учащийся продемонстрировал умение работать самостоятельно. Как правило,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получения высокой оценки учащийся должен показать не только знание теории 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владение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набором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стандартных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методов,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известную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сообразительность,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математическую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культуру.</w:t>
      </w:r>
    </w:p>
    <w:p w14:paraId="32F5CB10">
      <w:pPr>
        <w:pStyle w:val="9"/>
        <w:spacing w:before="118" w:line="240" w:lineRule="auto"/>
        <w:ind w:left="946" w:right="996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position w:val="-4"/>
          <w:sz w:val="24"/>
          <w:szCs w:val="24"/>
        </w:rPr>
        <w:drawing>
          <wp:inline distT="0" distB="0" distL="0" distR="0">
            <wp:extent cx="139700" cy="186055"/>
            <wp:effectExtent l="0" t="0" r="0" b="0"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Оценка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«хорошо»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(4)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учащийся освоил идеи и методы данного курса в такой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степени, что может справиться со стандартными заданиями; выполняет домашние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задания прилежно (без проявления явных творческих способностей); наблюдаются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определенные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положительные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результаты,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свидетельствующие</w:t>
      </w:r>
      <w:r>
        <w:rPr>
          <w:rFonts w:hint="default" w:ascii="Times New Roman" w:hAnsi="Times New Roman" w:cs="Times New Roman"/>
          <w:i w:val="0"/>
          <w:iCs w:val="0"/>
          <w:spacing w:val="6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интеллектуальном росте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возрастании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общих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умений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учащегося.</w:t>
      </w:r>
    </w:p>
    <w:p w14:paraId="1A7BFD15">
      <w:pPr>
        <w:pStyle w:val="9"/>
        <w:spacing w:before="121" w:line="240" w:lineRule="auto"/>
        <w:ind w:left="946" w:right="1000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position w:val="-4"/>
          <w:sz w:val="24"/>
          <w:szCs w:val="24"/>
        </w:rPr>
        <w:drawing>
          <wp:inline distT="0" distB="0" distL="0" distR="0">
            <wp:extent cx="139700" cy="186055"/>
            <wp:effectExtent l="0" t="0" r="0" b="0"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Оценка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«удовлетворительно»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(3)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учащийся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освоил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наиболее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простые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идеи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курса,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что позволило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ему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достаточно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успешно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выполнять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простые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задания.</w:t>
      </w:r>
    </w:p>
    <w:p w14:paraId="21A8C10F">
      <w:pPr>
        <w:pStyle w:val="9"/>
        <w:spacing w:before="122" w:line="240" w:lineRule="auto"/>
        <w:ind w:left="946" w:right="997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position w:val="-4"/>
          <w:sz w:val="24"/>
          <w:szCs w:val="24"/>
        </w:rPr>
        <w:drawing>
          <wp:inline distT="0" distB="0" distL="0" distR="0">
            <wp:extent cx="139700" cy="186055"/>
            <wp:effectExtent l="0" t="0" r="0" b="0"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Оценка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«неудовлетворительно»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(2)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ученик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проявил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прилежания,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заинтересованности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освоении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курса, не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справляется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простых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задач.</w:t>
      </w:r>
    </w:p>
    <w:p w14:paraId="6203194A">
      <w:pPr>
        <w:pStyle w:val="4"/>
        <w:spacing w:before="8" w:line="240" w:lineRule="auto"/>
        <w:ind w:left="332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итогового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контроля</w:t>
      </w:r>
    </w:p>
    <w:p w14:paraId="2BEE189B">
      <w:pPr>
        <w:pStyle w:val="9"/>
        <w:spacing w:line="240" w:lineRule="auto"/>
        <w:ind w:left="946" w:right="1003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position w:val="-4"/>
          <w:sz w:val="24"/>
          <w:szCs w:val="24"/>
        </w:rPr>
        <w:drawing>
          <wp:inline distT="0" distB="0" distL="0" distR="0">
            <wp:extent cx="139700" cy="186055"/>
            <wp:effectExtent l="0" t="0" r="0" b="0"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 качестве основной формы выявления результатов работы по курсу предлагается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самостоятельная итоговая работа,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зачѐт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тесты.</w:t>
      </w:r>
    </w:p>
    <w:p w14:paraId="6832BB49">
      <w:pPr>
        <w:pStyle w:val="9"/>
        <w:spacing w:line="240" w:lineRule="auto"/>
        <w:ind w:left="946" w:right="1000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position w:val="-4"/>
          <w:sz w:val="24"/>
          <w:szCs w:val="24"/>
        </w:rPr>
        <w:drawing>
          <wp:inline distT="0" distB="0" distL="0" distR="0">
            <wp:extent cx="139700" cy="186055"/>
            <wp:effectExtent l="0" t="0" r="0" b="0"/>
            <wp:docPr id="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занятиях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учащимся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предлагаются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самостоятельного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нестандартных задач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 последующим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разбором вариантов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решения.</w:t>
      </w:r>
    </w:p>
    <w:p w14:paraId="7D47DC92">
      <w:pPr>
        <w:pStyle w:val="4"/>
        <w:spacing w:before="127" w:line="240" w:lineRule="auto"/>
        <w:ind w:left="312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Тематическое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планирование</w:t>
      </w:r>
    </w:p>
    <w:p w14:paraId="48E5D34F">
      <w:pPr>
        <w:pStyle w:val="9"/>
        <w:spacing w:before="7" w:line="240" w:lineRule="auto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</w:p>
    <w:tbl>
      <w:tblPr>
        <w:tblStyle w:val="11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4160"/>
        <w:gridCol w:w="2290"/>
        <w:gridCol w:w="2289"/>
      </w:tblGrid>
      <w:tr w14:paraId="0F622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22" w:type="dxa"/>
          </w:tcPr>
          <w:p w14:paraId="33E86AB9">
            <w:pPr>
              <w:pStyle w:val="13"/>
              <w:spacing w:line="240" w:lineRule="auto"/>
              <w:ind w:right="236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№</w:t>
            </w:r>
          </w:p>
        </w:tc>
        <w:tc>
          <w:tcPr>
            <w:tcW w:w="4160" w:type="dxa"/>
          </w:tcPr>
          <w:p w14:paraId="7652F9B2">
            <w:pPr>
              <w:pStyle w:val="13"/>
              <w:spacing w:line="240" w:lineRule="auto"/>
              <w:ind w:left="1386" w:right="137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Тема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раздела</w:t>
            </w:r>
          </w:p>
        </w:tc>
        <w:tc>
          <w:tcPr>
            <w:tcW w:w="2290" w:type="dxa"/>
          </w:tcPr>
          <w:p w14:paraId="68420E3C">
            <w:pPr>
              <w:pStyle w:val="13"/>
              <w:spacing w:line="240" w:lineRule="auto"/>
              <w:ind w:left="211" w:right="20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Количество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часов</w:t>
            </w:r>
          </w:p>
          <w:p w14:paraId="4928F547">
            <w:pPr>
              <w:pStyle w:val="13"/>
              <w:spacing w:line="240" w:lineRule="auto"/>
              <w:ind w:left="211" w:right="20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классе</w:t>
            </w:r>
          </w:p>
        </w:tc>
        <w:tc>
          <w:tcPr>
            <w:tcW w:w="2289" w:type="dxa"/>
          </w:tcPr>
          <w:p w14:paraId="43568AB2">
            <w:pPr>
              <w:pStyle w:val="13"/>
              <w:spacing w:line="240" w:lineRule="auto"/>
              <w:ind w:left="212" w:right="20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Количество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часов</w:t>
            </w:r>
          </w:p>
          <w:p w14:paraId="6A13A9B3">
            <w:pPr>
              <w:pStyle w:val="13"/>
              <w:spacing w:line="240" w:lineRule="auto"/>
              <w:ind w:left="212" w:right="20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классе</w:t>
            </w:r>
          </w:p>
        </w:tc>
      </w:tr>
      <w:tr w14:paraId="08F84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22" w:type="dxa"/>
          </w:tcPr>
          <w:p w14:paraId="4450B569">
            <w:pPr>
              <w:pStyle w:val="13"/>
              <w:spacing w:line="240" w:lineRule="auto"/>
              <w:ind w:right="29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4160" w:type="dxa"/>
          </w:tcPr>
          <w:p w14:paraId="674C515D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Проценты</w:t>
            </w:r>
          </w:p>
        </w:tc>
        <w:tc>
          <w:tcPr>
            <w:tcW w:w="2290" w:type="dxa"/>
          </w:tcPr>
          <w:p w14:paraId="75DA3CEA">
            <w:pPr>
              <w:pStyle w:val="13"/>
              <w:spacing w:line="240" w:lineRule="auto"/>
              <w:ind w:left="44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505FDEEF">
            <w:pPr>
              <w:pStyle w:val="13"/>
              <w:spacing w:line="240" w:lineRule="auto"/>
              <w:ind w:left="26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6</w:t>
            </w:r>
          </w:p>
        </w:tc>
      </w:tr>
      <w:tr w14:paraId="7DA34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22" w:type="dxa"/>
          </w:tcPr>
          <w:p w14:paraId="390D5D80">
            <w:pPr>
              <w:pStyle w:val="13"/>
              <w:spacing w:line="240" w:lineRule="auto"/>
              <w:ind w:right="29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4160" w:type="dxa"/>
          </w:tcPr>
          <w:p w14:paraId="50C8C619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Модуль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его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приложения</w:t>
            </w:r>
          </w:p>
        </w:tc>
        <w:tc>
          <w:tcPr>
            <w:tcW w:w="2290" w:type="dxa"/>
          </w:tcPr>
          <w:p w14:paraId="41649BAD">
            <w:pPr>
              <w:pStyle w:val="13"/>
              <w:spacing w:line="240" w:lineRule="auto"/>
              <w:ind w:left="44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4BB51995">
            <w:pPr>
              <w:pStyle w:val="13"/>
              <w:spacing w:line="240" w:lineRule="auto"/>
              <w:ind w:left="26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</w:p>
        </w:tc>
      </w:tr>
      <w:tr w14:paraId="285AE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22" w:type="dxa"/>
          </w:tcPr>
          <w:p w14:paraId="7CA3065F">
            <w:pPr>
              <w:pStyle w:val="13"/>
              <w:spacing w:line="240" w:lineRule="auto"/>
              <w:ind w:right="29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4160" w:type="dxa"/>
          </w:tcPr>
          <w:p w14:paraId="153872A9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Функции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графики</w:t>
            </w:r>
          </w:p>
        </w:tc>
        <w:tc>
          <w:tcPr>
            <w:tcW w:w="2290" w:type="dxa"/>
          </w:tcPr>
          <w:p w14:paraId="31937285">
            <w:pPr>
              <w:pStyle w:val="13"/>
              <w:spacing w:line="240" w:lineRule="auto"/>
              <w:ind w:left="44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009D29D8">
            <w:pPr>
              <w:pStyle w:val="13"/>
              <w:spacing w:line="240" w:lineRule="auto"/>
              <w:ind w:left="26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6</w:t>
            </w:r>
          </w:p>
        </w:tc>
      </w:tr>
      <w:tr w14:paraId="149AF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22" w:type="dxa"/>
          </w:tcPr>
          <w:p w14:paraId="42988C6B">
            <w:pPr>
              <w:pStyle w:val="13"/>
              <w:spacing w:line="240" w:lineRule="auto"/>
              <w:ind w:right="29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4160" w:type="dxa"/>
          </w:tcPr>
          <w:p w14:paraId="714FBB60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текстовых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</w:t>
            </w:r>
          </w:p>
          <w:p w14:paraId="1AD43396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прогрессии</w:t>
            </w:r>
          </w:p>
        </w:tc>
        <w:tc>
          <w:tcPr>
            <w:tcW w:w="2290" w:type="dxa"/>
          </w:tcPr>
          <w:p w14:paraId="59CBAF92">
            <w:pPr>
              <w:pStyle w:val="13"/>
              <w:spacing w:line="240" w:lineRule="auto"/>
              <w:ind w:left="44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761B6913">
            <w:pPr>
              <w:pStyle w:val="13"/>
              <w:spacing w:line="240" w:lineRule="auto"/>
              <w:ind w:left="212" w:right="186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14</w:t>
            </w:r>
          </w:p>
        </w:tc>
      </w:tr>
      <w:tr w14:paraId="28567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</w:tcPr>
          <w:p w14:paraId="177AF5EC">
            <w:pPr>
              <w:pStyle w:val="13"/>
              <w:spacing w:line="240" w:lineRule="auto"/>
              <w:ind w:right="29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4160" w:type="dxa"/>
          </w:tcPr>
          <w:p w14:paraId="63392278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неравенств.</w:t>
            </w:r>
          </w:p>
          <w:p w14:paraId="21EC373A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параметрами.</w:t>
            </w:r>
          </w:p>
        </w:tc>
        <w:tc>
          <w:tcPr>
            <w:tcW w:w="2290" w:type="dxa"/>
          </w:tcPr>
          <w:p w14:paraId="7E0F798B">
            <w:pPr>
              <w:pStyle w:val="13"/>
              <w:spacing w:line="240" w:lineRule="auto"/>
              <w:ind w:left="211" w:right="16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14</w:t>
            </w:r>
          </w:p>
        </w:tc>
        <w:tc>
          <w:tcPr>
            <w:tcW w:w="2289" w:type="dxa"/>
          </w:tcPr>
          <w:p w14:paraId="32B6C2A8">
            <w:pPr>
              <w:pStyle w:val="13"/>
              <w:spacing w:line="240" w:lineRule="auto"/>
              <w:ind w:left="212" w:right="186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14</w:t>
            </w:r>
          </w:p>
        </w:tc>
      </w:tr>
      <w:tr w14:paraId="285A9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22" w:type="dxa"/>
          </w:tcPr>
          <w:p w14:paraId="17F70F91">
            <w:pPr>
              <w:pStyle w:val="13"/>
              <w:spacing w:line="240" w:lineRule="auto"/>
              <w:ind w:right="29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4160" w:type="dxa"/>
          </w:tcPr>
          <w:p w14:paraId="7C1CFAEC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Исследование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квадратного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трехчлена.</w:t>
            </w:r>
          </w:p>
        </w:tc>
        <w:tc>
          <w:tcPr>
            <w:tcW w:w="2290" w:type="dxa"/>
          </w:tcPr>
          <w:p w14:paraId="7ED33A59">
            <w:pPr>
              <w:pStyle w:val="13"/>
              <w:spacing w:line="240" w:lineRule="auto"/>
              <w:ind w:left="44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08726A09">
            <w:pPr>
              <w:pStyle w:val="13"/>
              <w:spacing w:line="240" w:lineRule="auto"/>
              <w:ind w:left="26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</w:p>
        </w:tc>
      </w:tr>
      <w:tr w14:paraId="5520D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22" w:type="dxa"/>
          </w:tcPr>
          <w:p w14:paraId="378FEB20">
            <w:pPr>
              <w:pStyle w:val="13"/>
              <w:spacing w:line="240" w:lineRule="auto"/>
              <w:ind w:right="29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4160" w:type="dxa"/>
          </w:tcPr>
          <w:p w14:paraId="273BFC39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Геометрические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задачи</w:t>
            </w:r>
          </w:p>
        </w:tc>
        <w:tc>
          <w:tcPr>
            <w:tcW w:w="2290" w:type="dxa"/>
          </w:tcPr>
          <w:p w14:paraId="4347E921">
            <w:pPr>
              <w:pStyle w:val="13"/>
              <w:spacing w:line="240" w:lineRule="auto"/>
              <w:ind w:left="44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38C76956">
            <w:pPr>
              <w:pStyle w:val="13"/>
              <w:spacing w:line="240" w:lineRule="auto"/>
              <w:ind w:left="26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</w:p>
        </w:tc>
      </w:tr>
      <w:tr w14:paraId="3D023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22" w:type="dxa"/>
            <w:vMerge w:val="restart"/>
          </w:tcPr>
          <w:p w14:paraId="67634A42">
            <w:pPr>
              <w:pStyle w:val="13"/>
              <w:spacing w:line="240" w:lineRule="auto"/>
              <w:ind w:left="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4160" w:type="dxa"/>
            <w:vMerge w:val="restart"/>
          </w:tcPr>
          <w:p w14:paraId="6724BB76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Итого</w:t>
            </w:r>
          </w:p>
        </w:tc>
        <w:tc>
          <w:tcPr>
            <w:tcW w:w="2290" w:type="dxa"/>
          </w:tcPr>
          <w:p w14:paraId="073896E1">
            <w:pPr>
              <w:pStyle w:val="13"/>
              <w:spacing w:line="240" w:lineRule="auto"/>
              <w:ind w:left="211" w:right="199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34</w:t>
            </w:r>
          </w:p>
        </w:tc>
        <w:tc>
          <w:tcPr>
            <w:tcW w:w="2289" w:type="dxa"/>
          </w:tcPr>
          <w:p w14:paraId="2100F6A1">
            <w:pPr>
              <w:pStyle w:val="13"/>
              <w:spacing w:line="240" w:lineRule="auto"/>
              <w:ind w:left="212" w:right="199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34</w:t>
            </w:r>
          </w:p>
        </w:tc>
      </w:tr>
      <w:tr w14:paraId="305B0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22" w:type="dxa"/>
            <w:vMerge w:val="continue"/>
            <w:tcBorders>
              <w:top w:val="nil"/>
            </w:tcBorders>
          </w:tcPr>
          <w:p w14:paraId="19FE4E7D">
            <w:pPr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60" w:type="dxa"/>
            <w:vMerge w:val="continue"/>
            <w:tcBorders>
              <w:top w:val="nil"/>
            </w:tcBorders>
          </w:tcPr>
          <w:p w14:paraId="4C15D5F8">
            <w:pPr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79" w:type="dxa"/>
            <w:gridSpan w:val="2"/>
          </w:tcPr>
          <w:p w14:paraId="7CBE6CA6">
            <w:pPr>
              <w:pStyle w:val="13"/>
              <w:spacing w:line="240" w:lineRule="auto"/>
              <w:ind w:left="2152" w:right="213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68</w:t>
            </w:r>
          </w:p>
        </w:tc>
      </w:tr>
    </w:tbl>
    <w:p w14:paraId="2F7BDA57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060" w:right="20" w:bottom="960" w:left="1200" w:header="0" w:footer="698" w:gutter="0"/>
          <w:cols w:space="720" w:num="1"/>
        </w:sectPr>
      </w:pPr>
    </w:p>
    <w:p w14:paraId="3D741106">
      <w:pPr>
        <w:pStyle w:val="9"/>
        <w:spacing w:line="240" w:lineRule="auto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</w:p>
    <w:p w14:paraId="28BDEFB8">
      <w:pPr>
        <w:spacing w:before="201" w:line="240" w:lineRule="auto"/>
        <w:ind w:left="225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  <w:u w:val="thick"/>
        </w:rPr>
        <w:t>Тема</w:t>
      </w:r>
      <w:r>
        <w:rPr>
          <w:rFonts w:hint="default" w:ascii="Times New Roman" w:hAnsi="Times New Roman" w:cs="Times New Roman"/>
          <w:b/>
          <w:i w:val="0"/>
          <w:iCs w:val="0"/>
          <w:spacing w:val="-2"/>
          <w:sz w:val="24"/>
          <w:szCs w:val="24"/>
          <w:u w:val="thick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  <w:u w:val="thick"/>
        </w:rPr>
        <w:t>1.</w:t>
      </w:r>
      <w:r>
        <w:rPr>
          <w:rFonts w:hint="default" w:ascii="Times New Roman" w:hAnsi="Times New Roman" w:cs="Times New Roman"/>
          <w:b/>
          <w:i w:val="0"/>
          <w:iCs w:val="0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Проценты</w:t>
      </w:r>
    </w:p>
    <w:p w14:paraId="19A225D6">
      <w:pPr>
        <w:pStyle w:val="4"/>
        <w:spacing w:before="58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iCs w:val="0"/>
          <w:sz w:val="24"/>
          <w:szCs w:val="24"/>
        </w:rPr>
        <w:br w:type="column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Содержание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разделов</w:t>
      </w:r>
    </w:p>
    <w:p w14:paraId="7C923ADC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060" w:right="20" w:bottom="960" w:left="1200" w:header="0" w:footer="698" w:gutter="0"/>
          <w:cols w:equalWidth="0" w:num="2">
            <w:col w:w="2305" w:space="1054"/>
            <w:col w:w="7331"/>
          </w:cols>
        </w:sectPr>
      </w:pPr>
    </w:p>
    <w:p w14:paraId="10E90C00">
      <w:pPr>
        <w:pStyle w:val="9"/>
        <w:spacing w:before="114" w:line="240" w:lineRule="auto"/>
        <w:ind w:left="225"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Цель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расширить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представления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вычислениях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счет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обогащения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жизненного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опыта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разнообразным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спектром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задач;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способствовать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осознанному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выбору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профиля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дальнейшего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обучения;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повысить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уровень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компетентности.</w:t>
      </w:r>
    </w:p>
    <w:p w14:paraId="577E1C10">
      <w:pPr>
        <w:spacing w:before="60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</w:p>
    <w:p w14:paraId="1C077745">
      <w:pPr>
        <w:pStyle w:val="12"/>
        <w:numPr>
          <w:ilvl w:val="0"/>
          <w:numId w:val="2"/>
        </w:numPr>
        <w:tabs>
          <w:tab w:val="left" w:pos="968"/>
          <w:tab w:val="left" w:pos="969"/>
        </w:tabs>
        <w:spacing w:before="6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ознакомить</w:t>
      </w:r>
      <w:r>
        <w:rPr>
          <w:rFonts w:hint="default" w:ascii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историей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возникновения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процента;</w:t>
      </w:r>
    </w:p>
    <w:p w14:paraId="6577434B">
      <w:pPr>
        <w:pStyle w:val="12"/>
        <w:numPr>
          <w:ilvl w:val="0"/>
          <w:numId w:val="2"/>
        </w:numPr>
        <w:tabs>
          <w:tab w:val="left" w:pos="968"/>
          <w:tab w:val="left" w:pos="969"/>
        </w:tabs>
        <w:spacing w:before="1" w:line="240" w:lineRule="auto"/>
        <w:ind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показать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учащимся</w:t>
      </w:r>
      <w:r>
        <w:rPr>
          <w:rFonts w:hint="default" w:ascii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применение</w:t>
      </w:r>
      <w:r>
        <w:rPr>
          <w:rFonts w:hint="default" w:ascii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процентов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различных</w:t>
      </w:r>
      <w:r>
        <w:rPr>
          <w:rFonts w:hint="default" w:ascii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жизненных</w:t>
      </w:r>
      <w:r>
        <w:rPr>
          <w:rFonts w:hint="default" w:ascii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ситуациях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(распродажа, тарифы, штрафы, голосование);</w:t>
      </w:r>
    </w:p>
    <w:p w14:paraId="2B5D7B0D">
      <w:pPr>
        <w:pStyle w:val="12"/>
        <w:numPr>
          <w:ilvl w:val="0"/>
          <w:numId w:val="2"/>
        </w:numPr>
        <w:tabs>
          <w:tab w:val="left" w:pos="968"/>
          <w:tab w:val="left" w:pos="969"/>
        </w:tabs>
        <w:spacing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познакомить</w:t>
      </w:r>
      <w:r>
        <w:rPr>
          <w:rFonts w:hint="default" w:ascii="Times New Roman" w:hAnsi="Times New Roman" w:cs="Times New Roman"/>
          <w:i w:val="0"/>
          <w:iCs w:val="0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некоторыми</w:t>
      </w:r>
      <w:r>
        <w:rPr>
          <w:rFonts w:hint="default" w:ascii="Times New Roman" w:hAnsi="Times New Roman" w:cs="Times New Roman"/>
          <w:i w:val="0"/>
          <w:iCs w:val="0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банковскими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операциями,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выполнении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которых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требуется применить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проценты;</w:t>
      </w:r>
    </w:p>
    <w:p w14:paraId="3C465D4B">
      <w:pPr>
        <w:pStyle w:val="12"/>
        <w:numPr>
          <w:ilvl w:val="0"/>
          <w:numId w:val="2"/>
        </w:numPr>
        <w:tabs>
          <w:tab w:val="left" w:pos="968"/>
          <w:tab w:val="left" w:pos="969"/>
        </w:tabs>
        <w:spacing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показать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учащимся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сплавы,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смеси,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растворы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помощью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процентов;</w:t>
      </w:r>
    </w:p>
    <w:p w14:paraId="7275C93B">
      <w:pPr>
        <w:pStyle w:val="12"/>
        <w:numPr>
          <w:ilvl w:val="0"/>
          <w:numId w:val="2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рассмотреть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применение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процентов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оптимизации;</w:t>
      </w:r>
    </w:p>
    <w:p w14:paraId="2BB5C51C">
      <w:pPr>
        <w:pStyle w:val="12"/>
        <w:numPr>
          <w:ilvl w:val="0"/>
          <w:numId w:val="2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развивать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способности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математической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деятельности;</w:t>
      </w:r>
    </w:p>
    <w:p w14:paraId="77579391">
      <w:pPr>
        <w:pStyle w:val="12"/>
        <w:numPr>
          <w:ilvl w:val="0"/>
          <w:numId w:val="2"/>
        </w:numPr>
        <w:tabs>
          <w:tab w:val="left" w:pos="968"/>
          <w:tab w:val="left" w:pos="969"/>
        </w:tabs>
        <w:spacing w:before="1" w:line="240" w:lineRule="auto"/>
        <w:ind w:right="189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предоставить учащимся возможность проанализировать свои способности к</w:t>
      </w:r>
      <w:r>
        <w:rPr>
          <w:rFonts w:hint="default" w:ascii="Times New Roman" w:hAnsi="Times New Roman" w:cs="Times New Roman"/>
          <w:i w:val="0"/>
          <w:iCs w:val="0"/>
          <w:spacing w:val="-5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деятельности;</w:t>
      </w:r>
    </w:p>
    <w:p w14:paraId="75C51E0E">
      <w:pPr>
        <w:pStyle w:val="12"/>
        <w:numPr>
          <w:ilvl w:val="0"/>
          <w:numId w:val="2"/>
        </w:numPr>
        <w:tabs>
          <w:tab w:val="left" w:pos="968"/>
          <w:tab w:val="left" w:pos="969"/>
        </w:tabs>
        <w:spacing w:before="1" w:line="240" w:lineRule="auto"/>
        <w:ind w:right="195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обогатить жизненный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опыт учащихся методами решения задач с помощью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процентов.</w:t>
      </w:r>
    </w:p>
    <w:p w14:paraId="261EED02">
      <w:pPr>
        <w:spacing w:before="58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Содержание</w:t>
      </w:r>
      <w:r>
        <w:rPr>
          <w:rFonts w:hint="default" w:ascii="Times New Roman" w:hAnsi="Times New Roman" w:cs="Times New Roman"/>
          <w:i w:val="0"/>
          <w:iCs w:val="0"/>
          <w:spacing w:val="59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</w:p>
    <w:p w14:paraId="0B772B30">
      <w:pPr>
        <w:pStyle w:val="9"/>
        <w:spacing w:before="60" w:line="240" w:lineRule="auto"/>
        <w:ind w:left="968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  <w:t>Понятие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  <w:t>процента,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pacing w:val="57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  <w:t>история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pacing w:val="-4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  <w:t>возникновения.</w:t>
      </w:r>
    </w:p>
    <w:bookmarkEnd w:id="0"/>
    <w:p w14:paraId="75C09285">
      <w:pPr>
        <w:tabs>
          <w:tab w:val="left" w:pos="1375"/>
          <w:tab w:val="left" w:pos="2654"/>
          <w:tab w:val="left" w:pos="3804"/>
          <w:tab w:val="left" w:pos="5558"/>
          <w:tab w:val="left" w:pos="7100"/>
          <w:tab w:val="left" w:pos="8554"/>
          <w:tab w:val="left" w:pos="9577"/>
        </w:tabs>
        <w:spacing w:before="1" w:line="240" w:lineRule="auto"/>
        <w:ind w:left="225" w:right="999"/>
        <w:jc w:val="both"/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Понятие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процента.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История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возникновения.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Процентные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отношения.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Работа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с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pacing w:val="-5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тренинговой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 рейтинговой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таблицами. Решение задач.</w:t>
      </w:r>
    </w:p>
    <w:p w14:paraId="77C20075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  <w:t>Проценты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  <w:t>в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  <w:t>жизненных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  <w:t>ситуациях.</w:t>
      </w:r>
    </w:p>
    <w:p w14:paraId="68988A5A">
      <w:pPr>
        <w:spacing w:line="240" w:lineRule="auto"/>
        <w:ind w:left="225"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распродажах,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тарифах,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штрафах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голосовании.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Представленные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часто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могут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быть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разными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способами.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Важно, чтобы каждый ученик самостоятельно выбрал свой способ решения, наиболее ему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удобный и понятный. При решении задач предполагается использование калькулятора 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всюду,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где это целесообразно. Решение задач.</w:t>
      </w:r>
    </w:p>
    <w:p w14:paraId="3F0096A8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Проценты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банковские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операции.</w:t>
      </w:r>
    </w:p>
    <w:p w14:paraId="14A07D75">
      <w:pPr>
        <w:spacing w:line="240" w:lineRule="auto"/>
        <w:ind w:left="225"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Простые и сложные проценты. Срок кредита. Учетная ставка. Оформление векселей.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Дисконт.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Вычисление процентной ставки.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 задач.</w:t>
      </w:r>
    </w:p>
    <w:p w14:paraId="6BF99D7C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Проценты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оптимизации.</w:t>
      </w:r>
    </w:p>
    <w:p w14:paraId="621B8FC9">
      <w:pPr>
        <w:spacing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отходов.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задач.</w:t>
      </w:r>
    </w:p>
    <w:p w14:paraId="56680808">
      <w:pPr>
        <w:pStyle w:val="6"/>
        <w:spacing w:line="240" w:lineRule="auto"/>
        <w:ind w:left="360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Ожидаемые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результаты</w:t>
      </w:r>
    </w:p>
    <w:p w14:paraId="7008F7F7">
      <w:pPr>
        <w:spacing w:before="54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Учащиеся должны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знать:</w:t>
      </w:r>
    </w:p>
    <w:p w14:paraId="231DAF80">
      <w:pPr>
        <w:pStyle w:val="12"/>
        <w:numPr>
          <w:ilvl w:val="0"/>
          <w:numId w:val="2"/>
        </w:numPr>
        <w:tabs>
          <w:tab w:val="left" w:pos="946"/>
          <w:tab w:val="left" w:pos="947"/>
        </w:tabs>
        <w:spacing w:before="61" w:line="240" w:lineRule="auto"/>
        <w:ind w:left="946" w:right="998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понимать</w:t>
      </w:r>
      <w:r>
        <w:rPr>
          <w:rFonts w:hint="default" w:ascii="Times New Roman" w:hAnsi="Times New Roman" w:cs="Times New Roman"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содержательный</w:t>
      </w:r>
      <w:r>
        <w:rPr>
          <w:rFonts w:hint="default" w:ascii="Times New Roman" w:hAnsi="Times New Roman" w:cs="Times New Roman"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смысл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термина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‖процент‖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как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специального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способа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выражения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доли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величины;</w:t>
      </w:r>
    </w:p>
    <w:p w14:paraId="44E28336">
      <w:pPr>
        <w:pStyle w:val="12"/>
        <w:numPr>
          <w:ilvl w:val="0"/>
          <w:numId w:val="2"/>
        </w:numPr>
        <w:tabs>
          <w:tab w:val="left" w:pos="946"/>
          <w:tab w:val="left" w:pos="947"/>
        </w:tabs>
        <w:spacing w:before="1" w:line="240" w:lineRule="auto"/>
        <w:ind w:left="946"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алгоритм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проценты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составлением уравнения;</w:t>
      </w:r>
    </w:p>
    <w:p w14:paraId="40D093EC">
      <w:pPr>
        <w:pStyle w:val="12"/>
        <w:numPr>
          <w:ilvl w:val="0"/>
          <w:numId w:val="2"/>
        </w:numPr>
        <w:tabs>
          <w:tab w:val="left" w:pos="946"/>
          <w:tab w:val="left" w:pos="947"/>
        </w:tabs>
        <w:spacing w:line="240" w:lineRule="auto"/>
        <w:ind w:left="946"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формулы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начисления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«сложных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процентов»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простого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роста;</w:t>
      </w:r>
    </w:p>
    <w:p w14:paraId="1CC78E64">
      <w:pPr>
        <w:pStyle w:val="12"/>
        <w:numPr>
          <w:ilvl w:val="0"/>
          <w:numId w:val="2"/>
        </w:numPr>
        <w:tabs>
          <w:tab w:val="left" w:pos="946"/>
          <w:tab w:val="left" w:pos="947"/>
        </w:tabs>
        <w:spacing w:before="1" w:line="240" w:lineRule="auto"/>
        <w:ind w:left="946"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что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такое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концентрация,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процентная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концентрация.</w:t>
      </w:r>
    </w:p>
    <w:p w14:paraId="2EAE5B03">
      <w:pPr>
        <w:spacing w:before="60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Учащиеся должны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уметь:</w:t>
      </w:r>
    </w:p>
    <w:p w14:paraId="71E63CE8">
      <w:pPr>
        <w:pStyle w:val="12"/>
        <w:numPr>
          <w:ilvl w:val="0"/>
          <w:numId w:val="2"/>
        </w:numPr>
        <w:tabs>
          <w:tab w:val="left" w:pos="946"/>
          <w:tab w:val="left" w:pos="947"/>
        </w:tabs>
        <w:spacing w:before="60" w:line="240" w:lineRule="auto"/>
        <w:ind w:left="946"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решать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типовые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проценты;</w:t>
      </w:r>
    </w:p>
    <w:p w14:paraId="28BB80AD">
      <w:pPr>
        <w:pStyle w:val="12"/>
        <w:numPr>
          <w:ilvl w:val="0"/>
          <w:numId w:val="2"/>
        </w:numPr>
        <w:tabs>
          <w:tab w:val="left" w:pos="946"/>
          <w:tab w:val="left" w:pos="947"/>
        </w:tabs>
        <w:spacing w:line="240" w:lineRule="auto"/>
        <w:ind w:left="946" w:right="998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применять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алгоритм</w:t>
      </w:r>
      <w:r>
        <w:rPr>
          <w:rFonts w:hint="default" w:ascii="Times New Roman" w:hAnsi="Times New Roman" w:cs="Times New Roman"/>
          <w:i w:val="0"/>
          <w:i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составлением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решению</w:t>
      </w:r>
      <w:r>
        <w:rPr>
          <w:rFonts w:hint="default" w:ascii="Times New Roman" w:hAnsi="Times New Roman" w:cs="Times New Roman"/>
          <w:i w:val="0"/>
          <w:iCs w:val="0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более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сложных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задач;</w:t>
      </w:r>
    </w:p>
    <w:p w14:paraId="3C443202">
      <w:pPr>
        <w:pStyle w:val="12"/>
        <w:numPr>
          <w:ilvl w:val="0"/>
          <w:numId w:val="2"/>
        </w:numPr>
        <w:tabs>
          <w:tab w:val="left" w:pos="946"/>
          <w:tab w:val="left" w:pos="947"/>
        </w:tabs>
        <w:spacing w:before="1" w:line="240" w:lineRule="auto"/>
        <w:ind w:left="946" w:right="1001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использовать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формулы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начисления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«сложных</w:t>
      </w:r>
      <w:r>
        <w:rPr>
          <w:rFonts w:hint="default" w:ascii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процентов»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простого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процентного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роста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 решении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задач;</w:t>
      </w:r>
    </w:p>
    <w:p w14:paraId="1F3F434E">
      <w:pPr>
        <w:pStyle w:val="12"/>
        <w:numPr>
          <w:ilvl w:val="0"/>
          <w:numId w:val="2"/>
        </w:numPr>
        <w:tabs>
          <w:tab w:val="left" w:pos="946"/>
          <w:tab w:val="left" w:pos="947"/>
        </w:tabs>
        <w:spacing w:before="1" w:line="240" w:lineRule="auto"/>
        <w:ind w:left="946"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решать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сплавы,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смеси,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растворы;</w:t>
      </w:r>
    </w:p>
    <w:p w14:paraId="5905D33D">
      <w:pPr>
        <w:pStyle w:val="12"/>
        <w:numPr>
          <w:ilvl w:val="0"/>
          <w:numId w:val="2"/>
        </w:numPr>
        <w:tabs>
          <w:tab w:val="left" w:pos="946"/>
          <w:tab w:val="left" w:pos="947"/>
        </w:tabs>
        <w:spacing w:line="240" w:lineRule="auto"/>
        <w:ind w:left="946"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производить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прикидку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оценку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результатов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вычислений;</w:t>
      </w:r>
    </w:p>
    <w:p w14:paraId="551AA28B">
      <w:pPr>
        <w:pStyle w:val="12"/>
        <w:numPr>
          <w:ilvl w:val="0"/>
          <w:numId w:val="2"/>
        </w:numPr>
        <w:tabs>
          <w:tab w:val="left" w:pos="946"/>
          <w:tab w:val="left" w:pos="947"/>
        </w:tabs>
        <w:spacing w:before="72" w:line="240" w:lineRule="auto"/>
        <w:ind w:left="946" w:right="999" w:hanging="36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вычислениях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сочетать</w:t>
      </w:r>
      <w:r>
        <w:rPr>
          <w:rFonts w:hint="default" w:ascii="Times New Roman" w:hAnsi="Times New Roman" w:cs="Times New Roman"/>
          <w:i w:val="0"/>
          <w:iCs w:val="0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устные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письменные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приемы,</w:t>
      </w:r>
      <w:r>
        <w:rPr>
          <w:rFonts w:hint="default" w:ascii="Times New Roman" w:hAnsi="Times New Roman" w:cs="Times New Roman"/>
          <w:i w:val="0"/>
          <w:iCs w:val="0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применять</w:t>
      </w:r>
      <w:r>
        <w:rPr>
          <w:rFonts w:hint="default" w:ascii="Times New Roman" w:hAnsi="Times New Roman" w:cs="Times New Roman"/>
          <w:i w:val="0"/>
          <w:iCs w:val="0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калькулятор,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использовать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приемы, рационализирующие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вычисления;</w:t>
      </w:r>
    </w:p>
    <w:p w14:paraId="79DA83C3">
      <w:pPr>
        <w:pStyle w:val="12"/>
        <w:numPr>
          <w:ilvl w:val="0"/>
          <w:numId w:val="2"/>
        </w:numPr>
        <w:tabs>
          <w:tab w:val="left" w:pos="946"/>
          <w:tab w:val="left" w:pos="947"/>
        </w:tabs>
        <w:spacing w:before="1" w:line="240" w:lineRule="auto"/>
        <w:ind w:left="946"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уметь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соотносить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соответствующей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дробью.</w:t>
      </w:r>
    </w:p>
    <w:p w14:paraId="4EFDC4CD">
      <w:pPr>
        <w:pStyle w:val="6"/>
        <w:spacing w:before="124" w:line="240" w:lineRule="auto"/>
        <w:ind w:left="430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Литература</w:t>
      </w:r>
    </w:p>
    <w:p w14:paraId="7873DB23">
      <w:pPr>
        <w:spacing w:before="115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231775</wp:posOffset>
                </wp:positionV>
                <wp:extent cx="841375" cy="13970"/>
                <wp:effectExtent l="0" t="0" r="0" b="0"/>
                <wp:wrapNone/>
                <wp:docPr id="302163758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375" cy="13970"/>
                          <a:chOff x="1426" y="365"/>
                          <a:chExt cx="1325" cy="22"/>
                        </a:xfrm>
                      </wpg:grpSpPr>
                      <wps:wsp>
                        <wps:cNvPr id="1192409326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36" y="375"/>
                            <a:ext cx="1315" cy="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821306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26" y="365"/>
                            <a:ext cx="13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2" o:spid="_x0000_s1026" o:spt="203" style="position:absolute;left:0pt;margin-left:71.3pt;margin-top:18.25pt;height:1.1pt;width:66.25pt;mso-position-horizontal-relative:page;z-index:251662336;mso-width-relative:page;mso-height-relative:page;" coordorigin="1426,365" coordsize="1325,22" o:gfxdata="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bWeeGdkAAAAJAQAADwAAAAAAAAABACAAAAAiAAAAZHJzL2Rv&#10;d25yZXYueG1sUEsBAhQAFAAAAAgAh07iQD8lClurAgAAugcAAA4AAAAAAAAAAQAgAAAAKAEAAGRy&#10;cy9lMm9Eb2MueG1sUEsFBgAAAAAGAAYAWQEAAEUGAAAAAA==&#10;">
                <o:lock v:ext="edit" aspectratio="f"/>
                <v:rect id="Rectangle 284" o:spid="_x0000_s1026" o:spt="1" style="position:absolute;left:1436;top:375;height:12;width:1315;" fillcolor="#C0C0C0" filled="t" stroked="f" coordsize="21600,21600" o:gfxdata="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2GKKy/&#10;AAAA4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283" o:spid="_x0000_s1026" o:spt="1" style="position:absolute;left:1426;top:365;height:12;width:1315;" fillcolor="#000000" filled="t" stroked="f" coordsize="21600,21600" o:gfxdata="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j7&#10;Q3fCAAAA4wAAAA8AAAAAAAAAAQAgAAAAIgAAAGRycy9kb3ducmV2LnhtbFBLAQIUABQAAAAIAIdO&#10;4kAzLwWeOwAAADkAAAAQAAAAAAAAAAEAIAAAABEBAABkcnMvc2hhcGV4bWwueG1sUEsFBgAAAAAG&#10;AAYAWwEAALs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учителя:</w:t>
      </w:r>
    </w:p>
    <w:p w14:paraId="0FAAD8C9">
      <w:pPr>
        <w:pStyle w:val="12"/>
        <w:numPr>
          <w:ilvl w:val="0"/>
          <w:numId w:val="3"/>
        </w:numPr>
        <w:tabs>
          <w:tab w:val="left" w:pos="624"/>
          <w:tab w:val="left" w:pos="625"/>
        </w:tabs>
        <w:spacing w:before="60"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Барабанов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О.О.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проценты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как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проблема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нормы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словоупотребления.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школе, №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5,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2003.</w:t>
      </w:r>
    </w:p>
    <w:p w14:paraId="284B4F4B">
      <w:pPr>
        <w:pStyle w:val="12"/>
        <w:numPr>
          <w:ilvl w:val="0"/>
          <w:numId w:val="3"/>
        </w:numPr>
        <w:tabs>
          <w:tab w:val="left" w:pos="624"/>
          <w:tab w:val="left" w:pos="625"/>
        </w:tabs>
        <w:spacing w:line="240" w:lineRule="auto"/>
        <w:ind w:right="100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Денищева,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О.,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Миндюк,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Б.,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Седова,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Б.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Дидактические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материалы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началам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анализа.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 Издательский дом «Генжер», 2001.</w:t>
      </w:r>
    </w:p>
    <w:p w14:paraId="6C2DB388">
      <w:pPr>
        <w:pStyle w:val="12"/>
        <w:numPr>
          <w:ilvl w:val="0"/>
          <w:numId w:val="3"/>
        </w:numPr>
        <w:tabs>
          <w:tab w:val="left" w:pos="624"/>
          <w:tab w:val="left" w:pos="625"/>
        </w:tabs>
        <w:spacing w:line="240" w:lineRule="auto"/>
        <w:ind w:hanging="4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Петров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В.А.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Элементы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финансовой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уроках.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 8,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304D4698">
      <w:pPr>
        <w:pStyle w:val="12"/>
        <w:numPr>
          <w:ilvl w:val="0"/>
          <w:numId w:val="3"/>
        </w:numPr>
        <w:tabs>
          <w:tab w:val="left" w:pos="625"/>
        </w:tabs>
        <w:spacing w:before="1" w:line="240" w:lineRule="auto"/>
        <w:ind w:right="100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Сканави М.И. Сборник задач по математике для поступающих в вузы (с решениями). В двух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книгах. Книга 1. Алгебра. Под ред. – 9-е изд., перераб. и доп. – М.: Издательский дом «ОНИКС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век»: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Мир 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образование, 2001.</w:t>
      </w:r>
    </w:p>
    <w:p w14:paraId="1F99F523">
      <w:pPr>
        <w:pStyle w:val="12"/>
        <w:numPr>
          <w:ilvl w:val="0"/>
          <w:numId w:val="3"/>
        </w:numPr>
        <w:tabs>
          <w:tab w:val="left" w:pos="625"/>
        </w:tabs>
        <w:spacing w:line="240" w:lineRule="auto"/>
        <w:ind w:hanging="4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Симонов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А.С.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Экономика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уроках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 – 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hint="default" w:ascii="Times New Roman" w:hAnsi="Times New Roman" w:cs="Times New Roman"/>
          <w:i w:val="0"/>
          <w:iCs w:val="0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Пресс,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705DF0DD">
      <w:pPr>
        <w:pStyle w:val="12"/>
        <w:numPr>
          <w:ilvl w:val="0"/>
          <w:numId w:val="3"/>
        </w:numPr>
        <w:tabs>
          <w:tab w:val="left" w:pos="624"/>
          <w:tab w:val="left" w:pos="625"/>
        </w:tabs>
        <w:spacing w:before="2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Спивак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В.А.</w:t>
      </w:r>
      <w:r>
        <w:rPr>
          <w:rFonts w:hint="default" w:ascii="Times New Roman" w:hAnsi="Times New Roman" w:cs="Times New Roman"/>
          <w:i w:val="0"/>
          <w:i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Тысяча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одна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задача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математике: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Кн.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hint="default" w:ascii="Times New Roman" w:hAnsi="Times New Roman" w:cs="Times New Roman"/>
          <w:i w:val="0"/>
          <w:i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5EEE547B">
      <w:pPr>
        <w:pStyle w:val="12"/>
        <w:numPr>
          <w:ilvl w:val="0"/>
          <w:numId w:val="3"/>
        </w:numPr>
        <w:tabs>
          <w:tab w:val="left" w:pos="624"/>
          <w:tab w:val="left" w:pos="625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Фирсова М.М.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Урок решения задач с экономическим содержанием. Математика в школе, № 8,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782BD8CF">
      <w:pPr>
        <w:pStyle w:val="12"/>
        <w:numPr>
          <w:ilvl w:val="0"/>
          <w:numId w:val="3"/>
        </w:numPr>
        <w:tabs>
          <w:tab w:val="left" w:pos="624"/>
          <w:tab w:val="left" w:pos="625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Никольский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С.Н.,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Потапов,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К.,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Решетников,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Н.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Н.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Алгебра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классе: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Методические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материалы. 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45296D24">
      <w:pPr>
        <w:pStyle w:val="12"/>
        <w:numPr>
          <w:ilvl w:val="0"/>
          <w:numId w:val="3"/>
        </w:numPr>
        <w:tabs>
          <w:tab w:val="left" w:pos="624"/>
          <w:tab w:val="left" w:pos="625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Водинчар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М.И.,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Лайкова,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Г.А.,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Рябова,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Ю.К.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смеси,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растворы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сплавы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методом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 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школе.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4.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2001.</w:t>
      </w:r>
    </w:p>
    <w:p w14:paraId="614CE64D">
      <w:pPr>
        <w:pStyle w:val="12"/>
        <w:numPr>
          <w:ilvl w:val="0"/>
          <w:numId w:val="3"/>
        </w:numPr>
        <w:tabs>
          <w:tab w:val="left" w:pos="625"/>
        </w:tabs>
        <w:spacing w:line="240" w:lineRule="auto"/>
        <w:ind w:hanging="4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Рязановский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А.Р.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части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 проценты. Математика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 1. 1992.</w:t>
      </w:r>
    </w:p>
    <w:p w14:paraId="5E2C0B36">
      <w:pPr>
        <w:pStyle w:val="12"/>
        <w:numPr>
          <w:ilvl w:val="0"/>
          <w:numId w:val="3"/>
        </w:numPr>
        <w:tabs>
          <w:tab w:val="left" w:pos="625"/>
        </w:tabs>
        <w:spacing w:before="5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Саранцев,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И.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Упражнения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обучении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математике.</w:t>
      </w:r>
      <w:r>
        <w:rPr>
          <w:rFonts w:hint="default" w:ascii="Times New Roman" w:hAnsi="Times New Roman" w:cs="Times New Roman"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(Библиотека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учителя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математики).</w:t>
      </w:r>
      <w:r>
        <w:rPr>
          <w:rFonts w:hint="default" w:ascii="Times New Roman" w:hAnsi="Times New Roman" w:cs="Times New Roman"/>
          <w:i w:val="0"/>
          <w:iCs w:val="0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1995.</w:t>
      </w:r>
    </w:p>
    <w:p w14:paraId="5AB6FE64">
      <w:pPr>
        <w:pStyle w:val="12"/>
        <w:numPr>
          <w:ilvl w:val="0"/>
          <w:numId w:val="3"/>
        </w:numPr>
        <w:tabs>
          <w:tab w:val="left" w:pos="625"/>
        </w:tabs>
        <w:spacing w:line="240" w:lineRule="auto"/>
        <w:ind w:hanging="4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Симонов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Проценты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банковские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расчеты.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 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школе.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4. 1998.</w:t>
      </w:r>
    </w:p>
    <w:p w14:paraId="394A321F">
      <w:pPr>
        <w:pStyle w:val="12"/>
        <w:numPr>
          <w:ilvl w:val="0"/>
          <w:numId w:val="3"/>
        </w:numPr>
        <w:tabs>
          <w:tab w:val="left" w:pos="625"/>
        </w:tabs>
        <w:spacing w:before="5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Симонов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Сегодняшняя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стоимость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завтрашних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платежей.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школе.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6.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1998.</w:t>
      </w:r>
    </w:p>
    <w:p w14:paraId="6E71A966">
      <w:pPr>
        <w:pStyle w:val="12"/>
        <w:numPr>
          <w:ilvl w:val="0"/>
          <w:numId w:val="3"/>
        </w:numPr>
        <w:tabs>
          <w:tab w:val="left" w:pos="625"/>
        </w:tabs>
        <w:spacing w:before="3" w:line="240" w:lineRule="auto"/>
        <w:ind w:hanging="4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Симонов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Сложные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проценты.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1998.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5.</w:t>
      </w:r>
    </w:p>
    <w:p w14:paraId="197C9B9A">
      <w:pPr>
        <w:pStyle w:val="12"/>
        <w:numPr>
          <w:ilvl w:val="0"/>
          <w:numId w:val="3"/>
        </w:numPr>
        <w:tabs>
          <w:tab w:val="left" w:pos="625"/>
        </w:tabs>
        <w:spacing w:before="5" w:line="240" w:lineRule="auto"/>
        <w:ind w:hanging="4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Соломатин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Старинный способ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 задач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 сплавы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смеси.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</w:p>
    <w:p w14:paraId="5C6A2C00">
      <w:pPr>
        <w:spacing w:before="3" w:line="240" w:lineRule="auto"/>
        <w:ind w:left="62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№1.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1997.</w:t>
      </w:r>
    </w:p>
    <w:p w14:paraId="7026D9A8">
      <w:pPr>
        <w:pStyle w:val="12"/>
        <w:numPr>
          <w:ilvl w:val="0"/>
          <w:numId w:val="3"/>
        </w:numPr>
        <w:tabs>
          <w:tab w:val="left" w:pos="625"/>
        </w:tabs>
        <w:spacing w:before="5" w:line="240" w:lineRule="auto"/>
        <w:ind w:hanging="4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Шевкин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Текстовые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 отд.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УНЦ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МГУ,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1997.</w:t>
      </w:r>
    </w:p>
    <w:p w14:paraId="1D79042F">
      <w:pPr>
        <w:spacing w:before="62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198120</wp:posOffset>
                </wp:positionV>
                <wp:extent cx="923925" cy="13970"/>
                <wp:effectExtent l="0" t="0" r="0" b="0"/>
                <wp:wrapNone/>
                <wp:docPr id="620049759" name="Group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13970"/>
                          <a:chOff x="1426" y="312"/>
                          <a:chExt cx="1455" cy="22"/>
                        </a:xfrm>
                      </wpg:grpSpPr>
                      <wps:wsp>
                        <wps:cNvPr id="107020330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36" y="322"/>
                            <a:ext cx="1445" cy="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186525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26" y="312"/>
                            <a:ext cx="144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9" o:spid="_x0000_s1026" o:spt="203" style="position:absolute;left:0pt;margin-left:71.3pt;margin-top:15.6pt;height:1.1pt;width:72.75pt;mso-position-horizontal-relative:page;z-index:251662336;mso-width-relative:page;mso-height-relative:page;" coordorigin="1426,312" coordsize="1455,22" o:gfxdata="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lB1PttgAAAAJAQAADwAAAAAAAAABACAAAAAiAAAA&#10;ZHJzL2Rvd25yZXYueG1sUEsBAhQAFAAAAAgAh07iQAio3g+yAgAAuQcAAA4AAAAAAAAAAQAgAAAA&#10;JwEAAGRycy9lMm9Eb2MueG1sUEsFBgAAAAAGAAYAWQEAAEsGAAAAAA==&#10;">
                <o:lock v:ext="edit" aspectratio="f"/>
                <v:rect id="Rectangle 281" o:spid="_x0000_s1026" o:spt="1" style="position:absolute;left:1436;top:322;height:12;width:1445;" fillcolor="#C0C0C0" filled="t" stroked="f" coordsize="21600,21600" o:gfxdata="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WGYy/&#10;AAAA4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280" o:spid="_x0000_s1026" o:spt="1" style="position:absolute;left:1426;top:312;height:12;width:1445;" fillcolor="#000000" filled="t" stroked="f" coordsize="21600,21600" o:gfxdata="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q0DLjFAAAA4gAAAA8AAAAAAAAAAQAgAAAAIgAAAGRycy9kb3ducmV2LnhtbFBLAQIUABQAAAAI&#10;AIdO4kAzLwWeOwAAADkAAAAQAAAAAAAAAAEAIAAAABQBAABkcnMvc2hhcGV4bWwueG1sUEsFBgAA&#10;AAAGAAYAWwEAAL4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учащихся:</w:t>
      </w:r>
    </w:p>
    <w:p w14:paraId="46A2462E">
      <w:pPr>
        <w:pStyle w:val="12"/>
        <w:numPr>
          <w:ilvl w:val="0"/>
          <w:numId w:val="4"/>
        </w:numPr>
        <w:tabs>
          <w:tab w:val="left" w:pos="624"/>
          <w:tab w:val="left" w:pos="625"/>
        </w:tabs>
        <w:spacing w:before="67" w:line="240" w:lineRule="auto"/>
        <w:ind w:hanging="4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страницами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учебника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 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1989.</w:t>
      </w:r>
    </w:p>
    <w:p w14:paraId="5A6B3B03">
      <w:pPr>
        <w:pStyle w:val="12"/>
        <w:numPr>
          <w:ilvl w:val="0"/>
          <w:numId w:val="4"/>
        </w:numPr>
        <w:tabs>
          <w:tab w:val="left" w:pos="624"/>
          <w:tab w:val="left" w:pos="625"/>
        </w:tabs>
        <w:spacing w:before="5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Виленкнн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Н.</w:t>
      </w:r>
      <w:r>
        <w:rPr>
          <w:rFonts w:hint="default" w:ascii="Times New Roman" w:hAnsi="Times New Roman" w:cs="Times New Roman"/>
          <w:i w:val="0"/>
          <w:iCs w:val="0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Л.,</w:t>
      </w:r>
      <w:r>
        <w:rPr>
          <w:rFonts w:hint="default" w:ascii="Times New Roman" w:hAnsi="Times New Roman" w:cs="Times New Roman"/>
          <w:i w:val="0"/>
          <w:iCs w:val="0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Жохов,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И.,</w:t>
      </w:r>
      <w:r>
        <w:rPr>
          <w:rFonts w:hint="default" w:ascii="Times New Roman" w:hAnsi="Times New Roman" w:cs="Times New Roman"/>
          <w:i w:val="0"/>
          <w:iCs w:val="0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Чесноков,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С.,</w:t>
      </w:r>
      <w:r>
        <w:rPr>
          <w:rFonts w:hint="default" w:ascii="Times New Roman" w:hAnsi="Times New Roman" w:cs="Times New Roman"/>
          <w:i w:val="0"/>
          <w:iCs w:val="0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Шварцбурд,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</w:t>
      </w:r>
      <w:r>
        <w:rPr>
          <w:rFonts w:hint="default" w:ascii="Times New Roman" w:hAnsi="Times New Roman" w:cs="Times New Roman"/>
          <w:i w:val="0"/>
          <w:iCs w:val="0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И.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Математика.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hint="default" w:ascii="Times New Roman" w:hAnsi="Times New Roman" w:cs="Times New Roman"/>
          <w:i w:val="0"/>
          <w:i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класс.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Дрофа, 2000.</w:t>
      </w:r>
    </w:p>
    <w:p w14:paraId="5EC3B5EF">
      <w:pPr>
        <w:pStyle w:val="12"/>
        <w:numPr>
          <w:ilvl w:val="0"/>
          <w:numId w:val="4"/>
        </w:numPr>
        <w:tabs>
          <w:tab w:val="left" w:pos="624"/>
          <w:tab w:val="left" w:pos="625"/>
        </w:tabs>
        <w:spacing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Денищева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О.,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Бойченко,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Е.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М.,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Глазков,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Ю.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др.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Готовимся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единому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государственному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экзамену.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Дрофа,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2003.</w:t>
      </w:r>
    </w:p>
    <w:p w14:paraId="1527757B">
      <w:pPr>
        <w:pStyle w:val="12"/>
        <w:numPr>
          <w:ilvl w:val="0"/>
          <w:numId w:val="4"/>
        </w:numPr>
        <w:tabs>
          <w:tab w:val="left" w:pos="624"/>
          <w:tab w:val="left" w:pos="625"/>
        </w:tabs>
        <w:spacing w:line="240" w:lineRule="auto"/>
        <w:ind w:right="100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Егерев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К.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др.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поступающих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втузы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/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ред.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И.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Сканави.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Высшая школа,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1988.</w:t>
      </w:r>
    </w:p>
    <w:p w14:paraId="25D2B97D">
      <w:pPr>
        <w:pStyle w:val="12"/>
        <w:numPr>
          <w:ilvl w:val="0"/>
          <w:numId w:val="4"/>
        </w:numPr>
        <w:tabs>
          <w:tab w:val="left" w:pos="624"/>
          <w:tab w:val="left" w:pos="625"/>
        </w:tabs>
        <w:spacing w:line="240" w:lineRule="auto"/>
        <w:ind w:hanging="4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Перельман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Я.И.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Занимательная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АСТ-Астрель,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2022C708">
      <w:pPr>
        <w:pStyle w:val="12"/>
        <w:numPr>
          <w:ilvl w:val="0"/>
          <w:numId w:val="4"/>
        </w:numPr>
        <w:tabs>
          <w:tab w:val="left" w:pos="624"/>
          <w:tab w:val="left" w:pos="625"/>
        </w:tabs>
        <w:spacing w:before="10"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Цыпкин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А.Г., Пинский А.И.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Справочное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 методам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средней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школы под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ред.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Благодатских.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Наука,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1984.</w:t>
      </w:r>
    </w:p>
    <w:p w14:paraId="713A307B">
      <w:pPr>
        <w:pStyle w:val="12"/>
        <w:numPr>
          <w:ilvl w:val="0"/>
          <w:numId w:val="4"/>
        </w:numPr>
        <w:tabs>
          <w:tab w:val="left" w:pos="624"/>
          <w:tab w:val="left" w:pos="625"/>
        </w:tabs>
        <w:spacing w:before="3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Шарыгин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И.Ф.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задач: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факультативный</w:t>
      </w:r>
      <w:r>
        <w:rPr>
          <w:rFonts w:hint="default" w:ascii="Times New Roman" w:hAnsi="Times New Roman" w:cs="Times New Roman"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математике.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hint="default" w:ascii="Times New Roman" w:hAnsi="Times New Roman" w:cs="Times New Roman"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класс.</w:t>
      </w:r>
      <w:r>
        <w:rPr>
          <w:rFonts w:hint="default" w:ascii="Times New Roman" w:hAnsi="Times New Roman" w:cs="Times New Roman"/>
          <w:i w:val="0"/>
          <w:iCs w:val="0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1989.</w:t>
      </w:r>
    </w:p>
    <w:p w14:paraId="6062CFD3">
      <w:pPr>
        <w:pStyle w:val="12"/>
        <w:numPr>
          <w:ilvl w:val="0"/>
          <w:numId w:val="4"/>
        </w:numPr>
        <w:tabs>
          <w:tab w:val="left" w:pos="624"/>
          <w:tab w:val="left" w:pos="625"/>
        </w:tabs>
        <w:spacing w:before="4" w:line="240" w:lineRule="auto"/>
        <w:ind w:hanging="4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Шевкин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А.В.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Текстовые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задачи. –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1997.</w:t>
      </w:r>
    </w:p>
    <w:p w14:paraId="49CBB648">
      <w:pPr>
        <w:spacing w:before="124" w:line="240" w:lineRule="auto"/>
        <w:ind w:left="225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  <w:u w:val="thick"/>
        </w:rPr>
        <w:t>Тема</w:t>
      </w:r>
      <w:r>
        <w:rPr>
          <w:rFonts w:hint="default" w:ascii="Times New Roman" w:hAnsi="Times New Roman" w:cs="Times New Roman"/>
          <w:b/>
          <w:i w:val="0"/>
          <w:iCs w:val="0"/>
          <w:spacing w:val="-2"/>
          <w:sz w:val="24"/>
          <w:szCs w:val="24"/>
          <w:u w:val="thick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  <w:u w:val="thick"/>
        </w:rPr>
        <w:t>2.</w:t>
      </w:r>
      <w:r>
        <w:rPr>
          <w:rFonts w:hint="default" w:ascii="Times New Roman" w:hAnsi="Times New Roman" w:cs="Times New Roman"/>
          <w:b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Модуль</w:t>
      </w:r>
      <w:r>
        <w:rPr>
          <w:rFonts w:hint="default" w:ascii="Times New Roman" w:hAnsi="Times New Roman" w:cs="Times New Roman"/>
          <w:b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b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его</w:t>
      </w:r>
      <w:r>
        <w:rPr>
          <w:rFonts w:hint="default" w:ascii="Times New Roman" w:hAnsi="Times New Roman" w:cs="Times New Roman"/>
          <w:b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приложения</w:t>
      </w:r>
    </w:p>
    <w:p w14:paraId="271CBFD3">
      <w:pPr>
        <w:pStyle w:val="9"/>
        <w:spacing w:before="114" w:line="240" w:lineRule="auto"/>
        <w:ind w:left="225"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Цель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расширить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систематизировать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связанных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понятием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модуля числа и аспектами его применения; создать в совокупности с основными разделами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курса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базу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развития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способностей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учащихся;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помочь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осознать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степень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своего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интереса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предмету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оценить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возможности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овладения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им с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точки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зрения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дальнейшей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перспективы.</w:t>
      </w:r>
    </w:p>
    <w:p w14:paraId="14F7C910">
      <w:pPr>
        <w:spacing w:before="61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58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</w:p>
    <w:p w14:paraId="0AD427B4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72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ознакомить учащихся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понятием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абсолютной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величины;</w:t>
      </w:r>
    </w:p>
    <w:p w14:paraId="0803E32F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научить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преобразовывать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выражения,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содержащие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модуль;</w:t>
      </w:r>
    </w:p>
    <w:p w14:paraId="182F494C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научить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решать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неравенства,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модуль;</w:t>
      </w:r>
    </w:p>
    <w:p w14:paraId="691BA1D1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научить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строить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графики,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модуль;</w:t>
      </w:r>
    </w:p>
    <w:p w14:paraId="641BAFC5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развивать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интеллектуальные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способности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учащихся;</w:t>
      </w:r>
    </w:p>
    <w:p w14:paraId="1532FCD3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ind w:right="100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формировать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мышления,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характерные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математической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деятельности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необходимые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продуктивной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жизни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обществе;</w:t>
      </w:r>
    </w:p>
    <w:p w14:paraId="6019DF7A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формировать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познавательную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активность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изучению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</w:p>
    <w:p w14:paraId="5B9F2755">
      <w:pPr>
        <w:spacing w:before="60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Содержание</w:t>
      </w:r>
      <w:r>
        <w:rPr>
          <w:rFonts w:hint="default" w:ascii="Times New Roman" w:hAnsi="Times New Roman" w:cs="Times New Roman"/>
          <w:i w:val="0"/>
          <w:iCs w:val="0"/>
          <w:spacing w:val="6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</w:p>
    <w:p w14:paraId="03B4C3D2">
      <w:pPr>
        <w:pStyle w:val="9"/>
        <w:spacing w:before="60"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Понятие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модуля.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Свойства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модуля.</w:t>
      </w:r>
    </w:p>
    <w:p w14:paraId="48C8FDE5">
      <w:pPr>
        <w:spacing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Модуль.</w:t>
      </w:r>
      <w:r>
        <w:rPr>
          <w:rFonts w:hint="default" w:ascii="Times New Roman" w:hAnsi="Times New Roman" w:cs="Times New Roman"/>
          <w:i w:val="0"/>
          <w:iCs w:val="0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Общие</w:t>
      </w:r>
      <w:r>
        <w:rPr>
          <w:rFonts w:hint="default" w:ascii="Times New Roman" w:hAnsi="Times New Roman" w:cs="Times New Roman"/>
          <w:i w:val="0"/>
          <w:iCs w:val="0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сведения:</w:t>
      </w:r>
      <w:r>
        <w:rPr>
          <w:rFonts w:hint="default" w:ascii="Times New Roman" w:hAnsi="Times New Roman" w:cs="Times New Roman"/>
          <w:i w:val="0"/>
          <w:iCs w:val="0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определение,</w:t>
      </w:r>
      <w:r>
        <w:rPr>
          <w:rFonts w:hint="default" w:ascii="Times New Roman" w:hAnsi="Times New Roman" w:cs="Times New Roman"/>
          <w:i w:val="0"/>
          <w:iCs w:val="0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свойства</w:t>
      </w:r>
      <w:r>
        <w:rPr>
          <w:rFonts w:hint="default" w:ascii="Times New Roman" w:hAnsi="Times New Roman" w:cs="Times New Roman"/>
          <w:i w:val="0"/>
          <w:iCs w:val="0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модуля,</w:t>
      </w:r>
      <w:r>
        <w:rPr>
          <w:rFonts w:hint="default" w:ascii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геометрический</w:t>
      </w:r>
      <w:r>
        <w:rPr>
          <w:rFonts w:hint="default" w:ascii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смысл</w:t>
      </w:r>
      <w:r>
        <w:rPr>
          <w:rFonts w:hint="default" w:ascii="Times New Roman" w:hAnsi="Times New Roman" w:cs="Times New Roman"/>
          <w:i w:val="0"/>
          <w:iCs w:val="0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модуля.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Преобразование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выражений,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модуль.</w:t>
      </w:r>
    </w:p>
    <w:p w14:paraId="61C11348">
      <w:pPr>
        <w:pStyle w:val="9"/>
        <w:spacing w:before="1"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Линейные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неравенства,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содержащие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абсолютную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величину.</w:t>
      </w:r>
    </w:p>
    <w:p w14:paraId="470D89DF">
      <w:pPr>
        <w:spacing w:line="240" w:lineRule="auto"/>
        <w:ind w:left="225"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Линейное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содержащее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абсолютную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величину.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Алгоритм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линейного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модулем.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Линейное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модулем.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Алгоритм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линейного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 модулем.</w:t>
      </w:r>
    </w:p>
    <w:p w14:paraId="6D6F0C3F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Квадратное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уравнение,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содержащее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абсолютную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величину.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уравнений.</w:t>
      </w:r>
    </w:p>
    <w:p w14:paraId="5835BDBA">
      <w:pPr>
        <w:spacing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Квадратное</w:t>
      </w:r>
      <w:r>
        <w:rPr>
          <w:rFonts w:hint="default" w:ascii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уравнение,</w:t>
      </w:r>
      <w:r>
        <w:rPr>
          <w:rFonts w:hint="default" w:ascii="Times New Roman" w:hAnsi="Times New Roman" w:cs="Times New Roman"/>
          <w:i w:val="0"/>
          <w:iCs w:val="0"/>
          <w:spacing w:val="10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содержащее</w:t>
      </w:r>
      <w:r>
        <w:rPr>
          <w:rFonts w:hint="default" w:ascii="Times New Roman" w:hAnsi="Times New Roman" w:cs="Times New Roman"/>
          <w:i w:val="0"/>
          <w:iCs w:val="0"/>
          <w:spacing w:val="10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абсолютную</w:t>
      </w:r>
      <w:r>
        <w:rPr>
          <w:rFonts w:hint="default" w:ascii="Times New Roman" w:hAnsi="Times New Roman" w:cs="Times New Roman"/>
          <w:i w:val="0"/>
          <w:iCs w:val="0"/>
          <w:spacing w:val="10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величину.</w:t>
      </w:r>
      <w:r>
        <w:rPr>
          <w:rFonts w:hint="default" w:ascii="Times New Roman" w:hAnsi="Times New Roman" w:cs="Times New Roman"/>
          <w:i w:val="0"/>
          <w:iCs w:val="0"/>
          <w:spacing w:val="10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10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10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вида</w:t>
      </w:r>
    </w:p>
    <w:p w14:paraId="20BC77B1">
      <w:pPr>
        <w:spacing w:line="240" w:lineRule="auto"/>
        <w:ind w:left="26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1373505</wp:posOffset>
                </wp:positionH>
                <wp:positionV relativeFrom="paragraph">
                  <wp:posOffset>50165</wp:posOffset>
                </wp:positionV>
                <wp:extent cx="0" cy="184150"/>
                <wp:effectExtent l="0" t="0" r="0" b="0"/>
                <wp:wrapNone/>
                <wp:docPr id="615753445" name="Lin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75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78" o:spid="_x0000_s1026" o:spt="20" style="position:absolute;left:0pt;margin-left:108.15pt;margin-top:3.95pt;height:14.5pt;width:0pt;mso-position-horizontal-relative:page;z-index:-251643904;mso-width-relative:page;mso-height-relative:page;" filled="f" stroked="t" coordsize="21600,21600" o:gfxdata="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l3MzdcAAAAIAQAADwAAAAAA&#10;AAABACAAAAAiAAAAZHJzL2Rvd25yZXYueG1sUEsBAhQAFAAAAAgAh07iQBnJRpfbAQAAwQMAAA4A&#10;AAAAAAAAAQAgAAAAJgEAAGRycy9lMm9Eb2MueG1sUEsFBgAAAAAGAAYAWQEAAHMFAAAAAA==&#10;">
                <v:fill on="f" focussize="0,0"/>
                <v:stroke weight="0.59062992125984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1481455</wp:posOffset>
                </wp:positionH>
                <wp:positionV relativeFrom="paragraph">
                  <wp:posOffset>50165</wp:posOffset>
                </wp:positionV>
                <wp:extent cx="0" cy="184150"/>
                <wp:effectExtent l="0" t="0" r="0" b="0"/>
                <wp:wrapNone/>
                <wp:docPr id="589800654" name="Lin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75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77" o:spid="_x0000_s1026" o:spt="20" style="position:absolute;left:0pt;margin-left:116.65pt;margin-top:3.95pt;height:14.5pt;width:0pt;mso-position-horizontal-relative:page;z-index:-251642880;mso-width-relative:page;mso-height-relative:page;" filled="f" stroked="t" coordsize="21600,21600" o:gfxdata="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Gl0EtcAAAAIAQAADwAAAAAA&#10;AAABACAAAAAiAAAAZHJzL2Rvd25yZXYueG1sUEsBAhQAFAAAAAgAh07iQJgiEtPbAQAAwQMAAA4A&#10;AAAAAAAAAQAgAAAAJgEAAGRycy9lMm9Eb2MueG1sUEsFBgAAAAAGAAYAWQEAAHMFAAAAAA==&#10;">
                <v:fill on="f" focussize="0,0"/>
                <v:stroke weight="0.59062992125984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ax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+b</w:t>
      </w:r>
      <w:r>
        <w:rPr>
          <w:rFonts w:hint="default" w:ascii="Times New Roman" w:hAnsi="Times New Roman" w:cs="Times New Roman"/>
          <w:i w:val="0"/>
          <w:iCs w:val="0"/>
          <w:spacing w:val="-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x+c=0.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Алгоритм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модулем.</w:t>
      </w:r>
    </w:p>
    <w:p w14:paraId="79488316">
      <w:pPr>
        <w:pStyle w:val="9"/>
        <w:spacing w:before="58" w:line="240" w:lineRule="auto"/>
        <w:ind w:left="225" w:right="994" w:firstLine="74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Функции,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содержащие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знак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абсолютной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величины.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Построение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графиков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функций,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содержащих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модуль.</w:t>
      </w:r>
    </w:p>
    <w:p w14:paraId="6DD9CF43">
      <w:pPr>
        <w:spacing w:line="240" w:lineRule="auto"/>
        <w:ind w:left="225"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581025</wp:posOffset>
                </wp:positionV>
                <wp:extent cx="0" cy="183515"/>
                <wp:effectExtent l="0" t="0" r="0" b="0"/>
                <wp:wrapNone/>
                <wp:docPr id="431121770" name="Lin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746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76" o:spid="_x0000_s1026" o:spt="20" style="position:absolute;left:0pt;margin-left:153.75pt;margin-top:45.75pt;height:14.45pt;width:0pt;mso-position-horizontal-relative:page;z-index:-251642880;mso-width-relative:page;mso-height-relative:page;" filled="f" stroked="t" coordsize="21600,21600" o:gfxdata="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vmldE2AAAAAoBAAAPAAAA&#10;AAAAAAEAIAAAACIAAABkcnMvZG93bnJldi54bWxQSwECFAAUAAAACACHTuJAAg3RH9wBAADBAwAA&#10;DgAAAAAAAAABACAAAAAnAQAAZHJzL2Uyb0RvYy54bWxQSwUGAAAAAAYABgBZAQAAdQUAAAAA&#10;">
                <v:fill on="f" focussize="0,0"/>
                <v:stroke weight="0.58779527559055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2061845</wp:posOffset>
                </wp:positionH>
                <wp:positionV relativeFrom="paragraph">
                  <wp:posOffset>581025</wp:posOffset>
                </wp:positionV>
                <wp:extent cx="0" cy="183515"/>
                <wp:effectExtent l="0" t="0" r="0" b="0"/>
                <wp:wrapNone/>
                <wp:docPr id="962197215" name="Lin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746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75" o:spid="_x0000_s1026" o:spt="20" style="position:absolute;left:0pt;margin-left:162.35pt;margin-top:45.75pt;height:14.45pt;width:0pt;mso-position-horizontal-relative:page;z-index:-251641856;mso-width-relative:page;mso-height-relative:page;" filled="f" stroked="t" coordsize="21600,21600" o:gfxdata="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PIQBU2AAAAAoBAAAPAAAA&#10;AAAAAAEAIAAAACIAAABkcnMvZG93bnJldi54bWxQSwECFAAUAAAACACHTuJAwTTchNwBAADBAwAA&#10;DgAAAAAAAAABACAAAAAnAQAAZHJzL2Uyb0RvYy54bWxQSwUGAAAAAAYABgBZAQAAdQUAAAAA&#10;">
                <v:fill on="f" focussize="0,0"/>
                <v:stroke weight="0.58779527559055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2653030</wp:posOffset>
                </wp:positionH>
                <wp:positionV relativeFrom="paragraph">
                  <wp:posOffset>561975</wp:posOffset>
                </wp:positionV>
                <wp:extent cx="0" cy="219075"/>
                <wp:effectExtent l="0" t="0" r="0" b="0"/>
                <wp:wrapNone/>
                <wp:docPr id="1958741947" name="Lin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75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74" o:spid="_x0000_s1026" o:spt="20" style="position:absolute;left:0pt;margin-left:208.9pt;margin-top:44.25pt;height:17.25pt;width:0pt;mso-position-horizontal-relative:page;z-index:-251641856;mso-width-relative:page;mso-height-relative:page;" filled="f" stroked="t" coordsize="21600,21600" o:gfxdata="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hK3+Q2gAAAAoBAAAP&#10;AAAAAAAAAAEAIAAAACIAAABkcnMvZG93bnJldi54bWxQSwECFAAUAAAACACHTuJAPJswed0BAADC&#10;AwAADgAAAAAAAAABACAAAAApAQAAZHJzL2Uyb0RvYy54bWxQSwUGAAAAAAYABgBZAQAAeAUAAAAA&#10;">
                <v:fill on="f" focussize="0,0"/>
                <v:stroke weight="0.5921259842519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3370580</wp:posOffset>
                </wp:positionH>
                <wp:positionV relativeFrom="paragraph">
                  <wp:posOffset>561975</wp:posOffset>
                </wp:positionV>
                <wp:extent cx="0" cy="219075"/>
                <wp:effectExtent l="0" t="0" r="0" b="0"/>
                <wp:wrapNone/>
                <wp:docPr id="222127896" name="Lin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75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73" o:spid="_x0000_s1026" o:spt="20" style="position:absolute;left:0pt;margin-left:265.4pt;margin-top:44.25pt;height:17.25pt;width:0pt;mso-position-horizontal-relative:page;z-index:-251640832;mso-width-relative:page;mso-height-relative:page;" filled="f" stroked="t" coordsize="21600,21600" o:gfxdata="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8zJxX9kAAAAKAQAADwAA&#10;AAAAAAABACAAAAAiAAAAZHJzL2Rvd25yZXYueG1sUEsBAhQAFAAAAAgAh07iQFvwgTvcAQAAwQMA&#10;AA4AAAAAAAAAAQAgAAAAKAEAAGRycy9lMm9Eb2MueG1sUEsFBgAAAAAGAAYAWQEAAHYFAAAAAA==&#10;">
                <v:fill on="f" focussize="0,0"/>
                <v:stroke weight="0.5921259842519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4220210</wp:posOffset>
                </wp:positionH>
                <wp:positionV relativeFrom="paragraph">
                  <wp:posOffset>580390</wp:posOffset>
                </wp:positionV>
                <wp:extent cx="0" cy="182245"/>
                <wp:effectExtent l="0" t="0" r="0" b="0"/>
                <wp:wrapNone/>
                <wp:docPr id="390228209" name="Lin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noFill/>
                        <a:ln w="751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72" o:spid="_x0000_s1026" o:spt="20" style="position:absolute;left:0pt;margin-left:332.3pt;margin-top:45.7pt;height:14.35pt;width:0pt;mso-position-horizontal-relative:page;z-index:-251640832;mso-width-relative:page;mso-height-relative:page;" filled="f" stroked="t" coordsize="21600,21600" o:gfxdata="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/pz5M2AAAAAoBAAAPAAAA&#10;AAAAAAEAIAAAACIAAABkcnMvZG93bnJldi54bWxQSwECFAAUAAAACACHTuJAeXuk59wBAADBAwAA&#10;DgAAAAAAAAABACAAAAAnAQAAZHJzL2Uyb0RvYy54bWxQSwUGAAAAAAYABgBZAQAAdQUAAAAA&#10;">
                <v:fill on="f" focussize="0,0"/>
                <v:stroke weight="0.591811023622047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4328160</wp:posOffset>
                </wp:positionH>
                <wp:positionV relativeFrom="paragraph">
                  <wp:posOffset>580390</wp:posOffset>
                </wp:positionV>
                <wp:extent cx="0" cy="182245"/>
                <wp:effectExtent l="0" t="0" r="0" b="0"/>
                <wp:wrapNone/>
                <wp:docPr id="1739538549" name="Lin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noFill/>
                        <a:ln w="751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71" o:spid="_x0000_s1026" o:spt="20" style="position:absolute;left:0pt;margin-left:340.8pt;margin-top:45.7pt;height:14.35pt;width:0pt;mso-position-horizontal-relative:page;z-index:-251639808;mso-width-relative:page;mso-height-relative:page;" filled="f" stroked="t" coordsize="21600,21600" o:gfxdata="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DRsMPYAAAACgEAAA8AAAAA&#10;AAAAAQAgAAAAIgAAAGRycy9kb3ducmV2LnhtbFBLAQIUABQAAAAIAIdO4kCL3/672wEAAMIDAAAO&#10;AAAAAAAAAAEAIAAAACcBAABkcnMvZTJvRG9jLnhtbFBLBQYAAAAABgAGAFkBAAB0BQAAAAA=&#10;">
                <v:fill on="f" focussize="0,0"/>
                <v:stroke weight="0.591811023622047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561975</wp:posOffset>
                </wp:positionV>
                <wp:extent cx="0" cy="219075"/>
                <wp:effectExtent l="0" t="0" r="0" b="0"/>
                <wp:wrapNone/>
                <wp:docPr id="852598392" name="Lin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751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70" o:spid="_x0000_s1026" o:spt="20" style="position:absolute;left:0pt;margin-left:295.95pt;margin-top:44.25pt;height:17.25pt;width:0pt;mso-position-horizontal-relative:page;z-index:-251639808;mso-width-relative:page;mso-height-relative:page;" filled="f" stroked="t" coordsize="21600,21600" o:gfxdata="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B8yIbYAAAACgEAAA8AAAAA&#10;AAAAAQAgAAAAIgAAAGRycy9kb3ducmV2LnhtbFBLAQIUABQAAAAIAIdO4kCJ86q92wEAAMEDAAAO&#10;AAAAAAAAAAEAIAAAACcBAABkcnMvZTJvRG9jLnhtbFBLBQYAAAAABgAGAFkBAAB0BQAAAAA=&#10;">
                <v:fill on="f" focussize="0,0"/>
                <v:stroke weight="0.591811023622047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4554220</wp:posOffset>
                </wp:positionH>
                <wp:positionV relativeFrom="paragraph">
                  <wp:posOffset>561975</wp:posOffset>
                </wp:positionV>
                <wp:extent cx="0" cy="219075"/>
                <wp:effectExtent l="0" t="0" r="0" b="0"/>
                <wp:wrapNone/>
                <wp:docPr id="1182794248" name="Lin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751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69" o:spid="_x0000_s1026" o:spt="20" style="position:absolute;left:0pt;margin-left:358.6pt;margin-top:44.25pt;height:17.25pt;width:0pt;mso-position-horizontal-relative:page;z-index:-251638784;mso-width-relative:page;mso-height-relative:page;" filled="f" stroked="t" coordsize="21600,21600" o:gfxdata="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/nLBQ9gAAAAKAQAADwAA&#10;AAAAAAABACAAAAAiAAAAZHJzL2Rvd25yZXYueG1sUEsBAhQAFAAAAAgAh07iQIHHFjfdAQAAwgMA&#10;AA4AAAAAAAAAAQAgAAAAJwEAAGRycy9lMm9Eb2MueG1sUEsFBgAAAAAGAAYAWQEAAHYFAAAAAA==&#10;">
                <v:fill on="f" focussize="0,0"/>
                <v:stroke weight="0.591811023622047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абсолютной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величины.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Построение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функций,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модуль.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Основные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приемы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построения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линейных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функций,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содержащих</w:t>
      </w:r>
      <w:r>
        <w:rPr>
          <w:rFonts w:hint="default" w:ascii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модули.</w:t>
      </w:r>
      <w:r>
        <w:rPr>
          <w:rFonts w:hint="default" w:ascii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Построение</w:t>
      </w:r>
      <w:r>
        <w:rPr>
          <w:rFonts w:hint="default" w:ascii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графика</w:t>
      </w:r>
      <w:r>
        <w:rPr>
          <w:rFonts w:hint="default" w:ascii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квадратичной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</w:t>
      </w:r>
      <w:r>
        <w:rPr>
          <w:rFonts w:hint="default" w:ascii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модулем.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</w:t>
      </w:r>
    </w:p>
    <w:p w14:paraId="57F1294F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040" w:right="20" w:bottom="960" w:left="1200" w:header="0" w:footer="698" w:gutter="0"/>
          <w:cols w:space="720" w:num="1"/>
        </w:sectPr>
      </w:pPr>
    </w:p>
    <w:p w14:paraId="59CAB229">
      <w:pPr>
        <w:spacing w:before="64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вида</w:t>
      </w:r>
    </w:p>
    <w:p w14:paraId="5021AF67">
      <w:pPr>
        <w:pStyle w:val="3"/>
        <w:spacing w:line="240" w:lineRule="auto"/>
        <w:ind w:left="8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br w:type="column"/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y=ax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+b</w:t>
      </w:r>
      <w:r>
        <w:rPr>
          <w:rFonts w:hint="default" w:ascii="Times New Roman" w:hAnsi="Times New Roman" w:cs="Times New Roman"/>
          <w:i w:val="0"/>
          <w:iCs w:val="0"/>
          <w:spacing w:val="-4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x+c,</w:t>
      </w:r>
    </w:p>
    <w:p w14:paraId="3752DA76">
      <w:pPr>
        <w:spacing w:line="240" w:lineRule="auto"/>
        <w:ind w:left="7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br w:type="column"/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>y=ax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>+bx+c</w:t>
      </w:r>
      <w:r>
        <w:rPr>
          <w:rFonts w:hint="default" w:ascii="Times New Roman" w:hAnsi="Times New Roman" w:cs="Times New Roman"/>
          <w:i w:val="0"/>
          <w:iCs w:val="0"/>
          <w:spacing w:val="-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>,</w:t>
      </w:r>
    </w:p>
    <w:p w14:paraId="0093A4C2">
      <w:pPr>
        <w:spacing w:line="240" w:lineRule="auto"/>
        <w:ind w:left="7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br w:type="column"/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y=ax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+b</w:t>
      </w:r>
      <w:r>
        <w:rPr>
          <w:rFonts w:hint="default" w:ascii="Times New Roman" w:hAnsi="Times New Roman" w:cs="Times New Roman"/>
          <w:i w:val="0"/>
          <w:iCs w:val="0"/>
          <w:spacing w:val="-4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x+c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другие.</w:t>
      </w:r>
    </w:p>
    <w:p w14:paraId="3B244952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type w:val="continuous"/>
          <w:pgSz w:w="11910" w:h="16840"/>
          <w:pgMar w:top="1440" w:right="20" w:bottom="280" w:left="1200" w:header="720" w:footer="720" w:gutter="0"/>
          <w:cols w:equalWidth="0" w:num="4">
            <w:col w:w="692" w:space="40"/>
            <w:col w:w="1762" w:space="39"/>
            <w:col w:w="1701" w:space="39"/>
            <w:col w:w="6417"/>
          </w:cols>
        </w:sectPr>
      </w:pPr>
    </w:p>
    <w:p w14:paraId="7A1D9405">
      <w:pPr>
        <w:pStyle w:val="9"/>
        <w:spacing w:before="78"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Преобразование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выражений,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содержащих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модули.</w:t>
      </w:r>
    </w:p>
    <w:p w14:paraId="5BC48930">
      <w:pPr>
        <w:spacing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Преобразование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выражений,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содержащих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модули,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знак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радикала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второй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степени.</w:t>
      </w:r>
    </w:p>
    <w:p w14:paraId="1DCFDC91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Системы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неравенств,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содержащие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модуль.</w:t>
      </w:r>
    </w:p>
    <w:p w14:paraId="4A4D7041">
      <w:pPr>
        <w:spacing w:line="240" w:lineRule="auto"/>
        <w:ind w:left="225"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линейных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модуль.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Различные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 систем уравнений и неравенств (аналитический и графический). Решение систем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 неравенств второй степени, содержащих модуль.</w:t>
      </w:r>
    </w:p>
    <w:p w14:paraId="17D855B1">
      <w:pPr>
        <w:pStyle w:val="6"/>
        <w:spacing w:line="240" w:lineRule="auto"/>
        <w:ind w:left="360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Ожидаемые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результаты</w:t>
      </w:r>
    </w:p>
    <w:p w14:paraId="615C263D">
      <w:pPr>
        <w:spacing w:before="55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Учащиеся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должны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знать:</w:t>
      </w:r>
    </w:p>
    <w:p w14:paraId="2733E22E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0" w:line="240" w:lineRule="auto"/>
        <w:ind w:hanging="40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числа,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свойства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модуля;</w:t>
      </w:r>
    </w:p>
    <w:p w14:paraId="0C78C765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hanging="40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различные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способы 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содержащих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модуля;</w:t>
      </w:r>
    </w:p>
    <w:p w14:paraId="10862883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hanging="40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алгоритм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построения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графика,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содержащего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модуль.</w:t>
      </w:r>
    </w:p>
    <w:p w14:paraId="05CCF39F">
      <w:pPr>
        <w:spacing w:before="58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Учащиеся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должны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уметь:</w:t>
      </w:r>
    </w:p>
    <w:p w14:paraId="22AADFEC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решать уравнения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неравенства,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знак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модуля;</w:t>
      </w:r>
    </w:p>
    <w:p w14:paraId="105D2D50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преобразовывать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выражения,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модуль;</w:t>
      </w:r>
    </w:p>
    <w:p w14:paraId="61A021F7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строить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элементарных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функций,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содержащих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модуль.</w:t>
      </w:r>
    </w:p>
    <w:p w14:paraId="5743DAA5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выполнять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преобразование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выражений,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содержащих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знаки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радикала.</w:t>
      </w:r>
    </w:p>
    <w:p w14:paraId="6127C494">
      <w:pPr>
        <w:pStyle w:val="6"/>
        <w:spacing w:before="126" w:line="240" w:lineRule="auto"/>
        <w:ind w:left="430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Литература</w:t>
      </w:r>
    </w:p>
    <w:p w14:paraId="4DAD5D66">
      <w:pPr>
        <w:spacing w:before="114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231140</wp:posOffset>
                </wp:positionV>
                <wp:extent cx="841375" cy="13970"/>
                <wp:effectExtent l="0" t="0" r="0" b="0"/>
                <wp:wrapNone/>
                <wp:docPr id="2111637495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375" cy="13970"/>
                          <a:chOff x="1426" y="364"/>
                          <a:chExt cx="1325" cy="22"/>
                        </a:xfrm>
                      </wpg:grpSpPr>
                      <wps:wsp>
                        <wps:cNvPr id="143976240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36" y="374"/>
                            <a:ext cx="1315" cy="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66499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26" y="364"/>
                            <a:ext cx="13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6" o:spid="_x0000_s1026" o:spt="203" style="position:absolute;left:0pt;margin-left:71.3pt;margin-top:18.2pt;height:1.1pt;width:66.25pt;mso-position-horizontal-relative:page;z-index:251663360;mso-width-relative:page;mso-height-relative:page;" coordorigin="1426,364" coordsize="1325,22" o:gfxdata="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KAzDFvZAAAACQEAAA8AAAAAAAAAAQAgAAAAIgAAAGRycy9k&#10;b3ducmV2LnhtbFBLAQIUABQAAAAIAIdO4kAwxdusrAIAALkHAAAOAAAAAAAAAAEAIAAAACgBAABk&#10;cnMvZTJvRG9jLnhtbFBLBQYAAAAABgAGAFkBAABGBgAAAAA=&#10;">
                <o:lock v:ext="edit" aspectratio="f"/>
                <v:rect id="Rectangle 268" o:spid="_x0000_s1026" o:spt="1" style="position:absolute;left:1436;top:374;height:12;width:1315;" fillcolor="#C0C0C0" filled="t" stroked="f" coordsize="21600,21600" o:gfxdata="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KYQO/&#10;AAAA4g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267" o:spid="_x0000_s1026" o:spt="1" style="position:absolute;left:1426;top:364;height:12;width:1315;" fillcolor="#000000" filled="t" stroked="f" coordsize="21600,21600" o:gfxdata="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JMYfnFAAAA4gAAAA8AAAAAAAAAAQAgAAAAIgAAAGRycy9kb3ducmV2LnhtbFBLAQIUABQAAAAI&#10;AIdO4kAzLwWeOwAAADkAAAAQAAAAAAAAAAEAIAAAABQBAABkcnMvc2hhcGV4bWwueG1sUEsFBgAA&#10;AAAGAAYAWwEAAL4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учителя:</w:t>
      </w:r>
    </w:p>
    <w:p w14:paraId="0EE4E0A8">
      <w:pPr>
        <w:pStyle w:val="12"/>
        <w:numPr>
          <w:ilvl w:val="1"/>
          <w:numId w:val="4"/>
        </w:numPr>
        <w:tabs>
          <w:tab w:val="left" w:pos="947"/>
        </w:tabs>
        <w:spacing w:before="61"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Галицкий М.Л,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Гольдман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А.М.,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 задач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8</w:t>
      </w:r>
    </w:p>
    <w:p w14:paraId="7D8B5542">
      <w:pPr>
        <w:spacing w:before="7" w:line="240" w:lineRule="auto"/>
        <w:ind w:left="94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7-е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6552C913">
      <w:pPr>
        <w:pStyle w:val="12"/>
        <w:numPr>
          <w:ilvl w:val="1"/>
          <w:numId w:val="4"/>
        </w:numPr>
        <w:tabs>
          <w:tab w:val="left" w:pos="947"/>
        </w:tabs>
        <w:spacing w:before="7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Гусев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В.А.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Внеклассная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hint="default" w:ascii="Times New Roman" w:hAnsi="Times New Roman" w:cs="Times New Roman"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классах: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Книга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учителя.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1984.</w:t>
      </w:r>
    </w:p>
    <w:p w14:paraId="33F8C0BC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type w:val="continuous"/>
          <w:pgSz w:w="11910" w:h="16840"/>
          <w:pgMar w:top="1440" w:right="20" w:bottom="280" w:left="1200" w:header="720" w:footer="720" w:gutter="0"/>
          <w:cols w:space="720" w:num="1"/>
        </w:sectPr>
      </w:pPr>
    </w:p>
    <w:p w14:paraId="6906B62D">
      <w:pPr>
        <w:pStyle w:val="12"/>
        <w:numPr>
          <w:ilvl w:val="1"/>
          <w:numId w:val="4"/>
        </w:numPr>
        <w:tabs>
          <w:tab w:val="left" w:pos="947"/>
        </w:tabs>
        <w:spacing w:before="72"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Данкова И.Н., Бондаренко Т.Е., Емелина Л.Л. и др. Предпрофильная подготовка учащихся 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положения,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структура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портфолио,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курсов,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сценарии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занятий.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«5 за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знания»,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2006.</w:t>
      </w:r>
    </w:p>
    <w:p w14:paraId="4187B9EF">
      <w:pPr>
        <w:pStyle w:val="12"/>
        <w:numPr>
          <w:ilvl w:val="1"/>
          <w:numId w:val="4"/>
        </w:numPr>
        <w:tabs>
          <w:tab w:val="left" w:pos="947"/>
        </w:tabs>
        <w:spacing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 Г.В., Потапов М.К., Розов Н.Х. Пособие по математике для поступающих в вузы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(Избранные вопросы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элементарной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математики).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Наука, 1973.</w:t>
      </w:r>
    </w:p>
    <w:p w14:paraId="0EF4DAA5">
      <w:pPr>
        <w:pStyle w:val="12"/>
        <w:numPr>
          <w:ilvl w:val="1"/>
          <w:numId w:val="4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Егерман Е.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модулем. 9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классы. Математика.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№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23.</w:t>
      </w:r>
      <w:r>
        <w:rPr>
          <w:rFonts w:hint="default" w:ascii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2004.</w:t>
      </w:r>
    </w:p>
    <w:p w14:paraId="6274B718">
      <w:pPr>
        <w:pStyle w:val="12"/>
        <w:numPr>
          <w:ilvl w:val="1"/>
          <w:numId w:val="4"/>
        </w:numPr>
        <w:tabs>
          <w:tab w:val="left" w:pos="947"/>
        </w:tabs>
        <w:spacing w:before="6"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Егерман Е.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модулем.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11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классы.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 25,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26,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27,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28.</w:t>
      </w:r>
      <w:r>
        <w:rPr>
          <w:rFonts w:hint="default" w:ascii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2004.</w:t>
      </w:r>
    </w:p>
    <w:p w14:paraId="32A0F4AD">
      <w:pPr>
        <w:pStyle w:val="12"/>
        <w:numPr>
          <w:ilvl w:val="1"/>
          <w:numId w:val="4"/>
        </w:numPr>
        <w:tabs>
          <w:tab w:val="left" w:pos="935"/>
        </w:tabs>
        <w:spacing w:before="7" w:line="240" w:lineRule="auto"/>
        <w:ind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Едуш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О.Ю.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ЕГЭ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математике: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Учебно-тренировочные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тесты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другие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материалы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АСТ: Хранитель,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Астрель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2008.</w:t>
      </w:r>
    </w:p>
    <w:p w14:paraId="63D76C55">
      <w:pPr>
        <w:pStyle w:val="12"/>
        <w:numPr>
          <w:ilvl w:val="1"/>
          <w:numId w:val="4"/>
        </w:numPr>
        <w:tabs>
          <w:tab w:val="left" w:pos="947"/>
        </w:tabs>
        <w:spacing w:before="1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Л.И.,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Шляпочник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Л.Я.,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Чинкина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М.В.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Алгебра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начала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анализа.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кл.: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 с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М.: Дрофа,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5A63F0C3">
      <w:pPr>
        <w:pStyle w:val="12"/>
        <w:numPr>
          <w:ilvl w:val="1"/>
          <w:numId w:val="4"/>
        </w:numPr>
        <w:tabs>
          <w:tab w:val="left" w:pos="947"/>
        </w:tabs>
        <w:spacing w:line="240" w:lineRule="auto"/>
        <w:ind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Аверьянов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Д.И., Пигарев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Б.П.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подготовки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 письменному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экзамену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 в 9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классе: Пособие 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учителя.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 Просвещение,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47185AA8">
      <w:pPr>
        <w:pStyle w:val="12"/>
        <w:numPr>
          <w:ilvl w:val="1"/>
          <w:numId w:val="4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Коршунова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Модуль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квадратичная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функция.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7. 1998.</w:t>
      </w:r>
    </w:p>
    <w:p w14:paraId="0C5AB581">
      <w:pPr>
        <w:pStyle w:val="12"/>
        <w:numPr>
          <w:ilvl w:val="1"/>
          <w:numId w:val="4"/>
        </w:numPr>
        <w:tabs>
          <w:tab w:val="left" w:pos="947"/>
        </w:tabs>
        <w:spacing w:before="16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Кочагина</w:t>
      </w:r>
      <w:r>
        <w:rPr>
          <w:rFonts w:hint="default" w:ascii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М.Н.,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Кочагин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В.В.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Математика: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класс: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Подготовка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«Малому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ЕГЭ».</w:t>
      </w:r>
      <w:r>
        <w:rPr>
          <w:rFonts w:hint="default" w:ascii="Times New Roman" w:hAnsi="Times New Roman" w:cs="Times New Roman"/>
          <w:i w:val="0"/>
          <w:iCs w:val="0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Эксмо, 2008.</w:t>
      </w:r>
    </w:p>
    <w:p w14:paraId="0EF1BA82">
      <w:pPr>
        <w:pStyle w:val="12"/>
        <w:numPr>
          <w:ilvl w:val="1"/>
          <w:numId w:val="4"/>
        </w:numPr>
        <w:tabs>
          <w:tab w:val="left" w:pos="947"/>
          <w:tab w:val="left" w:pos="2108"/>
          <w:tab w:val="left" w:pos="2536"/>
          <w:tab w:val="left" w:pos="3912"/>
          <w:tab w:val="left" w:pos="5006"/>
          <w:tab w:val="left" w:pos="5329"/>
          <w:tab w:val="left" w:pos="6924"/>
          <w:tab w:val="left" w:pos="8354"/>
          <w:tab w:val="left" w:pos="8974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Садыкина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Построение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графиков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зависимостей,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содержащих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модуля.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33.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2004.</w:t>
      </w:r>
    </w:p>
    <w:p w14:paraId="6A8CB9E2">
      <w:pPr>
        <w:pStyle w:val="12"/>
        <w:numPr>
          <w:ilvl w:val="1"/>
          <w:numId w:val="4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Сканави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М.И.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поступающих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втузы.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Тбилиси,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1992.</w:t>
      </w:r>
    </w:p>
    <w:p w14:paraId="33C3F6D5">
      <w:pPr>
        <w:pStyle w:val="12"/>
        <w:numPr>
          <w:ilvl w:val="1"/>
          <w:numId w:val="4"/>
        </w:numPr>
        <w:tabs>
          <w:tab w:val="left" w:pos="947"/>
        </w:tabs>
        <w:spacing w:before="16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Скворцова</w:t>
      </w:r>
      <w:r>
        <w:rPr>
          <w:rFonts w:hint="default" w:ascii="Times New Roman" w:hAnsi="Times New Roman" w:cs="Times New Roman"/>
          <w:i w:val="0"/>
          <w:iCs w:val="0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неравенства</w:t>
      </w:r>
      <w:r>
        <w:rPr>
          <w:rFonts w:hint="default" w:ascii="Times New Roman" w:hAnsi="Times New Roman" w:cs="Times New Roman"/>
          <w:i w:val="0"/>
          <w:iCs w:val="0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модулем.</w:t>
      </w:r>
      <w:r>
        <w:rPr>
          <w:rFonts w:hint="default" w:ascii="Times New Roman" w:hAnsi="Times New Roman" w:cs="Times New Roman"/>
          <w:i w:val="0"/>
          <w:iCs w:val="0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классы.</w:t>
      </w:r>
      <w:r>
        <w:rPr>
          <w:rFonts w:hint="default" w:ascii="Times New Roman" w:hAnsi="Times New Roman" w:cs="Times New Roman"/>
          <w:i w:val="0"/>
          <w:iCs w:val="0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Математика.</w:t>
      </w:r>
      <w:r>
        <w:rPr>
          <w:rFonts w:hint="default" w:ascii="Times New Roman" w:hAnsi="Times New Roman" w:cs="Times New Roman"/>
          <w:i w:val="0"/>
          <w:iCs w:val="0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20.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2004.</w:t>
      </w:r>
    </w:p>
    <w:p w14:paraId="7FE11A26">
      <w:pPr>
        <w:spacing w:before="58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195580</wp:posOffset>
                </wp:positionV>
                <wp:extent cx="923925" cy="13970"/>
                <wp:effectExtent l="0" t="0" r="0" b="0"/>
                <wp:wrapNone/>
                <wp:docPr id="510159771" name="Group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13970"/>
                          <a:chOff x="1426" y="308"/>
                          <a:chExt cx="1455" cy="22"/>
                        </a:xfrm>
                      </wpg:grpSpPr>
                      <wps:wsp>
                        <wps:cNvPr id="54424387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36" y="318"/>
                            <a:ext cx="1445" cy="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192133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26" y="308"/>
                            <a:ext cx="144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3" o:spid="_x0000_s1026" o:spt="203" style="position:absolute;left:0pt;margin-left:71.3pt;margin-top:15.4pt;height:1.1pt;width:72.75pt;mso-position-horizontal-relative:page;z-index:251663360;mso-width-relative:page;mso-height-relative:page;" coordorigin="1426,308" coordsize="1455,22" o:gfxdata="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CwZ517YAAAACQEAAA8AAAAAAAAAAQAgAAAAIgAAAGRycy9k&#10;b3ducmV2LnhtbFBLAQIUABQAAAAIAIdO4kAZbrjqrQIAALkHAAAOAAAAAAAAAAEAIAAAACcBAABk&#10;cnMvZTJvRG9jLnhtbFBLBQYAAAAABgAGAFkBAABGBgAAAAA=&#10;">
                <o:lock v:ext="edit" aspectratio="f"/>
                <v:rect id="Rectangle 265" o:spid="_x0000_s1026" o:spt="1" style="position:absolute;left:1436;top:318;height:12;width:1445;" fillcolor="#C0C0C0" filled="t" stroked="f" coordsize="21600,21600" o:gfxdata="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g&#10;9Dn0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  <v:rect id="Rectangle 264" o:spid="_x0000_s1026" o:spt="1" style="position:absolute;left:1426;top:308;height:12;width:1445;" fillcolor="#000000" filled="t" stroked="f" coordsize="21600,21600" o:gfxdata="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Sp&#10;2l/CAAAA4wAAAA8AAAAAAAAAAQAgAAAAIgAAAGRycy9kb3ducmV2LnhtbFBLAQIUABQAAAAIAIdO&#10;4kAzLwWeOwAAADkAAAAQAAAAAAAAAAEAIAAAABEBAABkcnMvc2hhcGV4bWwueG1sUEsFBgAAAAAG&#10;AAYAWwEAALs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учащихся:</w:t>
      </w:r>
    </w:p>
    <w:p w14:paraId="79B51CA9">
      <w:pPr>
        <w:pStyle w:val="12"/>
        <w:numPr>
          <w:ilvl w:val="0"/>
          <w:numId w:val="6"/>
        </w:numPr>
        <w:tabs>
          <w:tab w:val="left" w:pos="947"/>
        </w:tabs>
        <w:spacing w:before="81"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Аверьянов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Д.И.,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Алтынов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П.И.,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Баврин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Н.Н.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большой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справочник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школьников и поступающих 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вузы.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Дрофа,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34197F26">
      <w:pPr>
        <w:pStyle w:val="12"/>
        <w:numPr>
          <w:ilvl w:val="0"/>
          <w:numId w:val="6"/>
        </w:numPr>
        <w:tabs>
          <w:tab w:val="left" w:pos="947"/>
        </w:tabs>
        <w:spacing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Муравин К.С., Муравин Г.К., Дорофеев Г.В. Алгебра. 8 кл.: учеб. для общеобразоват. учеб.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Заведений.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Дрофа,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1997.</w:t>
      </w:r>
    </w:p>
    <w:p w14:paraId="512FA31B">
      <w:pPr>
        <w:pStyle w:val="12"/>
        <w:numPr>
          <w:ilvl w:val="0"/>
          <w:numId w:val="6"/>
        </w:numPr>
        <w:tabs>
          <w:tab w:val="left" w:pos="947"/>
        </w:tabs>
        <w:spacing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 H.Я, Виленкин Л.Н., Сурвилло Г.С. и др. Алгебра. 8 класс: учебн.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 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 математики. – 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1995.</w:t>
      </w:r>
    </w:p>
    <w:p w14:paraId="2B911588">
      <w:pPr>
        <w:pStyle w:val="12"/>
        <w:numPr>
          <w:ilvl w:val="0"/>
          <w:numId w:val="6"/>
        </w:numPr>
        <w:tabs>
          <w:tab w:val="left" w:pos="947"/>
        </w:tabs>
        <w:spacing w:line="240" w:lineRule="auto"/>
        <w:ind w:right="99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 Н.Я., Сурвилло Г.С., Симонов А.С., Кудрявцев А.И. Алгебра. 9 класс: учебн. пособие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учащихся школ и классов с углубленным изучением математики. – М.: 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1996.</w:t>
      </w:r>
    </w:p>
    <w:p w14:paraId="77F3CA42">
      <w:pPr>
        <w:pStyle w:val="12"/>
        <w:numPr>
          <w:ilvl w:val="0"/>
          <w:numId w:val="6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Галицкий М.Л,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Гольдман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А.М.,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 задач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8</w:t>
      </w:r>
    </w:p>
    <w:p w14:paraId="5EA34D98">
      <w:pPr>
        <w:spacing w:before="17" w:line="240" w:lineRule="auto"/>
        <w:ind w:left="94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7-е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39E4B7BB">
      <w:pPr>
        <w:pStyle w:val="12"/>
        <w:numPr>
          <w:ilvl w:val="0"/>
          <w:numId w:val="6"/>
        </w:numPr>
        <w:tabs>
          <w:tab w:val="left" w:pos="935"/>
        </w:tabs>
        <w:spacing w:before="17" w:line="240" w:lineRule="auto"/>
        <w:ind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Едуш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О.Ю.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ЕГЭ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математике: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Учебно-тренировочные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тесты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другие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материалы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АСТ: Хранитель,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Астрель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2008.</w:t>
      </w:r>
    </w:p>
    <w:p w14:paraId="16694FE9">
      <w:pPr>
        <w:pStyle w:val="12"/>
        <w:numPr>
          <w:ilvl w:val="0"/>
          <w:numId w:val="6"/>
        </w:numPr>
        <w:tabs>
          <w:tab w:val="left" w:pos="947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Зив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Б.Г.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Дидактические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материалы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СПб.: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«ЧеРо-на-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Неве»,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2003.</w:t>
      </w:r>
    </w:p>
    <w:p w14:paraId="612B625A">
      <w:pPr>
        <w:pStyle w:val="12"/>
        <w:numPr>
          <w:ilvl w:val="0"/>
          <w:numId w:val="6"/>
        </w:numPr>
        <w:tabs>
          <w:tab w:val="left" w:pos="947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Зив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Б.Г.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Дидактические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материалы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СПб.: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«ЧеРо-на-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Неве»,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58690630">
      <w:pPr>
        <w:pStyle w:val="12"/>
        <w:numPr>
          <w:ilvl w:val="0"/>
          <w:numId w:val="6"/>
        </w:numPr>
        <w:tabs>
          <w:tab w:val="left" w:pos="947"/>
        </w:tabs>
        <w:spacing w:line="240" w:lineRule="auto"/>
        <w:ind w:right="99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Карп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А.П.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СПб.: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СМИО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Пресс, 2000.</w:t>
      </w:r>
    </w:p>
    <w:p w14:paraId="501F4411">
      <w:pPr>
        <w:pStyle w:val="12"/>
        <w:numPr>
          <w:ilvl w:val="0"/>
          <w:numId w:val="6"/>
        </w:numPr>
        <w:tabs>
          <w:tab w:val="left" w:pos="935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Кочагина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М.Н.,</w:t>
      </w:r>
      <w:r>
        <w:rPr>
          <w:rFonts w:hint="default" w:ascii="Times New Roman" w:hAnsi="Times New Roman" w:cs="Times New Roman"/>
          <w:i w:val="0"/>
          <w:iCs w:val="0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Кочагин</w:t>
      </w:r>
      <w:r>
        <w:rPr>
          <w:rFonts w:hint="default" w:ascii="Times New Roman" w:hAnsi="Times New Roman" w:cs="Times New Roman"/>
          <w:i w:val="0"/>
          <w:iCs w:val="0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В.В.</w:t>
      </w:r>
      <w:r>
        <w:rPr>
          <w:rFonts w:hint="default" w:ascii="Times New Roman" w:hAnsi="Times New Roman" w:cs="Times New Roman"/>
          <w:i w:val="0"/>
          <w:iCs w:val="0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Математика:</w:t>
      </w:r>
      <w:r>
        <w:rPr>
          <w:rFonts w:hint="default" w:ascii="Times New Roman" w:hAnsi="Times New Roman" w:cs="Times New Roman"/>
          <w:i w:val="0"/>
          <w:iCs w:val="0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класс:</w:t>
      </w:r>
      <w:r>
        <w:rPr>
          <w:rFonts w:hint="default" w:ascii="Times New Roman" w:hAnsi="Times New Roman" w:cs="Times New Roman"/>
          <w:i w:val="0"/>
          <w:iCs w:val="0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Подготовка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«Малому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ЕГЭ».</w:t>
      </w:r>
      <w:r>
        <w:rPr>
          <w:rFonts w:hint="default" w:ascii="Times New Roman" w:hAnsi="Times New Roman" w:cs="Times New Roman"/>
          <w:i w:val="0"/>
          <w:iCs w:val="0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Эксмо, 2008.</w:t>
      </w:r>
    </w:p>
    <w:p w14:paraId="5A8317D7">
      <w:pPr>
        <w:pStyle w:val="12"/>
        <w:numPr>
          <w:ilvl w:val="0"/>
          <w:numId w:val="6"/>
        </w:numPr>
        <w:tabs>
          <w:tab w:val="left" w:pos="947"/>
        </w:tabs>
        <w:spacing w:line="240" w:lineRule="auto"/>
        <w:ind w:right="191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Шарыгин Н.Ф. Учебн. пособие для 10 кл. общеобразовательных учреждений. – М.: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1994.</w:t>
      </w:r>
    </w:p>
    <w:p w14:paraId="723680DF">
      <w:pPr>
        <w:spacing w:before="122" w:line="240" w:lineRule="auto"/>
        <w:ind w:left="225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  <w:u w:val="thick"/>
        </w:rPr>
        <w:t>Тема</w:t>
      </w:r>
      <w:r>
        <w:rPr>
          <w:rFonts w:hint="default" w:ascii="Times New Roman" w:hAnsi="Times New Roman" w:cs="Times New Roman"/>
          <w:b/>
          <w:i w:val="0"/>
          <w:iCs w:val="0"/>
          <w:spacing w:val="-2"/>
          <w:sz w:val="24"/>
          <w:szCs w:val="24"/>
          <w:u w:val="thick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  <w:u w:val="thick"/>
        </w:rPr>
        <w:t>3.</w:t>
      </w:r>
      <w:r>
        <w:rPr>
          <w:rFonts w:hint="default" w:ascii="Times New Roman" w:hAnsi="Times New Roman" w:cs="Times New Roman"/>
          <w:b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Функции</w:t>
      </w:r>
      <w:r>
        <w:rPr>
          <w:rFonts w:hint="default" w:ascii="Times New Roman" w:hAnsi="Times New Roman" w:cs="Times New Roman"/>
          <w:b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b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их</w:t>
      </w:r>
      <w:r>
        <w:rPr>
          <w:rFonts w:hint="default" w:ascii="Times New Roman" w:hAnsi="Times New Roman" w:cs="Times New Roman"/>
          <w:b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графики</w:t>
      </w:r>
    </w:p>
    <w:p w14:paraId="2FFAEF30">
      <w:pPr>
        <w:pStyle w:val="9"/>
        <w:spacing w:before="114" w:line="240" w:lineRule="auto"/>
        <w:ind w:left="225" w:right="107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Цель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расширить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систематизировать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знания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учащихся,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связанных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понятием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функции;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применением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этих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понятий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жизни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 практике.</w:t>
      </w:r>
    </w:p>
    <w:p w14:paraId="48B6C7CC">
      <w:pPr>
        <w:spacing w:before="120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</w:p>
    <w:p w14:paraId="271BC244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ознакомить учащихся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понятием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функции,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свойств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функции;</w:t>
      </w:r>
    </w:p>
    <w:p w14:paraId="6EF8666B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овладение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способами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построения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графиков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функций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всей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области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определения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заданном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промежутке;</w:t>
      </w:r>
    </w:p>
    <w:p w14:paraId="60F1F4F6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72" w:line="240" w:lineRule="auto"/>
        <w:ind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ознакомление</w:t>
      </w:r>
      <w:r>
        <w:rPr>
          <w:rFonts w:hint="default" w:ascii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возможностями</w:t>
      </w:r>
      <w:r>
        <w:rPr>
          <w:rFonts w:hint="default" w:ascii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основными</w:t>
      </w:r>
      <w:r>
        <w:rPr>
          <w:rFonts w:hint="default" w:ascii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приемами</w:t>
      </w:r>
      <w:r>
        <w:rPr>
          <w:rFonts w:hint="default" w:ascii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работы</w:t>
      </w:r>
      <w:r>
        <w:rPr>
          <w:rFonts w:hint="default" w:ascii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программой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построения графиков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функций;</w:t>
      </w:r>
    </w:p>
    <w:p w14:paraId="3D4F78CE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умение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свойства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задач;</w:t>
      </w:r>
    </w:p>
    <w:p w14:paraId="2CDA3ED8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свойств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графику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аналитическому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заданию;</w:t>
      </w:r>
    </w:p>
    <w:p w14:paraId="4BA9AD4C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рассмотрение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графического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способа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уравнений,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уравнений;</w:t>
      </w:r>
    </w:p>
    <w:p w14:paraId="476A2BBA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научить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строить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графики,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содержащие модуль;</w:t>
      </w:r>
    </w:p>
    <w:p w14:paraId="4F1C66B8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развивать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интеллектуальные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способности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учащихся;</w:t>
      </w:r>
    </w:p>
    <w:p w14:paraId="0F9D8D1E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right="100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формировать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мышления,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характерные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математической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деятельности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необходимые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продуктивной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жизни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обществе;</w:t>
      </w:r>
    </w:p>
    <w:p w14:paraId="2A3B7D6F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формирование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творческого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абстрактного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мышления;</w:t>
      </w:r>
    </w:p>
    <w:p w14:paraId="4747D461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формировать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познавательную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активность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изучению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математики;</w:t>
      </w:r>
    </w:p>
    <w:p w14:paraId="29AB6AE6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овладение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терминологией.</w:t>
      </w:r>
    </w:p>
    <w:p w14:paraId="3030D558">
      <w:pPr>
        <w:spacing w:before="60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Содержание</w:t>
      </w:r>
      <w:r>
        <w:rPr>
          <w:rFonts w:hint="default" w:ascii="Times New Roman" w:hAnsi="Times New Roman" w:cs="Times New Roman"/>
          <w:i w:val="0"/>
          <w:iCs w:val="0"/>
          <w:spacing w:val="59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</w:p>
    <w:p w14:paraId="5C755800">
      <w:pPr>
        <w:pStyle w:val="9"/>
        <w:spacing w:before="60" w:line="240" w:lineRule="auto"/>
        <w:ind w:left="225" w:right="1076" w:firstLine="74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Понятие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Способы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Свойства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Линейная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функция.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Свойства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линейной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функции.</w:t>
      </w:r>
    </w:p>
    <w:p w14:paraId="1CBDD956">
      <w:pPr>
        <w:spacing w:line="240" w:lineRule="auto"/>
        <w:ind w:left="225"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Понятие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Область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наибольшее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наименьшее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нули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промежутки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знакопостоянства.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Чѐтность 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нечѐтность. Чтение графиков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функций.</w:t>
      </w:r>
    </w:p>
    <w:p w14:paraId="3A4769D8">
      <w:pPr>
        <w:spacing w:line="240" w:lineRule="auto"/>
        <w:ind w:left="225"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Геометрический смысл коэффициентов. Функция, задающая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прямую пропорциональную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зависимость.</w:t>
      </w:r>
    </w:p>
    <w:p w14:paraId="60B466BF">
      <w:pPr>
        <w:pStyle w:val="9"/>
        <w:spacing w:line="240" w:lineRule="auto"/>
        <w:ind w:left="225" w:right="995" w:firstLine="74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Знакомство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программой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графопостроитель.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Обучение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построению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графиков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программе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графопостроитель.</w:t>
      </w:r>
    </w:p>
    <w:p w14:paraId="03D6A114">
      <w:pPr>
        <w:spacing w:line="240" w:lineRule="auto"/>
        <w:ind w:left="225" w:right="99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Запуск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графопостроитель.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Знакомство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интерфейсом</w:t>
      </w:r>
      <w:r>
        <w:rPr>
          <w:rFonts w:hint="default" w:ascii="Times New Roman" w:hAnsi="Times New Roman" w:cs="Times New Roman"/>
          <w:i w:val="0"/>
          <w:iCs w:val="0"/>
          <w:spacing w:val="6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Построение графиков функций и уравнений.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Уравнение прямой, уравнение окружности 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центром 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начале координат 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любой заданной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точке.</w:t>
      </w:r>
    </w:p>
    <w:p w14:paraId="5BEE4120">
      <w:pPr>
        <w:pStyle w:val="9"/>
        <w:spacing w:line="240" w:lineRule="auto"/>
        <w:ind w:left="225" w:right="994" w:firstLine="74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систем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линейных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уравнений.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Графический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способ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систем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линейных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уравнений.</w:t>
      </w:r>
    </w:p>
    <w:p w14:paraId="5E453FB1">
      <w:pPr>
        <w:spacing w:line="240" w:lineRule="auto"/>
        <w:ind w:left="225"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прямой,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угловой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коэффициент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прямой,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условие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параллельности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прямых.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Использование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графиков функций 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 систем.</w:t>
      </w:r>
    </w:p>
    <w:p w14:paraId="21A945B1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Обратная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пропорциональность.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Свойства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функции.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Способы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задания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функции.</w:t>
      </w:r>
    </w:p>
    <w:p w14:paraId="75E3495A">
      <w:pPr>
        <w:spacing w:line="240" w:lineRule="auto"/>
        <w:ind w:left="225"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Функция описывающие обратную пропорциональную зависимость, ее график, свойства.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Гипербола.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Параллельный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перенос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вдоль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осей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координат.</w:t>
      </w:r>
    </w:p>
    <w:p w14:paraId="2B81E86C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2267585</wp:posOffset>
            </wp:positionH>
            <wp:positionV relativeFrom="paragraph">
              <wp:posOffset>33020</wp:posOffset>
            </wp:positionV>
            <wp:extent cx="190500" cy="173990"/>
            <wp:effectExtent l="0" t="0" r="0" b="0"/>
            <wp:wrapNone/>
            <wp:docPr id="4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8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74" cy="174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Функция</w:t>
      </w:r>
      <w:r>
        <w:rPr>
          <w:rFonts w:hint="default" w:ascii="Times New Roman" w:hAnsi="Times New Roman" w:cs="Times New Roman"/>
          <w:i w:val="0"/>
          <w:iCs w:val="0"/>
          <w:spacing w:val="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y=</w:t>
      </w:r>
      <w:r>
        <w:rPr>
          <w:rFonts w:hint="default" w:ascii="Times New Roman" w:hAnsi="Times New Roman" w:cs="Times New Roman"/>
          <w:i w:val="0"/>
          <w:iCs w:val="0"/>
          <w:spacing w:val="7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>x</w:t>
      </w:r>
      <w:r>
        <w:rPr>
          <w:rFonts w:hint="default" w:ascii="Times New Roman" w:hAnsi="Times New Roman" w:cs="Times New Roman"/>
          <w:i w:val="0"/>
          <w:iCs w:val="0"/>
          <w:spacing w:val="10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Свойства</w:t>
      </w:r>
      <w:r>
        <w:rPr>
          <w:rFonts w:hint="default" w:ascii="Times New Roman" w:hAnsi="Times New Roman" w:cs="Times New Roman"/>
          <w:i w:val="0"/>
          <w:iCs w:val="0"/>
          <w:spacing w:val="-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функции.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Способы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задания</w:t>
      </w:r>
      <w:r>
        <w:rPr>
          <w:rFonts w:hint="default" w:ascii="Times New Roman" w:hAnsi="Times New Roman" w:cs="Times New Roman"/>
          <w:i w:val="0"/>
          <w:iCs w:val="0"/>
          <w:spacing w:val="-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функции.</w:t>
      </w:r>
    </w:p>
    <w:p w14:paraId="31BE5246">
      <w:pPr>
        <w:spacing w:before="11" w:line="240" w:lineRule="auto"/>
        <w:ind w:left="225"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1824355</wp:posOffset>
            </wp:positionH>
            <wp:positionV relativeFrom="paragraph">
              <wp:posOffset>43180</wp:posOffset>
            </wp:positionV>
            <wp:extent cx="190500" cy="173990"/>
            <wp:effectExtent l="0" t="0" r="0" b="0"/>
            <wp:wrapNone/>
            <wp:docPr id="4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9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74" cy="174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>Функция</w:t>
      </w:r>
      <w:r>
        <w:rPr>
          <w:rFonts w:hint="default" w:ascii="Times New Roman" w:hAnsi="Times New Roman" w:cs="Times New Roman"/>
          <w:i w:val="0"/>
          <w:iCs w:val="0"/>
          <w:spacing w:val="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y=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>x</w:t>
      </w:r>
      <w:r>
        <w:rPr>
          <w:rFonts w:hint="default" w:ascii="Times New Roman" w:hAnsi="Times New Roman" w:cs="Times New Roman"/>
          <w:i w:val="0"/>
          <w:iCs w:val="0"/>
          <w:spacing w:val="10"/>
          <w:position w:val="1"/>
          <w:sz w:val="24"/>
          <w:szCs w:val="24"/>
        </w:rPr>
        <w:t>,</w:t>
      </w:r>
      <w:r>
        <w:rPr>
          <w:rFonts w:hint="default" w:ascii="Times New Roman" w:hAnsi="Times New Roman" w:cs="Times New Roman"/>
          <w:i w:val="0"/>
          <w:iCs w:val="0"/>
          <w:spacing w:val="1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>ее</w:t>
      </w:r>
      <w:r>
        <w:rPr>
          <w:rFonts w:hint="default" w:ascii="Times New Roman" w:hAnsi="Times New Roman" w:cs="Times New Roman"/>
          <w:i w:val="0"/>
          <w:iCs w:val="0"/>
          <w:spacing w:val="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>график,</w:t>
      </w:r>
      <w:r>
        <w:rPr>
          <w:rFonts w:hint="default" w:ascii="Times New Roman" w:hAnsi="Times New Roman" w:cs="Times New Roman"/>
          <w:i w:val="0"/>
          <w:iCs w:val="0"/>
          <w:spacing w:val="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>свойства.</w:t>
      </w:r>
      <w:r>
        <w:rPr>
          <w:rFonts w:hint="default" w:ascii="Times New Roman" w:hAnsi="Times New Roman" w:cs="Times New Roman"/>
          <w:i w:val="0"/>
          <w:iCs w:val="0"/>
          <w:spacing w:val="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>Использование</w:t>
      </w:r>
      <w:r>
        <w:rPr>
          <w:rFonts w:hint="default" w:ascii="Times New Roman" w:hAnsi="Times New Roman" w:cs="Times New Roman"/>
          <w:i w:val="0"/>
          <w:iCs w:val="0"/>
          <w:spacing w:val="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>графика</w:t>
      </w:r>
      <w:r>
        <w:rPr>
          <w:rFonts w:hint="default" w:ascii="Times New Roman" w:hAnsi="Times New Roman" w:cs="Times New Roman"/>
          <w:i w:val="0"/>
          <w:iCs w:val="0"/>
          <w:spacing w:val="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>функции</w:t>
      </w:r>
      <w:r>
        <w:rPr>
          <w:rFonts w:hint="default" w:ascii="Times New Roman" w:hAnsi="Times New Roman" w:cs="Times New Roman"/>
          <w:i w:val="0"/>
          <w:iCs w:val="0"/>
          <w:spacing w:val="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 систем.</w:t>
      </w:r>
    </w:p>
    <w:p w14:paraId="6D671581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систем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нелинейных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уравнений.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Графический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способ.</w:t>
      </w:r>
    </w:p>
    <w:p w14:paraId="26B0DA0B">
      <w:pPr>
        <w:spacing w:line="240" w:lineRule="auto"/>
        <w:ind w:left="225"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Примеры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нелинейных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систем.</w:t>
      </w:r>
    </w:p>
    <w:p w14:paraId="69A9AC4A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Квадратичная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функция.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Свойства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функции.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способа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построения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параболы.</w:t>
      </w:r>
    </w:p>
    <w:p w14:paraId="2D4379FC">
      <w:pPr>
        <w:spacing w:line="240" w:lineRule="auto"/>
        <w:ind w:left="225"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Квадратичная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парабола.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Координаты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вершины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параболы,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симметрии. Три способа построения параболы: с помощью таблицы, по пяти точкам, 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помощью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выделения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полного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параллельного переноса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вдоль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осей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координат.</w:t>
      </w:r>
    </w:p>
    <w:p w14:paraId="10AB8FFE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Создание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рисунка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помощью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графиков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заданных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промежутке.</w:t>
      </w:r>
    </w:p>
    <w:p w14:paraId="20BFB5C7">
      <w:pPr>
        <w:pStyle w:val="6"/>
        <w:spacing w:line="240" w:lineRule="auto"/>
        <w:ind w:left="360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Ожидаемые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результаты</w:t>
      </w:r>
    </w:p>
    <w:p w14:paraId="75AD571A">
      <w:pPr>
        <w:spacing w:before="55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Учащиеся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должны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знать:</w:t>
      </w:r>
    </w:p>
    <w:p w14:paraId="15F3690C">
      <w:pPr>
        <w:pStyle w:val="12"/>
        <w:numPr>
          <w:ilvl w:val="0"/>
          <w:numId w:val="5"/>
        </w:numPr>
        <w:tabs>
          <w:tab w:val="left" w:pos="910"/>
          <w:tab w:val="left" w:pos="911"/>
        </w:tabs>
        <w:spacing w:before="60" w:line="240" w:lineRule="auto"/>
        <w:ind w:left="910" w:right="997" w:hanging="34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понятие функции как математической модели, описывающей разнообразие реальных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зависимостей;</w:t>
      </w:r>
    </w:p>
    <w:p w14:paraId="5F20D0AF">
      <w:pPr>
        <w:spacing w:before="72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основных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свойств</w:t>
      </w:r>
      <w:r>
        <w:rPr>
          <w:rFonts w:hint="default" w:ascii="Times New Roman" w:hAnsi="Times New Roman" w:cs="Times New Roman"/>
          <w:i w:val="0"/>
          <w:iCs w:val="0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</w:t>
      </w:r>
      <w:r>
        <w:rPr>
          <w:rFonts w:hint="default" w:ascii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(область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определения,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область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значений,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четность,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возрастание, экстремумы,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обратимость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д.);</w:t>
      </w:r>
    </w:p>
    <w:p w14:paraId="425BBEF9">
      <w:pPr>
        <w:spacing w:before="72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Учащиеся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должны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уметь:</w:t>
      </w:r>
    </w:p>
    <w:p w14:paraId="54BA1EFD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0" w:line="240" w:lineRule="auto"/>
        <w:ind w:left="964" w:right="995" w:hanging="3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определять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значение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значению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аргумента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различных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способах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функции;</w:t>
      </w:r>
    </w:p>
    <w:p w14:paraId="0343A329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left="964" w:right="1000" w:hanging="3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находить</w:t>
      </w:r>
      <w:r>
        <w:rPr>
          <w:rFonts w:hint="default" w:ascii="Times New Roman" w:hAnsi="Times New Roman" w:cs="Times New Roman"/>
          <w:i w:val="0"/>
          <w:iCs w:val="0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значение</w:t>
      </w:r>
      <w:r>
        <w:rPr>
          <w:rFonts w:hint="default" w:ascii="Times New Roman" w:hAnsi="Times New Roman" w:cs="Times New Roman"/>
          <w:i w:val="0"/>
          <w:iCs w:val="0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аргумента</w:t>
      </w:r>
      <w:r>
        <w:rPr>
          <w:rFonts w:hint="default" w:ascii="Times New Roman" w:hAnsi="Times New Roman" w:cs="Times New Roman"/>
          <w:i w:val="0"/>
          <w:iCs w:val="0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значению</w:t>
      </w:r>
      <w:r>
        <w:rPr>
          <w:rFonts w:hint="default" w:ascii="Times New Roman" w:hAnsi="Times New Roman" w:cs="Times New Roman"/>
          <w:i w:val="0"/>
          <w:iCs w:val="0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функции,</w:t>
      </w:r>
      <w:r>
        <w:rPr>
          <w:rFonts w:hint="default" w:ascii="Times New Roman" w:hAnsi="Times New Roman" w:cs="Times New Roman"/>
          <w:i w:val="0"/>
          <w:iCs w:val="0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заданной</w:t>
      </w:r>
      <w:r>
        <w:rPr>
          <w:rFonts w:hint="default" w:ascii="Times New Roman" w:hAnsi="Times New Roman" w:cs="Times New Roman"/>
          <w:i w:val="0"/>
          <w:iCs w:val="0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графиком</w:t>
      </w:r>
      <w:r>
        <w:rPr>
          <w:rFonts w:hint="default" w:ascii="Times New Roman" w:hAnsi="Times New Roman" w:cs="Times New Roman"/>
          <w:i w:val="0"/>
          <w:iCs w:val="0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таблицей;</w:t>
      </w:r>
    </w:p>
    <w:p w14:paraId="54D707CD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ind w:hanging="40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строить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графики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изученных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функций,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выполнять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преобразования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графиков;</w:t>
      </w:r>
    </w:p>
    <w:p w14:paraId="58532E3F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описывать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графику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простейших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случаях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формуле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поведение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свойства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функций,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находить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графику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наибольшее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наименьшее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значения;</w:t>
      </w:r>
    </w:p>
    <w:p w14:paraId="0A221183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решать уравнения,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системы уравнений,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используя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свойства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функций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их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графиков;</w:t>
      </w:r>
    </w:p>
    <w:p w14:paraId="58069446">
      <w:pPr>
        <w:pStyle w:val="12"/>
        <w:numPr>
          <w:ilvl w:val="0"/>
          <w:numId w:val="5"/>
        </w:numPr>
        <w:tabs>
          <w:tab w:val="left" w:pos="968"/>
          <w:tab w:val="left" w:pos="969"/>
          <w:tab w:val="left" w:pos="2456"/>
          <w:tab w:val="left" w:pos="2817"/>
          <w:tab w:val="left" w:pos="4313"/>
          <w:tab w:val="left" w:pos="5361"/>
          <w:tab w:val="left" w:pos="6512"/>
          <w:tab w:val="left" w:pos="6994"/>
          <w:tab w:val="left" w:pos="8744"/>
        </w:tabs>
        <w:spacing w:line="240" w:lineRule="auto"/>
        <w:ind w:right="100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исследовать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простейших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случаях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монотонность,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находить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наибольшие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 наименьшие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функций;</w:t>
      </w:r>
    </w:p>
    <w:p w14:paraId="0F73186D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работать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графопостроитель;</w:t>
      </w:r>
    </w:p>
    <w:p w14:paraId="4D7CBCA7">
      <w:pPr>
        <w:pStyle w:val="12"/>
        <w:numPr>
          <w:ilvl w:val="0"/>
          <w:numId w:val="5"/>
        </w:numPr>
        <w:tabs>
          <w:tab w:val="left" w:pos="968"/>
          <w:tab w:val="left" w:pos="969"/>
          <w:tab w:val="left" w:pos="2030"/>
          <w:tab w:val="left" w:pos="3151"/>
          <w:tab w:val="left" w:pos="4745"/>
          <w:tab w:val="left" w:pos="5143"/>
          <w:tab w:val="left" w:pos="6656"/>
          <w:tab w:val="left" w:pos="8403"/>
          <w:tab w:val="left" w:pos="9576"/>
        </w:tabs>
        <w:spacing w:before="1" w:line="240" w:lineRule="auto"/>
        <w:ind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строить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многочленов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простейших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рациональных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функций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использованием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программы графопостроитель;</w:t>
      </w:r>
    </w:p>
    <w:p w14:paraId="455E2F34">
      <w:pPr>
        <w:pStyle w:val="12"/>
        <w:numPr>
          <w:ilvl w:val="0"/>
          <w:numId w:val="5"/>
        </w:numPr>
        <w:tabs>
          <w:tab w:val="left" w:pos="968"/>
          <w:tab w:val="left" w:pos="969"/>
          <w:tab w:val="left" w:pos="2543"/>
          <w:tab w:val="left" w:pos="3113"/>
          <w:tab w:val="left" w:pos="4944"/>
          <w:tab w:val="left" w:pos="6048"/>
          <w:tab w:val="left" w:pos="7339"/>
          <w:tab w:val="left" w:pos="7683"/>
          <w:tab w:val="left" w:pos="8613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использовать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приближѐнного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графический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метод.</w:t>
      </w:r>
    </w:p>
    <w:p w14:paraId="4945C43E">
      <w:pPr>
        <w:pStyle w:val="6"/>
        <w:spacing w:before="125" w:line="240" w:lineRule="auto"/>
        <w:ind w:left="0" w:right="76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Литература</w:t>
      </w:r>
    </w:p>
    <w:p w14:paraId="14865D03">
      <w:pPr>
        <w:spacing w:before="114" w:line="240" w:lineRule="auto"/>
        <w:ind w:right="891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231140</wp:posOffset>
                </wp:positionV>
                <wp:extent cx="841375" cy="13970"/>
                <wp:effectExtent l="0" t="0" r="0" b="0"/>
                <wp:wrapNone/>
                <wp:docPr id="1590451802" name="Group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375" cy="13970"/>
                          <a:chOff x="1426" y="364"/>
                          <a:chExt cx="1325" cy="22"/>
                        </a:xfrm>
                      </wpg:grpSpPr>
                      <wps:wsp>
                        <wps:cNvPr id="1255254528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36" y="374"/>
                            <a:ext cx="1315" cy="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376579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26" y="364"/>
                            <a:ext cx="13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0" o:spid="_x0000_s1026" o:spt="203" style="position:absolute;left:0pt;margin-left:71.3pt;margin-top:18.2pt;height:1.1pt;width:66.25pt;mso-position-horizontal-relative:page;z-index:251664384;mso-width-relative:page;mso-height-relative:page;" coordorigin="1426,364" coordsize="1325,22" o:gfxdata="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KAzDFvZAAAACQEAAA8AAAAAAAAAAQAgAAAAIgAAAGRy&#10;cy9kb3ducmV2LnhtbFBLAQIUABQAAAAIAIdO4kDN6FN3rwIAALsHAAAOAAAAAAAAAAEAIAAAACgB&#10;AABkcnMvZTJvRG9jLnhtbFBLBQYAAAAABgAGAFkBAABJBgAAAAA=&#10;">
                <o:lock v:ext="edit" aspectratio="f"/>
                <v:rect id="Rectangle 262" o:spid="_x0000_s1026" o:spt="1" style="position:absolute;left:1436;top:374;height:12;width:1315;" fillcolor="#C0C0C0" filled="t" stroked="f" coordsize="21600,21600" o:gfxdata="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e&#10;UfYywwAAAOM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  <v:rect id="Rectangle 261" o:spid="_x0000_s1026" o:spt="1" style="position:absolute;left:1426;top:364;height:12;width:1315;" fillcolor="#000000" filled="t" stroked="f" coordsize="21600,21600" o:gfxdata="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SSWb3ccAAADjAAAADwAAAAAAAAABACAAAAAiAAAAZHJzL2Rvd25yZXYueG1sUEsBAhQAFAAA&#10;AAgAh07iQDMvBZ47AAAAOQAAABAAAAAAAAAAAQAgAAAAFgEAAGRycy9zaGFwZXhtbC54bWxQSwUG&#10;AAAAAAYABgBbAQAAwA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учителя:</w:t>
      </w:r>
    </w:p>
    <w:p w14:paraId="01AAF171">
      <w:pPr>
        <w:pStyle w:val="12"/>
        <w:numPr>
          <w:ilvl w:val="0"/>
          <w:numId w:val="7"/>
        </w:numPr>
        <w:tabs>
          <w:tab w:val="left" w:pos="947"/>
        </w:tabs>
        <w:spacing w:before="60"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Галицкий М.Л,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Гольдман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А.М.,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 задач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8</w:t>
      </w:r>
    </w:p>
    <w:p w14:paraId="15FD3C1E">
      <w:pPr>
        <w:pStyle w:val="12"/>
        <w:numPr>
          <w:ilvl w:val="1"/>
          <w:numId w:val="7"/>
        </w:numPr>
        <w:tabs>
          <w:tab w:val="left" w:pos="1113"/>
        </w:tabs>
        <w:spacing w:before="13" w:line="240" w:lineRule="auto"/>
        <w:ind w:hanging="16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7-е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2EF809FE">
      <w:pPr>
        <w:pStyle w:val="12"/>
        <w:numPr>
          <w:ilvl w:val="0"/>
          <w:numId w:val="7"/>
        </w:numPr>
        <w:tabs>
          <w:tab w:val="left" w:pos="947"/>
        </w:tabs>
        <w:spacing w:before="12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Гельфанд И.М., Глаголева Е.Г., Шноль Э.Э. Функции и графики (основные приемы). – 6-е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испр.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МЦНМО,2004.</w:t>
      </w:r>
    </w:p>
    <w:p w14:paraId="7CA41D80">
      <w:pPr>
        <w:pStyle w:val="12"/>
        <w:numPr>
          <w:ilvl w:val="0"/>
          <w:numId w:val="7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Глаголева Е.Г., Серебренникова Л.Г. Метод координат: Ч. 1: Прямая и плоскость: Учебное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 для учащихся ОЛ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ВЗМШ при МГУ.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3F0CBB99">
      <w:pPr>
        <w:pStyle w:val="12"/>
        <w:numPr>
          <w:ilvl w:val="0"/>
          <w:numId w:val="7"/>
        </w:numPr>
        <w:tabs>
          <w:tab w:val="left" w:pos="947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Данкова И.Н., Бондаренко Т.Е., Емелина Л.Л. и др. Предпрофильная подготовка учащихся 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положения,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структура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портфолио,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курсов,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сценарии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занятий.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«5 за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знания»,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2006.</w:t>
      </w:r>
    </w:p>
    <w:p w14:paraId="6685BF69">
      <w:pPr>
        <w:pStyle w:val="12"/>
        <w:numPr>
          <w:ilvl w:val="0"/>
          <w:numId w:val="7"/>
        </w:numPr>
        <w:tabs>
          <w:tab w:val="left" w:pos="947"/>
        </w:tabs>
        <w:spacing w:before="1"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Депман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И.Я.,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Н.Я.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страницами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учебника математики: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учащихся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5</w:t>
      </w:r>
    </w:p>
    <w:p w14:paraId="340D0F63">
      <w:pPr>
        <w:pStyle w:val="12"/>
        <w:numPr>
          <w:ilvl w:val="1"/>
          <w:numId w:val="7"/>
        </w:numPr>
        <w:tabs>
          <w:tab w:val="left" w:pos="1113"/>
        </w:tabs>
        <w:spacing w:before="13" w:line="240" w:lineRule="auto"/>
        <w:ind w:hanging="16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сред. шк.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1989.</w:t>
      </w:r>
    </w:p>
    <w:p w14:paraId="7414268C">
      <w:pPr>
        <w:pStyle w:val="12"/>
        <w:numPr>
          <w:ilvl w:val="0"/>
          <w:numId w:val="7"/>
        </w:numPr>
        <w:tabs>
          <w:tab w:val="left" w:pos="947"/>
        </w:tabs>
        <w:spacing w:before="13"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Доброва О.Н. Задания по алгебре и математическому анализу: Пособие для учащихся 9 – 11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 общеобразоват.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учреждений.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1996.</w:t>
      </w:r>
    </w:p>
    <w:p w14:paraId="4417C40B">
      <w:pPr>
        <w:pStyle w:val="12"/>
        <w:numPr>
          <w:ilvl w:val="0"/>
          <w:numId w:val="7"/>
        </w:numPr>
        <w:tabs>
          <w:tab w:val="left" w:pos="947"/>
        </w:tabs>
        <w:spacing w:before="4" w:line="240" w:lineRule="auto"/>
        <w:ind w:right="99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 Г.В., Бунимович Е.А., Кузнецова Л.В., Мишаева, С.С., Суворова С.Б., Мищенко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Т.М.,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Рослова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Л.О.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выбору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Избранные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вопросы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10,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2003.</w:t>
      </w:r>
    </w:p>
    <w:p w14:paraId="5EC8A526">
      <w:pPr>
        <w:pStyle w:val="12"/>
        <w:numPr>
          <w:ilvl w:val="0"/>
          <w:numId w:val="7"/>
        </w:numPr>
        <w:tabs>
          <w:tab w:val="left" w:pos="947"/>
        </w:tabs>
        <w:spacing w:before="1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 Г.В., Муравин Г.К., Седова Е.А. Математика. 11 кл. Подготовка к письменному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экзамену за курс средней школы. Решение задач с методическими комментариями. – 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Дрофа, 2000.</w:t>
      </w:r>
    </w:p>
    <w:p w14:paraId="527483C3">
      <w:pPr>
        <w:pStyle w:val="12"/>
        <w:numPr>
          <w:ilvl w:val="0"/>
          <w:numId w:val="7"/>
        </w:numPr>
        <w:tabs>
          <w:tab w:val="left" w:pos="947"/>
        </w:tabs>
        <w:spacing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Денищева Л.О., Бойченко Е.М., Глазков Ю.А. и др. Единый государственный экзамен 2002: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Контрольные измерительные материалы: Математика.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М.: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5AEFAB53">
      <w:pPr>
        <w:pStyle w:val="12"/>
        <w:numPr>
          <w:ilvl w:val="0"/>
          <w:numId w:val="7"/>
        </w:numPr>
        <w:tabs>
          <w:tab w:val="left" w:pos="935"/>
        </w:tabs>
        <w:spacing w:line="240" w:lineRule="auto"/>
        <w:ind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Едуш О.Ю. ЕГЭ по математике: Учебно-тренировочные тесты и другие материалы для 9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АСТ: Хранитель,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Астрель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2008.</w:t>
      </w:r>
    </w:p>
    <w:p w14:paraId="378C870A">
      <w:pPr>
        <w:pStyle w:val="12"/>
        <w:numPr>
          <w:ilvl w:val="0"/>
          <w:numId w:val="7"/>
        </w:numPr>
        <w:tabs>
          <w:tab w:val="left" w:pos="947"/>
        </w:tabs>
        <w:spacing w:before="4"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Л.И., Аверьянов Д.И., Пигарев Б.П. и др. Задания для подготовки к письменному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экзамену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 в 9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классе: Пособие 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учителя.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 Просвещение,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25255616">
      <w:pPr>
        <w:pStyle w:val="12"/>
        <w:numPr>
          <w:ilvl w:val="0"/>
          <w:numId w:val="7"/>
        </w:numPr>
        <w:tabs>
          <w:tab w:val="left" w:pos="935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Кочагина М.Н., Кочагин В.В. Математика: 9 класс: Подготовка к «Малому ЕГЭ». – 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Эксмо, 2008.</w:t>
      </w:r>
    </w:p>
    <w:p w14:paraId="24646076">
      <w:pPr>
        <w:pStyle w:val="12"/>
        <w:numPr>
          <w:ilvl w:val="0"/>
          <w:numId w:val="7"/>
        </w:numPr>
        <w:tabs>
          <w:tab w:val="left" w:pos="947"/>
        </w:tabs>
        <w:spacing w:before="1"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Крамор В.С. Повторяем и систематизируем школьный курс</w:t>
      </w:r>
      <w:r>
        <w:rPr>
          <w:rFonts w:hint="default" w:ascii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алгебры и начала анализа. 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1990.</w:t>
      </w:r>
    </w:p>
    <w:p w14:paraId="39D559DF">
      <w:pPr>
        <w:pStyle w:val="12"/>
        <w:numPr>
          <w:ilvl w:val="0"/>
          <w:numId w:val="7"/>
        </w:numPr>
        <w:tabs>
          <w:tab w:val="left" w:pos="947"/>
        </w:tabs>
        <w:spacing w:before="1"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Крамор В.С. Повторяем и систематизируем школьный курс геометрии. – М.: Просвещение,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1992.</w:t>
      </w:r>
    </w:p>
    <w:p w14:paraId="48E59308">
      <w:pPr>
        <w:pStyle w:val="12"/>
        <w:numPr>
          <w:ilvl w:val="0"/>
          <w:numId w:val="7"/>
        </w:numPr>
        <w:tabs>
          <w:tab w:val="left" w:pos="947"/>
        </w:tabs>
        <w:spacing w:before="4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Кудрявцев С. В. и др. Дидактические материалы по алгебре для 7 класса: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учителя.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Кудрявцев,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Ю.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Сорокина.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3-е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перераб.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1986.</w:t>
      </w:r>
    </w:p>
    <w:p w14:paraId="2A467DA3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040" w:right="20" w:bottom="960" w:left="1200" w:header="0" w:footer="698" w:gutter="0"/>
          <w:cols w:space="720" w:num="1"/>
        </w:sectPr>
      </w:pPr>
    </w:p>
    <w:p w14:paraId="6D4EA6FC">
      <w:pPr>
        <w:pStyle w:val="12"/>
        <w:numPr>
          <w:ilvl w:val="0"/>
          <w:numId w:val="7"/>
        </w:numPr>
        <w:tabs>
          <w:tab w:val="left" w:pos="947"/>
        </w:tabs>
        <w:spacing w:before="72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Алгебра: Доп. главы к шк. учеб. 8 кл.: Учеб.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2003.</w:t>
      </w:r>
    </w:p>
    <w:p w14:paraId="7D690A67">
      <w:pPr>
        <w:pStyle w:val="12"/>
        <w:numPr>
          <w:ilvl w:val="0"/>
          <w:numId w:val="7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Алгебра: Доп. главы к шк. учеб. 9 кл.: Учеб.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2003.</w:t>
      </w:r>
    </w:p>
    <w:p w14:paraId="41C1112C">
      <w:pPr>
        <w:pStyle w:val="12"/>
        <w:numPr>
          <w:ilvl w:val="0"/>
          <w:numId w:val="7"/>
        </w:numPr>
        <w:tabs>
          <w:tab w:val="left" w:pos="947"/>
        </w:tabs>
        <w:spacing w:before="1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Дидактические материалы по алгебре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 кл. с 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 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2004.</w:t>
      </w:r>
    </w:p>
    <w:p w14:paraId="26BC9349">
      <w:pPr>
        <w:pStyle w:val="12"/>
        <w:numPr>
          <w:ilvl w:val="0"/>
          <w:numId w:val="7"/>
        </w:numPr>
        <w:tabs>
          <w:tab w:val="left" w:pos="947"/>
        </w:tabs>
        <w:spacing w:before="1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Дидактические материалы по алгебре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 кл. с 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 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2B6B2A3E">
      <w:pPr>
        <w:pStyle w:val="12"/>
        <w:numPr>
          <w:ilvl w:val="0"/>
          <w:numId w:val="7"/>
        </w:numPr>
        <w:tabs>
          <w:tab w:val="left" w:pos="947"/>
        </w:tabs>
        <w:spacing w:before="3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Никольская И.Л.. Факультативный курс по математике: Учеб. пособие для 7– 9 кл. сред.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1991.</w:t>
      </w:r>
    </w:p>
    <w:p w14:paraId="49405461">
      <w:pPr>
        <w:pStyle w:val="12"/>
        <w:numPr>
          <w:ilvl w:val="0"/>
          <w:numId w:val="7"/>
        </w:numPr>
        <w:tabs>
          <w:tab w:val="left" w:pos="947"/>
        </w:tabs>
        <w:spacing w:before="1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Пичурин Л.Ф. За страницами учебника алгебры: Кн. для учащихся 7 – 9 классов общеобраз.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учрежд.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дораб.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43F1EE7F">
      <w:pPr>
        <w:pStyle w:val="12"/>
        <w:numPr>
          <w:ilvl w:val="0"/>
          <w:numId w:val="7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Савин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А.П.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Энциклопедический словарь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юного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математика.–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Педагогика,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1985.</w:t>
      </w:r>
    </w:p>
    <w:p w14:paraId="33574F23">
      <w:pPr>
        <w:spacing w:before="73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205105</wp:posOffset>
                </wp:positionV>
                <wp:extent cx="923925" cy="13970"/>
                <wp:effectExtent l="0" t="0" r="0" b="0"/>
                <wp:wrapNone/>
                <wp:docPr id="1439485162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13970"/>
                          <a:chOff x="1426" y="323"/>
                          <a:chExt cx="1455" cy="22"/>
                        </a:xfrm>
                      </wpg:grpSpPr>
                      <wps:wsp>
                        <wps:cNvPr id="1604905116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36" y="333"/>
                            <a:ext cx="1445" cy="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001902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26" y="323"/>
                            <a:ext cx="144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7" o:spid="_x0000_s1026" o:spt="203" style="position:absolute;left:0pt;margin-left:71.3pt;margin-top:16.15pt;height:1.1pt;width:72.75pt;mso-position-horizontal-relative:page;z-index:251664384;mso-width-relative:page;mso-height-relative:page;" coordorigin="1426,323" coordsize="1455,22" o:gfxdata="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KrQ+E/ZAAAACQEAAA8AAAAAAAAAAQAgAAAAIgAAAGRy&#10;cy9kb3ducmV2LnhtbFBLAQIUABQAAAAIAIdO4kCViqyGrwIAALsHAAAOAAAAAAAAAAEAIAAAACgB&#10;AABkcnMvZTJvRG9jLnhtbFBLBQYAAAAABgAGAFkBAABJBgAAAAA=&#10;">
                <o:lock v:ext="edit" aspectratio="f"/>
                <v:rect id="Rectangle 259" o:spid="_x0000_s1026" o:spt="1" style="position:absolute;left:1436;top:333;height:12;width:1445;" fillcolor="#C0C0C0" filled="t" stroked="f" coordsize="21600,21600" o:gfxdata="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o7yW&#10;wAAAAOM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</v:rect>
                <v:rect id="Rectangle 258" o:spid="_x0000_s1026" o:spt="1" style="position:absolute;left:1426;top:323;height:12;width:1445;" fillcolor="#000000" filled="t" stroked="f" coordsize="21600,21600" o:gfxdata="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BiYxJvFAAAA4wAAAA8AAAAAAAAAAQAgAAAAIgAAAGRycy9kb3ducmV2LnhtbFBLAQIUABQAAAAI&#10;AIdO4kAzLwWeOwAAADkAAAAQAAAAAAAAAAEAIAAAABQBAABkcnMvc2hhcGV4bWwueG1sUEsFBgAA&#10;AAAGAAYAWwEAAL4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учащихся:</w:t>
      </w:r>
    </w:p>
    <w:p w14:paraId="3783B2C1">
      <w:pPr>
        <w:pStyle w:val="12"/>
        <w:numPr>
          <w:ilvl w:val="0"/>
          <w:numId w:val="8"/>
        </w:numPr>
        <w:tabs>
          <w:tab w:val="left" w:pos="947"/>
        </w:tabs>
        <w:spacing w:before="60"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Галицкий М.Л,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Гольдман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А.М.,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 задач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8</w:t>
      </w:r>
    </w:p>
    <w:p w14:paraId="526D6310">
      <w:pPr>
        <w:pStyle w:val="12"/>
        <w:numPr>
          <w:ilvl w:val="1"/>
          <w:numId w:val="8"/>
        </w:numPr>
        <w:tabs>
          <w:tab w:val="left" w:pos="1113"/>
        </w:tabs>
        <w:spacing w:before="11" w:line="240" w:lineRule="auto"/>
        <w:ind w:hanging="16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7-е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2001.</w:t>
      </w:r>
    </w:p>
    <w:p w14:paraId="497E4B8E">
      <w:pPr>
        <w:pStyle w:val="12"/>
        <w:numPr>
          <w:ilvl w:val="0"/>
          <w:numId w:val="8"/>
        </w:numPr>
        <w:tabs>
          <w:tab w:val="left" w:pos="947"/>
        </w:tabs>
        <w:spacing w:before="13"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Депман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И.Я.,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Н.Я.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 страницами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учебника математики: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5</w:t>
      </w:r>
    </w:p>
    <w:p w14:paraId="0D257243">
      <w:pPr>
        <w:pStyle w:val="12"/>
        <w:numPr>
          <w:ilvl w:val="1"/>
          <w:numId w:val="8"/>
        </w:numPr>
        <w:tabs>
          <w:tab w:val="left" w:pos="1113"/>
        </w:tabs>
        <w:spacing w:before="13" w:line="240" w:lineRule="auto"/>
        <w:ind w:hanging="16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сред. шк.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1989.</w:t>
      </w:r>
    </w:p>
    <w:p w14:paraId="709D287D">
      <w:pPr>
        <w:pStyle w:val="12"/>
        <w:numPr>
          <w:ilvl w:val="0"/>
          <w:numId w:val="8"/>
        </w:numPr>
        <w:tabs>
          <w:tab w:val="left" w:pos="947"/>
        </w:tabs>
        <w:spacing w:before="13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 Г.В., Муравин Г.К., Седова Е.А. Математика. 11 кл. Подготовка к письменному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экзамену за курс средней школы. Решение задач с методическими комментариями. – 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Дрофа, 2000.</w:t>
      </w:r>
    </w:p>
    <w:p w14:paraId="58272D6F">
      <w:pPr>
        <w:pStyle w:val="12"/>
        <w:numPr>
          <w:ilvl w:val="0"/>
          <w:numId w:val="8"/>
        </w:numPr>
        <w:tabs>
          <w:tab w:val="left" w:pos="947"/>
        </w:tabs>
        <w:spacing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Денищева Л.О., Бойченко Е.М., Глазков Ю.А. и др. Единый государственный экзамен 2002: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Контрольные измерительные материалы: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М.: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7206D60F">
      <w:pPr>
        <w:pStyle w:val="12"/>
        <w:numPr>
          <w:ilvl w:val="0"/>
          <w:numId w:val="8"/>
        </w:numPr>
        <w:tabs>
          <w:tab w:val="left" w:pos="935"/>
        </w:tabs>
        <w:spacing w:before="1" w:line="240" w:lineRule="auto"/>
        <w:ind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Едуш О.Ю. ЕГЭ по математике: Учебно-тренировочные тесты и другие материалы для 9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АСТ: Хранитель,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Астрель 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2008.</w:t>
      </w:r>
    </w:p>
    <w:p w14:paraId="0B4EFC62">
      <w:pPr>
        <w:pStyle w:val="12"/>
        <w:numPr>
          <w:ilvl w:val="0"/>
          <w:numId w:val="8"/>
        </w:numPr>
        <w:tabs>
          <w:tab w:val="left" w:pos="947"/>
        </w:tabs>
        <w:spacing w:before="1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Ершова А.П., Голобородько В.В., Ершова А.С. Самостоятельные и контрольные работы по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 и геометрии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8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Илекса, 2002.</w:t>
      </w:r>
    </w:p>
    <w:p w14:paraId="7034E3B0">
      <w:pPr>
        <w:pStyle w:val="12"/>
        <w:numPr>
          <w:ilvl w:val="0"/>
          <w:numId w:val="8"/>
        </w:numPr>
        <w:tabs>
          <w:tab w:val="left" w:pos="947"/>
        </w:tabs>
        <w:spacing w:before="3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Ершова А.П., Голобородько В.В., Ершова А.С. Самостоятельные и контрольные работы по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 и геометрии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9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Илекса, 2002.</w:t>
      </w:r>
    </w:p>
    <w:p w14:paraId="380FB799">
      <w:pPr>
        <w:pStyle w:val="12"/>
        <w:numPr>
          <w:ilvl w:val="0"/>
          <w:numId w:val="8"/>
        </w:numPr>
        <w:tabs>
          <w:tab w:val="left" w:pos="935"/>
        </w:tabs>
        <w:spacing w:before="1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Зив Б.Г. Дидактические материалы по алгебре для 8 класса. – 2-е изд. – СПб.: «ЧеРо-на-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Неве»,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2003.</w:t>
      </w:r>
    </w:p>
    <w:p w14:paraId="4E032858">
      <w:pPr>
        <w:pStyle w:val="12"/>
        <w:numPr>
          <w:ilvl w:val="0"/>
          <w:numId w:val="8"/>
        </w:numPr>
        <w:tabs>
          <w:tab w:val="left" w:pos="935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Зив Б.Г. Дидактические материалы по алгебре для 9 класса. – 2-е изд. – СПб.: «ЧеРо-на-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Неве»,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6A2FA7E9">
      <w:pPr>
        <w:pStyle w:val="12"/>
        <w:numPr>
          <w:ilvl w:val="0"/>
          <w:numId w:val="8"/>
        </w:numPr>
        <w:tabs>
          <w:tab w:val="left" w:pos="935"/>
        </w:tabs>
        <w:spacing w:line="240" w:lineRule="auto"/>
        <w:ind w:left="934" w:hanging="34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Зив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Б.Г. Тесты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9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СПб: СМИО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Пресс,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41497DB8">
      <w:pPr>
        <w:pStyle w:val="12"/>
        <w:numPr>
          <w:ilvl w:val="0"/>
          <w:numId w:val="8"/>
        </w:numPr>
        <w:tabs>
          <w:tab w:val="left" w:pos="947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Карп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А.П.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СПб.: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СМИО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Пресс,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2000.</w:t>
      </w:r>
    </w:p>
    <w:p w14:paraId="3B68E126">
      <w:pPr>
        <w:pStyle w:val="12"/>
        <w:numPr>
          <w:ilvl w:val="0"/>
          <w:numId w:val="8"/>
        </w:numPr>
        <w:tabs>
          <w:tab w:val="left" w:pos="935"/>
        </w:tabs>
        <w:spacing w:before="1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Кочагина М.Н., Кочагин В.В. Математика: 9 класс: Подготовка к «Малому ЕГЭ». – 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Эксмо, 2008.</w:t>
      </w:r>
    </w:p>
    <w:p w14:paraId="41923876">
      <w:pPr>
        <w:pStyle w:val="12"/>
        <w:numPr>
          <w:ilvl w:val="0"/>
          <w:numId w:val="8"/>
        </w:numPr>
        <w:tabs>
          <w:tab w:val="left" w:pos="947"/>
        </w:tabs>
        <w:spacing w:before="4"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Крамор В.С. Повторяем и систематизируем школьный курс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алгебры и начала анализа.</w:t>
      </w:r>
      <w:r>
        <w:rPr>
          <w:rFonts w:hint="default" w:ascii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1990.</w:t>
      </w:r>
    </w:p>
    <w:p w14:paraId="218CCF8D">
      <w:pPr>
        <w:pStyle w:val="12"/>
        <w:numPr>
          <w:ilvl w:val="0"/>
          <w:numId w:val="8"/>
        </w:numPr>
        <w:tabs>
          <w:tab w:val="left" w:pos="947"/>
        </w:tabs>
        <w:spacing w:before="1"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Крамор В.С. Повторяем и систематизируем школьный курс геометрии. – М.: Просвещение,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1992.</w:t>
      </w:r>
    </w:p>
    <w:p w14:paraId="32030F0B">
      <w:pPr>
        <w:pStyle w:val="12"/>
        <w:numPr>
          <w:ilvl w:val="0"/>
          <w:numId w:val="8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Кудрявцев С. В. и др. Дидактические материалы по алгебре для 7 класса: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учителя.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Кудрявцев,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Ю.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Сорокина.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3-е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перераб.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1986.</w:t>
      </w:r>
    </w:p>
    <w:p w14:paraId="3A64E307">
      <w:pPr>
        <w:pStyle w:val="12"/>
        <w:numPr>
          <w:ilvl w:val="0"/>
          <w:numId w:val="8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Алгебра: Доп. главы к шк. учеб. 8 кл.: Учеб.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2003.</w:t>
      </w:r>
    </w:p>
    <w:p w14:paraId="4B6648B4">
      <w:pPr>
        <w:pStyle w:val="12"/>
        <w:numPr>
          <w:ilvl w:val="0"/>
          <w:numId w:val="8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Алгебра: Доп. главы к шк. учеб. 9 кл.: Учеб.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2003.</w:t>
      </w:r>
    </w:p>
    <w:p w14:paraId="2DFFEDF8">
      <w:pPr>
        <w:pStyle w:val="12"/>
        <w:numPr>
          <w:ilvl w:val="0"/>
          <w:numId w:val="8"/>
        </w:numPr>
        <w:tabs>
          <w:tab w:val="left" w:pos="947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Дидактические материалы по алгебре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 кл. с 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 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2004.</w:t>
      </w:r>
    </w:p>
    <w:p w14:paraId="4E590EFF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040" w:right="20" w:bottom="960" w:left="1200" w:header="0" w:footer="698" w:gutter="0"/>
          <w:cols w:space="720" w:num="1"/>
        </w:sectPr>
      </w:pPr>
    </w:p>
    <w:p w14:paraId="49A1268D">
      <w:pPr>
        <w:pStyle w:val="12"/>
        <w:numPr>
          <w:ilvl w:val="0"/>
          <w:numId w:val="8"/>
        </w:numPr>
        <w:tabs>
          <w:tab w:val="left" w:pos="947"/>
        </w:tabs>
        <w:spacing w:before="72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Дидактические материалы по алгебре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 кл. с 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 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4650C7DD">
      <w:pPr>
        <w:pStyle w:val="5"/>
        <w:spacing w:before="126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thick"/>
        </w:rPr>
        <w:t>Тема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thick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thick"/>
        </w:rPr>
        <w:t>4.</w:t>
      </w:r>
      <w:r>
        <w:rPr>
          <w:rFonts w:hint="default" w:ascii="Times New Roman" w:hAnsi="Times New Roman" w:cs="Times New Roman"/>
          <w:i w:val="0"/>
          <w:iCs w:val="0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текстовых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</w:p>
    <w:p w14:paraId="24103E8E">
      <w:pPr>
        <w:pStyle w:val="9"/>
        <w:spacing w:before="115" w:line="240" w:lineRule="auto"/>
        <w:ind w:left="225"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Цель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расширить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систематизировать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связанных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текстовых задач, определить уровень способностей учащихся и уровень их готовности 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профильному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обучению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 школе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вузе.</w:t>
      </w:r>
    </w:p>
    <w:p w14:paraId="1E3C9C30">
      <w:pPr>
        <w:spacing w:before="60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</w:p>
    <w:p w14:paraId="1640A5AC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систематизировать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ранее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полученные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решению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текстовых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задач;</w:t>
      </w:r>
    </w:p>
    <w:p w14:paraId="49206EDB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ind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познакомить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разными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типами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задач,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особенностями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методик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различными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способами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решения;</w:t>
      </w:r>
    </w:p>
    <w:p w14:paraId="7C49AA50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реализовать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межпредметные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связи.</w:t>
      </w:r>
    </w:p>
    <w:p w14:paraId="3117A857">
      <w:pPr>
        <w:spacing w:before="60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Содержание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</w:p>
    <w:p w14:paraId="73A1CD05">
      <w:pPr>
        <w:pStyle w:val="9"/>
        <w:spacing w:before="60" w:line="240" w:lineRule="auto"/>
        <w:ind w:left="93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Текстовые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техника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их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решения.</w:t>
      </w:r>
    </w:p>
    <w:p w14:paraId="21433A98">
      <w:pPr>
        <w:spacing w:line="240" w:lineRule="auto"/>
        <w:ind w:left="225"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Текстовая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Виды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примеры.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Этапы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6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арифметическими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приемами (по действиям). Решение текстовых задач методом составления уравнения,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схемы.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правильного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письменного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оформления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задачи. Решение текстовой задачи с помощью графика. Чертеж текстовой задачи и его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построения математической модели.</w:t>
      </w:r>
    </w:p>
    <w:p w14:paraId="2B2BA3C6">
      <w:pPr>
        <w:pStyle w:val="9"/>
        <w:spacing w:line="240" w:lineRule="auto"/>
        <w:ind w:left="93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движение.</w:t>
      </w:r>
    </w:p>
    <w:p w14:paraId="4436B281">
      <w:pPr>
        <w:spacing w:before="1" w:line="240" w:lineRule="auto"/>
        <w:ind w:left="225" w:right="99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Движение тел по течению и против течения. Равномерное и равноускоренное движение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прямой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линии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одном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направлении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навстречу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друг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другу.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Движение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окружности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одном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направлении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навстречу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друг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другу.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Формулы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зависимости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расстояния, пройденного телом, от скорости, ускорения и времени в различных видах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движения.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движения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прямоугольной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координат.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Чтение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движения и применение их для решения текстовых задач. Решение текстовых задач 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использованием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элементов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Особенности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выбора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переменных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методика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движение.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Составление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таблицы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данных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составления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математической модели.</w:t>
      </w:r>
    </w:p>
    <w:p w14:paraId="016AD4F6">
      <w:pPr>
        <w:pStyle w:val="9"/>
        <w:spacing w:line="240" w:lineRule="auto"/>
        <w:ind w:left="93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сплавы,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смеси,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растворы.</w:t>
      </w:r>
    </w:p>
    <w:p w14:paraId="7A788987">
      <w:pPr>
        <w:spacing w:line="240" w:lineRule="auto"/>
        <w:ind w:left="225" w:right="100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Формула зависимости массы или объема вещества от концентрации и массы или объема.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Особенности выбора переменных и методика решения задач на сплавы, смеси, растворы.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Составление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таблицы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данных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составления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математической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модели.</w:t>
      </w:r>
    </w:p>
    <w:p w14:paraId="7D40E7AB">
      <w:pPr>
        <w:pStyle w:val="9"/>
        <w:spacing w:line="240" w:lineRule="auto"/>
        <w:ind w:left="93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работу.</w:t>
      </w:r>
    </w:p>
    <w:p w14:paraId="3E047897">
      <w:pPr>
        <w:spacing w:line="240" w:lineRule="auto"/>
        <w:ind w:left="225"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Формула зависимости объема выполненной работы от производительности и времени ее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выполнения.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Особенности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выбора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переменных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методика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работу.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Составление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таблицы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данных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составления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математической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модели.</w:t>
      </w:r>
    </w:p>
    <w:p w14:paraId="4C93213B">
      <w:pPr>
        <w:pStyle w:val="9"/>
        <w:spacing w:line="240" w:lineRule="auto"/>
        <w:ind w:left="93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экономическим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содержанием.</w:t>
      </w:r>
    </w:p>
    <w:p w14:paraId="436EAF3F">
      <w:pPr>
        <w:spacing w:line="240" w:lineRule="auto"/>
        <w:ind w:left="225"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Формулы процентов и сложных процентов. Особенности выбора переменных и методики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 с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экономическим содержанием.</w:t>
      </w:r>
    </w:p>
    <w:p w14:paraId="0845E36D">
      <w:pPr>
        <w:pStyle w:val="9"/>
        <w:spacing w:before="1" w:line="240" w:lineRule="auto"/>
        <w:ind w:left="93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числа.</w:t>
      </w:r>
    </w:p>
    <w:p w14:paraId="7C327069">
      <w:pPr>
        <w:spacing w:line="240" w:lineRule="auto"/>
        <w:ind w:left="225"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Представление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многозначного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числа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виде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суммы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разрядных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слагаемых.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Особенности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выбора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переменных и методика решения задач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 числа.</w:t>
      </w:r>
    </w:p>
    <w:p w14:paraId="360F659B">
      <w:pPr>
        <w:pStyle w:val="9"/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07B9AFB9">
      <w:pPr>
        <w:pStyle w:val="6"/>
        <w:spacing w:before="9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Ожидаемые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результаты</w:t>
      </w:r>
    </w:p>
    <w:p w14:paraId="7996F976">
      <w:pPr>
        <w:spacing w:before="54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Учащиеся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должны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знать:</w:t>
      </w:r>
    </w:p>
    <w:p w14:paraId="2FED18FB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1" w:line="240" w:lineRule="auto"/>
        <w:ind w:hanging="40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классификацию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основные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типы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текстовых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задач;</w:t>
      </w:r>
    </w:p>
    <w:p w14:paraId="0D62D110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hanging="40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алгоритм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текстовой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задачи;</w:t>
      </w:r>
    </w:p>
    <w:p w14:paraId="22FB0BD6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72" w:line="240" w:lineRule="auto"/>
        <w:ind w:hanging="40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особенности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выбора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переменных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зависимости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от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типа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задач;</w:t>
      </w:r>
    </w:p>
    <w:p w14:paraId="1401CCFD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hanging="40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способы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методы их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решения.</w:t>
      </w:r>
    </w:p>
    <w:p w14:paraId="2421BAE3">
      <w:pPr>
        <w:spacing w:before="58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Учащиеся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должны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уметь:</w:t>
      </w:r>
    </w:p>
    <w:p w14:paraId="3D0B5A0D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1" w:line="240" w:lineRule="auto"/>
        <w:ind w:left="964" w:right="997" w:hanging="3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определять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тип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текстовой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задачи,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знать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особенности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методики</w:t>
      </w:r>
      <w:r>
        <w:rPr>
          <w:rFonts w:hint="default" w:ascii="Times New Roman" w:hAnsi="Times New Roman" w:cs="Times New Roman"/>
          <w:i w:val="0"/>
          <w:iCs w:val="0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использовать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различные способы;</w:t>
      </w:r>
    </w:p>
    <w:p w14:paraId="778A786A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hanging="40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применять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полученные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математические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знания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решении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задач;</w:t>
      </w:r>
    </w:p>
    <w:p w14:paraId="163A7698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hanging="40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использовать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дополнительную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математическую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литературу.</w:t>
      </w:r>
    </w:p>
    <w:p w14:paraId="5BE450E7">
      <w:pPr>
        <w:pStyle w:val="6"/>
        <w:spacing w:before="124" w:line="240" w:lineRule="auto"/>
        <w:ind w:left="427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Литература</w:t>
      </w:r>
    </w:p>
    <w:p w14:paraId="610083C9">
      <w:pPr>
        <w:spacing w:before="114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231140</wp:posOffset>
                </wp:positionV>
                <wp:extent cx="841375" cy="13970"/>
                <wp:effectExtent l="0" t="0" r="0" b="0"/>
                <wp:wrapNone/>
                <wp:docPr id="1144495370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375" cy="13970"/>
                          <a:chOff x="1426" y="364"/>
                          <a:chExt cx="1325" cy="22"/>
                        </a:xfrm>
                      </wpg:grpSpPr>
                      <wps:wsp>
                        <wps:cNvPr id="1191059240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36" y="374"/>
                            <a:ext cx="1315" cy="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875317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26" y="364"/>
                            <a:ext cx="13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4" o:spid="_x0000_s1026" o:spt="203" style="position:absolute;left:0pt;margin-left:71.3pt;margin-top:18.2pt;height:1.1pt;width:66.25pt;mso-position-horizontal-relative:page;z-index:251665408;mso-width-relative:page;mso-height-relative:page;" coordorigin="1426,364" coordsize="1325,22" o:gfxdata="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gMwxb2QAAAAkBAAAPAAAAAAAAAAEAIAAAACIAAABkcnMv&#10;ZG93bnJldi54bWxQSwECFAAUAAAACACHTuJAFFSI060CAAC6BwAADgAAAAAAAAABACAAAAAoAQAA&#10;ZHJzL2Uyb0RvYy54bWxQSwUGAAAAAAYABgBZAQAARwYAAAAA&#10;">
                <o:lock v:ext="edit" aspectratio="f"/>
                <v:rect id="Rectangle 256" o:spid="_x0000_s1026" o:spt="1" style="position:absolute;left:1436;top:374;height:12;width:1315;" fillcolor="#C0C0C0" filled="t" stroked="f" coordsize="21600,21600" o:gfxdata="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TooncQAAADjAAAADwAAAAAAAAABACAAAAAiAAAAZHJzL2Rvd25yZXYueG1sUEsBAhQAFAAAAAgA&#10;h07iQDMvBZ47AAAAOQAAABAAAAAAAAAAAQAgAAAAEwEAAGRycy9zaGFwZXhtbC54bWxQSwUGAAAA&#10;AAYABgBbAQAAvQMAAAAA&#10;">
                  <v:fill on="t" focussize="0,0"/>
                  <v:stroke on="f"/>
                  <v:imagedata o:title=""/>
                  <o:lock v:ext="edit" aspectratio="f"/>
                </v:rect>
                <v:rect id="Rectangle 255" o:spid="_x0000_s1026" o:spt="1" style="position:absolute;left:1426;top:364;height:12;width:1315;" fillcolor="#000000" filled="t" stroked="f" coordsize="21600,21600" o:gfxdata="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cv7QnFAAAA4gAAAA8AAAAAAAAAAQAgAAAAIgAAAGRycy9kb3ducmV2LnhtbFBLAQIUABQAAAAI&#10;AIdO4kAzLwWeOwAAADkAAAAQAAAAAAAAAAEAIAAAABQBAABkcnMvc2hhcGV4bWwueG1sUEsFBgAA&#10;AAAGAAYAWwEAAL4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учителя:</w:t>
      </w:r>
    </w:p>
    <w:p w14:paraId="6BCC9600">
      <w:pPr>
        <w:pStyle w:val="12"/>
        <w:numPr>
          <w:ilvl w:val="0"/>
          <w:numId w:val="9"/>
        </w:numPr>
        <w:tabs>
          <w:tab w:val="left" w:pos="947"/>
        </w:tabs>
        <w:spacing w:before="61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 Н.Я., Виленкин Л.Н., Сурвилло Г.С. и др. Алгебра. 8 класс: учебн.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 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22A371FE">
      <w:pPr>
        <w:pStyle w:val="12"/>
        <w:numPr>
          <w:ilvl w:val="0"/>
          <w:numId w:val="9"/>
        </w:numPr>
        <w:tabs>
          <w:tab w:val="left" w:pos="947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 Н.Я., Сурвилло Г.С., Симонов А.С., Кудрявцев А.И. Алгебра. 9 класс: учебн. пособие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учащихся школ и классов с углубленным изучением математики. – М.: 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2001.</w:t>
      </w:r>
    </w:p>
    <w:p w14:paraId="7358D7A4">
      <w:pPr>
        <w:pStyle w:val="12"/>
        <w:numPr>
          <w:ilvl w:val="0"/>
          <w:numId w:val="9"/>
        </w:numPr>
        <w:tabs>
          <w:tab w:val="left" w:pos="935"/>
        </w:tabs>
        <w:spacing w:before="1" w:line="240" w:lineRule="auto"/>
        <w:ind w:left="934" w:hanging="34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Галицкий М.Л,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Гольдман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А.М.,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 задач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 для 8</w:t>
      </w:r>
    </w:p>
    <w:p w14:paraId="32559B86">
      <w:pPr>
        <w:spacing w:before="13" w:line="240" w:lineRule="auto"/>
        <w:ind w:left="94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7-е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193C41B8">
      <w:pPr>
        <w:pStyle w:val="12"/>
        <w:numPr>
          <w:ilvl w:val="0"/>
          <w:numId w:val="9"/>
        </w:numPr>
        <w:tabs>
          <w:tab w:val="left" w:pos="947"/>
        </w:tabs>
        <w:spacing w:before="11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Едуш О.Ю. ЕГЭ по математике: Учебно-тренировочные тесты и другие материалы для 9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АСТ: Хранитель,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Астрель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2008.</w:t>
      </w:r>
    </w:p>
    <w:p w14:paraId="37B1E1BF">
      <w:pPr>
        <w:pStyle w:val="12"/>
        <w:numPr>
          <w:ilvl w:val="0"/>
          <w:numId w:val="9"/>
        </w:numPr>
        <w:tabs>
          <w:tab w:val="left" w:pos="947"/>
        </w:tabs>
        <w:spacing w:line="240" w:lineRule="auto"/>
        <w:ind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Л.И., Аверьянов Д.И., Пигарев Б.П. и др. Задания для подготовки к письменному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экзамену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 в 9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классе: Пособие 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учителя.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 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3E2E352D">
      <w:pPr>
        <w:pStyle w:val="12"/>
        <w:numPr>
          <w:ilvl w:val="0"/>
          <w:numId w:val="9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Кочагина М.Н., Кочагин В.В. Математика: 9 класс: Подготовка к «Малому ЕГЭ». – 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Эксмо, 2008.</w:t>
      </w:r>
    </w:p>
    <w:p w14:paraId="0DBAE28E">
      <w:pPr>
        <w:pStyle w:val="12"/>
        <w:numPr>
          <w:ilvl w:val="0"/>
          <w:numId w:val="9"/>
        </w:numPr>
        <w:tabs>
          <w:tab w:val="left" w:pos="947"/>
        </w:tabs>
        <w:spacing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Кармакова Т.С., Попова Ю.В. Приложение прогрессий. Элективный курс по математике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предпрофильной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подготовки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Хабаровск: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ХК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ИППК ПК,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2005.</w:t>
      </w:r>
    </w:p>
    <w:p w14:paraId="559227F1">
      <w:pPr>
        <w:pStyle w:val="12"/>
        <w:numPr>
          <w:ilvl w:val="0"/>
          <w:numId w:val="9"/>
        </w:numPr>
        <w:tabs>
          <w:tab w:val="left" w:pos="935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Алгебра: Доп. главы к шк. учеб. 9 кл.: Учеб.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2003.</w:t>
      </w:r>
    </w:p>
    <w:p w14:paraId="631337E4">
      <w:pPr>
        <w:pStyle w:val="12"/>
        <w:numPr>
          <w:ilvl w:val="0"/>
          <w:numId w:val="9"/>
        </w:numPr>
        <w:tabs>
          <w:tab w:val="left" w:pos="935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Дидактические материалы по алгебре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 кл. с 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 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735422E1">
      <w:pPr>
        <w:pStyle w:val="12"/>
        <w:numPr>
          <w:ilvl w:val="0"/>
          <w:numId w:val="9"/>
        </w:numPr>
        <w:tabs>
          <w:tab w:val="left" w:pos="947"/>
        </w:tabs>
        <w:spacing w:before="4"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Перельман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Я.И.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Занимательная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АСТ-Астрель,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7DCB1802">
      <w:pPr>
        <w:pStyle w:val="12"/>
        <w:numPr>
          <w:ilvl w:val="0"/>
          <w:numId w:val="9"/>
        </w:numPr>
        <w:tabs>
          <w:tab w:val="left" w:pos="947"/>
        </w:tabs>
        <w:spacing w:before="1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Пичурин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Л.Ф.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страницами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учебника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алгебры: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Кн.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общеобраз.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учрежд.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дораб.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7364F1BF">
      <w:pPr>
        <w:pStyle w:val="12"/>
        <w:numPr>
          <w:ilvl w:val="0"/>
          <w:numId w:val="9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Тоом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А.Л.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Текстовые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задачи. Учебное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ОЛ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ВЗМШ при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МГУ,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 2003.</w:t>
      </w:r>
    </w:p>
    <w:p w14:paraId="029B1152">
      <w:pPr>
        <w:spacing w:before="59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196215</wp:posOffset>
                </wp:positionV>
                <wp:extent cx="923925" cy="13970"/>
                <wp:effectExtent l="0" t="0" r="0" b="0"/>
                <wp:wrapNone/>
                <wp:docPr id="1408844895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13970"/>
                          <a:chOff x="1426" y="309"/>
                          <a:chExt cx="1455" cy="22"/>
                        </a:xfrm>
                      </wpg:grpSpPr>
                      <wps:wsp>
                        <wps:cNvPr id="542552997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36" y="319"/>
                            <a:ext cx="1445" cy="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574688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26" y="309"/>
                            <a:ext cx="144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1" o:spid="_x0000_s1026" o:spt="203" style="position:absolute;left:0pt;margin-left:71.3pt;margin-top:15.45pt;height:1.1pt;width:72.75pt;mso-position-horizontal-relative:page;z-index:251665408;mso-width-relative:page;mso-height-relative:page;" coordorigin="1426,309" coordsize="1455,22" o:gfxdata="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hTXUc2AAAAAkBAAAPAAAAAAAAAAEAIAAAACIAAABk&#10;cnMvZG93bnJldi54bWxQSwECFAAUAAAACACHTuJAJfsGELECAAC5BwAADgAAAAAAAAABACAAAAAn&#10;AQAAZHJzL2Uyb0RvYy54bWxQSwUGAAAAAAYABgBZAQAASgYAAAAA&#10;">
                <o:lock v:ext="edit" aspectratio="f"/>
                <v:rect id="Rectangle 253" o:spid="_x0000_s1026" o:spt="1" style="position:absolute;left:1436;top:319;height:12;width:1445;" fillcolor="#C0C0C0" filled="t" stroked="f" coordsize="21600,21600" o:gfxdata="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O&#10;DZZGwwAAAOI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  <v:rect id="Rectangle 252" o:spid="_x0000_s1026" o:spt="1" style="position:absolute;left:1426;top:309;height:12;width:1445;" fillcolor="#000000" filled="t" stroked="f" coordsize="21600,21600" o:gfxdata="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Y6&#10;z+bCAAAA4gAAAA8AAAAAAAAAAQAgAAAAIgAAAGRycy9kb3ducmV2LnhtbFBLAQIUABQAAAAIAIdO&#10;4kAzLwWeOwAAADkAAAAQAAAAAAAAAAEAIAAAABEBAABkcnMvc2hhcGV4bWwueG1sUEsFBgAAAAAG&#10;AAYAWwEAALs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учащихся:</w:t>
      </w:r>
    </w:p>
    <w:p w14:paraId="11F41DAE">
      <w:pPr>
        <w:pStyle w:val="12"/>
        <w:numPr>
          <w:ilvl w:val="0"/>
          <w:numId w:val="10"/>
        </w:numPr>
        <w:tabs>
          <w:tab w:val="left" w:pos="947"/>
        </w:tabs>
        <w:spacing w:before="60" w:line="240" w:lineRule="auto"/>
        <w:ind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 Н.Я., Виленкин Л.Н., Сурвилло Г.С. и др. Алгебра. 8 класс: учебн.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 Просвещение,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2001.</w:t>
      </w:r>
    </w:p>
    <w:p w14:paraId="5D235A1A">
      <w:pPr>
        <w:pStyle w:val="12"/>
        <w:numPr>
          <w:ilvl w:val="0"/>
          <w:numId w:val="10"/>
        </w:numPr>
        <w:tabs>
          <w:tab w:val="left" w:pos="947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 Н.Я., Сурвилло Г.С., Симонов А.С., Кудрявцев А.И. Алгебра. 9 класс: учебн. пособие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учащихся школ и классов с углубленным изучением математики. – М.: 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2001.</w:t>
      </w:r>
    </w:p>
    <w:p w14:paraId="304489A3">
      <w:pPr>
        <w:pStyle w:val="12"/>
        <w:numPr>
          <w:ilvl w:val="0"/>
          <w:numId w:val="10"/>
        </w:numPr>
        <w:tabs>
          <w:tab w:val="left" w:pos="947"/>
        </w:tabs>
        <w:spacing w:before="2"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Галицкий М.Л, Гольдман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А.М.,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 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8</w:t>
      </w:r>
    </w:p>
    <w:p w14:paraId="50610529">
      <w:pPr>
        <w:spacing w:before="11" w:line="240" w:lineRule="auto"/>
        <w:ind w:left="94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7-е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350FD2A8">
      <w:pPr>
        <w:pStyle w:val="12"/>
        <w:numPr>
          <w:ilvl w:val="0"/>
          <w:numId w:val="10"/>
        </w:numPr>
        <w:tabs>
          <w:tab w:val="left" w:pos="947"/>
        </w:tabs>
        <w:spacing w:before="13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Едуш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О.Ю.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ЕГЭ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математике: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Учебно-тренировочные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тесты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другие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материалы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АСТ: Хранитель,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Астрель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2008.</w:t>
      </w:r>
    </w:p>
    <w:p w14:paraId="3B114BED">
      <w:pPr>
        <w:pStyle w:val="12"/>
        <w:numPr>
          <w:ilvl w:val="0"/>
          <w:numId w:val="10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Ершова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А.П.,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Голобородько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В.В.,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Ершова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А.С.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Самостоятельные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контрольные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работы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 и геометрии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8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Илекса, 2002.</w:t>
      </w:r>
    </w:p>
    <w:p w14:paraId="219A9539">
      <w:pPr>
        <w:pStyle w:val="12"/>
        <w:numPr>
          <w:ilvl w:val="0"/>
          <w:numId w:val="10"/>
        </w:numPr>
        <w:tabs>
          <w:tab w:val="left" w:pos="947"/>
        </w:tabs>
        <w:spacing w:before="1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Ершова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А.П.,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Голобородько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В.В.,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Ершова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А.С.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Самостоятельные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контрольные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работы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 и геометрии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9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Илекса, 2002.</w:t>
      </w:r>
    </w:p>
    <w:p w14:paraId="425B622E">
      <w:pPr>
        <w:pStyle w:val="12"/>
        <w:numPr>
          <w:ilvl w:val="0"/>
          <w:numId w:val="10"/>
        </w:numPr>
        <w:tabs>
          <w:tab w:val="left" w:pos="947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Зив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Б.Г.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Дидактические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материалы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СПб.: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«ЧеРо-на-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Неве»,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2003.</w:t>
      </w:r>
    </w:p>
    <w:p w14:paraId="46D25A93">
      <w:pPr>
        <w:pStyle w:val="12"/>
        <w:numPr>
          <w:ilvl w:val="0"/>
          <w:numId w:val="10"/>
        </w:numPr>
        <w:tabs>
          <w:tab w:val="left" w:pos="947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Зив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Б.Г.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Дидактические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материалы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СПб.: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«ЧеРо-на-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Неве»,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4C447DD0">
      <w:pPr>
        <w:pStyle w:val="12"/>
        <w:numPr>
          <w:ilvl w:val="0"/>
          <w:numId w:val="10"/>
        </w:numPr>
        <w:tabs>
          <w:tab w:val="left" w:pos="947"/>
        </w:tabs>
        <w:spacing w:before="72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Карп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А.П.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СПб.: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СМИО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Пресс,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2000.</w:t>
      </w:r>
    </w:p>
    <w:p w14:paraId="7EBA93D3">
      <w:pPr>
        <w:pStyle w:val="12"/>
        <w:numPr>
          <w:ilvl w:val="0"/>
          <w:numId w:val="10"/>
        </w:numPr>
        <w:tabs>
          <w:tab w:val="left" w:pos="947"/>
        </w:tabs>
        <w:spacing w:before="72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Кочагина М.Н., Кочагин В.В. Математика: 9 класс: Подготовка к «Малому ЕГЭ». – 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Эксмо, 2008.</w:t>
      </w:r>
    </w:p>
    <w:p w14:paraId="56C60BC6">
      <w:pPr>
        <w:pStyle w:val="12"/>
        <w:numPr>
          <w:ilvl w:val="0"/>
          <w:numId w:val="10"/>
        </w:numPr>
        <w:tabs>
          <w:tab w:val="left" w:pos="935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Алгебра: Доп. главы к шк. учеб. 9 кл.: Учеб.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2003.</w:t>
      </w:r>
    </w:p>
    <w:p w14:paraId="06BE8A2B">
      <w:pPr>
        <w:pStyle w:val="12"/>
        <w:numPr>
          <w:ilvl w:val="0"/>
          <w:numId w:val="10"/>
        </w:numPr>
        <w:tabs>
          <w:tab w:val="left" w:pos="935"/>
        </w:tabs>
        <w:spacing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Дидактические материалы по алгебре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 кл. с 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 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56C741ED">
      <w:pPr>
        <w:pStyle w:val="12"/>
        <w:numPr>
          <w:ilvl w:val="0"/>
          <w:numId w:val="10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Пичурин Л.Ф. За страницами учебника алгебры: Кн. для учащихся 7 – 9 классов общеобраз.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учрежд.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дораб.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353904AE">
      <w:pPr>
        <w:pStyle w:val="5"/>
        <w:spacing w:before="125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thick"/>
        </w:rPr>
        <w:t>Тема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  <w:u w:val="thick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thick"/>
        </w:rPr>
        <w:t>5.</w:t>
      </w:r>
      <w:r>
        <w:rPr>
          <w:rFonts w:hint="default" w:ascii="Times New Roman" w:hAnsi="Times New Roman" w:cs="Times New Roman"/>
          <w:i w:val="0"/>
          <w:iCs w:val="0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</w:t>
      </w:r>
    </w:p>
    <w:p w14:paraId="67754A0B">
      <w:pPr>
        <w:pStyle w:val="9"/>
        <w:spacing w:before="114" w:line="240" w:lineRule="auto"/>
        <w:ind w:left="225"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Цель курса: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расширить и систематизировать знания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учащихся, связанных с решением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 и неравенств; познакомить учащихся с общими методами и приемами 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уравнений, неравенств и их систем; определить уровень способностей учащихся и уровень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их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готовности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профильному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обучению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 школе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вузе.</w:t>
      </w:r>
    </w:p>
    <w:p w14:paraId="19A6891A">
      <w:pPr>
        <w:spacing w:before="60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</w:p>
    <w:p w14:paraId="24E65CA6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0"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систематизировать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ранее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полученные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знания</w:t>
      </w:r>
      <w:r>
        <w:rPr>
          <w:rFonts w:hint="default" w:ascii="Times New Roman" w:hAnsi="Times New Roman" w:cs="Times New Roman"/>
          <w:i w:val="0"/>
          <w:i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решению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уравнений,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</w:t>
      </w:r>
      <w:r>
        <w:rPr>
          <w:rFonts w:hint="default" w:ascii="Times New Roman" w:hAnsi="Times New Roman" w:cs="Times New Roman"/>
          <w:i w:val="0"/>
          <w:iCs w:val="0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их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систем;</w:t>
      </w:r>
    </w:p>
    <w:p w14:paraId="347D1A9B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ind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познакомить</w:t>
      </w:r>
      <w:r>
        <w:rPr>
          <w:rFonts w:hint="default" w:ascii="Times New Roman" w:hAnsi="Times New Roman" w:cs="Times New Roman"/>
          <w:i w:val="0"/>
          <w:iCs w:val="0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разными</w:t>
      </w:r>
      <w:r>
        <w:rPr>
          <w:rFonts w:hint="default" w:ascii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типами</w:t>
      </w:r>
      <w:r>
        <w:rPr>
          <w:rFonts w:hint="default" w:ascii="Times New Roman" w:hAnsi="Times New Roman" w:cs="Times New Roman"/>
          <w:i w:val="0"/>
          <w:iCs w:val="0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уравнений,</w:t>
      </w:r>
      <w:r>
        <w:rPr>
          <w:rFonts w:hint="default" w:ascii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неравенств;</w:t>
      </w:r>
      <w:r>
        <w:rPr>
          <w:rFonts w:hint="default" w:ascii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особенностями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методик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различными способами их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решения;</w:t>
      </w:r>
    </w:p>
    <w:p w14:paraId="3E727F08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приобщить учащихся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работе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литературой;</w:t>
      </w:r>
    </w:p>
    <w:p w14:paraId="49801DC3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2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создать условия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самореализации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процессе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деятельности;</w:t>
      </w:r>
    </w:p>
    <w:p w14:paraId="5302A319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овладеть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исследовательской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деятельностью;</w:t>
      </w:r>
    </w:p>
    <w:p w14:paraId="2737C715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навыков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исследовательской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деятельности;</w:t>
      </w:r>
    </w:p>
    <w:p w14:paraId="21DD31AB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повысить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уровень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подготовки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выпускника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основной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школы.</w:t>
      </w:r>
    </w:p>
    <w:p w14:paraId="3DC73A13">
      <w:pPr>
        <w:spacing w:before="58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Содержание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</w:p>
    <w:p w14:paraId="1F0BB349">
      <w:pPr>
        <w:pStyle w:val="9"/>
        <w:spacing w:before="60" w:line="240" w:lineRule="auto"/>
        <w:ind w:left="93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Линейные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неравенства.</w:t>
      </w:r>
    </w:p>
    <w:p w14:paraId="1EE9BCD5">
      <w:pPr>
        <w:spacing w:line="240" w:lineRule="auto"/>
        <w:ind w:left="225"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Линейное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одной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переменной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Линейное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двумя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переменными и их системы. Графическое решение систем линейных неравенств с двумя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переменными.</w:t>
      </w:r>
    </w:p>
    <w:p w14:paraId="07FDEB88">
      <w:pPr>
        <w:pStyle w:val="9"/>
        <w:spacing w:line="240" w:lineRule="auto"/>
        <w:ind w:left="93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Квадратные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неравенства.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Уравнения,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приводимые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квадратным.</w:t>
      </w:r>
    </w:p>
    <w:p w14:paraId="33418411">
      <w:pPr>
        <w:spacing w:line="240" w:lineRule="auto"/>
        <w:ind w:left="225"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Квадратные уравнения и его корни. Формулы вычисления корней квадратного уравнения.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Неполное квадратное уравнение. Приведенное квадратное уравнение. Теорема Виета 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обратная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ей.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помощью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интервалов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помощью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квадратичной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приводимые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квадратным.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Биквадратные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приводимых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квадратным.</w:t>
      </w:r>
    </w:p>
    <w:p w14:paraId="73745AD6">
      <w:pPr>
        <w:pStyle w:val="9"/>
        <w:spacing w:line="240" w:lineRule="auto"/>
        <w:ind w:left="93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Рациональные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уравнения.</w:t>
      </w:r>
    </w:p>
    <w:p w14:paraId="51CDBBB4">
      <w:pPr>
        <w:spacing w:before="1" w:line="240" w:lineRule="auto"/>
        <w:ind w:left="225" w:right="99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Понятие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рационального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Область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допустимых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значений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рациональных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уравнений.</w:t>
      </w:r>
    </w:p>
    <w:p w14:paraId="5CA6BAE3">
      <w:pPr>
        <w:pStyle w:val="9"/>
        <w:spacing w:line="240" w:lineRule="auto"/>
        <w:ind w:left="93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Возвратные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уравнения.</w:t>
      </w:r>
    </w:p>
    <w:p w14:paraId="035C6FC9">
      <w:pPr>
        <w:spacing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Возвратные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обобщенное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возвратное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уравнение.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Алгоритм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решения.</w:t>
      </w:r>
    </w:p>
    <w:p w14:paraId="0C3912EB">
      <w:pPr>
        <w:pStyle w:val="9"/>
        <w:spacing w:line="240" w:lineRule="auto"/>
        <w:ind w:left="93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Системы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алгебраических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неравенств.</w:t>
      </w:r>
    </w:p>
    <w:p w14:paraId="04976AE3">
      <w:pPr>
        <w:spacing w:line="240" w:lineRule="auto"/>
        <w:ind w:left="225"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Системы уравнений и неравенств с одной переменной и с двумя переменными. Метод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разложения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множители.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введения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новой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переменной.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подстановки.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сложения.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Графический метод.</w:t>
      </w:r>
    </w:p>
    <w:p w14:paraId="3FEC2BB4">
      <w:pPr>
        <w:pStyle w:val="9"/>
        <w:spacing w:line="240" w:lineRule="auto"/>
        <w:ind w:left="93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высших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степеней.</w:t>
      </w:r>
    </w:p>
    <w:p w14:paraId="62557CCB">
      <w:pPr>
        <w:spacing w:line="240" w:lineRule="auto"/>
        <w:ind w:left="225" w:right="100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разложения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множители.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Распадающиеся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введения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новой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переменной.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Деление многочленов. Теорема Безу.</w:t>
      </w:r>
    </w:p>
    <w:p w14:paraId="04A160E0">
      <w:pPr>
        <w:pStyle w:val="6"/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Ожидаемые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результаты</w:t>
      </w:r>
    </w:p>
    <w:p w14:paraId="3E0E1EC8">
      <w:pPr>
        <w:spacing w:before="54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Учащиеся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должны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знать:</w:t>
      </w:r>
    </w:p>
    <w:p w14:paraId="5C82ECE5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72" w:line="240" w:lineRule="auto"/>
        <w:ind w:left="964" w:right="998" w:hanging="3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основные</w:t>
      </w:r>
      <w:r>
        <w:rPr>
          <w:rFonts w:hint="default" w:ascii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приемы</w:t>
      </w:r>
      <w:r>
        <w:rPr>
          <w:rFonts w:hint="default" w:ascii="Times New Roman" w:hAnsi="Times New Roman" w:cs="Times New Roman"/>
          <w:i w:val="0"/>
          <w:iCs w:val="0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уравнений,</w:t>
      </w:r>
      <w:r>
        <w:rPr>
          <w:rFonts w:hint="default" w:ascii="Times New Roman" w:hAnsi="Times New Roman" w:cs="Times New Roman"/>
          <w:i w:val="0"/>
          <w:iCs w:val="0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</w:t>
      </w:r>
      <w:r>
        <w:rPr>
          <w:rFonts w:hint="default" w:ascii="Times New Roman" w:hAnsi="Times New Roman" w:cs="Times New Roman"/>
          <w:i w:val="0"/>
          <w:iCs w:val="0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параметрами;</w:t>
      </w:r>
    </w:p>
    <w:p w14:paraId="25C6E370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алгоритмы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формулы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первого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второго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порядка;</w:t>
      </w:r>
    </w:p>
    <w:p w14:paraId="5A0FF5C9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применять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алгоритм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уравнений,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неравенств,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содержащих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параметр,</w:t>
      </w:r>
    </w:p>
    <w:p w14:paraId="3154FF68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свободно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оперировать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аппаратом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алгебры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задач;</w:t>
      </w:r>
    </w:p>
    <w:p w14:paraId="24D6F507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проводить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полное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обоснование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параметрами;</w:t>
      </w:r>
    </w:p>
    <w:p w14:paraId="6582C284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проводить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тождественные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преобразования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алгебраических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выражений;</w:t>
      </w:r>
    </w:p>
    <w:p w14:paraId="646D2BE6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решать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изученным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методом.</w:t>
      </w:r>
    </w:p>
    <w:p w14:paraId="4B3A109D">
      <w:pPr>
        <w:spacing w:before="60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Учащиеся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должны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уметь:</w:t>
      </w:r>
    </w:p>
    <w:p w14:paraId="0D9C2CC2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решать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линейные уравнения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неравенства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одной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двумя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переменными;</w:t>
      </w:r>
    </w:p>
    <w:p w14:paraId="3B6DBA29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определять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тип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решения;</w:t>
      </w:r>
    </w:p>
    <w:p w14:paraId="7B8B8CC2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right="100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решать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неполные,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помощью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теоремы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Виета,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приведенные;</w:t>
      </w:r>
    </w:p>
    <w:p w14:paraId="33A3F4D3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решать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более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высоких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порядков;</w:t>
      </w:r>
    </w:p>
    <w:p w14:paraId="33F4105B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применять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различные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неравенств;</w:t>
      </w:r>
    </w:p>
    <w:p w14:paraId="35243466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решать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параметрами.</w:t>
      </w:r>
    </w:p>
    <w:p w14:paraId="48FAEF84">
      <w:pPr>
        <w:pStyle w:val="9"/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5DC37936">
      <w:pPr>
        <w:pStyle w:val="9"/>
        <w:spacing w:before="7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2F0DF9CA">
      <w:pPr>
        <w:pStyle w:val="6"/>
        <w:spacing w:before="90" w:line="240" w:lineRule="auto"/>
        <w:ind w:left="0" w:right="70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Литература</w:t>
      </w:r>
    </w:p>
    <w:p w14:paraId="463486CF">
      <w:pPr>
        <w:spacing w:before="114" w:line="240" w:lineRule="auto"/>
        <w:ind w:right="891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231140</wp:posOffset>
                </wp:positionV>
                <wp:extent cx="841375" cy="13970"/>
                <wp:effectExtent l="0" t="0" r="0" b="0"/>
                <wp:wrapNone/>
                <wp:docPr id="1762963317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375" cy="13970"/>
                          <a:chOff x="1426" y="364"/>
                          <a:chExt cx="1325" cy="22"/>
                        </a:xfrm>
                      </wpg:grpSpPr>
                      <wps:wsp>
                        <wps:cNvPr id="43595493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36" y="374"/>
                            <a:ext cx="1315" cy="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389583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26" y="364"/>
                            <a:ext cx="13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8" o:spid="_x0000_s1026" o:spt="203" style="position:absolute;left:0pt;margin-left:71.3pt;margin-top:18.2pt;height:1.1pt;width:66.25pt;mso-position-horizontal-relative:page;z-index:251666432;mso-width-relative:page;mso-height-relative:page;" coordorigin="1426,364" coordsize="1325,22" o:gfxdata="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oDMMW9kAAAAJAQAADwAAAAAAAAABACAAAAAiAAAA&#10;ZHJzL2Rvd25yZXYueG1sUEsBAhQAFAAAAAgAh07iQI5WSJCxAgAAuQcAAA4AAAAAAAAAAQAgAAAA&#10;KAEAAGRycy9lMm9Eb2MueG1sUEsFBgAAAAAGAAYAWQEAAEsGAAAAAA==&#10;">
                <o:lock v:ext="edit" aspectratio="f"/>
                <v:rect id="Rectangle 250" o:spid="_x0000_s1026" o:spt="1" style="position:absolute;left:1436;top:374;height:12;width:1315;" fillcolor="#C0C0C0" filled="t" stroked="f" coordsize="21600,21600" o:gfxdata="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YTE&#10;ccEAAADi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</v:rect>
                <v:rect id="Rectangle 249" o:spid="_x0000_s1026" o:spt="1" style="position:absolute;left:1426;top:364;height:12;width:1315;" fillcolor="#000000" filled="t" stroked="f" coordsize="21600,21600" o:gfxdata="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VP&#10;DujCAAAA4gAAAA8AAAAAAAAAAQAgAAAAIgAAAGRycy9kb3ducmV2LnhtbFBLAQIUABQAAAAIAIdO&#10;4kAzLwWeOwAAADkAAAAQAAAAAAAAAAEAIAAAABEBAABkcnMvc2hhcGV4bWwueG1sUEsFBgAAAAAG&#10;AAYAWwEAALs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учителя:</w:t>
      </w:r>
    </w:p>
    <w:p w14:paraId="68249787">
      <w:pPr>
        <w:pStyle w:val="12"/>
        <w:numPr>
          <w:ilvl w:val="0"/>
          <w:numId w:val="11"/>
        </w:numPr>
        <w:tabs>
          <w:tab w:val="left" w:pos="947"/>
        </w:tabs>
        <w:spacing w:before="61"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Айвазян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Д.Ф.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классы.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параметрами: Элективный курс.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Волгоград: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Учитель,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2009.</w:t>
      </w:r>
    </w:p>
    <w:p w14:paraId="5ED5F833">
      <w:pPr>
        <w:pStyle w:val="12"/>
        <w:numPr>
          <w:ilvl w:val="0"/>
          <w:numId w:val="11"/>
        </w:numPr>
        <w:tabs>
          <w:tab w:val="left" w:pos="947"/>
        </w:tabs>
        <w:spacing w:line="240" w:lineRule="auto"/>
        <w:ind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 Н.Я., Виленкин Л.Н., Сурвилло Г.С. и др. Алгебра. 8 класс: учебн.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 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519F946B">
      <w:pPr>
        <w:pStyle w:val="12"/>
        <w:numPr>
          <w:ilvl w:val="0"/>
          <w:numId w:val="11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 Н.Я., Сурвилло Г.С., Симонов А.С., Кудрявцев А.И. Алгебра. 9 класс: учебн. пособие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учащихся школ и классов с углубленным изучением математики. – М.: 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2001.</w:t>
      </w:r>
    </w:p>
    <w:p w14:paraId="720DA92E">
      <w:pPr>
        <w:pStyle w:val="12"/>
        <w:numPr>
          <w:ilvl w:val="0"/>
          <w:numId w:val="11"/>
        </w:numPr>
        <w:tabs>
          <w:tab w:val="left" w:pos="935"/>
        </w:tabs>
        <w:spacing w:line="240" w:lineRule="auto"/>
        <w:ind w:left="934" w:hanging="34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Галицкий М.Л,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Гольдман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А.М.,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 задач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 для 8</w:t>
      </w:r>
    </w:p>
    <w:p w14:paraId="11204186">
      <w:pPr>
        <w:spacing w:before="12" w:line="240" w:lineRule="auto"/>
        <w:ind w:left="94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 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7-е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1D7E763E">
      <w:pPr>
        <w:pStyle w:val="12"/>
        <w:numPr>
          <w:ilvl w:val="0"/>
          <w:numId w:val="11"/>
        </w:numPr>
        <w:tabs>
          <w:tab w:val="left" w:pos="935"/>
        </w:tabs>
        <w:spacing w:before="13"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Горнштейн П.И., Полонский В.Б., Якир М.С. Задачи с параметрами. – 3-е изд., дополн. 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переработ.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Илекса,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Харьков: Гимназия,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1998.</w:t>
      </w:r>
    </w:p>
    <w:p w14:paraId="178AE3B8">
      <w:pPr>
        <w:pStyle w:val="12"/>
        <w:numPr>
          <w:ilvl w:val="0"/>
          <w:numId w:val="11"/>
        </w:numPr>
        <w:tabs>
          <w:tab w:val="left" w:pos="935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Данкова И.Н., Бондаренко Т.Е., Емелина Л.Л. и др. Предпрофильная подготовка учащихся 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положения,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структура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портфолио,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курсов,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сценарии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занятий.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«5 за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знания»,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2006.</w:t>
      </w:r>
    </w:p>
    <w:p w14:paraId="464ED05A">
      <w:pPr>
        <w:pStyle w:val="12"/>
        <w:numPr>
          <w:ilvl w:val="0"/>
          <w:numId w:val="11"/>
        </w:numPr>
        <w:tabs>
          <w:tab w:val="left" w:pos="935"/>
        </w:tabs>
        <w:spacing w:line="240" w:lineRule="auto"/>
        <w:ind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Едуш О.Ю. ЕГЭ по математике: Учебно-тренировочные тесты и другие материалы для 9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АСТ: Хранитель,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Астрель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2008.</w:t>
      </w:r>
    </w:p>
    <w:p w14:paraId="589BE39C">
      <w:pPr>
        <w:pStyle w:val="12"/>
        <w:numPr>
          <w:ilvl w:val="0"/>
          <w:numId w:val="11"/>
        </w:numPr>
        <w:tabs>
          <w:tab w:val="left" w:pos="947"/>
        </w:tabs>
        <w:spacing w:line="240" w:lineRule="auto"/>
        <w:ind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Звавич.Л.И., Рязановский А.Р. Алгебра. 8 кл.: Задачник для классов с углубленным изучением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Мнемозина,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6F77CC7C">
      <w:pPr>
        <w:pStyle w:val="12"/>
        <w:numPr>
          <w:ilvl w:val="0"/>
          <w:numId w:val="11"/>
        </w:numPr>
        <w:tabs>
          <w:tab w:val="left" w:pos="947"/>
        </w:tabs>
        <w:spacing w:line="240" w:lineRule="auto"/>
        <w:ind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Л.И., Аверьянов Д.И., Пигарев Б.П. и др. Задания для подготовки к письменному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экзамену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 в 9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классе: Пособие для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учителя.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 Просвещение,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61EC91B4">
      <w:pPr>
        <w:pStyle w:val="12"/>
        <w:numPr>
          <w:ilvl w:val="0"/>
          <w:numId w:val="11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Кочагина М.Н., Кочагин В.В. Математика: 9 класс: Подготовка к «Малому ЕГЭ». – 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Эксмо, 2008.</w:t>
      </w:r>
    </w:p>
    <w:p w14:paraId="4B9E8C84">
      <w:pPr>
        <w:pStyle w:val="12"/>
        <w:numPr>
          <w:ilvl w:val="0"/>
          <w:numId w:val="11"/>
        </w:numPr>
        <w:tabs>
          <w:tab w:val="left" w:pos="935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Алгебра: Доп. главы к шк. учеб. 8 кл.: Учеб.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2003.</w:t>
      </w:r>
    </w:p>
    <w:p w14:paraId="1C8193E6">
      <w:pPr>
        <w:pStyle w:val="12"/>
        <w:numPr>
          <w:ilvl w:val="0"/>
          <w:numId w:val="11"/>
        </w:numPr>
        <w:tabs>
          <w:tab w:val="left" w:pos="935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Алгебра: Доп. главы к шк. учеб. 9 кл.: Учеб.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2003.</w:t>
      </w:r>
    </w:p>
    <w:p w14:paraId="3213A045">
      <w:pPr>
        <w:pStyle w:val="12"/>
        <w:numPr>
          <w:ilvl w:val="0"/>
          <w:numId w:val="11"/>
        </w:numPr>
        <w:tabs>
          <w:tab w:val="left" w:pos="935"/>
        </w:tabs>
        <w:spacing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Дидактические материалы по алгебре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 кл. с 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 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2004.</w:t>
      </w:r>
    </w:p>
    <w:p w14:paraId="35F83602">
      <w:pPr>
        <w:pStyle w:val="12"/>
        <w:numPr>
          <w:ilvl w:val="0"/>
          <w:numId w:val="11"/>
        </w:numPr>
        <w:tabs>
          <w:tab w:val="left" w:pos="935"/>
        </w:tabs>
        <w:spacing w:before="3"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Дидактические материалы по алгебре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 кл. с 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 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0E3CB462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040" w:right="20" w:bottom="960" w:left="1200" w:header="0" w:footer="698" w:gutter="0"/>
          <w:cols w:space="720" w:num="1"/>
        </w:sectPr>
      </w:pPr>
    </w:p>
    <w:p w14:paraId="49E0DC48">
      <w:pPr>
        <w:pStyle w:val="12"/>
        <w:numPr>
          <w:ilvl w:val="0"/>
          <w:numId w:val="11"/>
        </w:numPr>
        <w:tabs>
          <w:tab w:val="left" w:pos="947"/>
        </w:tabs>
        <w:spacing w:before="72"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Мордкович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А.Г.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кл.: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Учебник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Мнемозина,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526F9756">
      <w:pPr>
        <w:pStyle w:val="12"/>
        <w:numPr>
          <w:ilvl w:val="0"/>
          <w:numId w:val="11"/>
        </w:numPr>
        <w:tabs>
          <w:tab w:val="left" w:pos="947"/>
        </w:tabs>
        <w:spacing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Письменный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Д.Т.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Готовимся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экзамену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(школа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ВУЗ).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Домашний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репетитор. АЙРИС,1996.</w:t>
      </w:r>
    </w:p>
    <w:p w14:paraId="1E0DAEA3">
      <w:pPr>
        <w:pStyle w:val="12"/>
        <w:numPr>
          <w:ilvl w:val="0"/>
          <w:numId w:val="11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Пичурин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Л.Ф.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страницами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учебника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алгебры: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Кн.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общеобраз.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учрежд.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дораб.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0DF16861">
      <w:pPr>
        <w:pStyle w:val="12"/>
        <w:numPr>
          <w:ilvl w:val="0"/>
          <w:numId w:val="11"/>
        </w:numPr>
        <w:tabs>
          <w:tab w:val="left" w:pos="947"/>
        </w:tabs>
        <w:spacing w:before="1"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Табачников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С.Л.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Многочлены.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пересмотр.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ФАЗИС,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2000.</w:t>
      </w:r>
    </w:p>
    <w:p w14:paraId="013DF775">
      <w:pPr>
        <w:spacing w:before="58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195580</wp:posOffset>
                </wp:positionV>
                <wp:extent cx="923925" cy="13970"/>
                <wp:effectExtent l="0" t="0" r="0" b="0"/>
                <wp:wrapNone/>
                <wp:docPr id="564381834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13970"/>
                          <a:chOff x="1426" y="308"/>
                          <a:chExt cx="1455" cy="22"/>
                        </a:xfrm>
                      </wpg:grpSpPr>
                      <wps:wsp>
                        <wps:cNvPr id="429095493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36" y="318"/>
                            <a:ext cx="1445" cy="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1614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26" y="308"/>
                            <a:ext cx="144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5" o:spid="_x0000_s1026" o:spt="203" style="position:absolute;left:0pt;margin-left:71.3pt;margin-top:15.4pt;height:1.1pt;width:72.75pt;mso-position-horizontal-relative:page;z-index:251666432;mso-width-relative:page;mso-height-relative:page;" coordorigin="1426,308" coordsize="1455,22" o:gfxdata="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LBnnXtgAAAAJAQAADwAAAAAAAAABACAAAAAiAAAAZHJzL2Rv&#10;d25yZXYueG1sUEsBAhQAFAAAAAgAh07iQEGm4mmsAgAAtgcAAA4AAAAAAAAAAQAgAAAAJwEAAGRy&#10;cy9lMm9Eb2MueG1sUEsFBgAAAAAGAAYAWQEAAEUGAAAAAA==&#10;">
                <o:lock v:ext="edit" aspectratio="f"/>
                <v:rect id="Rectangle 247" o:spid="_x0000_s1026" o:spt="1" style="position:absolute;left:1436;top:318;height:12;width:1445;" fillcolor="#C0C0C0" filled="t" stroked="f" coordsize="21600,21600" o:gfxdata="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81&#10;iz/CAAAA4gAAAA8AAAAAAAAAAQAgAAAAIgAAAGRycy9kb3ducmV2LnhtbFBLAQIUABQAAAAIAIdO&#10;4kAzLwWeOwAAADkAAAAQAAAAAAAAAAEAIAAAABEBAABkcnMvc2hhcGV4bWwueG1sUEsFBgAAAAAG&#10;AAYAWwEAALsDAAAAAA==&#10;">
                  <v:fill on="t" focussize="0,0"/>
                  <v:stroke on="f"/>
                  <v:imagedata o:title=""/>
                  <o:lock v:ext="edit" aspectratio="f"/>
                </v:rect>
                <v:rect id="Rectangle 246" o:spid="_x0000_s1026" o:spt="1" style="position:absolute;left:1426;top:308;height:12;width:1445;" fillcolor="#000000" filled="t" stroked="f" coordsize="21600,21600" o:gfxdata="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u&#10;GxezwwAAAOA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учащихся:</w:t>
      </w:r>
    </w:p>
    <w:p w14:paraId="414AE90B">
      <w:pPr>
        <w:pStyle w:val="12"/>
        <w:numPr>
          <w:ilvl w:val="0"/>
          <w:numId w:val="12"/>
        </w:numPr>
        <w:tabs>
          <w:tab w:val="left" w:pos="947"/>
        </w:tabs>
        <w:spacing w:before="61"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 Н.Я., Виленкин Л.Н., Сурвилло Г.С. и др. Алгебра. 8 класс: учебн.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 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71DB24E9">
      <w:pPr>
        <w:pStyle w:val="12"/>
        <w:numPr>
          <w:ilvl w:val="0"/>
          <w:numId w:val="12"/>
        </w:numPr>
        <w:tabs>
          <w:tab w:val="left" w:pos="947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 Н.Я., Сурвилло Г.С., Симонов А.С., Кудрявцев А.И. Алгебра. 9 класс: учебн. пособие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учащихся школ и классов с углубленным изучением математики. – М.: 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2001.</w:t>
      </w:r>
    </w:p>
    <w:p w14:paraId="7F23E2BF">
      <w:pPr>
        <w:pStyle w:val="12"/>
        <w:numPr>
          <w:ilvl w:val="0"/>
          <w:numId w:val="12"/>
        </w:numPr>
        <w:tabs>
          <w:tab w:val="left" w:pos="947"/>
        </w:tabs>
        <w:spacing w:before="1"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Галицкий М.Л,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Гольдман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А.М.,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 задач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8</w:t>
      </w:r>
    </w:p>
    <w:p w14:paraId="1EBEAD01">
      <w:pPr>
        <w:spacing w:line="240" w:lineRule="auto"/>
        <w:ind w:left="94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7-е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13FFBD55">
      <w:pPr>
        <w:pStyle w:val="12"/>
        <w:numPr>
          <w:ilvl w:val="0"/>
          <w:numId w:val="12"/>
        </w:numPr>
        <w:tabs>
          <w:tab w:val="left" w:pos="947"/>
        </w:tabs>
        <w:spacing w:before="1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Едуш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О.Ю.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ЕГЭ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математике: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Учебно-тренировочные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тесты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другие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материалы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АСТ: Хранитель,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Астрель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2008.</w:t>
      </w:r>
    </w:p>
    <w:p w14:paraId="550F21AC">
      <w:pPr>
        <w:pStyle w:val="12"/>
        <w:numPr>
          <w:ilvl w:val="0"/>
          <w:numId w:val="12"/>
        </w:numPr>
        <w:tabs>
          <w:tab w:val="left" w:pos="947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Зив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Б.Г.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Дидактические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материалы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СПб.: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«ЧеРо-на-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Неве»,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2003.</w:t>
      </w:r>
    </w:p>
    <w:p w14:paraId="408B9B60">
      <w:pPr>
        <w:pStyle w:val="12"/>
        <w:numPr>
          <w:ilvl w:val="0"/>
          <w:numId w:val="12"/>
        </w:numPr>
        <w:tabs>
          <w:tab w:val="left" w:pos="947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Зив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Б.Г.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Дидактические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материалы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СПб.: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«ЧеРо-на-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Неве»,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46D48E30">
      <w:pPr>
        <w:pStyle w:val="12"/>
        <w:numPr>
          <w:ilvl w:val="0"/>
          <w:numId w:val="12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Зив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Б.Г. Тесты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9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СПб: СМИО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Пресс,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635F98E2">
      <w:pPr>
        <w:pStyle w:val="12"/>
        <w:numPr>
          <w:ilvl w:val="0"/>
          <w:numId w:val="12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Ершова А.П., Голобородько В.В., Ершова А.С. Самостоятельные и контрольные работы по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 и геометрии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8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Илекса, 2002.</w:t>
      </w:r>
    </w:p>
    <w:p w14:paraId="657900F3">
      <w:pPr>
        <w:pStyle w:val="12"/>
        <w:numPr>
          <w:ilvl w:val="0"/>
          <w:numId w:val="12"/>
        </w:numPr>
        <w:tabs>
          <w:tab w:val="left" w:pos="947"/>
        </w:tabs>
        <w:spacing w:before="1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Ершова А.П., Голобородько В.В., Ершова А.С. Самостоятельные и контрольные работы по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 и геометрии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9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Илекса, 2002.</w:t>
      </w:r>
    </w:p>
    <w:p w14:paraId="6E2644DD">
      <w:pPr>
        <w:pStyle w:val="12"/>
        <w:numPr>
          <w:ilvl w:val="0"/>
          <w:numId w:val="12"/>
        </w:numPr>
        <w:tabs>
          <w:tab w:val="left" w:pos="947"/>
        </w:tabs>
        <w:spacing w:before="1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Карп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А.П.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СПб.: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СМИО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Пресс,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2000.</w:t>
      </w:r>
    </w:p>
    <w:p w14:paraId="4D2CC347">
      <w:pPr>
        <w:pStyle w:val="12"/>
        <w:numPr>
          <w:ilvl w:val="0"/>
          <w:numId w:val="12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Кочагина М.Н., Кочагин В.В. Математика: 9 класс: Подготовка к «Малому ЕГЭ». – 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Эксмо, 2008.</w:t>
      </w:r>
    </w:p>
    <w:p w14:paraId="494C5156">
      <w:pPr>
        <w:pStyle w:val="12"/>
        <w:numPr>
          <w:ilvl w:val="0"/>
          <w:numId w:val="12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Алгебра: Доп. главы к шк. учеб. 8 кл.: Учеб.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2003.</w:t>
      </w:r>
    </w:p>
    <w:p w14:paraId="0FD92238">
      <w:pPr>
        <w:pStyle w:val="12"/>
        <w:numPr>
          <w:ilvl w:val="0"/>
          <w:numId w:val="12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Алгебра: Доп. главы к шк. учеб. 9 кл.: Учеб.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2003.</w:t>
      </w:r>
    </w:p>
    <w:p w14:paraId="180266E2">
      <w:pPr>
        <w:pStyle w:val="12"/>
        <w:numPr>
          <w:ilvl w:val="0"/>
          <w:numId w:val="12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Дидактические материалы по алгебре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 кл. с 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 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2004.</w:t>
      </w:r>
    </w:p>
    <w:p w14:paraId="2F31A9D8">
      <w:pPr>
        <w:pStyle w:val="12"/>
        <w:numPr>
          <w:ilvl w:val="0"/>
          <w:numId w:val="12"/>
        </w:numPr>
        <w:tabs>
          <w:tab w:val="left" w:pos="947"/>
        </w:tabs>
        <w:spacing w:before="2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Дидактические материалы по алгебре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 кл. с 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 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1F4D90B9">
      <w:pPr>
        <w:pStyle w:val="12"/>
        <w:numPr>
          <w:ilvl w:val="0"/>
          <w:numId w:val="12"/>
        </w:numPr>
        <w:tabs>
          <w:tab w:val="left" w:pos="947"/>
        </w:tabs>
        <w:spacing w:before="1"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Мордкович А.Г. Алгебра 8 кл.: Учебник для классов с углубленным изучением математики. –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Мнемозина,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7DB5C718">
      <w:pPr>
        <w:pStyle w:val="12"/>
        <w:numPr>
          <w:ilvl w:val="0"/>
          <w:numId w:val="12"/>
        </w:numPr>
        <w:tabs>
          <w:tab w:val="left" w:pos="947"/>
        </w:tabs>
        <w:spacing w:line="240" w:lineRule="auto"/>
        <w:ind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Звавич.Л.И., Рязановский А.Р. Алгебра. 8 кл.: Задачник для классов с углубленным изучением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Мнемозина,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41A3E545">
      <w:pPr>
        <w:pStyle w:val="5"/>
        <w:spacing w:before="125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thick"/>
        </w:rPr>
        <w:t>Тема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  <w:u w:val="thick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thick"/>
        </w:rPr>
        <w:t>6.</w:t>
      </w:r>
      <w:r>
        <w:rPr>
          <w:rFonts w:hint="default" w:ascii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Исследование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</w:t>
      </w:r>
    </w:p>
    <w:p w14:paraId="479F6427">
      <w:pPr>
        <w:pStyle w:val="9"/>
        <w:spacing w:before="114" w:line="240" w:lineRule="auto"/>
        <w:ind w:left="225" w:right="99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Цель курса: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расширить и систематизировать знания учащихся, связанных с исследованием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трехчлена;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показать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некоторые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нестандартные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приемы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основе свойств квадратного трехчлена и графических соображений; познакомить учащихся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общими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методами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приемами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подобного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типа;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формирование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школьников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компетенций,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направленных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выработку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навыков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самостоятельной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групповой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исследовательской деятельности.</w:t>
      </w:r>
    </w:p>
    <w:p w14:paraId="48D20F13">
      <w:pPr>
        <w:spacing w:before="61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</w:p>
    <w:p w14:paraId="3D991CC0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научить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видеть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квадратный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всех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его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разнообразных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формах;</w:t>
      </w:r>
    </w:p>
    <w:p w14:paraId="35F0CB37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040" w:right="20" w:bottom="960" w:left="1200" w:header="0" w:footer="698" w:gutter="0"/>
          <w:cols w:space="720" w:num="1"/>
        </w:sectPr>
      </w:pPr>
    </w:p>
    <w:p w14:paraId="71B0D22C">
      <w:pPr>
        <w:pStyle w:val="12"/>
        <w:numPr>
          <w:ilvl w:val="0"/>
          <w:numId w:val="5"/>
        </w:numPr>
        <w:tabs>
          <w:tab w:val="left" w:pos="969"/>
        </w:tabs>
        <w:spacing w:before="72"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уметь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свойства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внешне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связанных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квадратным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трехчленом;</w:t>
      </w:r>
    </w:p>
    <w:p w14:paraId="277BCFFB">
      <w:pPr>
        <w:pStyle w:val="12"/>
        <w:numPr>
          <w:ilvl w:val="0"/>
          <w:numId w:val="5"/>
        </w:numPr>
        <w:tabs>
          <w:tab w:val="left" w:pos="969"/>
        </w:tabs>
        <w:spacing w:before="1" w:line="240" w:lineRule="auto"/>
        <w:ind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владеть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геометрической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интерпретацией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связанных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6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квадратным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трехчленом;</w:t>
      </w:r>
    </w:p>
    <w:p w14:paraId="53E69C89">
      <w:pPr>
        <w:pStyle w:val="12"/>
        <w:numPr>
          <w:ilvl w:val="0"/>
          <w:numId w:val="5"/>
        </w:numPr>
        <w:tabs>
          <w:tab w:val="left" w:pos="969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уметь исследовать квадратный трехчлен не только на всей числовой прямой, но и на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конкретном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числовом множестве.</w:t>
      </w:r>
    </w:p>
    <w:p w14:paraId="51101121">
      <w:pPr>
        <w:pStyle w:val="12"/>
        <w:numPr>
          <w:ilvl w:val="0"/>
          <w:numId w:val="5"/>
        </w:numPr>
        <w:tabs>
          <w:tab w:val="left" w:pos="969"/>
        </w:tabs>
        <w:spacing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интеллектуальное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формирование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качеств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мышления,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характерных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деятельности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необходимых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человеку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полноценной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жизни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обществе;</w:t>
      </w:r>
    </w:p>
    <w:p w14:paraId="706E0543">
      <w:pPr>
        <w:pStyle w:val="12"/>
        <w:numPr>
          <w:ilvl w:val="0"/>
          <w:numId w:val="5"/>
        </w:numPr>
        <w:tabs>
          <w:tab w:val="left" w:pos="969"/>
        </w:tabs>
        <w:spacing w:before="1"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мыслительных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способностей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умения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анализировать,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сопоставлять,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сравнивать,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систематизировать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обобщать.</w:t>
      </w:r>
    </w:p>
    <w:p w14:paraId="47CCD938">
      <w:pPr>
        <w:spacing w:before="58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Содержание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</w:p>
    <w:p w14:paraId="18B6192E">
      <w:pPr>
        <w:tabs>
          <w:tab w:val="left" w:pos="1439"/>
          <w:tab w:val="left" w:pos="3051"/>
          <w:tab w:val="left" w:pos="4468"/>
          <w:tab w:val="left" w:pos="5395"/>
          <w:tab w:val="left" w:pos="7007"/>
          <w:tab w:val="left" w:pos="8425"/>
        </w:tabs>
        <w:spacing w:before="60" w:line="240" w:lineRule="auto"/>
        <w:ind w:left="225" w:right="994" w:firstLine="70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Понятие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трехчлена.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Разложение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трехчлена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множители.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Понятие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Разложение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линейные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множители.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Теорема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разложении.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Применение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теоремы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Виета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 следствия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 знаках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корней.</w:t>
      </w:r>
    </w:p>
    <w:p w14:paraId="1CF0B967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Коэффициенты,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корни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значения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трехчлена.</w:t>
      </w:r>
    </w:p>
    <w:p w14:paraId="5A056707">
      <w:pPr>
        <w:tabs>
          <w:tab w:val="left" w:pos="1585"/>
          <w:tab w:val="left" w:pos="3263"/>
          <w:tab w:val="left" w:pos="4765"/>
          <w:tab w:val="left" w:pos="6978"/>
          <w:tab w:val="left" w:pos="8210"/>
        </w:tabs>
        <w:spacing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>Свойства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>трехчлена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>f(x)=ax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>+bx+c</w:t>
      </w:r>
      <w:r>
        <w:rPr>
          <w:rFonts w:hint="default" w:ascii="Times New Roman" w:hAnsi="Times New Roman" w:cs="Times New Roman"/>
          <w:i w:val="0"/>
          <w:iCs w:val="0"/>
          <w:spacing w:val="-9"/>
          <w:position w:val="1"/>
          <w:sz w:val="24"/>
          <w:szCs w:val="24"/>
        </w:rPr>
        <w:t>:</w:t>
      </w:r>
      <w:r>
        <w:rPr>
          <w:rFonts w:hint="default" w:ascii="Times New Roman" w:hAnsi="Times New Roman" w:cs="Times New Roman"/>
          <w:i w:val="0"/>
          <w:iCs w:val="0"/>
          <w:spacing w:val="-9"/>
          <w:position w:val="1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>f(0)=c;</w:t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position w:val="1"/>
          <w:sz w:val="24"/>
          <w:szCs w:val="24"/>
        </w:rPr>
        <w:t>f(1)=a+b+c;</w:t>
      </w:r>
    </w:p>
    <w:p w14:paraId="1C4E63BE">
      <w:pPr>
        <w:spacing w:line="240" w:lineRule="auto"/>
        <w:ind w:left="225" w:right="998" w:firstLine="8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f(-1)=a-b+c и их применение для решения практических задач. Связь коэффициентов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 трехчлена с его корнями. Геометрическая интерпретация существования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корней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 трехчлена со знаками его значений.</w:t>
      </w:r>
    </w:p>
    <w:p w14:paraId="06552E98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Отбор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корней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трехчлена.</w:t>
      </w:r>
    </w:p>
    <w:p w14:paraId="0CE92409">
      <w:pPr>
        <w:spacing w:line="240" w:lineRule="auto"/>
        <w:ind w:left="225"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сводящиеся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исследованию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принадлежности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корней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ограниченной области: корни трехчлена не должны принимать определенные значения;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корни трехчлена должны лежать на некотором луче (открытом или замкнутом, т.е. 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концами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включенными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исключенными);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должны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лежать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некотором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конечном промежутке).</w:t>
      </w:r>
    </w:p>
    <w:p w14:paraId="67182431">
      <w:pPr>
        <w:pStyle w:val="6"/>
        <w:spacing w:before="57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Ожидаемые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результаты</w:t>
      </w:r>
    </w:p>
    <w:p w14:paraId="24314B1D">
      <w:pPr>
        <w:spacing w:before="54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Учащиеся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должны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знать:</w:t>
      </w:r>
    </w:p>
    <w:p w14:paraId="121B4CD0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формулу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корней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ax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+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bx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+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=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(общую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случая,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если</w:t>
      </w:r>
    </w:p>
    <w:p w14:paraId="3C5E80A9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b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четное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число);</w:t>
      </w:r>
    </w:p>
    <w:p w14:paraId="107A969C">
      <w:pPr>
        <w:pStyle w:val="12"/>
        <w:numPr>
          <w:ilvl w:val="0"/>
          <w:numId w:val="5"/>
        </w:numPr>
        <w:tabs>
          <w:tab w:val="left" w:pos="968"/>
          <w:tab w:val="left" w:pos="969"/>
          <w:tab w:val="left" w:pos="4812"/>
          <w:tab w:val="left" w:pos="6384"/>
        </w:tabs>
        <w:spacing w:before="1"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теорему  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Виета  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для  </w:t>
      </w:r>
      <w:r>
        <w:rPr>
          <w:rFonts w:hint="default" w:ascii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уравнения  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общем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виде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приведенного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уравнения;</w:t>
      </w:r>
    </w:p>
    <w:p w14:paraId="49F08F86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теорему,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обратную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теореме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Виета;</w:t>
      </w:r>
    </w:p>
    <w:p w14:paraId="2CBEF201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трехчлена;</w:t>
      </w:r>
    </w:p>
    <w:p w14:paraId="3456E08A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особенности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графиков</w:t>
      </w:r>
      <w:r>
        <w:rPr>
          <w:rFonts w:hint="default" w:ascii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квадратных</w:t>
      </w:r>
      <w:r>
        <w:rPr>
          <w:rFonts w:hint="default" w:ascii="Times New Roman" w:hAnsi="Times New Roman" w:cs="Times New Roman"/>
          <w:i w:val="0"/>
          <w:iCs w:val="0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трехчленов</w:t>
      </w:r>
      <w:r>
        <w:rPr>
          <w:rFonts w:hint="default" w:ascii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(наличие</w:t>
      </w:r>
      <w:r>
        <w:rPr>
          <w:rFonts w:hint="default" w:ascii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оси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симметрии,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вершины,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направление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ветвей, расположение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отношению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 оси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х);</w:t>
      </w:r>
    </w:p>
    <w:p w14:paraId="03F0CF40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квадратный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неявном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виде;</w:t>
      </w:r>
    </w:p>
    <w:p w14:paraId="484B77CE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геометрическую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интерпретацию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корней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расположение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его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зависимости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от коэффициентов;</w:t>
      </w:r>
    </w:p>
    <w:p w14:paraId="12400476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left="964" w:right="993" w:hanging="3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теорему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разложении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линейные</w:t>
      </w:r>
      <w:r>
        <w:rPr>
          <w:rFonts w:hint="default" w:ascii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множители;</w:t>
      </w:r>
      <w:r>
        <w:rPr>
          <w:rFonts w:hint="default" w:ascii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выделения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квадрата;</w:t>
      </w:r>
    </w:p>
    <w:p w14:paraId="3CF7E88D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ind w:hanging="40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алгоритм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разложения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линейные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множители.</w:t>
      </w:r>
    </w:p>
    <w:p w14:paraId="0DA14038">
      <w:pPr>
        <w:pStyle w:val="9"/>
        <w:spacing w:before="5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7E295365">
      <w:pPr>
        <w:spacing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Учащиеся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должны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уметь:</w:t>
      </w:r>
    </w:p>
    <w:p w14:paraId="12714C98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применять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теорему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разложении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линейные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множители;</w:t>
      </w:r>
    </w:p>
    <w:p w14:paraId="1F942349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применять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теорему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Виета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обратную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составления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корням;</w:t>
      </w:r>
    </w:p>
    <w:p w14:paraId="111A669D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уверенно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находить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корни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трехчлена,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выбирая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этом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рациональные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способы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решения;</w:t>
      </w:r>
    </w:p>
    <w:p w14:paraId="3CDF4643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040" w:right="20" w:bottom="920" w:left="1200" w:header="0" w:footer="698" w:gutter="0"/>
          <w:cols w:space="720" w:num="1"/>
        </w:sectPr>
      </w:pPr>
    </w:p>
    <w:p w14:paraId="5C975F24">
      <w:pPr>
        <w:pStyle w:val="12"/>
        <w:numPr>
          <w:ilvl w:val="0"/>
          <w:numId w:val="5"/>
        </w:numPr>
        <w:tabs>
          <w:tab w:val="left" w:pos="968"/>
          <w:tab w:val="left" w:pos="969"/>
          <w:tab w:val="left" w:pos="2398"/>
          <w:tab w:val="left" w:pos="3953"/>
          <w:tab w:val="left" w:pos="4905"/>
          <w:tab w:val="left" w:pos="6063"/>
          <w:tab w:val="left" w:pos="7606"/>
          <w:tab w:val="left" w:pos="8950"/>
          <w:tab w:val="left" w:pos="9361"/>
        </w:tabs>
        <w:spacing w:before="72"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определять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зависимость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между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корнями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уравнения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его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коэффициентами;</w:t>
      </w:r>
    </w:p>
    <w:p w14:paraId="3629CA03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определять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количество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корней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 уравнения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знаку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его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дискриминанта;</w:t>
      </w:r>
    </w:p>
    <w:p w14:paraId="7C379813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производить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отбор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корней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луче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конечном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промежутке;</w:t>
      </w:r>
    </w:p>
    <w:p w14:paraId="7BD1F993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преобразовывать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квадратный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</w:t>
      </w:r>
      <w:r>
        <w:rPr>
          <w:rFonts w:hint="default" w:ascii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(разложение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линейные</w:t>
      </w:r>
      <w:r>
        <w:rPr>
          <w:rFonts w:hint="default" w:ascii="Times New Roman" w:hAnsi="Times New Roman" w:cs="Times New Roman"/>
          <w:i w:val="0"/>
          <w:iCs w:val="0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множители,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выделение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квадрата двучлена);</w:t>
      </w:r>
    </w:p>
    <w:p w14:paraId="4160732A">
      <w:pPr>
        <w:pStyle w:val="12"/>
        <w:numPr>
          <w:ilvl w:val="0"/>
          <w:numId w:val="5"/>
        </w:numPr>
        <w:tabs>
          <w:tab w:val="left" w:pos="968"/>
          <w:tab w:val="left" w:pos="969"/>
          <w:tab w:val="left" w:pos="1980"/>
          <w:tab w:val="left" w:pos="2926"/>
          <w:tab w:val="left" w:pos="4559"/>
          <w:tab w:val="left" w:pos="5685"/>
          <w:tab w:val="left" w:pos="6033"/>
          <w:tab w:val="left" w:pos="6928"/>
          <w:tab w:val="left" w:pos="7532"/>
          <w:tab w:val="left" w:pos="8787"/>
        </w:tabs>
        <w:spacing w:before="1"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строить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квадратичной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функции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читать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его,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используя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свойства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 трехчлена;</w:t>
      </w:r>
    </w:p>
    <w:p w14:paraId="2C2EE85A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решать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прикладного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характера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опорой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графические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представления;</w:t>
      </w:r>
    </w:p>
    <w:p w14:paraId="1E949339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решать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неравенства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второй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степени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одной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переменной;</w:t>
      </w:r>
    </w:p>
    <w:p w14:paraId="44E0B2F8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уверенно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владеть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системой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определений,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теорем,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алгоритмов;</w:t>
      </w:r>
    </w:p>
    <w:p w14:paraId="7B3EB5F2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проводить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самостоятельное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исследование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корней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трехчлена;</w:t>
      </w:r>
    </w:p>
    <w:p w14:paraId="2FD70DA9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решать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типовые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параметром,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требующие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исследования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расположения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корней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трехчлена.</w:t>
      </w:r>
    </w:p>
    <w:p w14:paraId="6833D2E6">
      <w:pPr>
        <w:pStyle w:val="6"/>
        <w:spacing w:before="126" w:line="240" w:lineRule="auto"/>
        <w:ind w:left="0" w:right="76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Литература</w:t>
      </w:r>
    </w:p>
    <w:p w14:paraId="272EBED6">
      <w:pPr>
        <w:spacing w:before="114" w:line="240" w:lineRule="auto"/>
        <w:ind w:right="891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231140</wp:posOffset>
                </wp:positionV>
                <wp:extent cx="841375" cy="13970"/>
                <wp:effectExtent l="0" t="0" r="0" b="0"/>
                <wp:wrapNone/>
                <wp:docPr id="1087353169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375" cy="13970"/>
                          <a:chOff x="1426" y="364"/>
                          <a:chExt cx="1325" cy="22"/>
                        </a:xfrm>
                      </wpg:grpSpPr>
                      <wps:wsp>
                        <wps:cNvPr id="1916742856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36" y="374"/>
                            <a:ext cx="1315" cy="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602318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26" y="364"/>
                            <a:ext cx="13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2" o:spid="_x0000_s1026" o:spt="203" style="position:absolute;left:0pt;margin-left:71.3pt;margin-top:18.2pt;height:1.1pt;width:66.25pt;mso-position-horizontal-relative:page;z-index:251667456;mso-width-relative:page;mso-height-relative:page;" coordorigin="1426,364" coordsize="1325,22" o:gfxdata="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oDMMW9kAAAAJAQAADwAAAAAAAAABACAAAAAiAAAA&#10;ZHJzL2Rvd25yZXYueG1sUEsBAhQAFAAAAAgAh07iQOnJtb6xAgAAuwcAAA4AAAAAAAAAAQAgAAAA&#10;KAEAAGRycy9lMm9Eb2MueG1sUEsFBgAAAAAGAAYAWQEAAEsGAAAAAA==&#10;">
                <o:lock v:ext="edit" aspectratio="f"/>
                <v:rect id="Rectangle 244" o:spid="_x0000_s1026" o:spt="1" style="position:absolute;left:1436;top:374;height:12;width:1315;" fillcolor="#C0C0C0" filled="t" stroked="f" coordsize="21600,21600" o:gfxdata="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Bbu&#10;WM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</v:rect>
                <v:rect id="Rectangle 243" o:spid="_x0000_s1026" o:spt="1" style="position:absolute;left:1426;top:364;height:12;width:1315;" fillcolor="#000000" filled="t" stroked="f" coordsize="21600,21600" o:gfxdata="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VWa8DFAAAA4wAAAA8AAAAAAAAAAQAgAAAAIgAAAGRycy9kb3ducmV2LnhtbFBLAQIUABQAAAAI&#10;AIdO4kAzLwWeOwAAADkAAAAQAAAAAAAAAAEAIAAAABQBAABkcnMvc2hhcGV4bWwueG1sUEsFBgAA&#10;AAAGAAYAWwEAAL4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учителя:</w:t>
      </w:r>
    </w:p>
    <w:p w14:paraId="475BE631">
      <w:pPr>
        <w:pStyle w:val="12"/>
        <w:numPr>
          <w:ilvl w:val="0"/>
          <w:numId w:val="13"/>
        </w:numPr>
        <w:tabs>
          <w:tab w:val="left" w:pos="947"/>
        </w:tabs>
        <w:spacing w:before="60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 Н.Я., Виленкин Л.Н., Сурвилло Г.С. и др. Алгебра. 8 класс: учебн.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 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2B9AC676">
      <w:pPr>
        <w:pStyle w:val="12"/>
        <w:numPr>
          <w:ilvl w:val="0"/>
          <w:numId w:val="13"/>
        </w:numPr>
        <w:tabs>
          <w:tab w:val="left" w:pos="947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 Н.Я., Сурвилло Г.С., Симонов А.С., Кудрявцев А.И. Алгебра. 9 класс: учебн. пособие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учащихся школ и классов с углубленным изучением математики. – М.: 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2001.</w:t>
      </w:r>
    </w:p>
    <w:p w14:paraId="6BBC5C7B">
      <w:pPr>
        <w:pStyle w:val="12"/>
        <w:numPr>
          <w:ilvl w:val="0"/>
          <w:numId w:val="13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Галицкий М.Л,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Гольдман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А.М.,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 задач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8</w:t>
      </w:r>
    </w:p>
    <w:p w14:paraId="3434BCB1">
      <w:pPr>
        <w:spacing w:line="240" w:lineRule="auto"/>
        <w:ind w:left="94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7-е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66379C41">
      <w:pPr>
        <w:pStyle w:val="12"/>
        <w:numPr>
          <w:ilvl w:val="0"/>
          <w:numId w:val="13"/>
        </w:numPr>
        <w:tabs>
          <w:tab w:val="left" w:pos="947"/>
        </w:tabs>
        <w:spacing w:before="1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Галицкий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М.Л.,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Гольдман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А.М.,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Л.И.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Планирование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учебного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материала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 углубленным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методическое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пособие. – М.,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1988.</w:t>
      </w:r>
    </w:p>
    <w:p w14:paraId="7E724E2A">
      <w:pPr>
        <w:pStyle w:val="12"/>
        <w:numPr>
          <w:ilvl w:val="0"/>
          <w:numId w:val="13"/>
        </w:numPr>
        <w:tabs>
          <w:tab w:val="left" w:pos="947"/>
        </w:tabs>
        <w:spacing w:before="1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Горнштейн П.И.,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Полонский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В.Б.,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Якир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М.С.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параметрами.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3-е изд.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Илекса;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Харьков: Гимназия,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1998.</w:t>
      </w:r>
    </w:p>
    <w:p w14:paraId="022D9853">
      <w:pPr>
        <w:pStyle w:val="12"/>
        <w:numPr>
          <w:ilvl w:val="0"/>
          <w:numId w:val="13"/>
        </w:numPr>
        <w:tabs>
          <w:tab w:val="left" w:pos="947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Гусев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В.А.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Внеклассная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классах: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Книга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учителя.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1984.</w:t>
      </w:r>
    </w:p>
    <w:p w14:paraId="2A394D65">
      <w:pPr>
        <w:pStyle w:val="12"/>
        <w:numPr>
          <w:ilvl w:val="0"/>
          <w:numId w:val="13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Л.И.,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Шляпочник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Л.Я.,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Чинкина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М.В.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Алгебра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начала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анализа.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кл.:</w:t>
      </w:r>
      <w:r>
        <w:rPr>
          <w:rFonts w:hint="default" w:ascii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 с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М.: Дрофа,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735AD9BB">
      <w:pPr>
        <w:pStyle w:val="12"/>
        <w:numPr>
          <w:ilvl w:val="0"/>
          <w:numId w:val="13"/>
        </w:numPr>
        <w:tabs>
          <w:tab w:val="left" w:pos="947"/>
        </w:tabs>
        <w:spacing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Звавич.Л.И.,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Рязановский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А.Р.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Алгебра.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кл.: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Задачник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Мнемозина,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7F5FDB0F">
      <w:pPr>
        <w:pStyle w:val="12"/>
        <w:numPr>
          <w:ilvl w:val="0"/>
          <w:numId w:val="13"/>
        </w:numPr>
        <w:tabs>
          <w:tab w:val="left" w:pos="947"/>
        </w:tabs>
        <w:spacing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Мордкович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А.Г.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кл.: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Учебник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Мнемозина,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1B63BFAB">
      <w:pPr>
        <w:pStyle w:val="12"/>
        <w:numPr>
          <w:ilvl w:val="0"/>
          <w:numId w:val="13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Цыганов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Ш.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Десять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правил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расположения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корней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квадратного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трехчлена.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Математика.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</w:p>
    <w:p w14:paraId="5CBCC847">
      <w:pPr>
        <w:spacing w:line="240" w:lineRule="auto"/>
        <w:ind w:left="94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18, 2002.</w:t>
      </w:r>
    </w:p>
    <w:p w14:paraId="515C3EBB">
      <w:pPr>
        <w:pStyle w:val="12"/>
        <w:numPr>
          <w:ilvl w:val="0"/>
          <w:numId w:val="13"/>
        </w:numPr>
        <w:tabs>
          <w:tab w:val="left" w:pos="947"/>
        </w:tabs>
        <w:spacing w:before="1"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Цыганов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Квадратный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трехчлен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параметры. Математика. – №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5,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5ADF7E33">
      <w:pPr>
        <w:spacing w:before="58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195580</wp:posOffset>
                </wp:positionV>
                <wp:extent cx="923925" cy="13970"/>
                <wp:effectExtent l="0" t="0" r="0" b="0"/>
                <wp:wrapNone/>
                <wp:docPr id="665216517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13970"/>
                          <a:chOff x="1426" y="308"/>
                          <a:chExt cx="1455" cy="22"/>
                        </a:xfrm>
                      </wpg:grpSpPr>
                      <wps:wsp>
                        <wps:cNvPr id="1256942263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36" y="318"/>
                            <a:ext cx="1445" cy="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535668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26" y="308"/>
                            <a:ext cx="144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9" o:spid="_x0000_s1026" o:spt="203" style="position:absolute;left:0pt;margin-left:71.3pt;margin-top:15.4pt;height:1.1pt;width:72.75pt;mso-position-horizontal-relative:page;z-index:251667456;mso-width-relative:page;mso-height-relative:page;" coordorigin="1426,308" coordsize="1455,22" o:gfxdata="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AsGede2AAAAAkBAAAPAAAAAAAAAAEAIAAAACIAAABk&#10;cnMvZG93bnJldi54bWxQSwECFAAUAAAACACHTuJAr1HPr7ECAAC6BwAADgAAAAAAAAABACAAAAAn&#10;AQAAZHJzL2Uyb0RvYy54bWxQSwUGAAAAAAYABgBZAQAASgYAAAAA&#10;">
                <o:lock v:ext="edit" aspectratio="f"/>
                <v:rect id="Rectangle 241" o:spid="_x0000_s1026" o:spt="1" style="position:absolute;left:1436;top:318;height:12;width:1445;" fillcolor="#C0C0C0" filled="t" stroked="f" coordsize="21600,21600" o:gfxdata="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uY41&#10;wAAAAOM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</v:rect>
                <v:rect id="Rectangle 240" o:spid="_x0000_s1026" o:spt="1" style="position:absolute;left:1426;top:308;height:12;width:1445;" fillcolor="#000000" filled="t" stroked="f" coordsize="21600,21600" o:gfxdata="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LYJXtxgAAAOMAAAAPAAAAAAAAAAEAIAAAACIAAABkcnMvZG93bnJldi54bWxQSwECFAAUAAAA&#10;CACHTuJAMy8FnjsAAAA5AAAAEAAAAAAAAAABACAAAAAVAQAAZHJzL3NoYXBleG1sLnhtbFBLBQYA&#10;AAAABgAGAFsBAAC/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учащихся:</w:t>
      </w:r>
    </w:p>
    <w:p w14:paraId="4AF94471">
      <w:pPr>
        <w:pStyle w:val="12"/>
        <w:numPr>
          <w:ilvl w:val="0"/>
          <w:numId w:val="14"/>
        </w:numPr>
        <w:tabs>
          <w:tab w:val="left" w:pos="947"/>
        </w:tabs>
        <w:spacing w:before="61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Аверьянов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Д.И.,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Алтынов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П.И.,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Баврин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Н.Н.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Большой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справочник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школьников и поступающих 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вузы.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Дрофа,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57C37BB1">
      <w:pPr>
        <w:pStyle w:val="12"/>
        <w:numPr>
          <w:ilvl w:val="0"/>
          <w:numId w:val="14"/>
        </w:numPr>
        <w:tabs>
          <w:tab w:val="left" w:pos="947"/>
        </w:tabs>
        <w:spacing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 Н.Я., Виленкин Л.Н., Сурвилло Г.С. и др. Алгебра. 8 класс: учебн.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 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 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2001.</w:t>
      </w:r>
    </w:p>
    <w:p w14:paraId="016D0A93">
      <w:pPr>
        <w:pStyle w:val="12"/>
        <w:numPr>
          <w:ilvl w:val="0"/>
          <w:numId w:val="14"/>
        </w:numPr>
        <w:tabs>
          <w:tab w:val="left" w:pos="947"/>
        </w:tabs>
        <w:spacing w:line="240" w:lineRule="auto"/>
        <w:ind w:right="99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Виленкин Н.Я., Сурвилло Г.С., Симонов А.С., Кудрявцев А.И. Алгебра. 9 класс: учебн. пособие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учащихся школ и классов с углубленным изучением математики. – М.: 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2001.</w:t>
      </w:r>
    </w:p>
    <w:p w14:paraId="4F3B51A3">
      <w:pPr>
        <w:pStyle w:val="12"/>
        <w:numPr>
          <w:ilvl w:val="0"/>
          <w:numId w:val="14"/>
        </w:numPr>
        <w:tabs>
          <w:tab w:val="left" w:pos="947"/>
        </w:tabs>
        <w:spacing w:before="1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Галицкий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3-е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 1995.</w:t>
      </w:r>
    </w:p>
    <w:p w14:paraId="31B7C8D0">
      <w:pPr>
        <w:pStyle w:val="12"/>
        <w:numPr>
          <w:ilvl w:val="0"/>
          <w:numId w:val="14"/>
        </w:numPr>
        <w:tabs>
          <w:tab w:val="left" w:pos="947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Горнштейн П.И., Мерзляк А.Г., Полонский В.Б., Якир М.С. Экзамен по математике и его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подводные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рифы.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Илекса;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Харьков: Гимназия,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1998.</w:t>
      </w:r>
    </w:p>
    <w:p w14:paraId="729F9665">
      <w:pPr>
        <w:pStyle w:val="12"/>
        <w:numPr>
          <w:ilvl w:val="0"/>
          <w:numId w:val="14"/>
        </w:numPr>
        <w:tabs>
          <w:tab w:val="left" w:pos="947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Карп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А.П.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СПб.: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СМИО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Пресс,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2000.</w:t>
      </w:r>
    </w:p>
    <w:p w14:paraId="6F59A1CA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040" w:right="20" w:bottom="960" w:left="1200" w:header="0" w:footer="698" w:gutter="0"/>
          <w:cols w:space="720" w:num="1"/>
        </w:sectPr>
      </w:pPr>
    </w:p>
    <w:p w14:paraId="5CA0C163">
      <w:pPr>
        <w:pStyle w:val="12"/>
        <w:numPr>
          <w:ilvl w:val="0"/>
          <w:numId w:val="14"/>
        </w:numPr>
        <w:tabs>
          <w:tab w:val="left" w:pos="947"/>
        </w:tabs>
        <w:spacing w:before="72" w:line="240" w:lineRule="auto"/>
        <w:ind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Звавич.Л.И., Рязановский А.Р. Алгебра. 8 кл.: Задачник для классов с углубленным изучением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Мнемозина,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1E27C850">
      <w:pPr>
        <w:pStyle w:val="12"/>
        <w:numPr>
          <w:ilvl w:val="0"/>
          <w:numId w:val="14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Алгебра: Доп. главы к шк. учеб. 8 кл.: Учеб.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2003.</w:t>
      </w:r>
    </w:p>
    <w:p w14:paraId="773C5444">
      <w:pPr>
        <w:pStyle w:val="12"/>
        <w:numPr>
          <w:ilvl w:val="0"/>
          <w:numId w:val="14"/>
        </w:numPr>
        <w:tabs>
          <w:tab w:val="left" w:pos="947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Алгебра: Доп. главы к шк. учеб. 9 кл.: Учеб. пособие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Дорофеева.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2003.</w:t>
      </w:r>
    </w:p>
    <w:p w14:paraId="60799F2D">
      <w:pPr>
        <w:pStyle w:val="12"/>
        <w:numPr>
          <w:ilvl w:val="0"/>
          <w:numId w:val="14"/>
        </w:numPr>
        <w:tabs>
          <w:tab w:val="left" w:pos="947"/>
        </w:tabs>
        <w:spacing w:before="1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Дидактические материалы по алгебре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 кл. с 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 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2004.</w:t>
      </w:r>
    </w:p>
    <w:p w14:paraId="34DC5F89">
      <w:pPr>
        <w:pStyle w:val="12"/>
        <w:numPr>
          <w:ilvl w:val="0"/>
          <w:numId w:val="14"/>
        </w:numPr>
        <w:tabs>
          <w:tab w:val="left" w:pos="935"/>
        </w:tabs>
        <w:spacing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Макарычев Ю.Н., Миндюк Н.Г. Дидактические материалы по алгебре 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 кл. с углубл.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изуч. 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2001.</w:t>
      </w:r>
    </w:p>
    <w:p w14:paraId="0549CA9D">
      <w:pPr>
        <w:pStyle w:val="12"/>
        <w:numPr>
          <w:ilvl w:val="0"/>
          <w:numId w:val="14"/>
        </w:numPr>
        <w:tabs>
          <w:tab w:val="left" w:pos="947"/>
        </w:tabs>
        <w:spacing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Мордкович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А.Г.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кл.: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Учебник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углубленным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Мнемозина,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7AEE9337">
      <w:pPr>
        <w:pStyle w:val="12"/>
        <w:numPr>
          <w:ilvl w:val="0"/>
          <w:numId w:val="14"/>
        </w:numPr>
        <w:tabs>
          <w:tab w:val="left" w:pos="947"/>
        </w:tabs>
        <w:spacing w:line="240" w:lineRule="auto"/>
        <w:ind w:right="99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Черкасов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О.Ю.,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Якушев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А.Г.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Математика: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интенсивный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подготовки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экзамену.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3-е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испр.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дополн.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Рольф,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Айрис-пресс,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1998.</w:t>
      </w:r>
    </w:p>
    <w:p w14:paraId="2D92AF4D">
      <w:pPr>
        <w:pStyle w:val="12"/>
        <w:numPr>
          <w:ilvl w:val="0"/>
          <w:numId w:val="14"/>
        </w:numPr>
        <w:tabs>
          <w:tab w:val="left" w:pos="947"/>
        </w:tabs>
        <w:spacing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Шабунин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М.И.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поступающих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вузы.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Лаборатория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базовых знаний,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6F5BDC6F">
      <w:pPr>
        <w:pStyle w:val="12"/>
        <w:numPr>
          <w:ilvl w:val="0"/>
          <w:numId w:val="14"/>
        </w:numPr>
        <w:tabs>
          <w:tab w:val="left" w:pos="947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Шарыгин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Н.Ф.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Учебное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общеобразовательных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учреждений.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1994.</w:t>
      </w:r>
    </w:p>
    <w:p w14:paraId="322488C2">
      <w:pPr>
        <w:pStyle w:val="5"/>
        <w:spacing w:before="125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thick"/>
        </w:rPr>
        <w:t>Тема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  <w:u w:val="thick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thick"/>
        </w:rPr>
        <w:t>7.</w:t>
      </w:r>
      <w:r>
        <w:rPr>
          <w:rFonts w:hint="default" w:ascii="Times New Roman" w:hAnsi="Times New Roman" w:cs="Times New Roman"/>
          <w:i w:val="0"/>
          <w:iCs w:val="0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Геометрические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</w:p>
    <w:p w14:paraId="3E9F4CD3">
      <w:pPr>
        <w:pStyle w:val="9"/>
        <w:spacing w:before="114" w:line="240" w:lineRule="auto"/>
        <w:ind w:left="225"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Цель курса: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восполнить некоторые содержательные пробелы основного курса, придающие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ему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необходимую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целостность;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расширить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систематизировать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связанных с курсом планиметрии 7 – 9 классов; создание условий для самореализации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процессе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деятельности.</w:t>
      </w:r>
    </w:p>
    <w:p w14:paraId="00530609">
      <w:pPr>
        <w:spacing w:before="61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</w:p>
    <w:p w14:paraId="0C1B3069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приобщить учащихся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работе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математической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литературой;</w:t>
      </w:r>
    </w:p>
    <w:p w14:paraId="0A1CD4E9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выделять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способствовать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осмыслению</w:t>
      </w:r>
      <w:r>
        <w:rPr>
          <w:rFonts w:hint="default" w:ascii="Times New Roman" w:hAnsi="Times New Roman" w:cs="Times New Roman"/>
          <w:i w:val="0"/>
          <w:iCs w:val="0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логических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приемов</w:t>
      </w:r>
      <w:r>
        <w:rPr>
          <w:rFonts w:hint="default"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мышления,</w:t>
      </w:r>
      <w:r>
        <w:rPr>
          <w:rFonts w:hint="default" w:ascii="Times New Roman" w:hAnsi="Times New Roman" w:cs="Times New Roman"/>
          <w:i w:val="0"/>
          <w:iCs w:val="0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развитию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образного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ассоциативного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мышления;</w:t>
      </w:r>
    </w:p>
    <w:p w14:paraId="0F20A94F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обеспечить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диалогичность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процесса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обучения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математике;</w:t>
      </w:r>
    </w:p>
    <w:p w14:paraId="730BE888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развитие</w:t>
      </w:r>
      <w:r>
        <w:rPr>
          <w:rFonts w:hint="default" w:ascii="Times New Roman" w:hAnsi="Times New Roman" w:cs="Times New Roman"/>
          <w:i w:val="0"/>
          <w:i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математических,</w:t>
      </w:r>
      <w:r>
        <w:rPr>
          <w:rFonts w:hint="default" w:ascii="Times New Roman" w:hAnsi="Times New Roman" w:cs="Times New Roman"/>
          <w:i w:val="0"/>
          <w:iCs w:val="0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интеллектуальных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способностей</w:t>
      </w:r>
      <w:r>
        <w:rPr>
          <w:rFonts w:hint="default" w:ascii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учащихся,</w:t>
      </w:r>
      <w:r>
        <w:rPr>
          <w:rFonts w:hint="default" w:ascii="Times New Roman" w:hAnsi="Times New Roman" w:cs="Times New Roman"/>
          <w:i w:val="0"/>
          <w:i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обобщенных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умственных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умений;</w:t>
      </w:r>
    </w:p>
    <w:p w14:paraId="2AE4A27E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ind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помочь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осознать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степень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своего</w:t>
      </w:r>
      <w:r>
        <w:rPr>
          <w:rFonts w:hint="default" w:ascii="Times New Roman" w:hAnsi="Times New Roman" w:cs="Times New Roman"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интереса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предмету</w:t>
      </w:r>
      <w:r>
        <w:rPr>
          <w:rFonts w:hint="default" w:ascii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оценить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возможности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овладения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им 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точки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зрения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дальнейшей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перспективы;</w:t>
      </w:r>
    </w:p>
    <w:p w14:paraId="203A83A2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ind w:right="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помочь</w:t>
      </w:r>
      <w:r>
        <w:rPr>
          <w:rFonts w:hint="default" w:ascii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овладеть</w:t>
      </w:r>
      <w:r>
        <w:rPr>
          <w:rFonts w:hint="default" w:ascii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рядом</w:t>
      </w:r>
      <w:r>
        <w:rPr>
          <w:rFonts w:hint="default" w:ascii="Times New Roman" w:hAnsi="Times New Roman" w:cs="Times New Roman"/>
          <w:i w:val="0"/>
          <w:iCs w:val="0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технических</w:t>
      </w:r>
      <w:r>
        <w:rPr>
          <w:rFonts w:hint="default" w:ascii="Times New Roman" w:hAnsi="Times New Roman" w:cs="Times New Roman"/>
          <w:i w:val="0"/>
          <w:iCs w:val="0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интеллектуальных</w:t>
      </w:r>
      <w:r>
        <w:rPr>
          <w:rFonts w:hint="default" w:ascii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умений</w:t>
      </w:r>
      <w:r>
        <w:rPr>
          <w:rFonts w:hint="default" w:ascii="Times New Roman" w:hAnsi="Times New Roman" w:cs="Times New Roman"/>
          <w:i w:val="0"/>
          <w:iCs w:val="0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уровне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свободного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использования.</w:t>
      </w:r>
    </w:p>
    <w:p w14:paraId="7FD898BE">
      <w:pPr>
        <w:spacing w:before="59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Содержание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курса:</w:t>
      </w:r>
    </w:p>
    <w:p w14:paraId="3368A863">
      <w:pPr>
        <w:pStyle w:val="9"/>
        <w:spacing w:before="60"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треугольников.</w:t>
      </w:r>
    </w:p>
    <w:p w14:paraId="51109F14">
      <w:pPr>
        <w:spacing w:line="240" w:lineRule="auto"/>
        <w:ind w:left="225" w:right="99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Понятие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треугольника.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Виды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треугольников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(по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углам,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сторонам).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Прямоугольный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треугольник.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Теорема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Пифагора.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прямоугольного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треугольника.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Произвольные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треугольники.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Теорема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синусов.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Теорема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косинусов.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треугольников.</w:t>
      </w:r>
    </w:p>
    <w:p w14:paraId="05B39630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Четырехугольники.</w:t>
      </w:r>
    </w:p>
    <w:p w14:paraId="559573B2">
      <w:pPr>
        <w:tabs>
          <w:tab w:val="left" w:pos="1475"/>
          <w:tab w:val="left" w:pos="3754"/>
          <w:tab w:val="left" w:pos="4627"/>
          <w:tab w:val="left" w:pos="7010"/>
          <w:tab w:val="left" w:pos="9110"/>
        </w:tabs>
        <w:spacing w:line="240" w:lineRule="auto"/>
        <w:ind w:left="225" w:right="100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Понятие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четырехугольника.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Виды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четырехугольников.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Параллелограмм,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ромб,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прямоугольник,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квадрат, трапеция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 их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свойства.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четырехугольников.</w:t>
      </w:r>
    </w:p>
    <w:p w14:paraId="61845FB5">
      <w:pPr>
        <w:pStyle w:val="9"/>
        <w:spacing w:before="1"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Площади.</w:t>
      </w:r>
    </w:p>
    <w:p w14:paraId="2E58A01C">
      <w:pPr>
        <w:spacing w:line="240" w:lineRule="auto"/>
        <w:ind w:left="225" w:right="107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Понятие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площади</w:t>
      </w:r>
      <w:r>
        <w:rPr>
          <w:rFonts w:hint="default" w:ascii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геометрической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фигуры.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Площади</w:t>
      </w:r>
      <w:r>
        <w:rPr>
          <w:rFonts w:hint="default" w:ascii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треугольника,</w:t>
      </w:r>
      <w:r>
        <w:rPr>
          <w:rFonts w:hint="default" w:ascii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параллелограмма,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трапеции,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ромба. Формула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Герона. Теорема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Пифагора и ее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приложения.</w:t>
      </w:r>
    </w:p>
    <w:p w14:paraId="19032798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Вписанные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описанные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окружности.</w:t>
      </w:r>
    </w:p>
    <w:p w14:paraId="2912A865">
      <w:pPr>
        <w:spacing w:line="240" w:lineRule="auto"/>
        <w:ind w:left="225" w:right="99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Понятие вписанной и описанной окружности около многоугольника. Теоремы, связанные 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вписанной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описанной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окружностью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около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треугольника,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трапеции,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прямоугольника.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Формулы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радиусов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описанной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вписанной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окружностей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около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правильные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многоугольники.</w:t>
      </w:r>
    </w:p>
    <w:p w14:paraId="7581F3B1">
      <w:pPr>
        <w:pStyle w:val="9"/>
        <w:spacing w:before="72"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Тренинг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использованием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компьютерных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программ.</w:t>
      </w:r>
    </w:p>
    <w:p w14:paraId="156ECF61">
      <w:pPr>
        <w:spacing w:line="240" w:lineRule="auto"/>
        <w:ind w:left="225" w:right="107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Тренинг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использованием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компьютерных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(«Открытая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2.6.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Планиметрия»,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«Живая математика»).</w:t>
      </w:r>
    </w:p>
    <w:p w14:paraId="57167C4D">
      <w:pPr>
        <w:pStyle w:val="6"/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Ожидаемые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результаты</w:t>
      </w:r>
    </w:p>
    <w:p w14:paraId="14AB7B6E">
      <w:pPr>
        <w:spacing w:before="54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Учащиеся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должны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знать:</w:t>
      </w:r>
    </w:p>
    <w:p w14:paraId="11AADC31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ключевые</w:t>
      </w:r>
      <w:r>
        <w:rPr>
          <w:rFonts w:hint="default" w:ascii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теоремы,</w:t>
      </w:r>
      <w:r>
        <w:rPr>
          <w:rFonts w:hint="default" w:ascii="Times New Roman" w:hAnsi="Times New Roman" w:cs="Times New Roman"/>
          <w:i w:val="0"/>
          <w:iCs w:val="0"/>
          <w:spacing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формулы</w:t>
      </w:r>
      <w:r>
        <w:rPr>
          <w:rFonts w:hint="default" w:ascii="Times New Roman" w:hAnsi="Times New Roman" w:cs="Times New Roman"/>
          <w:i w:val="0"/>
          <w:iCs w:val="0"/>
          <w:spacing w:val="1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курса</w:t>
      </w:r>
      <w:r>
        <w:rPr>
          <w:rFonts w:hint="default" w:ascii="Times New Roman" w:hAnsi="Times New Roman" w:cs="Times New Roman"/>
          <w:i w:val="0"/>
          <w:iCs w:val="0"/>
          <w:spacing w:val="1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планиметрии</w:t>
      </w:r>
      <w:r>
        <w:rPr>
          <w:rFonts w:hint="default" w:ascii="Times New Roman" w:hAnsi="Times New Roman" w:cs="Times New Roman"/>
          <w:i w:val="0"/>
          <w:iCs w:val="0"/>
          <w:spacing w:val="1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разделе</w:t>
      </w:r>
      <w:r>
        <w:rPr>
          <w:rFonts w:hint="default" w:ascii="Times New Roman" w:hAnsi="Times New Roman" w:cs="Times New Roman"/>
          <w:i w:val="0"/>
          <w:iCs w:val="0"/>
          <w:spacing w:val="1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«Треугольники»,</w:t>
      </w:r>
    </w:p>
    <w:p w14:paraId="62CE043D">
      <w:pPr>
        <w:pStyle w:val="9"/>
        <w:spacing w:line="240" w:lineRule="auto"/>
        <w:ind w:left="9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«Четырехугольники»,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«Площади»,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«Вписанная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описанная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окружности»;</w:t>
      </w:r>
    </w:p>
    <w:p w14:paraId="14857A18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основные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алгоритмы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треугольников.</w:t>
      </w:r>
    </w:p>
    <w:p w14:paraId="5FA9ADB4">
      <w:pPr>
        <w:spacing w:before="58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Учащиеся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должны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</w:rPr>
        <w:t>уметь:</w:t>
      </w:r>
    </w:p>
    <w:p w14:paraId="0B79BB12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6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применять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имеющиеся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теоретические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задач;</w:t>
      </w:r>
    </w:p>
    <w:p w14:paraId="580A4B7F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точно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грамотно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формулировать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теоретические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положения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излагать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собственные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рассуждения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ходе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решения заданий;</w:t>
      </w:r>
    </w:p>
    <w:p w14:paraId="1DFF3C8D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уверенно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решать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вычисление,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доказательство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построение;</w:t>
      </w:r>
    </w:p>
    <w:p w14:paraId="63C2B8E6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3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применять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аппарат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тригонометрии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решению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геометрических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задач;</w:t>
      </w:r>
    </w:p>
    <w:p w14:paraId="403C3AED">
      <w:pPr>
        <w:pStyle w:val="12"/>
        <w:numPr>
          <w:ilvl w:val="0"/>
          <w:numId w:val="5"/>
        </w:numPr>
        <w:tabs>
          <w:tab w:val="left" w:pos="968"/>
          <w:tab w:val="left" w:pos="969"/>
        </w:tabs>
        <w:spacing w:before="15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применять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свойства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геометрических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преобразований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решению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задач;</w:t>
      </w:r>
    </w:p>
    <w:p w14:paraId="61AD7B19">
      <w:pPr>
        <w:pStyle w:val="12"/>
        <w:numPr>
          <w:ilvl w:val="0"/>
          <w:numId w:val="5"/>
        </w:numPr>
        <w:tabs>
          <w:tab w:val="left" w:pos="968"/>
          <w:tab w:val="left" w:pos="969"/>
          <w:tab w:val="left" w:pos="2551"/>
          <w:tab w:val="left" w:pos="4129"/>
          <w:tab w:val="left" w:pos="5867"/>
          <w:tab w:val="left" w:pos="7334"/>
          <w:tab w:val="left" w:pos="7910"/>
          <w:tab w:val="left" w:pos="9562"/>
        </w:tabs>
        <w:spacing w:line="240" w:lineRule="auto"/>
        <w:ind w:right="99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использовать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возможности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персонального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компьютера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самоконтроля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отработки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основных умений, приобретенных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 ходе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изучения курса.</w:t>
      </w:r>
    </w:p>
    <w:p w14:paraId="57586897">
      <w:pPr>
        <w:pStyle w:val="6"/>
        <w:spacing w:before="125" w:line="240" w:lineRule="auto"/>
        <w:ind w:left="430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Литература</w:t>
      </w:r>
    </w:p>
    <w:p w14:paraId="75B14204">
      <w:pPr>
        <w:spacing w:before="114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231140</wp:posOffset>
                </wp:positionV>
                <wp:extent cx="841375" cy="13970"/>
                <wp:effectExtent l="0" t="0" r="0" b="0"/>
                <wp:wrapNone/>
                <wp:docPr id="612171078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375" cy="13970"/>
                          <a:chOff x="1426" y="364"/>
                          <a:chExt cx="1325" cy="22"/>
                        </a:xfrm>
                      </wpg:grpSpPr>
                      <wps:wsp>
                        <wps:cNvPr id="644535271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36" y="374"/>
                            <a:ext cx="1315" cy="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481659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26" y="364"/>
                            <a:ext cx="13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6" o:spid="_x0000_s1026" o:spt="203" style="position:absolute;left:0pt;margin-left:71.3pt;margin-top:18.2pt;height:1.1pt;width:66.25pt;mso-position-horizontal-relative:page;z-index:251668480;mso-width-relative:page;mso-height-relative:page;" coordorigin="1426,364" coordsize="1325,22" o:gfxdata="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gMwxb2QAAAAkBAAAPAAAAAAAAAAEAIAAAACIAAABkcnMv&#10;ZG93bnJldi54bWxQSwECFAAUAAAACACHTuJAIfToma0CAAC4BwAADgAAAAAAAAABACAAAAAoAQAA&#10;ZHJzL2Uyb0RvYy54bWxQSwUGAAAAAAYABgBZAQAARwYAAAAA&#10;">
                <o:lock v:ext="edit" aspectratio="f"/>
                <v:rect id="Rectangle 238" o:spid="_x0000_s1026" o:spt="1" style="position:absolute;left:1436;top:374;height:12;width:1315;" fillcolor="#C0C0C0" filled="t" stroked="f" coordsize="21600,21600" o:gfxdata="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II&#10;MHXCAAAA4gAAAA8AAAAAAAAAAQAgAAAAIgAAAGRycy9kb3ducmV2LnhtbFBLAQIUABQAAAAIAIdO&#10;4kAzLwWeOwAAADkAAAAQAAAAAAAAAAEAIAAAABEBAABkcnMvc2hhcGV4bWwueG1sUEsFBgAAAAAG&#10;AAYAWwEAALsDAAAAAA==&#10;">
                  <v:fill on="t" focussize="0,0"/>
                  <v:stroke on="f"/>
                  <v:imagedata o:title=""/>
                  <o:lock v:ext="edit" aspectratio="f"/>
                </v:rect>
                <v:rect id="Rectangle 237" o:spid="_x0000_s1026" o:spt="1" style="position:absolute;left:1426;top:364;height:12;width:1315;" fillcolor="#000000" filled="t" stroked="f" coordsize="21600,21600" o:gfxdata="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m4yyLFAAAA4gAAAA8AAAAAAAAAAQAgAAAAIgAAAGRycy9kb3ducmV2LnhtbFBLAQIUABQAAAAI&#10;AIdO4kAzLwWeOwAAADkAAAAQAAAAAAAAAAEAIAAAABQBAABkcnMvc2hhcGV4bWwueG1sUEsFBgAA&#10;AAAGAAYAWwEAAL4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учителя:</w:t>
      </w:r>
    </w:p>
    <w:p w14:paraId="2C3E9980">
      <w:pPr>
        <w:pStyle w:val="12"/>
        <w:numPr>
          <w:ilvl w:val="0"/>
          <w:numId w:val="15"/>
        </w:numPr>
        <w:tabs>
          <w:tab w:val="left" w:pos="968"/>
          <w:tab w:val="left" w:pos="969"/>
        </w:tabs>
        <w:spacing w:before="62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Алтынов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П.И.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Геометрия.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Тесты.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 –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класс.: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учебно-метод.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Дрофа,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1998.</w:t>
      </w:r>
    </w:p>
    <w:p w14:paraId="78939BB0">
      <w:pPr>
        <w:pStyle w:val="12"/>
        <w:numPr>
          <w:ilvl w:val="0"/>
          <w:numId w:val="15"/>
        </w:numPr>
        <w:tabs>
          <w:tab w:val="left" w:pos="968"/>
          <w:tab w:val="left" w:pos="969"/>
        </w:tabs>
        <w:spacing w:before="13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Арутюнян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Е.Б.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Математические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диктанты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классов. 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1991.</w:t>
      </w:r>
    </w:p>
    <w:p w14:paraId="51C8A71F">
      <w:pPr>
        <w:pStyle w:val="12"/>
        <w:numPr>
          <w:ilvl w:val="0"/>
          <w:numId w:val="15"/>
        </w:numPr>
        <w:tabs>
          <w:tab w:val="left" w:pos="968"/>
          <w:tab w:val="left" w:pos="969"/>
        </w:tabs>
        <w:spacing w:before="13" w:line="240" w:lineRule="auto"/>
        <w:ind w:right="100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Васильев</w:t>
      </w:r>
      <w:r>
        <w:rPr>
          <w:rFonts w:hint="default" w:ascii="Times New Roman" w:hAnsi="Times New Roman" w:cs="Times New Roman"/>
          <w:i w:val="0"/>
          <w:iCs w:val="0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Н.Б.</w:t>
      </w:r>
      <w:r>
        <w:rPr>
          <w:rFonts w:hint="default" w:ascii="Times New Roman" w:hAnsi="Times New Roman" w:cs="Times New Roman"/>
          <w:i w:val="0"/>
          <w:iCs w:val="0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Площади</w:t>
      </w:r>
      <w:r>
        <w:rPr>
          <w:rFonts w:hint="default" w:ascii="Times New Roman" w:hAnsi="Times New Roman" w:cs="Times New Roman"/>
          <w:i w:val="0"/>
          <w:iCs w:val="0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многоугольников:</w:t>
      </w:r>
      <w:r>
        <w:rPr>
          <w:rFonts w:hint="default" w:ascii="Times New Roman" w:hAnsi="Times New Roman" w:cs="Times New Roman"/>
          <w:i w:val="0"/>
          <w:iCs w:val="0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ОЛ</w:t>
      </w:r>
      <w:r>
        <w:rPr>
          <w:rFonts w:hint="default" w:ascii="Times New Roman" w:hAnsi="Times New Roman" w:cs="Times New Roman"/>
          <w:i w:val="0"/>
          <w:iCs w:val="0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«ВЗМШ»</w:t>
      </w:r>
      <w:r>
        <w:rPr>
          <w:rFonts w:hint="default" w:ascii="Times New Roman" w:hAnsi="Times New Roman" w:cs="Times New Roman"/>
          <w:i w:val="0"/>
          <w:iCs w:val="0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МГУ,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2003.</w:t>
      </w:r>
    </w:p>
    <w:p w14:paraId="19C03797">
      <w:pPr>
        <w:pStyle w:val="12"/>
        <w:numPr>
          <w:ilvl w:val="0"/>
          <w:numId w:val="15"/>
        </w:numPr>
        <w:tabs>
          <w:tab w:val="left" w:pos="968"/>
          <w:tab w:val="left" w:pos="969"/>
        </w:tabs>
        <w:spacing w:before="3"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Галицкий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М.Л.,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Гольдман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А.М.,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Л.И.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Планирование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учебного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материала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 углубленным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 математики. Методические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рекомендации.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М., 1988.</w:t>
      </w:r>
    </w:p>
    <w:p w14:paraId="7E2161D6">
      <w:pPr>
        <w:pStyle w:val="12"/>
        <w:numPr>
          <w:ilvl w:val="0"/>
          <w:numId w:val="15"/>
        </w:numPr>
        <w:tabs>
          <w:tab w:val="left" w:pos="968"/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Галицкий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М.Л,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Гольдман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А.М.,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Л.И.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задачах.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1996.</w:t>
      </w:r>
    </w:p>
    <w:p w14:paraId="61B3419B">
      <w:pPr>
        <w:pStyle w:val="12"/>
        <w:numPr>
          <w:ilvl w:val="0"/>
          <w:numId w:val="15"/>
        </w:numPr>
        <w:tabs>
          <w:tab w:val="left" w:pos="968"/>
          <w:tab w:val="left" w:pos="969"/>
        </w:tabs>
        <w:spacing w:before="13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Гайштут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А.,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Литвиненко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Планиметрия: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задачник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школьному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курсу.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АСТ–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ПРЕСС: Магистр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S,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1998.</w:t>
      </w:r>
    </w:p>
    <w:p w14:paraId="34E8C2AF">
      <w:pPr>
        <w:pStyle w:val="12"/>
        <w:numPr>
          <w:ilvl w:val="0"/>
          <w:numId w:val="15"/>
        </w:numPr>
        <w:tabs>
          <w:tab w:val="left" w:pos="969"/>
        </w:tabs>
        <w:spacing w:before="4"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Данкова И.Н., Бондаренко Т.Е., Емелина Л.Л. и др. Предпрофильная подготовка учащихся 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математике: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Общие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положения,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структура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портфолио,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программы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курсов,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сценарии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занятий.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«5 за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знания»,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2006.</w:t>
      </w:r>
    </w:p>
    <w:p w14:paraId="60817236">
      <w:pPr>
        <w:pStyle w:val="12"/>
        <w:numPr>
          <w:ilvl w:val="0"/>
          <w:numId w:val="15"/>
        </w:numPr>
        <w:tabs>
          <w:tab w:val="left" w:pos="969"/>
        </w:tabs>
        <w:spacing w:before="1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 и др. Геометрия 8 – 11 класс. Пособие для школьников и классов с углубленным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изучением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Дрофа,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2000.</w:t>
      </w:r>
    </w:p>
    <w:p w14:paraId="61077C20">
      <w:pPr>
        <w:pStyle w:val="12"/>
        <w:numPr>
          <w:ilvl w:val="0"/>
          <w:numId w:val="15"/>
        </w:numPr>
        <w:tabs>
          <w:tab w:val="left" w:pos="969"/>
        </w:tabs>
        <w:spacing w:line="240" w:lineRule="auto"/>
        <w:ind w:right="99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Звавич Л.И., Аверьянов Д.И. О работе в 10 классе с углубленным изучением математики.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5.</w:t>
      </w:r>
    </w:p>
    <w:p w14:paraId="7731B0C9">
      <w:pPr>
        <w:pStyle w:val="12"/>
        <w:numPr>
          <w:ilvl w:val="0"/>
          <w:numId w:val="15"/>
        </w:numPr>
        <w:tabs>
          <w:tab w:val="left" w:pos="969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Зив Б.Г. Задачи по геометрии: Пособие для учащихся 7 – 11 кл. общеобразовательных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учреждений.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4-е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2001.</w:t>
      </w:r>
    </w:p>
    <w:p w14:paraId="48581511">
      <w:pPr>
        <w:pStyle w:val="12"/>
        <w:numPr>
          <w:ilvl w:val="0"/>
          <w:numId w:val="15"/>
        </w:numPr>
        <w:tabs>
          <w:tab w:val="left" w:pos="969"/>
        </w:tabs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Киселев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А.П.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Элементарная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геометрия: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Книга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учителей. –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1980.</w:t>
      </w:r>
    </w:p>
    <w:p w14:paraId="762D055D">
      <w:pPr>
        <w:pStyle w:val="12"/>
        <w:numPr>
          <w:ilvl w:val="0"/>
          <w:numId w:val="15"/>
        </w:numPr>
        <w:tabs>
          <w:tab w:val="left" w:pos="969"/>
        </w:tabs>
        <w:spacing w:before="11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Крамор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Повторяем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систематизируем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школьный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геометрии.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1992.</w:t>
      </w:r>
    </w:p>
    <w:p w14:paraId="3833B8F9">
      <w:pPr>
        <w:pStyle w:val="12"/>
        <w:numPr>
          <w:ilvl w:val="0"/>
          <w:numId w:val="15"/>
        </w:numPr>
        <w:tabs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Перельман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Я.И.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Занимательная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геометрия.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АСТ-Астрель,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</w:t>
      </w:r>
    </w:p>
    <w:p w14:paraId="334BE96C">
      <w:pPr>
        <w:pStyle w:val="12"/>
        <w:numPr>
          <w:ilvl w:val="0"/>
          <w:numId w:val="15"/>
        </w:numPr>
        <w:tabs>
          <w:tab w:val="left" w:pos="969"/>
        </w:tabs>
        <w:spacing w:before="2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Пичурин Л.Ф. За страницами учебника алгебры: Кн. для учащихся 7 – 9 классов общеобраз.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учрежд.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дораб.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1999.</w:t>
      </w:r>
    </w:p>
    <w:p w14:paraId="02469A39">
      <w:pPr>
        <w:pStyle w:val="12"/>
        <w:numPr>
          <w:ilvl w:val="0"/>
          <w:numId w:val="15"/>
        </w:numPr>
        <w:tabs>
          <w:tab w:val="left" w:pos="969"/>
        </w:tabs>
        <w:spacing w:line="240" w:lineRule="auto"/>
        <w:ind w:right="99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Сагателова Л.С., Студенецкая В.Н. Геометрия: красота и гармония. Простейшие задачи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аналитической геометрии на плоскости. Золотая пропорция. Симметрия вокруг нас. 8 – 9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классы: Элективные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курсы.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Волгоград: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Учитель,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2007.</w:t>
      </w:r>
    </w:p>
    <w:p w14:paraId="699722D8">
      <w:pPr>
        <w:pStyle w:val="12"/>
        <w:numPr>
          <w:ilvl w:val="0"/>
          <w:numId w:val="15"/>
        </w:numPr>
        <w:tabs>
          <w:tab w:val="left" w:pos="969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Феоктистов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И.Е.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Материалы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теме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«Декартовы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координаты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плоскости».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 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1992.</w:t>
      </w:r>
    </w:p>
    <w:p w14:paraId="6620A3C4">
      <w:pPr>
        <w:pStyle w:val="12"/>
        <w:numPr>
          <w:ilvl w:val="0"/>
          <w:numId w:val="15"/>
        </w:numPr>
        <w:tabs>
          <w:tab w:val="left" w:pos="969"/>
        </w:tabs>
        <w:spacing w:line="240" w:lineRule="auto"/>
        <w:ind w:right="99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Ходот Т.Г.,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Захарченко И.Д.,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Михайлова А.Б.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 по геометрии: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Учебное</w:t>
      </w:r>
      <w:r>
        <w:rPr>
          <w:rFonts w:hint="default" w:ascii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пособие. 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СПб: Специальная литература,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1997.</w:t>
      </w:r>
    </w:p>
    <w:p w14:paraId="0D378B3F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040" w:right="20" w:bottom="960" w:left="1200" w:header="0" w:footer="698" w:gutter="0"/>
          <w:cols w:space="720" w:num="1"/>
        </w:sectPr>
      </w:pPr>
    </w:p>
    <w:p w14:paraId="26E598B9">
      <w:pPr>
        <w:pStyle w:val="12"/>
        <w:numPr>
          <w:ilvl w:val="0"/>
          <w:numId w:val="15"/>
        </w:numPr>
        <w:tabs>
          <w:tab w:val="left" w:pos="969"/>
        </w:tabs>
        <w:spacing w:before="72"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Шарыгин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И.Ф.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Стандарт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 математике: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500 геометрических задач: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кн.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учителя.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2-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 изд.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2007.</w:t>
      </w:r>
    </w:p>
    <w:p w14:paraId="5120CAD2">
      <w:pPr>
        <w:pStyle w:val="12"/>
        <w:numPr>
          <w:ilvl w:val="0"/>
          <w:numId w:val="15"/>
        </w:numPr>
        <w:tabs>
          <w:tab w:val="left" w:pos="969"/>
        </w:tabs>
        <w:spacing w:before="1"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Шипачев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В.С.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Аналитическая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геометрия.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координат.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геометрических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помощью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алгебры. Учеб.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Аквариум,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1997.</w:t>
      </w:r>
    </w:p>
    <w:p w14:paraId="7211BD6B">
      <w:pPr>
        <w:spacing w:before="64" w:line="240" w:lineRule="auto"/>
        <w:ind w:left="225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199390</wp:posOffset>
                </wp:positionV>
                <wp:extent cx="923925" cy="13970"/>
                <wp:effectExtent l="0" t="0" r="0" b="0"/>
                <wp:wrapNone/>
                <wp:docPr id="120172115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13970"/>
                          <a:chOff x="1426" y="314"/>
                          <a:chExt cx="1455" cy="22"/>
                        </a:xfrm>
                      </wpg:grpSpPr>
                      <wps:wsp>
                        <wps:cNvPr id="1677207817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36" y="324"/>
                            <a:ext cx="1445" cy="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447635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26" y="314"/>
                            <a:ext cx="144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3" o:spid="_x0000_s1026" o:spt="203" style="position:absolute;left:0pt;margin-left:71.3pt;margin-top:15.7pt;height:1.1pt;width:72.75pt;mso-position-horizontal-relative:page;z-index:251668480;mso-width-relative:page;mso-height-relative:page;" coordorigin="1426,314" coordsize="1455,22" o:gfxdata="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mew7C9gAAAAJAQAADwAAAAAAAAABACAAAAAiAAAA&#10;ZHJzL2Rvd25yZXYueG1sUEsBAhQAFAAAAAgAh07iQMvigC2yAgAAugcAAA4AAAAAAAAAAQAgAAAA&#10;JwEAAGRycy9lMm9Eb2MueG1sUEsFBgAAAAAGAAYAWQEAAEsGAAAAAA==&#10;">
                <o:lock v:ext="edit" aspectratio="f"/>
                <v:rect id="Rectangle 235" o:spid="_x0000_s1026" o:spt="1" style="position:absolute;left:1436;top:324;height:12;width:1445;" fillcolor="#C0C0C0" filled="t" stroked="f" coordsize="21600,21600" o:gfxdata="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7j+x6/&#10;AAAA4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234" o:spid="_x0000_s1026" o:spt="1" style="position:absolute;left:1426;top:314;height:12;width:1445;" fillcolor="#000000" filled="t" stroked="f" coordsize="21600,21600" o:gfxdata="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q&#10;ghmowwAAAOM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учащихся:</w:t>
      </w:r>
    </w:p>
    <w:p w14:paraId="2D9C97A0">
      <w:pPr>
        <w:pStyle w:val="12"/>
        <w:numPr>
          <w:ilvl w:val="0"/>
          <w:numId w:val="16"/>
        </w:numPr>
        <w:tabs>
          <w:tab w:val="left" w:pos="968"/>
          <w:tab w:val="left" w:pos="969"/>
        </w:tabs>
        <w:spacing w:before="6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Александров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А.Д.,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Вернер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А.Л.,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Рыжик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В.И.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1991.</w:t>
      </w:r>
    </w:p>
    <w:p w14:paraId="6B71A260">
      <w:pPr>
        <w:pStyle w:val="12"/>
        <w:numPr>
          <w:ilvl w:val="0"/>
          <w:numId w:val="16"/>
        </w:numPr>
        <w:tabs>
          <w:tab w:val="left" w:pos="968"/>
          <w:tab w:val="left" w:pos="969"/>
        </w:tabs>
        <w:spacing w:before="13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Атанасян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Л.С. и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М.: Просвещение, 2006.</w:t>
      </w:r>
    </w:p>
    <w:p w14:paraId="016F2122">
      <w:pPr>
        <w:pStyle w:val="12"/>
        <w:numPr>
          <w:ilvl w:val="0"/>
          <w:numId w:val="16"/>
        </w:numPr>
        <w:tabs>
          <w:tab w:val="left" w:pos="968"/>
          <w:tab w:val="left" w:pos="969"/>
        </w:tabs>
        <w:spacing w:before="13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Бардушкин</w:t>
      </w:r>
      <w:r>
        <w:rPr>
          <w:rFonts w:hint="default" w:ascii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В.В.,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Кожухов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И.Б.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Геометрия</w:t>
      </w:r>
      <w:r>
        <w:rPr>
          <w:rFonts w:hint="default" w:ascii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8.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Рабочая</w:t>
      </w:r>
      <w:r>
        <w:rPr>
          <w:rFonts w:hint="default" w:ascii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тетрадь.</w:t>
      </w:r>
      <w:r>
        <w:rPr>
          <w:rFonts w:hint="default" w:ascii="Times New Roman" w:hAnsi="Times New Roman" w:cs="Times New Roman"/>
          <w:i w:val="0"/>
          <w:iCs w:val="0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Открытый</w:t>
      </w:r>
      <w:r>
        <w:rPr>
          <w:rFonts w:hint="default" w:ascii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мир,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1998.</w:t>
      </w:r>
    </w:p>
    <w:p w14:paraId="1F56CA54">
      <w:pPr>
        <w:pStyle w:val="12"/>
        <w:numPr>
          <w:ilvl w:val="0"/>
          <w:numId w:val="16"/>
        </w:numPr>
        <w:tabs>
          <w:tab w:val="left" w:pos="968"/>
          <w:tab w:val="left" w:pos="969"/>
        </w:tabs>
        <w:spacing w:before="1"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Гайштут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А.,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Литвиненко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Планиметрия: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задачник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школьному</w:t>
      </w:r>
      <w:r>
        <w:rPr>
          <w:rFonts w:hint="default" w:ascii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курсу.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АСТ–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ПРЕСС: Магистр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S,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1998.</w:t>
      </w:r>
    </w:p>
    <w:p w14:paraId="5F9CBC1A">
      <w:pPr>
        <w:pStyle w:val="12"/>
        <w:numPr>
          <w:ilvl w:val="0"/>
          <w:numId w:val="16"/>
        </w:numPr>
        <w:tabs>
          <w:tab w:val="left" w:pos="968"/>
          <w:tab w:val="left" w:pos="969"/>
        </w:tabs>
        <w:spacing w:before="4" w:line="240" w:lineRule="auto"/>
        <w:ind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Ершова А.П., Голобородько В.В., Ершова А.С. Самостоятельные и контрольные работы по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 и геометрии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8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Илекса, 2002.</w:t>
      </w:r>
    </w:p>
    <w:p w14:paraId="1AE910A5">
      <w:pPr>
        <w:pStyle w:val="12"/>
        <w:numPr>
          <w:ilvl w:val="0"/>
          <w:numId w:val="16"/>
        </w:numPr>
        <w:tabs>
          <w:tab w:val="left" w:pos="968"/>
          <w:tab w:val="left" w:pos="969"/>
        </w:tabs>
        <w:spacing w:before="1" w:line="240" w:lineRule="auto"/>
        <w:ind w:right="99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Ершова А.П., Голобородько В.В., Ершова А.С. Самостоятельные и контрольные работы по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 и геометрии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 9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класса.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Илекса, 2002.</w:t>
      </w:r>
    </w:p>
    <w:p w14:paraId="7A3047FB">
      <w:pPr>
        <w:pStyle w:val="12"/>
        <w:numPr>
          <w:ilvl w:val="0"/>
          <w:numId w:val="16"/>
        </w:numPr>
        <w:tabs>
          <w:tab w:val="left" w:pos="968"/>
          <w:tab w:val="left" w:pos="969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Зив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Б.Г.</w:t>
      </w:r>
      <w:r>
        <w:rPr>
          <w:rFonts w:hint="default" w:ascii="Times New Roman" w:hAnsi="Times New Roman" w:cs="Times New Roman"/>
          <w:i w:val="0"/>
          <w:iCs w:val="0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геометрии:</w:t>
      </w:r>
      <w:r>
        <w:rPr>
          <w:rFonts w:hint="default" w:ascii="Times New Roman" w:hAnsi="Times New Roman" w:cs="Times New Roman"/>
          <w:i w:val="0"/>
          <w:iCs w:val="0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hint="default" w:ascii="Times New Roman" w:hAnsi="Times New Roman" w:cs="Times New Roman"/>
          <w:i w:val="0"/>
          <w:iCs w:val="0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hint="default" w:ascii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</w:t>
      </w:r>
      <w:r>
        <w:rPr>
          <w:rFonts w:hint="default" w:ascii="Times New Roman" w:hAnsi="Times New Roman" w:cs="Times New Roman"/>
          <w:i w:val="0"/>
          <w:iCs w:val="0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общеобразовательных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учреждений.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4-е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2001.</w:t>
      </w:r>
    </w:p>
    <w:p w14:paraId="2946514F">
      <w:pPr>
        <w:pStyle w:val="12"/>
        <w:numPr>
          <w:ilvl w:val="0"/>
          <w:numId w:val="16"/>
        </w:numPr>
        <w:tabs>
          <w:tab w:val="left" w:pos="968"/>
          <w:tab w:val="left" w:pos="969"/>
          <w:tab w:val="left" w:pos="1898"/>
          <w:tab w:val="left" w:pos="2494"/>
          <w:tab w:val="left" w:pos="3780"/>
          <w:tab w:val="left" w:pos="4093"/>
          <w:tab w:val="left" w:pos="6021"/>
          <w:tab w:val="left" w:pos="7167"/>
          <w:tab w:val="left" w:pos="7779"/>
          <w:tab w:val="left" w:pos="9063"/>
          <w:tab w:val="left" w:pos="9377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Крамор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В.С.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Повторяем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систематизируем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школьный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геометрии.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Просвещение, 1992.</w:t>
      </w:r>
    </w:p>
    <w:p w14:paraId="09AA178C">
      <w:pPr>
        <w:pStyle w:val="12"/>
        <w:numPr>
          <w:ilvl w:val="0"/>
          <w:numId w:val="16"/>
        </w:numPr>
        <w:tabs>
          <w:tab w:val="left" w:pos="968"/>
          <w:tab w:val="left" w:pos="969"/>
        </w:tabs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Погорелов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А.В.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Геометрия: учебник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ср.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школы.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 Просвещение,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1991.</w:t>
      </w:r>
    </w:p>
    <w:p w14:paraId="5D561326">
      <w:pPr>
        <w:pStyle w:val="12"/>
        <w:numPr>
          <w:ilvl w:val="0"/>
          <w:numId w:val="16"/>
        </w:numPr>
        <w:tabs>
          <w:tab w:val="left" w:pos="969"/>
        </w:tabs>
        <w:spacing w:before="1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Шарыгин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И.Ф.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11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учеб.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Дрофа, 1997.</w:t>
      </w:r>
    </w:p>
    <w:p w14:paraId="4A2988F9">
      <w:pPr>
        <w:pStyle w:val="12"/>
        <w:numPr>
          <w:ilvl w:val="0"/>
          <w:numId w:val="16"/>
        </w:numPr>
        <w:tabs>
          <w:tab w:val="left" w:pos="969"/>
        </w:tabs>
        <w:spacing w:before="13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Энциклопедический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словарь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юного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математика. –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Педагогика,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1989.</w:t>
      </w:r>
    </w:p>
    <w:p w14:paraId="36788F13">
      <w:pPr>
        <w:pStyle w:val="9"/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4A15A4D8">
      <w:pPr>
        <w:pStyle w:val="9"/>
        <w:spacing w:before="1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3B61BD3F">
      <w:pPr>
        <w:spacing w:before="1" w:line="240" w:lineRule="auto"/>
        <w:ind w:left="1204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spacing w:val="-6"/>
          <w:sz w:val="24"/>
          <w:szCs w:val="24"/>
        </w:rPr>
        <w:t>Календарно</w:t>
      </w:r>
      <w:r>
        <w:rPr>
          <w:rFonts w:hint="default" w:ascii="Times New Roman" w:hAnsi="Times New Roman" w:cs="Times New Roman"/>
          <w:b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pacing w:val="-6"/>
          <w:sz w:val="24"/>
          <w:szCs w:val="24"/>
        </w:rPr>
        <w:t>–</w:t>
      </w:r>
      <w:r>
        <w:rPr>
          <w:rFonts w:hint="default" w:ascii="Times New Roman" w:hAnsi="Times New Roman" w:cs="Times New Roman"/>
          <w:b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pacing w:val="-6"/>
          <w:sz w:val="24"/>
          <w:szCs w:val="24"/>
        </w:rPr>
        <w:t>тематическое</w:t>
      </w:r>
      <w:r>
        <w:rPr>
          <w:rFonts w:hint="default" w:ascii="Times New Roman" w:hAnsi="Times New Roman" w:cs="Times New Roman"/>
          <w:b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pacing w:val="-5"/>
          <w:sz w:val="24"/>
          <w:szCs w:val="24"/>
        </w:rPr>
        <w:t>планирование</w:t>
      </w:r>
      <w:r>
        <w:rPr>
          <w:rFonts w:hint="default" w:ascii="Times New Roman" w:hAnsi="Times New Roman" w:cs="Times New Roman"/>
          <w:b/>
          <w:i w:val="0"/>
          <w:iCs w:val="0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pacing w:val="-5"/>
          <w:sz w:val="24"/>
          <w:szCs w:val="24"/>
        </w:rPr>
        <w:t>8</w:t>
      </w:r>
      <w:r>
        <w:rPr>
          <w:rFonts w:hint="default" w:ascii="Times New Roman" w:hAnsi="Times New Roman" w:cs="Times New Roman"/>
          <w:b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pacing w:val="-5"/>
          <w:sz w:val="24"/>
          <w:szCs w:val="24"/>
        </w:rPr>
        <w:t>класс</w:t>
      </w:r>
    </w:p>
    <w:p w14:paraId="2FA5FE5E">
      <w:pPr>
        <w:pStyle w:val="9"/>
        <w:spacing w:before="5" w:line="240" w:lineRule="auto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</w:p>
    <w:tbl>
      <w:tblPr>
        <w:tblStyle w:val="11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5916"/>
        <w:gridCol w:w="890"/>
        <w:gridCol w:w="1085"/>
        <w:gridCol w:w="1467"/>
      </w:tblGrid>
      <w:tr w14:paraId="46338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28" w:type="dxa"/>
            <w:vMerge w:val="restart"/>
          </w:tcPr>
          <w:p w14:paraId="0E1C25E2">
            <w:pPr>
              <w:pStyle w:val="13"/>
              <w:spacing w:line="240" w:lineRule="auto"/>
              <w:ind w:left="123" w:right="96" w:firstLine="17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>урока</w:t>
            </w:r>
          </w:p>
        </w:tc>
        <w:tc>
          <w:tcPr>
            <w:tcW w:w="5916" w:type="dxa"/>
            <w:vMerge w:val="restart"/>
          </w:tcPr>
          <w:p w14:paraId="68E5F863">
            <w:pPr>
              <w:pStyle w:val="13"/>
              <w:spacing w:line="240" w:lineRule="auto"/>
              <w:ind w:left="2359" w:right="235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Тема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урока</w:t>
            </w:r>
          </w:p>
        </w:tc>
        <w:tc>
          <w:tcPr>
            <w:tcW w:w="890" w:type="dxa"/>
            <w:vMerge w:val="restart"/>
          </w:tcPr>
          <w:p w14:paraId="5976CB06">
            <w:pPr>
              <w:pStyle w:val="13"/>
              <w:spacing w:line="240" w:lineRule="auto"/>
              <w:ind w:left="130" w:right="11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Число уроко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</w:t>
            </w:r>
          </w:p>
        </w:tc>
        <w:tc>
          <w:tcPr>
            <w:tcW w:w="2552" w:type="dxa"/>
            <w:gridSpan w:val="2"/>
          </w:tcPr>
          <w:p w14:paraId="3D5795F2">
            <w:pPr>
              <w:pStyle w:val="13"/>
              <w:spacing w:line="240" w:lineRule="auto"/>
              <w:ind w:left="662" w:right="6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Дата</w:t>
            </w:r>
          </w:p>
          <w:p w14:paraId="64204CEA">
            <w:pPr>
              <w:pStyle w:val="13"/>
              <w:spacing w:line="240" w:lineRule="auto"/>
              <w:ind w:left="662" w:right="654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проведения</w:t>
            </w:r>
          </w:p>
        </w:tc>
      </w:tr>
      <w:tr w14:paraId="47F3B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 w14:paraId="42757CBF">
            <w:pPr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  <w:vMerge w:val="continue"/>
            <w:tcBorders>
              <w:top w:val="nil"/>
            </w:tcBorders>
          </w:tcPr>
          <w:p w14:paraId="303F73B2">
            <w:pPr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</w:tcPr>
          <w:p w14:paraId="0D463202">
            <w:pPr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8F92EFF">
            <w:pPr>
              <w:pStyle w:val="13"/>
              <w:spacing w:line="240" w:lineRule="auto"/>
              <w:ind w:left="220" w:right="21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</w:t>
            </w:r>
          </w:p>
          <w:p w14:paraId="6A8CD649">
            <w:pPr>
              <w:pStyle w:val="13"/>
              <w:spacing w:line="240" w:lineRule="auto"/>
              <w:ind w:left="221" w:right="21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плану</w:t>
            </w:r>
          </w:p>
        </w:tc>
        <w:tc>
          <w:tcPr>
            <w:tcW w:w="1467" w:type="dxa"/>
          </w:tcPr>
          <w:p w14:paraId="38058CB5">
            <w:pPr>
              <w:pStyle w:val="13"/>
              <w:spacing w:line="240" w:lineRule="auto"/>
              <w:ind w:left="139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фактически</w:t>
            </w:r>
          </w:p>
        </w:tc>
      </w:tr>
      <w:tr w14:paraId="19A44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6C7086C4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33EEF129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проценты</w:t>
            </w:r>
          </w:p>
        </w:tc>
        <w:tc>
          <w:tcPr>
            <w:tcW w:w="890" w:type="dxa"/>
          </w:tcPr>
          <w:p w14:paraId="70A6715B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1085" w:type="dxa"/>
          </w:tcPr>
          <w:p w14:paraId="3C57AA7E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A347620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04626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4F69B914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5916" w:type="dxa"/>
          </w:tcPr>
          <w:p w14:paraId="25EE0364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Понятие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процента,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история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возникновения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процентов</w:t>
            </w:r>
          </w:p>
        </w:tc>
        <w:tc>
          <w:tcPr>
            <w:tcW w:w="890" w:type="dxa"/>
          </w:tcPr>
          <w:p w14:paraId="3704E5FA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51F768B5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B78CD22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2A03F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28" w:type="dxa"/>
          </w:tcPr>
          <w:p w14:paraId="4D557861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5916" w:type="dxa"/>
          </w:tcPr>
          <w:p w14:paraId="62F802CB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проценты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составлением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уравнения</w:t>
            </w:r>
          </w:p>
        </w:tc>
        <w:tc>
          <w:tcPr>
            <w:tcW w:w="890" w:type="dxa"/>
          </w:tcPr>
          <w:p w14:paraId="5F90129E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35270E5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65D07E0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7AE08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28" w:type="dxa"/>
          </w:tcPr>
          <w:p w14:paraId="760F01E1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5916" w:type="dxa"/>
          </w:tcPr>
          <w:p w14:paraId="38C81D1C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Формулы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начисления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«сложных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процентов»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</w:p>
          <w:p w14:paraId="70118520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простого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роста</w:t>
            </w:r>
          </w:p>
        </w:tc>
        <w:tc>
          <w:tcPr>
            <w:tcW w:w="890" w:type="dxa"/>
          </w:tcPr>
          <w:p w14:paraId="6B2D012D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3893128F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D3BD17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3FC46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124ABF11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5916" w:type="dxa"/>
          </w:tcPr>
          <w:p w14:paraId="5890A38D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Проценты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банковские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операции</w:t>
            </w:r>
          </w:p>
        </w:tc>
        <w:tc>
          <w:tcPr>
            <w:tcW w:w="890" w:type="dxa"/>
          </w:tcPr>
          <w:p w14:paraId="3FDF30CA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705F83AE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B4BA34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016BF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6C02507C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5916" w:type="dxa"/>
          </w:tcPr>
          <w:p w14:paraId="2FD69C69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Концентрация,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процентная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концентрация.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</w:p>
          <w:p w14:paraId="573B2942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концентрацию</w:t>
            </w:r>
          </w:p>
        </w:tc>
        <w:tc>
          <w:tcPr>
            <w:tcW w:w="890" w:type="dxa"/>
          </w:tcPr>
          <w:p w14:paraId="13AA9CE6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1351E7D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837029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3021B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2522DC2E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5916" w:type="dxa"/>
          </w:tcPr>
          <w:p w14:paraId="456586E3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смеси,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растворы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сплавы.</w:t>
            </w:r>
          </w:p>
        </w:tc>
        <w:tc>
          <w:tcPr>
            <w:tcW w:w="890" w:type="dxa"/>
          </w:tcPr>
          <w:p w14:paraId="62F47DF4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5890E6B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9F0A61E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33953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1836F91E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0FFFA8F3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Модуль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его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приложения</w:t>
            </w:r>
          </w:p>
        </w:tc>
        <w:tc>
          <w:tcPr>
            <w:tcW w:w="890" w:type="dxa"/>
          </w:tcPr>
          <w:p w14:paraId="5E013CD4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085" w:type="dxa"/>
          </w:tcPr>
          <w:p w14:paraId="708786F3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A5114B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624DE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7F9AC5C8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5916" w:type="dxa"/>
          </w:tcPr>
          <w:p w14:paraId="6FA28DC1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Модуль: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общие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сведения.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Преобразование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выражений,</w:t>
            </w:r>
          </w:p>
          <w:p w14:paraId="4A2507F2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содержащих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модуль</w:t>
            </w:r>
          </w:p>
        </w:tc>
        <w:tc>
          <w:tcPr>
            <w:tcW w:w="890" w:type="dxa"/>
          </w:tcPr>
          <w:p w14:paraId="09AE98DF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0A2B6135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D3CD897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349EF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613F6109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5916" w:type="dxa"/>
          </w:tcPr>
          <w:p w14:paraId="577A8384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уравнений,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содержащих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модуль</w:t>
            </w:r>
          </w:p>
        </w:tc>
        <w:tc>
          <w:tcPr>
            <w:tcW w:w="890" w:type="dxa"/>
          </w:tcPr>
          <w:p w14:paraId="1214325A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2BDC608B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07070AA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33D8E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5287FFB2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5916" w:type="dxa"/>
          </w:tcPr>
          <w:p w14:paraId="466922FC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неравенств,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содержащих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модуль</w:t>
            </w:r>
          </w:p>
        </w:tc>
        <w:tc>
          <w:tcPr>
            <w:tcW w:w="890" w:type="dxa"/>
          </w:tcPr>
          <w:p w14:paraId="4A6FF6C9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445B63A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10B917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3B044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28" w:type="dxa"/>
          </w:tcPr>
          <w:p w14:paraId="231F6093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5916" w:type="dxa"/>
          </w:tcPr>
          <w:p w14:paraId="05C8A3E9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Построение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графиков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элементарных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функций,</w:t>
            </w:r>
          </w:p>
          <w:p w14:paraId="7D44DBD3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содержащих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модуль</w:t>
            </w:r>
          </w:p>
        </w:tc>
        <w:tc>
          <w:tcPr>
            <w:tcW w:w="890" w:type="dxa"/>
          </w:tcPr>
          <w:p w14:paraId="55B21C5C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2CF6CA78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2C2174B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7BDF3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2E1092EF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11</w:t>
            </w:r>
          </w:p>
        </w:tc>
        <w:tc>
          <w:tcPr>
            <w:tcW w:w="5916" w:type="dxa"/>
          </w:tcPr>
          <w:p w14:paraId="4CE1A1C8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Нестандартные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методы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заданий,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содержащих</w:t>
            </w:r>
          </w:p>
          <w:p w14:paraId="07085006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модуль</w:t>
            </w:r>
          </w:p>
        </w:tc>
        <w:tc>
          <w:tcPr>
            <w:tcW w:w="890" w:type="dxa"/>
          </w:tcPr>
          <w:p w14:paraId="64F2ABE7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4CB99FD3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835328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37F1B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3C8CA5ED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7AC63CCD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Функции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их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графики</w:t>
            </w:r>
          </w:p>
        </w:tc>
        <w:tc>
          <w:tcPr>
            <w:tcW w:w="890" w:type="dxa"/>
          </w:tcPr>
          <w:p w14:paraId="22177E29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1085" w:type="dxa"/>
          </w:tcPr>
          <w:p w14:paraId="7A4F9DC5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B647538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4B06D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4F65C993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12</w:t>
            </w:r>
          </w:p>
        </w:tc>
        <w:tc>
          <w:tcPr>
            <w:tcW w:w="5916" w:type="dxa"/>
          </w:tcPr>
          <w:p w14:paraId="0EF2EC17">
            <w:pPr>
              <w:pStyle w:val="13"/>
              <w:spacing w:line="240" w:lineRule="auto"/>
              <w:ind w:left="199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Понятие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функции.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Способы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функции</w:t>
            </w:r>
          </w:p>
        </w:tc>
        <w:tc>
          <w:tcPr>
            <w:tcW w:w="890" w:type="dxa"/>
          </w:tcPr>
          <w:p w14:paraId="1857E01C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7E3D5D06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3269AA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7D721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60A2C6D8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13</w:t>
            </w:r>
          </w:p>
        </w:tc>
        <w:tc>
          <w:tcPr>
            <w:tcW w:w="5916" w:type="dxa"/>
          </w:tcPr>
          <w:p w14:paraId="5FB34421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Методы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построения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графиков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функций</w:t>
            </w:r>
          </w:p>
        </w:tc>
        <w:tc>
          <w:tcPr>
            <w:tcW w:w="890" w:type="dxa"/>
          </w:tcPr>
          <w:p w14:paraId="7B4982E5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4E2F9462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25C63E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25E7E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1C4CDECC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14</w:t>
            </w:r>
          </w:p>
        </w:tc>
        <w:tc>
          <w:tcPr>
            <w:tcW w:w="5916" w:type="dxa"/>
          </w:tcPr>
          <w:p w14:paraId="4C0C03B6">
            <w:pPr>
              <w:pStyle w:val="13"/>
              <w:spacing w:line="240" w:lineRule="auto"/>
              <w:ind w:left="16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Графический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способ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систем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линейных</w:t>
            </w:r>
          </w:p>
        </w:tc>
        <w:tc>
          <w:tcPr>
            <w:tcW w:w="890" w:type="dxa"/>
          </w:tcPr>
          <w:p w14:paraId="03F74186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3F99747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D14E6D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14:paraId="4BFB5ED2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040" w:right="20" w:bottom="960" w:left="1200" w:header="0" w:footer="698" w:gutter="0"/>
          <w:cols w:space="720" w:num="1"/>
        </w:sectPr>
      </w:pPr>
    </w:p>
    <w:tbl>
      <w:tblPr>
        <w:tblStyle w:val="11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5916"/>
        <w:gridCol w:w="890"/>
        <w:gridCol w:w="1085"/>
        <w:gridCol w:w="1467"/>
      </w:tblGrid>
      <w:tr w14:paraId="5994F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05717B8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6D9BB5D7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уравнений.</w:t>
            </w:r>
          </w:p>
        </w:tc>
        <w:tc>
          <w:tcPr>
            <w:tcW w:w="890" w:type="dxa"/>
          </w:tcPr>
          <w:p w14:paraId="099BD8DE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ADB7585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03843FD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55089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43E5FAD3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15</w:t>
            </w:r>
          </w:p>
        </w:tc>
        <w:tc>
          <w:tcPr>
            <w:tcW w:w="5916" w:type="dxa"/>
          </w:tcPr>
          <w:p w14:paraId="68D44B63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Обратные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функции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свойства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взаимно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обратных</w:t>
            </w:r>
          </w:p>
          <w:p w14:paraId="335D13E5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функций</w:t>
            </w:r>
          </w:p>
        </w:tc>
        <w:tc>
          <w:tcPr>
            <w:tcW w:w="890" w:type="dxa"/>
          </w:tcPr>
          <w:p w14:paraId="14D1067F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31F2E27F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DE7E9FE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7D07E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4583B067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16</w:t>
            </w:r>
          </w:p>
        </w:tc>
        <w:tc>
          <w:tcPr>
            <w:tcW w:w="5916" w:type="dxa"/>
          </w:tcPr>
          <w:p w14:paraId="681346D1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Чтение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графиков</w:t>
            </w:r>
          </w:p>
        </w:tc>
        <w:tc>
          <w:tcPr>
            <w:tcW w:w="890" w:type="dxa"/>
          </w:tcPr>
          <w:p w14:paraId="4690B33E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383919E8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1A39E98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33BFC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325DBD2D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17</w:t>
            </w:r>
          </w:p>
        </w:tc>
        <w:tc>
          <w:tcPr>
            <w:tcW w:w="5916" w:type="dxa"/>
          </w:tcPr>
          <w:p w14:paraId="512F2743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графику</w:t>
            </w:r>
          </w:p>
        </w:tc>
        <w:tc>
          <w:tcPr>
            <w:tcW w:w="890" w:type="dxa"/>
          </w:tcPr>
          <w:p w14:paraId="19020CDC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7EB40D63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C729B6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032BA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5E69E08E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1ED88446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текстовых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задач</w:t>
            </w:r>
          </w:p>
        </w:tc>
        <w:tc>
          <w:tcPr>
            <w:tcW w:w="890" w:type="dxa"/>
          </w:tcPr>
          <w:p w14:paraId="73573F5A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1085" w:type="dxa"/>
          </w:tcPr>
          <w:p w14:paraId="75265C4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BAFD282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564AA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3D650B1F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18</w:t>
            </w:r>
          </w:p>
        </w:tc>
        <w:tc>
          <w:tcPr>
            <w:tcW w:w="5916" w:type="dxa"/>
          </w:tcPr>
          <w:p w14:paraId="68687BDA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Текстовые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техника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решения</w:t>
            </w:r>
          </w:p>
        </w:tc>
        <w:tc>
          <w:tcPr>
            <w:tcW w:w="890" w:type="dxa"/>
          </w:tcPr>
          <w:p w14:paraId="0B645801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2390D0DE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5A99876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7AC01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09463A2B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19</w:t>
            </w:r>
          </w:p>
        </w:tc>
        <w:tc>
          <w:tcPr>
            <w:tcW w:w="5916" w:type="dxa"/>
          </w:tcPr>
          <w:p w14:paraId="6632306D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Арифметический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алгебраический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способы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решения</w:t>
            </w:r>
          </w:p>
          <w:p w14:paraId="2E78B744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текстовой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задачи</w:t>
            </w:r>
          </w:p>
        </w:tc>
        <w:tc>
          <w:tcPr>
            <w:tcW w:w="890" w:type="dxa"/>
          </w:tcPr>
          <w:p w14:paraId="681B743B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0046F50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D337945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24719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3544FA54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20</w:t>
            </w:r>
          </w:p>
        </w:tc>
        <w:tc>
          <w:tcPr>
            <w:tcW w:w="5916" w:type="dxa"/>
          </w:tcPr>
          <w:p w14:paraId="32443279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движение</w:t>
            </w:r>
          </w:p>
        </w:tc>
        <w:tc>
          <w:tcPr>
            <w:tcW w:w="890" w:type="dxa"/>
          </w:tcPr>
          <w:p w14:paraId="7D510A25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28FF248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F283477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0D30D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35B938FA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21</w:t>
            </w:r>
          </w:p>
        </w:tc>
        <w:tc>
          <w:tcPr>
            <w:tcW w:w="5916" w:type="dxa"/>
          </w:tcPr>
          <w:p w14:paraId="1DCBA298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Графический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способ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движение</w:t>
            </w:r>
          </w:p>
        </w:tc>
        <w:tc>
          <w:tcPr>
            <w:tcW w:w="890" w:type="dxa"/>
          </w:tcPr>
          <w:p w14:paraId="2829578B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55103D6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B112E79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03293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26460A31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22</w:t>
            </w:r>
          </w:p>
        </w:tc>
        <w:tc>
          <w:tcPr>
            <w:tcW w:w="5916" w:type="dxa"/>
          </w:tcPr>
          <w:p w14:paraId="6801C3FA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совместную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работу.</w:t>
            </w:r>
          </w:p>
        </w:tc>
        <w:tc>
          <w:tcPr>
            <w:tcW w:w="890" w:type="dxa"/>
          </w:tcPr>
          <w:p w14:paraId="26C84748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6C63597D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A6D036D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7A528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60779441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23</w:t>
            </w:r>
          </w:p>
        </w:tc>
        <w:tc>
          <w:tcPr>
            <w:tcW w:w="5916" w:type="dxa"/>
          </w:tcPr>
          <w:p w14:paraId="667F7CDF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текстовых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ОГЭ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прошлых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лет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</w:p>
          <w:p w14:paraId="43E66023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открытого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банка задач</w:t>
            </w:r>
          </w:p>
        </w:tc>
        <w:tc>
          <w:tcPr>
            <w:tcW w:w="890" w:type="dxa"/>
          </w:tcPr>
          <w:p w14:paraId="7802F27B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241D5BB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555094D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3AE4D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4AE4A1A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40197D52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уравнений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неравенств</w:t>
            </w:r>
          </w:p>
        </w:tc>
        <w:tc>
          <w:tcPr>
            <w:tcW w:w="890" w:type="dxa"/>
          </w:tcPr>
          <w:p w14:paraId="2CE998D8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085" w:type="dxa"/>
          </w:tcPr>
          <w:p w14:paraId="18995915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DFB4076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7C921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779E0648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24</w:t>
            </w:r>
          </w:p>
        </w:tc>
        <w:tc>
          <w:tcPr>
            <w:tcW w:w="5916" w:type="dxa"/>
          </w:tcPr>
          <w:p w14:paraId="0463FBCF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Линейные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неравенства,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</w:p>
        </w:tc>
        <w:tc>
          <w:tcPr>
            <w:tcW w:w="890" w:type="dxa"/>
          </w:tcPr>
          <w:p w14:paraId="0ABFED39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7FFC5FF2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FF9C89E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5CFF6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0BD82F1E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25</w:t>
            </w:r>
          </w:p>
        </w:tc>
        <w:tc>
          <w:tcPr>
            <w:tcW w:w="5916" w:type="dxa"/>
          </w:tcPr>
          <w:p w14:paraId="7F943D47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Квадратные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неравенства,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</w:p>
        </w:tc>
        <w:tc>
          <w:tcPr>
            <w:tcW w:w="890" w:type="dxa"/>
          </w:tcPr>
          <w:p w14:paraId="74FFD383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15623936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4398064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423A5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4D8D7F6E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26</w:t>
            </w:r>
          </w:p>
        </w:tc>
        <w:tc>
          <w:tcPr>
            <w:tcW w:w="5916" w:type="dxa"/>
          </w:tcPr>
          <w:p w14:paraId="485E7C9F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Уравнения,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приводимые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квадратным</w:t>
            </w:r>
          </w:p>
        </w:tc>
        <w:tc>
          <w:tcPr>
            <w:tcW w:w="890" w:type="dxa"/>
          </w:tcPr>
          <w:p w14:paraId="6BDFBB8C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012AD742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390B9F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111E2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523DB67B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27</w:t>
            </w:r>
          </w:p>
        </w:tc>
        <w:tc>
          <w:tcPr>
            <w:tcW w:w="5916" w:type="dxa"/>
          </w:tcPr>
          <w:p w14:paraId="248E785C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Рациональные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уравнения</w:t>
            </w:r>
          </w:p>
        </w:tc>
        <w:tc>
          <w:tcPr>
            <w:tcW w:w="890" w:type="dxa"/>
          </w:tcPr>
          <w:p w14:paraId="08AC1593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4CC46C10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6727C7A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21A94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4CA17ACB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28</w:t>
            </w:r>
          </w:p>
        </w:tc>
        <w:tc>
          <w:tcPr>
            <w:tcW w:w="5916" w:type="dxa"/>
          </w:tcPr>
          <w:p w14:paraId="69F09017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дробно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рациональных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уравнений</w:t>
            </w:r>
          </w:p>
        </w:tc>
        <w:tc>
          <w:tcPr>
            <w:tcW w:w="890" w:type="dxa"/>
          </w:tcPr>
          <w:p w14:paraId="4CD4B419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170DF295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200D42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1E826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766C503A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344EA673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геометрических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задач</w:t>
            </w:r>
          </w:p>
        </w:tc>
        <w:tc>
          <w:tcPr>
            <w:tcW w:w="890" w:type="dxa"/>
          </w:tcPr>
          <w:p w14:paraId="48545A7A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1085" w:type="dxa"/>
          </w:tcPr>
          <w:p w14:paraId="671FC5D9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8F5F344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30035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0B6791AD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29</w:t>
            </w:r>
          </w:p>
        </w:tc>
        <w:tc>
          <w:tcPr>
            <w:tcW w:w="5916" w:type="dxa"/>
          </w:tcPr>
          <w:p w14:paraId="1F4C53B2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теме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«Треугольники»</w:t>
            </w:r>
          </w:p>
        </w:tc>
        <w:tc>
          <w:tcPr>
            <w:tcW w:w="890" w:type="dxa"/>
          </w:tcPr>
          <w:p w14:paraId="4E338FD5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2B21B2C0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6D33775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62A95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0B26B5E5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30</w:t>
            </w:r>
          </w:p>
        </w:tc>
        <w:tc>
          <w:tcPr>
            <w:tcW w:w="5916" w:type="dxa"/>
          </w:tcPr>
          <w:p w14:paraId="671CD27A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теме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«Четырехугольники»</w:t>
            </w:r>
          </w:p>
        </w:tc>
        <w:tc>
          <w:tcPr>
            <w:tcW w:w="890" w:type="dxa"/>
          </w:tcPr>
          <w:p w14:paraId="57C38CAD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03F8BA7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815429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51B2A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15B13978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31</w:t>
            </w:r>
          </w:p>
        </w:tc>
        <w:tc>
          <w:tcPr>
            <w:tcW w:w="5916" w:type="dxa"/>
          </w:tcPr>
          <w:p w14:paraId="4AF66019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Теорема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Пифагора</w:t>
            </w:r>
          </w:p>
        </w:tc>
        <w:tc>
          <w:tcPr>
            <w:tcW w:w="890" w:type="dxa"/>
          </w:tcPr>
          <w:p w14:paraId="68D17F10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48047CCD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F34A534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3514C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4E03F7C7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32</w:t>
            </w:r>
          </w:p>
        </w:tc>
        <w:tc>
          <w:tcPr>
            <w:tcW w:w="5916" w:type="dxa"/>
          </w:tcPr>
          <w:p w14:paraId="09456590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теме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«Вписанные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описанные</w:t>
            </w:r>
          </w:p>
          <w:p w14:paraId="4655F7BD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окружности»</w:t>
            </w:r>
          </w:p>
        </w:tc>
        <w:tc>
          <w:tcPr>
            <w:tcW w:w="890" w:type="dxa"/>
          </w:tcPr>
          <w:p w14:paraId="6B0DF0DD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10DE3B02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88A84C8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28851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28" w:type="dxa"/>
          </w:tcPr>
          <w:p w14:paraId="79A26136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33</w:t>
            </w:r>
          </w:p>
        </w:tc>
        <w:tc>
          <w:tcPr>
            <w:tcW w:w="5916" w:type="dxa"/>
          </w:tcPr>
          <w:p w14:paraId="65784203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теме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«Признаки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параллельности</w:t>
            </w:r>
          </w:p>
          <w:p w14:paraId="51894E6C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прямых»</w:t>
            </w:r>
          </w:p>
        </w:tc>
        <w:tc>
          <w:tcPr>
            <w:tcW w:w="890" w:type="dxa"/>
          </w:tcPr>
          <w:p w14:paraId="1B925D34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590E50CE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53EE287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502FA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153F89FD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34</w:t>
            </w:r>
          </w:p>
        </w:tc>
        <w:tc>
          <w:tcPr>
            <w:tcW w:w="5916" w:type="dxa"/>
          </w:tcPr>
          <w:p w14:paraId="419D64EF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геометрических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ОГЭ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прошлых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лет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</w:p>
          <w:p w14:paraId="4E35FD3D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открытого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банка задач</w:t>
            </w:r>
          </w:p>
        </w:tc>
        <w:tc>
          <w:tcPr>
            <w:tcW w:w="890" w:type="dxa"/>
          </w:tcPr>
          <w:p w14:paraId="0840F3E4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3ED9266E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BA41112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03A48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4E52992A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51CAC3E9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Всего:</w:t>
            </w:r>
          </w:p>
        </w:tc>
        <w:tc>
          <w:tcPr>
            <w:tcW w:w="890" w:type="dxa"/>
          </w:tcPr>
          <w:p w14:paraId="6ACAB1CF">
            <w:pPr>
              <w:pStyle w:val="13"/>
              <w:spacing w:line="240" w:lineRule="auto"/>
              <w:ind w:right="315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34</w:t>
            </w:r>
          </w:p>
        </w:tc>
        <w:tc>
          <w:tcPr>
            <w:tcW w:w="1085" w:type="dxa"/>
          </w:tcPr>
          <w:p w14:paraId="7D144F2D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F2E70A7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14:paraId="5909B6C3">
      <w:pPr>
        <w:pStyle w:val="9"/>
        <w:spacing w:before="6" w:line="240" w:lineRule="auto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</w:p>
    <w:p w14:paraId="64B542CF">
      <w:pPr>
        <w:spacing w:before="88" w:line="240" w:lineRule="auto"/>
        <w:ind w:left="1890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spacing w:val="-6"/>
          <w:sz w:val="24"/>
          <w:szCs w:val="24"/>
        </w:rPr>
        <w:t>Календарно</w:t>
      </w:r>
      <w:r>
        <w:rPr>
          <w:rFonts w:hint="default" w:ascii="Times New Roman" w:hAnsi="Times New Roman" w:cs="Times New Roman"/>
          <w:b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pacing w:val="-6"/>
          <w:sz w:val="24"/>
          <w:szCs w:val="24"/>
        </w:rPr>
        <w:t>–</w:t>
      </w:r>
      <w:r>
        <w:rPr>
          <w:rFonts w:hint="default" w:ascii="Times New Roman" w:hAnsi="Times New Roman" w:cs="Times New Roman"/>
          <w:b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pacing w:val="-6"/>
          <w:sz w:val="24"/>
          <w:szCs w:val="24"/>
        </w:rPr>
        <w:t>тематическое</w:t>
      </w:r>
      <w:r>
        <w:rPr>
          <w:rFonts w:hint="default" w:ascii="Times New Roman" w:hAnsi="Times New Roman" w:cs="Times New Roman"/>
          <w:b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pacing w:val="-5"/>
          <w:sz w:val="24"/>
          <w:szCs w:val="24"/>
        </w:rPr>
        <w:t>планирование</w:t>
      </w:r>
      <w:r>
        <w:rPr>
          <w:rFonts w:hint="default" w:ascii="Times New Roman" w:hAnsi="Times New Roman" w:cs="Times New Roman"/>
          <w:b/>
          <w:i w:val="0"/>
          <w:iCs w:val="0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pacing w:val="-5"/>
          <w:sz w:val="24"/>
          <w:szCs w:val="24"/>
        </w:rPr>
        <w:t>9</w:t>
      </w:r>
      <w:r>
        <w:rPr>
          <w:rFonts w:hint="default" w:ascii="Times New Roman" w:hAnsi="Times New Roman" w:cs="Times New Roman"/>
          <w:b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pacing w:val="-5"/>
          <w:sz w:val="24"/>
          <w:szCs w:val="24"/>
        </w:rPr>
        <w:t>класс</w:t>
      </w:r>
    </w:p>
    <w:p w14:paraId="18D0F597">
      <w:pPr>
        <w:pStyle w:val="9"/>
        <w:spacing w:before="6" w:line="240" w:lineRule="auto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</w:p>
    <w:tbl>
      <w:tblPr>
        <w:tblStyle w:val="11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5916"/>
        <w:gridCol w:w="890"/>
        <w:gridCol w:w="1085"/>
        <w:gridCol w:w="1467"/>
      </w:tblGrid>
      <w:tr w14:paraId="30A45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  <w:vMerge w:val="restart"/>
          </w:tcPr>
          <w:p w14:paraId="236A5509">
            <w:pPr>
              <w:pStyle w:val="13"/>
              <w:spacing w:line="240" w:lineRule="auto"/>
              <w:ind w:left="123" w:right="96" w:firstLine="17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>урока</w:t>
            </w:r>
          </w:p>
        </w:tc>
        <w:tc>
          <w:tcPr>
            <w:tcW w:w="5916" w:type="dxa"/>
            <w:vMerge w:val="restart"/>
          </w:tcPr>
          <w:p w14:paraId="414CF011">
            <w:pPr>
              <w:pStyle w:val="13"/>
              <w:spacing w:line="240" w:lineRule="auto"/>
              <w:ind w:left="2359" w:right="235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Тема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урока</w:t>
            </w:r>
          </w:p>
        </w:tc>
        <w:tc>
          <w:tcPr>
            <w:tcW w:w="890" w:type="dxa"/>
            <w:vMerge w:val="restart"/>
          </w:tcPr>
          <w:p w14:paraId="3FA2A60D">
            <w:pPr>
              <w:pStyle w:val="13"/>
              <w:spacing w:line="240" w:lineRule="auto"/>
              <w:ind w:left="130" w:right="11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Число уроко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</w:t>
            </w:r>
          </w:p>
        </w:tc>
        <w:tc>
          <w:tcPr>
            <w:tcW w:w="2552" w:type="dxa"/>
            <w:gridSpan w:val="2"/>
          </w:tcPr>
          <w:p w14:paraId="5DC90D73">
            <w:pPr>
              <w:pStyle w:val="13"/>
              <w:spacing w:line="240" w:lineRule="auto"/>
              <w:ind w:left="662" w:right="6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Дата</w:t>
            </w:r>
          </w:p>
          <w:p w14:paraId="0515CE9F">
            <w:pPr>
              <w:pStyle w:val="13"/>
              <w:spacing w:line="240" w:lineRule="auto"/>
              <w:ind w:left="662" w:right="654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проведения</w:t>
            </w:r>
          </w:p>
        </w:tc>
      </w:tr>
      <w:tr w14:paraId="00175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 w14:paraId="2B606CEE">
            <w:pPr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  <w:vMerge w:val="continue"/>
            <w:tcBorders>
              <w:top w:val="nil"/>
            </w:tcBorders>
          </w:tcPr>
          <w:p w14:paraId="2D3FB4B0">
            <w:pPr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</w:tcPr>
          <w:p w14:paraId="00038FB2">
            <w:pPr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3AC4548">
            <w:pPr>
              <w:pStyle w:val="13"/>
              <w:spacing w:line="240" w:lineRule="auto"/>
              <w:ind w:left="220" w:right="21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</w:t>
            </w:r>
          </w:p>
          <w:p w14:paraId="22EA95AE">
            <w:pPr>
              <w:pStyle w:val="13"/>
              <w:spacing w:line="240" w:lineRule="auto"/>
              <w:ind w:left="221" w:right="21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плану</w:t>
            </w:r>
          </w:p>
        </w:tc>
        <w:tc>
          <w:tcPr>
            <w:tcW w:w="1467" w:type="dxa"/>
          </w:tcPr>
          <w:p w14:paraId="1C7CF032">
            <w:pPr>
              <w:pStyle w:val="13"/>
              <w:spacing w:line="240" w:lineRule="auto"/>
              <w:ind w:left="139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фактически</w:t>
            </w:r>
          </w:p>
        </w:tc>
      </w:tr>
      <w:tr w14:paraId="5A85E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1B7B58A7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6604D10D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проценты</w:t>
            </w:r>
          </w:p>
        </w:tc>
        <w:tc>
          <w:tcPr>
            <w:tcW w:w="890" w:type="dxa"/>
          </w:tcPr>
          <w:p w14:paraId="61D4CF67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085" w:type="dxa"/>
          </w:tcPr>
          <w:p w14:paraId="3C258553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678920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17504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5D74216C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5916" w:type="dxa"/>
          </w:tcPr>
          <w:p w14:paraId="4B331A3B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Процентные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вычисления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жизненных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ситуациях</w:t>
            </w:r>
          </w:p>
        </w:tc>
        <w:tc>
          <w:tcPr>
            <w:tcW w:w="890" w:type="dxa"/>
          </w:tcPr>
          <w:p w14:paraId="028215CA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538A9D6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7C47886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6161D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28" w:type="dxa"/>
          </w:tcPr>
          <w:p w14:paraId="7EDF4EB8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5916" w:type="dxa"/>
          </w:tcPr>
          <w:p w14:paraId="57DBF615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Формулы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начисления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«сложных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процентов»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</w:p>
          <w:p w14:paraId="2C7C6C9B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простого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роста.</w:t>
            </w:r>
          </w:p>
        </w:tc>
        <w:tc>
          <w:tcPr>
            <w:tcW w:w="890" w:type="dxa"/>
          </w:tcPr>
          <w:p w14:paraId="3C5F3C24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2C931602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1C017E8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46380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01636834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5916" w:type="dxa"/>
          </w:tcPr>
          <w:p w14:paraId="5DA1482A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Проценты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банковские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операции</w:t>
            </w:r>
          </w:p>
        </w:tc>
        <w:tc>
          <w:tcPr>
            <w:tcW w:w="890" w:type="dxa"/>
          </w:tcPr>
          <w:p w14:paraId="0F5A52B9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17242B85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1A65C84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7D5D9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28" w:type="dxa"/>
          </w:tcPr>
          <w:p w14:paraId="6F6D56CE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5916" w:type="dxa"/>
          </w:tcPr>
          <w:p w14:paraId="50A80296">
            <w:pPr>
              <w:pStyle w:val="13"/>
              <w:tabs>
                <w:tab w:val="left" w:pos="1137"/>
                <w:tab w:val="left" w:pos="2458"/>
                <w:tab w:val="left" w:pos="2830"/>
                <w:tab w:val="left" w:pos="4078"/>
              </w:tabs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Задачи,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связанные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понятием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«концентрация»,</w:t>
            </w:r>
          </w:p>
          <w:p w14:paraId="5878281B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«процентное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содержание»</w:t>
            </w:r>
          </w:p>
        </w:tc>
        <w:tc>
          <w:tcPr>
            <w:tcW w:w="890" w:type="dxa"/>
          </w:tcPr>
          <w:p w14:paraId="14A77811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77B5D8FF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652B104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77C1F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0B378D84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5916" w:type="dxa"/>
          </w:tcPr>
          <w:p w14:paraId="6D3CB3D4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смеси,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растворы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сплавы</w:t>
            </w:r>
          </w:p>
        </w:tc>
        <w:tc>
          <w:tcPr>
            <w:tcW w:w="890" w:type="dxa"/>
          </w:tcPr>
          <w:p w14:paraId="4CCBB2AB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3D921E44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99FEFDF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043CB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673A4FFE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431BB47D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Модуль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его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приложения</w:t>
            </w:r>
          </w:p>
        </w:tc>
        <w:tc>
          <w:tcPr>
            <w:tcW w:w="890" w:type="dxa"/>
          </w:tcPr>
          <w:p w14:paraId="18E80ADC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085" w:type="dxa"/>
          </w:tcPr>
          <w:p w14:paraId="18F55F88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85EB46F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63E5B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28A53FAA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5916" w:type="dxa"/>
          </w:tcPr>
          <w:p w14:paraId="66882044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Преобразование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выражений,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содержащих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модуль</w:t>
            </w:r>
          </w:p>
        </w:tc>
        <w:tc>
          <w:tcPr>
            <w:tcW w:w="890" w:type="dxa"/>
          </w:tcPr>
          <w:p w14:paraId="0F4AC3CC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42461C96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6C3782B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61B39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7F82FA87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5916" w:type="dxa"/>
          </w:tcPr>
          <w:p w14:paraId="5ED1FF28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Системы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неравенств,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содержащие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модуль</w:t>
            </w:r>
          </w:p>
        </w:tc>
        <w:tc>
          <w:tcPr>
            <w:tcW w:w="890" w:type="dxa"/>
          </w:tcPr>
          <w:p w14:paraId="393693F3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7DD692C3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BC9399A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6A02C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42E91128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5916" w:type="dxa"/>
          </w:tcPr>
          <w:p w14:paraId="02441329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Линейные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неравенства,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содержащие</w:t>
            </w:r>
          </w:p>
          <w:p w14:paraId="089FC764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абсолютную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величину.</w:t>
            </w:r>
          </w:p>
        </w:tc>
        <w:tc>
          <w:tcPr>
            <w:tcW w:w="890" w:type="dxa"/>
          </w:tcPr>
          <w:p w14:paraId="74B10358">
            <w:pPr>
              <w:pStyle w:val="13"/>
              <w:spacing w:line="240" w:lineRule="auto"/>
              <w:ind w:left="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45DA4AC2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272D283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14:paraId="0720815A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120" w:right="20" w:bottom="960" w:left="1200" w:header="0" w:footer="698" w:gutter="0"/>
          <w:cols w:space="720" w:num="1"/>
        </w:sectPr>
      </w:pPr>
    </w:p>
    <w:tbl>
      <w:tblPr>
        <w:tblStyle w:val="11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5916"/>
        <w:gridCol w:w="890"/>
        <w:gridCol w:w="1085"/>
        <w:gridCol w:w="1467"/>
      </w:tblGrid>
      <w:tr w14:paraId="54434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050F168A">
            <w:pPr>
              <w:pStyle w:val="13"/>
              <w:spacing w:line="240" w:lineRule="auto"/>
              <w:ind w:left="1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5916" w:type="dxa"/>
          </w:tcPr>
          <w:p w14:paraId="2EE0727E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Квадратное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уравнение,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содержащее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абсолютную</w:t>
            </w:r>
          </w:p>
          <w:p w14:paraId="739514C0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величину.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уравнений.</w:t>
            </w:r>
          </w:p>
        </w:tc>
        <w:tc>
          <w:tcPr>
            <w:tcW w:w="890" w:type="dxa"/>
          </w:tcPr>
          <w:p w14:paraId="394A06CE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67F3ECD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3D101EB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2DC3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3530959B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5916" w:type="dxa"/>
          </w:tcPr>
          <w:p w14:paraId="23E83932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Нестандартные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методы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заданий,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содержащих</w:t>
            </w:r>
          </w:p>
          <w:p w14:paraId="1EE6FD7F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модуль</w:t>
            </w:r>
          </w:p>
        </w:tc>
        <w:tc>
          <w:tcPr>
            <w:tcW w:w="890" w:type="dxa"/>
          </w:tcPr>
          <w:p w14:paraId="1E97ABCF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3BA6E04B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BF76AA7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06190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33CDA14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72B1BD5E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Функции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их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графики</w:t>
            </w:r>
          </w:p>
        </w:tc>
        <w:tc>
          <w:tcPr>
            <w:tcW w:w="890" w:type="dxa"/>
          </w:tcPr>
          <w:p w14:paraId="27BABA68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085" w:type="dxa"/>
          </w:tcPr>
          <w:p w14:paraId="418DF9FA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EBBCF9F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6304A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08DC871A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11</w:t>
            </w:r>
          </w:p>
        </w:tc>
        <w:tc>
          <w:tcPr>
            <w:tcW w:w="5916" w:type="dxa"/>
          </w:tcPr>
          <w:p w14:paraId="0F37AABE">
            <w:pPr>
              <w:pStyle w:val="13"/>
              <w:spacing w:line="240" w:lineRule="auto"/>
              <w:ind w:left="199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Квадратичная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функция.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Свойства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функции.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Три</w:t>
            </w:r>
          </w:p>
          <w:p w14:paraId="659DFAA3">
            <w:pPr>
              <w:pStyle w:val="13"/>
              <w:spacing w:line="240" w:lineRule="auto"/>
              <w:ind w:left="199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способа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построения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параболы.</w:t>
            </w:r>
          </w:p>
        </w:tc>
        <w:tc>
          <w:tcPr>
            <w:tcW w:w="890" w:type="dxa"/>
          </w:tcPr>
          <w:p w14:paraId="78A52138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71F851A9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E61A506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05BC5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45B7621C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12</w:t>
            </w:r>
          </w:p>
        </w:tc>
        <w:tc>
          <w:tcPr>
            <w:tcW w:w="5916" w:type="dxa"/>
          </w:tcPr>
          <w:p w14:paraId="273BA5DD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Функции,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содержащие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знак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абсолютной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величины.</w:t>
            </w:r>
          </w:p>
          <w:p w14:paraId="3656D305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Построение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графиков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функций,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содержащих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модуль</w:t>
            </w:r>
          </w:p>
        </w:tc>
        <w:tc>
          <w:tcPr>
            <w:tcW w:w="890" w:type="dxa"/>
          </w:tcPr>
          <w:p w14:paraId="3BEA4873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25EA314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4705D69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4466B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24EE2E3B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13</w:t>
            </w:r>
          </w:p>
        </w:tc>
        <w:tc>
          <w:tcPr>
            <w:tcW w:w="5916" w:type="dxa"/>
          </w:tcPr>
          <w:p w14:paraId="60705ECE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Исследование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функций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элементарными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способами</w:t>
            </w:r>
          </w:p>
        </w:tc>
        <w:tc>
          <w:tcPr>
            <w:tcW w:w="890" w:type="dxa"/>
          </w:tcPr>
          <w:p w14:paraId="51F1E8B7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4879933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B10890D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3B775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33B37088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05F0EC60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текстовых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задач.</w:t>
            </w:r>
          </w:p>
        </w:tc>
        <w:tc>
          <w:tcPr>
            <w:tcW w:w="890" w:type="dxa"/>
          </w:tcPr>
          <w:p w14:paraId="06A8BF9F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14:paraId="12CBF8B4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610BEDF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7E2AC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6BF7EDEC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14</w:t>
            </w:r>
          </w:p>
        </w:tc>
        <w:tc>
          <w:tcPr>
            <w:tcW w:w="5916" w:type="dxa"/>
          </w:tcPr>
          <w:p w14:paraId="216F73B8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экономическим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содержанием.</w:t>
            </w:r>
          </w:p>
        </w:tc>
        <w:tc>
          <w:tcPr>
            <w:tcW w:w="890" w:type="dxa"/>
          </w:tcPr>
          <w:p w14:paraId="4BB70C6C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48645603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C44959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00C1C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4AD81437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15</w:t>
            </w:r>
          </w:p>
        </w:tc>
        <w:tc>
          <w:tcPr>
            <w:tcW w:w="5916" w:type="dxa"/>
          </w:tcPr>
          <w:p w14:paraId="5E8C5F1D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составление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систем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уравнений</w:t>
            </w:r>
          </w:p>
        </w:tc>
        <w:tc>
          <w:tcPr>
            <w:tcW w:w="890" w:type="dxa"/>
          </w:tcPr>
          <w:p w14:paraId="4A29D345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419AE1F2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DDADF9F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41878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250AAE61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16</w:t>
            </w:r>
          </w:p>
        </w:tc>
        <w:tc>
          <w:tcPr>
            <w:tcW w:w="5916" w:type="dxa"/>
          </w:tcPr>
          <w:p w14:paraId="25D0866C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прогрессии.</w:t>
            </w:r>
          </w:p>
        </w:tc>
        <w:tc>
          <w:tcPr>
            <w:tcW w:w="890" w:type="dxa"/>
          </w:tcPr>
          <w:p w14:paraId="4BC1B1A4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60C8BEF3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05254AF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71ED4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06533704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17</w:t>
            </w:r>
          </w:p>
        </w:tc>
        <w:tc>
          <w:tcPr>
            <w:tcW w:w="5916" w:type="dxa"/>
          </w:tcPr>
          <w:p w14:paraId="41724AC7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текстовых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ОГЭ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прошлых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лет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открытого</w:t>
            </w:r>
          </w:p>
          <w:p w14:paraId="58AB8238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банка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</w:p>
        </w:tc>
        <w:tc>
          <w:tcPr>
            <w:tcW w:w="890" w:type="dxa"/>
          </w:tcPr>
          <w:p w14:paraId="46AF7496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54187AF4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A31C206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72DA4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3627F45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35D63115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уравнений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неравенств</w:t>
            </w:r>
          </w:p>
        </w:tc>
        <w:tc>
          <w:tcPr>
            <w:tcW w:w="890" w:type="dxa"/>
          </w:tcPr>
          <w:p w14:paraId="7525CD4A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1085" w:type="dxa"/>
          </w:tcPr>
          <w:p w14:paraId="464187D8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B053BF7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0A479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3BA42F9E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18</w:t>
            </w:r>
          </w:p>
        </w:tc>
        <w:tc>
          <w:tcPr>
            <w:tcW w:w="5916" w:type="dxa"/>
          </w:tcPr>
          <w:p w14:paraId="24C39059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Системы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алгебраических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неравенств</w:t>
            </w:r>
          </w:p>
        </w:tc>
        <w:tc>
          <w:tcPr>
            <w:tcW w:w="890" w:type="dxa"/>
          </w:tcPr>
          <w:p w14:paraId="7D8578E6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047C1634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76C8C1A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54F52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77B875B7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19</w:t>
            </w:r>
          </w:p>
        </w:tc>
        <w:tc>
          <w:tcPr>
            <w:tcW w:w="5916" w:type="dxa"/>
          </w:tcPr>
          <w:p w14:paraId="7A88E404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высших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степеней.</w:t>
            </w:r>
          </w:p>
        </w:tc>
        <w:tc>
          <w:tcPr>
            <w:tcW w:w="890" w:type="dxa"/>
          </w:tcPr>
          <w:p w14:paraId="70A05514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51ECC232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2E2E198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4D9E0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28" w:type="dxa"/>
          </w:tcPr>
          <w:p w14:paraId="5BEB35EB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20</w:t>
            </w:r>
          </w:p>
        </w:tc>
        <w:tc>
          <w:tcPr>
            <w:tcW w:w="5916" w:type="dxa"/>
          </w:tcPr>
          <w:p w14:paraId="69805ECC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Основные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способы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систем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рациональных</w:t>
            </w:r>
          </w:p>
          <w:p w14:paraId="7CC19D8F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уравнений.</w:t>
            </w:r>
          </w:p>
        </w:tc>
        <w:tc>
          <w:tcPr>
            <w:tcW w:w="890" w:type="dxa"/>
          </w:tcPr>
          <w:p w14:paraId="2AC674E8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1A7FA8C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E7B5CA6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6569F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431F59AC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21</w:t>
            </w:r>
          </w:p>
        </w:tc>
        <w:tc>
          <w:tcPr>
            <w:tcW w:w="5916" w:type="dxa"/>
          </w:tcPr>
          <w:p w14:paraId="24BFE84A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алгебраических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разложением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</w:t>
            </w:r>
          </w:p>
          <w:p w14:paraId="713F1953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множители.</w:t>
            </w:r>
          </w:p>
        </w:tc>
        <w:tc>
          <w:tcPr>
            <w:tcW w:w="890" w:type="dxa"/>
          </w:tcPr>
          <w:p w14:paraId="1CBB7912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5F205B03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7507A1F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645DC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8" w:type="dxa"/>
          </w:tcPr>
          <w:p w14:paraId="2D3622C1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22</w:t>
            </w:r>
          </w:p>
        </w:tc>
        <w:tc>
          <w:tcPr>
            <w:tcW w:w="5916" w:type="dxa"/>
          </w:tcPr>
          <w:p w14:paraId="10E018D6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алгебраических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методом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замены</w:t>
            </w:r>
          </w:p>
          <w:p w14:paraId="0025919A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переменной.</w:t>
            </w:r>
          </w:p>
        </w:tc>
        <w:tc>
          <w:tcPr>
            <w:tcW w:w="890" w:type="dxa"/>
          </w:tcPr>
          <w:p w14:paraId="3C4F7BD7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504EB81B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6F9B33B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246EF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7D8C837B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23</w:t>
            </w:r>
          </w:p>
        </w:tc>
        <w:tc>
          <w:tcPr>
            <w:tcW w:w="5916" w:type="dxa"/>
          </w:tcPr>
          <w:p w14:paraId="129CF388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неравенств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разными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способами</w:t>
            </w:r>
          </w:p>
        </w:tc>
        <w:tc>
          <w:tcPr>
            <w:tcW w:w="890" w:type="dxa"/>
          </w:tcPr>
          <w:p w14:paraId="2A3766F9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2A762BA3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274C324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12FC9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4FBAC2D1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24</w:t>
            </w:r>
          </w:p>
        </w:tc>
        <w:tc>
          <w:tcPr>
            <w:tcW w:w="5916" w:type="dxa"/>
          </w:tcPr>
          <w:p w14:paraId="4AD0AB62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Обобщенный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метод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интервалов.</w:t>
            </w:r>
          </w:p>
        </w:tc>
        <w:tc>
          <w:tcPr>
            <w:tcW w:w="890" w:type="dxa"/>
          </w:tcPr>
          <w:p w14:paraId="424BB82D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6DE56D90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5A917A3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1C5C7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7F71D54F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25</w:t>
            </w:r>
          </w:p>
        </w:tc>
        <w:tc>
          <w:tcPr>
            <w:tcW w:w="5916" w:type="dxa"/>
          </w:tcPr>
          <w:p w14:paraId="4D112DDC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Графический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метод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неравенств</w:t>
            </w:r>
          </w:p>
        </w:tc>
        <w:tc>
          <w:tcPr>
            <w:tcW w:w="890" w:type="dxa"/>
          </w:tcPr>
          <w:p w14:paraId="27193BFF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0E1F6EC5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6E939D4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41E6B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22762BC5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26</w:t>
            </w:r>
          </w:p>
        </w:tc>
        <w:tc>
          <w:tcPr>
            <w:tcW w:w="5916" w:type="dxa"/>
          </w:tcPr>
          <w:p w14:paraId="2A79DC04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уравнений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неравенств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параметрами.</w:t>
            </w:r>
          </w:p>
        </w:tc>
        <w:tc>
          <w:tcPr>
            <w:tcW w:w="890" w:type="dxa"/>
          </w:tcPr>
          <w:p w14:paraId="1FFA48D1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5FC838B7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F34A690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31D8C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4A76E53B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4E44D981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Исследование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квадратного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трехчлена</w:t>
            </w:r>
          </w:p>
        </w:tc>
        <w:tc>
          <w:tcPr>
            <w:tcW w:w="890" w:type="dxa"/>
          </w:tcPr>
          <w:p w14:paraId="4259183C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14:paraId="6F037EA0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41DAF3E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2BA35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28" w:type="dxa"/>
          </w:tcPr>
          <w:p w14:paraId="642723B3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27</w:t>
            </w:r>
          </w:p>
        </w:tc>
        <w:tc>
          <w:tcPr>
            <w:tcW w:w="5916" w:type="dxa"/>
          </w:tcPr>
          <w:p w14:paraId="4C9178C5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Разложение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квадратного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трехчлена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множители.</w:t>
            </w:r>
          </w:p>
          <w:p w14:paraId="03D3093E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График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квадратного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трехчлена.</w:t>
            </w:r>
          </w:p>
        </w:tc>
        <w:tc>
          <w:tcPr>
            <w:tcW w:w="890" w:type="dxa"/>
          </w:tcPr>
          <w:p w14:paraId="521643AC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3B2F0782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63FE0E5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5E7F3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351D9405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28</w:t>
            </w:r>
          </w:p>
        </w:tc>
        <w:tc>
          <w:tcPr>
            <w:tcW w:w="5916" w:type="dxa"/>
          </w:tcPr>
          <w:p w14:paraId="4AC4562A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Квадратный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трехчлен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задачах</w:t>
            </w:r>
          </w:p>
        </w:tc>
        <w:tc>
          <w:tcPr>
            <w:tcW w:w="890" w:type="dxa"/>
          </w:tcPr>
          <w:p w14:paraId="692A54A2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17FDC0B7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CD6FB9A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0674F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522BE6F7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29</w:t>
            </w:r>
          </w:p>
        </w:tc>
        <w:tc>
          <w:tcPr>
            <w:tcW w:w="5916" w:type="dxa"/>
          </w:tcPr>
          <w:p w14:paraId="79487E13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Теорема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Виета.</w:t>
            </w:r>
          </w:p>
        </w:tc>
        <w:tc>
          <w:tcPr>
            <w:tcW w:w="890" w:type="dxa"/>
          </w:tcPr>
          <w:p w14:paraId="6D1991C4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08F9F794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89BA77A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4C1A7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4FE00B27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30</w:t>
            </w:r>
          </w:p>
        </w:tc>
        <w:tc>
          <w:tcPr>
            <w:tcW w:w="5916" w:type="dxa"/>
          </w:tcPr>
          <w:p w14:paraId="6118B739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максимум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минимум.</w:t>
            </w:r>
          </w:p>
        </w:tc>
        <w:tc>
          <w:tcPr>
            <w:tcW w:w="890" w:type="dxa"/>
          </w:tcPr>
          <w:p w14:paraId="0C3A00AB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2838565F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4564179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5C9EA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2DB8FD18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2CD23E43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Геометрия</w:t>
            </w:r>
          </w:p>
        </w:tc>
        <w:tc>
          <w:tcPr>
            <w:tcW w:w="890" w:type="dxa"/>
          </w:tcPr>
          <w:p w14:paraId="18AB6131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14:paraId="01BC47E8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F1F3E1D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78635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4D59A2FA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31</w:t>
            </w:r>
          </w:p>
        </w:tc>
        <w:tc>
          <w:tcPr>
            <w:tcW w:w="5916" w:type="dxa"/>
          </w:tcPr>
          <w:p w14:paraId="02CE251E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теме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«Площади».</w:t>
            </w:r>
          </w:p>
        </w:tc>
        <w:tc>
          <w:tcPr>
            <w:tcW w:w="890" w:type="dxa"/>
          </w:tcPr>
          <w:p w14:paraId="3972B0A3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7FEF34A8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6C400E7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03129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165014B1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32</w:t>
            </w:r>
          </w:p>
        </w:tc>
        <w:tc>
          <w:tcPr>
            <w:tcW w:w="5916" w:type="dxa"/>
          </w:tcPr>
          <w:p w14:paraId="19368F76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«Вписанные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описанные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четырехугольники».</w:t>
            </w:r>
          </w:p>
        </w:tc>
        <w:tc>
          <w:tcPr>
            <w:tcW w:w="890" w:type="dxa"/>
          </w:tcPr>
          <w:p w14:paraId="5D2A6E71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3FDBD751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FE01856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40159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8" w:type="dxa"/>
          </w:tcPr>
          <w:p w14:paraId="7BB4383A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33</w:t>
            </w:r>
          </w:p>
        </w:tc>
        <w:tc>
          <w:tcPr>
            <w:tcW w:w="5916" w:type="dxa"/>
          </w:tcPr>
          <w:p w14:paraId="4BDE0501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треугольников</w:t>
            </w:r>
          </w:p>
        </w:tc>
        <w:tc>
          <w:tcPr>
            <w:tcW w:w="890" w:type="dxa"/>
          </w:tcPr>
          <w:p w14:paraId="1F72D28E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1304473D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62DA4BC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63CBB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28" w:type="dxa"/>
          </w:tcPr>
          <w:p w14:paraId="170C2ACC">
            <w:pPr>
              <w:pStyle w:val="13"/>
              <w:spacing w:line="240" w:lineRule="auto"/>
              <w:ind w:left="275" w:right="26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34</w:t>
            </w:r>
          </w:p>
        </w:tc>
        <w:tc>
          <w:tcPr>
            <w:tcW w:w="5916" w:type="dxa"/>
          </w:tcPr>
          <w:p w14:paraId="48D28676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геометрических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ОГЭ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прошлых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лет</w:t>
            </w:r>
          </w:p>
          <w:p w14:paraId="4F7D391A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открытого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банка задач</w:t>
            </w:r>
          </w:p>
        </w:tc>
        <w:tc>
          <w:tcPr>
            <w:tcW w:w="890" w:type="dxa"/>
          </w:tcPr>
          <w:p w14:paraId="12048B4A">
            <w:pPr>
              <w:pStyle w:val="13"/>
              <w:spacing w:line="240" w:lineRule="auto"/>
              <w:ind w:right="37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53605E7D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315BBA0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14:paraId="16CFA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8" w:type="dxa"/>
          </w:tcPr>
          <w:p w14:paraId="1942E394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16" w:type="dxa"/>
          </w:tcPr>
          <w:p w14:paraId="362174DD">
            <w:pPr>
              <w:pStyle w:val="13"/>
              <w:spacing w:line="240" w:lineRule="auto"/>
              <w:ind w:left="107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Всего:</w:t>
            </w:r>
          </w:p>
        </w:tc>
        <w:tc>
          <w:tcPr>
            <w:tcW w:w="890" w:type="dxa"/>
          </w:tcPr>
          <w:p w14:paraId="3C8D22CB">
            <w:pPr>
              <w:pStyle w:val="13"/>
              <w:spacing w:line="240" w:lineRule="auto"/>
              <w:ind w:right="315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34</w:t>
            </w:r>
          </w:p>
        </w:tc>
        <w:tc>
          <w:tcPr>
            <w:tcW w:w="1085" w:type="dxa"/>
          </w:tcPr>
          <w:p w14:paraId="0D7C9DCA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0BE1246">
            <w:pPr>
              <w:pStyle w:val="13"/>
              <w:spacing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14:paraId="37C404AA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  <w:sectPr>
          <w:pgSz w:w="11910" w:h="16840"/>
          <w:pgMar w:top="1120" w:right="20" w:bottom="880" w:left="1200" w:header="0" w:footer="698" w:gutter="0"/>
          <w:cols w:space="720" w:num="1"/>
        </w:sectPr>
      </w:pPr>
    </w:p>
    <w:p w14:paraId="75F3CCCD">
      <w:pPr>
        <w:pStyle w:val="4"/>
        <w:spacing w:before="58" w:line="240" w:lineRule="auto"/>
        <w:ind w:left="274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Список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используемой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литературы:</w:t>
      </w:r>
    </w:p>
    <w:p w14:paraId="2504D14E">
      <w:pPr>
        <w:pStyle w:val="9"/>
        <w:spacing w:before="9" w:line="240" w:lineRule="auto"/>
        <w:jc w:val="both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</w:p>
    <w:p w14:paraId="44DE687D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И.Н.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Петрова.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Проценты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все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случаи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жизни.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Челябинск.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Южно-Уральское.</w:t>
      </w:r>
    </w:p>
    <w:p w14:paraId="235B645F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А.Е. Захарова. Несколько задач «про цены». М.М. Фирсова. Урок решения задач 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экономическим содержанием. – Журнал «Математика в школе» №8/2002. Стр. 34 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38.</w:t>
      </w:r>
    </w:p>
    <w:p w14:paraId="042645A4">
      <w:pPr>
        <w:pStyle w:val="12"/>
        <w:numPr>
          <w:ilvl w:val="0"/>
          <w:numId w:val="17"/>
        </w:numPr>
        <w:tabs>
          <w:tab w:val="left" w:pos="947"/>
        </w:tabs>
        <w:spacing w:before="1"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Начала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финансовой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математики.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Башарин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Г.П.–М,;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</w:t>
      </w:r>
      <w:r>
        <w:rPr>
          <w:rFonts w:hint="default" w:ascii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(Прилож.</w:t>
      </w:r>
      <w:r>
        <w:rPr>
          <w:rFonts w:hint="default" w:ascii="Times New Roman" w:hAnsi="Times New Roman" w:cs="Times New Roman"/>
          <w:i w:val="0"/>
          <w:iCs w:val="0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газете</w:t>
      </w:r>
    </w:p>
    <w:p w14:paraId="4B4A4FBD">
      <w:pPr>
        <w:pStyle w:val="9"/>
        <w:spacing w:line="240" w:lineRule="auto"/>
        <w:ind w:left="94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«1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сентября»).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–№27.-1995.</w:t>
      </w:r>
    </w:p>
    <w:p w14:paraId="7CE1D11C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А.С.</w:t>
      </w:r>
      <w:r>
        <w:rPr>
          <w:rFonts w:hint="default" w:ascii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Симонов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Сложные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проценты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//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школе.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1998.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№5</w:t>
      </w:r>
    </w:p>
    <w:p w14:paraId="7E201C00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заданий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проведения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письменного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экзамена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алгебре</w:t>
      </w:r>
      <w:r>
        <w:rPr>
          <w:rFonts w:hint="default" w:ascii="Times New Roman" w:hAnsi="Times New Roman" w:cs="Times New Roman"/>
          <w:i w:val="0"/>
          <w:iCs w:val="0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</w:t>
      </w:r>
      <w:r>
        <w:rPr>
          <w:rFonts w:hint="default" w:ascii="Times New Roman" w:hAnsi="Times New Roman" w:cs="Times New Roman"/>
          <w:i w:val="0"/>
          <w:iCs w:val="0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курс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основной школы. 9 класс/Л. В. Кузнецова, Е. А. Бунимович, Б. П. Пигарев, С. Б.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Суворова.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Дрофа, 1996-1999.</w:t>
      </w:r>
    </w:p>
    <w:p w14:paraId="30DF1D85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Н.А. Канашева О решении задач на проценты // Математика в школе .- №5. -1995. 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стр.24</w:t>
      </w:r>
    </w:p>
    <w:p w14:paraId="7A7C31FB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А.В.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Шевкин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Текстовые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задачи.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Изд.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отд.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УНЦ ДО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МГУ,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1997. –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60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</w:t>
      </w:r>
    </w:p>
    <w:p w14:paraId="09967302">
      <w:pPr>
        <w:pStyle w:val="12"/>
        <w:numPr>
          <w:ilvl w:val="0"/>
          <w:numId w:val="17"/>
        </w:numPr>
        <w:tabs>
          <w:tab w:val="left" w:pos="1006"/>
          <w:tab w:val="left" w:pos="1007"/>
        </w:tabs>
        <w:spacing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Практикум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решению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текстовых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задач.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</w:t>
      </w:r>
      <w:r>
        <w:rPr>
          <w:rFonts w:hint="default" w:ascii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учащихся.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/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Авт.-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сост.</w:t>
      </w:r>
      <w:r>
        <w:rPr>
          <w:rFonts w:hint="default"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Т.И.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Антонова,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Т.Г. Плотникова.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 Хабаровск: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ХКИППК,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2002. –96с.</w:t>
      </w:r>
    </w:p>
    <w:p w14:paraId="6BC6BAE9">
      <w:pPr>
        <w:pStyle w:val="12"/>
        <w:numPr>
          <w:ilvl w:val="0"/>
          <w:numId w:val="17"/>
        </w:numPr>
        <w:tabs>
          <w:tab w:val="left" w:pos="1006"/>
          <w:tab w:val="left" w:pos="1007"/>
        </w:tabs>
        <w:spacing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Булынин</w:t>
      </w:r>
      <w:r>
        <w:rPr>
          <w:rFonts w:hint="default" w:ascii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Применение</w:t>
      </w:r>
      <w:r>
        <w:rPr>
          <w:rFonts w:hint="default" w:ascii="Times New Roman" w:hAnsi="Times New Roman" w:cs="Times New Roman"/>
          <w:i w:val="0"/>
          <w:iCs w:val="0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графических</w:t>
      </w:r>
      <w:r>
        <w:rPr>
          <w:rFonts w:hint="default" w:ascii="Times New Roman" w:hAnsi="Times New Roman" w:cs="Times New Roman"/>
          <w:i w:val="0"/>
          <w:iCs w:val="0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методов</w:t>
      </w:r>
      <w:r>
        <w:rPr>
          <w:rFonts w:hint="default" w:ascii="Times New Roman" w:hAnsi="Times New Roman" w:cs="Times New Roman"/>
          <w:i w:val="0"/>
          <w:iCs w:val="0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</w:t>
      </w:r>
      <w:r>
        <w:rPr>
          <w:rFonts w:hint="default" w:ascii="Times New Roman" w:hAnsi="Times New Roman" w:cs="Times New Roman"/>
          <w:i w:val="0"/>
          <w:iCs w:val="0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решении</w:t>
      </w:r>
      <w:r>
        <w:rPr>
          <w:rFonts w:hint="default" w:ascii="Times New Roman" w:hAnsi="Times New Roman" w:cs="Times New Roman"/>
          <w:i w:val="0"/>
          <w:iCs w:val="0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текстовых</w:t>
      </w:r>
      <w:r>
        <w:rPr>
          <w:rFonts w:hint="default" w:ascii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Еженедельная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учебно-методическая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газета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«Математика»,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№14,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2005г.</w:t>
      </w:r>
    </w:p>
    <w:p w14:paraId="41FD7CC6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right="997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С.А.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Шестаков,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Д.Д.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Гущин.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/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Шестаков</w:t>
      </w:r>
      <w:r>
        <w:rPr>
          <w:rFonts w:hint="default" w:ascii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С.А.,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Гущин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Д.Д.</w:t>
      </w:r>
      <w:r>
        <w:rPr>
          <w:rFonts w:hint="default" w:ascii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Математика.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Задача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12.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рабочая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тетрадь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 ред.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Семенова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А.Л.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Ященко И.В.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МЦНМО,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2010.</w:t>
      </w:r>
    </w:p>
    <w:p w14:paraId="34A882C9">
      <w:pPr>
        <w:pStyle w:val="12"/>
        <w:numPr>
          <w:ilvl w:val="0"/>
          <w:numId w:val="17"/>
        </w:numPr>
        <w:tabs>
          <w:tab w:val="left" w:pos="947"/>
        </w:tabs>
        <w:spacing w:before="1" w:line="240" w:lineRule="auto"/>
        <w:ind w:right="994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Д.А.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Мальцев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ГИА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2014.-учебно-методическое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пособие.-М.: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Народное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образование, 2013.</w:t>
      </w:r>
    </w:p>
    <w:p w14:paraId="3FAE1E1B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Е.А.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Бунимович,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Л.В.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Кузнецова,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др.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ГИА_2014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экзамен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новой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форме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9 класс, ФИПИ,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М.:АСТ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Астрель,2013.</w:t>
      </w:r>
    </w:p>
    <w:p w14:paraId="15C5B76B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right="99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Ф.Ф. Лысенко,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С.Ю.Кулабухов,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Математика,</w:t>
      </w:r>
      <w:r>
        <w:rPr>
          <w:rFonts w:hint="default" w:ascii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учебно-тренировочные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тесты</w:t>
      </w:r>
      <w:r>
        <w:rPr>
          <w:rFonts w:hint="default" w:ascii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Ростов-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на-Дону: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Легион, 2014 г.</w:t>
      </w:r>
    </w:p>
    <w:p w14:paraId="5D1A53E5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Петраков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И.С.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Математика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любознательных.</w:t>
      </w:r>
      <w:r>
        <w:rPr>
          <w:rFonts w:hint="default" w:ascii="Times New Roman" w:hAnsi="Times New Roman" w:cs="Times New Roman"/>
          <w:i w:val="0"/>
          <w:iCs w:val="0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8-11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классы.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2000г.</w:t>
      </w:r>
    </w:p>
    <w:p w14:paraId="561151BB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Шуба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М.Ю.</w:t>
      </w:r>
      <w:r>
        <w:rPr>
          <w:rFonts w:hint="default" w:ascii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Занимательные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задания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обучении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математике.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Просвещение,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1995г.</w:t>
      </w:r>
    </w:p>
    <w:p w14:paraId="71794F18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right="1092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3.Во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динга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М.И.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Л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йк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ов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Г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.А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еше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н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зада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н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е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си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ст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воры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сп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л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ы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>(</w:t>
      </w:r>
      <w:r>
        <w:rPr>
          <w:rFonts w:hint="default" w:ascii="Times New Roman" w:hAnsi="Times New Roman" w:cs="Times New Roman"/>
          <w:i w:val="0"/>
          <w:iCs w:val="0"/>
          <w:spacing w:val="-5"/>
          <w:w w:val="44"/>
          <w:sz w:val="24"/>
          <w:szCs w:val="24"/>
        </w:rPr>
        <w:t>―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ате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атик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 в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школе‖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4,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2001г.)</w:t>
      </w:r>
    </w:p>
    <w:p w14:paraId="55DC3597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ача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ш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е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Н.А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ешени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зад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н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п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оц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ент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ы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(</w:t>
      </w:r>
      <w:r>
        <w:rPr>
          <w:rFonts w:hint="default" w:ascii="Times New Roman" w:hAnsi="Times New Roman" w:cs="Times New Roman"/>
          <w:i w:val="0"/>
          <w:iCs w:val="0"/>
          <w:spacing w:val="-5"/>
          <w:w w:val="44"/>
          <w:sz w:val="24"/>
          <w:szCs w:val="24"/>
        </w:rPr>
        <w:t>―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ате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ат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шк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ол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е</w:t>
      </w:r>
      <w:r>
        <w:rPr>
          <w:rFonts w:hint="default" w:ascii="Times New Roman" w:hAnsi="Times New Roman" w:cs="Times New Roman"/>
          <w:i w:val="0"/>
          <w:iCs w:val="0"/>
          <w:w w:val="158"/>
          <w:sz w:val="24"/>
          <w:szCs w:val="24"/>
        </w:rPr>
        <w:t>‖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4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199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г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.39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)</w:t>
      </w:r>
    </w:p>
    <w:p w14:paraId="7C00D504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Цы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ган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Ш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Кв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ад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атн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ы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й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т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е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х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ч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л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р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ет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ы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(</w:t>
      </w:r>
      <w:r>
        <w:rPr>
          <w:rFonts w:hint="default" w:ascii="Times New Roman" w:hAnsi="Times New Roman" w:cs="Times New Roman"/>
          <w:i w:val="0"/>
          <w:iCs w:val="0"/>
          <w:spacing w:val="-5"/>
          <w:w w:val="44"/>
          <w:sz w:val="24"/>
          <w:szCs w:val="24"/>
        </w:rPr>
        <w:t>―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ате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ат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ик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шк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ол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е</w:t>
      </w:r>
      <w:r>
        <w:rPr>
          <w:rFonts w:hint="default" w:ascii="Times New Roman" w:hAnsi="Times New Roman" w:cs="Times New Roman"/>
          <w:i w:val="0"/>
          <w:iCs w:val="0"/>
          <w:w w:val="158"/>
          <w:sz w:val="24"/>
          <w:szCs w:val="24"/>
        </w:rPr>
        <w:t>‖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5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199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г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)</w:t>
      </w:r>
    </w:p>
    <w:p w14:paraId="46F901A0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Еге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рм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Зад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ч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мо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д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>у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л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я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(</w:t>
      </w:r>
      <w:r>
        <w:rPr>
          <w:rFonts w:hint="default" w:ascii="Times New Roman" w:hAnsi="Times New Roman" w:cs="Times New Roman"/>
          <w:i w:val="0"/>
          <w:iCs w:val="0"/>
          <w:spacing w:val="-5"/>
          <w:w w:val="44"/>
          <w:sz w:val="24"/>
          <w:szCs w:val="24"/>
        </w:rPr>
        <w:t>―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ате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тик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ш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ол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е</w:t>
      </w:r>
      <w:r>
        <w:rPr>
          <w:rFonts w:hint="default" w:ascii="Times New Roman" w:hAnsi="Times New Roman" w:cs="Times New Roman"/>
          <w:i w:val="0"/>
          <w:iCs w:val="0"/>
          <w:w w:val="158"/>
          <w:sz w:val="24"/>
          <w:szCs w:val="24"/>
        </w:rPr>
        <w:t>‖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№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3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2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004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>г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)</w:t>
      </w:r>
    </w:p>
    <w:p w14:paraId="59C024AD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Горнштейн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П.И.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др.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параметрами.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Илекса,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Харьков: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Гимназия,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2003г.</w:t>
      </w:r>
    </w:p>
    <w:p w14:paraId="3B4BDA9D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Нагибин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Ф.Ф.,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Канан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Е.С.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Математическая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шкатулка.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-М.: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Просвещение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1999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г.</w:t>
      </w:r>
    </w:p>
    <w:p w14:paraId="680E83BD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right="176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Мордкович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А.Г.,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Семенов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П.В.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События.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Вероятности.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Статистическая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обработка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данных-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Мнемозина,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2005г.</w:t>
      </w:r>
    </w:p>
    <w:p w14:paraId="0FE0C72D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Пичурин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Л.Ф.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За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страницами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учебника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алгебры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-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Просвещение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1999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г.</w:t>
      </w:r>
    </w:p>
    <w:p w14:paraId="3D45B0D6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Семенов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Е.Е.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За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страницами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учебника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геометрии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-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Просвещение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1999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г.</w:t>
      </w:r>
    </w:p>
    <w:p w14:paraId="359DD104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right="100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Кузнецова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Л.В.,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Суворова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С.Б.Математика.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заданий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подготовки</w:t>
      </w:r>
      <w:r>
        <w:rPr>
          <w:rFonts w:hint="default" w:ascii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государственной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итоговой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аттестации.</w:t>
      </w:r>
      <w:r>
        <w:rPr>
          <w:rFonts w:hint="default" w:ascii="Times New Roman" w:hAnsi="Times New Roman" w:cs="Times New Roman"/>
          <w:i w:val="0"/>
          <w:iCs w:val="0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</w:t>
      </w:r>
      <w:r>
        <w:rPr>
          <w:rFonts w:hint="default" w:ascii="Times New Roman" w:hAnsi="Times New Roman" w:cs="Times New Roman"/>
          <w:i w:val="0"/>
          <w:iCs w:val="0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2012</w:t>
      </w:r>
      <w:r>
        <w:rPr>
          <w:rFonts w:hint="default" w:ascii="Times New Roman" w:hAnsi="Times New Roman" w:cs="Times New Roman"/>
          <w:i w:val="0"/>
          <w:iCs w:val="0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год.</w:t>
      </w:r>
    </w:p>
    <w:p w14:paraId="0268670A">
      <w:pPr>
        <w:pStyle w:val="12"/>
        <w:numPr>
          <w:ilvl w:val="0"/>
          <w:numId w:val="17"/>
        </w:numPr>
        <w:tabs>
          <w:tab w:val="left" w:pos="947"/>
        </w:tabs>
        <w:spacing w:before="1" w:line="240" w:lineRule="auto"/>
        <w:ind w:right="98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Кочагин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В.В.,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Кочагина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М.Н.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Математика.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Тематические</w:t>
      </w:r>
      <w:r>
        <w:rPr>
          <w:rFonts w:hint="default" w:ascii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тренировочные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задания.-</w:t>
      </w:r>
      <w:r>
        <w:rPr>
          <w:rFonts w:hint="default"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М.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Эксмо,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2013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</w:p>
    <w:p w14:paraId="7A45A346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right="99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Блинков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А.Д.,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Мищенко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Т.М.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Геометрия.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Сборник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заданий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проведения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экзамена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в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9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классе</w:t>
      </w:r>
      <w:r>
        <w:rPr>
          <w:rFonts w:hint="default" w:ascii="Times New Roman" w:hAnsi="Times New Roman" w:cs="Times New Roman"/>
          <w:i w:val="0"/>
          <w:iCs w:val="0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Просвещение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2010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</w:p>
    <w:p w14:paraId="5C95C0EC">
      <w:pPr>
        <w:pStyle w:val="12"/>
        <w:numPr>
          <w:ilvl w:val="0"/>
          <w:numId w:val="17"/>
        </w:numPr>
        <w:tabs>
          <w:tab w:val="left" w:pos="947"/>
          <w:tab w:val="left" w:pos="5760"/>
        </w:tabs>
        <w:spacing w:line="240" w:lineRule="auto"/>
        <w:ind w:right="99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Смирнова</w:t>
      </w:r>
      <w:r>
        <w:rPr>
          <w:rFonts w:hint="default" w:ascii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И.,</w:t>
      </w:r>
      <w:r>
        <w:rPr>
          <w:rFonts w:hint="default" w:ascii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Смирнов</w:t>
      </w:r>
      <w:r>
        <w:rPr>
          <w:rFonts w:hint="default" w:ascii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В.</w:t>
      </w:r>
      <w:r>
        <w:rPr>
          <w:rFonts w:hint="default" w:ascii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Геометрические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i w:val="0"/>
          <w:iCs w:val="0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практическим</w:t>
      </w:r>
      <w:r>
        <w:rPr>
          <w:rFonts w:hint="default" w:ascii="Times New Roman" w:hAnsi="Times New Roman" w:cs="Times New Roman"/>
          <w:i w:val="0"/>
          <w:iCs w:val="0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содержанием-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М.:Чистые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пруды,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2010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</w:p>
    <w:p w14:paraId="7816FE50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right="993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Лысенко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Ф.Ф.,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Кулабухов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С.Ю.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Геометрия.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Тетрадь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тренировки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и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мониторинга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7,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>8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классы-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Ростов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Дону: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Легион,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2015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</w:p>
    <w:p w14:paraId="25274870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hanging="36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Лысенко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Ф.Ф.,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Кулабухов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С.Ю.Математика.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>Тематический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тренажѐр,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5-8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классы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-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Ростов</w:t>
      </w:r>
    </w:p>
    <w:p w14:paraId="6F12B073">
      <w:pPr>
        <w:pStyle w:val="9"/>
        <w:spacing w:line="240" w:lineRule="auto"/>
        <w:ind w:left="94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Дону: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5"/>
          <w:sz w:val="24"/>
          <w:szCs w:val="24"/>
        </w:rPr>
        <w:t>Легион,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2015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г.</w:t>
      </w:r>
    </w:p>
    <w:p w14:paraId="411C4A12">
      <w:pPr>
        <w:pStyle w:val="12"/>
        <w:numPr>
          <w:ilvl w:val="0"/>
          <w:numId w:val="17"/>
        </w:numPr>
        <w:tabs>
          <w:tab w:val="left" w:pos="947"/>
        </w:tabs>
        <w:spacing w:before="72" w:line="240" w:lineRule="auto"/>
        <w:ind w:right="991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Лысенко</w:t>
      </w:r>
      <w:r>
        <w:rPr>
          <w:rFonts w:hint="default" w:ascii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Ф.Ф.,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>Кулабухов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С.Ю.Математика.</w:t>
      </w:r>
      <w:r>
        <w:rPr>
          <w:rFonts w:hint="default" w:ascii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ОГЭ-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2016.</w:t>
      </w:r>
      <w:r>
        <w:rPr>
          <w:rFonts w:hint="default" w:ascii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Тренажѐр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для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подготовки</w:t>
      </w:r>
      <w:r>
        <w:rPr>
          <w:rFonts w:hint="default" w:ascii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экзамену-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Ростов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Дону:</w:t>
      </w:r>
      <w:r>
        <w:rPr>
          <w:rFonts w:hint="default" w:ascii="Times New Roman" w:hAnsi="Times New Roman" w:cs="Times New Roman"/>
          <w:i w:val="0"/>
          <w:i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Легион,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2015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</w:p>
    <w:p w14:paraId="7552616A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right="98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Лысенко</w:t>
      </w:r>
      <w:r>
        <w:rPr>
          <w:rFonts w:hint="default" w:ascii="Times New Roman" w:hAnsi="Times New Roman" w:cs="Times New Roman"/>
          <w:i w:val="0"/>
          <w:i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Ф.Ф.,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Кулабухов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С.Ю.Математика.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Подготовка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к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ГИА.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Задания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с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параметром</w:t>
      </w:r>
      <w:r>
        <w:rPr>
          <w:rFonts w:hint="default" w:ascii="Times New Roman" w:hAnsi="Times New Roman" w:cs="Times New Roman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3"/>
          <w:sz w:val="24"/>
          <w:szCs w:val="24"/>
        </w:rPr>
        <w:t>-</w:t>
      </w:r>
      <w:r>
        <w:rPr>
          <w:rFonts w:hint="default" w:ascii="Times New Roman" w:hAnsi="Times New Roman" w:cs="Times New Roman"/>
          <w:i w:val="0"/>
          <w:iCs w:val="0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Ростов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Дону:</w:t>
      </w:r>
      <w:r>
        <w:rPr>
          <w:rFonts w:hint="default" w:ascii="Times New Roman" w:hAnsi="Times New Roman" w:cs="Times New Roman"/>
          <w:i w:val="0"/>
          <w:iCs w:val="0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Легион,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2014</w:t>
      </w:r>
      <w:r>
        <w:rPr>
          <w:rFonts w:hint="default" w:ascii="Times New Roman" w:hAnsi="Times New Roman" w:cs="Times New Roman"/>
          <w:i w:val="0"/>
          <w:iCs w:val="0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г.</w:t>
      </w:r>
    </w:p>
    <w:p w14:paraId="74700748">
      <w:pPr>
        <w:pStyle w:val="12"/>
        <w:numPr>
          <w:ilvl w:val="0"/>
          <w:numId w:val="17"/>
        </w:numPr>
        <w:tabs>
          <w:tab w:val="left" w:pos="947"/>
        </w:tabs>
        <w:spacing w:line="240" w:lineRule="auto"/>
        <w:ind w:right="7779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Интернет-ресурсы:</w:t>
      </w:r>
      <w:r>
        <w:rPr>
          <w:rFonts w:hint="default" w:ascii="Times New Roman" w:hAnsi="Times New Roman" w:cs="Times New Roman"/>
          <w:i w:val="0"/>
          <w:iCs w:val="0"/>
          <w:color w:val="0000FF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instrText xml:space="preserve"> HYPERLINK "http://gia.edu.ru/" \h </w:instrTex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i w:val="0"/>
          <w:iCs w:val="0"/>
          <w:color w:val="0000FF"/>
          <w:sz w:val="24"/>
          <w:szCs w:val="24"/>
          <w:u w:val="single" w:color="0000FF"/>
        </w:rPr>
        <w:t>http://gia.edu.ru/</w:t>
      </w:r>
      <w:r>
        <w:rPr>
          <w:rFonts w:hint="default" w:ascii="Times New Roman" w:hAnsi="Times New Roman" w:cs="Times New Roman"/>
          <w:i w:val="0"/>
          <w:iCs w:val="0"/>
          <w:color w:val="0000FF"/>
          <w:sz w:val="24"/>
          <w:szCs w:val="24"/>
          <w:u w:val="single" w:color="0000FF"/>
        </w:rPr>
        <w:fldChar w:fldCharType="end"/>
      </w:r>
    </w:p>
    <w:p w14:paraId="08D44507">
      <w:pPr>
        <w:pStyle w:val="9"/>
        <w:spacing w:line="240" w:lineRule="auto"/>
        <w:ind w:left="946" w:right="4998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instrText xml:space="preserve"> HYPERLINK "http://opengia.ru/subjects/mathematics-9/topics/1" \h </w:instrTex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i w:val="0"/>
          <w:iCs w:val="0"/>
          <w:color w:val="0000FF"/>
          <w:sz w:val="24"/>
          <w:szCs w:val="24"/>
          <w:u w:val="single" w:color="0000FF"/>
        </w:rPr>
        <w:t>http://opengia.ru/subjects/mathematics-9/topics/1</w:t>
      </w:r>
      <w:r>
        <w:rPr>
          <w:rFonts w:hint="default" w:ascii="Times New Roman" w:hAnsi="Times New Roman" w:cs="Times New Roman"/>
          <w:i w:val="0"/>
          <w:iCs w:val="0"/>
          <w:color w:val="0000FF"/>
          <w:sz w:val="24"/>
          <w:szCs w:val="24"/>
          <w:u w:val="single" w:color="0000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00FF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instrText xml:space="preserve"> HYPERLINK "http://www.edu.ru/moodle/" \h </w:instrTex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i w:val="0"/>
          <w:iCs w:val="0"/>
          <w:color w:val="0000FF"/>
          <w:sz w:val="24"/>
          <w:szCs w:val="24"/>
          <w:u w:val="single" w:color="0000FF"/>
        </w:rPr>
        <w:t>http://www.edu.ru/moodle/</w:t>
      </w:r>
      <w:r>
        <w:rPr>
          <w:rFonts w:hint="default" w:ascii="Times New Roman" w:hAnsi="Times New Roman" w:cs="Times New Roman"/>
          <w:i w:val="0"/>
          <w:iCs w:val="0"/>
          <w:color w:val="0000FF"/>
          <w:sz w:val="24"/>
          <w:szCs w:val="24"/>
          <w:u w:val="single" w:color="0000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0000FF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instrText xml:space="preserve"> HYPERLINK "http://uztest.ru/logout" \h </w:instrTex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i w:val="0"/>
          <w:iCs w:val="0"/>
          <w:color w:val="0000FF"/>
          <w:sz w:val="24"/>
          <w:szCs w:val="24"/>
          <w:u w:val="single" w:color="0000FF"/>
        </w:rPr>
        <w:t>http://uztest.ru/logout</w:t>
      </w:r>
      <w:r>
        <w:rPr>
          <w:rFonts w:hint="default" w:ascii="Times New Roman" w:hAnsi="Times New Roman" w:cs="Times New Roman"/>
          <w:i w:val="0"/>
          <w:iCs w:val="0"/>
          <w:color w:val="0000FF"/>
          <w:sz w:val="24"/>
          <w:szCs w:val="24"/>
          <w:u w:val="single" w:color="0000FF"/>
        </w:rPr>
        <w:fldChar w:fldCharType="end"/>
      </w:r>
    </w:p>
    <w:p w14:paraId="22C28ACF">
      <w:pPr>
        <w:pStyle w:val="9"/>
        <w:spacing w:line="240" w:lineRule="auto"/>
        <w:ind w:left="100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instrText xml:space="preserve"> HYPERLINK "http://sdamgia.ru/" \h </w:instrTex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i w:val="0"/>
          <w:iCs w:val="0"/>
          <w:color w:val="0000FF"/>
          <w:sz w:val="24"/>
          <w:szCs w:val="24"/>
          <w:u w:val="single" w:color="0000FF"/>
        </w:rPr>
        <w:t>http://sdamgia.ru/</w:t>
      </w:r>
      <w:r>
        <w:rPr>
          <w:rFonts w:hint="default" w:ascii="Times New Roman" w:hAnsi="Times New Roman" w:cs="Times New Roman"/>
          <w:i w:val="0"/>
          <w:iCs w:val="0"/>
          <w:color w:val="0000FF"/>
          <w:sz w:val="24"/>
          <w:szCs w:val="24"/>
          <w:u w:val="single" w:color="0000FF"/>
        </w:rPr>
        <w:fldChar w:fldCharType="end"/>
      </w:r>
    </w:p>
    <w:sectPr>
      <w:pgSz w:w="11910" w:h="16840"/>
      <w:pgMar w:top="1040" w:right="20" w:bottom="960" w:left="1200" w:header="0" w:footer="69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7BD3">
    <w:pPr>
      <w:pStyle w:val="9"/>
      <w:spacing w:line="14" w:lineRule="auto"/>
      <w:rPr>
        <w:sz w:val="19"/>
      </w:rPr>
    </w:pPr>
    <w: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6723380</wp:posOffset>
              </wp:positionH>
              <wp:positionV relativeFrom="page">
                <wp:posOffset>10058400</wp:posOffset>
              </wp:positionV>
              <wp:extent cx="228600" cy="194310"/>
              <wp:effectExtent l="0" t="0" r="0" b="0"/>
              <wp:wrapNone/>
              <wp:docPr id="17628542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43B3D">
                          <w:pPr>
                            <w:pStyle w:val="9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29.4pt;margin-top:792pt;height:15.3pt;width:18pt;mso-position-horizontal-relative:page;mso-position-vertical-relative:page;z-index:-251646976;mso-width-relative:page;mso-height-relative:page;" filled="f" stroked="f" coordsize="21600,21600" o:gfxdata="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m09j+2wAAAA8BAAAPAAAAAAAAAAEAIAAAACIAAABk&#10;cnMvZG93bnJldi54bWxQSwECFAAUAAAACACHTuJApd494QMCAAAMBAAADgAAAAAAAAABACAAAAAq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843B3D">
                    <w:pPr>
                      <w:pStyle w:val="9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E24A7"/>
    <w:multiLevelType w:val="multilevel"/>
    <w:tmpl w:val="041E24A7"/>
    <w:lvl w:ilvl="0" w:tentative="0">
      <w:start w:val="0"/>
      <w:numFmt w:val="bullet"/>
      <w:lvlText w:val="–"/>
      <w:lvlJc w:val="left"/>
      <w:pPr>
        <w:ind w:left="968" w:hanging="401"/>
      </w:pPr>
      <w:rPr>
        <w:rFonts w:hint="default" w:ascii="Verdana" w:hAnsi="Verdana" w:eastAsia="Verdana" w:cs="Verdana"/>
        <w:w w:val="78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32" w:hanging="4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05" w:hanging="4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77" w:hanging="4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50" w:hanging="4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23" w:hanging="4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95" w:hanging="4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8" w:hanging="4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0" w:hanging="401"/>
      </w:pPr>
      <w:rPr>
        <w:rFonts w:hint="default"/>
        <w:lang w:val="ru-RU" w:eastAsia="en-US" w:bidi="ar-SA"/>
      </w:rPr>
    </w:lvl>
  </w:abstractNum>
  <w:abstractNum w:abstractNumId="1">
    <w:nsid w:val="04AB4E3D"/>
    <w:multiLevelType w:val="multilevel"/>
    <w:tmpl w:val="04AB4E3D"/>
    <w:lvl w:ilvl="0" w:tentative="0">
      <w:start w:val="1"/>
      <w:numFmt w:val="decimal"/>
      <w:lvlText w:val="%1."/>
      <w:lvlJc w:val="left"/>
      <w:pPr>
        <w:ind w:left="624" w:hanging="399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4" w:hanging="360"/>
      </w:pPr>
      <w:rPr>
        <w:rFonts w:hint="default"/>
        <w:lang w:val="ru-RU" w:eastAsia="en-US" w:bidi="ar-SA"/>
      </w:rPr>
    </w:lvl>
  </w:abstractNum>
  <w:abstractNum w:abstractNumId="2">
    <w:nsid w:val="06104C54"/>
    <w:multiLevelType w:val="multilevel"/>
    <w:tmpl w:val="06104C54"/>
    <w:lvl w:ilvl="0" w:tentative="0">
      <w:start w:val="1"/>
      <w:numFmt w:val="decimal"/>
      <w:lvlText w:val="%1."/>
      <w:lvlJc w:val="left"/>
      <w:pPr>
        <w:ind w:left="624" w:hanging="399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26" w:hanging="39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33" w:hanging="39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39" w:hanging="39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46" w:hanging="39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53" w:hanging="39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9" w:hanging="39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66" w:hanging="39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72" w:hanging="399"/>
      </w:pPr>
      <w:rPr>
        <w:rFonts w:hint="default"/>
        <w:lang w:val="ru-RU" w:eastAsia="en-US" w:bidi="ar-SA"/>
      </w:rPr>
    </w:lvl>
  </w:abstractNum>
  <w:abstractNum w:abstractNumId="3">
    <w:nsid w:val="127960C9"/>
    <w:multiLevelType w:val="multilevel"/>
    <w:tmpl w:val="127960C9"/>
    <w:lvl w:ilvl="0" w:tentative="0">
      <w:start w:val="1"/>
      <w:numFmt w:val="decimal"/>
      <w:lvlText w:val="%1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6" w:hanging="360"/>
      </w:pPr>
      <w:rPr>
        <w:rFonts w:hint="default"/>
        <w:lang w:val="ru-RU" w:eastAsia="en-US" w:bidi="ar-SA"/>
      </w:rPr>
    </w:lvl>
  </w:abstractNum>
  <w:abstractNum w:abstractNumId="4">
    <w:nsid w:val="33CB2676"/>
    <w:multiLevelType w:val="multilevel"/>
    <w:tmpl w:val="33CB2676"/>
    <w:lvl w:ilvl="0" w:tentative="0">
      <w:start w:val="1"/>
      <w:numFmt w:val="decimal"/>
      <w:lvlText w:val="%1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5">
    <w:nsid w:val="38833DE2"/>
    <w:multiLevelType w:val="multilevel"/>
    <w:tmpl w:val="38833DE2"/>
    <w:lvl w:ilvl="0" w:tentative="0">
      <w:start w:val="1"/>
      <w:numFmt w:val="decimal"/>
      <w:lvlText w:val="%1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6">
    <w:nsid w:val="397C046B"/>
    <w:multiLevelType w:val="multilevel"/>
    <w:tmpl w:val="397C046B"/>
    <w:lvl w:ilvl="0" w:tentative="0">
      <w:start w:val="1"/>
      <w:numFmt w:val="decimal"/>
      <w:lvlText w:val="%1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7">
    <w:nsid w:val="3AA74FC5"/>
    <w:multiLevelType w:val="multilevel"/>
    <w:tmpl w:val="3AA74FC5"/>
    <w:lvl w:ilvl="0" w:tentative="0">
      <w:start w:val="1"/>
      <w:numFmt w:val="decimal"/>
      <w:lvlText w:val="%1."/>
      <w:lvlJc w:val="left"/>
      <w:pPr>
        <w:ind w:left="968" w:hanging="401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32" w:hanging="4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05" w:hanging="4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77" w:hanging="4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50" w:hanging="4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23" w:hanging="4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95" w:hanging="4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8" w:hanging="4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0" w:hanging="401"/>
      </w:pPr>
      <w:rPr>
        <w:rFonts w:hint="default"/>
        <w:lang w:val="ru-RU" w:eastAsia="en-US" w:bidi="ar-SA"/>
      </w:rPr>
    </w:lvl>
  </w:abstractNum>
  <w:abstractNum w:abstractNumId="8">
    <w:nsid w:val="3C2E5F70"/>
    <w:multiLevelType w:val="multilevel"/>
    <w:tmpl w:val="3C2E5F70"/>
    <w:lvl w:ilvl="0" w:tentative="0">
      <w:start w:val="1"/>
      <w:numFmt w:val="decimal"/>
      <w:lvlText w:val="%1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9">
    <w:nsid w:val="4F1B78E6"/>
    <w:multiLevelType w:val="multilevel"/>
    <w:tmpl w:val="4F1B78E6"/>
    <w:lvl w:ilvl="0" w:tentative="0">
      <w:start w:val="1"/>
      <w:numFmt w:val="decimal"/>
      <w:lvlText w:val="%1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10">
    <w:nsid w:val="4FBD525C"/>
    <w:multiLevelType w:val="multilevel"/>
    <w:tmpl w:val="4FBD525C"/>
    <w:lvl w:ilvl="0" w:tentative="0">
      <w:start w:val="1"/>
      <w:numFmt w:val="decimal"/>
      <w:lvlText w:val="%1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–"/>
      <w:lvlJc w:val="left"/>
      <w:pPr>
        <w:ind w:left="1112" w:hanging="166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2" w:hanging="16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5" w:hanging="16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8" w:hanging="1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71" w:hanging="1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4" w:hanging="1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7" w:hanging="1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0" w:hanging="166"/>
      </w:pPr>
      <w:rPr>
        <w:rFonts w:hint="default"/>
        <w:lang w:val="ru-RU" w:eastAsia="en-US" w:bidi="ar-SA"/>
      </w:rPr>
    </w:lvl>
  </w:abstractNum>
  <w:abstractNum w:abstractNumId="11">
    <w:nsid w:val="53F0662E"/>
    <w:multiLevelType w:val="multilevel"/>
    <w:tmpl w:val="53F0662E"/>
    <w:lvl w:ilvl="0" w:tentative="0">
      <w:start w:val="1"/>
      <w:numFmt w:val="decimal"/>
      <w:lvlText w:val="%1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–"/>
      <w:lvlJc w:val="left"/>
      <w:pPr>
        <w:ind w:left="1112" w:hanging="166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2" w:hanging="16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5" w:hanging="16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8" w:hanging="1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71" w:hanging="1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4" w:hanging="1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7" w:hanging="1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0" w:hanging="166"/>
      </w:pPr>
      <w:rPr>
        <w:rFonts w:hint="default"/>
        <w:lang w:val="ru-RU" w:eastAsia="en-US" w:bidi="ar-SA"/>
      </w:rPr>
    </w:lvl>
  </w:abstractNum>
  <w:abstractNum w:abstractNumId="12">
    <w:nsid w:val="5716396A"/>
    <w:multiLevelType w:val="multilevel"/>
    <w:tmpl w:val="5716396A"/>
    <w:lvl w:ilvl="0" w:tentative="0">
      <w:start w:val="1"/>
      <w:numFmt w:val="decimal"/>
      <w:lvlText w:val="%1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)."/>
      <w:lvlJc w:val="left"/>
      <w:pPr>
        <w:ind w:left="1086" w:hanging="320"/>
        <w:jc w:val="left"/>
      </w:pPr>
      <w:rPr>
        <w:rFonts w:hint="default" w:ascii="Times New Roman" w:hAnsi="Times New Roman" w:eastAsia="Times New Roman" w:cs="Times New Roman"/>
        <w:b/>
        <w:bCs/>
        <w:color w:val="333333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0" w:hanging="3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15" w:hanging="3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11" w:hanging="3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07" w:hanging="3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03" w:hanging="3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98" w:hanging="3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4" w:hanging="320"/>
      </w:pPr>
      <w:rPr>
        <w:rFonts w:hint="default"/>
        <w:lang w:val="ru-RU" w:eastAsia="en-US" w:bidi="ar-SA"/>
      </w:rPr>
    </w:lvl>
  </w:abstractNum>
  <w:abstractNum w:abstractNumId="13">
    <w:nsid w:val="62CE3E0D"/>
    <w:multiLevelType w:val="multilevel"/>
    <w:tmpl w:val="62CE3E0D"/>
    <w:lvl w:ilvl="0" w:tentative="0">
      <w:start w:val="1"/>
      <w:numFmt w:val="decimal"/>
      <w:lvlText w:val="%1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14">
    <w:nsid w:val="6FAC6611"/>
    <w:multiLevelType w:val="multilevel"/>
    <w:tmpl w:val="6FAC6611"/>
    <w:lvl w:ilvl="0" w:tentative="0">
      <w:start w:val="1"/>
      <w:numFmt w:val="decimal"/>
      <w:lvlText w:val="%1."/>
      <w:lvlJc w:val="left"/>
      <w:pPr>
        <w:ind w:left="968" w:hanging="401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32" w:hanging="4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05" w:hanging="4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77" w:hanging="4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50" w:hanging="4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23" w:hanging="4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95" w:hanging="4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8" w:hanging="4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0" w:hanging="401"/>
      </w:pPr>
      <w:rPr>
        <w:rFonts w:hint="default"/>
        <w:lang w:val="ru-RU" w:eastAsia="en-US" w:bidi="ar-SA"/>
      </w:rPr>
    </w:lvl>
  </w:abstractNum>
  <w:abstractNum w:abstractNumId="15">
    <w:nsid w:val="72806FFC"/>
    <w:multiLevelType w:val="multilevel"/>
    <w:tmpl w:val="72806FFC"/>
    <w:lvl w:ilvl="0" w:tentative="0">
      <w:start w:val="0"/>
      <w:numFmt w:val="bullet"/>
      <w:lvlText w:val="–"/>
      <w:lvlJc w:val="left"/>
      <w:pPr>
        <w:ind w:left="968" w:hanging="401"/>
      </w:pPr>
      <w:rPr>
        <w:rFonts w:hint="default" w:ascii="Verdana" w:hAnsi="Verdana" w:eastAsia="Verdana" w:cs="Verdana"/>
        <w:w w:val="78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32" w:hanging="4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05" w:hanging="4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77" w:hanging="4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50" w:hanging="4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23" w:hanging="4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95" w:hanging="4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8" w:hanging="4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0" w:hanging="401"/>
      </w:pPr>
      <w:rPr>
        <w:rFonts w:hint="default"/>
        <w:lang w:val="ru-RU" w:eastAsia="en-US" w:bidi="ar-SA"/>
      </w:rPr>
    </w:lvl>
  </w:abstractNum>
  <w:abstractNum w:abstractNumId="16">
    <w:nsid w:val="72B0243E"/>
    <w:multiLevelType w:val="multilevel"/>
    <w:tmpl w:val="72B0243E"/>
    <w:lvl w:ilvl="0" w:tentative="0">
      <w:start w:val="1"/>
      <w:numFmt w:val="decimal"/>
      <w:lvlText w:val="%1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lvlText w:val="%2."/>
      <w:lvlJc w:val="left"/>
      <w:pPr>
        <w:ind w:left="226" w:hanging="30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05" w:hanging="30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88" w:hanging="30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1" w:hanging="30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54" w:hanging="30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37" w:hanging="30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20" w:hanging="30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"/>
  </w:num>
  <w:num w:numId="5">
    <w:abstractNumId w:val="15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8A"/>
    <w:rsid w:val="000C1AC1"/>
    <w:rsid w:val="003B6E04"/>
    <w:rsid w:val="003C1161"/>
    <w:rsid w:val="00486890"/>
    <w:rsid w:val="00524FB3"/>
    <w:rsid w:val="00565D7B"/>
    <w:rsid w:val="00684C5C"/>
    <w:rsid w:val="006B7F47"/>
    <w:rsid w:val="00841B04"/>
    <w:rsid w:val="008B47CA"/>
    <w:rsid w:val="008E328A"/>
    <w:rsid w:val="00A8240E"/>
    <w:rsid w:val="00A97B4F"/>
    <w:rsid w:val="00BB6FCB"/>
    <w:rsid w:val="00D8023F"/>
    <w:rsid w:val="00D8359C"/>
    <w:rsid w:val="00DE7E9F"/>
    <w:rsid w:val="00DF0AE6"/>
    <w:rsid w:val="00DF5114"/>
    <w:rsid w:val="00EF15C1"/>
    <w:rsid w:val="00F66A0D"/>
    <w:rsid w:val="00FD718E"/>
    <w:rsid w:val="300F55E6"/>
    <w:rsid w:val="37076706"/>
    <w:rsid w:val="3ACB7183"/>
    <w:rsid w:val="68FD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outlineLvl w:val="0"/>
    </w:pPr>
    <w:rPr>
      <w:sz w:val="32"/>
      <w:szCs w:val="32"/>
    </w:rPr>
  </w:style>
  <w:style w:type="paragraph" w:styleId="3">
    <w:name w:val="heading 2"/>
    <w:basedOn w:val="1"/>
    <w:unhideWhenUsed/>
    <w:qFormat/>
    <w:uiPriority w:val="9"/>
    <w:pPr>
      <w:spacing w:line="335" w:lineRule="exact"/>
      <w:ind w:left="78"/>
      <w:outlineLvl w:val="1"/>
    </w:pPr>
    <w:rPr>
      <w:i/>
      <w:iCs/>
      <w:sz w:val="32"/>
      <w:szCs w:val="32"/>
    </w:rPr>
  </w:style>
  <w:style w:type="paragraph" w:styleId="4">
    <w:name w:val="heading 3"/>
    <w:basedOn w:val="1"/>
    <w:unhideWhenUsed/>
    <w:qFormat/>
    <w:uiPriority w:val="9"/>
    <w:pPr>
      <w:ind w:left="225"/>
      <w:outlineLvl w:val="2"/>
    </w:pPr>
    <w:rPr>
      <w:b/>
      <w:bCs/>
      <w:sz w:val="28"/>
      <w:szCs w:val="28"/>
    </w:rPr>
  </w:style>
  <w:style w:type="paragraph" w:styleId="5">
    <w:name w:val="heading 4"/>
    <w:basedOn w:val="1"/>
    <w:unhideWhenUsed/>
    <w:qFormat/>
    <w:uiPriority w:val="9"/>
    <w:pPr>
      <w:ind w:left="766"/>
      <w:outlineLvl w:val="3"/>
    </w:pPr>
    <w:rPr>
      <w:b/>
      <w:bCs/>
      <w:sz w:val="24"/>
      <w:szCs w:val="24"/>
    </w:rPr>
  </w:style>
  <w:style w:type="paragraph" w:styleId="6">
    <w:name w:val="heading 5"/>
    <w:basedOn w:val="1"/>
    <w:unhideWhenUsed/>
    <w:qFormat/>
    <w:uiPriority w:val="9"/>
    <w:pPr>
      <w:spacing w:before="66"/>
      <w:ind w:left="3962"/>
      <w:outlineLvl w:val="4"/>
    </w:pPr>
    <w:rPr>
      <w:b/>
      <w:bCs/>
      <w:i/>
      <w:iCs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qFormat/>
    <w:uiPriority w:val="1"/>
    <w:rPr>
      <w:sz w:val="24"/>
      <w:szCs w:val="24"/>
    </w:rPr>
  </w:style>
  <w:style w:type="table" w:styleId="10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6" w:hanging="360"/>
    </w:p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17C948-AFA8-4D73-8F30-43D2C8B54A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11517</Words>
  <Characters>65653</Characters>
  <Lines>547</Lines>
  <Paragraphs>154</Paragraphs>
  <TotalTime>28</TotalTime>
  <ScaleCrop>false</ScaleCrop>
  <LinksUpToDate>false</LinksUpToDate>
  <CharactersWithSpaces>77016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2023-09-24T14:16:00Z</dcterms:created>
  <dc:creator>Пользователь</dc:creator>
  <cp:lastModifiedBy>Татьяна</cp:lastModifiedBy>
  <dcterms:modified xsi:type="dcterms:W3CDTF">2025-11-03T12:10:46Z</dcterms:modified>
  <dc:title>Программа курса по выбору для 8 – 9 классов по предмету математика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2023-09-24T00:00:00Z</vt:filetime>
  </property>
  <property fmtid="{D5CDD505-2E9C-101B-9397-08002B2CF9AE}" pid="5" name="KSOProductBuildVer">
    <vt:lpwstr>1049-12.2.0.23155</vt:lpwstr>
  </property>
  <property fmtid="{D5CDD505-2E9C-101B-9397-08002B2CF9AE}" pid="6" name="ICV">
    <vt:lpwstr>14D3C1839AB04A01A8E95A44F19293FD_13</vt:lpwstr>
  </property>
</Properties>
</file>