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306425" w14:textId="77777777" w:rsidR="00F01710" w:rsidRPr="0088274C" w:rsidRDefault="00F01710" w:rsidP="00882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bookmarkStart w:id="0" w:name="_GoBack"/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Летнее развлечение по ПДД «Путешествие по стране </w:t>
      </w:r>
      <w:proofErr w:type="spellStart"/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Светофории</w:t>
      </w:r>
      <w:proofErr w:type="spellEnd"/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327EA919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музыка - песня "Соблюдайте правила дорожного движения"</w:t>
      </w:r>
    </w:p>
    <w:p w14:paraId="4029ECC3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веселую площадку. </w:t>
      </w:r>
      <w:proofErr w:type="spellStart"/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Приглашаем,дети</w:t>
      </w:r>
      <w:proofErr w:type="spellEnd"/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вас.</w:t>
      </w:r>
    </w:p>
    <w:p w14:paraId="236CD606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 праздник начинается сейчас.</w:t>
      </w:r>
    </w:p>
    <w:p w14:paraId="215B6E36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B9FD2C7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Пешеходов город полон в день любой и час любой</w:t>
      </w:r>
    </w:p>
    <w:p w14:paraId="4D65E8DF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детский сад идем и в школу, возвращаемся домой</w:t>
      </w:r>
    </w:p>
    <w:p w14:paraId="59A37EEA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нас ходить дорога 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она не подведет</w:t>
      </w:r>
    </w:p>
    <w:p w14:paraId="7048B0EB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званье пусть получит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«образцовый пешеход»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FB82660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день уважаемые дети, сегодня мы приглашаем вас, отправиться на прогулку по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стране </w:t>
      </w:r>
      <w:proofErr w:type="spellStart"/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Светофории</w:t>
      </w:r>
      <w:proofErr w:type="spell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жители которой всегда и везде соблюдают правила дорожного движения.</w:t>
      </w:r>
    </w:p>
    <w:p w14:paraId="75BB778C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Дорожная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страна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нашей есть планете. 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 жители ее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и 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взрослые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дети-</w:t>
      </w:r>
    </w:p>
    <w:p w14:paraId="33E62D39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Должны своей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страны законы знать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уважать и строго соблюдать.</w:t>
      </w:r>
    </w:p>
    <w:p w14:paraId="2061A4D2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Хотите побывать в этой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стране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5CFCE035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6C323BE0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все, кто отправляется в эту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страну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должны знать законы и правила, принятые в этом государстве, быть внимательными и собранными. Вы именно такие?</w:t>
      </w:r>
    </w:p>
    <w:p w14:paraId="5E2FEC6C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6F8DC260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C66C03B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проверим? Я буду задавать вопросы, а вы отвечайте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«да»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«нет»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CE96BE0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хотите, говорите.</w:t>
      </w:r>
    </w:p>
    <w:p w14:paraId="21DC656A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море сладкая вода?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14:paraId="1F2B62DC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 — проезда нет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14:paraId="5E7C531C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очень вы спешите,</w:t>
      </w:r>
    </w:p>
    <w:p w14:paraId="628D340F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улицу бежите?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14:paraId="5E1309F3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всегда идем вперед</w:t>
      </w:r>
    </w:p>
    <w:p w14:paraId="1B719BB3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там, где переход?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14:paraId="706EF57F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бежим вперед так скоро,</w:t>
      </w:r>
    </w:p>
    <w:p w14:paraId="6BCCF050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не видим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6412DEE" w14:textId="77777777" w:rsidR="0088274C" w:rsidRDefault="0088274C" w:rsidP="0088274C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14:paraId="302C0B8C" w14:textId="31708F96" w:rsidR="00F01710" w:rsidRPr="0088274C" w:rsidRDefault="0088274C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5" w:tooltip="День светофора, 5 августа" w:history="1">
        <w:r w:rsidR="00F01710" w:rsidRPr="0088274C">
          <w:rPr>
            <w:rFonts w:ascii="Times New Roman" w:eastAsia="Times New Roman" w:hAnsi="Times New Roman" w:cs="Times New Roman"/>
            <w:b/>
            <w:bCs/>
            <w:color w:val="0088BB"/>
            <w:sz w:val="28"/>
            <w:szCs w:val="28"/>
            <w:u w:val="single"/>
            <w:bdr w:val="none" w:sz="0" w:space="0" w:color="auto" w:frame="1"/>
            <w:lang w:eastAsia="ru-RU"/>
          </w:rPr>
          <w:t>Светофора красный цвет</w:t>
        </w:r>
      </w:hyperlink>
    </w:p>
    <w:p w14:paraId="24C3D5A6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Означает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«Хода нет?»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7E80857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2-й Конкурс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«Что? Где? Откуда?»</w:t>
      </w:r>
    </w:p>
    <w:p w14:paraId="6B94AC92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Сколько сигналов у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(три)</w:t>
      </w:r>
    </w:p>
    <w:p w14:paraId="41AD5B5E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Можно ли начинать переходить улицу на желтый сигнал?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14:paraId="32970894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Где должны ходить пешеходы?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тротуару)</w:t>
      </w:r>
    </w:p>
    <w:p w14:paraId="6730F107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Где должны ездить автомобили?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проезжей части)</w:t>
      </w:r>
    </w:p>
    <w:p w14:paraId="5B9B7C86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Где можно ездить на велосипедах?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(только на специальных дорожках)</w:t>
      </w:r>
    </w:p>
    <w:p w14:paraId="7704F87E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Где люди ожидают пассажирский транспорт?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остановке)</w:t>
      </w:r>
    </w:p>
    <w:p w14:paraId="14BDF57C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67F4553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вы внимательны и сообразительны. Можно отправляться в путь.</w:t>
      </w:r>
    </w:p>
    <w:p w14:paraId="6B937297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 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какой транспорт вы знаете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….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</w:t>
      </w:r>
      <w:proofErr w:type="gramStart"/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Только вот на чём мы можем поехать в эту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страну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автобусе, машине)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Правильно!</w:t>
      </w:r>
    </w:p>
    <w:p w14:paraId="12A00B36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Итак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 готовы отправиться?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Тогда с помощью загадки узнайте, на чём мы поедем.</w:t>
      </w:r>
    </w:p>
    <w:p w14:paraId="20DACFF1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чудо этот дом, Глаза желтые на нём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Носит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обувь из резины И питается бензином.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(Машина)</w:t>
      </w:r>
    </w:p>
    <w:p w14:paraId="0568024F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едем на машине! Один, два, три -Руль себе возьми!</w:t>
      </w:r>
    </w:p>
    <w:p w14:paraId="022D3532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произносят слова, и выполняют соответствующие словам движения (звучит музыка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«Бибика»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1B5E5DE3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0E449314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мы с вами попали в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8274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Страну </w:t>
      </w:r>
      <w:proofErr w:type="spellStart"/>
      <w:r w:rsidRPr="0088274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Светофорию</w:t>
      </w:r>
      <w:proofErr w:type="spellEnd"/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7CB26ED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музыка -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«песня Веселого </w:t>
      </w:r>
      <w:r w:rsidRPr="0088274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47A148EF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звук свистка выходит </w:t>
      </w:r>
      <w:proofErr w:type="gramStart"/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14:paraId="1177D5F7" w14:textId="2BFB1942" w:rsidR="00F01710" w:rsidRPr="0088274C" w:rsidRDefault="00F01710" w:rsidP="00882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D580FBD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Ох, извините, я не поздоровался и не представился! Меня зовут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Светофор </w:t>
      </w:r>
      <w:proofErr w:type="spellStart"/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Светофорыч</w:t>
      </w:r>
      <w:proofErr w:type="spellEnd"/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Мигалкин</w:t>
      </w:r>
      <w:proofErr w:type="spell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доктор наук дорожного движения. Я на дороге самый главный!</w:t>
      </w:r>
    </w:p>
    <w:p w14:paraId="7660A989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 ребята! Я вежливый и строгий.</w:t>
      </w:r>
    </w:p>
    <w:p w14:paraId="7554F1D7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известен на весь мир, Я на улице широкой –</w:t>
      </w:r>
    </w:p>
    <w:p w14:paraId="56CEB5B9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Самый главный командир. Я –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531E5458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виду грозный и серьезный, Я трехглазый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4D96A183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Всюду люди меня знают. Да и как меня не знать!</w:t>
      </w:r>
    </w:p>
    <w:p w14:paraId="26BF0DDC" w14:textId="76656C5D" w:rsidR="00F01710" w:rsidRPr="0088274C" w:rsidRDefault="00F01710" w:rsidP="00882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AEC16AE" w14:textId="77777777" w:rsidR="0088274C" w:rsidRDefault="0088274C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5758C02" w14:textId="77777777" w:rsidR="0088274C" w:rsidRDefault="0088274C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0D69B2F" w14:textId="77777777" w:rsidR="0088274C" w:rsidRDefault="0088274C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A8380A6" w14:textId="0988D16B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Воспитатель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должны мои сигналы помнить, строго выполнять.</w:t>
      </w:r>
    </w:p>
    <w:p w14:paraId="71EB1DF8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наши дети хорошо знают сигналы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Ты сейчас в этом сам убедишься.</w:t>
      </w:r>
    </w:p>
    <w:p w14:paraId="63E99FBD" w14:textId="11D01294" w:rsidR="00F01710" w:rsidRPr="0088274C" w:rsidRDefault="00F01710" w:rsidP="00882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4A1FE30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Красный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окне горит –Остановитесь, путь закрыт!</w:t>
      </w:r>
    </w:p>
    <w:p w14:paraId="25A139D3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это время путь 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открыт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Только для автомобилей.</w:t>
      </w:r>
    </w:p>
    <w:p w14:paraId="35342AF2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Зеленый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 для них горит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за ним следили.</w:t>
      </w:r>
    </w:p>
    <w:p w14:paraId="2D6050D8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Желтый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свет </w:t>
      </w:r>
      <w:proofErr w:type="gramStart"/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засветил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Подождите – нет пути!</w:t>
      </w:r>
    </w:p>
    <w:p w14:paraId="630A3A85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Желтый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 засветил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Приготовьтесь в путь идти.</w:t>
      </w:r>
    </w:p>
    <w:p w14:paraId="1A73E82B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Зеленый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 в окне горит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Всем прохожим говорит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«Дороги доброй, путь открыт»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B9E8A04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 ребята, а теперь я с вами хочу поиграть.</w:t>
      </w:r>
    </w:p>
    <w:p w14:paraId="3C21B7D6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«Красный, желтый, зеленый.</w:t>
      </w:r>
    </w:p>
    <w:p w14:paraId="7496544C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Светофор </w:t>
      </w:r>
      <w:proofErr w:type="spellStart"/>
      <w:proofErr w:type="gramStart"/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Светофорыч</w:t>
      </w:r>
      <w:proofErr w:type="spell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Помни правила, малыш, Если красный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свет- стоишь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Если жёлтый —хлопай в ладоши, На зелёный — проходи!)</w:t>
      </w:r>
    </w:p>
    <w:p w14:paraId="462CD35B" w14:textId="0A5C4BAE" w:rsidR="00F01710" w:rsidRPr="0088274C" w:rsidRDefault="00F01710" w:rsidP="008827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B52BB1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Светофор </w:t>
      </w:r>
      <w:proofErr w:type="spellStart"/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Светофорыч</w:t>
      </w:r>
      <w:proofErr w:type="spell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поднимает зеленый кружок, дети шагают. Если поднят желтый — хлопают в ладоши. Если красный — стоят без движения и звука.</w:t>
      </w:r>
    </w:p>
    <w:p w14:paraId="0159F2C8" w14:textId="246D261F" w:rsidR="00F01710" w:rsidRPr="0088274C" w:rsidRDefault="00F01710" w:rsidP="008827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C38F16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Светофор </w:t>
      </w:r>
      <w:proofErr w:type="spellStart"/>
      <w:proofErr w:type="gramStart"/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Светофорыч</w:t>
      </w:r>
      <w:proofErr w:type="spell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теперь я предлагаю поиграть в игру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 своему знаку беги»</w:t>
      </w:r>
    </w:p>
    <w:p w14:paraId="5355342E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 своему знаку беги»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делятся на команды по 5-6 человек, один ребёнок берёт знак в руки и становится в обруч, остальные дети из команды образуют вокруг него круг. Пока звучит музыка дети ходят по площадке, когда музыка останавливается- дети бегут к своему знаку образуя круг. Дети со знаками меняют своё место, перебегая в другой обруч.</w:t>
      </w:r>
    </w:p>
    <w:p w14:paraId="06BFB164" w14:textId="5B09DCEC" w:rsidR="00F01710" w:rsidRPr="0088274C" w:rsidRDefault="00F01710" w:rsidP="008827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04F34B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Светофор </w:t>
      </w:r>
      <w:proofErr w:type="spellStart"/>
      <w:proofErr w:type="gramStart"/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Светофорыч</w:t>
      </w:r>
      <w:proofErr w:type="spellEnd"/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теперь, чтобы немного передохнуть,</w:t>
      </w:r>
    </w:p>
    <w:p w14:paraId="6FF62CEE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игру для вас затею</w:t>
      </w:r>
    </w:p>
    <w:p w14:paraId="52269881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задам для вас вопросы - отвечать на них не просто.</w:t>
      </w:r>
    </w:p>
    <w:p w14:paraId="2DB568F4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вы поступаете согласно правилам дорожного движения, то дружно</w:t>
      </w:r>
    </w:p>
    <w:p w14:paraId="2388152F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отвечаете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«Это я, это я, это все мои друзья»</w:t>
      </w:r>
    </w:p>
    <w:p w14:paraId="36A17CEC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со всеми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«Это я! Это я! Это все мои друзья!»</w:t>
      </w:r>
    </w:p>
    <w:p w14:paraId="6C424332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из вас идет вперед</w:t>
      </w:r>
    </w:p>
    <w:p w14:paraId="4518D0B9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там, где переход?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отвечают)</w:t>
      </w:r>
    </w:p>
    <w:p w14:paraId="640C10E9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Кто летит вперед так скоро,</w:t>
      </w:r>
    </w:p>
    <w:p w14:paraId="3DF1B454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не видит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молчат)</w:t>
      </w:r>
    </w:p>
    <w:p w14:paraId="7C9FD3C0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-Знает кто, что красный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свет-</w:t>
      </w:r>
    </w:p>
    <w:p w14:paraId="1A8B79C5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значит хода нет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отвечают)</w:t>
      </w:r>
    </w:p>
    <w:p w14:paraId="73CB2858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из вас, идя домой,</w:t>
      </w:r>
    </w:p>
    <w:p w14:paraId="53D7B77F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Держит путь по мостовой?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молчат)</w:t>
      </w:r>
    </w:p>
    <w:p w14:paraId="15A762F9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-Кто из вас в трамвае тесном</w:t>
      </w:r>
    </w:p>
    <w:p w14:paraId="518CAA25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Уступает старшим место?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отвечают)</w:t>
      </w:r>
    </w:p>
    <w:p w14:paraId="1C68366B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теперь, детвора, для вас, новая игра.</w:t>
      </w:r>
    </w:p>
    <w:p w14:paraId="64FC6CB4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знак»</w:t>
      </w:r>
    </w:p>
    <w:p w14:paraId="42E31A52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Выходят дети с дорожными знаками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D7588F8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Знаки мы дорожные, мы совсем не сложные!</w:t>
      </w:r>
    </w:p>
    <w:p w14:paraId="41144904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Ты, дружок, нас уважай, правила не нарушай!</w:t>
      </w:r>
    </w:p>
    <w:p w14:paraId="4241FDC3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Мы поможем, мы расскажем честь по чести, что и как.</w:t>
      </w:r>
    </w:p>
    <w:p w14:paraId="78B0FD79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дорогу всем покажем, уважаем каждый знак!</w:t>
      </w:r>
    </w:p>
    <w:p w14:paraId="38F910C8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Могут знаки запретить, могут и предупредить,</w:t>
      </w:r>
    </w:p>
    <w:p w14:paraId="46058C04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Разрешат или укажут, и 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помогут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подскажут.</w:t>
      </w:r>
    </w:p>
    <w:p w14:paraId="5DD95A9B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675CE63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Если ты спешишь в 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пути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Через улицу пройти</w:t>
      </w:r>
    </w:p>
    <w:p w14:paraId="207BA341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иди, где весь народ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Там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знак есть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(Переход)</w:t>
      </w:r>
    </w:p>
    <w:p w14:paraId="4232AEAF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Это очень важный знак, Он висит не просто так.</w:t>
      </w:r>
    </w:p>
    <w:p w14:paraId="2D6440A6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Будь внимательней, шофер! Рядом садик, школьный двор.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(дети)</w:t>
      </w:r>
    </w:p>
    <w:p w14:paraId="7A10E84F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В дождь и ясную 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погоду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Здесь не ходят пешеходы.</w:t>
      </w:r>
    </w:p>
    <w:p w14:paraId="75AD0DE4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Говорит им знак одно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«Вам ходить запрещено!</w:t>
      </w:r>
    </w:p>
    <w:p w14:paraId="0AFAD2F3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(движение пешеходов запрещено)</w:t>
      </w:r>
    </w:p>
    <w:p w14:paraId="537B7623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 день рожденья подарили Скоростной велосипед</w:t>
      </w:r>
    </w:p>
    <w:p w14:paraId="42700FF4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Научили, объяснили. Ездить там, где знака нет.</w:t>
      </w:r>
    </w:p>
    <w:p w14:paraId="6020EB6A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(движение на велосипеде запрещено)</w:t>
      </w:r>
    </w:p>
    <w:p w14:paraId="69F4314C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Знак 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пересечения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велодорожкой. Добавьте 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внимания Хотя бы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немножко.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(велосипедная дорожка)</w:t>
      </w:r>
    </w:p>
    <w:p w14:paraId="5814311C" w14:textId="51AFA997" w:rsidR="00F01710" w:rsidRPr="0088274C" w:rsidRDefault="00F01710" w:rsidP="008827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ACECB8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чтобы можно было ездить на мотоцикле, машине, автобусе обязательно нужно пойти на курсы вождения, где научат управлять автомобилем или другим транспортом. Учатся сначала в специально отведенном месте – полигоне. Вот и мы представим. Что у нас полигон и поиграем в игру.</w:t>
      </w:r>
    </w:p>
    <w:p w14:paraId="1A0217C0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«Полигон»</w:t>
      </w:r>
    </w:p>
    <w:p w14:paraId="5D55F079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команды соревнуются в вождении машинок, на перегонки)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4F735FC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«Едет весело машина»</w:t>
      </w:r>
    </w:p>
    <w:p w14:paraId="5ADEF131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руки руль скорей берите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моторчик заводите.</w:t>
      </w:r>
    </w:p>
    <w:p w14:paraId="35D7CD2D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Накачаем дружно шины- Едут весело машины.</w:t>
      </w:r>
    </w:p>
    <w:p w14:paraId="32E71229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поднимает красный круг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Стой машина! Стой мотор!</w:t>
      </w:r>
    </w:p>
    <w:p w14:paraId="65B08E6D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вами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Загорелся красный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4154DC24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 вам проезда нет!</w:t>
      </w:r>
    </w:p>
    <w:p w14:paraId="6F8E242C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поднимает зеленый круг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B0E96AF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Зеленый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 для вас горит</w:t>
      </w:r>
      <w:proofErr w:type="gram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Это</w:t>
      </w:r>
      <w:proofErr w:type="gram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значит путь открыт.</w:t>
      </w:r>
    </w:p>
    <w:p w14:paraId="39B7843A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05877F1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вас просим убедительно,</w:t>
      </w:r>
    </w:p>
    <w:p w14:paraId="6CFE2E57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Пешеходы будьте бдительны.</w:t>
      </w:r>
    </w:p>
    <w:p w14:paraId="6E44BEFB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Соблюдайте правила хождения</w:t>
      </w:r>
    </w:p>
    <w:p w14:paraId="5E5F9B4B" w14:textId="77777777" w:rsidR="00F01710" w:rsidRPr="0088274C" w:rsidRDefault="00F01710" w:rsidP="0088274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дорожного движения.</w:t>
      </w:r>
    </w:p>
    <w:p w14:paraId="14D56CAF" w14:textId="77777777" w:rsidR="00F01710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подпевают песню</w:t>
      </w: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муз., сл. Виктории </w:t>
      </w:r>
      <w:proofErr w:type="spellStart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Пивоварцевой</w:t>
      </w:r>
      <w:proofErr w:type="spell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исполняет ДОМТ – </w:t>
      </w:r>
      <w:r w:rsidRPr="008827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«ДРУЖИТЕ С ПРАВИЛОМ ДОРОЖНОГО ДВИЖЕНИЯ»</w:t>
      </w:r>
    </w:p>
    <w:p w14:paraId="6770A090" w14:textId="66CC93C5" w:rsidR="00B9576F" w:rsidRPr="0088274C" w:rsidRDefault="00F01710" w:rsidP="0088274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B9576F" w:rsidRPr="008827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и </w:t>
      </w:r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Светофор </w:t>
      </w:r>
      <w:proofErr w:type="spellStart"/>
      <w:r w:rsidRPr="008827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Светофорыч</w:t>
      </w:r>
      <w:proofErr w:type="spellEnd"/>
      <w:r w:rsidRPr="0088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прощаются с ребятами.</w:t>
      </w:r>
    </w:p>
    <w:bookmarkEnd w:id="0"/>
    <w:p w14:paraId="6E3CA66A" w14:textId="27C90FD2" w:rsidR="00B9576F" w:rsidRPr="0088274C" w:rsidRDefault="00B9576F" w:rsidP="00B95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6B4E73B" w14:textId="1C6A7B03" w:rsidR="00A11DF8" w:rsidRPr="0088274C" w:rsidRDefault="00B9576F">
      <w:pPr>
        <w:rPr>
          <w:rFonts w:ascii="Times New Roman" w:hAnsi="Times New Roman" w:cs="Times New Roman"/>
          <w:sz w:val="28"/>
          <w:szCs w:val="28"/>
        </w:rPr>
      </w:pPr>
      <w:r w:rsidRPr="008827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585D9F" wp14:editId="1AB3261A">
            <wp:extent cx="10718988" cy="60483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" t="21246" b="22901"/>
                    <a:stretch/>
                  </pic:blipFill>
                  <pic:spPr bwMode="auto">
                    <a:xfrm>
                      <a:off x="0" y="0"/>
                      <a:ext cx="10728943" cy="605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2DD9B" w14:textId="77777777" w:rsidR="00B9576F" w:rsidRPr="0088274C" w:rsidRDefault="00B9576F">
      <w:pPr>
        <w:rPr>
          <w:rFonts w:ascii="Times New Roman" w:hAnsi="Times New Roman" w:cs="Times New Roman"/>
          <w:sz w:val="28"/>
          <w:szCs w:val="28"/>
        </w:rPr>
        <w:sectPr w:rsidR="00B9576F" w:rsidRPr="0088274C" w:rsidSect="00B9576F">
          <w:pgSz w:w="16838" w:h="11906" w:orient="landscape"/>
          <w:pgMar w:top="1" w:right="0" w:bottom="0" w:left="0" w:header="709" w:footer="709" w:gutter="0"/>
          <w:cols w:space="708"/>
          <w:docGrid w:linePitch="360"/>
        </w:sectPr>
      </w:pPr>
    </w:p>
    <w:p w14:paraId="3BFDE826" w14:textId="16BFCD47" w:rsidR="00B9576F" w:rsidRPr="0088274C" w:rsidRDefault="00B9576F">
      <w:pPr>
        <w:rPr>
          <w:rFonts w:ascii="Times New Roman" w:hAnsi="Times New Roman" w:cs="Times New Roman"/>
          <w:sz w:val="28"/>
          <w:szCs w:val="28"/>
        </w:rPr>
      </w:pPr>
    </w:p>
    <w:p w14:paraId="7DB1788B" w14:textId="7A696A88" w:rsidR="00B9576F" w:rsidRPr="0088274C" w:rsidRDefault="00B9576F" w:rsidP="00B9576F">
      <w:pPr>
        <w:tabs>
          <w:tab w:val="left" w:pos="11624"/>
        </w:tabs>
        <w:rPr>
          <w:rFonts w:ascii="Times New Roman" w:hAnsi="Times New Roman" w:cs="Times New Roman"/>
          <w:sz w:val="28"/>
          <w:szCs w:val="28"/>
        </w:rPr>
      </w:pPr>
      <w:r w:rsidRPr="008827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28E542" wp14:editId="50D8D63C">
            <wp:extent cx="7607214" cy="9372600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t="341" r="23958"/>
                    <a:stretch/>
                  </pic:blipFill>
                  <pic:spPr bwMode="auto">
                    <a:xfrm>
                      <a:off x="0" y="0"/>
                      <a:ext cx="7711112" cy="950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576F" w:rsidRPr="0088274C" w:rsidSect="00B9576F">
      <w:pgSz w:w="11906" w:h="16838"/>
      <w:pgMar w:top="238" w:right="0" w:bottom="24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E07E09"/>
    <w:multiLevelType w:val="multilevel"/>
    <w:tmpl w:val="06289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625"/>
    <w:rsid w:val="00173625"/>
    <w:rsid w:val="0088274C"/>
    <w:rsid w:val="00A11DF8"/>
    <w:rsid w:val="00B9576F"/>
    <w:rsid w:val="00F0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35698"/>
  <w15:chartTrackingRefBased/>
  <w15:docId w15:val="{0F428B13-9F74-41A1-9767-DB1D3277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7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827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01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maam.ru/obrazovanie/den-svetofor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1000</Words>
  <Characters>5703</Characters>
  <Application>Microsoft Office Word</Application>
  <DocSecurity>0</DocSecurity>
  <Lines>47</Lines>
  <Paragraphs>13</Paragraphs>
  <ScaleCrop>false</ScaleCrop>
  <Company/>
  <LinksUpToDate>false</LinksUpToDate>
  <CharactersWithSpaces>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2025-07-21T11:48:00Z</cp:lastPrinted>
  <dcterms:created xsi:type="dcterms:W3CDTF">2025-07-21T11:38:00Z</dcterms:created>
  <dcterms:modified xsi:type="dcterms:W3CDTF">2025-07-21T11:49:00Z</dcterms:modified>
</cp:coreProperties>
</file>