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275" w:rsidRPr="00647275" w:rsidRDefault="00647275" w:rsidP="0064727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Консультация для родителей </w:t>
      </w:r>
    </w:p>
    <w:p w:rsidR="00647275" w:rsidRPr="00647275" w:rsidRDefault="00647275" w:rsidP="0064727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b/>
          <w:bCs/>
          <w:sz w:val="36"/>
          <w:lang w:eastAsia="ru-RU"/>
        </w:rPr>
        <w:t>"Почему у детей должен быть отпуск"</w:t>
      </w:r>
    </w:p>
    <w:p w:rsidR="00647275" w:rsidRPr="00647275" w:rsidRDefault="00647275" w:rsidP="00647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 </w:t>
      </w:r>
      <w:r w:rsidRPr="00647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7275" w:rsidRPr="00647275" w:rsidRDefault="00647275" w:rsidP="0064727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Лето замечательное время года, время отдыха. Отпуск должен быть не только у родителей, но и у детей. Наши дети в большей степени нуждаются в смене обстановки, в общении с родителями, чем сами родители.</w:t>
      </w:r>
    </w:p>
    <w:p w:rsidR="00647275" w:rsidRPr="00647275" w:rsidRDefault="00647275" w:rsidP="0064727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Семейный отдых – это время, которое вы можете уделить своему ребенку. Детство ваших детей не повторится, и вы не должны упустить возможность плодотворного общения со своими детьми. Для ребенка – это долгожданное событие, которое он тоже ждал весь год. Отдых надо провести с пользой для вас и для малыша. Это время укрепление здоровья и от того, как ребенок </w:t>
      </w:r>
      <w:proofErr w:type="gramStart"/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отдохнет во многом зависит</w:t>
      </w:r>
      <w:proofErr w:type="gramEnd"/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его здоровье весь следующий год. Поэтому очень важно, чтобы родители с наибольшей пользой распорядились этим драгоценным временем.</w:t>
      </w:r>
    </w:p>
    <w:p w:rsidR="00647275" w:rsidRPr="00647275" w:rsidRDefault="00647275" w:rsidP="0064727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Многих родителей начинает беспокоить вопрос проведения летнего отдыха и возможность посещения ребенком детского садика в летние месяцы, особенно если нет возможности его куда-либо отправить. Чем ближе лето, тем острее стоит вопрос. Конечно, самый лучший отдых для дошкольника все же вместе с мамой и папой, а может быть, сначала с мамой, потом с папой, и таким образом почти все лето ребенок проведет на отдыхе.</w:t>
      </w:r>
    </w:p>
    <w:p w:rsidR="00647275" w:rsidRPr="00647275" w:rsidRDefault="00647275" w:rsidP="0064727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Главное для ребенка – это выехать из шумного, задымленного города, ближе к морю, лесу, к речке, в горы. Ребенку будет интересно там, где будут его родители, активно проводящие с ним время.</w:t>
      </w:r>
    </w:p>
    <w:p w:rsidR="00647275" w:rsidRPr="00647275" w:rsidRDefault="00647275" w:rsidP="0064727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Конечно, здорово, когда у вас есть время на себя, а ребенок и накормлен, и присмотрен и может общаться со сверстниками. Казалось бы, не ситуация, а сплошное удовольствие и для вас, и для ребенка. Но так ли это на самом деле? Рассмотрим ситуацию поближе.</w:t>
      </w:r>
    </w:p>
    <w:p w:rsidR="00647275" w:rsidRPr="00647275" w:rsidRDefault="00647275" w:rsidP="0064727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 устаете на своей работе? После пяти, а то и шести рабочих дней выходные кажутся нам праздником. Но и то толком отдохнуть получается крайне редко. То дома надо прибраться, то машину починить, то к родителям съездить</w:t>
      </w:r>
      <w:proofErr w:type="gramStart"/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… И</w:t>
      </w:r>
      <w:proofErr w:type="gramEnd"/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иногда проскальзывает мысль «Хорошо быть ребенком. Ходишь в садик и все». А вот и не все.</w:t>
      </w:r>
    </w:p>
    <w:p w:rsidR="00647275" w:rsidRPr="00647275" w:rsidRDefault="00647275" w:rsidP="0064727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Во-первых, ваш ребенок устает не меньше вас. Поскольку детей в группе много, то и шума в ней достаточно.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275" w:rsidRPr="00647275" w:rsidRDefault="00647275" w:rsidP="0064727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Посещение детского сада для дошкольников самая настоящая работа! Судите сами — им приходится рано вставать. И ранний подъём совершенно не учитывает биоритмы ребёнка. Если «жаворонкам» рано вставать не тяжело, </w:t>
      </w: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то «совам» крайне затруднительно. Вставая на час-два раньше своего оптимального времени, дети находятся в вялом состоянии весь день, «просыпаясь» лишь после дневного сна. Режим дня детей в детских садах стандартизирован. В принципе, половина детей чувствует себя комфортно, но вторая половина откровенно страдает. Кому-то слишком легко придерживаться графика и темпа обучения, а потому малоинтересно. Другим слишком тяжело, а потому тоже неинтересно. Все эти нюансы приводят к нарастающему утомлению. К окончанию учебного года дошкольники устают так же, как школьники, как взрослые работающие люди. Отсюда вывод: отдых дошкольникам нужен не меньше, чем другим людям. Так может, стоит иногда делать паузу? И давать ему полноценный отдых от детского сада?</w:t>
      </w:r>
    </w:p>
    <w:p w:rsidR="00647275" w:rsidRPr="00647275" w:rsidRDefault="00647275" w:rsidP="0064727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Отдых нужен всем!</w:t>
      </w:r>
    </w:p>
    <w:p w:rsidR="00647275" w:rsidRPr="00647275" w:rsidRDefault="00647275" w:rsidP="0064727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Детям особенно и вот почему:</w:t>
      </w:r>
    </w:p>
    <w:p w:rsidR="00647275" w:rsidRPr="00647275" w:rsidRDefault="00647275" w:rsidP="0064727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Общение друг с другом. Всегда не хватает времен, чтобы поиграть-почитать-погулять. А в отпуске все это можно наверстать. Вы больше будете вместе. Наслаждайтесь общением с вашим малышом. Завтра он вырастет, и вы будете нуждаться в нем, а не он в вас.</w:t>
      </w:r>
    </w:p>
    <w:p w:rsidR="00647275" w:rsidRPr="00647275" w:rsidRDefault="00647275" w:rsidP="0064727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Путешествуйте вместе! Дети любят приключения, любые, даже в книгах. С вами он легче познаёт окружающий мир.</w:t>
      </w:r>
    </w:p>
    <w:p w:rsidR="00647275" w:rsidRPr="00647275" w:rsidRDefault="00647275" w:rsidP="0064727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Иммунитет ребенка окрепнет. Организм быстрее восстановится для следующего учебного года. Все просто – ребенок будет спать столько, сколько надо организму. Он наберется физических и эмоциональных сил. И осеннее – зимний период пройдет для вас и ребенка не так болезненно.</w:t>
      </w:r>
    </w:p>
    <w:p w:rsidR="00647275" w:rsidRPr="00647275" w:rsidRDefault="00647275" w:rsidP="00647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27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ваш отпуск будет осенью, то сейчас надо, по возможности, забирать малыша раньше из садика. Устраивать веселые, активные выходные с выездами из дома. Смена обстановки помогает избавляться от усталости и стресса всем – и нам и детям!</w:t>
      </w:r>
    </w:p>
    <w:p w:rsidR="00366DD3" w:rsidRDefault="00366DD3"/>
    <w:sectPr w:rsidR="00366DD3" w:rsidSect="0036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275"/>
    <w:rsid w:val="00366DD3"/>
    <w:rsid w:val="00647275"/>
    <w:rsid w:val="00C0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2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47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3457862348975</dc:creator>
  <cp:lastModifiedBy>3457862348975</cp:lastModifiedBy>
  <cp:revision>2</cp:revision>
  <dcterms:created xsi:type="dcterms:W3CDTF">2025-07-24T06:31:00Z</dcterms:created>
  <dcterms:modified xsi:type="dcterms:W3CDTF">2025-07-24T06:33:00Z</dcterms:modified>
</cp:coreProperties>
</file>