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B3" w:rsidRPr="00BA192E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192E">
        <w:rPr>
          <w:rFonts w:ascii="Times New Roman" w:hAnsi="Times New Roman" w:cs="Times New Roman"/>
          <w:b/>
          <w:sz w:val="56"/>
          <w:szCs w:val="56"/>
        </w:rPr>
        <w:t xml:space="preserve">Конспект     </w:t>
      </w:r>
    </w:p>
    <w:p w:rsidR="000D0CB3" w:rsidRPr="00BA192E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192E">
        <w:rPr>
          <w:rFonts w:ascii="Times New Roman" w:hAnsi="Times New Roman" w:cs="Times New Roman"/>
          <w:b/>
          <w:sz w:val="56"/>
          <w:szCs w:val="56"/>
        </w:rPr>
        <w:t xml:space="preserve"> Интегрированной</w:t>
      </w:r>
    </w:p>
    <w:p w:rsidR="000D0CB3" w:rsidRPr="00BA192E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192E">
        <w:rPr>
          <w:rFonts w:ascii="Times New Roman" w:hAnsi="Times New Roman" w:cs="Times New Roman"/>
          <w:b/>
          <w:sz w:val="56"/>
          <w:szCs w:val="56"/>
        </w:rPr>
        <w:t xml:space="preserve"> НОД познание</w:t>
      </w:r>
    </w:p>
    <w:p w:rsidR="000D0CB3" w:rsidRPr="00BA192E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192E">
        <w:rPr>
          <w:rFonts w:ascii="Times New Roman" w:hAnsi="Times New Roman" w:cs="Times New Roman"/>
          <w:b/>
          <w:sz w:val="56"/>
          <w:szCs w:val="56"/>
        </w:rPr>
        <w:t>в младшей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BA192E">
        <w:rPr>
          <w:rFonts w:ascii="Times New Roman" w:hAnsi="Times New Roman" w:cs="Times New Roman"/>
          <w:b/>
          <w:sz w:val="56"/>
          <w:szCs w:val="56"/>
        </w:rPr>
        <w:t>группе</w:t>
      </w:r>
    </w:p>
    <w:p w:rsidR="000D0CB3" w:rsidRPr="00BA192E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192E">
        <w:rPr>
          <w:rFonts w:ascii="Times New Roman" w:hAnsi="Times New Roman" w:cs="Times New Roman"/>
          <w:b/>
          <w:sz w:val="56"/>
          <w:szCs w:val="56"/>
        </w:rPr>
        <w:t>«Предметы вокруг нас»</w:t>
      </w:r>
    </w:p>
    <w:p w:rsidR="000D0CB3" w:rsidRPr="00BA192E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192E">
        <w:rPr>
          <w:rFonts w:ascii="Times New Roman" w:hAnsi="Times New Roman" w:cs="Times New Roman"/>
          <w:b/>
          <w:sz w:val="56"/>
          <w:szCs w:val="56"/>
        </w:rPr>
        <w:t>(швейные принадлежности)</w:t>
      </w:r>
    </w:p>
    <w:p w:rsidR="000D0CB3" w:rsidRPr="00BA192E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D0CB3" w:rsidRPr="00B11495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0D0CB3" w:rsidRPr="00B11495" w:rsidRDefault="00B76AC5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Составитель</w:t>
      </w:r>
      <w:bookmarkStart w:id="0" w:name="_GoBack"/>
      <w:bookmarkEnd w:id="0"/>
      <w:r w:rsidR="000D0CB3" w:rsidRPr="00B11495">
        <w:rPr>
          <w:rFonts w:ascii="Times New Roman" w:hAnsi="Times New Roman" w:cs="Times New Roman"/>
          <w:sz w:val="40"/>
          <w:szCs w:val="40"/>
        </w:rPr>
        <w:t>:</w:t>
      </w:r>
    </w:p>
    <w:p w:rsidR="000D0CB3" w:rsidRPr="00B11495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B11495">
        <w:rPr>
          <w:rFonts w:ascii="Times New Roman" w:hAnsi="Times New Roman" w:cs="Times New Roman"/>
          <w:sz w:val="40"/>
          <w:szCs w:val="40"/>
        </w:rPr>
        <w:t xml:space="preserve">воспитатель </w:t>
      </w:r>
      <w:r>
        <w:rPr>
          <w:rFonts w:ascii="Times New Roman" w:hAnsi="Times New Roman" w:cs="Times New Roman"/>
          <w:sz w:val="40"/>
          <w:szCs w:val="40"/>
        </w:rPr>
        <w:t xml:space="preserve">младшей </w:t>
      </w:r>
      <w:r w:rsidRPr="00B11495">
        <w:rPr>
          <w:rFonts w:ascii="Times New Roman" w:hAnsi="Times New Roman" w:cs="Times New Roman"/>
          <w:sz w:val="40"/>
          <w:szCs w:val="40"/>
        </w:rPr>
        <w:t>группы</w:t>
      </w:r>
    </w:p>
    <w:p w:rsidR="000D0CB3" w:rsidRPr="00B11495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Pr="00B11495">
        <w:rPr>
          <w:rFonts w:ascii="Times New Roman" w:hAnsi="Times New Roman" w:cs="Times New Roman"/>
          <w:sz w:val="40"/>
          <w:szCs w:val="40"/>
        </w:rPr>
        <w:t>МДОУ</w:t>
      </w:r>
      <w:r>
        <w:rPr>
          <w:rFonts w:ascii="Times New Roman" w:hAnsi="Times New Roman" w:cs="Times New Roman"/>
          <w:sz w:val="40"/>
          <w:szCs w:val="40"/>
        </w:rPr>
        <w:t xml:space="preserve"> «ЦРР д/с №122</w:t>
      </w:r>
      <w:r w:rsidRPr="00B11495">
        <w:rPr>
          <w:rFonts w:ascii="Times New Roman" w:hAnsi="Times New Roman" w:cs="Times New Roman"/>
          <w:sz w:val="40"/>
          <w:szCs w:val="40"/>
        </w:rPr>
        <w:t xml:space="preserve"> «</w:t>
      </w:r>
      <w:r>
        <w:rPr>
          <w:rFonts w:ascii="Times New Roman" w:hAnsi="Times New Roman" w:cs="Times New Roman"/>
          <w:sz w:val="40"/>
          <w:szCs w:val="40"/>
        </w:rPr>
        <w:t>Золотая рыбка</w:t>
      </w:r>
      <w:r w:rsidRPr="00B11495">
        <w:rPr>
          <w:rFonts w:ascii="Times New Roman" w:hAnsi="Times New Roman" w:cs="Times New Roman"/>
          <w:sz w:val="40"/>
          <w:szCs w:val="40"/>
        </w:rPr>
        <w:t>»</w:t>
      </w:r>
    </w:p>
    <w:p w:rsidR="000D0CB3" w:rsidRPr="00B11495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Варганова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Е.В.</w:t>
      </w:r>
    </w:p>
    <w:p w:rsidR="000D0CB3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</w:p>
    <w:p w:rsidR="000D0CB3" w:rsidRPr="00B11495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0D0CB3" w:rsidRPr="00B11495" w:rsidRDefault="000D0CB3" w:rsidP="000D0CB3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2021</w:t>
      </w:r>
      <w:r w:rsidRPr="00B11495">
        <w:rPr>
          <w:rFonts w:ascii="Times New Roman" w:hAnsi="Times New Roman" w:cs="Times New Roman"/>
          <w:sz w:val="40"/>
          <w:szCs w:val="40"/>
        </w:rPr>
        <w:t>г.</w:t>
      </w:r>
    </w:p>
    <w:p w:rsidR="000D0CB3" w:rsidRDefault="000D0CB3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br w:type="page"/>
      </w:r>
    </w:p>
    <w:p w:rsidR="008F6EC3" w:rsidRPr="001B14B4" w:rsidRDefault="008F6EC3" w:rsidP="008F6EC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1B14B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lastRenderedPageBreak/>
        <w:t xml:space="preserve">Конспект </w:t>
      </w:r>
      <w:r w:rsidR="001B14B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совместной деятельности по познанию </w:t>
      </w:r>
      <w:r w:rsidRPr="001B14B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во 2 младшей группе. «</w:t>
      </w:r>
      <w:r w:rsidR="001B14B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В мире предметов вокруг нас</w:t>
      </w:r>
      <w:r w:rsidRPr="001B14B4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»</w:t>
      </w:r>
    </w:p>
    <w:p w:rsidR="001B14B4" w:rsidRDefault="008F6EC3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1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Программное содержание:</w:t>
      </w:r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6EC3" w:rsidRPr="001B14B4" w:rsidRDefault="008F6EC3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сосредотачивать внимание детей</w:t>
      </w:r>
      <w:r w:rsid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предметах, встречающихся в жизни; дать представление о том, что </w:t>
      </w:r>
      <w:proofErr w:type="gramStart"/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иногда</w:t>
      </w:r>
      <w:proofErr w:type="gramEnd"/>
      <w:r w:rsid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нанести вред нашему организму. Обогащать опыт детей в умении использовать различные предметы по назначению. Продолжать расширять и активизировать словарный запас детей. Развивать внимание, логическое мышление. Воспитывать умение слушать воспитателя и делать простейшие умозаключения.</w:t>
      </w:r>
    </w:p>
    <w:p w:rsidR="002909BC" w:rsidRDefault="008F6EC3" w:rsidP="001B14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1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6D6562" w:rsidRPr="006D6562">
        <w:t xml:space="preserve"> </w:t>
      </w:r>
      <w:r w:rsidR="006D6562" w:rsidRPr="00580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Экран, ноутбук</w:t>
      </w:r>
      <w:r w:rsidR="00580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корзина с игрушками,</w:t>
      </w:r>
      <w:r w:rsidR="00F476A6" w:rsidRPr="00F476A6">
        <w:t xml:space="preserve"> </w:t>
      </w:r>
      <w:r w:rsidR="00F476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пластилин, картон,</w:t>
      </w:r>
      <w:r w:rsidR="00C84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«опасные </w:t>
      </w:r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предметы»-иголка, ножницы, </w:t>
      </w:r>
      <w:r w:rsidR="00962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пуговицы</w:t>
      </w:r>
      <w:r w:rsidR="009625DE" w:rsidRPr="00962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6B5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шкатулка,</w:t>
      </w:r>
      <w:r w:rsidR="006567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A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игольница</w:t>
      </w:r>
      <w:r w:rsidR="006567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340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6EC3" w:rsidRPr="001B14B4" w:rsidRDefault="008F6EC3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B14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Ход: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посмотрите,</w:t>
      </w:r>
      <w:r w:rsidR="00053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бес</w:t>
      </w:r>
      <w:r w:rsidR="00C841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</w:t>
      </w:r>
      <w:r w:rsidR="000531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П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 мы с вами ходили в спортзал, </w:t>
      </w:r>
      <w:r w:rsidR="000307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нам кто-то приходил в гости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поиграл нашими игрушками, и почему-то от нас спря</w:t>
      </w:r>
      <w:r w:rsidR="003A57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тался. Давайте мы его поищем (Маша</w:t>
      </w:r>
      <w:r w:rsid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экране</w:t>
      </w:r>
      <w:proofErr w:type="gramStart"/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.</w:t>
      </w:r>
      <w:proofErr w:type="gramEnd"/>
    </w:p>
    <w:p w:rsidR="00BE5F35" w:rsidRDefault="003A57BF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Маша</w:t>
      </w:r>
      <w:r w:rsidR="000F4681"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Здравствуйте, ребята! </w:t>
      </w:r>
      <w:r w:rsidR="00BE5F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добрый день!</w:t>
      </w:r>
    </w:p>
    <w:p w:rsidR="00517FCF" w:rsidRPr="00483570" w:rsidRDefault="008F6EC3" w:rsidP="008F6EC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03F09" w:rsidRPr="00103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3F09"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103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Маша, ты играла, а почему ты игрушки не убрала на место</w:t>
      </w:r>
      <w:r w:rsidR="00103F09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F14F8E" w:rsidRPr="00F14F8E">
        <w:t xml:space="preserve"> </w:t>
      </w:r>
      <w:r w:rsidR="00BD5FBD" w:rsidRPr="00BD5FBD">
        <w:rPr>
          <w:rFonts w:ascii="Times New Roman" w:hAnsi="Times New Roman" w:cs="Times New Roman"/>
          <w:b/>
          <w:sz w:val="28"/>
          <w:szCs w:val="28"/>
        </w:rPr>
        <w:t>Маша:</w:t>
      </w:r>
      <w:r w:rsidR="00F03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570" w:rsidRPr="00483570">
        <w:rPr>
          <w:rFonts w:ascii="Times New Roman" w:hAnsi="Times New Roman" w:cs="Times New Roman"/>
          <w:sz w:val="28"/>
          <w:szCs w:val="28"/>
        </w:rPr>
        <w:t>Ну</w:t>
      </w:r>
      <w:r w:rsidR="00F03BAB">
        <w:rPr>
          <w:rFonts w:ascii="Times New Roman" w:hAnsi="Times New Roman" w:cs="Times New Roman"/>
          <w:sz w:val="28"/>
          <w:szCs w:val="28"/>
        </w:rPr>
        <w:t xml:space="preserve">, я!  Дело было </w:t>
      </w:r>
      <w:proofErr w:type="gramStart"/>
      <w:r w:rsidR="00F03BAB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="00F03BAB">
        <w:rPr>
          <w:rFonts w:ascii="Times New Roman" w:hAnsi="Times New Roman" w:cs="Times New Roman"/>
          <w:sz w:val="28"/>
          <w:szCs w:val="28"/>
        </w:rPr>
        <w:t xml:space="preserve"> так!</w:t>
      </w:r>
    </w:p>
    <w:p w:rsidR="000F4681" w:rsidRDefault="00F14F8E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B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AA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Давайте, ребята, поможем Маше убрать </w:t>
      </w:r>
      <w:proofErr w:type="spellStart"/>
      <w:proofErr w:type="gramStart"/>
      <w:r w:rsidR="00AA4B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игрушки</w:t>
      </w:r>
      <w:r w:rsidR="00BA7E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F4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0F4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эту корзину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4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вот, игрушки в корзине, а что за предметы остались на столе?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иголк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ножниц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ы, пуговицы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proofErr w:type="gramStart"/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они сюда попали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8F6EC3" w:rsidRPr="001B14B4" w:rsidRDefault="008F2CDE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</w:t>
      </w:r>
      <w:r w:rsidR="000F4681"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ша: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я их сюда спрятал. Я хотел </w:t>
      </w:r>
      <w:r w:rsidR="000F4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пришить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пуговицу кукле</w:t>
      </w:r>
      <w:r w:rsidR="00C40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зашить ей платье,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у меня ничего не получилось.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8F2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почему у Ма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 ничего не получилось?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он</w:t>
      </w:r>
      <w:r w:rsidR="008F2C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умеет шить.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ребята, какая тоненькая и острая иголочка, какие большие и острые ножницы. Нужно сначала научиться ими пользоваться. Если у вас,</w:t>
      </w:r>
      <w:r w:rsid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5D7105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что-нибудь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порвется, кому вы обращаетесь за помощью?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маме, папе, бабушке.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Воспитатель: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Правильно, ребята, только взрослые умеют шить иголкой и п</w:t>
      </w:r>
      <w:r w:rsidR="008F42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ользоваться ножницами. А ты, Ма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ша, запомни</w:t>
      </w:r>
      <w:r w:rsidR="008F42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есть такие предметы, которые могут нанести вред вашему организму. Эти предметы называются - опасные. Ребята, какие опасные предметы мы нашли </w:t>
      </w:r>
      <w:r w:rsidR="00C40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столе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игрушками?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Иголку</w:t>
      </w:r>
      <w:r w:rsidR="00C40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ножницы</w:t>
      </w:r>
      <w:r w:rsidR="00C40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пуговицы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F6EC3" w:rsidRPr="005D7105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5D7105"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</w:t>
      </w:r>
      <w:r w:rsidR="00D907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расскажем Ма</w:t>
      </w:r>
      <w:r w:rsid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ше, чем опасны могут быть иголки.</w:t>
      </w:r>
      <w:r w:rsidR="005D7105"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иголками можно уколоться</w:t>
      </w:r>
      <w:proofErr w:type="gramStart"/>
      <w:r w:rsid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…(</w:t>
      </w:r>
      <w:proofErr w:type="gramEnd"/>
      <w:r w:rsid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детей)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proofErr w:type="gramStart"/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может произойти, если играть с ножницами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8F6EC3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5D7105"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5D7105" w:rsidRPr="001B14B4" w:rsidRDefault="005D7105" w:rsidP="005D71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пуговицы это не игрушка, ими тоже нельзя играть, а если у вас что порвалось, вы запомнили к кому можно обратиться?</w:t>
      </w:r>
    </w:p>
    <w:p w:rsidR="005D7105" w:rsidRPr="001B14B4" w:rsidRDefault="005D7105" w:rsidP="005D710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5C50E7" w:rsidRDefault="008F6EC3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0F46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07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Ма</w:t>
      </w:r>
      <w:r w:rsid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ша, знайте, что у каждого предмета должно быть свое место!</w:t>
      </w:r>
      <w:r w:rsidR="005C50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вы думаете где должны храниться иголки и ножницы?</w:t>
      </w:r>
      <w:r w:rsid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50E7" w:rsidRDefault="005C50E7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8F6EC3" w:rsidRPr="00666D0F" w:rsidRDefault="005C50E7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с вами сложим все по местам в эту коробочку</w:t>
      </w:r>
      <w:r w:rsidR="005D7105" w:rsidRPr="00666D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(шкатулку)</w:t>
      </w:r>
    </w:p>
    <w:p w:rsidR="005C50E7" w:rsidRPr="00666D0F" w:rsidRDefault="005C50E7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Иголочки воткнем в </w:t>
      </w:r>
      <w:r w:rsidRPr="00666D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игольницу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ножнички положим в это отделение коробочки </w:t>
      </w:r>
      <w:r w:rsidRPr="00666D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(шкатулки).</w:t>
      </w:r>
    </w:p>
    <w:p w:rsidR="008F6EC3" w:rsidRDefault="00EA5140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</w:t>
      </w:r>
      <w:r w:rsidR="005C50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ша, ты </w:t>
      </w:r>
      <w:proofErr w:type="gramStart"/>
      <w:r w:rsidR="005C50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="005C50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</w:t>
      </w:r>
      <w:proofErr w:type="gramEnd"/>
      <w:r w:rsidR="005C50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говорят? Запомни, пожалуйста! </w:t>
      </w:r>
    </w:p>
    <w:p w:rsidR="005C50E7" w:rsidRPr="001B14B4" w:rsidRDefault="00EA5140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</w:t>
      </w:r>
      <w:r w:rsidR="005C50E7"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B0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это здорово!</w:t>
      </w:r>
      <w:r w:rsidR="005C50E7"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50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красиво, как аккуратно все сложено, я буду стараться делать так же правильно!</w:t>
      </w:r>
    </w:p>
    <w:p w:rsidR="0036071F" w:rsidRDefault="008F6EC3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0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Правило:</w:t>
      </w:r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Никогда не бери </w:t>
      </w:r>
      <w:r w:rsidR="00492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иголки и ножницы без присмотра взрослых, это очень опасно, и може</w:t>
      </w:r>
      <w:r w:rsidR="00FB0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492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повредить твоему здоровью! А чтобы мы были здоровыми и сильными, нужно каждое утро делать зарядку. </w:t>
      </w:r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Давайте, ребята, покажем </w:t>
      </w:r>
      <w:proofErr w:type="spellStart"/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Хрюше</w:t>
      </w:r>
      <w:proofErr w:type="spellEnd"/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мы делаем зарядку.</w:t>
      </w:r>
    </w:p>
    <w:p w:rsidR="008F6EC3" w:rsidRDefault="008F6EC3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40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ФИЗКУЛЬТМИНУТКА</w:t>
      </w:r>
    </w:p>
    <w:p w:rsidR="005C1650" w:rsidRP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16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"Танец червячков"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5C1650" w:rsidSect="002609FF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Pansy" w:sz="15" w:space="24" w:color="auto"/>
            <w:left w:val="flowersPansy" w:sz="15" w:space="24" w:color="auto"/>
            <w:bottom w:val="flowersPansy" w:sz="15" w:space="24" w:color="auto"/>
            <w:right w:val="flowersPansy" w:sz="15" w:space="24" w:color="auto"/>
          </w:pgBorders>
          <w:cols w:space="708"/>
          <w:docGrid w:linePitch="360"/>
        </w:sect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Хоть у нас есть две руки</w:t>
      </w:r>
    </w:p>
    <w:p w:rsidR="005C1650" w:rsidRPr="007B7004" w:rsidRDefault="00037F58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рук, две руки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Руки вытянуть вперед, повороты кистей рук</w:t>
      </w:r>
    </w:p>
    <w:p w:rsidR="007B7004" w:rsidRPr="007B7004" w:rsidRDefault="007B7004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Мы совсем как червяки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Совсем как червяки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 нас уже готов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 готов, уж готов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танец червячков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Танец червячков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Спрятали руки за спину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Повороты туловища вправо, влево. И покачивание</w:t>
      </w:r>
    </w:p>
    <w:p w:rsidR="007B7004" w:rsidRPr="007B7004" w:rsidRDefault="007B7004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хвостом вилять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вилять, и вилять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Извиваться, приседать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Немножко приседать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Приседание 4 раза с поворотом туловища</w:t>
      </w:r>
    </w:p>
    <w:p w:rsidR="007B7004" w:rsidRPr="007B7004" w:rsidRDefault="007B7004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Ручки можем раскачать, раскачать, раскачать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Раскачивание рук вверх, вниз</w:t>
      </w:r>
    </w:p>
    <w:p w:rsidR="007B7004" w:rsidRPr="007B7004" w:rsidRDefault="007B7004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Ножкой можем помахать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Ножкой помахать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Махи ногами</w:t>
      </w:r>
    </w:p>
    <w:p w:rsidR="007B7004" w:rsidRPr="007B7004" w:rsidRDefault="007B7004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Пальчиками постучать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Постучать, постучать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Стучим указательным пальчиком о пальчик</w:t>
      </w:r>
    </w:p>
    <w:p w:rsidR="007B7004" w:rsidRPr="007B7004" w:rsidRDefault="007B7004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Каблучками цок, цок, цок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Цок, цок, цок, цок, цок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Ходьба на месте</w:t>
      </w:r>
    </w:p>
    <w:p w:rsidR="007B7004" w:rsidRPr="007B7004" w:rsidRDefault="007B7004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Носиком помотать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Помотать, помотать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Наклон вперед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Повороты головы</w:t>
      </w:r>
    </w:p>
    <w:p w:rsidR="007B7004" w:rsidRPr="007B7004" w:rsidRDefault="007B7004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Головами покивать, покивать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Киваем головой</w:t>
      </w:r>
    </w:p>
    <w:p w:rsidR="007B7004" w:rsidRPr="007B7004" w:rsidRDefault="007B7004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Хоть у нас есть две руки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Две рук, две руки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совсем как червяки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Совсем как червяки</w:t>
      </w:r>
    </w:p>
    <w:p w:rsidR="005C1650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Извиваемся</w:t>
      </w:r>
    </w:p>
    <w:p w:rsidR="00774AE1" w:rsidRPr="007B7004" w:rsidRDefault="00774AE1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Можем снова показать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Показать, как умеем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Танцевать, умеем танцевать</w:t>
      </w:r>
    </w:p>
    <w:p w:rsidR="005C1650" w:rsidRPr="007B7004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Ноги вместе</w:t>
      </w:r>
    </w:p>
    <w:p w:rsidR="005C1650" w:rsidRPr="000D0CB3" w:rsidRDefault="005C1650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sectPr w:rsidR="005C1650" w:rsidRPr="000D0CB3" w:rsidSect="002609FF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Pansy" w:sz="15" w:space="24" w:color="auto"/>
            <w:left w:val="flowersPansy" w:sz="15" w:space="24" w:color="auto"/>
            <w:bottom w:val="flowersPansy" w:sz="15" w:space="24" w:color="auto"/>
            <w:right w:val="flowersPansy" w:sz="15" w:space="24" w:color="auto"/>
          </w:pgBorders>
          <w:cols w:num="2" w:space="708"/>
          <w:docGrid w:linePitch="360"/>
        </w:sectPr>
      </w:pPr>
      <w:r w:rsidRPr="007B70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Пле</w:t>
      </w:r>
      <w:r w:rsidR="000D0C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чи вперед пооче</w:t>
      </w:r>
      <w:r w:rsidR="00B76A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редно то вправо, то   в </w:t>
      </w:r>
      <w:r w:rsidR="000D0C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лев</w:t>
      </w:r>
      <w:r w:rsidR="00B76A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</w:t>
      </w:r>
    </w:p>
    <w:p w:rsidR="00241F76" w:rsidRDefault="00241F76" w:rsidP="005C165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ectPr w:rsidR="00241F76" w:rsidSect="002609FF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Pansy" w:sz="15" w:space="24" w:color="auto"/>
            <w:left w:val="flowersPansy" w:sz="15" w:space="24" w:color="auto"/>
            <w:bottom w:val="flowersPansy" w:sz="15" w:space="24" w:color="auto"/>
            <w:right w:val="flowersPansy" w:sz="15" w:space="24" w:color="auto"/>
          </w:pgBorders>
          <w:cols w:space="708"/>
          <w:docGrid w:linePitch="360"/>
        </w:sectPr>
      </w:pPr>
    </w:p>
    <w:p w:rsidR="008F6EC3" w:rsidRPr="000D0CB3" w:rsidRDefault="005C1650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C16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="000F4681"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давайте проверим: все ли </w:t>
      </w:r>
      <w:r w:rsidR="00492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сложили в шкатулку?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8F6EC3"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Нет.</w:t>
      </w:r>
      <w:r w:rsidR="00492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забыли пуговицы (ответы детей)</w:t>
      </w:r>
    </w:p>
    <w:p w:rsidR="0049282E" w:rsidRPr="001B14B4" w:rsidRDefault="0049282E" w:rsidP="004928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proofErr w:type="gramStart"/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1B1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же нам делать с пуговицами? Их так много!</w:t>
      </w:r>
    </w:p>
    <w:p w:rsidR="008F6EC3" w:rsidRPr="001B14B4" w:rsidRDefault="005279F0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</w:t>
      </w:r>
      <w:r w:rsidR="000F4681"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ша: </w:t>
      </w:r>
      <w:proofErr w:type="gramStart"/>
      <w:r w:rsidR="00492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492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не знаю</w:t>
      </w:r>
    </w:p>
    <w:p w:rsidR="008F6EC3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527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492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же нам спросить? Кто нам подскажет?</w:t>
      </w:r>
    </w:p>
    <w:p w:rsidR="0049282E" w:rsidRPr="001B14B4" w:rsidRDefault="0049282E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Смотрите ребята, к нам Наталья Николаевна идет, она то нам поможет</w:t>
      </w:r>
    </w:p>
    <w:p w:rsidR="008F6EC3" w:rsidRPr="001B14B4" w:rsidRDefault="000F4681" w:rsidP="008F6EC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46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="000D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Наталья Николаевна</w:t>
      </w:r>
      <w:r w:rsidR="00492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помогите нам!</w:t>
      </w:r>
    </w:p>
    <w:p w:rsidR="00774F7D" w:rsidRDefault="00C405EF" w:rsidP="00C405E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2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CB3">
        <w:rPr>
          <w:rFonts w:ascii="Times New Roman" w:hAnsi="Times New Roman" w:cs="Times New Roman"/>
          <w:b/>
          <w:sz w:val="28"/>
          <w:szCs w:val="28"/>
        </w:rPr>
        <w:t>Педагог ИЗО</w:t>
      </w:r>
      <w:r w:rsidR="00CD22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1C9D">
        <w:rPr>
          <w:rFonts w:ascii="Times New Roman" w:hAnsi="Times New Roman" w:cs="Times New Roman"/>
          <w:sz w:val="28"/>
          <w:szCs w:val="28"/>
        </w:rPr>
        <w:t xml:space="preserve">Ребята, посмотрите какие пуговицы. </w:t>
      </w:r>
      <w:r w:rsidR="00130DDF">
        <w:rPr>
          <w:rFonts w:ascii="Times New Roman" w:hAnsi="Times New Roman" w:cs="Times New Roman"/>
          <w:sz w:val="28"/>
          <w:szCs w:val="28"/>
        </w:rPr>
        <w:t>Какого они цвета?</w:t>
      </w:r>
    </w:p>
    <w:p w:rsidR="00BA6B11" w:rsidRDefault="00130DDF" w:rsidP="00C405E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4F7D">
        <w:rPr>
          <w:b/>
        </w:rPr>
        <w:t xml:space="preserve"> </w:t>
      </w:r>
      <w:r w:rsidRPr="00774F7D">
        <w:rPr>
          <w:rFonts w:ascii="Times New Roman" w:hAnsi="Times New Roman" w:cs="Times New Roman"/>
          <w:b/>
          <w:sz w:val="28"/>
          <w:szCs w:val="28"/>
        </w:rPr>
        <w:t>Дети:</w:t>
      </w:r>
      <w:r w:rsidRPr="00130DDF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30DDF" w:rsidRDefault="000D0CB3" w:rsidP="00C405E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ИЗО</w:t>
      </w:r>
      <w:r w:rsidR="00774F7D" w:rsidRPr="00774F7D">
        <w:rPr>
          <w:rFonts w:ascii="Times New Roman" w:hAnsi="Times New Roman" w:cs="Times New Roman"/>
          <w:b/>
          <w:sz w:val="28"/>
          <w:szCs w:val="28"/>
        </w:rPr>
        <w:t>:</w:t>
      </w:r>
      <w:r w:rsidR="0077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31">
        <w:rPr>
          <w:rFonts w:ascii="Times New Roman" w:hAnsi="Times New Roman" w:cs="Times New Roman"/>
          <w:sz w:val="28"/>
          <w:szCs w:val="28"/>
        </w:rPr>
        <w:t>Как назвать одним словом?</w:t>
      </w:r>
    </w:p>
    <w:p w:rsidR="00813831" w:rsidRDefault="00813831" w:rsidP="00C405E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7D09">
        <w:rPr>
          <w:rFonts w:ascii="Times New Roman" w:hAnsi="Times New Roman" w:cs="Times New Roman"/>
          <w:b/>
          <w:sz w:val="28"/>
          <w:szCs w:val="28"/>
        </w:rPr>
        <w:t>Дети:</w:t>
      </w:r>
      <w:r w:rsidRPr="00813831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97D09" w:rsidRDefault="000D0CB3" w:rsidP="00C405E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ИЗО</w:t>
      </w:r>
      <w:r w:rsidR="00C97D09" w:rsidRPr="00C97D09">
        <w:rPr>
          <w:rFonts w:ascii="Times New Roman" w:hAnsi="Times New Roman" w:cs="Times New Roman"/>
          <w:b/>
          <w:sz w:val="28"/>
          <w:szCs w:val="28"/>
        </w:rPr>
        <w:t>:</w:t>
      </w:r>
      <w:r w:rsidR="006502CC">
        <w:rPr>
          <w:rFonts w:ascii="Times New Roman" w:hAnsi="Times New Roman" w:cs="Times New Roman"/>
          <w:sz w:val="28"/>
          <w:szCs w:val="28"/>
        </w:rPr>
        <w:t xml:space="preserve"> Правильно разноцветные! Посмотрите,</w:t>
      </w:r>
      <w:r w:rsidR="003804C8">
        <w:rPr>
          <w:rFonts w:ascii="Times New Roman" w:hAnsi="Times New Roman" w:cs="Times New Roman"/>
          <w:sz w:val="28"/>
          <w:szCs w:val="28"/>
        </w:rPr>
        <w:t xml:space="preserve"> </w:t>
      </w:r>
      <w:r w:rsidR="006502CC">
        <w:rPr>
          <w:rFonts w:ascii="Times New Roman" w:hAnsi="Times New Roman" w:cs="Times New Roman"/>
          <w:sz w:val="28"/>
          <w:szCs w:val="28"/>
        </w:rPr>
        <w:t>что можно сделать из пуговиц.</w:t>
      </w:r>
    </w:p>
    <w:p w:rsidR="006B4426" w:rsidRDefault="003804C8" w:rsidP="00C405E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04C8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 слайдов</w:t>
      </w:r>
      <w:r w:rsidR="006B44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6B4426" w:rsidRDefault="000D0CB3" w:rsidP="00C405E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ИЗО</w:t>
      </w:r>
      <w:r w:rsidR="00BB6823">
        <w:rPr>
          <w:rFonts w:ascii="Times New Roman" w:hAnsi="Times New Roman" w:cs="Times New Roman"/>
          <w:b/>
          <w:sz w:val="28"/>
          <w:szCs w:val="28"/>
        </w:rPr>
        <w:t>:</w:t>
      </w:r>
      <w:r w:rsidR="00BB68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B68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B6823">
        <w:rPr>
          <w:rFonts w:ascii="Times New Roman" w:hAnsi="Times New Roman" w:cs="Times New Roman"/>
          <w:sz w:val="28"/>
          <w:szCs w:val="28"/>
        </w:rPr>
        <w:t xml:space="preserve"> вы хотите сделать красивые открытки?</w:t>
      </w:r>
    </w:p>
    <w:p w:rsidR="0068135C" w:rsidRDefault="0068135C" w:rsidP="00C405E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35C">
        <w:rPr>
          <w:rFonts w:ascii="Times New Roman" w:hAnsi="Times New Roman" w:cs="Times New Roman"/>
          <w:b/>
          <w:sz w:val="28"/>
          <w:szCs w:val="28"/>
        </w:rPr>
        <w:t>Дети: (ответы детей)</w:t>
      </w:r>
    </w:p>
    <w:p w:rsidR="00B067D0" w:rsidRDefault="000D0CB3" w:rsidP="00C405E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ИЗО</w:t>
      </w:r>
      <w:r w:rsidR="00B067D0" w:rsidRPr="00B067D0">
        <w:rPr>
          <w:rFonts w:ascii="Times New Roman" w:hAnsi="Times New Roman" w:cs="Times New Roman"/>
          <w:b/>
          <w:sz w:val="28"/>
          <w:szCs w:val="28"/>
        </w:rPr>
        <w:t>:</w:t>
      </w:r>
      <w:r w:rsidR="00B067D0" w:rsidRPr="008431AB">
        <w:rPr>
          <w:rFonts w:ascii="Times New Roman" w:hAnsi="Times New Roman" w:cs="Times New Roman"/>
          <w:sz w:val="28"/>
          <w:szCs w:val="28"/>
        </w:rPr>
        <w:t xml:space="preserve"> </w:t>
      </w:r>
      <w:r w:rsidR="008431AB">
        <w:rPr>
          <w:rFonts w:ascii="Times New Roman" w:hAnsi="Times New Roman" w:cs="Times New Roman"/>
          <w:sz w:val="28"/>
          <w:szCs w:val="28"/>
        </w:rPr>
        <w:t>Проходите за столы!</w:t>
      </w:r>
    </w:p>
    <w:p w:rsidR="00B76AC5" w:rsidRDefault="00B76AC5" w:rsidP="00C405E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 делают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открытки……</w:t>
      </w:r>
    </w:p>
    <w:p w:rsidR="00B11495" w:rsidRPr="00B11495" w:rsidRDefault="00B11495" w:rsidP="00B11495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B11495" w:rsidRPr="00B11495" w:rsidRDefault="00B11495" w:rsidP="00B11495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B11495" w:rsidRDefault="00B11495" w:rsidP="00B11495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BA192E" w:rsidRDefault="00BA192E" w:rsidP="00B11495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 w:cs="Times New Roman"/>
          <w:sz w:val="72"/>
          <w:szCs w:val="72"/>
        </w:rPr>
      </w:pPr>
    </w:p>
    <w:p w:rsidR="00DF1973" w:rsidRPr="00B11495" w:rsidRDefault="00DF1973" w:rsidP="00B76AC5">
      <w:pPr>
        <w:shd w:val="clear" w:color="auto" w:fill="FFFFFF"/>
        <w:spacing w:before="225" w:after="225" w:line="315" w:lineRule="atLeast"/>
        <w:rPr>
          <w:rFonts w:ascii="Times New Roman" w:hAnsi="Times New Roman" w:cs="Times New Roman"/>
          <w:sz w:val="40"/>
          <w:szCs w:val="40"/>
        </w:rPr>
      </w:pPr>
    </w:p>
    <w:sectPr w:rsidR="00DF1973" w:rsidRPr="00B11495" w:rsidSect="002609FF">
      <w:pgSz w:w="11906" w:h="16838"/>
      <w:pgMar w:top="1134" w:right="850" w:bottom="1134" w:left="1701" w:header="708" w:footer="708" w:gutter="0"/>
      <w:pgBorders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6EC3"/>
    <w:rsid w:val="00030785"/>
    <w:rsid w:val="00037F58"/>
    <w:rsid w:val="0005314E"/>
    <w:rsid w:val="00054D8D"/>
    <w:rsid w:val="00061017"/>
    <w:rsid w:val="00067D09"/>
    <w:rsid w:val="000B5711"/>
    <w:rsid w:val="000D0CB3"/>
    <w:rsid w:val="000F4681"/>
    <w:rsid w:val="00103F09"/>
    <w:rsid w:val="00117C92"/>
    <w:rsid w:val="00130DDF"/>
    <w:rsid w:val="00164676"/>
    <w:rsid w:val="001B14B4"/>
    <w:rsid w:val="00236703"/>
    <w:rsid w:val="00241F76"/>
    <w:rsid w:val="002609FF"/>
    <w:rsid w:val="002909BC"/>
    <w:rsid w:val="002F040A"/>
    <w:rsid w:val="003035DE"/>
    <w:rsid w:val="00345822"/>
    <w:rsid w:val="0036071F"/>
    <w:rsid w:val="00364E32"/>
    <w:rsid w:val="003804C8"/>
    <w:rsid w:val="003936CC"/>
    <w:rsid w:val="00396332"/>
    <w:rsid w:val="003A0F5E"/>
    <w:rsid w:val="003A57BF"/>
    <w:rsid w:val="004028AA"/>
    <w:rsid w:val="00420709"/>
    <w:rsid w:val="00483570"/>
    <w:rsid w:val="0049282E"/>
    <w:rsid w:val="004D3BEE"/>
    <w:rsid w:val="004E38E3"/>
    <w:rsid w:val="00517FCF"/>
    <w:rsid w:val="005279F0"/>
    <w:rsid w:val="0053403A"/>
    <w:rsid w:val="00537BE0"/>
    <w:rsid w:val="00557C93"/>
    <w:rsid w:val="00580A6A"/>
    <w:rsid w:val="005C1650"/>
    <w:rsid w:val="005C50E7"/>
    <w:rsid w:val="005C56B7"/>
    <w:rsid w:val="005D7105"/>
    <w:rsid w:val="005F7F78"/>
    <w:rsid w:val="006502CC"/>
    <w:rsid w:val="006567A6"/>
    <w:rsid w:val="00666D0F"/>
    <w:rsid w:val="0068135C"/>
    <w:rsid w:val="006B4426"/>
    <w:rsid w:val="006B5100"/>
    <w:rsid w:val="006B5AA8"/>
    <w:rsid w:val="006D6562"/>
    <w:rsid w:val="00774AE1"/>
    <w:rsid w:val="00774F7D"/>
    <w:rsid w:val="0079757E"/>
    <w:rsid w:val="007B7004"/>
    <w:rsid w:val="007D1238"/>
    <w:rsid w:val="00813831"/>
    <w:rsid w:val="008277E8"/>
    <w:rsid w:val="008431AB"/>
    <w:rsid w:val="00894E1C"/>
    <w:rsid w:val="008B1C9D"/>
    <w:rsid w:val="008F2CDE"/>
    <w:rsid w:val="008F426D"/>
    <w:rsid w:val="008F6EC3"/>
    <w:rsid w:val="00930883"/>
    <w:rsid w:val="00960E63"/>
    <w:rsid w:val="009625DE"/>
    <w:rsid w:val="009D22E1"/>
    <w:rsid w:val="009D6ADC"/>
    <w:rsid w:val="00AA4BF5"/>
    <w:rsid w:val="00B067D0"/>
    <w:rsid w:val="00B11495"/>
    <w:rsid w:val="00B21F8A"/>
    <w:rsid w:val="00B7383D"/>
    <w:rsid w:val="00B76AC5"/>
    <w:rsid w:val="00BA192E"/>
    <w:rsid w:val="00BA6B11"/>
    <w:rsid w:val="00BA7E34"/>
    <w:rsid w:val="00BB6823"/>
    <w:rsid w:val="00BD5FBD"/>
    <w:rsid w:val="00BE5F35"/>
    <w:rsid w:val="00BF54A6"/>
    <w:rsid w:val="00C11093"/>
    <w:rsid w:val="00C405EF"/>
    <w:rsid w:val="00C46722"/>
    <w:rsid w:val="00C84173"/>
    <w:rsid w:val="00C85845"/>
    <w:rsid w:val="00C97D09"/>
    <w:rsid w:val="00CD22A9"/>
    <w:rsid w:val="00CE2290"/>
    <w:rsid w:val="00D778AB"/>
    <w:rsid w:val="00D90785"/>
    <w:rsid w:val="00DF1973"/>
    <w:rsid w:val="00EA5140"/>
    <w:rsid w:val="00F03BAB"/>
    <w:rsid w:val="00F14F8E"/>
    <w:rsid w:val="00F476A6"/>
    <w:rsid w:val="00F73986"/>
    <w:rsid w:val="00FA40EA"/>
    <w:rsid w:val="00FB0C44"/>
    <w:rsid w:val="00FB1584"/>
    <w:rsid w:val="00F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8129"/>
  <w15:docId w15:val="{9C3A5874-0D8D-4755-9DB2-D8EC879A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8D"/>
  </w:style>
  <w:style w:type="paragraph" w:styleId="1">
    <w:name w:val="heading 1"/>
    <w:basedOn w:val="a"/>
    <w:link w:val="10"/>
    <w:uiPriority w:val="9"/>
    <w:qFormat/>
    <w:rsid w:val="008F6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7F9B-7FC8-4A7A-8228-20DCA59F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</cp:lastModifiedBy>
  <cp:revision>12</cp:revision>
  <dcterms:created xsi:type="dcterms:W3CDTF">2013-03-12T17:39:00Z</dcterms:created>
  <dcterms:modified xsi:type="dcterms:W3CDTF">2021-03-21T16:52:00Z</dcterms:modified>
</cp:coreProperties>
</file>