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DC" w:rsidRDefault="00AC5CDC" w:rsidP="00BB7FBC">
      <w:pPr>
        <w:pStyle w:val="p5"/>
        <w:shd w:val="clear" w:color="auto" w:fill="FFFFFF"/>
        <w:rPr>
          <w:b/>
          <w:color w:val="000000"/>
          <w:sz w:val="36"/>
          <w:szCs w:val="36"/>
        </w:rPr>
      </w:pPr>
    </w:p>
    <w:p w:rsidR="00385BB2" w:rsidRPr="00BF436C" w:rsidRDefault="00A53DE0" w:rsidP="00BF436C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F436C">
        <w:rPr>
          <w:b/>
          <w:color w:val="000000" w:themeColor="text1"/>
          <w:sz w:val="28"/>
          <w:szCs w:val="28"/>
        </w:rPr>
        <w:t>Тема</w:t>
      </w:r>
      <w:r w:rsidR="00171E9D" w:rsidRPr="00BF436C">
        <w:rPr>
          <w:b/>
          <w:color w:val="000000" w:themeColor="text1"/>
          <w:sz w:val="28"/>
          <w:szCs w:val="28"/>
        </w:rPr>
        <w:t xml:space="preserve"> проекта</w:t>
      </w:r>
      <w:r w:rsidRPr="00BF436C">
        <w:rPr>
          <w:b/>
          <w:color w:val="000000" w:themeColor="text1"/>
          <w:sz w:val="28"/>
          <w:szCs w:val="28"/>
        </w:rPr>
        <w:t>:</w:t>
      </w:r>
      <w:r w:rsidRPr="00BF436C">
        <w:rPr>
          <w:rStyle w:val="apple-converted-space"/>
          <w:color w:val="000000" w:themeColor="text1"/>
          <w:sz w:val="28"/>
          <w:szCs w:val="28"/>
        </w:rPr>
        <w:t> </w:t>
      </w:r>
      <w:r w:rsidR="008F0850" w:rsidRPr="00BF436C">
        <w:rPr>
          <w:color w:val="000000" w:themeColor="text1"/>
          <w:sz w:val="28"/>
          <w:szCs w:val="28"/>
        </w:rPr>
        <w:t>«Времена года»</w:t>
      </w:r>
    </w:p>
    <w:p w:rsidR="00BF436C" w:rsidRPr="00BF436C" w:rsidRDefault="00BF436C" w:rsidP="00171E9D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63115" w:rsidRPr="00BF436C" w:rsidRDefault="00AD5445" w:rsidP="008931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BF43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63115"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познавательной и творческой деятельности, формирование элементарных представлений о времени года, его периодичности, последовательности месяцев в году. Воспитывать интерес к окружающей природе.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Познакомить детей с техникой выполнения работ;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Дать понятие о временах года.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Объяснить, что такое погода, как она может изменяться и влиять на образ жизни людей и животных.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Дать представление о понятии климата.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Обратить внимание, как люди и животные приспосабливаются к жизни в зависимости от времени года.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Помочь освоить основные способы</w:t>
      </w:r>
    </w:p>
    <w:p w:rsidR="00763115" w:rsidRPr="00BF436C" w:rsidRDefault="00763115" w:rsidP="00BF43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умение оперировать различной техникой выполнения работ;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бережное отношение к природе.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Уточнить, обогатить и активизировать словарный запас детей;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связную речь, ее выразительность;</w:t>
      </w:r>
    </w:p>
    <w:p w:rsidR="004403B9" w:rsidRPr="00BF436C" w:rsidRDefault="004403B9" w:rsidP="002775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DE0" w:rsidRPr="00BF436C" w:rsidRDefault="00A53DE0" w:rsidP="0027751D">
      <w:pPr>
        <w:pStyle w:val="p6"/>
        <w:shd w:val="clear" w:color="auto" w:fill="FFFFFF"/>
        <w:spacing w:before="0" w:beforeAutospacing="0" w:after="0" w:afterAutospacing="0" w:line="276" w:lineRule="auto"/>
        <w:rPr>
          <w:rStyle w:val="s4"/>
          <w:color w:val="000000" w:themeColor="text1"/>
          <w:sz w:val="28"/>
          <w:szCs w:val="28"/>
        </w:rPr>
      </w:pPr>
      <w:r w:rsidRPr="00BF436C">
        <w:rPr>
          <w:rStyle w:val="s3"/>
          <w:b/>
          <w:bCs/>
          <w:color w:val="000000" w:themeColor="text1"/>
          <w:sz w:val="28"/>
          <w:szCs w:val="28"/>
        </w:rPr>
        <w:t>Участники проекта</w:t>
      </w:r>
      <w:r w:rsidRPr="00BF436C">
        <w:rPr>
          <w:rStyle w:val="s8"/>
          <w:color w:val="000000" w:themeColor="text1"/>
          <w:sz w:val="28"/>
          <w:szCs w:val="28"/>
        </w:rPr>
        <w:t>:</w:t>
      </w:r>
      <w:r w:rsidRPr="00BF436C">
        <w:rPr>
          <w:rStyle w:val="apple-converted-space"/>
          <w:color w:val="000000" w:themeColor="text1"/>
          <w:sz w:val="28"/>
          <w:szCs w:val="28"/>
        </w:rPr>
        <w:t> </w:t>
      </w:r>
      <w:r w:rsidR="000952A8" w:rsidRPr="00BF436C">
        <w:rPr>
          <w:rStyle w:val="s4"/>
          <w:color w:val="000000" w:themeColor="text1"/>
          <w:sz w:val="28"/>
          <w:szCs w:val="28"/>
        </w:rPr>
        <w:t xml:space="preserve">дети </w:t>
      </w:r>
      <w:r w:rsidR="0001611F">
        <w:rPr>
          <w:rStyle w:val="s4"/>
          <w:color w:val="000000" w:themeColor="text1"/>
          <w:sz w:val="28"/>
          <w:szCs w:val="28"/>
        </w:rPr>
        <w:t xml:space="preserve">разновозрастной </w:t>
      </w:r>
      <w:r w:rsidR="000952A8" w:rsidRPr="00BF436C">
        <w:rPr>
          <w:rStyle w:val="s4"/>
          <w:color w:val="000000" w:themeColor="text1"/>
          <w:sz w:val="28"/>
          <w:szCs w:val="28"/>
        </w:rPr>
        <w:t>гр</w:t>
      </w:r>
      <w:r w:rsidR="00C52116" w:rsidRPr="00BF436C">
        <w:rPr>
          <w:rStyle w:val="s4"/>
          <w:color w:val="000000" w:themeColor="text1"/>
          <w:sz w:val="28"/>
          <w:szCs w:val="28"/>
        </w:rPr>
        <w:t>уппы</w:t>
      </w:r>
      <w:r w:rsidR="000952A8" w:rsidRPr="00BF436C">
        <w:rPr>
          <w:rStyle w:val="s4"/>
          <w:color w:val="000000" w:themeColor="text1"/>
          <w:sz w:val="28"/>
          <w:szCs w:val="28"/>
        </w:rPr>
        <w:t>,</w:t>
      </w:r>
      <w:r w:rsidRPr="00BF436C">
        <w:rPr>
          <w:rStyle w:val="s4"/>
          <w:color w:val="000000" w:themeColor="text1"/>
          <w:sz w:val="28"/>
          <w:szCs w:val="28"/>
        </w:rPr>
        <w:t xml:space="preserve"> воспитател</w:t>
      </w:r>
      <w:r w:rsidR="00EE325B" w:rsidRPr="00BF436C">
        <w:rPr>
          <w:rStyle w:val="s4"/>
          <w:color w:val="000000" w:themeColor="text1"/>
          <w:sz w:val="28"/>
          <w:szCs w:val="28"/>
        </w:rPr>
        <w:t>ь</w:t>
      </w:r>
      <w:r w:rsidRPr="00BF436C">
        <w:rPr>
          <w:rStyle w:val="s4"/>
          <w:color w:val="000000" w:themeColor="text1"/>
          <w:sz w:val="28"/>
          <w:szCs w:val="28"/>
        </w:rPr>
        <w:t>, родители.</w:t>
      </w:r>
    </w:p>
    <w:p w:rsidR="001F03D4" w:rsidRPr="00BF436C" w:rsidRDefault="001F03D4" w:rsidP="0027751D">
      <w:pPr>
        <w:pStyle w:val="p6"/>
        <w:shd w:val="clear" w:color="auto" w:fill="FFFFFF"/>
        <w:spacing w:before="0" w:beforeAutospacing="0" w:after="0" w:afterAutospacing="0" w:line="276" w:lineRule="auto"/>
        <w:rPr>
          <w:rStyle w:val="s4"/>
          <w:color w:val="000000" w:themeColor="text1"/>
          <w:sz w:val="28"/>
          <w:szCs w:val="28"/>
        </w:rPr>
      </w:pPr>
      <w:r w:rsidRPr="00BF436C">
        <w:rPr>
          <w:rStyle w:val="s4"/>
          <w:b/>
          <w:color w:val="000000" w:themeColor="text1"/>
          <w:sz w:val="28"/>
          <w:szCs w:val="28"/>
        </w:rPr>
        <w:t>Тип проекта:</w:t>
      </w:r>
      <w:r w:rsidR="004403B9" w:rsidRPr="00BF436C">
        <w:rPr>
          <w:rStyle w:val="s4"/>
          <w:color w:val="000000" w:themeColor="text1"/>
          <w:sz w:val="28"/>
          <w:szCs w:val="28"/>
        </w:rPr>
        <w:t>творческо-информационный</w:t>
      </w:r>
      <w:r w:rsidRPr="00BF436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1141C" w:rsidRPr="00BF436C" w:rsidRDefault="00A53DE0" w:rsidP="0027751D">
      <w:pPr>
        <w:pStyle w:val="p6"/>
        <w:shd w:val="clear" w:color="auto" w:fill="FFFFFF"/>
        <w:spacing w:before="0" w:beforeAutospacing="0" w:after="0" w:afterAutospacing="0"/>
        <w:rPr>
          <w:rStyle w:val="s5"/>
          <w:color w:val="000000" w:themeColor="text1"/>
          <w:sz w:val="28"/>
          <w:szCs w:val="28"/>
        </w:rPr>
      </w:pPr>
      <w:r w:rsidRPr="00BF436C">
        <w:rPr>
          <w:rStyle w:val="s3"/>
          <w:b/>
          <w:bCs/>
          <w:color w:val="000000" w:themeColor="text1"/>
          <w:sz w:val="28"/>
          <w:szCs w:val="28"/>
        </w:rPr>
        <w:t>Сроки реализации</w:t>
      </w:r>
      <w:r w:rsidRPr="00BF436C">
        <w:rPr>
          <w:rStyle w:val="s6"/>
          <w:b/>
          <w:bCs/>
          <w:color w:val="000000" w:themeColor="text1"/>
          <w:sz w:val="28"/>
          <w:szCs w:val="28"/>
        </w:rPr>
        <w:t>:</w:t>
      </w:r>
      <w:r w:rsidRPr="00BF436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0952A8" w:rsidRPr="00BF436C">
        <w:rPr>
          <w:rStyle w:val="s4"/>
          <w:color w:val="000000" w:themeColor="text1"/>
          <w:sz w:val="28"/>
          <w:szCs w:val="28"/>
        </w:rPr>
        <w:t>с</w:t>
      </w:r>
      <w:r w:rsidR="00F80AB6">
        <w:rPr>
          <w:rStyle w:val="s4"/>
          <w:color w:val="000000" w:themeColor="text1"/>
          <w:sz w:val="28"/>
          <w:szCs w:val="28"/>
        </w:rPr>
        <w:t xml:space="preserve"> 28.10.2024</w:t>
      </w:r>
      <w:r w:rsidR="00893137">
        <w:rPr>
          <w:rStyle w:val="s4"/>
          <w:color w:val="000000" w:themeColor="text1"/>
          <w:sz w:val="28"/>
          <w:szCs w:val="28"/>
        </w:rPr>
        <w:t>г</w:t>
      </w:r>
      <w:r w:rsidR="000952A8" w:rsidRPr="00BF436C">
        <w:rPr>
          <w:rStyle w:val="s4"/>
          <w:color w:val="000000" w:themeColor="text1"/>
          <w:sz w:val="28"/>
          <w:szCs w:val="28"/>
        </w:rPr>
        <w:t xml:space="preserve">. по </w:t>
      </w:r>
      <w:r w:rsidR="005F60AC">
        <w:rPr>
          <w:rStyle w:val="s4"/>
          <w:color w:val="000000" w:themeColor="text1"/>
          <w:sz w:val="28"/>
          <w:szCs w:val="28"/>
        </w:rPr>
        <w:t>_</w:t>
      </w:r>
      <w:r w:rsidR="00F80AB6">
        <w:rPr>
          <w:rStyle w:val="s4"/>
          <w:color w:val="000000" w:themeColor="text1"/>
          <w:sz w:val="28"/>
          <w:szCs w:val="28"/>
        </w:rPr>
        <w:t>29</w:t>
      </w:r>
      <w:r w:rsidR="00377B8F" w:rsidRPr="00BF436C">
        <w:rPr>
          <w:rStyle w:val="s4"/>
          <w:color w:val="000000" w:themeColor="text1"/>
          <w:sz w:val="28"/>
          <w:szCs w:val="28"/>
        </w:rPr>
        <w:t>.</w:t>
      </w:r>
      <w:r w:rsidR="005F60AC">
        <w:rPr>
          <w:rStyle w:val="s4"/>
          <w:color w:val="000000" w:themeColor="text1"/>
          <w:sz w:val="28"/>
          <w:szCs w:val="28"/>
        </w:rPr>
        <w:t>1</w:t>
      </w:r>
      <w:r w:rsidR="00F80AB6">
        <w:rPr>
          <w:rStyle w:val="s4"/>
          <w:color w:val="000000" w:themeColor="text1"/>
          <w:sz w:val="28"/>
          <w:szCs w:val="28"/>
        </w:rPr>
        <w:t>1.2024</w:t>
      </w:r>
      <w:r w:rsidR="00893137">
        <w:rPr>
          <w:rStyle w:val="s4"/>
          <w:color w:val="000000" w:themeColor="text1"/>
          <w:sz w:val="28"/>
          <w:szCs w:val="28"/>
        </w:rPr>
        <w:t>г.</w:t>
      </w:r>
    </w:p>
    <w:p w:rsidR="00161FF3" w:rsidRPr="00BF436C" w:rsidRDefault="00161FF3" w:rsidP="00161F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1FF3" w:rsidRPr="00BF436C" w:rsidRDefault="00161FF3" w:rsidP="00F87E92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1FF3" w:rsidRPr="00BF436C" w:rsidRDefault="00161FF3" w:rsidP="00F87E92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приоритетных направлений в развитии современной педагогики является реализация проектной деятельности детей. В отличие от учебной деятельности в традиционной форме, проектная деятельность позволяет полностью задействовать интеллектуальные, эмоциональные и художественные ресурсы ребенка, направив их на творческий поиск и освоение новых знаний.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знают, как актуальна в наши дни проблема речевого, эстетического развития и ручной умелости детей. В современных семьях, благодаря телевидению и видеотехнике, дети получают все больше информации через визуальный ряд, и все меньше – через вербальный и тактильный каналы, то есть в процессе живого непосредственного общения и совместной деятельности с взрослыми. Не секрет, что дома дети мало гуляют, не все родители говорят своим детям об изменениях, происходящих в природе, о красоте природных явлений.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Проект» Времена года» был разработан, в том числе, для решения этих непростых задач. Подобная творческая деятельность не только способствует развитию речи и ручной умелости, причинно-следственных связей в природе, а так же оказывает психотерапевтическое воздействие.</w:t>
      </w:r>
    </w:p>
    <w:p w:rsidR="00763115" w:rsidRPr="00BF436C" w:rsidRDefault="00763115" w:rsidP="00763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«Времена года» объединяет музыкальную, коммуникативную деятельность в форме творчества и изобразительную деятельность детей в единый блок. Его достоинствами являются создание атмосферы игры и творчества, при которой ребенок </w:t>
      </w:r>
      <w:r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полностью раскрепощается, наглядность и продуктивность занятий. Создание данного проекта актуально, обладает новизной и вызвано потребностью детей, их родителей и педагогов в повышении ручной умелости детей, развитии у них символического мышления, творческого воображения и коммуникативной компетентности.</w:t>
      </w:r>
    </w:p>
    <w:p w:rsidR="00763115" w:rsidRPr="00BF436C" w:rsidRDefault="00763115" w:rsidP="00051081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A53DE0" w:rsidRPr="00BF436C" w:rsidRDefault="0071141C" w:rsidP="00051081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BF436C">
        <w:rPr>
          <w:b/>
          <w:color w:val="000000" w:themeColor="text1"/>
          <w:sz w:val="28"/>
          <w:szCs w:val="28"/>
        </w:rPr>
        <w:t>Ожидаемы</w:t>
      </w:r>
      <w:r w:rsidR="00083A42" w:rsidRPr="00BF436C">
        <w:rPr>
          <w:b/>
          <w:color w:val="000000" w:themeColor="text1"/>
          <w:sz w:val="28"/>
          <w:szCs w:val="28"/>
        </w:rPr>
        <w:t>й</w:t>
      </w:r>
      <w:r w:rsidRPr="00BF436C">
        <w:rPr>
          <w:b/>
          <w:color w:val="000000" w:themeColor="text1"/>
          <w:sz w:val="28"/>
          <w:szCs w:val="28"/>
        </w:rPr>
        <w:t xml:space="preserve"> результат: 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iCs/>
          <w:color w:val="000000" w:themeColor="text1"/>
          <w:sz w:val="28"/>
          <w:szCs w:val="28"/>
          <w:bdr w:val="none" w:sz="0" w:space="0" w:color="auto" w:frame="1"/>
        </w:rPr>
        <w:t>Дети: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Умение выделять наиболее характерные сезонные изменения в природе, называть времена года в правильной последовательности, месяцы;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Знать диких животных, птиц, овощи, фрукты, одежду, обувь;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Рассматривать сюжетные картинки, серии картин, уметь составлять небольшой рассказ по ним;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Использовать все части речи, простые нераспространенные предложения;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Отвечать на вопросы взрослого, отгадывать загадки, разгадывать кроссворды.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Проявлять бережное отношение к природе.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Участвовать в обсуждениях.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Участвовать в сезонных наблюдениях.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Развитие творческого мышления детей;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Развитие познавательной активности, любознательности, воображения;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Расширение кругозора детей;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Родители: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Проявят интерес к совместной деятельности с ребенком.</w:t>
      </w:r>
    </w:p>
    <w:p w:rsidR="00763115" w:rsidRPr="00BF436C" w:rsidRDefault="00763115" w:rsidP="007631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436C">
        <w:rPr>
          <w:color w:val="000000" w:themeColor="text1"/>
          <w:sz w:val="28"/>
          <w:szCs w:val="28"/>
        </w:rPr>
        <w:t>• Станут активными участниками реализации проекта.</w:t>
      </w:r>
    </w:p>
    <w:p w:rsidR="00763115" w:rsidRPr="00BF436C" w:rsidRDefault="00763115" w:rsidP="0076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E92" w:rsidRPr="00BF436C" w:rsidRDefault="00F87E92" w:rsidP="00051081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Cs/>
          <w:color w:val="000000" w:themeColor="text1"/>
          <w:sz w:val="28"/>
          <w:szCs w:val="28"/>
        </w:rPr>
      </w:pPr>
    </w:p>
    <w:p w:rsidR="001F03D4" w:rsidRPr="00BF436C" w:rsidRDefault="001F03D4" w:rsidP="000510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Продукт проектной деятельности: </w:t>
      </w:r>
      <w:r w:rsidR="00763115"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proofErr w:type="spellStart"/>
      <w:r w:rsidR="00763115"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лэпбука</w:t>
      </w:r>
      <w:proofErr w:type="spellEnd"/>
      <w:r w:rsidR="00763115" w:rsidRPr="00BF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«Времена года»</w:t>
      </w:r>
    </w:p>
    <w:p w:rsidR="00763115" w:rsidRPr="00BF436C" w:rsidRDefault="00763115" w:rsidP="000510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081" w:rsidRPr="00BF436C" w:rsidRDefault="00051081" w:rsidP="000510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 w:rsidRPr="00BF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организационный:  </w:t>
      </w:r>
    </w:p>
    <w:p w:rsidR="00051081" w:rsidRPr="00BF436C" w:rsidRDefault="00051081" w:rsidP="00051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36C">
        <w:rPr>
          <w:rFonts w:ascii="Times New Roman" w:hAnsi="Times New Roman" w:cs="Times New Roman"/>
          <w:color w:val="000000" w:themeColor="text1"/>
          <w:sz w:val="28"/>
          <w:szCs w:val="28"/>
        </w:rPr>
        <w:t>Подбор методической, справочной литературы по теме проекта.</w:t>
      </w:r>
    </w:p>
    <w:p w:rsidR="00051081" w:rsidRPr="00BF436C" w:rsidRDefault="00051081" w:rsidP="00051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36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тематического плана по теме «</w:t>
      </w:r>
      <w:r w:rsidR="00BF436C" w:rsidRPr="00BF436C">
        <w:rPr>
          <w:rFonts w:ascii="Times New Roman" w:hAnsi="Times New Roman" w:cs="Times New Roman"/>
          <w:color w:val="000000" w:themeColor="text1"/>
          <w:sz w:val="28"/>
          <w:szCs w:val="28"/>
        </w:rPr>
        <w:t>Времена года</w:t>
      </w:r>
      <w:r w:rsidRPr="00BF43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51081" w:rsidRPr="00BF436C" w:rsidRDefault="00051081" w:rsidP="000510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081" w:rsidRPr="00BF436C" w:rsidRDefault="00051081" w:rsidP="00051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 w:rsidRPr="00BF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реализационный</w:t>
      </w:r>
    </w:p>
    <w:p w:rsidR="00051081" w:rsidRPr="00BF436C" w:rsidRDefault="00051081" w:rsidP="00051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36C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тематическому плану.</w:t>
      </w:r>
    </w:p>
    <w:p w:rsidR="00051081" w:rsidRPr="00BF436C" w:rsidRDefault="00051081" w:rsidP="00051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081" w:rsidRPr="00BF436C" w:rsidRDefault="00051081" w:rsidP="00051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36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родителями по плану</w:t>
      </w:r>
    </w:p>
    <w:p w:rsidR="00051081" w:rsidRPr="00BF436C" w:rsidRDefault="00051081" w:rsidP="00051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 w:rsidRPr="00BF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F4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итоговый  </w:t>
      </w:r>
    </w:p>
    <w:p w:rsidR="00B76D0D" w:rsidRPr="00BF436C" w:rsidRDefault="00B76D0D" w:rsidP="000510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D0D" w:rsidRPr="00BF436C" w:rsidRDefault="00B76D0D" w:rsidP="000510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D0D" w:rsidRPr="00BF436C" w:rsidRDefault="00B76D0D" w:rsidP="000510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D0D" w:rsidRPr="00BF436C" w:rsidRDefault="00B76D0D" w:rsidP="000510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D0D" w:rsidRPr="00BF436C" w:rsidRDefault="00B76D0D" w:rsidP="000510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D0D" w:rsidRPr="00BF436C" w:rsidRDefault="00B76D0D" w:rsidP="000510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D0D" w:rsidRDefault="00B76D0D" w:rsidP="000510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622" w:rsidRDefault="00C06622" w:rsidP="0016663E">
      <w:pPr>
        <w:pStyle w:val="p7"/>
        <w:shd w:val="clear" w:color="auto" w:fill="FFFFFF"/>
        <w:spacing w:before="0" w:beforeAutospacing="0" w:after="0" w:afterAutospacing="0"/>
        <w:jc w:val="center"/>
        <w:rPr>
          <w:rStyle w:val="s9"/>
          <w:b/>
          <w:bCs/>
          <w:color w:val="000000" w:themeColor="text1"/>
          <w:sz w:val="28"/>
          <w:szCs w:val="28"/>
        </w:rPr>
      </w:pPr>
    </w:p>
    <w:p w:rsidR="00BF436C" w:rsidRDefault="00BF436C" w:rsidP="0016663E">
      <w:pPr>
        <w:pStyle w:val="p7"/>
        <w:shd w:val="clear" w:color="auto" w:fill="FFFFFF"/>
        <w:spacing w:before="0" w:beforeAutospacing="0" w:after="0" w:afterAutospacing="0"/>
        <w:jc w:val="center"/>
        <w:rPr>
          <w:rStyle w:val="s9"/>
          <w:b/>
          <w:bCs/>
          <w:color w:val="000000" w:themeColor="text1"/>
          <w:sz w:val="28"/>
          <w:szCs w:val="28"/>
        </w:rPr>
      </w:pPr>
    </w:p>
    <w:p w:rsidR="00BF436C" w:rsidRDefault="00BF436C" w:rsidP="0016663E">
      <w:pPr>
        <w:pStyle w:val="p7"/>
        <w:shd w:val="clear" w:color="auto" w:fill="FFFFFF"/>
        <w:spacing w:before="0" w:beforeAutospacing="0" w:after="0" w:afterAutospacing="0"/>
        <w:jc w:val="center"/>
        <w:rPr>
          <w:rStyle w:val="s9"/>
          <w:b/>
          <w:bCs/>
          <w:color w:val="000000" w:themeColor="text1"/>
          <w:sz w:val="28"/>
          <w:szCs w:val="28"/>
        </w:rPr>
      </w:pPr>
    </w:p>
    <w:p w:rsidR="00FF1717" w:rsidRPr="00CD753F" w:rsidRDefault="000134EF" w:rsidP="0016663E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CD753F">
        <w:rPr>
          <w:rStyle w:val="s9"/>
          <w:b/>
          <w:bCs/>
          <w:color w:val="000000" w:themeColor="text1"/>
          <w:sz w:val="28"/>
          <w:szCs w:val="28"/>
        </w:rPr>
        <w:lastRenderedPageBreak/>
        <w:t>Этапы</w:t>
      </w:r>
      <w:r w:rsidR="009F5FF5" w:rsidRPr="00CD753F">
        <w:rPr>
          <w:rStyle w:val="s9"/>
          <w:b/>
          <w:bCs/>
          <w:color w:val="000000" w:themeColor="text1"/>
          <w:sz w:val="28"/>
          <w:szCs w:val="28"/>
        </w:rPr>
        <w:t xml:space="preserve"> проект</w:t>
      </w:r>
      <w:r w:rsidRPr="00CD753F">
        <w:rPr>
          <w:rStyle w:val="s9"/>
          <w:b/>
          <w:bCs/>
          <w:color w:val="000000" w:themeColor="text1"/>
          <w:sz w:val="28"/>
          <w:szCs w:val="28"/>
        </w:rPr>
        <w:t>а</w:t>
      </w:r>
    </w:p>
    <w:p w:rsidR="000134EF" w:rsidRPr="00CD753F" w:rsidRDefault="000134EF" w:rsidP="0005108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11"/>
        <w:tblW w:w="986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31"/>
        <w:gridCol w:w="1701"/>
        <w:gridCol w:w="2226"/>
      </w:tblGrid>
      <w:tr w:rsidR="00C81864" w:rsidRPr="00CD753F" w:rsidTr="00802B78">
        <w:trPr>
          <w:jc w:val="center"/>
        </w:trPr>
        <w:tc>
          <w:tcPr>
            <w:tcW w:w="704" w:type="dxa"/>
            <w:vAlign w:val="center"/>
          </w:tcPr>
          <w:p w:rsidR="00C81864" w:rsidRPr="00CD753F" w:rsidRDefault="00C81864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D7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D7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231" w:type="dxa"/>
            <w:vAlign w:val="center"/>
          </w:tcPr>
          <w:p w:rsidR="00C81864" w:rsidRPr="00CD753F" w:rsidRDefault="00C81864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C81864" w:rsidRPr="00CD753F" w:rsidRDefault="00C81864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</w:t>
            </w:r>
          </w:p>
        </w:tc>
        <w:tc>
          <w:tcPr>
            <w:tcW w:w="2226" w:type="dxa"/>
            <w:vAlign w:val="center"/>
          </w:tcPr>
          <w:p w:rsidR="00C81864" w:rsidRPr="00CD753F" w:rsidRDefault="00C81864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C81864" w:rsidRPr="00CD753F" w:rsidTr="00802B78">
        <w:trPr>
          <w:jc w:val="center"/>
        </w:trPr>
        <w:tc>
          <w:tcPr>
            <w:tcW w:w="9862" w:type="dxa"/>
            <w:gridSpan w:val="4"/>
          </w:tcPr>
          <w:p w:rsidR="00083A42" w:rsidRPr="00CD753F" w:rsidRDefault="00C81864" w:rsidP="001666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Этап</w:t>
            </w:r>
            <w:r w:rsidRPr="00CD753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Подготовительный (организационный)</w:t>
            </w:r>
          </w:p>
          <w:p w:rsidR="00A53EF8" w:rsidRPr="00CD753F" w:rsidRDefault="00F80AB6" w:rsidP="00BF43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28.10</w:t>
            </w:r>
            <w:r w:rsidR="00377B8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5F60A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2024</w:t>
            </w:r>
            <w:r w:rsidR="0092216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г.–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01</w:t>
            </w:r>
            <w:r w:rsidR="005F60A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.11.2024</w:t>
            </w:r>
          </w:p>
        </w:tc>
      </w:tr>
      <w:tr w:rsidR="00BF436C" w:rsidRPr="00CD753F" w:rsidTr="003E76F5">
        <w:trPr>
          <w:trHeight w:val="4706"/>
          <w:jc w:val="center"/>
        </w:trPr>
        <w:tc>
          <w:tcPr>
            <w:tcW w:w="704" w:type="dxa"/>
          </w:tcPr>
          <w:p w:rsidR="00BF436C" w:rsidRPr="00CD753F" w:rsidRDefault="00BF436C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BF436C" w:rsidRPr="00CD753F" w:rsidRDefault="00BF436C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31" w:type="dxa"/>
          </w:tcPr>
          <w:p w:rsidR="00BF436C" w:rsidRPr="00385BB2" w:rsidRDefault="00BF436C" w:rsidP="00385BB2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385BB2">
              <w:rPr>
                <w:color w:val="000000"/>
                <w:sz w:val="28"/>
                <w:szCs w:val="28"/>
              </w:rPr>
              <w:t>Подбор наглядных и дидактических материалов: тематические картинки, репродукции картин по теме, настольно-дидактические игры по теме, лото, картинки-пары, плакаты.</w:t>
            </w:r>
          </w:p>
          <w:p w:rsidR="00BF436C" w:rsidRDefault="00BF436C" w:rsidP="008205D3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385BB2">
              <w:rPr>
                <w:color w:val="000000"/>
                <w:sz w:val="28"/>
                <w:szCs w:val="28"/>
              </w:rPr>
              <w:t>Подбор литературы и предварительное чтение: стихотворения, мини-рассказы, загадки по теме,  сказки.</w:t>
            </w:r>
          </w:p>
          <w:p w:rsidR="00BF436C" w:rsidRPr="008205D3" w:rsidRDefault="00BF436C" w:rsidP="008205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8205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наглядной информации для родителей;</w:t>
            </w:r>
          </w:p>
          <w:p w:rsidR="00BF436C" w:rsidRPr="008205D3" w:rsidRDefault="00BF436C" w:rsidP="008205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05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-Обсуждение с родителями вопросов, связанных с проведением </w:t>
            </w:r>
            <w:r w:rsidRPr="008205D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 w:rsidRPr="008205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BF436C" w:rsidRPr="00385BB2" w:rsidRDefault="00BF436C" w:rsidP="008205D3">
            <w:pPr>
              <w:pStyle w:val="a3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436C" w:rsidRPr="00CD753F" w:rsidRDefault="00F80AB6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28.10</w:t>
            </w:r>
            <w:r w:rsidR="005F6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  <w:r w:rsidR="00BF4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5F6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1.2024</w:t>
            </w:r>
          </w:p>
          <w:p w:rsidR="00BF436C" w:rsidRPr="00CD753F" w:rsidRDefault="00BF436C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F436C" w:rsidRPr="00CD753F" w:rsidRDefault="005F60AC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BF436C" w:rsidRPr="00CD7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BF436C" w:rsidRPr="00CD753F" w:rsidRDefault="00BF436C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Бондарева О.В.</w:t>
            </w:r>
          </w:p>
          <w:p w:rsidR="00BF436C" w:rsidRPr="00CD753F" w:rsidRDefault="00BF436C" w:rsidP="000510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1864" w:rsidRPr="00CD753F" w:rsidTr="00802B78">
        <w:trPr>
          <w:jc w:val="center"/>
        </w:trPr>
        <w:tc>
          <w:tcPr>
            <w:tcW w:w="9862" w:type="dxa"/>
            <w:gridSpan w:val="4"/>
          </w:tcPr>
          <w:p w:rsidR="00083A42" w:rsidRPr="00CD753F" w:rsidRDefault="00C81864" w:rsidP="001666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II Этап</w:t>
            </w:r>
            <w:r w:rsidRPr="00CD753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Практический (</w:t>
            </w:r>
            <w:proofErr w:type="spellStart"/>
            <w:r w:rsidRPr="00CD753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деятельностный</w:t>
            </w:r>
            <w:proofErr w:type="spellEnd"/>
            <w:r w:rsidRPr="00CD753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  <w:p w:rsidR="00C81864" w:rsidRPr="00CD753F" w:rsidRDefault="00F80AB6" w:rsidP="00747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05</w:t>
            </w:r>
            <w:r w:rsidR="005F60A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.11.2024</w:t>
            </w:r>
            <w:r w:rsidR="00377B8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28.11</w:t>
            </w:r>
            <w:r w:rsidR="005F60A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.2024</w:t>
            </w:r>
          </w:p>
        </w:tc>
      </w:tr>
      <w:tr w:rsidR="00444061" w:rsidRPr="00CD753F" w:rsidTr="00444061">
        <w:trPr>
          <w:trHeight w:val="1934"/>
          <w:jc w:val="center"/>
        </w:trPr>
        <w:tc>
          <w:tcPr>
            <w:tcW w:w="704" w:type="dxa"/>
            <w:vAlign w:val="center"/>
          </w:tcPr>
          <w:p w:rsidR="00444061" w:rsidRPr="00CD753F" w:rsidRDefault="00444061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31" w:type="dxa"/>
            <w:vAlign w:val="center"/>
          </w:tcPr>
          <w:p w:rsidR="00444061" w:rsidRPr="005F60AC" w:rsidRDefault="00444061" w:rsidP="008205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6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1.Беседа: «Какие осенние месяцы мы знаем»</w:t>
            </w:r>
          </w:p>
          <w:p w:rsidR="00444061" w:rsidRPr="005F60AC" w:rsidRDefault="00444061" w:rsidP="008205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5F6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Заучивание стихотворений: “Осень”</w:t>
            </w:r>
          </w:p>
          <w:p w:rsidR="00444061" w:rsidRPr="005F60AC" w:rsidRDefault="00444061" w:rsidP="00444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Дидактическая игра </w:t>
            </w:r>
            <w:r w:rsidRPr="005F6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“Когда это бывает”.</w:t>
            </w:r>
          </w:p>
        </w:tc>
        <w:tc>
          <w:tcPr>
            <w:tcW w:w="1701" w:type="dxa"/>
            <w:vAlign w:val="center"/>
          </w:tcPr>
          <w:p w:rsidR="00444061" w:rsidRPr="008205D3" w:rsidRDefault="00444061" w:rsidP="004440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05.11.2024-08.11.2024</w:t>
            </w:r>
          </w:p>
        </w:tc>
        <w:tc>
          <w:tcPr>
            <w:tcW w:w="2226" w:type="dxa"/>
            <w:vAlign w:val="center"/>
          </w:tcPr>
          <w:p w:rsidR="00444061" w:rsidRPr="00CD753F" w:rsidRDefault="00444061" w:rsidP="003028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</w:t>
            </w:r>
            <w:r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444061" w:rsidRPr="00CD753F" w:rsidRDefault="00444061" w:rsidP="003028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Бондарева О.В.</w:t>
            </w:r>
          </w:p>
          <w:p w:rsidR="00444061" w:rsidRPr="00CD753F" w:rsidRDefault="00444061" w:rsidP="003028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028B7" w:rsidRPr="00CD753F" w:rsidTr="00802B78">
        <w:trPr>
          <w:jc w:val="center"/>
        </w:trPr>
        <w:tc>
          <w:tcPr>
            <w:tcW w:w="704" w:type="dxa"/>
            <w:vAlign w:val="center"/>
          </w:tcPr>
          <w:p w:rsidR="003028B7" w:rsidRPr="00CD753F" w:rsidRDefault="00444061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31" w:type="dxa"/>
            <w:vAlign w:val="center"/>
          </w:tcPr>
          <w:p w:rsidR="00280110" w:rsidRPr="005F60AC" w:rsidRDefault="00280110" w:rsidP="0028011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5F60AC">
              <w:rPr>
                <w:color w:val="000000" w:themeColor="text1"/>
                <w:sz w:val="28"/>
                <w:szCs w:val="28"/>
              </w:rPr>
              <w:t>1.</w:t>
            </w:r>
            <w:r w:rsidR="00AB0BF9" w:rsidRPr="005F60AC">
              <w:rPr>
                <w:color w:val="000000" w:themeColor="text1"/>
                <w:sz w:val="28"/>
                <w:szCs w:val="28"/>
              </w:rPr>
              <w:t>Беседа: «Какие зимние месяцы мы знаем»</w:t>
            </w:r>
          </w:p>
          <w:p w:rsidR="00444061" w:rsidRPr="005F60AC" w:rsidRDefault="00444061" w:rsidP="00444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Рассматривание гербария.</w:t>
            </w:r>
          </w:p>
          <w:p w:rsidR="00444061" w:rsidRPr="005F60AC" w:rsidRDefault="00444061" w:rsidP="00444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Аппликация «Дары осени»</w:t>
            </w:r>
          </w:p>
          <w:p w:rsidR="00444061" w:rsidRPr="005F60AC" w:rsidRDefault="00444061" w:rsidP="0044406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5F60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6. Работа с родителями </w:t>
            </w:r>
            <w:r w:rsidRPr="005F60AC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3028B7" w:rsidRPr="005F60AC" w:rsidRDefault="00444061" w:rsidP="00444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F60AC">
              <w:rPr>
                <w:color w:val="000000" w:themeColor="text1"/>
                <w:sz w:val="28"/>
                <w:szCs w:val="28"/>
              </w:rPr>
              <w:t>«Витамины с грядки»</w:t>
            </w:r>
          </w:p>
        </w:tc>
        <w:tc>
          <w:tcPr>
            <w:tcW w:w="1701" w:type="dxa"/>
            <w:vAlign w:val="center"/>
          </w:tcPr>
          <w:p w:rsidR="00444061" w:rsidRDefault="00444061" w:rsidP="004440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11.11.2024-15.11.2024</w:t>
            </w:r>
          </w:p>
          <w:p w:rsidR="00444061" w:rsidRPr="008205D3" w:rsidRDefault="00444061" w:rsidP="004440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028B7" w:rsidRPr="00CD753F" w:rsidRDefault="005F60AC" w:rsidP="003028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</w:t>
            </w:r>
            <w:r w:rsidR="003028B7"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3028B7" w:rsidRPr="00CD753F" w:rsidRDefault="003028B7" w:rsidP="003028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Бондарева О.В.</w:t>
            </w:r>
          </w:p>
          <w:p w:rsidR="003028B7" w:rsidRPr="00CD753F" w:rsidRDefault="003028B7" w:rsidP="003028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116DF" w:rsidRPr="00CD753F" w:rsidTr="00747000">
        <w:trPr>
          <w:jc w:val="center"/>
        </w:trPr>
        <w:tc>
          <w:tcPr>
            <w:tcW w:w="704" w:type="dxa"/>
            <w:tcBorders>
              <w:top w:val="nil"/>
            </w:tcBorders>
            <w:vAlign w:val="center"/>
          </w:tcPr>
          <w:p w:rsidR="00C116DF" w:rsidRPr="00CD753F" w:rsidRDefault="00444061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31" w:type="dxa"/>
            <w:tcBorders>
              <w:top w:val="nil"/>
            </w:tcBorders>
            <w:vAlign w:val="center"/>
          </w:tcPr>
          <w:p w:rsidR="006D5C42" w:rsidRPr="005F60AC" w:rsidRDefault="009E7D5D" w:rsidP="009E7D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F60AC">
              <w:rPr>
                <w:color w:val="000000" w:themeColor="text1"/>
                <w:sz w:val="28"/>
                <w:szCs w:val="28"/>
              </w:rPr>
              <w:t>1.Прослушивание русской народной песни “Кулик – весна”, Н. Любарский “Дождик”</w:t>
            </w:r>
          </w:p>
          <w:p w:rsidR="009E7D5D" w:rsidRPr="005F60AC" w:rsidRDefault="00444061" w:rsidP="009E7D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9E7D5D" w:rsidRPr="005F60AC">
              <w:rPr>
                <w:color w:val="000000" w:themeColor="text1"/>
                <w:sz w:val="28"/>
                <w:szCs w:val="28"/>
              </w:rPr>
              <w:t>.Рисование «Весна и Лето»</w:t>
            </w:r>
          </w:p>
          <w:p w:rsidR="009E7D5D" w:rsidRPr="005F60AC" w:rsidRDefault="00444061" w:rsidP="009E7D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9E7D5D" w:rsidRPr="005F60AC">
              <w:rPr>
                <w:color w:val="000000" w:themeColor="text1"/>
                <w:sz w:val="28"/>
                <w:szCs w:val="28"/>
              </w:rPr>
              <w:t>.Д/и: «Когда это бывает?»</w:t>
            </w:r>
          </w:p>
          <w:p w:rsidR="009E7D5D" w:rsidRPr="005F60AC" w:rsidRDefault="00444061" w:rsidP="009E7D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9E7D5D" w:rsidRPr="005F60AC">
              <w:rPr>
                <w:color w:val="000000" w:themeColor="text1"/>
                <w:sz w:val="28"/>
                <w:szCs w:val="28"/>
              </w:rPr>
              <w:t>. Просматривание презентации «Времена года»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44061" w:rsidRDefault="00444061" w:rsidP="004440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18.11.2024-22.11.2024</w:t>
            </w:r>
          </w:p>
          <w:p w:rsidR="00444061" w:rsidRDefault="00444061" w:rsidP="004440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14E0D" w:rsidRPr="00684E6B" w:rsidRDefault="00914E0D" w:rsidP="004440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727F58" w:rsidRPr="00CD753F" w:rsidRDefault="00747000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</w:t>
            </w:r>
            <w:r w:rsidR="00727F58"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727F58" w:rsidRPr="00CD753F" w:rsidRDefault="00727F58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Бондарева О.В.</w:t>
            </w:r>
          </w:p>
          <w:p w:rsidR="00C116DF" w:rsidRPr="00CD753F" w:rsidRDefault="00C116DF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116DF" w:rsidRPr="00CD753F" w:rsidTr="00802B78">
        <w:trPr>
          <w:jc w:val="center"/>
        </w:trPr>
        <w:tc>
          <w:tcPr>
            <w:tcW w:w="704" w:type="dxa"/>
            <w:vAlign w:val="center"/>
          </w:tcPr>
          <w:p w:rsidR="00C116DF" w:rsidRPr="00CD753F" w:rsidRDefault="00444061" w:rsidP="00BF43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31" w:type="dxa"/>
            <w:vAlign w:val="center"/>
          </w:tcPr>
          <w:p w:rsidR="006D5C42" w:rsidRPr="00747000" w:rsidRDefault="009E7D5D" w:rsidP="009E7D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.Беседа «Здравствуй, Лето» (летние месяцы)</w:t>
            </w:r>
          </w:p>
          <w:p w:rsidR="009E7D5D" w:rsidRPr="00747000" w:rsidRDefault="009E7D5D" w:rsidP="009E7D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7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2.Лето в народном календаре (знакомство с народными приметами)</w:t>
            </w:r>
          </w:p>
          <w:p w:rsidR="009E7D5D" w:rsidRPr="00747000" w:rsidRDefault="009E7D5D" w:rsidP="009E7D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7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3.Рисование «Ягоды»</w:t>
            </w:r>
          </w:p>
          <w:p w:rsidR="009E7D5D" w:rsidRPr="00747000" w:rsidRDefault="009E7D5D" w:rsidP="009E7D5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4700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  <w:r w:rsidRPr="00747000">
              <w:rPr>
                <w:bCs/>
                <w:color w:val="000000" w:themeColor="text1"/>
                <w:sz w:val="28"/>
                <w:szCs w:val="28"/>
              </w:rPr>
              <w:t xml:space="preserve"> Чтение стихотворения</w:t>
            </w:r>
            <w:proofErr w:type="gramStart"/>
            <w:r w:rsidRPr="00747000">
              <w:rPr>
                <w:bCs/>
                <w:color w:val="000000" w:themeColor="text1"/>
                <w:sz w:val="28"/>
                <w:szCs w:val="28"/>
              </w:rPr>
              <w:t>:</w:t>
            </w:r>
            <w:r w:rsidRPr="00747000">
              <w:rPr>
                <w:color w:val="000000" w:themeColor="text1"/>
                <w:sz w:val="28"/>
                <w:szCs w:val="28"/>
              </w:rPr>
              <w:t>«</w:t>
            </w:r>
            <w:proofErr w:type="gramEnd"/>
            <w:r w:rsidRPr="00747000">
              <w:rPr>
                <w:color w:val="000000" w:themeColor="text1"/>
                <w:sz w:val="28"/>
                <w:szCs w:val="28"/>
              </w:rPr>
              <w:t>Вот и лето подоспело» В. Данько</w:t>
            </w:r>
          </w:p>
          <w:p w:rsidR="009E7D5D" w:rsidRPr="009E7D5D" w:rsidRDefault="009E7D5D" w:rsidP="009E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5.Д/и «Что бывает летом?»</w:t>
            </w:r>
          </w:p>
        </w:tc>
        <w:tc>
          <w:tcPr>
            <w:tcW w:w="1701" w:type="dxa"/>
            <w:vAlign w:val="center"/>
          </w:tcPr>
          <w:p w:rsidR="006F0023" w:rsidRPr="00684E6B" w:rsidRDefault="00444061" w:rsidP="004440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25.11.2024</w:t>
            </w:r>
            <w:r w:rsidRPr="00684E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28.11.2024</w:t>
            </w:r>
          </w:p>
        </w:tc>
        <w:tc>
          <w:tcPr>
            <w:tcW w:w="2226" w:type="dxa"/>
            <w:vAlign w:val="center"/>
          </w:tcPr>
          <w:p w:rsidR="00727F58" w:rsidRPr="00CD753F" w:rsidRDefault="00747000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</w:t>
            </w:r>
            <w:r w:rsidR="00727F58"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727F58" w:rsidRPr="00CD753F" w:rsidRDefault="00727F58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Бондарева О.В.</w:t>
            </w:r>
          </w:p>
          <w:p w:rsidR="00C116DF" w:rsidRPr="00CD753F" w:rsidRDefault="00C116DF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A142E" w:rsidRPr="00CD753F" w:rsidTr="00802B78">
        <w:trPr>
          <w:jc w:val="center"/>
        </w:trPr>
        <w:tc>
          <w:tcPr>
            <w:tcW w:w="9862" w:type="dxa"/>
            <w:gridSpan w:val="4"/>
            <w:vAlign w:val="center"/>
          </w:tcPr>
          <w:p w:rsidR="008A142E" w:rsidRPr="00913AAB" w:rsidRDefault="008A142E" w:rsidP="00684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3AA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lastRenderedPageBreak/>
              <w:t>III Этап</w:t>
            </w:r>
            <w:r w:rsidRPr="00913AA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Заключительный (итоговый)</w:t>
            </w:r>
            <w:r w:rsidR="00684E6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26.03.2021</w:t>
            </w:r>
          </w:p>
        </w:tc>
      </w:tr>
      <w:tr w:rsidR="008A142E" w:rsidRPr="00CD753F" w:rsidTr="00802B78">
        <w:trPr>
          <w:jc w:val="center"/>
        </w:trPr>
        <w:tc>
          <w:tcPr>
            <w:tcW w:w="704" w:type="dxa"/>
            <w:vAlign w:val="center"/>
          </w:tcPr>
          <w:p w:rsidR="008A142E" w:rsidRPr="00913AAB" w:rsidRDefault="008A142E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3A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31" w:type="dxa"/>
            <w:vAlign w:val="center"/>
          </w:tcPr>
          <w:p w:rsidR="00CC7AE1" w:rsidRPr="00747000" w:rsidRDefault="004E7C4C" w:rsidP="00DA7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 проекта:</w:t>
            </w:r>
            <w:r w:rsidR="00F504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84E6B" w:rsidRPr="00747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="00684E6B" w:rsidRPr="00747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лэпбука</w:t>
            </w:r>
            <w:proofErr w:type="spellEnd"/>
            <w:r w:rsidR="00684E6B" w:rsidRPr="00747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«Времена года»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74AB5" w:rsidRPr="00913AAB" w:rsidRDefault="00444061" w:rsidP="004440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</w:t>
            </w:r>
            <w:r w:rsidR="007470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7470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226" w:type="dxa"/>
            <w:vAlign w:val="center"/>
          </w:tcPr>
          <w:p w:rsidR="00727F58" w:rsidRPr="00CD753F" w:rsidRDefault="00747000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</w:t>
            </w:r>
            <w:r w:rsidR="00727F58"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727F58" w:rsidRPr="00CD753F" w:rsidRDefault="00727F58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75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Бондарева О.В.</w:t>
            </w:r>
          </w:p>
          <w:p w:rsidR="00EE325B" w:rsidRPr="00CD753F" w:rsidRDefault="00EE325B" w:rsidP="000510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E7C4C" w:rsidRDefault="004E7C4C" w:rsidP="00AC5CDC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5CDC" w:rsidRDefault="00AC5CDC" w:rsidP="00AC5CDC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E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Используемая литература: 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  <w:u w:val="single"/>
          <w:bdr w:val="none" w:sz="0" w:space="0" w:color="auto" w:frame="1"/>
        </w:rPr>
        <w:t>Список используемой литературы</w:t>
      </w:r>
      <w:r w:rsidRPr="00933B27">
        <w:rPr>
          <w:color w:val="111111"/>
          <w:sz w:val="28"/>
          <w:szCs w:val="28"/>
        </w:rPr>
        <w:t>: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1. </w:t>
      </w:r>
      <w:proofErr w:type="spellStart"/>
      <w:r w:rsidRPr="00933B27">
        <w:rPr>
          <w:color w:val="111111"/>
          <w:sz w:val="28"/>
          <w:szCs w:val="28"/>
        </w:rPr>
        <w:t>Алябьева</w:t>
      </w:r>
      <w:proofErr w:type="spellEnd"/>
      <w:r w:rsidRPr="00933B27">
        <w:rPr>
          <w:color w:val="111111"/>
          <w:sz w:val="28"/>
          <w:szCs w:val="28"/>
        </w:rPr>
        <w:t xml:space="preserve"> Е. А.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«Природа. Сказки и игры для </w:t>
      </w:r>
      <w:r w:rsidRPr="00933B27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3B27">
        <w:rPr>
          <w:color w:val="111111"/>
          <w:sz w:val="28"/>
          <w:szCs w:val="28"/>
        </w:rPr>
        <w:t>, М.,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933B27">
        <w:rPr>
          <w:color w:val="111111"/>
          <w:sz w:val="28"/>
          <w:szCs w:val="28"/>
        </w:rPr>
        <w:t>, 2012 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2. </w:t>
      </w:r>
      <w:proofErr w:type="spellStart"/>
      <w:r w:rsidRPr="00933B27">
        <w:rPr>
          <w:color w:val="111111"/>
          <w:sz w:val="28"/>
          <w:szCs w:val="28"/>
        </w:rPr>
        <w:t>Алябьева</w:t>
      </w:r>
      <w:proofErr w:type="spellEnd"/>
      <w:r w:rsidRPr="00933B27">
        <w:rPr>
          <w:color w:val="111111"/>
          <w:sz w:val="28"/>
          <w:szCs w:val="28"/>
        </w:rPr>
        <w:t xml:space="preserve"> Е. А. Итоговые дни по лексическим темам. Книга -1-2. Москва 2007г.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3. </w:t>
      </w:r>
      <w:proofErr w:type="spellStart"/>
      <w:r w:rsidRPr="00933B27">
        <w:rPr>
          <w:color w:val="111111"/>
          <w:sz w:val="28"/>
          <w:szCs w:val="28"/>
        </w:rPr>
        <w:t>Воронкевич</w:t>
      </w:r>
      <w:proofErr w:type="spellEnd"/>
      <w:r w:rsidRPr="00933B27">
        <w:rPr>
          <w:color w:val="111111"/>
          <w:sz w:val="28"/>
          <w:szCs w:val="28"/>
        </w:rPr>
        <w:t xml:space="preserve"> О. А. Добро пожаловать в экологию! Перспективный план работы по формированию экологической культуры у </w:t>
      </w:r>
      <w:r w:rsidRPr="00933B27">
        <w:rPr>
          <w:rStyle w:val="a9"/>
          <w:color w:val="111111"/>
          <w:sz w:val="28"/>
          <w:szCs w:val="28"/>
          <w:bdr w:val="none" w:sz="0" w:space="0" w:color="auto" w:frame="1"/>
        </w:rPr>
        <w:t>детей</w:t>
      </w:r>
      <w:r w:rsidRPr="00933B27">
        <w:rPr>
          <w:color w:val="111111"/>
          <w:sz w:val="28"/>
          <w:szCs w:val="28"/>
        </w:rPr>
        <w:t> младшего и среднего </w:t>
      </w:r>
      <w:r w:rsidRPr="00933B27">
        <w:rPr>
          <w:rStyle w:val="a9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933B27">
        <w:rPr>
          <w:color w:val="111111"/>
          <w:sz w:val="28"/>
          <w:szCs w:val="28"/>
        </w:rPr>
        <w:t>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4. Григорьева О. А., </w:t>
      </w:r>
      <w:proofErr w:type="spellStart"/>
      <w:r w:rsidRPr="00933B27">
        <w:rPr>
          <w:color w:val="111111"/>
          <w:sz w:val="28"/>
          <w:szCs w:val="28"/>
        </w:rPr>
        <w:t>Фесюкова</w:t>
      </w:r>
      <w:proofErr w:type="spellEnd"/>
      <w:r w:rsidRPr="00933B27">
        <w:rPr>
          <w:color w:val="111111"/>
          <w:sz w:val="28"/>
          <w:szCs w:val="28"/>
        </w:rPr>
        <w:t xml:space="preserve"> Л. Б.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«Весна. Лето. Демонстрационный материал»</w:t>
      </w:r>
      <w:r w:rsidRPr="00933B27">
        <w:rPr>
          <w:color w:val="111111"/>
          <w:sz w:val="28"/>
          <w:szCs w:val="28"/>
        </w:rPr>
        <w:t>, М.,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933B27">
        <w:rPr>
          <w:color w:val="111111"/>
          <w:sz w:val="28"/>
          <w:szCs w:val="28"/>
        </w:rPr>
        <w:t>, 2007 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5. </w:t>
      </w:r>
      <w:proofErr w:type="spellStart"/>
      <w:r w:rsidRPr="00933B27">
        <w:rPr>
          <w:color w:val="111111"/>
          <w:sz w:val="28"/>
          <w:szCs w:val="28"/>
        </w:rPr>
        <w:t>Громовав</w:t>
      </w:r>
      <w:proofErr w:type="spellEnd"/>
      <w:r w:rsidRPr="00933B27">
        <w:rPr>
          <w:color w:val="111111"/>
          <w:sz w:val="28"/>
          <w:szCs w:val="28"/>
        </w:rPr>
        <w:t xml:space="preserve"> О. Е., Соломатина Г. Н. Стихи и рассказы о растительном мире. Дидактические материалы по развитию речи </w:t>
      </w:r>
      <w:r w:rsidRPr="00933B27">
        <w:rPr>
          <w:rStyle w:val="a9"/>
          <w:color w:val="111111"/>
          <w:sz w:val="28"/>
          <w:szCs w:val="28"/>
          <w:bdr w:val="none" w:sz="0" w:space="0" w:color="auto" w:frame="1"/>
        </w:rPr>
        <w:t>дошкольников</w:t>
      </w:r>
      <w:r w:rsidRPr="00933B27">
        <w:rPr>
          <w:color w:val="111111"/>
          <w:sz w:val="28"/>
          <w:szCs w:val="28"/>
        </w:rPr>
        <w:t>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>6. Громова О. Е. / Соломатина Г. Н. Стихи о </w:t>
      </w:r>
      <w:r w:rsidRPr="00933B27">
        <w:rPr>
          <w:rStyle w:val="a9"/>
          <w:color w:val="111111"/>
          <w:sz w:val="28"/>
          <w:szCs w:val="28"/>
          <w:bdr w:val="none" w:sz="0" w:space="0" w:color="auto" w:frame="1"/>
        </w:rPr>
        <w:t>временах года</w:t>
      </w:r>
      <w:r w:rsidRPr="00933B27">
        <w:rPr>
          <w:color w:val="111111"/>
          <w:sz w:val="28"/>
          <w:szCs w:val="28"/>
        </w:rPr>
        <w:t>. М, 2004г.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7. </w:t>
      </w:r>
      <w:proofErr w:type="spellStart"/>
      <w:r w:rsidRPr="00933B27">
        <w:rPr>
          <w:color w:val="111111"/>
          <w:sz w:val="28"/>
          <w:szCs w:val="28"/>
        </w:rPr>
        <w:t>Ёлкина</w:t>
      </w:r>
      <w:proofErr w:type="spellEnd"/>
      <w:r w:rsidRPr="00933B27">
        <w:rPr>
          <w:color w:val="111111"/>
          <w:sz w:val="28"/>
          <w:szCs w:val="28"/>
        </w:rPr>
        <w:t xml:space="preserve"> Н. В.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«Учим </w:t>
      </w:r>
      <w:r w:rsidRPr="00933B27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 наблюдать и рассказывать»</w:t>
      </w:r>
      <w:r w:rsidRPr="00933B27">
        <w:rPr>
          <w:color w:val="111111"/>
          <w:sz w:val="28"/>
          <w:szCs w:val="28"/>
        </w:rPr>
        <w:t>, Ярославль,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«Акад. Развития»</w:t>
      </w:r>
      <w:r w:rsidRPr="00933B27">
        <w:rPr>
          <w:color w:val="111111"/>
          <w:sz w:val="28"/>
          <w:szCs w:val="28"/>
        </w:rPr>
        <w:t>, 1996 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>8. Иванова А. И.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«Мир растений»</w:t>
      </w:r>
      <w:r w:rsidRPr="00933B27">
        <w:rPr>
          <w:color w:val="111111"/>
          <w:sz w:val="28"/>
          <w:szCs w:val="28"/>
        </w:rPr>
        <w:t>, М.,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933B27">
        <w:rPr>
          <w:color w:val="111111"/>
          <w:sz w:val="28"/>
          <w:szCs w:val="28"/>
        </w:rPr>
        <w:t>, 2010 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>9. Коноваленко В. В. Развитие связной речи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33B27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Времена года</w:t>
      </w:r>
      <w:proofErr w:type="gramStart"/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3B27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933B27">
        <w:rPr>
          <w:color w:val="111111"/>
          <w:sz w:val="28"/>
          <w:szCs w:val="28"/>
          <w:u w:val="single"/>
          <w:bdr w:val="none" w:sz="0" w:space="0" w:color="auto" w:frame="1"/>
        </w:rPr>
        <w:t>осква</w:t>
      </w:r>
      <w:r w:rsidRPr="00933B27">
        <w:rPr>
          <w:color w:val="111111"/>
          <w:sz w:val="28"/>
          <w:szCs w:val="28"/>
        </w:rPr>
        <w:t>: Гном и Д. 2004г.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10. </w:t>
      </w:r>
      <w:proofErr w:type="spellStart"/>
      <w:r w:rsidRPr="00933B27">
        <w:rPr>
          <w:color w:val="111111"/>
          <w:sz w:val="28"/>
          <w:szCs w:val="28"/>
        </w:rPr>
        <w:t>Копцева</w:t>
      </w:r>
      <w:proofErr w:type="spellEnd"/>
      <w:r w:rsidRPr="00933B27">
        <w:rPr>
          <w:color w:val="111111"/>
          <w:sz w:val="28"/>
          <w:szCs w:val="28"/>
        </w:rPr>
        <w:t xml:space="preserve"> Т. А.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«Природа и художник»</w:t>
      </w:r>
      <w:r w:rsidRPr="00933B27">
        <w:rPr>
          <w:color w:val="111111"/>
          <w:sz w:val="28"/>
          <w:szCs w:val="28"/>
        </w:rPr>
        <w:t>, М.,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933B27">
        <w:rPr>
          <w:color w:val="111111"/>
          <w:sz w:val="28"/>
          <w:szCs w:val="28"/>
        </w:rPr>
        <w:t>, 2001 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>11. Лыкова И. А.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«Цветные </w:t>
      </w:r>
      <w:r w:rsidRPr="00933B27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3B27">
        <w:rPr>
          <w:color w:val="111111"/>
          <w:sz w:val="28"/>
          <w:szCs w:val="28"/>
        </w:rPr>
        <w:t>, М., ИД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«Цветной мир»</w:t>
      </w:r>
      <w:r w:rsidRPr="00933B27">
        <w:rPr>
          <w:color w:val="111111"/>
          <w:sz w:val="28"/>
          <w:szCs w:val="28"/>
        </w:rPr>
        <w:t>, 2011 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12. </w:t>
      </w:r>
      <w:proofErr w:type="spellStart"/>
      <w:r w:rsidRPr="00933B27">
        <w:rPr>
          <w:color w:val="111111"/>
          <w:sz w:val="28"/>
          <w:szCs w:val="28"/>
        </w:rPr>
        <w:t>Молодова</w:t>
      </w:r>
      <w:proofErr w:type="spellEnd"/>
      <w:r w:rsidRPr="00933B27">
        <w:rPr>
          <w:color w:val="111111"/>
          <w:sz w:val="28"/>
          <w:szCs w:val="28"/>
        </w:rPr>
        <w:t xml:space="preserve"> Л. П. «Нравственно-экологическое воспитание </w:t>
      </w:r>
      <w:r w:rsidRPr="00933B27">
        <w:rPr>
          <w:rStyle w:val="a9"/>
          <w:color w:val="111111"/>
          <w:sz w:val="28"/>
          <w:szCs w:val="28"/>
          <w:bdr w:val="none" w:sz="0" w:space="0" w:color="auto" w:frame="1"/>
        </w:rPr>
        <w:t>старших дошкольников</w:t>
      </w:r>
      <w:r w:rsidRPr="00933B27">
        <w:rPr>
          <w:color w:val="111111"/>
          <w:sz w:val="28"/>
          <w:szCs w:val="28"/>
        </w:rPr>
        <w:t>», Минск,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Асар</w:t>
      </w:r>
      <w:proofErr w:type="spellEnd"/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33B27">
        <w:rPr>
          <w:color w:val="111111"/>
          <w:sz w:val="28"/>
          <w:szCs w:val="28"/>
        </w:rPr>
        <w:t>, 2001 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>13. Николаева С. Н. Воспитание экологической культуры в </w:t>
      </w:r>
      <w:r w:rsidRPr="00933B27">
        <w:rPr>
          <w:rStyle w:val="a9"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933B27">
        <w:rPr>
          <w:color w:val="111111"/>
          <w:sz w:val="28"/>
          <w:szCs w:val="28"/>
        </w:rPr>
        <w:t>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14. </w:t>
      </w:r>
      <w:proofErr w:type="spellStart"/>
      <w:r w:rsidRPr="00933B27">
        <w:rPr>
          <w:color w:val="111111"/>
          <w:sz w:val="28"/>
          <w:szCs w:val="28"/>
        </w:rPr>
        <w:t>Нищева</w:t>
      </w:r>
      <w:proofErr w:type="spellEnd"/>
      <w:r w:rsidRPr="00933B27">
        <w:rPr>
          <w:color w:val="111111"/>
          <w:sz w:val="28"/>
          <w:szCs w:val="28"/>
        </w:rPr>
        <w:t xml:space="preserve"> Н. В. Система коррекционной работы. Санкт-Петербург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«Детство-Пресс»</w:t>
      </w:r>
      <w:r w:rsidRPr="00933B27">
        <w:rPr>
          <w:color w:val="111111"/>
          <w:sz w:val="28"/>
          <w:szCs w:val="28"/>
        </w:rPr>
        <w:t> 2001г.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15. </w:t>
      </w:r>
      <w:proofErr w:type="spellStart"/>
      <w:r w:rsidRPr="00933B27">
        <w:rPr>
          <w:color w:val="111111"/>
          <w:sz w:val="28"/>
          <w:szCs w:val="28"/>
        </w:rPr>
        <w:t>Скребицкий</w:t>
      </w:r>
      <w:proofErr w:type="spellEnd"/>
      <w:r w:rsidRPr="00933B27">
        <w:rPr>
          <w:color w:val="111111"/>
          <w:sz w:val="28"/>
          <w:szCs w:val="28"/>
        </w:rPr>
        <w:t xml:space="preserve"> Т. А.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«На лесной полянке. Зима»</w:t>
      </w:r>
      <w:r w:rsidRPr="00933B27">
        <w:rPr>
          <w:color w:val="111111"/>
          <w:sz w:val="28"/>
          <w:szCs w:val="28"/>
        </w:rPr>
        <w:t>, М.,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«Детская литература»</w:t>
      </w:r>
      <w:r w:rsidRPr="00933B27">
        <w:rPr>
          <w:color w:val="111111"/>
          <w:sz w:val="28"/>
          <w:szCs w:val="28"/>
        </w:rPr>
        <w:t>, 1952 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16. </w:t>
      </w:r>
      <w:proofErr w:type="spellStart"/>
      <w:r w:rsidRPr="00933B27">
        <w:rPr>
          <w:color w:val="111111"/>
          <w:sz w:val="28"/>
          <w:szCs w:val="28"/>
        </w:rPr>
        <w:t>Скоролупова</w:t>
      </w:r>
      <w:proofErr w:type="spellEnd"/>
      <w:r w:rsidRPr="00933B27">
        <w:rPr>
          <w:color w:val="111111"/>
          <w:sz w:val="28"/>
          <w:szCs w:val="28"/>
        </w:rPr>
        <w:t xml:space="preserve"> О. А. Занятия с детьми </w:t>
      </w:r>
      <w:r w:rsidRPr="00933B27">
        <w:rPr>
          <w:rStyle w:val="a9"/>
          <w:color w:val="111111"/>
          <w:sz w:val="28"/>
          <w:szCs w:val="28"/>
          <w:bdr w:val="none" w:sz="0" w:space="0" w:color="auto" w:frame="1"/>
        </w:rPr>
        <w:t>старшего дошкольного возраста</w:t>
      </w:r>
      <w:r w:rsidRPr="00933B27">
        <w:rPr>
          <w:color w:val="111111"/>
          <w:sz w:val="28"/>
          <w:szCs w:val="28"/>
        </w:rPr>
        <w:t> по теме 'Цветущая весна. Травы'.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 xml:space="preserve">17. </w:t>
      </w:r>
      <w:proofErr w:type="spellStart"/>
      <w:r w:rsidRPr="00933B27">
        <w:rPr>
          <w:color w:val="111111"/>
          <w:sz w:val="28"/>
          <w:szCs w:val="28"/>
        </w:rPr>
        <w:t>Тамбиев</w:t>
      </w:r>
      <w:proofErr w:type="spellEnd"/>
      <w:r w:rsidRPr="00933B27">
        <w:rPr>
          <w:color w:val="111111"/>
          <w:sz w:val="28"/>
          <w:szCs w:val="28"/>
        </w:rPr>
        <w:t xml:space="preserve"> А. Х.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«Кто где живёт»</w:t>
      </w:r>
      <w:r w:rsidRPr="00933B27">
        <w:rPr>
          <w:color w:val="111111"/>
          <w:sz w:val="28"/>
          <w:szCs w:val="28"/>
        </w:rPr>
        <w:t>, М.,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«Дрофа»</w:t>
      </w:r>
      <w:r w:rsidRPr="00933B27">
        <w:rPr>
          <w:color w:val="111111"/>
          <w:sz w:val="28"/>
          <w:szCs w:val="28"/>
        </w:rPr>
        <w:t>, 2007 г.</w:t>
      </w:r>
    </w:p>
    <w:p w:rsidR="00933B27" w:rsidRPr="00933B27" w:rsidRDefault="00933B27" w:rsidP="00933B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3B27">
        <w:rPr>
          <w:color w:val="111111"/>
          <w:sz w:val="28"/>
          <w:szCs w:val="28"/>
        </w:rPr>
        <w:t>18. Шорыгина Т. А.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«Беседы о природных явлениях и объектах»</w:t>
      </w:r>
      <w:r w:rsidRPr="00933B27">
        <w:rPr>
          <w:color w:val="111111"/>
          <w:sz w:val="28"/>
          <w:szCs w:val="28"/>
        </w:rPr>
        <w:t>, М., </w:t>
      </w:r>
      <w:r w:rsidRPr="00933B27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933B27">
        <w:rPr>
          <w:color w:val="111111"/>
          <w:sz w:val="28"/>
          <w:szCs w:val="28"/>
        </w:rPr>
        <w:t>, 2010 г.</w:t>
      </w:r>
    </w:p>
    <w:p w:rsidR="006F0023" w:rsidRPr="00933B27" w:rsidRDefault="006F0023" w:rsidP="009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22" w:rsidRDefault="00C06622" w:rsidP="0074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06622" w:rsidSect="00A53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3F8"/>
    <w:multiLevelType w:val="hybridMultilevel"/>
    <w:tmpl w:val="5DFE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4A80"/>
    <w:multiLevelType w:val="multilevel"/>
    <w:tmpl w:val="C4E2B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B7819"/>
    <w:multiLevelType w:val="multilevel"/>
    <w:tmpl w:val="727E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06A22"/>
    <w:multiLevelType w:val="multilevel"/>
    <w:tmpl w:val="EEA6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42D8F"/>
    <w:multiLevelType w:val="hybridMultilevel"/>
    <w:tmpl w:val="8984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21996"/>
    <w:multiLevelType w:val="multilevel"/>
    <w:tmpl w:val="7D1E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66F37"/>
    <w:multiLevelType w:val="hybridMultilevel"/>
    <w:tmpl w:val="0BD89B4C"/>
    <w:lvl w:ilvl="0" w:tplc="654ED9EE">
      <w:start w:val="1"/>
      <w:numFmt w:val="decimal"/>
      <w:lvlText w:val="%1."/>
      <w:lvlJc w:val="left"/>
      <w:pPr>
        <w:ind w:left="38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2CF9081D"/>
    <w:multiLevelType w:val="multilevel"/>
    <w:tmpl w:val="FA06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C5F33"/>
    <w:multiLevelType w:val="hybridMultilevel"/>
    <w:tmpl w:val="FF2E43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C4360"/>
    <w:multiLevelType w:val="multilevel"/>
    <w:tmpl w:val="0F906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8D240E"/>
    <w:multiLevelType w:val="multilevel"/>
    <w:tmpl w:val="E2B4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E3449"/>
    <w:multiLevelType w:val="multilevel"/>
    <w:tmpl w:val="2928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E20D2"/>
    <w:multiLevelType w:val="hybridMultilevel"/>
    <w:tmpl w:val="A83A40FA"/>
    <w:lvl w:ilvl="0" w:tplc="142C1DA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5DD239B"/>
    <w:multiLevelType w:val="multilevel"/>
    <w:tmpl w:val="4B9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D3FF0"/>
    <w:multiLevelType w:val="hybridMultilevel"/>
    <w:tmpl w:val="B332F726"/>
    <w:lvl w:ilvl="0" w:tplc="D04ED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375A1"/>
    <w:multiLevelType w:val="multilevel"/>
    <w:tmpl w:val="CA1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15"/>
  </w:num>
  <w:num w:numId="12">
    <w:abstractNumId w:val="10"/>
  </w:num>
  <w:num w:numId="13">
    <w:abstractNumId w:val="2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347"/>
    <w:rsid w:val="00001FCA"/>
    <w:rsid w:val="000134EF"/>
    <w:rsid w:val="0001611F"/>
    <w:rsid w:val="00036EA9"/>
    <w:rsid w:val="000506BF"/>
    <w:rsid w:val="00051081"/>
    <w:rsid w:val="00061209"/>
    <w:rsid w:val="000833A2"/>
    <w:rsid w:val="00083A42"/>
    <w:rsid w:val="0008680B"/>
    <w:rsid w:val="000952A8"/>
    <w:rsid w:val="000A2607"/>
    <w:rsid w:val="000B010C"/>
    <w:rsid w:val="000C410D"/>
    <w:rsid w:val="000E4B86"/>
    <w:rsid w:val="000F17D7"/>
    <w:rsid w:val="00124665"/>
    <w:rsid w:val="00125968"/>
    <w:rsid w:val="00152DF7"/>
    <w:rsid w:val="00161FF3"/>
    <w:rsid w:val="001632FB"/>
    <w:rsid w:val="0016663E"/>
    <w:rsid w:val="00171E9D"/>
    <w:rsid w:val="00174D4A"/>
    <w:rsid w:val="0017772F"/>
    <w:rsid w:val="001B15AE"/>
    <w:rsid w:val="001C1E14"/>
    <w:rsid w:val="001D129F"/>
    <w:rsid w:val="001E6898"/>
    <w:rsid w:val="001F03D4"/>
    <w:rsid w:val="001F34BD"/>
    <w:rsid w:val="001F55EE"/>
    <w:rsid w:val="00203C8D"/>
    <w:rsid w:val="00215423"/>
    <w:rsid w:val="00222787"/>
    <w:rsid w:val="0023007F"/>
    <w:rsid w:val="00237F47"/>
    <w:rsid w:val="00242E71"/>
    <w:rsid w:val="002457B4"/>
    <w:rsid w:val="00246825"/>
    <w:rsid w:val="00252765"/>
    <w:rsid w:val="00254ABE"/>
    <w:rsid w:val="0027751D"/>
    <w:rsid w:val="00280110"/>
    <w:rsid w:val="002850B7"/>
    <w:rsid w:val="00296593"/>
    <w:rsid w:val="002A085D"/>
    <w:rsid w:val="002A3275"/>
    <w:rsid w:val="002B0561"/>
    <w:rsid w:val="002B7E13"/>
    <w:rsid w:val="002D3056"/>
    <w:rsid w:val="002D60C5"/>
    <w:rsid w:val="002F1A9F"/>
    <w:rsid w:val="003028B7"/>
    <w:rsid w:val="003077F6"/>
    <w:rsid w:val="00307F7B"/>
    <w:rsid w:val="00317FCC"/>
    <w:rsid w:val="003308A9"/>
    <w:rsid w:val="00345537"/>
    <w:rsid w:val="00357721"/>
    <w:rsid w:val="00377B8F"/>
    <w:rsid w:val="00385BB2"/>
    <w:rsid w:val="00386761"/>
    <w:rsid w:val="00390D44"/>
    <w:rsid w:val="003B388F"/>
    <w:rsid w:val="003E4530"/>
    <w:rsid w:val="003E6D6B"/>
    <w:rsid w:val="003F2295"/>
    <w:rsid w:val="003F72AA"/>
    <w:rsid w:val="00417BC5"/>
    <w:rsid w:val="004213DB"/>
    <w:rsid w:val="004403B9"/>
    <w:rsid w:val="00444061"/>
    <w:rsid w:val="00447471"/>
    <w:rsid w:val="00455744"/>
    <w:rsid w:val="00456C34"/>
    <w:rsid w:val="00460322"/>
    <w:rsid w:val="00460ACB"/>
    <w:rsid w:val="004A087A"/>
    <w:rsid w:val="004E7C4C"/>
    <w:rsid w:val="005144B0"/>
    <w:rsid w:val="00522FD3"/>
    <w:rsid w:val="00562CAD"/>
    <w:rsid w:val="00564F90"/>
    <w:rsid w:val="0057271E"/>
    <w:rsid w:val="00572891"/>
    <w:rsid w:val="005832A3"/>
    <w:rsid w:val="00594C6E"/>
    <w:rsid w:val="005956D3"/>
    <w:rsid w:val="005A10A8"/>
    <w:rsid w:val="005A7A19"/>
    <w:rsid w:val="005C7FDA"/>
    <w:rsid w:val="005D0CD7"/>
    <w:rsid w:val="005F60AC"/>
    <w:rsid w:val="0062636E"/>
    <w:rsid w:val="00634FD6"/>
    <w:rsid w:val="00641F10"/>
    <w:rsid w:val="00645816"/>
    <w:rsid w:val="00653BC7"/>
    <w:rsid w:val="00684E6B"/>
    <w:rsid w:val="00692C8B"/>
    <w:rsid w:val="006B4334"/>
    <w:rsid w:val="006C2BB7"/>
    <w:rsid w:val="006D5C42"/>
    <w:rsid w:val="006F0023"/>
    <w:rsid w:val="007021A9"/>
    <w:rsid w:val="0071141C"/>
    <w:rsid w:val="00717C6F"/>
    <w:rsid w:val="00727F58"/>
    <w:rsid w:val="0073307A"/>
    <w:rsid w:val="00734C20"/>
    <w:rsid w:val="00740879"/>
    <w:rsid w:val="00747000"/>
    <w:rsid w:val="0075028B"/>
    <w:rsid w:val="00756738"/>
    <w:rsid w:val="00763115"/>
    <w:rsid w:val="0076563D"/>
    <w:rsid w:val="0077447E"/>
    <w:rsid w:val="00793E9A"/>
    <w:rsid w:val="007A0993"/>
    <w:rsid w:val="007A1A85"/>
    <w:rsid w:val="007D554E"/>
    <w:rsid w:val="007E17B4"/>
    <w:rsid w:val="007F5CC2"/>
    <w:rsid w:val="007F7F93"/>
    <w:rsid w:val="00802B78"/>
    <w:rsid w:val="008205D3"/>
    <w:rsid w:val="008334A0"/>
    <w:rsid w:val="00834C11"/>
    <w:rsid w:val="008478BC"/>
    <w:rsid w:val="00850566"/>
    <w:rsid w:val="008510C2"/>
    <w:rsid w:val="00860945"/>
    <w:rsid w:val="00882CC5"/>
    <w:rsid w:val="00893137"/>
    <w:rsid w:val="008A142E"/>
    <w:rsid w:val="008B2088"/>
    <w:rsid w:val="008D5613"/>
    <w:rsid w:val="008E720E"/>
    <w:rsid w:val="008F0850"/>
    <w:rsid w:val="008F5C41"/>
    <w:rsid w:val="00902CD9"/>
    <w:rsid w:val="00905205"/>
    <w:rsid w:val="0090534D"/>
    <w:rsid w:val="00913AAB"/>
    <w:rsid w:val="00914E0D"/>
    <w:rsid w:val="00922163"/>
    <w:rsid w:val="0092583F"/>
    <w:rsid w:val="00933B27"/>
    <w:rsid w:val="00941A5B"/>
    <w:rsid w:val="00945CAE"/>
    <w:rsid w:val="00946E52"/>
    <w:rsid w:val="009510DB"/>
    <w:rsid w:val="00952CF9"/>
    <w:rsid w:val="00974AB5"/>
    <w:rsid w:val="0098299B"/>
    <w:rsid w:val="00993D47"/>
    <w:rsid w:val="00996E17"/>
    <w:rsid w:val="009A7517"/>
    <w:rsid w:val="009B39E0"/>
    <w:rsid w:val="009B52CB"/>
    <w:rsid w:val="009C10D9"/>
    <w:rsid w:val="009C1A5E"/>
    <w:rsid w:val="009D65DC"/>
    <w:rsid w:val="009E7D5D"/>
    <w:rsid w:val="009F19E1"/>
    <w:rsid w:val="009F5FF5"/>
    <w:rsid w:val="009F6A59"/>
    <w:rsid w:val="00A2251C"/>
    <w:rsid w:val="00A243D8"/>
    <w:rsid w:val="00A37DBF"/>
    <w:rsid w:val="00A4332A"/>
    <w:rsid w:val="00A53DE0"/>
    <w:rsid w:val="00A53EF8"/>
    <w:rsid w:val="00A67961"/>
    <w:rsid w:val="00A861C6"/>
    <w:rsid w:val="00AB0BF9"/>
    <w:rsid w:val="00AC3BF9"/>
    <w:rsid w:val="00AC3C77"/>
    <w:rsid w:val="00AC4B8C"/>
    <w:rsid w:val="00AC5CDC"/>
    <w:rsid w:val="00AD5445"/>
    <w:rsid w:val="00AF5F6D"/>
    <w:rsid w:val="00B00347"/>
    <w:rsid w:val="00B15742"/>
    <w:rsid w:val="00B21CAC"/>
    <w:rsid w:val="00B42A94"/>
    <w:rsid w:val="00B4431E"/>
    <w:rsid w:val="00B46314"/>
    <w:rsid w:val="00B62B89"/>
    <w:rsid w:val="00B674A6"/>
    <w:rsid w:val="00B70D63"/>
    <w:rsid w:val="00B72F65"/>
    <w:rsid w:val="00B76D0D"/>
    <w:rsid w:val="00B8050E"/>
    <w:rsid w:val="00B81EFE"/>
    <w:rsid w:val="00B83D07"/>
    <w:rsid w:val="00B874CC"/>
    <w:rsid w:val="00B91D40"/>
    <w:rsid w:val="00BB1A8D"/>
    <w:rsid w:val="00BB305A"/>
    <w:rsid w:val="00BB7FBC"/>
    <w:rsid w:val="00BD3272"/>
    <w:rsid w:val="00BF1D3B"/>
    <w:rsid w:val="00BF436C"/>
    <w:rsid w:val="00C0033F"/>
    <w:rsid w:val="00C02BE8"/>
    <w:rsid w:val="00C06622"/>
    <w:rsid w:val="00C067D5"/>
    <w:rsid w:val="00C07E78"/>
    <w:rsid w:val="00C116DF"/>
    <w:rsid w:val="00C13A2B"/>
    <w:rsid w:val="00C238DA"/>
    <w:rsid w:val="00C26691"/>
    <w:rsid w:val="00C36E3B"/>
    <w:rsid w:val="00C42489"/>
    <w:rsid w:val="00C4603E"/>
    <w:rsid w:val="00C52116"/>
    <w:rsid w:val="00C53770"/>
    <w:rsid w:val="00C81864"/>
    <w:rsid w:val="00C8247F"/>
    <w:rsid w:val="00C92211"/>
    <w:rsid w:val="00C97EA8"/>
    <w:rsid w:val="00CA6D5F"/>
    <w:rsid w:val="00CC0CFF"/>
    <w:rsid w:val="00CC44CA"/>
    <w:rsid w:val="00CC7AE1"/>
    <w:rsid w:val="00CD753F"/>
    <w:rsid w:val="00CF15C5"/>
    <w:rsid w:val="00CF37D4"/>
    <w:rsid w:val="00D074AA"/>
    <w:rsid w:val="00D108A7"/>
    <w:rsid w:val="00D37E61"/>
    <w:rsid w:val="00D6689F"/>
    <w:rsid w:val="00D7435A"/>
    <w:rsid w:val="00D91346"/>
    <w:rsid w:val="00D94C62"/>
    <w:rsid w:val="00DA7EDC"/>
    <w:rsid w:val="00E01B96"/>
    <w:rsid w:val="00E040F4"/>
    <w:rsid w:val="00E04533"/>
    <w:rsid w:val="00E24B53"/>
    <w:rsid w:val="00E26253"/>
    <w:rsid w:val="00E3662D"/>
    <w:rsid w:val="00E44E0D"/>
    <w:rsid w:val="00E60B22"/>
    <w:rsid w:val="00E620E7"/>
    <w:rsid w:val="00E63C78"/>
    <w:rsid w:val="00E6702C"/>
    <w:rsid w:val="00E74134"/>
    <w:rsid w:val="00E92C37"/>
    <w:rsid w:val="00E9695B"/>
    <w:rsid w:val="00EC77BC"/>
    <w:rsid w:val="00EE325B"/>
    <w:rsid w:val="00EE339A"/>
    <w:rsid w:val="00EE3C19"/>
    <w:rsid w:val="00EE78F3"/>
    <w:rsid w:val="00F27CD0"/>
    <w:rsid w:val="00F366A5"/>
    <w:rsid w:val="00F50422"/>
    <w:rsid w:val="00F518BE"/>
    <w:rsid w:val="00F63081"/>
    <w:rsid w:val="00F64966"/>
    <w:rsid w:val="00F80AB6"/>
    <w:rsid w:val="00F823F0"/>
    <w:rsid w:val="00F87E92"/>
    <w:rsid w:val="00F94362"/>
    <w:rsid w:val="00FC2FEB"/>
    <w:rsid w:val="00FC4B18"/>
    <w:rsid w:val="00FD3C88"/>
    <w:rsid w:val="00FE20BD"/>
    <w:rsid w:val="00FF1717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</w:style>
  <w:style w:type="paragraph" w:styleId="1">
    <w:name w:val="heading 1"/>
    <w:basedOn w:val="a"/>
    <w:link w:val="10"/>
    <w:uiPriority w:val="9"/>
    <w:qFormat/>
    <w:rsid w:val="00F63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5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3DE0"/>
  </w:style>
  <w:style w:type="paragraph" w:customStyle="1" w:styleId="p3">
    <w:name w:val="p3"/>
    <w:basedOn w:val="a"/>
    <w:rsid w:val="00A5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53DE0"/>
  </w:style>
  <w:style w:type="paragraph" w:customStyle="1" w:styleId="p5">
    <w:name w:val="p5"/>
    <w:basedOn w:val="a"/>
    <w:rsid w:val="00A5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DE0"/>
  </w:style>
  <w:style w:type="paragraph" w:customStyle="1" w:styleId="p6">
    <w:name w:val="p6"/>
    <w:basedOn w:val="a"/>
    <w:rsid w:val="00A5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53DE0"/>
  </w:style>
  <w:style w:type="character" w:customStyle="1" w:styleId="s4">
    <w:name w:val="s4"/>
    <w:basedOn w:val="a0"/>
    <w:rsid w:val="00A53DE0"/>
  </w:style>
  <w:style w:type="character" w:customStyle="1" w:styleId="s5">
    <w:name w:val="s5"/>
    <w:basedOn w:val="a0"/>
    <w:rsid w:val="00A53DE0"/>
  </w:style>
  <w:style w:type="character" w:customStyle="1" w:styleId="s6">
    <w:name w:val="s6"/>
    <w:basedOn w:val="a0"/>
    <w:rsid w:val="00A53DE0"/>
  </w:style>
  <w:style w:type="character" w:customStyle="1" w:styleId="s8">
    <w:name w:val="s8"/>
    <w:basedOn w:val="a0"/>
    <w:rsid w:val="00A53DE0"/>
  </w:style>
  <w:style w:type="paragraph" w:customStyle="1" w:styleId="p7">
    <w:name w:val="p7"/>
    <w:basedOn w:val="a"/>
    <w:rsid w:val="00A5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53DE0"/>
  </w:style>
  <w:style w:type="paragraph" w:styleId="a3">
    <w:name w:val="Normal (Web)"/>
    <w:basedOn w:val="a"/>
    <w:uiPriority w:val="99"/>
    <w:unhideWhenUsed/>
    <w:rsid w:val="000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C8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8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AB5"/>
    <w:pPr>
      <w:ind w:left="720"/>
      <w:contextualSpacing/>
    </w:pPr>
  </w:style>
  <w:style w:type="paragraph" w:styleId="a6">
    <w:name w:val="No Spacing"/>
    <w:uiPriority w:val="1"/>
    <w:qFormat/>
    <w:rsid w:val="00456C34"/>
    <w:pPr>
      <w:spacing w:after="0" w:line="240" w:lineRule="auto"/>
    </w:pPr>
    <w:rPr>
      <w:rFonts w:eastAsiaTheme="minorEastAsia"/>
      <w:lang w:eastAsia="ru-RU"/>
    </w:rPr>
  </w:style>
  <w:style w:type="paragraph" w:customStyle="1" w:styleId="c11">
    <w:name w:val="c11"/>
    <w:basedOn w:val="a"/>
    <w:rsid w:val="00CF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37D4"/>
  </w:style>
  <w:style w:type="paragraph" w:customStyle="1" w:styleId="c4">
    <w:name w:val="c4"/>
    <w:basedOn w:val="a"/>
    <w:rsid w:val="00CF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37D4"/>
  </w:style>
  <w:style w:type="character" w:customStyle="1" w:styleId="c8">
    <w:name w:val="c8"/>
    <w:basedOn w:val="a0"/>
    <w:rsid w:val="00CF37D4"/>
  </w:style>
  <w:style w:type="character" w:customStyle="1" w:styleId="c3">
    <w:name w:val="c3"/>
    <w:basedOn w:val="a0"/>
    <w:rsid w:val="00CF37D4"/>
  </w:style>
  <w:style w:type="character" w:customStyle="1" w:styleId="c9">
    <w:name w:val="c9"/>
    <w:basedOn w:val="a0"/>
    <w:rsid w:val="00CF37D4"/>
  </w:style>
  <w:style w:type="character" w:customStyle="1" w:styleId="c1">
    <w:name w:val="c1"/>
    <w:basedOn w:val="a0"/>
    <w:rsid w:val="00CF37D4"/>
  </w:style>
  <w:style w:type="character" w:customStyle="1" w:styleId="c2">
    <w:name w:val="c2"/>
    <w:basedOn w:val="a0"/>
    <w:rsid w:val="00CF37D4"/>
  </w:style>
  <w:style w:type="character" w:customStyle="1" w:styleId="10">
    <w:name w:val="Заголовок 1 Знак"/>
    <w:basedOn w:val="a0"/>
    <w:link w:val="1"/>
    <w:uiPriority w:val="9"/>
    <w:rsid w:val="00F63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3F2295"/>
  </w:style>
  <w:style w:type="paragraph" w:styleId="a7">
    <w:name w:val="Balloon Text"/>
    <w:basedOn w:val="a"/>
    <w:link w:val="a8"/>
    <w:uiPriority w:val="99"/>
    <w:semiHidden/>
    <w:unhideWhenUsed/>
    <w:rsid w:val="0023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F4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33B27"/>
    <w:rPr>
      <w:b/>
      <w:bCs/>
    </w:rPr>
  </w:style>
  <w:style w:type="paragraph" w:customStyle="1" w:styleId="Default">
    <w:name w:val="Default"/>
    <w:rsid w:val="00280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E863-F804-4CB1-AE16-D2FEC316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89</cp:revision>
  <cp:lastPrinted>2020-09-30T02:19:00Z</cp:lastPrinted>
  <dcterms:created xsi:type="dcterms:W3CDTF">2019-08-19T11:04:00Z</dcterms:created>
  <dcterms:modified xsi:type="dcterms:W3CDTF">2024-12-04T06:38:00Z</dcterms:modified>
</cp:coreProperties>
</file>