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D5" w:rsidRPr="00881838" w:rsidRDefault="0013076A" w:rsidP="0013076A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sz w:val="32"/>
          <w:szCs w:val="32"/>
          <w:bdr w:val="none" w:sz="0" w:space="0" w:color="auto" w:frame="1"/>
        </w:rPr>
      </w:pPr>
      <w:r>
        <w:rPr>
          <w:b/>
          <w:iCs/>
          <w:color w:val="333333"/>
          <w:sz w:val="32"/>
          <w:szCs w:val="32"/>
        </w:rPr>
        <w:t>Развлекательная программа</w:t>
      </w:r>
      <w:r>
        <w:rPr>
          <w:b/>
          <w:sz w:val="32"/>
          <w:szCs w:val="32"/>
          <w:bdr w:val="none" w:sz="0" w:space="0" w:color="auto" w:frame="1"/>
        </w:rPr>
        <w:t xml:space="preserve"> «Моя мама – лучше всех</w:t>
      </w:r>
      <w:r w:rsidR="00F812D5" w:rsidRPr="00881838">
        <w:rPr>
          <w:b/>
          <w:sz w:val="32"/>
          <w:szCs w:val="32"/>
          <w:bdr w:val="none" w:sz="0" w:space="0" w:color="auto" w:frame="1"/>
        </w:rPr>
        <w:t>»</w:t>
      </w:r>
    </w:p>
    <w:p w:rsidR="00F812D5" w:rsidRPr="00162EEE" w:rsidRDefault="00F812D5" w:rsidP="00F812D5">
      <w:pPr>
        <w:shd w:val="clear" w:color="auto" w:fill="FFFFFF"/>
        <w:spacing w:after="135"/>
        <w:rPr>
          <w:rFonts w:ascii="Times New Roman" w:eastAsia="Times New Roman" w:hAnsi="Times New Roman" w:cs="Times New Roman"/>
          <w:sz w:val="28"/>
          <w:szCs w:val="28"/>
        </w:rPr>
      </w:pPr>
      <w:r w:rsidRPr="007C6AC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Цель:</w:t>
      </w:r>
      <w:r w:rsidRPr="00162E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162EEE">
        <w:rPr>
          <w:rFonts w:ascii="Times New Roman" w:hAnsi="Times New Roman" w:cs="Times New Roman"/>
          <w:sz w:val="28"/>
          <w:szCs w:val="28"/>
        </w:rPr>
        <w:t xml:space="preserve">Воспитывать у детей любовь к матери, воспитывать чувство благодарности и уважения к ней, </w:t>
      </w:r>
      <w:r w:rsidRPr="00162EEE">
        <w:rPr>
          <w:rFonts w:ascii="Times New Roman" w:eastAsia="Times New Roman" w:hAnsi="Times New Roman" w:cs="Times New Roman"/>
          <w:sz w:val="28"/>
          <w:szCs w:val="28"/>
        </w:rPr>
        <w:t>создать теплый нравственный климат между матерями и детьми.</w:t>
      </w:r>
    </w:p>
    <w:p w:rsidR="00F812D5" w:rsidRDefault="00F812D5" w:rsidP="00F812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C6ACC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Оборудование</w:t>
      </w:r>
      <w:r w:rsidRPr="00162E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162EEE">
        <w:rPr>
          <w:rFonts w:ascii="Times New Roman" w:eastAsia="Times New Roman" w:hAnsi="Times New Roman" w:cs="Times New Roman"/>
          <w:sz w:val="28"/>
          <w:szCs w:val="28"/>
        </w:rPr>
        <w:t xml:space="preserve"> Коллаж «Моя мама – лучше всех!» (с нарисованными мамами или фотографиями) и признаниями в любви; </w:t>
      </w:r>
      <w:r w:rsidR="0013076A">
        <w:rPr>
          <w:rFonts w:ascii="Times New Roman" w:eastAsia="Times New Roman" w:hAnsi="Times New Roman" w:cs="Times New Roman"/>
          <w:sz w:val="28"/>
          <w:szCs w:val="28"/>
        </w:rPr>
        <w:t xml:space="preserve">блюдца с крупами; 3 портфеля с школьными принадлежностями; 3 комплекта зимней одежды; </w:t>
      </w:r>
      <w:r w:rsidRPr="00162EEE">
        <w:rPr>
          <w:rFonts w:ascii="Times New Roman" w:eastAsia="Times New Roman" w:hAnsi="Times New Roman" w:cs="Times New Roman"/>
          <w:sz w:val="28"/>
          <w:szCs w:val="28"/>
        </w:rPr>
        <w:t>ткань, ножницы, нитки для изготовления тряпичной куклы, фонограммы песен про маму</w:t>
      </w:r>
      <w:r w:rsidR="008818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838" w:rsidRPr="00881838" w:rsidRDefault="00881838" w:rsidP="001307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838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F812D5" w:rsidRPr="007C6ACC" w:rsidRDefault="00F812D5" w:rsidP="00F812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7C6ACC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момент:</w:t>
      </w:r>
      <w:bookmarkStart w:id="0" w:name="_GoBack"/>
      <w:bookmarkEnd w:id="0"/>
    </w:p>
    <w:p w:rsidR="00F812D5" w:rsidRPr="009D2401" w:rsidRDefault="00CB02A6" w:rsidP="00F812D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B02A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Вед.1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="00F812D5" w:rsidRPr="009D240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Родиться стоит поздно или рано</w:t>
      </w:r>
      <w:r w:rsidR="00F812D5" w:rsidRPr="009D240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хотя бы для того на этот свет,</w:t>
      </w:r>
      <w:r w:rsidR="00F812D5" w:rsidRPr="009D240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Чтоб вымолвить впервые слово “МАМА”,</w:t>
      </w:r>
      <w:r w:rsidR="00F812D5" w:rsidRPr="009D240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Которого священней в мире нет.</w:t>
      </w:r>
    </w:p>
    <w:p w:rsidR="00F812D5" w:rsidRPr="00162EEE" w:rsidRDefault="00CB02A6" w:rsidP="00F812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02A6">
        <w:rPr>
          <w:b/>
          <w:color w:val="333333"/>
          <w:sz w:val="28"/>
          <w:szCs w:val="28"/>
        </w:rPr>
        <w:t>Вед.2</w:t>
      </w:r>
      <w:r>
        <w:rPr>
          <w:color w:val="333333"/>
          <w:sz w:val="28"/>
          <w:szCs w:val="28"/>
        </w:rPr>
        <w:t xml:space="preserve"> </w:t>
      </w:r>
      <w:r w:rsidR="00F812D5" w:rsidRPr="00162EEE">
        <w:rPr>
          <w:color w:val="333333"/>
          <w:sz w:val="28"/>
          <w:szCs w:val="28"/>
        </w:rPr>
        <w:t>На свете добрых слов немало,</w:t>
      </w:r>
      <w:r w:rsidR="00F812D5" w:rsidRPr="00162EEE">
        <w:rPr>
          <w:color w:val="333333"/>
          <w:sz w:val="28"/>
          <w:szCs w:val="28"/>
        </w:rPr>
        <w:br/>
        <w:t>Но всех добрее и важней одно:</w:t>
      </w:r>
      <w:r w:rsidR="00F812D5" w:rsidRPr="00162EEE">
        <w:rPr>
          <w:color w:val="333333"/>
          <w:sz w:val="28"/>
          <w:szCs w:val="28"/>
        </w:rPr>
        <w:br/>
        <w:t>Из двух слогов простое слово: «мама»</w:t>
      </w:r>
      <w:r w:rsidR="00F812D5" w:rsidRPr="00162EEE">
        <w:rPr>
          <w:color w:val="333333"/>
          <w:sz w:val="28"/>
          <w:szCs w:val="28"/>
        </w:rPr>
        <w:br/>
        <w:t>И нету слов дороже, чем оно.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b/>
          <w:bCs/>
          <w:color w:val="000000"/>
          <w:sz w:val="28"/>
          <w:szCs w:val="28"/>
        </w:rPr>
        <w:t xml:space="preserve">   </w:t>
      </w:r>
      <w:r w:rsidR="00CB02A6">
        <w:rPr>
          <w:b/>
          <w:bCs/>
          <w:color w:val="000000"/>
          <w:sz w:val="28"/>
          <w:szCs w:val="28"/>
        </w:rPr>
        <w:t>Вед 1</w:t>
      </w:r>
      <w:r w:rsidRPr="00162EEE">
        <w:rPr>
          <w:b/>
          <w:bCs/>
          <w:color w:val="000000"/>
          <w:sz w:val="28"/>
          <w:szCs w:val="28"/>
        </w:rPr>
        <w:t xml:space="preserve"> </w:t>
      </w:r>
      <w:r w:rsidRPr="00162EEE">
        <w:rPr>
          <w:color w:val="000000"/>
          <w:sz w:val="28"/>
          <w:szCs w:val="28"/>
        </w:rPr>
        <w:t>Здравствуйте! Сегодня у нас в</w:t>
      </w:r>
      <w:r w:rsidR="00881838">
        <w:rPr>
          <w:color w:val="000000"/>
          <w:sz w:val="28"/>
          <w:szCs w:val="28"/>
        </w:rPr>
        <w:t xml:space="preserve"> Ц</w:t>
      </w:r>
      <w:r w:rsidRPr="00162EEE">
        <w:rPr>
          <w:color w:val="000000"/>
          <w:sz w:val="28"/>
          <w:szCs w:val="28"/>
        </w:rPr>
        <w:t>ентре праздник - самый значимый, самый добрый, самый нежный и самый ласковый – праздник наших мам. Этот праздник напоминает нам о великой миссии женщины-матери — продолжательнице человеческого рода. В этот день ей дарят цветы и улыбки, выражают свою любовь и уважение. И это лишь малость из того, чем мы обязаны самому дорогому человеку — маме.</w:t>
      </w:r>
    </w:p>
    <w:p w:rsidR="00F812D5" w:rsidRPr="007C6ACC" w:rsidRDefault="00F812D5" w:rsidP="00F812D5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7C6ACC">
        <w:rPr>
          <w:b/>
          <w:color w:val="000000"/>
          <w:sz w:val="28"/>
          <w:szCs w:val="28"/>
        </w:rPr>
        <w:t>Основная часть:</w:t>
      </w:r>
    </w:p>
    <w:p w:rsidR="00F812D5" w:rsidRDefault="00CB02A6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B02A6">
        <w:rPr>
          <w:b/>
          <w:color w:val="000000"/>
          <w:sz w:val="28"/>
          <w:szCs w:val="28"/>
        </w:rPr>
        <w:t xml:space="preserve">Вед.2 </w:t>
      </w:r>
      <w:r w:rsidR="00F812D5" w:rsidRPr="00162EEE">
        <w:rPr>
          <w:color w:val="000000"/>
          <w:sz w:val="28"/>
          <w:szCs w:val="28"/>
        </w:rPr>
        <w:t>Мама — это самое первое слово, которое произносит маленький человечек. Оно прекрасно и нежно звучит на всех языках мира. Самый близкий человек, мама постоянно заботится и оберегает нас, учит доброте и мудрости. Мама всегда пожалеет, поймет и простит, и будет любить своего ребенка, несмотря ни на что. Материнская забота и бескорыстная любовь согревают нас до самой старости.</w:t>
      </w:r>
    </w:p>
    <w:p w:rsidR="00881838" w:rsidRPr="00162EEE" w:rsidRDefault="00881838" w:rsidP="00881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ребенок.</w:t>
      </w:r>
    </w:p>
    <w:p w:rsidR="00881838" w:rsidRPr="00162EEE" w:rsidRDefault="00881838" w:rsidP="008818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чистого сердца простыми словами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Давайте друзья потолкуем о маме.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любим ее, как надежного друга,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то, что у нас с нею все сообща,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то, что когда нам приходится туго.</w:t>
      </w:r>
    </w:p>
    <w:p w:rsidR="00881838" w:rsidRPr="00162EEE" w:rsidRDefault="00881838" w:rsidP="00881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ребенок.</w:t>
      </w:r>
    </w:p>
    <w:p w:rsidR="00881838" w:rsidRPr="00162EEE" w:rsidRDefault="00881838" w:rsidP="008818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любим ее и за то, что порою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Становятся строже в морщинках глаза.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стоит с повинной прийти головою,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Исчезнут морщинки, умчится гроза.</w:t>
      </w:r>
    </w:p>
    <w:p w:rsidR="00881838" w:rsidRPr="00162EEE" w:rsidRDefault="00881838" w:rsidP="00881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ребенок.</w:t>
      </w:r>
    </w:p>
    <w:p w:rsidR="00881838" w:rsidRPr="00162EEE" w:rsidRDefault="00881838" w:rsidP="008818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то, что всегда без утайки и прямо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можем открыть ей сердце свое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просто за то, что она наша мама,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крепко и нежно любим ее.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62E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(Н. Саконская «Разговор о маме»)</w:t>
      </w:r>
    </w:p>
    <w:p w:rsidR="00881838" w:rsidRPr="00162EEE" w:rsidRDefault="00881838" w:rsidP="00881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ребенок.</w:t>
      </w:r>
    </w:p>
    <w:p w:rsidR="00881838" w:rsidRPr="00162EEE" w:rsidRDefault="00881838" w:rsidP="008818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тебя мама, за что я не знаю.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Наверно за то, что дышу и мечтаю.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радуюсь солнцу и светлому дню,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это тебя, я родная люблю.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 небо, за ветер, за воздух вокруг.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тебя мама, ты лучший мой друг!</w:t>
      </w:r>
    </w:p>
    <w:p w:rsidR="00881838" w:rsidRPr="00162EEE" w:rsidRDefault="00881838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812D5" w:rsidRPr="00162EEE" w:rsidRDefault="009D2401" w:rsidP="00F812D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2401">
        <w:rPr>
          <w:rFonts w:ascii="Times New Roman" w:hAnsi="Times New Roman" w:cs="Times New Roman"/>
          <w:b/>
          <w:color w:val="000000"/>
          <w:sz w:val="28"/>
          <w:szCs w:val="28"/>
        </w:rPr>
        <w:t>Вед. 1</w:t>
      </w:r>
      <w:r w:rsidR="00F812D5" w:rsidRPr="00162EEE">
        <w:rPr>
          <w:rFonts w:ascii="Times New Roman" w:hAnsi="Times New Roman" w:cs="Times New Roman"/>
          <w:color w:val="000000"/>
          <w:sz w:val="28"/>
          <w:szCs w:val="28"/>
        </w:rPr>
        <w:t>Празднование Дня Матери началось еще в Древнем Риме, когда люди славили богиню земли и плодородия. В христианстве этот праздн</w:t>
      </w:r>
      <w:r w:rsidR="00CB02A6">
        <w:rPr>
          <w:rFonts w:ascii="Times New Roman" w:hAnsi="Times New Roman" w:cs="Times New Roman"/>
          <w:color w:val="000000"/>
          <w:sz w:val="28"/>
          <w:szCs w:val="28"/>
        </w:rPr>
        <w:t>ик связан с чествованием Покрова</w:t>
      </w:r>
      <w:r w:rsidR="00F812D5" w:rsidRPr="00162EEE">
        <w:rPr>
          <w:rFonts w:ascii="Times New Roman" w:hAnsi="Times New Roman" w:cs="Times New Roman"/>
          <w:color w:val="000000"/>
          <w:sz w:val="28"/>
          <w:szCs w:val="28"/>
        </w:rPr>
        <w:t xml:space="preserve"> Божьей Матери.</w:t>
      </w:r>
      <w:r w:rsidR="00F812D5" w:rsidRPr="00162E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F812D5" w:rsidRPr="00162EEE">
        <w:rPr>
          <w:rFonts w:ascii="Times New Roman" w:hAnsi="Times New Roman" w:cs="Times New Roman"/>
          <w:color w:val="000000"/>
          <w:sz w:val="28"/>
          <w:szCs w:val="28"/>
        </w:rPr>
        <w:t>С 1998 года в России в последний воскресный день н</w:t>
      </w:r>
      <w:r w:rsidR="00CB02A6">
        <w:rPr>
          <w:rFonts w:ascii="Times New Roman" w:hAnsi="Times New Roman" w:cs="Times New Roman"/>
          <w:color w:val="000000"/>
          <w:sz w:val="28"/>
          <w:szCs w:val="28"/>
        </w:rPr>
        <w:t>оября празднуется День Матери, х</w:t>
      </w:r>
      <w:r w:rsidR="00F812D5" w:rsidRPr="00162EEE">
        <w:rPr>
          <w:rFonts w:ascii="Times New Roman" w:hAnsi="Times New Roman" w:cs="Times New Roman"/>
          <w:color w:val="000000"/>
          <w:sz w:val="28"/>
          <w:szCs w:val="28"/>
        </w:rPr>
        <w:t>ранительницы очага. Это своеобразный день благодарения, выражения любви и уважения мамам. Они дали нам жизнь, ласку и заботу, согрели любовью.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 День матери. Люди поздравляют своих мам, приезжают к ним в гости, дарят подарки, устраивают для них праздник.</w:t>
      </w:r>
    </w:p>
    <w:p w:rsidR="00400832" w:rsidRDefault="00400832" w:rsidP="0040083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083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Вед. </w:t>
      </w:r>
      <w:r w:rsidR="009D2401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F812D5" w:rsidRPr="00162E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End"/>
      <w:r w:rsidR="00F812D5" w:rsidRPr="00162E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знаете, почему именно осенью отмечают этот праздник? … Осенью все вокруг сказочно, волшебно, непонятно… Кто может сказать, какая она, осень? Ведь она такая разная – как женщина…! Золотая – и неказистая… Пышно убранная – и в лоскутьях опадающей листвы…Торжественная и величавая в праздничном убранстве – и грустная, с тихим плачем мелкого дождя… С теплыми ясными днями, согретыми прощальными солнечными лучами – и с зорями, в сверкающем инее заморозков.</w:t>
      </w:r>
    </w:p>
    <w:p w:rsidR="00F812D5" w:rsidRPr="00400832" w:rsidRDefault="00400832" w:rsidP="0040083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083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9D2401">
        <w:rPr>
          <w:rFonts w:ascii="Times New Roman" w:hAnsi="Times New Roman" w:cs="Times New Roman"/>
          <w:color w:val="000000"/>
          <w:sz w:val="28"/>
          <w:szCs w:val="28"/>
        </w:rPr>
        <w:t>Первое</w:t>
      </w:r>
      <w:r w:rsidR="00F812D5" w:rsidRPr="00400832">
        <w:rPr>
          <w:rFonts w:ascii="Times New Roman" w:hAnsi="Times New Roman" w:cs="Times New Roman"/>
          <w:color w:val="000000"/>
          <w:sz w:val="28"/>
          <w:szCs w:val="28"/>
        </w:rPr>
        <w:t xml:space="preserve"> наш</w:t>
      </w:r>
      <w:r w:rsidR="009D2401">
        <w:rPr>
          <w:rFonts w:ascii="Times New Roman" w:hAnsi="Times New Roman" w:cs="Times New Roman"/>
          <w:color w:val="000000"/>
          <w:sz w:val="28"/>
          <w:szCs w:val="28"/>
        </w:rPr>
        <w:t>е задание</w:t>
      </w:r>
      <w:r w:rsidR="00F812D5" w:rsidRPr="00400832">
        <w:rPr>
          <w:rFonts w:ascii="Times New Roman" w:hAnsi="Times New Roman" w:cs="Times New Roman"/>
          <w:color w:val="000000"/>
          <w:sz w:val="28"/>
          <w:szCs w:val="28"/>
        </w:rPr>
        <w:t xml:space="preserve"> называется </w:t>
      </w:r>
      <w:r w:rsidR="00F812D5" w:rsidRPr="00400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«Имя мамы». </w:t>
      </w:r>
      <w:r w:rsidR="00F812D5" w:rsidRPr="00400832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детям: по буквам имени мамы перечислить качества ее характера. Например, обаятельная, любящая, ясная — Оля; восхитительная, интригующая, </w:t>
      </w:r>
      <w:r w:rsidR="00F812D5" w:rsidRPr="004008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коммуникабельная, требовательная, очаровательная, решительная, искрящаяся юмором, яркая — Виктория</w:t>
      </w:r>
      <w:r w:rsidR="009D240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812D5" w:rsidRPr="00162EEE" w:rsidRDefault="009D2401" w:rsidP="0040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Вед. </w:t>
      </w:r>
      <w:r w:rsidR="0040083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</w:t>
      </w:r>
      <w:r w:rsidR="00F812D5" w:rsidRPr="00162EEE">
        <w:rPr>
          <w:b/>
          <w:bCs/>
          <w:color w:val="000000"/>
          <w:sz w:val="28"/>
          <w:szCs w:val="28"/>
        </w:rPr>
        <w:t> </w:t>
      </w:r>
      <w:r w:rsidR="00F812D5" w:rsidRPr="00162EEE">
        <w:rPr>
          <w:color w:val="000000"/>
          <w:sz w:val="28"/>
          <w:szCs w:val="28"/>
        </w:rPr>
        <w:t>Молодцы! А сейчас послушайте частушки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1) Дорогие наши мамы,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Мы частушки вам споём!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С праздником вас поздравляем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И привет большой вам шлём!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2) Мы веселые подружки.</w:t>
      </w:r>
      <w:r w:rsidRPr="00162EEE">
        <w:rPr>
          <w:color w:val="000000"/>
          <w:sz w:val="28"/>
          <w:szCs w:val="28"/>
        </w:rPr>
        <w:br/>
        <w:t>Мы танцуем и поем,</w:t>
      </w:r>
      <w:r w:rsidRPr="00162EEE">
        <w:rPr>
          <w:color w:val="000000"/>
          <w:sz w:val="28"/>
          <w:szCs w:val="28"/>
        </w:rPr>
        <w:br/>
        <w:t>А сейчас мы вам расскажем,</w:t>
      </w:r>
      <w:r w:rsidRPr="00162EEE">
        <w:rPr>
          <w:color w:val="000000"/>
          <w:sz w:val="28"/>
          <w:szCs w:val="28"/>
        </w:rPr>
        <w:br/>
        <w:t>Как мы весело живем.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3) Чтобы мама удивилась,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Папа сделал нам обед.</w:t>
      </w:r>
      <w:r w:rsidRPr="00162EEE">
        <w:rPr>
          <w:color w:val="000000"/>
          <w:sz w:val="28"/>
          <w:szCs w:val="28"/>
        </w:rPr>
        <w:br/>
        <w:t>Почему-то даже кошка</w:t>
      </w:r>
      <w:r w:rsidRPr="00162EEE">
        <w:rPr>
          <w:color w:val="000000"/>
          <w:sz w:val="28"/>
          <w:szCs w:val="28"/>
        </w:rPr>
        <w:br/>
        <w:t>Отвернулась от котлет.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4) Папа пол натер до блеска,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Приготовил винегрет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И, скажу вам по секрету,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Натворил немало бед: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5) Кипятил он молоко,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Отошёл недалеко.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Подошёл к нему опять: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Молока уж не видать!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6) Подгорели суп и каша,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Соль насыпал он в компот,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Как вернулась мама наша,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Много было ей хлопот.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7) Галя вымыла полы,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Катя помогала,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Только жалко, мама снова</w:t>
      </w:r>
      <w:r w:rsidRPr="00162EEE">
        <w:rPr>
          <w:color w:val="000000"/>
          <w:sz w:val="28"/>
          <w:szCs w:val="28"/>
        </w:rPr>
        <w:br/>
        <w:t>Все перемывала.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8) Папа мне решил задачу,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lastRenderedPageBreak/>
        <w:t>В математике помог.</w:t>
      </w:r>
      <w:r w:rsidRPr="00162EEE">
        <w:rPr>
          <w:color w:val="000000"/>
          <w:sz w:val="28"/>
          <w:szCs w:val="28"/>
        </w:rPr>
        <w:br/>
        <w:t>Мы потом решали с мамой,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То, что он решить не смог.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9) Закопченную кастрюлю</w:t>
      </w:r>
      <w:r w:rsidRPr="00162EEE">
        <w:rPr>
          <w:color w:val="000000"/>
          <w:sz w:val="28"/>
          <w:szCs w:val="28"/>
        </w:rPr>
        <w:br/>
        <w:t>Лена чистила песком,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Два часа в корыте Лену</w:t>
      </w:r>
      <w:r w:rsidRPr="00162EEE">
        <w:rPr>
          <w:color w:val="000000"/>
          <w:sz w:val="28"/>
          <w:szCs w:val="28"/>
        </w:rPr>
        <w:br/>
        <w:t>Мыла мамочка потом.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10) Мы вам спели, как сумели,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Мы ведь только дети,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Только знаем, наши мамы-</w:t>
      </w:r>
      <w:r w:rsidRPr="00162EEE">
        <w:rPr>
          <w:color w:val="000000"/>
          <w:sz w:val="28"/>
          <w:szCs w:val="28"/>
        </w:rPr>
        <w:br/>
        <w:t>Лучшие на свете.</w:t>
      </w:r>
    </w:p>
    <w:p w:rsidR="00F812D5" w:rsidRPr="00162EEE" w:rsidRDefault="009D2401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Вед. </w:t>
      </w:r>
      <w:proofErr w:type="gramStart"/>
      <w:r>
        <w:rPr>
          <w:b/>
          <w:bCs/>
          <w:color w:val="000000"/>
          <w:sz w:val="28"/>
          <w:szCs w:val="28"/>
        </w:rPr>
        <w:t xml:space="preserve">2 </w:t>
      </w:r>
      <w:r w:rsidR="00F812D5" w:rsidRPr="00162EEE">
        <w:rPr>
          <w:b/>
          <w:bCs/>
          <w:color w:val="000000"/>
          <w:sz w:val="28"/>
          <w:szCs w:val="28"/>
        </w:rPr>
        <w:t> </w:t>
      </w:r>
      <w:r w:rsidR="00F812D5" w:rsidRPr="00162EEE">
        <w:rPr>
          <w:color w:val="000000"/>
          <w:sz w:val="28"/>
          <w:szCs w:val="28"/>
        </w:rPr>
        <w:t>Все</w:t>
      </w:r>
      <w:proofErr w:type="gramEnd"/>
      <w:r w:rsidR="00F812D5" w:rsidRPr="00162EEE">
        <w:rPr>
          <w:color w:val="000000"/>
          <w:sz w:val="28"/>
          <w:szCs w:val="28"/>
        </w:rPr>
        <w:t xml:space="preserve"> женщины - отличные хозяйки, они много времени проводят на кухне. А наши мамы - самые лучшие хозяйки на с</w:t>
      </w:r>
      <w:r>
        <w:rPr>
          <w:color w:val="000000"/>
          <w:sz w:val="28"/>
          <w:szCs w:val="28"/>
        </w:rPr>
        <w:t>вете. В нашем следующем задании</w:t>
      </w:r>
      <w:r w:rsidR="00F812D5" w:rsidRPr="00162EEE">
        <w:rPr>
          <w:color w:val="000000"/>
          <w:sz w:val="28"/>
          <w:szCs w:val="28"/>
        </w:rPr>
        <w:t> </w:t>
      </w:r>
      <w:r w:rsidR="00F812D5" w:rsidRPr="00162EEE">
        <w:rPr>
          <w:b/>
          <w:bCs/>
          <w:color w:val="000000"/>
          <w:sz w:val="28"/>
          <w:szCs w:val="28"/>
        </w:rPr>
        <w:t>«Хозяюшка» </w:t>
      </w:r>
      <w:r w:rsidR="00F812D5" w:rsidRPr="00162EEE">
        <w:rPr>
          <w:color w:val="000000"/>
          <w:sz w:val="28"/>
          <w:szCs w:val="28"/>
        </w:rPr>
        <w:t>нужно с завязанными глазами на ощупь определить, что находится на блюдечке.</w:t>
      </w:r>
    </w:p>
    <w:p w:rsidR="00F812D5" w:rsidRPr="00162EEE" w:rsidRDefault="00F812D5" w:rsidP="0040083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i/>
          <w:iCs/>
          <w:color w:val="000000"/>
          <w:sz w:val="28"/>
          <w:szCs w:val="28"/>
        </w:rPr>
        <w:t>(На блюдце сахар, соль, пшено, гречка, ри</w:t>
      </w:r>
      <w:r w:rsidR="009D2401">
        <w:rPr>
          <w:i/>
          <w:iCs/>
          <w:color w:val="000000"/>
          <w:sz w:val="28"/>
          <w:szCs w:val="28"/>
        </w:rPr>
        <w:t xml:space="preserve">с, перловка. Участницы </w:t>
      </w:r>
      <w:r w:rsidRPr="00162EEE">
        <w:rPr>
          <w:i/>
          <w:iCs/>
          <w:color w:val="000000"/>
          <w:sz w:val="28"/>
          <w:szCs w:val="28"/>
        </w:rPr>
        <w:t>угадывают, какая крупа перед ними</w:t>
      </w:r>
      <w:r w:rsidR="009D2401">
        <w:rPr>
          <w:i/>
          <w:iCs/>
          <w:color w:val="000000"/>
          <w:sz w:val="28"/>
          <w:szCs w:val="28"/>
        </w:rPr>
        <w:t>)</w:t>
      </w:r>
    </w:p>
    <w:p w:rsidR="00F812D5" w:rsidRPr="00162EEE" w:rsidRDefault="00400832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 1</w:t>
      </w:r>
      <w:r w:rsidR="00F812D5" w:rsidRPr="00162EEE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F812D5" w:rsidRPr="00162EEE">
        <w:rPr>
          <w:color w:val="000000"/>
          <w:sz w:val="28"/>
          <w:szCs w:val="28"/>
        </w:rPr>
        <w:t>Сколько танцев, что не счесть.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И на танцы мода есть.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То, что всех влекло вчера,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Нынче сдать в музей пора!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Танец, тот который нов,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Танцевать весь мир готов.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На него махнут рукой,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Лишь появится другой.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В наши юные года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Танцем рады мы всегда.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Даже через много лет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Мы их не забудем. НЕТ!</w:t>
      </w:r>
    </w:p>
    <w:p w:rsidR="00F812D5" w:rsidRPr="00162EEE" w:rsidRDefault="00F812D5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62EEE">
        <w:rPr>
          <w:color w:val="000000"/>
          <w:sz w:val="28"/>
          <w:szCs w:val="28"/>
        </w:rPr>
        <w:t>А сейчас «</w:t>
      </w:r>
      <w:r w:rsidRPr="00162EEE">
        <w:rPr>
          <w:b/>
          <w:color w:val="000000"/>
          <w:sz w:val="28"/>
          <w:szCs w:val="28"/>
        </w:rPr>
        <w:t>Танцевальный батл</w:t>
      </w:r>
      <w:r w:rsidRPr="00162EEE">
        <w:rPr>
          <w:color w:val="000000"/>
          <w:sz w:val="28"/>
          <w:szCs w:val="28"/>
        </w:rPr>
        <w:t>». Все участницы обеих команд выходят в круг. Ваша задача перетанцевать соперников.</w:t>
      </w:r>
    </w:p>
    <w:p w:rsidR="00F812D5" w:rsidRPr="00162EEE" w:rsidRDefault="00F812D5" w:rsidP="0040083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62EEE">
        <w:rPr>
          <w:i/>
          <w:iCs/>
          <w:color w:val="000000"/>
          <w:sz w:val="28"/>
          <w:szCs w:val="28"/>
        </w:rPr>
        <w:t>(Звучит нарезка различной музыки: русская плясовая, лезгинка, ламбада, цыганочка и т.д</w:t>
      </w:r>
      <w:r w:rsidR="008C2469">
        <w:rPr>
          <w:i/>
          <w:iCs/>
          <w:color w:val="000000"/>
          <w:sz w:val="28"/>
          <w:szCs w:val="28"/>
        </w:rPr>
        <w:t>)</w:t>
      </w:r>
    </w:p>
    <w:p w:rsidR="00F812D5" w:rsidRPr="00162EEE" w:rsidRDefault="00400832" w:rsidP="00F812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Вед. 2</w:t>
      </w:r>
      <w:r w:rsidR="008C2469">
        <w:rPr>
          <w:b/>
          <w:bCs/>
          <w:color w:val="000000"/>
          <w:sz w:val="28"/>
          <w:szCs w:val="28"/>
        </w:rPr>
        <w:t xml:space="preserve"> </w:t>
      </w:r>
      <w:r w:rsidR="00F812D5" w:rsidRPr="00162EEE">
        <w:rPr>
          <w:color w:val="000000"/>
          <w:sz w:val="28"/>
          <w:szCs w:val="28"/>
        </w:rPr>
        <w:t>Люблю тебя мама, за что не знаю. Наверно за то, что дышу и мечтаю. И радуюсь солнцу и светлому дню, за это тебя, я родная люблю. За небо, за ветер, за воздух вокруг. Люблю тебя мама, ты лучший мой друг!</w:t>
      </w:r>
    </w:p>
    <w:p w:rsidR="00F812D5" w:rsidRPr="00162EEE" w:rsidRDefault="00C31D95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1D9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Вед.2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Следующее задание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программы </w:t>
      </w:r>
      <w:r w:rsidR="00F812D5"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«ОДЕНЬ РЕБЁНКА»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00832" w:rsidRPr="00162E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proofErr w:type="gramStart"/>
      <w:r w:rsidR="00400832" w:rsidRPr="00162E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Наши  старшие</w:t>
      </w:r>
      <w:proofErr w:type="gramEnd"/>
      <w:r w:rsidR="00400832" w:rsidRPr="00162E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девочки будут в роли мам, а дети из младшей группы их детьми .</w:t>
      </w:r>
    </w:p>
    <w:p w:rsidR="00F812D5" w:rsidRPr="00162EEE" w:rsidRDefault="008C2469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Каждой участнице 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предстоит оде</w:t>
      </w:r>
      <w:r w:rsidR="00400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своего ребенка 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теплую одежду на прогулку. Это куртка, шапка, шарф, рукавицы, джемпер и ботинки. Все вещи находятся в этой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куче. По сигналу участницы начинаю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выполнять задание.</w:t>
      </w:r>
    </w:p>
    <w:p w:rsidR="00F812D5" w:rsidRPr="00162EEE" w:rsidRDefault="00C31D95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 1</w:t>
      </w:r>
      <w:r w:rsidR="00F812D5"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вы </w:t>
      </w:r>
      <w:proofErr w:type="gramStart"/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будущие  мамы</w:t>
      </w:r>
      <w:proofErr w:type="gramEnd"/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папы.  Н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аши </w:t>
      </w:r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будущие 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мамочки и детки хорошо справляются с заданиями, а вот</w:t>
      </w:r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будущие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папочки, по-моему, засиделись.</w:t>
      </w:r>
    </w:p>
    <w:p w:rsidR="00F812D5" w:rsidRPr="00162EEE" w:rsidRDefault="00F812D5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</w:t>
      </w:r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едлагаем немного размяться мальчикам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 </w:t>
      </w:r>
      <w:r w:rsidR="008C246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испытания</w:t>
      </w:r>
      <w:r w:rsidR="008C24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 необходимо 4 мальчика.</w:t>
      </w:r>
    </w:p>
    <w:p w:rsidR="00F812D5" w:rsidRPr="00162EEE" w:rsidRDefault="008C2469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проявить быстроту и ловкость. Кто больше соберет спичек. Но…. Уважаемые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будущие 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папы, предлагаем вам роль женщины в “интересном полож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ении” (прикрепляем на животы участников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воздушные шарики). Итак, условия: собрать больше спичек и не повредить шарик. (Музыкальное сопровождение). На старт, внимание, МАРШ.</w:t>
      </w:r>
    </w:p>
    <w:p w:rsidR="00F812D5" w:rsidRPr="00162EEE" w:rsidRDefault="000D0742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Вед. 2 </w:t>
      </w:r>
      <w:r w:rsidR="00F812D5"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задание</w:t>
      </w:r>
      <w:r w:rsidR="00F812D5"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«СОБЕРИ </w:t>
      </w:r>
      <w:r w:rsidR="00FC10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812D5"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ПОРТФЕЛЬ».</w:t>
      </w:r>
    </w:p>
    <w:p w:rsidR="00F812D5" w:rsidRPr="00162EEE" w:rsidRDefault="00F812D5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всех в жизни бывали ситуации, когда на неопределенное время отключали электричество, а срочно необходимо сделать какое-то дело, </w:t>
      </w:r>
      <w:proofErr w:type="gramStart"/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собрать порт</w:t>
      </w:r>
      <w:r w:rsidR="000D0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фель. Итак, в следующем задании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участвуе</w:t>
      </w:r>
      <w:r w:rsidR="0057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4 человека.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сейчас завяжут глаза и дадут портфель, в который следует положить: дневник, тетрадь, учебник, </w:t>
      </w:r>
      <w:r w:rsidR="0057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ручку, карандаш, линейку, ластик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12D5" w:rsidRPr="00162EEE" w:rsidRDefault="00F812D5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эти предметы и многие другие находятся перед вами на столе. Оценивается скорость точность выполнения.</w:t>
      </w:r>
    </w:p>
    <w:p w:rsidR="00F812D5" w:rsidRPr="00162EEE" w:rsidRDefault="00FC103A" w:rsidP="00F812D5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  <w:sz w:val="28"/>
          <w:szCs w:val="28"/>
        </w:rPr>
      </w:pPr>
      <w:r w:rsidRPr="00FC103A">
        <w:rPr>
          <w:b/>
          <w:color w:val="151515"/>
          <w:sz w:val="28"/>
          <w:szCs w:val="28"/>
          <w:bdr w:val="none" w:sz="0" w:space="0" w:color="auto" w:frame="1"/>
        </w:rPr>
        <w:t>Вед.</w:t>
      </w:r>
      <w:r w:rsidR="00577A56">
        <w:rPr>
          <w:b/>
          <w:color w:val="151515"/>
          <w:sz w:val="28"/>
          <w:szCs w:val="28"/>
          <w:bdr w:val="none" w:sz="0" w:space="0" w:color="auto" w:frame="1"/>
        </w:rPr>
        <w:t>1</w:t>
      </w:r>
      <w:r>
        <w:rPr>
          <w:color w:val="151515"/>
          <w:sz w:val="28"/>
          <w:szCs w:val="28"/>
          <w:bdr w:val="none" w:sz="0" w:space="0" w:color="auto" w:frame="1"/>
        </w:rPr>
        <w:t xml:space="preserve"> </w:t>
      </w:r>
      <w:r w:rsidR="00F812D5" w:rsidRPr="00162EEE">
        <w:rPr>
          <w:color w:val="151515"/>
          <w:sz w:val="28"/>
          <w:szCs w:val="28"/>
          <w:bdr w:val="none" w:sz="0" w:space="0" w:color="auto" w:frame="1"/>
        </w:rPr>
        <w:t>На праздник</w:t>
      </w:r>
      <w:r w:rsidR="00577A56">
        <w:rPr>
          <w:color w:val="151515"/>
          <w:sz w:val="28"/>
          <w:szCs w:val="28"/>
          <w:bdr w:val="none" w:sz="0" w:space="0" w:color="auto" w:frame="1"/>
        </w:rPr>
        <w:t>е принято дарить подарки.</w:t>
      </w:r>
      <w:r w:rsidR="00F812D5" w:rsidRPr="00162EEE">
        <w:rPr>
          <w:color w:val="151515"/>
          <w:sz w:val="28"/>
          <w:szCs w:val="28"/>
          <w:bdr w:val="none" w:sz="0" w:space="0" w:color="auto" w:frame="1"/>
        </w:rPr>
        <w:t xml:space="preserve"> Это традиционная народная кукла «Отдарок на подарок» - так называлась первая кукла, которую ребёнок должен был сделать сам. В благодарность им за то, что те заботятся о них, воспитывают и растят.</w:t>
      </w:r>
    </w:p>
    <w:p w:rsidR="00F812D5" w:rsidRDefault="00F812D5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2EEE">
        <w:rPr>
          <w:rFonts w:ascii="Times New Roman" w:hAnsi="Times New Roman" w:cs="Times New Roman"/>
          <w:color w:val="151515"/>
          <w:sz w:val="28"/>
          <w:szCs w:val="28"/>
        </w:rPr>
        <w:t>Обычно эту куклу подают как детскую, таковой она и является по сути. Но есть и другая сторона. У многих из нас есть, за что обижаться на родителей или других взрослых из нашей детской жизни, и есть за что прощать. Обиды и боль нашего детства, если они не проработаны и не прощены, становятся осознанно или неосознанно основой наших отношений уже с собственными детьми. Если у вас есть, кого благодарить или простить, сделайте эту маленькую куколку с большим смыслом и подарите.</w:t>
      </w:r>
      <w:r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2D090B" w:rsidRPr="002D090B" w:rsidRDefault="007C6ACC" w:rsidP="00F812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Мастер-класс: </w:t>
      </w:r>
      <w:r w:rsidR="002D090B" w:rsidRPr="002D090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Тряпичная кукла своими руками</w:t>
      </w:r>
    </w:p>
    <w:p w:rsidR="00F812D5" w:rsidRPr="002D090B" w:rsidRDefault="00F812D5" w:rsidP="00F812D5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090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 Обучение процессу изготовления народной куклы "Отдарок на подарок".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 Научить делать народную куклу " Отдарок на подарок";привлекать внимание к истории куклы, выделяя ее достоинства; знакомить с элементарными приемами рукоделия.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«Отдарок на подарок» - так называлась первая кукла, которую ребёнок должен был сделать сам. Такой куколкой благодарили за подарок, или за что-то хорошее.Самую первую куклу дети делали для родителей, с малых лет приучаясь быть благодарными им за то, что те заботятся о них и растят.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Известно, что А.С.Пушкин свою первую куколку «Отдарок на подарок» сделал в возрасте около 4-х лет.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Самостоятельное изготовление этой куклы было своего рода посвящением. Когда ребенок научался хорошо делать куклу без посторонней помощи, бабушка начинала говорить о том, что пора дитё посадить за общий стол и дать статус парня или девки. Дитё становилось самостоятельным в жизни, т.е. сходило с материнского подола. Этот день для ребёнка был очень важным и очень значимым. В гости приглашали родных, крестных, а когда все рассядутся, то объявляли, что сегодня Петенька первый раз за стол садится.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Рубаха новая, порты, да и поясок уже плетеный. Тогда малыш, стоя отдавал Отдарок и говорил: "Спасибо папенька и маменька, что на ноги поставили". Садился на лавку и запоминал свое место. С этого момента он уже не бегал к печке просить еды, а ел со всеми, за общим столом.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Эту куколку родители сохраняли до того дня, когда сын или дочь покидали отчий дом. Дочка выходила замуж и уходила в другую семью, а матушка передавала ей эту куклу, говоря: «Когда-то ты этот отдарок подарила с благодарностью, что на ноги поставила, так пусть он тебе напоминает, что и мы когда-то будем нуждаться в твоей заботе, и нам будет нужна твоя помощь». Также и сыновьям отдавали их отдарки, если они переезжали жить в другое место.</w:t>
      </w:r>
      <w:r w:rsidRPr="002D090B">
        <w:rPr>
          <w:rFonts w:ascii="Times New Roman" w:hAnsi="Times New Roman" w:cs="Times New Roman"/>
          <w:sz w:val="28"/>
          <w:szCs w:val="28"/>
        </w:rPr>
        <w:br/>
      </w:r>
      <w:r w:rsidRPr="002D090B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изготовления куколки нужен прямоугольный кусочек ткани, маленький кусочек ткани для рук, ткань для головы и нитки.</w:t>
      </w:r>
    </w:p>
    <w:p w:rsidR="00F812D5" w:rsidRPr="00F812D5" w:rsidRDefault="00F812D5" w:rsidP="002D0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Маленький кусочек ткани нужно скатать, положить в центр прямоугольного лоскутка.</w:t>
      </w:r>
    </w:p>
    <w:p w:rsidR="00F812D5" w:rsidRPr="00F812D5" w:rsidRDefault="0013076A" w:rsidP="00F812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F812D5" w:rsidRPr="00F812D5" w:rsidRDefault="007C6ACC" w:rsidP="00F8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F812D5" w:rsidRPr="00F81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Завернуть прямоугольник и перевязать длинной ниткой вкладыш, получилась голова. Нужно постараться, чтобы на голове было как можно меньше складок.</w:t>
      </w:r>
    </w:p>
    <w:p w:rsidR="00F812D5" w:rsidRPr="002D090B" w:rsidRDefault="00F812D5" w:rsidP="00F8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1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Скатать валик из кусочка белой ткани, завязать с двух сторон ниткой.</w:t>
      </w:r>
    </w:p>
    <w:p w:rsidR="00F812D5" w:rsidRPr="002D090B" w:rsidRDefault="00F812D5" w:rsidP="007C6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Вставить ручки и той же ниткой перевязываем под ними пояс куколки.</w:t>
      </w:r>
    </w:p>
    <w:p w:rsidR="00F812D5" w:rsidRPr="007C6ACC" w:rsidRDefault="00F812D5" w:rsidP="004205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После обматываем крест-накрест по груди и спинке куклы и еще 2 витка на поясе, завязываем.</w:t>
      </w:r>
    </w:p>
    <w:p w:rsidR="002D090B" w:rsidRPr="00F812D5" w:rsidRDefault="007C6ACC" w:rsidP="00F812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                             </w:t>
      </w:r>
    </w:p>
    <w:p w:rsidR="00F812D5" w:rsidRPr="00F812D5" w:rsidRDefault="00F812D5" w:rsidP="002D0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Вот и получился "Отдарок на подарок".</w:t>
      </w:r>
    </w:p>
    <w:p w:rsidR="00F812D5" w:rsidRPr="002D090B" w:rsidRDefault="00F812D5" w:rsidP="00577A5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E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.</w:t>
      </w:r>
      <w:r w:rsidR="008818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Вед.1</w:t>
      </w:r>
      <w:r w:rsidR="00FC103A" w:rsidRPr="00FC10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7A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подошло к концу наше мероприятие.</w:t>
      </w:r>
    </w:p>
    <w:p w:rsidR="00BB4386" w:rsidRPr="00FC103A" w:rsidRDefault="00F812D5">
      <w:pPr>
        <w:rPr>
          <w:rFonts w:ascii="Times New Roman" w:hAnsi="Times New Roman" w:cs="Times New Roman"/>
          <w:sz w:val="28"/>
          <w:szCs w:val="28"/>
        </w:rPr>
      </w:pP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матерей обязанность одна: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Себя забыв,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заботах распыляться.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плоть, и душу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Выложив до дна,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Душой и плотью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ком-то растворяться.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ничего не требовать взамен!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Лишь жертвенно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Надеяться и верить,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Любя такой любовью без измен</w:t>
      </w:r>
      <w:r w:rsidRPr="00162E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мерками земными не измерить</w:t>
      </w:r>
    </w:p>
    <w:sectPr w:rsidR="00BB4386" w:rsidRPr="00FC103A" w:rsidSect="00BB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2D5"/>
    <w:rsid w:val="00030982"/>
    <w:rsid w:val="000D0742"/>
    <w:rsid w:val="0013076A"/>
    <w:rsid w:val="002D090B"/>
    <w:rsid w:val="002D71E9"/>
    <w:rsid w:val="00400832"/>
    <w:rsid w:val="0042052E"/>
    <w:rsid w:val="00577A56"/>
    <w:rsid w:val="00771179"/>
    <w:rsid w:val="007912D4"/>
    <w:rsid w:val="007C6ACC"/>
    <w:rsid w:val="00860730"/>
    <w:rsid w:val="00881838"/>
    <w:rsid w:val="008C2469"/>
    <w:rsid w:val="009D2401"/>
    <w:rsid w:val="009E503F"/>
    <w:rsid w:val="00BB4386"/>
    <w:rsid w:val="00BC57C7"/>
    <w:rsid w:val="00C31D95"/>
    <w:rsid w:val="00CB02A6"/>
    <w:rsid w:val="00D417AE"/>
    <w:rsid w:val="00D650BC"/>
    <w:rsid w:val="00E82ACC"/>
    <w:rsid w:val="00F812D5"/>
    <w:rsid w:val="00FB0E1F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E8E9"/>
  <w15:docId w15:val="{8DC5351E-5956-4C10-BFF5-DFEFF09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2D5"/>
    <w:rPr>
      <w:b/>
      <w:bCs/>
    </w:rPr>
  </w:style>
  <w:style w:type="character" w:styleId="a5">
    <w:name w:val="Hyperlink"/>
    <w:basedOn w:val="a0"/>
    <w:uiPriority w:val="99"/>
    <w:semiHidden/>
    <w:unhideWhenUsed/>
    <w:rsid w:val="00F812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7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96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8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72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8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1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46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0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831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8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2024-11-07T05:16:00Z</dcterms:created>
  <dcterms:modified xsi:type="dcterms:W3CDTF">2024-12-12T06:15:00Z</dcterms:modified>
</cp:coreProperties>
</file>