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2" w:rsidRPr="00532BE6" w:rsidRDefault="007A03A2" w:rsidP="007A0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6">
        <w:rPr>
          <w:rFonts w:ascii="Times New Roman" w:hAnsi="Times New Roman" w:cs="Times New Roman"/>
          <w:b/>
          <w:sz w:val="28"/>
          <w:szCs w:val="28"/>
        </w:rPr>
        <w:t>Перспективно – календарно - тематический план</w:t>
      </w:r>
    </w:p>
    <w:p w:rsidR="007A03A2" w:rsidRPr="00532BE6" w:rsidRDefault="007A03A2" w:rsidP="007A0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6">
        <w:rPr>
          <w:rFonts w:ascii="Times New Roman" w:hAnsi="Times New Roman" w:cs="Times New Roman"/>
          <w:b/>
          <w:sz w:val="28"/>
          <w:szCs w:val="28"/>
        </w:rPr>
        <w:t>образовательной и коррекционной дея</w:t>
      </w:r>
      <w:r>
        <w:rPr>
          <w:rFonts w:ascii="Times New Roman" w:hAnsi="Times New Roman" w:cs="Times New Roman"/>
          <w:b/>
          <w:sz w:val="28"/>
          <w:szCs w:val="28"/>
        </w:rPr>
        <w:t>тельности в подготовительной логопедической группе.</w:t>
      </w:r>
    </w:p>
    <w:p w:rsidR="00DF59E6" w:rsidRPr="00532BE6" w:rsidRDefault="00DF59E6" w:rsidP="00DF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B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2BE6">
        <w:rPr>
          <w:rFonts w:ascii="Times New Roman" w:hAnsi="Times New Roman" w:cs="Times New Roman"/>
          <w:b/>
          <w:sz w:val="28"/>
          <w:szCs w:val="28"/>
        </w:rPr>
        <w:t xml:space="preserve"> период (сентябрь, октябрь, ноябрь).</w:t>
      </w:r>
      <w:proofErr w:type="gramEnd"/>
    </w:p>
    <w:p w:rsidR="002E18D4" w:rsidRDefault="007A03A2" w:rsidP="007A03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–логопед :Мотина С.Р.</w:t>
      </w:r>
    </w:p>
    <w:tbl>
      <w:tblPr>
        <w:tblStyle w:val="a3"/>
        <w:tblW w:w="14992" w:type="dxa"/>
        <w:tblLook w:val="04A0"/>
      </w:tblPr>
      <w:tblGrid>
        <w:gridCol w:w="1657"/>
        <w:gridCol w:w="2537"/>
        <w:gridCol w:w="4278"/>
        <w:gridCol w:w="3685"/>
        <w:gridCol w:w="2835"/>
      </w:tblGrid>
      <w:tr w:rsidR="00E406DE" w:rsidTr="00E406DE">
        <w:tc>
          <w:tcPr>
            <w:tcW w:w="1657" w:type="dxa"/>
          </w:tcPr>
          <w:p w:rsidR="00FE7F7B" w:rsidRPr="00DF59E6" w:rsidRDefault="00FE7F7B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37" w:type="dxa"/>
          </w:tcPr>
          <w:p w:rsidR="00FE7F7B" w:rsidRPr="00DF59E6" w:rsidRDefault="00FE7F7B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4278" w:type="dxa"/>
          </w:tcPr>
          <w:p w:rsidR="00FE7F7B" w:rsidRPr="00DF59E6" w:rsidRDefault="00FE7F7B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фонетик</w:t>
            </w:r>
            <w:proofErr w:type="gramStart"/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фонематической</w:t>
            </w:r>
          </w:p>
          <w:p w:rsidR="00FE7F7B" w:rsidRPr="00DF59E6" w:rsidRDefault="00FE7F7B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речи</w:t>
            </w:r>
          </w:p>
        </w:tc>
        <w:tc>
          <w:tcPr>
            <w:tcW w:w="3685" w:type="dxa"/>
          </w:tcPr>
          <w:p w:rsidR="00FE7F7B" w:rsidRPr="00DF59E6" w:rsidRDefault="00DF59E6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лексико-грамматической</w:t>
            </w:r>
            <w:proofErr w:type="gramEnd"/>
          </w:p>
          <w:p w:rsidR="00FE7F7B" w:rsidRPr="00DF59E6" w:rsidRDefault="00DF59E6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стороны</w:t>
            </w:r>
            <w:r w:rsidR="00FE7F7B"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речи</w:t>
            </w:r>
          </w:p>
        </w:tc>
        <w:tc>
          <w:tcPr>
            <w:tcW w:w="2835" w:type="dxa"/>
          </w:tcPr>
          <w:p w:rsidR="00FE7F7B" w:rsidRPr="00DF59E6" w:rsidRDefault="00FE7F7B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E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</w:tr>
      <w:tr w:rsidR="00DF59E6" w:rsidTr="00430820">
        <w:tc>
          <w:tcPr>
            <w:tcW w:w="1657" w:type="dxa"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неделя</w:t>
            </w:r>
          </w:p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13335" w:type="dxa"/>
            <w:gridSpan w:val="4"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</w:tr>
      <w:tr w:rsidR="00DF59E6" w:rsidTr="00E406DE">
        <w:tc>
          <w:tcPr>
            <w:tcW w:w="1657" w:type="dxa"/>
            <w:vMerge w:val="restart"/>
          </w:tcPr>
          <w:p w:rsidR="00DF59E6" w:rsidRDefault="00DF59E6" w:rsidP="00DF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F59E6" w:rsidRDefault="00DF59E6" w:rsidP="00DF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(сентябрь).</w:t>
            </w:r>
          </w:p>
        </w:tc>
        <w:tc>
          <w:tcPr>
            <w:tcW w:w="2537" w:type="dxa"/>
            <w:vMerge w:val="restart"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7A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4278" w:type="dxa"/>
          </w:tcPr>
          <w:p w:rsidR="00DF59E6" w:rsidRDefault="00DF59E6" w:rsidP="00DF59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</w:p>
          <w:p w:rsidR="00DF59E6" w:rsidRPr="000D48BC" w:rsidRDefault="00DF59E6" w:rsidP="00DF59E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8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задачи: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механизмом образования звука</w:t>
            </w:r>
            <w:proofErr w:type="gramStart"/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онематический слух, восприятие, 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 голоса;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звукового анализа и синтеза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 УТ, УП, УК;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-составления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простых предложений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в которых есть звук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-деления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из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авленных предложений на слова;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записи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графической схемы предложения.</w:t>
            </w:r>
          </w:p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8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Pr="00DF5FBE" w:rsidRDefault="00DF59E6" w:rsidP="00DF5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8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номинативного словаря (существительные) по теме.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F59E6" w:rsidRDefault="00DF59E6" w:rsidP="00DF5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813EB">
              <w:rPr>
                <w:rFonts w:ascii="Times New Roman" w:hAnsi="Times New Roman" w:cs="Times New Roman"/>
                <w:b/>
                <w:sz w:val="28"/>
                <w:szCs w:val="28"/>
              </w:rPr>
              <w:t>ассказывание по теме «Осень».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E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задачи: </w:t>
            </w:r>
          </w:p>
          <w:p w:rsidR="00DF59E6" w:rsidRPr="00285E7C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 по данной теме;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умению задавать вопросы и отвечать на них полным ответом;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детей  об осени и осенних явлениях;</w:t>
            </w:r>
          </w:p>
          <w:p w:rsidR="00DF59E6" w:rsidRDefault="00DF59E6" w:rsidP="00DF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интерес к сезонным изменениям в природе</w:t>
            </w:r>
          </w:p>
        </w:tc>
      </w:tr>
      <w:tr w:rsidR="00DF59E6" w:rsidTr="00E406DE">
        <w:tc>
          <w:tcPr>
            <w:tcW w:w="1657" w:type="dxa"/>
            <w:vMerge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DF59E6" w:rsidRDefault="00DF59E6" w:rsidP="00DF59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8D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8D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DF59E6" w:rsidRPr="000D48BC" w:rsidRDefault="00DF59E6" w:rsidP="00DF59E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8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задачи: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механизмом образования звука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выделять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слогов, слов и 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 и восприятие;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звукового анализа и синтеза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АП, АС, 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слова МАК; </w:t>
            </w:r>
          </w:p>
          <w:p w:rsid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-составления предложений.</w:t>
            </w:r>
          </w:p>
          <w:p w:rsidR="00DF59E6" w:rsidRP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59E6" w:rsidRDefault="00DF59E6" w:rsidP="00DF59E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8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задачи:</w:t>
            </w:r>
          </w:p>
          <w:p w:rsidR="00DF59E6" w:rsidRDefault="00DF59E6" w:rsidP="00DF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расширять у детей словарь по теме «Осень»; учить различать периоды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E6" w:rsidTr="00E406DE">
        <w:tc>
          <w:tcPr>
            <w:tcW w:w="1657" w:type="dxa"/>
            <w:vMerge w:val="restart"/>
          </w:tcPr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2537" w:type="dxa"/>
            <w:vMerge w:val="restart"/>
          </w:tcPr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Осень. </w:t>
            </w:r>
          </w:p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</w:p>
        </w:tc>
        <w:tc>
          <w:tcPr>
            <w:tcW w:w="4278" w:type="dxa"/>
          </w:tcPr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1.Звуки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— А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E5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различать звуки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А с опорой на различные виды контроля;</w:t>
            </w: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дифференциации звуков У — А в слогах, словах и предложениях; развивать фонематический слух и восприятие;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навыки: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звукового анализа и синтеза слогов АП, УП, слова БУК, БАК;</w:t>
            </w: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-составления предложений со словами БУК, БАК.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навыки словоизменения: преобразование существительных единственного числа в форме именительного падежа в форму множественного числа.</w:t>
            </w: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F59E6" w:rsidRPr="00DF59E6" w:rsidRDefault="00DF59E6" w:rsidP="00DF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E6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описательного рассказа о дереве с использованием схемы описания</w:t>
            </w:r>
          </w:p>
          <w:p w:rsidR="00DF59E6" w:rsidRPr="00DF59E6" w:rsidRDefault="00DF59E6" w:rsidP="00DF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</w:p>
          <w:p w:rsidR="00DF59E6" w:rsidRPr="00DF59E6" w:rsidRDefault="00DF59E6" w:rsidP="00DF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6"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составлению описательного рассказа с опорой на схему; </w:t>
            </w:r>
          </w:p>
          <w:p w:rsidR="00DF59E6" w:rsidRP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9E6">
              <w:rPr>
                <w:rFonts w:ascii="Times New Roman" w:hAnsi="Times New Roman" w:cs="Times New Roman"/>
                <w:sz w:val="24"/>
                <w:szCs w:val="24"/>
              </w:rPr>
              <w:t>закреплять умения обобщать знания о деревьях;</w:t>
            </w:r>
            <w:r w:rsidRPr="00DF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P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правильное употребление в речи относительных прилагательных;</w:t>
            </w:r>
          </w:p>
          <w:p w:rsidR="00DF59E6" w:rsidRPr="00DF59E6" w:rsidRDefault="00DF59E6" w:rsidP="00DF5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любви к природе; </w:t>
            </w:r>
          </w:p>
          <w:p w:rsidR="00DF59E6" w:rsidRPr="00DF59E6" w:rsidRDefault="00DF59E6" w:rsidP="00DF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наблюдательность.</w:t>
            </w:r>
          </w:p>
        </w:tc>
      </w:tr>
      <w:tr w:rsidR="00DF59E6" w:rsidTr="00E406DE">
        <w:tc>
          <w:tcPr>
            <w:tcW w:w="1657" w:type="dxa"/>
            <w:vMerge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Звук и буква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5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E5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о механизме образования звука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над развитием фонематических процессов;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выделять звук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состава слогов, слов, предложений; формировать навыки: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-звукового анализа слогов типа: ИП, КИ, слова КИТ;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-составления предложений со словами, в которых присутствует звук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деление их на слова, запись графической схемы.</w:t>
            </w:r>
          </w:p>
          <w:p w:rsidR="00DF59E6" w:rsidRPr="00E56E5E" w:rsidRDefault="00DF59E6" w:rsidP="00DC4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9E6" w:rsidRPr="00E56E5E" w:rsidRDefault="00DF59E6" w:rsidP="00DC4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9E6" w:rsidRPr="00E56E5E" w:rsidRDefault="00DF59E6" w:rsidP="00DC4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задачи:</w:t>
            </w: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образовывать прилагательные от существительных.</w:t>
            </w:r>
          </w:p>
          <w:p w:rsidR="00DF59E6" w:rsidRPr="00E56E5E" w:rsidRDefault="00DF59E6" w:rsidP="00DC49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E6" w:rsidTr="00E406DE">
        <w:tc>
          <w:tcPr>
            <w:tcW w:w="1657" w:type="dxa"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9E6" w:rsidRDefault="00DF59E6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E6" w:rsidTr="00E406DE">
        <w:tc>
          <w:tcPr>
            <w:tcW w:w="1657" w:type="dxa"/>
            <w:vMerge w:val="restart"/>
          </w:tcPr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6" w:rsidRPr="00E56E5E" w:rsidRDefault="00DF59E6" w:rsidP="00E5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(октябрь).</w:t>
            </w:r>
          </w:p>
        </w:tc>
        <w:tc>
          <w:tcPr>
            <w:tcW w:w="2537" w:type="dxa"/>
            <w:vMerge w:val="restart"/>
          </w:tcPr>
          <w:p w:rsidR="00E56E5E" w:rsidRDefault="00E56E5E" w:rsidP="00DC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6" w:rsidRPr="00E56E5E" w:rsidRDefault="00DF59E6" w:rsidP="00DC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4278" w:type="dxa"/>
          </w:tcPr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1.Звуки 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Буква П.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ребенка давать акустико-артикуляционную характеристику звукам 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56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умения: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звукового анализа слогов АП, ПА, ПИ, слова  СУП;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место звуков в этих словах.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Pr="00E56E5E" w:rsidRDefault="00E56E5E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 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расширять словарь детей по теме «Овощи»</w:t>
            </w:r>
            <w:r w:rsidR="00E56E5E"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6E5E" w:rsidRPr="00E56E5E" w:rsidRDefault="00E56E5E" w:rsidP="00DF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6" w:rsidRPr="00E56E5E" w:rsidRDefault="00DF59E6" w:rsidP="00DF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русской народной сказки «Мужик и медведь» с элементами драматизации.</w:t>
            </w:r>
          </w:p>
          <w:p w:rsidR="00DF59E6" w:rsidRPr="00E56E5E" w:rsidRDefault="00DF59E6" w:rsidP="00DF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F59E6" w:rsidRPr="00E56E5E" w:rsidRDefault="00DF59E6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учить составлять пересказ сказки, проявляя творческое воображение и артистизм;</w:t>
            </w:r>
          </w:p>
          <w:p w:rsidR="00DF59E6" w:rsidRPr="00E56E5E" w:rsidRDefault="00DF59E6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распространять предложения определениями;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мыслительную</w:t>
            </w:r>
          </w:p>
          <w:p w:rsidR="00DF59E6" w:rsidRPr="00E56E5E" w:rsidRDefault="00DF59E6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DF59E6" w:rsidTr="00E406DE">
        <w:tc>
          <w:tcPr>
            <w:tcW w:w="1657" w:type="dxa"/>
            <w:vMerge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E56E5E" w:rsidRPr="00E56E5E" w:rsidRDefault="00E56E5E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Звуки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Буква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ребенка давать акустико-артикуляционную характеристику звуков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умения: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место звуков в слове.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-звукового анализа слогов АК-КА, ИК-КИ, слов КОТ, КИТ; 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графических схем слов;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предложений со словами КОТ и КИТ.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количества слогов в слове.</w:t>
            </w:r>
          </w:p>
          <w:p w:rsidR="00DF59E6" w:rsidRPr="00E56E5E" w:rsidRDefault="00DF59E6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E56E5E" w:rsidRDefault="00E56E5E" w:rsidP="00DC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Pr="00E56E5E" w:rsidRDefault="00E56E5E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расширять глагольный словарь, практическое усвоение формы гла</w:t>
            </w:r>
            <w:r w:rsidRPr="00E56E5E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несовершенного вида, единс</w:t>
            </w:r>
            <w:r w:rsidRPr="00E56E5E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твенного числа настоящего времени</w:t>
            </w:r>
          </w:p>
          <w:p w:rsidR="00DF59E6" w:rsidRPr="00E56E5E" w:rsidRDefault="00DF59E6" w:rsidP="00DC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9E6" w:rsidRPr="00E56E5E" w:rsidRDefault="00DF59E6" w:rsidP="002E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 w:val="restart"/>
          </w:tcPr>
          <w:p w:rsidR="00E56E5E" w:rsidRDefault="00E56E5E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537" w:type="dxa"/>
            <w:vMerge w:val="restart"/>
          </w:tcPr>
          <w:p w:rsidR="00E56E5E" w:rsidRDefault="00E56E5E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E5E" w:rsidRPr="00E56E5E" w:rsidRDefault="00E56E5E" w:rsidP="002E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5E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4278" w:type="dxa"/>
          </w:tcPr>
          <w:p w:rsidR="00E56E5E" w:rsidRPr="00E56E5E" w:rsidRDefault="00E56E5E" w:rsidP="002E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6E5E" w:rsidRPr="00E56E5E" w:rsidRDefault="00E56E5E" w:rsidP="00E56E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1.Звуки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Буква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</w:t>
            </w:r>
            <w:proofErr w:type="gramEnd"/>
          </w:p>
          <w:p w:rsidR="00E56E5E" w:rsidRPr="00E56E5E" w:rsidRDefault="00E56E5E" w:rsidP="00FE7F7B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задачи:</w:t>
            </w:r>
          </w:p>
          <w:p w:rsidR="00E56E5E" w:rsidRP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давать акустико-артикуляционную характеристику звуков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различать их;</w:t>
            </w:r>
          </w:p>
          <w:p w:rsidR="00E56E5E" w:rsidRPr="00E56E5E" w:rsidRDefault="00E56E5E" w:rsidP="00FE7F7B">
            <w:pPr>
              <w:tabs>
                <w:tab w:val="left" w:pos="37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умения:</w:t>
            </w:r>
          </w:p>
          <w:p w:rsidR="00E56E5E" w:rsidRPr="00E56E5E" w:rsidRDefault="00E56E5E" w:rsidP="00FE7F7B">
            <w:pPr>
              <w:tabs>
                <w:tab w:val="left" w:pos="37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-звукового анализа слогов ТА, ТИ, слов Том, Тим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56E5E" w:rsidRPr="00E56E5E" w:rsidRDefault="00E56E5E" w:rsidP="00FE7F7B">
            <w:pPr>
              <w:tabs>
                <w:tab w:val="left" w:pos="37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-выкладывать цветные схемы;</w:t>
            </w:r>
          </w:p>
          <w:p w:rsidR="00E56E5E" w:rsidRP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 предложения с предложенными картинками (со звуками</w:t>
            </w:r>
            <w:proofErr w:type="gram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деление предложений на слова, запись графической схемы.</w:t>
            </w:r>
          </w:p>
          <w:p w:rsidR="00E56E5E" w:rsidRPr="00E56E5E" w:rsidRDefault="00E56E5E" w:rsidP="00FE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Pr="00E56E5E" w:rsidRDefault="00E56E5E" w:rsidP="00FE7F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56E5E" w:rsidRPr="00E56E5E" w:rsidRDefault="00E56E5E" w:rsidP="00FE7F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задачи:</w:t>
            </w:r>
          </w:p>
          <w:p w:rsidR="00E56E5E" w:rsidRPr="00E56E5E" w:rsidRDefault="00E56E5E" w:rsidP="00FE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употреблять имена существительные множественного числа в родительном падеже.</w:t>
            </w:r>
          </w:p>
        </w:tc>
        <w:tc>
          <w:tcPr>
            <w:tcW w:w="2835" w:type="dxa"/>
            <w:vMerge w:val="restart"/>
          </w:tcPr>
          <w:p w:rsidR="00E56E5E" w:rsidRPr="00E56E5E" w:rsidRDefault="00E56E5E" w:rsidP="00946F5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b/>
                <w:sz w:val="24"/>
                <w:szCs w:val="24"/>
              </w:rPr>
              <w:t>3. Пересказ рассказа Л. Толстого  «Косточка».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пересказа текста с помощью сюжетных картинок;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употребление в речи имён существительных в творительном падеже;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развивать умение грамматически правильно и логически строить свое высказывание.</w:t>
            </w:r>
          </w:p>
        </w:tc>
      </w:tr>
      <w:tr w:rsidR="00E56E5E" w:rsidRPr="009468BB" w:rsidTr="00E406DE">
        <w:tc>
          <w:tcPr>
            <w:tcW w:w="1657" w:type="dxa"/>
            <w:vMerge/>
          </w:tcPr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E56E5E" w:rsidRDefault="00E56E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Звуки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Т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давать сравнительную характеристику звуков;</w:t>
            </w:r>
          </w:p>
          <w:p w:rsidR="00E56E5E" w:rsidRPr="009468BB" w:rsidRDefault="00E56E5E" w:rsidP="00FE7F7B">
            <w:pPr>
              <w:tabs>
                <w:tab w:val="left" w:pos="37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умения:</w:t>
            </w:r>
          </w:p>
          <w:p w:rsidR="00E56E5E" w:rsidRPr="009468BB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-звукового анализа слогов ТА, КА, ОТ, ОК.</w:t>
            </w:r>
          </w:p>
          <w:p w:rsidR="00E56E5E" w:rsidRPr="009468BB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-составления звуковой схемы слогов;</w:t>
            </w:r>
          </w:p>
          <w:p w:rsidR="00E56E5E" w:rsidRPr="009468BB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место звуков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 в выделенных словах.</w:t>
            </w: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делить слова на слоги и записывать графические схемы;</w:t>
            </w: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9468BB" w:rsidRDefault="00E56E5E" w:rsidP="00FE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E5E" w:rsidRPr="009468BB" w:rsidRDefault="00E56E5E" w:rsidP="00FE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словарь по теме «Фрукты»; </w:t>
            </w:r>
          </w:p>
          <w:p w:rsidR="00E56E5E" w:rsidRPr="009468BB" w:rsidRDefault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образовывать прилагательные от существительных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из яблок (какой?) — яблочный, из груш, из слив, из абрикосов, из апельсинов и т.д.).</w:t>
            </w:r>
          </w:p>
        </w:tc>
        <w:tc>
          <w:tcPr>
            <w:tcW w:w="2835" w:type="dxa"/>
            <w:vMerge/>
          </w:tcPr>
          <w:p w:rsidR="00E56E5E" w:rsidRPr="009468BB" w:rsidRDefault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 w:val="restart"/>
          </w:tcPr>
          <w:p w:rsidR="00E56E5E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6E5E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(октябрь).</w:t>
            </w:r>
          </w:p>
        </w:tc>
        <w:tc>
          <w:tcPr>
            <w:tcW w:w="2537" w:type="dxa"/>
            <w:vMerge w:val="restart"/>
          </w:tcPr>
          <w:p w:rsidR="00E56E5E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6E5E" w:rsidRPr="00E56E5E" w:rsidRDefault="00E56E5E" w:rsidP="002E1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E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Насекомые</w:t>
            </w:r>
          </w:p>
        </w:tc>
        <w:tc>
          <w:tcPr>
            <w:tcW w:w="4278" w:type="dxa"/>
          </w:tcPr>
          <w:p w:rsidR="00E56E5E" w:rsidRDefault="00E56E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1.Звуки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Т - К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сравнивать звуки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Т — К по акустическим и артикуляционным признакам;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звукобуквенный анализ и синтез слогов и слов: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последних звуков в слогах АК, ОТ, УП и первых звуков в слогах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ПА;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-звуковой анализ слов: мак, суп, пот; 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-составление графических схем;</w:t>
            </w:r>
          </w:p>
          <w:p w:rsidR="00E56E5E" w:rsidRPr="009468BB" w:rsidRDefault="00E56E5E" w:rsidP="00042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умение составления предложений по сюжетным картинкам. Кот спит на тахте. Паук плетет паутину.</w:t>
            </w:r>
          </w:p>
          <w:p w:rsidR="00E56E5E" w:rsidRPr="009468BB" w:rsidRDefault="00E56E5E" w:rsidP="00042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их на слова. Запись графической схемы предложений.</w:t>
            </w: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 w:rsidP="000422F4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042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042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словарь по теме «Насекомые» и закреплять умение употреблять имена существительные в родительном падеже;</w:t>
            </w:r>
          </w:p>
          <w:p w:rsidR="00E56E5E" w:rsidRPr="009468BB" w:rsidRDefault="00E56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6E5E" w:rsidRDefault="00E56E5E" w:rsidP="00E56E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Default="00E56E5E" w:rsidP="00E56E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Составление описательного рассказа о пчеле.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описательного рассказа с опорой на схему;</w:t>
            </w:r>
          </w:p>
          <w:p w:rsidR="00E56E5E" w:rsidRPr="00E56E5E" w:rsidRDefault="00E56E5E" w:rsidP="00E5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 по данной теме;</w:t>
            </w:r>
          </w:p>
          <w:p w:rsidR="00E56E5E" w:rsidRPr="009468BB" w:rsidRDefault="00E56E5E" w:rsidP="00E56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E5E">
              <w:rPr>
                <w:rFonts w:ascii="Times New Roman" w:hAnsi="Times New Roman" w:cs="Times New Roman"/>
                <w:sz w:val="24"/>
                <w:szCs w:val="24"/>
              </w:rPr>
              <w:t>закреплять употребление в речи притяжательных прилагательных.</w:t>
            </w:r>
          </w:p>
        </w:tc>
      </w:tr>
      <w:tr w:rsidR="00E56E5E" w:rsidRPr="009468BB" w:rsidTr="00E406DE">
        <w:tc>
          <w:tcPr>
            <w:tcW w:w="1657" w:type="dxa"/>
            <w:vMerge/>
          </w:tcPr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56E5E" w:rsidRPr="009468BB" w:rsidRDefault="00E56E5E" w:rsidP="002E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E56E5E" w:rsidRDefault="00E56E5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Звук и буква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946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давать характеристику звука О с опорой на различные виды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контроля;автоматизировать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слогах, словах, предложениях и тексте;</w:t>
            </w:r>
          </w:p>
          <w:p w:rsidR="00E56E5E" w:rsidRPr="009468BB" w:rsidRDefault="00E56E5E" w:rsidP="00946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звуковой анализ и синтез слогов типа ОП,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56E5E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выкладывание схемы слогов из цветных фишек;</w:t>
            </w:r>
          </w:p>
          <w:p w:rsidR="00E56E5E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звукослоговой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слов дом, осы с графической записью;</w:t>
            </w:r>
          </w:p>
          <w:p w:rsidR="00E56E5E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деление предложений на слова, запись графической схемы.</w:t>
            </w:r>
          </w:p>
          <w:p w:rsidR="00E56E5E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уточнять и расширять словарный запас по теме «Насекомые»; формировать предикативный словарь;</w:t>
            </w:r>
          </w:p>
        </w:tc>
        <w:tc>
          <w:tcPr>
            <w:tcW w:w="2835" w:type="dxa"/>
            <w:vMerge/>
          </w:tcPr>
          <w:p w:rsidR="00E56E5E" w:rsidRPr="009468BB" w:rsidRDefault="00E56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 w:val="restart"/>
          </w:tcPr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(октябрь)</w:t>
            </w:r>
          </w:p>
        </w:tc>
        <w:tc>
          <w:tcPr>
            <w:tcW w:w="2537" w:type="dxa"/>
            <w:vMerge w:val="restart"/>
          </w:tcPr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8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Перелётные птицы</w:t>
            </w:r>
          </w:p>
        </w:tc>
        <w:tc>
          <w:tcPr>
            <w:tcW w:w="4278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1.Звуки X,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Буква X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давать сравнительную характеристику звуков X,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дифференцировать звуки X,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слогах, словах и предложениях;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звуковой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слогов ХА, ХИ, слов: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МОХ, ХЕК;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составления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схемы данных слов.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словоизменения — закреплять употребление родительного падежа единс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твенного и множественного числа.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6E5E" w:rsidRDefault="00E56E5E" w:rsidP="00E406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9468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Пересказ рассказа Соколова-Миткова И.С. «Улетают журавли» по опорным картинкам.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обучать детей выразительно пересказывать текст с помощью опорных сигналов;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bCs/>
                <w:color w:val="000000" w:themeColor="text1"/>
              </w:rPr>
              <w:t>закреплять у детей умение</w:t>
            </w:r>
            <w:r w:rsidRPr="009468BB">
              <w:rPr>
                <w:color w:val="000000" w:themeColor="text1"/>
              </w:rPr>
              <w:t xml:space="preserve"> правильно употреблять в речи слова «перелетные»,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«зимующие»;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синтаксически верно строить предложения.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/>
          </w:tcPr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56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Звуки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— X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давать сравнительную характеристику звуков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X;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дифференцировать звуки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X в слогах, словах, предложениях;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звуковой анализ и синтез;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фонематические процессы;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умения составлять предложения со словами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МУХА, МУКА;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 а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 с графической записью.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образовывать уменьшительно-ласкательную форму существительных;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функцию словоизменения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/>
          </w:tcPr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 w:val="restart"/>
          </w:tcPr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(ноябрь).</w:t>
            </w:r>
          </w:p>
        </w:tc>
        <w:tc>
          <w:tcPr>
            <w:tcW w:w="2537" w:type="dxa"/>
            <w:vMerge w:val="restart"/>
          </w:tcPr>
          <w:p w:rsidR="00E56E5E" w:rsidRDefault="00E56E5E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8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Грибы. Ягоды.</w:t>
            </w:r>
          </w:p>
        </w:tc>
        <w:tc>
          <w:tcPr>
            <w:tcW w:w="4278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Звук и буква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  <w:proofErr w:type="gramEnd"/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давать акустико-артикуляционную характеристику звука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автоматизировать звук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слогах, словах, предложениях и тексте;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звукобуквенный анализ слогов ЫП, ПЫ и слов ПЫХ;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умения составлять предложения со словом ежик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ЫХ;</w:t>
            </w:r>
          </w:p>
          <w:p w:rsidR="00E56E5E" w:rsidRPr="009468BB" w:rsidRDefault="00E56E5E" w:rsidP="00E56E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 а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 с графической записью.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согласовывать имена числительные и имена существительные</w:t>
            </w:r>
          </w:p>
        </w:tc>
        <w:tc>
          <w:tcPr>
            <w:tcW w:w="2835" w:type="dxa"/>
            <w:vMerge w:val="restart"/>
          </w:tcPr>
          <w:p w:rsidR="00E56E5E" w:rsidRDefault="00E56E5E" w:rsidP="00E406DE">
            <w:pPr>
              <w:pStyle w:val="a4"/>
              <w:spacing w:before="0" w:beforeAutospacing="0" w:after="0" w:afterAutospacing="0"/>
              <w:ind w:firstLine="300"/>
              <w:jc w:val="center"/>
              <w:rPr>
                <w:b/>
                <w:color w:val="000000" w:themeColor="text1"/>
              </w:rPr>
            </w:pPr>
          </w:p>
          <w:p w:rsidR="00E56E5E" w:rsidRPr="009468BB" w:rsidRDefault="00E56E5E" w:rsidP="00E56E5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Pr="009468BB">
              <w:rPr>
                <w:b/>
                <w:color w:val="000000" w:themeColor="text1"/>
              </w:rPr>
              <w:t>Пересказ рассказа В. Катаева «Грибы»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bCs/>
                <w:i/>
                <w:color w:val="000000" w:themeColor="text1"/>
              </w:rPr>
              <w:t>задачи:</w:t>
            </w:r>
            <w:r w:rsidRPr="009468BB">
              <w:rPr>
                <w:color w:val="000000" w:themeColor="text1"/>
              </w:rPr>
              <w:t xml:space="preserve"> 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обучать детей пересказывать рассказ близко к тексту с помощью сюжетных картин;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уточнять и пополнять знания о съедобных и несъедобных грибах;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упражнять в согласовании числительных с существительными;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развивать у детей умение точно отвечать на поставленные вопросы;</w:t>
            </w:r>
          </w:p>
          <w:p w:rsidR="00E56E5E" w:rsidRPr="009468BB" w:rsidRDefault="00E56E5E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воспитывать и прививать интерес к художественному слову.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5E" w:rsidRPr="009468BB" w:rsidTr="00E406DE">
        <w:tc>
          <w:tcPr>
            <w:tcW w:w="1657" w:type="dxa"/>
            <w:vMerge/>
          </w:tcPr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56E5E" w:rsidRPr="009468BB" w:rsidRDefault="00E56E5E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2.Гласные звуки: А, У, И,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О</w:t>
            </w: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умение различать гласные звуки;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 детей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звуко-слоговой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слов;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дыхание и голос;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фонематические процессы;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понятие «гласный звук».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E5E" w:rsidRDefault="00E56E5E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6E5E" w:rsidRPr="009468BB" w:rsidRDefault="00E56E5E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словообразования;</w:t>
            </w:r>
          </w:p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понятие о словах-признаках</w:t>
            </w:r>
          </w:p>
        </w:tc>
        <w:tc>
          <w:tcPr>
            <w:tcW w:w="2835" w:type="dxa"/>
            <w:vMerge/>
          </w:tcPr>
          <w:p w:rsidR="00E56E5E" w:rsidRPr="009468BB" w:rsidRDefault="00E56E5E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неделя,</w:t>
            </w: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(ноябрь)</w:t>
            </w:r>
          </w:p>
        </w:tc>
        <w:tc>
          <w:tcPr>
            <w:tcW w:w="253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8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Домашние животные</w:t>
            </w:r>
          </w:p>
        </w:tc>
        <w:tc>
          <w:tcPr>
            <w:tcW w:w="4278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Звуки М, МЬ. Буква М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характеризовать звуки М,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различные виды контроля;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фонематический слух и восприятие;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умения звукового анализа слогов МЫ, МИ. Выкладывание слогов из букв разрезной азбуки;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навыки составления предложений со словами, в которых присутствуют звуки М,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Анализ предложений. Запись графической схемы.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домашних животных и их детенышах;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и уточнять словарь;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образовывать  существительные множественного числа именительного и родительного падежей. Например: </w:t>
            </w: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корова — коровы — нет коров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946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рассказа «Неудачная охота» по серии сюжетных картин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обучать детей составлению рассказа по серии</w:t>
            </w: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сюжетных картин;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умение строить последовательно свое высказывание;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активизировать и расширять словарь детей по теме домашние животные;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любознательность к окружающей природе.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2.Звуки Н,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Буква Н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характеризовать звуки Н,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различные виды контроля;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фонематический слух и восприятие;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умения звукового анализа слогов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НО, НУ, НЫ, НИ. Чтение слогов;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умения звукового анализа слова НИНА.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номинативный словарь;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образовывать  существительных с уменьшительно-ласкательными суффиксами: например, </w:t>
            </w: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овца — овечка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т.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образовывать сложные прилагательных, притяжательные прилагательные.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(ноябрь)</w:t>
            </w:r>
          </w:p>
        </w:tc>
        <w:tc>
          <w:tcPr>
            <w:tcW w:w="253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8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Дикие животные</w:t>
            </w:r>
          </w:p>
        </w:tc>
        <w:tc>
          <w:tcPr>
            <w:tcW w:w="4278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1.Звуки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М. </w:t>
            </w: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давать сравнительную акустико-артикуляционную характеристику звуков Н, М;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дифференцировать звуки Н — М в слогах, словах и предложениях: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чтение слогов из букв разрезной азбуки с гласными А, О, У, 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согласными Н,М.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слов: 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кино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уха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Слоговой анализ слов. Выделение ударного слога. Выкладывание цветной схемы слов. Составление слов из букв разрезной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азбуки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оставление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 со словами </w:t>
            </w: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кино, муха.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предложений. Запись графической схемы.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номинативную лексику по теме «Дикие животные»;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навыки словоизменения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946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Пересказ рассказа В. Бианки «Купание медвежат»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 обучать детей пересказывать рассказ близко к тексту;</w:t>
            </w:r>
          </w:p>
          <w:p w:rsidR="0035208D" w:rsidRPr="009468BB" w:rsidRDefault="0035208D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закреплять у детей правильное употребление в речи притяжательных прилагательных;</w:t>
            </w:r>
          </w:p>
          <w:p w:rsidR="0035208D" w:rsidRPr="009468BB" w:rsidRDefault="0035208D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 xml:space="preserve"> развивать умение отвечать на вопросы полными ответами;</w:t>
            </w:r>
          </w:p>
          <w:p w:rsidR="0035208D" w:rsidRPr="009468BB" w:rsidRDefault="0035208D" w:rsidP="00E406D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468BB">
              <w:rPr>
                <w:color w:val="000000" w:themeColor="text1"/>
              </w:rPr>
              <w:t> воспитывать у детей интерес к художественному слову.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2.Звук и буква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давать акустико-артикуляционную характеристику звука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автоматизировать звук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слогах, словах предложениях;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фонематический слух и восприятие;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Звуковой анализ 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 </w:t>
            </w:r>
            <w:r w:rsidRPr="009468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бок. 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цветной схемы.</w:t>
            </w: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адъективную и номинативную лексику;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у детей навыки словообразования; 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уточнять и расширять словарь по теме «Дики животные»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vMerge/>
          </w:tcPr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(ноябрь)</w:t>
            </w:r>
          </w:p>
        </w:tc>
        <w:tc>
          <w:tcPr>
            <w:tcW w:w="2537" w:type="dxa"/>
            <w:vMerge w:val="restart"/>
          </w:tcPr>
          <w:p w:rsidR="0035208D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08D" w:rsidRPr="0035208D" w:rsidRDefault="0035208D" w:rsidP="00E40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20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Одежда. Обувь.</w:t>
            </w:r>
          </w:p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0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Головные уборы</w:t>
            </w:r>
          </w:p>
        </w:tc>
        <w:tc>
          <w:tcPr>
            <w:tcW w:w="4278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1.Звуки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Буква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научить давать акустико-артикуляционную характеристику звукам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дифференцировать звуки</w:t>
            </w:r>
            <w:proofErr w:type="gram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Бь</w:t>
            </w:r>
            <w:proofErr w:type="spellEnd"/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слогах, словах, предложениях и тексте;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фонематические процессы.</w:t>
            </w: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словарь и учить дифференцировать предметы одежды по сезонам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208D" w:rsidRP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употребления существительных родительного падежа ед. и мн. числа.</w:t>
            </w:r>
          </w:p>
        </w:tc>
        <w:tc>
          <w:tcPr>
            <w:tcW w:w="2835" w:type="dxa"/>
            <w:vMerge w:val="restart"/>
          </w:tcPr>
          <w:p w:rsidR="0035208D" w:rsidRDefault="0035208D" w:rsidP="00E406DE">
            <w:pPr>
              <w:ind w:firstLine="3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208D" w:rsidRPr="009468BB" w:rsidRDefault="0035208D" w:rsidP="003520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946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описательного рассказа по теме «Одежда» с опорой на схему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обучать детей составлению описательного рассказа;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и активизировать словарь детей по теме «Одежда»;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в употреблении распространенных предложений;</w:t>
            </w:r>
          </w:p>
          <w:p w:rsidR="0035208D" w:rsidRPr="009468BB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воспитание навыков самообслуживания.</w:t>
            </w:r>
          </w:p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8D" w:rsidRPr="009468BB" w:rsidTr="00E406DE">
        <w:tc>
          <w:tcPr>
            <w:tcW w:w="165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35208D" w:rsidRPr="009468BB" w:rsidRDefault="0035208D" w:rsidP="00E4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8" w:type="dxa"/>
          </w:tcPr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2.Звуки </w:t>
            </w:r>
            <w:proofErr w:type="gramStart"/>
            <w:r w:rsidRPr="003520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520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— Б</w:t>
            </w: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5208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находить различия в акустико-артикуляционных характеристиках звуков;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фонематический слух и восприятие;</w:t>
            </w: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звуковой анализ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СУП, БАК.</w:t>
            </w:r>
            <w:r w:rsidRPr="003520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цветной схемы;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предложений. Выделение маленьких слов (предлогов).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словообразования;</w:t>
            </w:r>
          </w:p>
          <w:p w:rsidR="0035208D" w:rsidRPr="0035208D" w:rsidRDefault="0035208D" w:rsidP="00E406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адъективную лексику:</w:t>
            </w:r>
          </w:p>
          <w:p w:rsidR="0035208D" w:rsidRPr="0035208D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относительных прилагательных.</w:t>
            </w:r>
          </w:p>
        </w:tc>
        <w:tc>
          <w:tcPr>
            <w:tcW w:w="2835" w:type="dxa"/>
            <w:vMerge/>
          </w:tcPr>
          <w:p w:rsidR="0035208D" w:rsidRPr="009468BB" w:rsidRDefault="0035208D" w:rsidP="00E40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18D4" w:rsidRPr="009468BB" w:rsidRDefault="002E18D4" w:rsidP="00E40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18D4" w:rsidRPr="009468BB" w:rsidRDefault="002E18D4" w:rsidP="002E18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18D4" w:rsidRPr="009468BB" w:rsidSect="00DF59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7739"/>
    <w:multiLevelType w:val="multilevel"/>
    <w:tmpl w:val="2404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F5F99"/>
    <w:multiLevelType w:val="multilevel"/>
    <w:tmpl w:val="5A5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8D4"/>
    <w:rsid w:val="00003B3B"/>
    <w:rsid w:val="000422F4"/>
    <w:rsid w:val="001A0884"/>
    <w:rsid w:val="002E18D4"/>
    <w:rsid w:val="0035208D"/>
    <w:rsid w:val="003B13A3"/>
    <w:rsid w:val="00434D3E"/>
    <w:rsid w:val="0045200B"/>
    <w:rsid w:val="00675D69"/>
    <w:rsid w:val="00757191"/>
    <w:rsid w:val="007A03A2"/>
    <w:rsid w:val="00821D54"/>
    <w:rsid w:val="009468BB"/>
    <w:rsid w:val="00946F54"/>
    <w:rsid w:val="00DF59E6"/>
    <w:rsid w:val="00E406DE"/>
    <w:rsid w:val="00E56E5E"/>
    <w:rsid w:val="00E95B45"/>
    <w:rsid w:val="00FE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2023-09-20T10:15:00Z</cp:lastPrinted>
  <dcterms:created xsi:type="dcterms:W3CDTF">2023-09-15T08:20:00Z</dcterms:created>
  <dcterms:modified xsi:type="dcterms:W3CDTF">2024-10-17T10:42:00Z</dcterms:modified>
</cp:coreProperties>
</file>