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811"/>
        <w:tblW w:w="14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93"/>
        <w:gridCol w:w="11393"/>
      </w:tblGrid>
      <w:tr w:rsidR="0086072B" w:rsidRPr="0046089E" w14:paraId="0F3B08D7" w14:textId="77777777" w:rsidTr="005F417E">
        <w:trPr>
          <w:trHeight w:val="661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A95AE" w14:textId="77777777" w:rsidR="0086072B" w:rsidRPr="0046089E" w:rsidRDefault="0086072B" w:rsidP="005F417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89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00B0A10" wp14:editId="228DE52D">
                  <wp:simplePos x="0" y="0"/>
                  <wp:positionH relativeFrom="page">
                    <wp:posOffset>98425</wp:posOffset>
                  </wp:positionH>
                  <wp:positionV relativeFrom="page">
                    <wp:posOffset>146050</wp:posOffset>
                  </wp:positionV>
                  <wp:extent cx="1123950" cy="112395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D11A7" w14:textId="77777777" w:rsidR="0086072B" w:rsidRPr="0046089E" w:rsidRDefault="0086072B" w:rsidP="005F41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8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образования, науки и молодёжной политики </w:t>
            </w:r>
          </w:p>
          <w:p w14:paraId="5BCAD42F" w14:textId="77777777" w:rsidR="0086072B" w:rsidRPr="0046089E" w:rsidRDefault="0086072B" w:rsidP="005F41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89E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86072B" w:rsidRPr="0046089E" w14:paraId="418D2D2E" w14:textId="77777777" w:rsidTr="005F417E">
        <w:trPr>
          <w:trHeight w:val="1485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ECA96" w14:textId="77777777" w:rsidR="0086072B" w:rsidRPr="0046089E" w:rsidRDefault="0086072B" w:rsidP="005F417E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EDC52" w14:textId="77777777" w:rsidR="0086072B" w:rsidRPr="0046089E" w:rsidRDefault="0086072B" w:rsidP="005F41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89E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14:paraId="54970AFB" w14:textId="77777777" w:rsidR="0086072B" w:rsidRPr="0046089E" w:rsidRDefault="0086072B" w:rsidP="005F417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6089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14:paraId="1E3374CA" w14:textId="77777777" w:rsidR="0086072B" w:rsidRPr="0046089E" w:rsidRDefault="0086072B" w:rsidP="0086072B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3714282C" w14:textId="77777777" w:rsidR="0086072B" w:rsidRPr="0046089E" w:rsidRDefault="0086072B" w:rsidP="0086072B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</w:pPr>
    </w:p>
    <w:p w14:paraId="7B47F3AE" w14:textId="77777777" w:rsidR="005F588F" w:rsidRDefault="005F588F" w:rsidP="0086072B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A3F3AAF" w14:textId="77777777" w:rsidR="005F588F" w:rsidRDefault="005F588F" w:rsidP="0086072B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B28B986" w14:textId="77777777" w:rsidR="005F588F" w:rsidRDefault="005F588F" w:rsidP="0086072B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4D10D49" w14:textId="77777777" w:rsidR="005F588F" w:rsidRDefault="005F588F" w:rsidP="0086072B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E2C7DDD" w14:textId="77777777" w:rsidR="005F588F" w:rsidRDefault="005F588F" w:rsidP="0086072B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B560211" w14:textId="12764472" w:rsidR="0086072B" w:rsidRDefault="0086072B" w:rsidP="0086072B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608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Технологическая карта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на тему:</w:t>
      </w:r>
    </w:p>
    <w:p w14:paraId="4D9A1719" w14:textId="0A16F422" w:rsidR="0086072B" w:rsidRPr="0046089E" w:rsidRDefault="0086072B" w:rsidP="0086072B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r w:rsidR="001F02A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Виртуальная экскурсия «Дыхание гор»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14:paraId="2B74FA84" w14:textId="77777777" w:rsidR="0086072B" w:rsidRPr="0046089E" w:rsidRDefault="0086072B" w:rsidP="0086072B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1BB6B07" w14:textId="77777777" w:rsidR="0086072B" w:rsidRPr="0046089E" w:rsidRDefault="0086072B" w:rsidP="0086072B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E05B38C" w14:textId="77777777" w:rsidR="0086072B" w:rsidRPr="0046089E" w:rsidRDefault="0086072B" w:rsidP="0086072B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BC5F10D" w14:textId="212E3ED9" w:rsidR="0086072B" w:rsidRPr="0046089E" w:rsidRDefault="0086072B" w:rsidP="0086072B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89E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Выполнил</w:t>
      </w:r>
      <w:r w:rsidR="005F588F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46089E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03BD6ED8" w14:textId="00141C80" w:rsidR="0086072B" w:rsidRPr="0046089E" w:rsidRDefault="0086072B" w:rsidP="0086072B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89E">
        <w:rPr>
          <w:rFonts w:ascii="Times New Roman" w:eastAsia="Times New Roman" w:hAnsi="Times New Roman" w:cs="Times New Roman"/>
          <w:sz w:val="28"/>
          <w:szCs w:val="28"/>
          <w:lang w:eastAsia="ar-SA"/>
        </w:rPr>
        <w:t>студентк</w:t>
      </w:r>
      <w:r w:rsidR="005F588F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4608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Ш-</w:t>
      </w:r>
      <w:r w:rsidR="001F02A4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4608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группы</w:t>
      </w:r>
    </w:p>
    <w:p w14:paraId="15521642" w14:textId="3969DED7" w:rsidR="0086072B" w:rsidRPr="0046089E" w:rsidRDefault="0086072B" w:rsidP="0086072B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Хрипаченко Ксения</w:t>
      </w:r>
    </w:p>
    <w:p w14:paraId="092CA7E3" w14:textId="77777777" w:rsidR="0086072B" w:rsidRPr="0046089E" w:rsidRDefault="0086072B" w:rsidP="0086072B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1317500" w14:textId="7DD0FF6C" w:rsidR="0086072B" w:rsidRPr="0046089E" w:rsidRDefault="0086072B" w:rsidP="0086072B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89E">
        <w:rPr>
          <w:rFonts w:ascii="Times New Roman" w:eastAsia="Times New Roman" w:hAnsi="Times New Roman" w:cs="Times New Roman"/>
          <w:sz w:val="28"/>
          <w:szCs w:val="28"/>
          <w:lang w:eastAsia="ar-SA"/>
        </w:rPr>
        <w:t>Ейск, 202</w:t>
      </w:r>
      <w:r w:rsidR="001F02A4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4608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</w:t>
      </w:r>
    </w:p>
    <w:p w14:paraId="10733747" w14:textId="5199F4B8" w:rsidR="0086072B" w:rsidRDefault="0086072B" w:rsidP="00465F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Тема: «</w:t>
      </w:r>
      <w:r w:rsidR="001F02A4">
        <w:rPr>
          <w:rFonts w:ascii="Times New Roman" w:hAnsi="Times New Roman" w:cs="Times New Roman"/>
          <w:sz w:val="28"/>
        </w:rPr>
        <w:t>Виртуальная экскурсия «Дыхание гор»»</w:t>
      </w:r>
    </w:p>
    <w:p w14:paraId="2F1C556B" w14:textId="421641E6" w:rsidR="0086072B" w:rsidRDefault="0086072B" w:rsidP="00465F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Класс: </w:t>
      </w:r>
      <w:r w:rsidR="001F02A4">
        <w:rPr>
          <w:rFonts w:ascii="Times New Roman" w:hAnsi="Times New Roman" w:cs="Times New Roman"/>
          <w:sz w:val="28"/>
        </w:rPr>
        <w:t>4</w:t>
      </w:r>
    </w:p>
    <w:p w14:paraId="6D05AD4E" w14:textId="061F53D7" w:rsidR="0086072B" w:rsidRDefault="0086072B" w:rsidP="00465F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Направление: экологическое</w:t>
      </w:r>
    </w:p>
    <w:p w14:paraId="0DD67576" w14:textId="5B6D9BD8" w:rsidR="0086072B" w:rsidRDefault="0086072B" w:rsidP="00465F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Цель:</w:t>
      </w:r>
      <w:r w:rsidRPr="008D6C8C">
        <w:t xml:space="preserve"> </w:t>
      </w:r>
      <w:r w:rsidR="001F02A4">
        <w:rPr>
          <w:rFonts w:ascii="Times New Roman" w:hAnsi="Times New Roman" w:cs="Times New Roman"/>
          <w:sz w:val="28"/>
          <w:szCs w:val="28"/>
        </w:rPr>
        <w:t>познакомиться с туристическим комплексом «Дыхание гор»</w:t>
      </w:r>
    </w:p>
    <w:p w14:paraId="39666C38" w14:textId="777FDF55" w:rsidR="00805C8C" w:rsidRDefault="00805C8C" w:rsidP="00465F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56AC7450" w14:textId="09F6C59F" w:rsidR="00B85CFE" w:rsidRDefault="00805C8C" w:rsidP="00465F82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Образовательная:</w:t>
      </w:r>
      <w:r w:rsidR="00B85CFE" w:rsidRPr="00B85CFE">
        <w:rPr>
          <w:rFonts w:ascii="PT Sans" w:hAnsi="PT Sans"/>
          <w:color w:val="000000"/>
          <w:sz w:val="21"/>
          <w:szCs w:val="21"/>
        </w:rPr>
        <w:t xml:space="preserve"> </w:t>
      </w:r>
      <w:r w:rsidR="007507C1">
        <w:rPr>
          <w:color w:val="000000"/>
          <w:sz w:val="28"/>
          <w:szCs w:val="28"/>
        </w:rPr>
        <w:t>р</w:t>
      </w:r>
      <w:r w:rsidR="00B85CFE" w:rsidRPr="00B85CFE">
        <w:rPr>
          <w:color w:val="000000"/>
          <w:sz w:val="28"/>
          <w:szCs w:val="28"/>
        </w:rPr>
        <w:t xml:space="preserve">асширить представления </w:t>
      </w:r>
      <w:r w:rsidR="005B7E45">
        <w:rPr>
          <w:color w:val="000000"/>
          <w:sz w:val="28"/>
          <w:szCs w:val="28"/>
        </w:rPr>
        <w:t>о туристическом комплексе «Дыхание гор»ю</w:t>
      </w:r>
    </w:p>
    <w:p w14:paraId="2936FC32" w14:textId="60EF7A11" w:rsidR="00805C8C" w:rsidRPr="00B85CFE" w:rsidRDefault="00805C8C" w:rsidP="00465F82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85CFE">
        <w:rPr>
          <w:sz w:val="28"/>
          <w:szCs w:val="28"/>
        </w:rPr>
        <w:t>Развивающая:</w:t>
      </w:r>
      <w:r w:rsidR="00B85CFE">
        <w:rPr>
          <w:sz w:val="28"/>
          <w:szCs w:val="28"/>
        </w:rPr>
        <w:t xml:space="preserve"> развивать психические процессы:</w:t>
      </w:r>
      <w:r w:rsidR="00B85CFE">
        <w:rPr>
          <w:color w:val="000000"/>
          <w:sz w:val="28"/>
          <w:szCs w:val="28"/>
        </w:rPr>
        <w:t xml:space="preserve"> память, внимание, мышление, устную речь; расширить кругозор учащихся.</w:t>
      </w:r>
    </w:p>
    <w:p w14:paraId="15CF62D2" w14:textId="79C1F335" w:rsidR="00805C8C" w:rsidRPr="00B85CFE" w:rsidRDefault="00805C8C" w:rsidP="00465F82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CFE">
        <w:rPr>
          <w:rFonts w:ascii="Times New Roman" w:hAnsi="Times New Roman" w:cs="Times New Roman"/>
          <w:sz w:val="28"/>
          <w:szCs w:val="28"/>
        </w:rPr>
        <w:t>Воспитательная:</w:t>
      </w:r>
      <w:r w:rsidR="00B85CFE" w:rsidRPr="00B85CFE">
        <w:rPr>
          <w:rFonts w:ascii="Times New Roman" w:hAnsi="Times New Roman" w:cs="Times New Roman"/>
          <w:sz w:val="28"/>
          <w:szCs w:val="28"/>
        </w:rPr>
        <w:t xml:space="preserve"> воспитывать уважительное отношение к природе</w:t>
      </w:r>
      <w:r w:rsidR="001F02A4">
        <w:rPr>
          <w:rFonts w:ascii="Times New Roman" w:hAnsi="Times New Roman" w:cs="Times New Roman"/>
          <w:sz w:val="28"/>
          <w:szCs w:val="28"/>
        </w:rPr>
        <w:t>, доброжелательность, уважение друг к другу.</w:t>
      </w:r>
    </w:p>
    <w:p w14:paraId="7764E789" w14:textId="77777777" w:rsidR="0086072B" w:rsidRPr="00F17AE0" w:rsidRDefault="0086072B" w:rsidP="00465F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Х</w:t>
      </w:r>
      <w:r w:rsidRPr="00F17AE0">
        <w:rPr>
          <w:rFonts w:ascii="Times New Roman" w:eastAsia="Times New Roman" w:hAnsi="Times New Roman" w:cs="Times New Roman"/>
          <w:sz w:val="28"/>
          <w:szCs w:val="28"/>
          <w:lang w:eastAsia="ar-SA"/>
        </w:rPr>
        <w:t>од занятия: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567"/>
        <w:gridCol w:w="5763"/>
        <w:gridCol w:w="6520"/>
      </w:tblGrid>
      <w:tr w:rsidR="00805C8C" w:rsidRPr="00F17AE0" w14:paraId="2F843DD1" w14:textId="77777777" w:rsidTr="005F417E">
        <w:tc>
          <w:tcPr>
            <w:tcW w:w="2567" w:type="dxa"/>
          </w:tcPr>
          <w:p w14:paraId="7E199805" w14:textId="77777777" w:rsidR="00805C8C" w:rsidRPr="00F17AE0" w:rsidRDefault="00805C8C" w:rsidP="005F417E">
            <w:pPr>
              <w:suppressAutoHyphens/>
              <w:spacing w:before="30" w:after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7AE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Этапы</w:t>
            </w:r>
          </w:p>
        </w:tc>
        <w:tc>
          <w:tcPr>
            <w:tcW w:w="5763" w:type="dxa"/>
          </w:tcPr>
          <w:p w14:paraId="36E9E1FE" w14:textId="77777777" w:rsidR="00805C8C" w:rsidRPr="00F17AE0" w:rsidRDefault="00805C8C" w:rsidP="005F417E">
            <w:pPr>
              <w:suppressAutoHyphens/>
              <w:spacing w:before="30" w:after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7AE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Деятельность учителя</w:t>
            </w:r>
          </w:p>
        </w:tc>
        <w:tc>
          <w:tcPr>
            <w:tcW w:w="6520" w:type="dxa"/>
          </w:tcPr>
          <w:p w14:paraId="458F8F96" w14:textId="77777777" w:rsidR="00805C8C" w:rsidRPr="00F17AE0" w:rsidRDefault="00805C8C" w:rsidP="005F417E">
            <w:pPr>
              <w:suppressAutoHyphens/>
              <w:spacing w:before="30" w:after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7AE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Деятельность ученика</w:t>
            </w:r>
          </w:p>
        </w:tc>
      </w:tr>
      <w:tr w:rsidR="00805C8C" w:rsidRPr="00F17AE0" w14:paraId="6760A60B" w14:textId="77777777" w:rsidTr="005F417E">
        <w:trPr>
          <w:trHeight w:val="698"/>
        </w:trPr>
        <w:tc>
          <w:tcPr>
            <w:tcW w:w="2567" w:type="dxa"/>
          </w:tcPr>
          <w:p w14:paraId="7F4449F9" w14:textId="77777777" w:rsidR="00805C8C" w:rsidRPr="00F17AE0" w:rsidRDefault="00805C8C" w:rsidP="005F417E">
            <w:pPr>
              <w:suppressAutoHyphens/>
              <w:spacing w:before="30" w:after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7AE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1.Мотивационный</w:t>
            </w:r>
          </w:p>
        </w:tc>
        <w:tc>
          <w:tcPr>
            <w:tcW w:w="5763" w:type="dxa"/>
          </w:tcPr>
          <w:p w14:paraId="79D6C77F" w14:textId="68AFABD7" w:rsidR="001F02A4" w:rsidRPr="001F02A4" w:rsidRDefault="001F02A4" w:rsidP="001F02A4">
            <w:pPr>
              <w:spacing w:after="0" w:line="360" w:lineRule="auto"/>
              <w:rPr>
                <w:rFonts w:ascii="Times New Roman" w:eastAsia="STCaiyun" w:hAnsi="Times New Roman" w:cs="Times New Roman"/>
                <w:sz w:val="28"/>
                <w:szCs w:val="28"/>
              </w:rPr>
            </w:pPr>
            <w:r>
              <w:rPr>
                <w:rFonts w:ascii="Times New Roman" w:eastAsia="STCaiyun" w:hAnsi="Times New Roman" w:cs="Times New Roman"/>
                <w:sz w:val="28"/>
                <w:szCs w:val="28"/>
              </w:rPr>
              <w:t>-Здравствуйте, меня зовут Ксения Вячеславовна. Давайте улыбнёмся друг другу. Пусть сегодняшний урок принесёт всем радость общения. Сегодня на уроке, ребята, вас ожидает много интересных заданий, новых открытий, а помощниками вам будут: внимание, находчивость, смекалка.</w:t>
            </w:r>
          </w:p>
        </w:tc>
        <w:tc>
          <w:tcPr>
            <w:tcW w:w="6520" w:type="dxa"/>
          </w:tcPr>
          <w:p w14:paraId="3FB03EA9" w14:textId="422E7B53" w:rsidR="00805C8C" w:rsidRPr="00F17AE0" w:rsidRDefault="00805C8C" w:rsidP="005F417E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F02A4" w:rsidRPr="00F17AE0" w14:paraId="0B2D3D37" w14:textId="77777777" w:rsidTr="005F417E">
        <w:trPr>
          <w:trHeight w:val="698"/>
        </w:trPr>
        <w:tc>
          <w:tcPr>
            <w:tcW w:w="2567" w:type="dxa"/>
          </w:tcPr>
          <w:p w14:paraId="01CEED3C" w14:textId="77777777" w:rsidR="001F02A4" w:rsidRPr="00F17AE0" w:rsidRDefault="001F02A4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7AE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2.Ориентирующий</w:t>
            </w:r>
          </w:p>
        </w:tc>
        <w:tc>
          <w:tcPr>
            <w:tcW w:w="5763" w:type="dxa"/>
          </w:tcPr>
          <w:p w14:paraId="2E3A2085" w14:textId="1008C078" w:rsidR="001F02A4" w:rsidRDefault="001F02A4" w:rsidP="001F02A4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5F0">
              <w:rPr>
                <w:rFonts w:ascii="Times New Roman" w:hAnsi="Times New Roman" w:cs="Times New Roman"/>
                <w:sz w:val="28"/>
                <w:szCs w:val="28"/>
              </w:rPr>
              <w:t>-Ребята, сегодня мы с вами проведём необычное занятие, а его тему вы можете прочитать на доске. Как вы думаете, о чём пойдёт речь?</w:t>
            </w:r>
          </w:p>
          <w:p w14:paraId="2CD80F85" w14:textId="77777777" w:rsidR="001F02A4" w:rsidRDefault="001F02A4" w:rsidP="001F02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5F0">
              <w:rPr>
                <w:rFonts w:ascii="Times New Roman" w:hAnsi="Times New Roman" w:cs="Times New Roman"/>
                <w:sz w:val="28"/>
                <w:szCs w:val="28"/>
              </w:rPr>
              <w:t>-Хорошо, на самом деле мы поговорим о туристическом комплексе. Я предлагаю вам отправиться в небольшое путешествие, чтобы лучше всё узнать и понять.</w:t>
            </w:r>
          </w:p>
          <w:p w14:paraId="143EC80B" w14:textId="1B9F34B3" w:rsidR="001F02A4" w:rsidRPr="001F02A4" w:rsidRDefault="001F02A4" w:rsidP="001F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A35F0"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 на картинку и скажите, какая наша главная цель, куда мы должны попасть? </w:t>
            </w:r>
          </w:p>
        </w:tc>
        <w:tc>
          <w:tcPr>
            <w:tcW w:w="6520" w:type="dxa"/>
          </w:tcPr>
          <w:p w14:paraId="6561E342" w14:textId="77777777" w:rsidR="001F02A4" w:rsidRDefault="001F02A4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(Ответы учащихся)</w:t>
            </w:r>
          </w:p>
          <w:p w14:paraId="0E288504" w14:textId="77777777" w:rsidR="001F02A4" w:rsidRDefault="001F02A4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2A688F7B" w14:textId="77777777" w:rsidR="001F02A4" w:rsidRDefault="001F02A4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46723107" w14:textId="77777777" w:rsidR="001F02A4" w:rsidRDefault="001F02A4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2BFF09D4" w14:textId="77777777" w:rsidR="001F02A4" w:rsidRDefault="001F02A4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21928A15" w14:textId="77777777" w:rsidR="001F02A4" w:rsidRDefault="001F02A4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5031DBDA" w14:textId="77777777" w:rsidR="001F02A4" w:rsidRDefault="001F02A4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6A99075E" w14:textId="77777777" w:rsidR="001F02A4" w:rsidRDefault="001F02A4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597385D2" w14:textId="77777777" w:rsidR="001F02A4" w:rsidRDefault="001F02A4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515B16B5" w14:textId="77777777" w:rsidR="001F02A4" w:rsidRDefault="001F02A4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478D1A0D" w14:textId="5F24E19B" w:rsidR="001F02A4" w:rsidRPr="00F17AE0" w:rsidRDefault="001F02A4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A35F0">
              <w:rPr>
                <w:rFonts w:ascii="Times New Roman" w:hAnsi="Times New Roman" w:cs="Times New Roman"/>
                <w:sz w:val="28"/>
                <w:szCs w:val="28"/>
              </w:rPr>
              <w:t>(На канатную дорогу и в парк)</w:t>
            </w:r>
          </w:p>
        </w:tc>
      </w:tr>
      <w:tr w:rsidR="001F02A4" w:rsidRPr="00F17AE0" w14:paraId="150C44F8" w14:textId="77777777" w:rsidTr="001F02A4">
        <w:trPr>
          <w:trHeight w:val="698"/>
        </w:trPr>
        <w:tc>
          <w:tcPr>
            <w:tcW w:w="2567" w:type="dxa"/>
          </w:tcPr>
          <w:p w14:paraId="61922E4F" w14:textId="77777777" w:rsidR="001F02A4" w:rsidRPr="00F17AE0" w:rsidRDefault="001F02A4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7AE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3.Деятельностный</w:t>
            </w:r>
          </w:p>
        </w:tc>
        <w:tc>
          <w:tcPr>
            <w:tcW w:w="5763" w:type="dxa"/>
            <w:shd w:val="clear" w:color="auto" w:fill="auto"/>
          </w:tcPr>
          <w:p w14:paraId="2DB2BB85" w14:textId="77777777" w:rsidR="001F02A4" w:rsidRPr="004A35F0" w:rsidRDefault="001F02A4" w:rsidP="001F02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5F0">
              <w:rPr>
                <w:rFonts w:ascii="Times New Roman" w:hAnsi="Times New Roman" w:cs="Times New Roman"/>
                <w:sz w:val="28"/>
                <w:szCs w:val="28"/>
              </w:rPr>
              <w:t xml:space="preserve">-А начнём мы наш путь с путешествия в Дантово ущелье. Чтобы изучить его мы поделимся на команды и выполним задания. Первая команда изучит историю ущелья, выберет главное и расскажут немного о нём. Вторая – расскажет о названии. Третья – маршрут. Четвёртая – легенды.  </w:t>
            </w:r>
          </w:p>
          <w:p w14:paraId="3CD09D61" w14:textId="77777777" w:rsidR="001F02A4" w:rsidRPr="004A35F0" w:rsidRDefault="001F02A4" w:rsidP="001F02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5F0">
              <w:rPr>
                <w:rFonts w:ascii="Times New Roman" w:hAnsi="Times New Roman" w:cs="Times New Roman"/>
                <w:sz w:val="28"/>
                <w:szCs w:val="28"/>
              </w:rPr>
              <w:t xml:space="preserve">-Вы большие молодцы, вот мы и добрались до главной цели, нас впереди ждёт парк и </w:t>
            </w:r>
            <w:r w:rsidRPr="004A35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канатная дорога. Отправимся вместе прокатиться на колесе обозрения. Первое, что мы видим – это небольшие дополнения интерьера парка. </w:t>
            </w:r>
          </w:p>
          <w:p w14:paraId="67795535" w14:textId="77777777" w:rsidR="001F02A4" w:rsidRDefault="001F02A4" w:rsidP="001F02A4">
            <w:pPr>
              <w:pStyle w:val="a4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8"/>
                <w:szCs w:val="28"/>
              </w:rPr>
            </w:pPr>
            <w:r w:rsidRPr="004A35F0">
              <w:rPr>
                <w:sz w:val="28"/>
                <w:szCs w:val="28"/>
              </w:rPr>
              <w:t>-Посмотрите, что мы видим дальше?</w:t>
            </w:r>
          </w:p>
          <w:p w14:paraId="28893C54" w14:textId="77777777" w:rsidR="001F02A4" w:rsidRDefault="001F02A4" w:rsidP="001F02A4">
            <w:pPr>
              <w:pStyle w:val="a4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A35F0">
              <w:rPr>
                <w:sz w:val="28"/>
                <w:szCs w:val="28"/>
              </w:rPr>
              <w:t>Как вы думаете, что она обозначает?</w:t>
            </w:r>
          </w:p>
          <w:p w14:paraId="5AA00D31" w14:textId="77777777" w:rsidR="001F02A4" w:rsidRDefault="001F02A4" w:rsidP="001F02A4">
            <w:pPr>
              <w:pStyle w:val="a4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107F9" w:rsidRPr="004A35F0">
              <w:rPr>
                <w:sz w:val="28"/>
                <w:szCs w:val="28"/>
              </w:rPr>
              <w:t xml:space="preserve"> Давайте прочитаем, что же она означает и как называется.</w:t>
            </w:r>
          </w:p>
          <w:p w14:paraId="6AE14B52" w14:textId="77777777" w:rsidR="002107F9" w:rsidRDefault="002107F9" w:rsidP="001F02A4">
            <w:pPr>
              <w:pStyle w:val="a4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8"/>
                <w:szCs w:val="28"/>
              </w:rPr>
            </w:pPr>
            <w:r w:rsidRPr="004A35F0">
              <w:rPr>
                <w:sz w:val="28"/>
                <w:szCs w:val="28"/>
              </w:rPr>
              <w:t>-Посмотрите на следующую скульптуру и подумайте, как она может называться и что обозначать, когда будете готовы – поднимите руку.</w:t>
            </w:r>
          </w:p>
          <w:p w14:paraId="67971D43" w14:textId="77777777" w:rsidR="002107F9" w:rsidRDefault="002107F9" w:rsidP="001F02A4">
            <w:pPr>
              <w:pStyle w:val="a4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8"/>
                <w:szCs w:val="28"/>
              </w:rPr>
            </w:pPr>
            <w:r w:rsidRPr="004A35F0">
              <w:rPr>
                <w:sz w:val="28"/>
                <w:szCs w:val="28"/>
              </w:rPr>
              <w:t>-Хорошо, давайте прочитаем её значение.</w:t>
            </w:r>
          </w:p>
          <w:p w14:paraId="6E4EBF2D" w14:textId="77777777" w:rsidR="002107F9" w:rsidRPr="004A35F0" w:rsidRDefault="002107F9" w:rsidP="0021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F0">
              <w:rPr>
                <w:rFonts w:ascii="Times New Roman" w:hAnsi="Times New Roman" w:cs="Times New Roman"/>
                <w:sz w:val="28"/>
                <w:szCs w:val="28"/>
              </w:rPr>
              <w:t xml:space="preserve">-Вы отлично поработали, давайте вместе встанем и разомнёмся. </w:t>
            </w:r>
          </w:p>
          <w:p w14:paraId="5E09084C" w14:textId="77777777" w:rsidR="002107F9" w:rsidRPr="004A35F0" w:rsidRDefault="002107F9" w:rsidP="0021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F0">
              <w:rPr>
                <w:rFonts w:ascii="Times New Roman" w:hAnsi="Times New Roman" w:cs="Times New Roman"/>
                <w:sz w:val="28"/>
                <w:szCs w:val="28"/>
              </w:rPr>
              <w:t>ДЕТИ ПО ЛЕСУ ГУЛЯЛИ,</w:t>
            </w:r>
          </w:p>
          <w:p w14:paraId="1B903BA1" w14:textId="77777777" w:rsidR="002107F9" w:rsidRPr="004A35F0" w:rsidRDefault="002107F9" w:rsidP="0021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F0">
              <w:rPr>
                <w:rFonts w:ascii="Times New Roman" w:hAnsi="Times New Roman" w:cs="Times New Roman"/>
                <w:sz w:val="28"/>
                <w:szCs w:val="28"/>
              </w:rPr>
              <w:t>ЗА ПРИРОДОЙ НАБЛЮДАЛИ.</w:t>
            </w:r>
          </w:p>
          <w:p w14:paraId="074C582C" w14:textId="77777777" w:rsidR="002107F9" w:rsidRPr="004A35F0" w:rsidRDefault="002107F9" w:rsidP="0021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F0">
              <w:rPr>
                <w:rFonts w:ascii="Times New Roman" w:hAnsi="Times New Roman" w:cs="Times New Roman"/>
                <w:sz w:val="28"/>
                <w:szCs w:val="28"/>
              </w:rPr>
              <w:t>ВВЕРХ НА СОЛНЦЕ ПОСМОТРЕЛИ</w:t>
            </w:r>
          </w:p>
          <w:p w14:paraId="16DF4ACE" w14:textId="77777777" w:rsidR="002107F9" w:rsidRPr="004A35F0" w:rsidRDefault="002107F9" w:rsidP="0021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ИХ ЛУЧИКИ СОГРЕЛИ. </w:t>
            </w:r>
          </w:p>
          <w:p w14:paraId="0F458ADE" w14:textId="77777777" w:rsidR="002107F9" w:rsidRPr="004A35F0" w:rsidRDefault="002107F9" w:rsidP="0021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F0">
              <w:rPr>
                <w:rFonts w:ascii="Times New Roman" w:hAnsi="Times New Roman" w:cs="Times New Roman"/>
                <w:sz w:val="28"/>
                <w:szCs w:val="28"/>
              </w:rPr>
              <w:t>БАБОЧКИ ЛЕТАЛИ,</w:t>
            </w:r>
          </w:p>
          <w:p w14:paraId="79ED2BCE" w14:textId="77777777" w:rsidR="002107F9" w:rsidRPr="004A35F0" w:rsidRDefault="002107F9" w:rsidP="0021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F0">
              <w:rPr>
                <w:rFonts w:ascii="Times New Roman" w:hAnsi="Times New Roman" w:cs="Times New Roman"/>
                <w:sz w:val="28"/>
                <w:szCs w:val="28"/>
              </w:rPr>
              <w:t>КРЫЛЬЯМИ МАХАЛИ</w:t>
            </w:r>
          </w:p>
          <w:p w14:paraId="1AB670C7" w14:textId="77777777" w:rsidR="002107F9" w:rsidRPr="004A35F0" w:rsidRDefault="002107F9" w:rsidP="0021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F0">
              <w:rPr>
                <w:rFonts w:ascii="Times New Roman" w:hAnsi="Times New Roman" w:cs="Times New Roman"/>
                <w:sz w:val="28"/>
                <w:szCs w:val="28"/>
              </w:rPr>
              <w:t>ДРУЖНО ХЛОПАЕМ,</w:t>
            </w:r>
          </w:p>
          <w:p w14:paraId="64114E58" w14:textId="77777777" w:rsidR="002107F9" w:rsidRPr="004A35F0" w:rsidRDefault="002107F9" w:rsidP="0021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F0">
              <w:rPr>
                <w:rFonts w:ascii="Times New Roman" w:hAnsi="Times New Roman" w:cs="Times New Roman"/>
                <w:sz w:val="28"/>
                <w:szCs w:val="28"/>
              </w:rPr>
              <w:t>НОГАМИ ТОПАЕМ!</w:t>
            </w:r>
          </w:p>
          <w:p w14:paraId="06F76DD3" w14:textId="77777777" w:rsidR="002107F9" w:rsidRPr="004A35F0" w:rsidRDefault="002107F9" w:rsidP="0021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F0">
              <w:rPr>
                <w:rFonts w:ascii="Times New Roman" w:hAnsi="Times New Roman" w:cs="Times New Roman"/>
                <w:sz w:val="28"/>
                <w:szCs w:val="28"/>
              </w:rPr>
              <w:t>ХОРОШО МЫ ПОГУЛЯЛИ,</w:t>
            </w:r>
          </w:p>
          <w:p w14:paraId="5D3CE1B0" w14:textId="77777777" w:rsidR="002107F9" w:rsidRPr="004A35F0" w:rsidRDefault="002107F9" w:rsidP="002107F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5F0">
              <w:rPr>
                <w:rFonts w:ascii="Times New Roman" w:hAnsi="Times New Roman" w:cs="Times New Roman"/>
                <w:sz w:val="28"/>
                <w:szCs w:val="28"/>
              </w:rPr>
              <w:t>И НЕМНОЖЕЧКО УСТАЛИ!</w:t>
            </w:r>
          </w:p>
          <w:p w14:paraId="68EAC7C4" w14:textId="77777777" w:rsidR="002107F9" w:rsidRDefault="002107F9" w:rsidP="002107F9">
            <w:pPr>
              <w:pStyle w:val="a4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8"/>
                <w:szCs w:val="28"/>
              </w:rPr>
            </w:pPr>
            <w:r w:rsidRPr="004A35F0">
              <w:rPr>
                <w:sz w:val="28"/>
                <w:szCs w:val="28"/>
              </w:rPr>
              <w:t>-Присаживайтесь, а нас ждёт последняя остановка, кто скажет, что же это?</w:t>
            </w:r>
          </w:p>
          <w:p w14:paraId="1C8D8F1B" w14:textId="77777777" w:rsidR="002107F9" w:rsidRPr="004A35F0" w:rsidRDefault="002107F9" w:rsidP="002107F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5F0">
              <w:rPr>
                <w:rFonts w:ascii="Times New Roman" w:hAnsi="Times New Roman" w:cs="Times New Roman"/>
                <w:sz w:val="28"/>
                <w:szCs w:val="28"/>
              </w:rPr>
              <w:t xml:space="preserve">-Молодцы, сейчас Катя нам прочитает немного про неё, а вы внимательно слушаете. </w:t>
            </w:r>
          </w:p>
          <w:p w14:paraId="58E65AB0" w14:textId="77777777" w:rsidR="002107F9" w:rsidRPr="002107F9" w:rsidRDefault="002107F9" w:rsidP="002107F9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bookmarkStart w:id="0" w:name="_Hlk158679831"/>
            <w:r w:rsidRPr="002107F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 живописных берегах реки Псекупс, вдоль набережной, начинается кресельная канатная дорога, которая бережно перенесет вас через реку на высоте 25 метров. Всего за 15 минут вы окажетесь в 300 метров над землей – ближе к облакам.</w:t>
            </w:r>
            <w:r w:rsidRPr="002107F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 xml:space="preserve">Протяженность канатной дороги составляет 772 метра. Ровно столько нужно, чтобы взлететь на </w:t>
            </w:r>
            <w:r w:rsidRPr="002107F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одну из вершин горного хребта Котх. Туда, где дышится свежо и телу, и душе.</w:t>
            </w:r>
          </w:p>
          <w:bookmarkEnd w:id="0"/>
          <w:p w14:paraId="0F1BAF14" w14:textId="3F30AB03" w:rsidR="002107F9" w:rsidRPr="002107F9" w:rsidRDefault="002107F9" w:rsidP="002107F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7F9">
              <w:rPr>
                <w:rFonts w:ascii="Times New Roman" w:hAnsi="Times New Roman" w:cs="Times New Roman"/>
                <w:sz w:val="28"/>
                <w:szCs w:val="28"/>
              </w:rPr>
              <w:t xml:space="preserve">-Ребята, кто запомнил, на берегу какой речки расположилась Канатная дорога? </w:t>
            </w:r>
          </w:p>
          <w:p w14:paraId="34184FC8" w14:textId="35859B66" w:rsidR="002107F9" w:rsidRPr="002107F9" w:rsidRDefault="002107F9" w:rsidP="002107F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7F9">
              <w:rPr>
                <w:rFonts w:ascii="Times New Roman" w:hAnsi="Times New Roman" w:cs="Times New Roman"/>
                <w:sz w:val="28"/>
                <w:szCs w:val="28"/>
              </w:rPr>
              <w:t xml:space="preserve">-А за сколько минут мы окажемся в 300 метрах над землёй? </w:t>
            </w:r>
          </w:p>
          <w:p w14:paraId="435FFC15" w14:textId="7DC4AF73" w:rsidR="002107F9" w:rsidRPr="002107F9" w:rsidRDefault="002107F9" w:rsidP="002107F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7F9">
              <w:rPr>
                <w:rFonts w:ascii="Times New Roman" w:hAnsi="Times New Roman" w:cs="Times New Roman"/>
                <w:sz w:val="28"/>
                <w:szCs w:val="28"/>
              </w:rPr>
              <w:t xml:space="preserve">-Сколько составляет протяженность канатной дороги? </w:t>
            </w:r>
          </w:p>
        </w:tc>
        <w:tc>
          <w:tcPr>
            <w:tcW w:w="6520" w:type="dxa"/>
          </w:tcPr>
          <w:p w14:paraId="44EA41BA" w14:textId="77777777" w:rsidR="001F02A4" w:rsidRDefault="001F02A4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15129A1E" w14:textId="77777777" w:rsidR="001F02A4" w:rsidRDefault="001F02A4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2C2FE967" w14:textId="77777777" w:rsidR="001F02A4" w:rsidRDefault="001F02A4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0A47D81B" w14:textId="77777777" w:rsidR="001F02A4" w:rsidRDefault="001F02A4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3472BA25" w14:textId="77777777" w:rsidR="001F02A4" w:rsidRDefault="001F02A4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52754A7A" w14:textId="77777777" w:rsidR="001F02A4" w:rsidRDefault="001F02A4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0FD0B491" w14:textId="77777777" w:rsidR="001F02A4" w:rsidRDefault="001F02A4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(Работают с информацией)</w:t>
            </w:r>
          </w:p>
          <w:p w14:paraId="5D9E9FDE" w14:textId="77777777" w:rsidR="001F02A4" w:rsidRDefault="001F02A4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1122AB82" w14:textId="77777777" w:rsidR="001F02A4" w:rsidRDefault="001F02A4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5F1DD8CF" w14:textId="77777777" w:rsidR="001F02A4" w:rsidRDefault="001F02A4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5FB381A0" w14:textId="77777777" w:rsidR="001F02A4" w:rsidRDefault="001F02A4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5B2B21B5" w14:textId="77777777" w:rsidR="001F02A4" w:rsidRDefault="001F02A4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74CD2063" w14:textId="77777777" w:rsidR="001F02A4" w:rsidRDefault="001F02A4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17974FEE" w14:textId="77777777" w:rsidR="001F02A4" w:rsidRDefault="001F02A4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54CAA334" w14:textId="77777777" w:rsidR="001F02A4" w:rsidRDefault="001F02A4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4FCA0011" w14:textId="77777777" w:rsidR="001F02A4" w:rsidRDefault="001F02A4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3BEB01C8" w14:textId="77777777" w:rsidR="001F02A4" w:rsidRDefault="001F02A4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-Скульптуру.</w:t>
            </w:r>
          </w:p>
          <w:p w14:paraId="77A54BB4" w14:textId="77777777" w:rsidR="001F02A4" w:rsidRDefault="001F02A4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(Ответы учащихся)</w:t>
            </w:r>
          </w:p>
          <w:p w14:paraId="7798E473" w14:textId="77777777" w:rsidR="002107F9" w:rsidRDefault="002107F9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(Читают информацию)</w:t>
            </w:r>
          </w:p>
          <w:p w14:paraId="551E0434" w14:textId="77777777" w:rsidR="002107F9" w:rsidRDefault="002107F9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7C8B23D5" w14:textId="77777777" w:rsidR="002107F9" w:rsidRDefault="002107F9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45A831A6" w14:textId="77777777" w:rsidR="002107F9" w:rsidRDefault="002107F9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7FA6BC2A" w14:textId="77777777" w:rsidR="002107F9" w:rsidRDefault="002107F9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66E6C55E" w14:textId="77777777" w:rsidR="002107F9" w:rsidRDefault="002107F9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6530C281" w14:textId="77777777" w:rsidR="002107F9" w:rsidRDefault="002107F9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(Ответы учащихся)</w:t>
            </w:r>
          </w:p>
          <w:p w14:paraId="04A266E6" w14:textId="77777777" w:rsidR="002107F9" w:rsidRDefault="002107F9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(Читают значение)</w:t>
            </w:r>
          </w:p>
          <w:p w14:paraId="1D714472" w14:textId="77777777" w:rsidR="002107F9" w:rsidRDefault="002107F9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59E447B9" w14:textId="77777777" w:rsidR="002107F9" w:rsidRDefault="002107F9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163EAD46" w14:textId="77777777" w:rsidR="002107F9" w:rsidRDefault="002107F9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34239586" w14:textId="77777777" w:rsidR="002107F9" w:rsidRDefault="002107F9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3659D5A6" w14:textId="77777777" w:rsidR="002107F9" w:rsidRDefault="002107F9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79E47ADA" w14:textId="77777777" w:rsidR="002107F9" w:rsidRDefault="002107F9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2BE3F449" w14:textId="77777777" w:rsidR="002107F9" w:rsidRDefault="002107F9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43B4E0D1" w14:textId="77777777" w:rsidR="002107F9" w:rsidRDefault="002107F9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58D6A893" w14:textId="77777777" w:rsidR="002107F9" w:rsidRDefault="002107F9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39A23FB3" w14:textId="77777777" w:rsidR="002107F9" w:rsidRDefault="002107F9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66FA5E53" w14:textId="77777777" w:rsidR="002107F9" w:rsidRDefault="002107F9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0D201C2D" w14:textId="77777777" w:rsidR="002107F9" w:rsidRDefault="002107F9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39EA6494" w14:textId="77777777" w:rsidR="002107F9" w:rsidRDefault="002107F9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46EFE715" w14:textId="77777777" w:rsidR="002107F9" w:rsidRDefault="002107F9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7682285A" w14:textId="77777777" w:rsidR="002107F9" w:rsidRDefault="002107F9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5CF2C8AE" w14:textId="77777777" w:rsidR="002107F9" w:rsidRDefault="002107F9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333FBC03" w14:textId="77777777" w:rsidR="002107F9" w:rsidRDefault="002107F9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74EA8DBD" w14:textId="77777777" w:rsidR="002107F9" w:rsidRDefault="002107F9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5A77E4DD" w14:textId="77777777" w:rsidR="002107F9" w:rsidRDefault="002107F9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(Канатная дорога)</w:t>
            </w:r>
          </w:p>
          <w:p w14:paraId="783274F4" w14:textId="77777777" w:rsidR="002107F9" w:rsidRDefault="002107F9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01AD415B" w14:textId="77777777" w:rsidR="002107F9" w:rsidRDefault="002107F9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290DEA43" w14:textId="77777777" w:rsidR="002107F9" w:rsidRDefault="002107F9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(Ученик читает)</w:t>
            </w:r>
          </w:p>
          <w:p w14:paraId="6DC91CF4" w14:textId="77777777" w:rsidR="002107F9" w:rsidRDefault="002107F9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64AC240C" w14:textId="77777777" w:rsidR="002107F9" w:rsidRDefault="002107F9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1B3F9743" w14:textId="77777777" w:rsidR="002107F9" w:rsidRDefault="002107F9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5269C128" w14:textId="77777777" w:rsidR="002107F9" w:rsidRDefault="002107F9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0809E6D6" w14:textId="77777777" w:rsidR="002107F9" w:rsidRDefault="002107F9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5AE1FDB8" w14:textId="77777777" w:rsidR="002107F9" w:rsidRDefault="002107F9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6F0B6CC3" w14:textId="77777777" w:rsidR="002107F9" w:rsidRDefault="002107F9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6D365F48" w14:textId="77777777" w:rsidR="002107F9" w:rsidRDefault="002107F9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3ADA2A48" w14:textId="77777777" w:rsidR="002107F9" w:rsidRDefault="002107F9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11455971" w14:textId="77777777" w:rsidR="002107F9" w:rsidRDefault="002107F9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04A5A162" w14:textId="77777777" w:rsidR="002107F9" w:rsidRDefault="002107F9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1007E32D" w14:textId="77777777" w:rsidR="002107F9" w:rsidRDefault="002107F9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035ED631" w14:textId="77777777" w:rsidR="002107F9" w:rsidRDefault="002107F9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-Псекупс</w:t>
            </w:r>
          </w:p>
          <w:p w14:paraId="3F7B0EB2" w14:textId="77777777" w:rsidR="002107F9" w:rsidRDefault="002107F9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065A6724" w14:textId="77777777" w:rsidR="002107F9" w:rsidRDefault="002107F9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-15 минут</w:t>
            </w:r>
          </w:p>
          <w:p w14:paraId="34C92A92" w14:textId="77777777" w:rsidR="002107F9" w:rsidRDefault="002107F9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54567D28" w14:textId="35BC1F4B" w:rsidR="002107F9" w:rsidRPr="00F17AE0" w:rsidRDefault="002107F9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-772 метра</w:t>
            </w:r>
          </w:p>
        </w:tc>
      </w:tr>
      <w:tr w:rsidR="001F02A4" w:rsidRPr="00F17AE0" w14:paraId="708AC9E1" w14:textId="77777777" w:rsidTr="005F417E">
        <w:trPr>
          <w:trHeight w:val="698"/>
        </w:trPr>
        <w:tc>
          <w:tcPr>
            <w:tcW w:w="2567" w:type="dxa"/>
          </w:tcPr>
          <w:p w14:paraId="12BEA4FB" w14:textId="77777777" w:rsidR="001F02A4" w:rsidRDefault="001F02A4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4.Рефлексирующий</w:t>
            </w:r>
          </w:p>
          <w:p w14:paraId="36CBDE37" w14:textId="77777777" w:rsidR="001F02A4" w:rsidRPr="00F17AE0" w:rsidRDefault="001F02A4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63" w:type="dxa"/>
          </w:tcPr>
          <w:p w14:paraId="17A26FFC" w14:textId="77777777" w:rsidR="001F02A4" w:rsidRPr="004A35F0" w:rsidRDefault="001F02A4" w:rsidP="001F02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-Молодцы, расскажи, что вам больше запомнилось и понравилось в нашей виртуальной экскурсии?</w:t>
            </w:r>
          </w:p>
          <w:p w14:paraId="60BF48A4" w14:textId="5E11AC32" w:rsidR="001F02A4" w:rsidRPr="001F02A4" w:rsidRDefault="001F02A4" w:rsidP="001F02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5F0">
              <w:rPr>
                <w:rFonts w:ascii="Times New Roman" w:hAnsi="Times New Roman" w:cs="Times New Roman"/>
                <w:sz w:val="28"/>
                <w:szCs w:val="28"/>
              </w:rPr>
              <w:t>-Вы отлично постарались сегодня, если вам всё понравилось, и вы довольны собой – хлопните, а если остались вопросы – топните. Спасибо за 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14:paraId="2552B231" w14:textId="40381069" w:rsidR="001F02A4" w:rsidRPr="00F17AE0" w:rsidRDefault="001F02A4" w:rsidP="001F02A4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(Ответы учащихся)</w:t>
            </w:r>
          </w:p>
        </w:tc>
      </w:tr>
    </w:tbl>
    <w:p w14:paraId="54D34FD7" w14:textId="6ED8A9BF" w:rsidR="00C20952" w:rsidRDefault="00C20952"/>
    <w:sectPr w:rsidR="00C20952" w:rsidSect="00D12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STCaiyun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F441D"/>
    <w:multiLevelType w:val="multilevel"/>
    <w:tmpl w:val="AC9EB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260CDD"/>
    <w:multiLevelType w:val="multilevel"/>
    <w:tmpl w:val="55948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CE3D08"/>
    <w:multiLevelType w:val="multilevel"/>
    <w:tmpl w:val="186AE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6546624">
    <w:abstractNumId w:val="0"/>
  </w:num>
  <w:num w:numId="2" w16cid:durableId="2080445773">
    <w:abstractNumId w:val="2"/>
  </w:num>
  <w:num w:numId="3" w16cid:durableId="909071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14"/>
    <w:rsid w:val="00146966"/>
    <w:rsid w:val="00172330"/>
    <w:rsid w:val="001F02A4"/>
    <w:rsid w:val="002107F9"/>
    <w:rsid w:val="003A6B85"/>
    <w:rsid w:val="00424BD2"/>
    <w:rsid w:val="00465F82"/>
    <w:rsid w:val="005A1777"/>
    <w:rsid w:val="005B7E45"/>
    <w:rsid w:val="005C1D81"/>
    <w:rsid w:val="005F588F"/>
    <w:rsid w:val="006375EA"/>
    <w:rsid w:val="00663B9F"/>
    <w:rsid w:val="007507C1"/>
    <w:rsid w:val="007D7E04"/>
    <w:rsid w:val="007E6CC6"/>
    <w:rsid w:val="00804DC1"/>
    <w:rsid w:val="00805C8C"/>
    <w:rsid w:val="0086072B"/>
    <w:rsid w:val="008C1A43"/>
    <w:rsid w:val="009760C5"/>
    <w:rsid w:val="00AA3A14"/>
    <w:rsid w:val="00B85CFE"/>
    <w:rsid w:val="00BE3BD1"/>
    <w:rsid w:val="00C20952"/>
    <w:rsid w:val="00D1207E"/>
    <w:rsid w:val="00DF33FE"/>
    <w:rsid w:val="00E001AB"/>
    <w:rsid w:val="00EC4E24"/>
    <w:rsid w:val="00EF54C4"/>
    <w:rsid w:val="00FA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61ADD"/>
  <w15:chartTrackingRefBased/>
  <w15:docId w15:val="{4DA6FA8C-09FE-490C-A401-DB9C576C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7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60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60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80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05C8C"/>
  </w:style>
  <w:style w:type="character" w:customStyle="1" w:styleId="c8">
    <w:name w:val="c8"/>
    <w:basedOn w:val="a0"/>
    <w:rsid w:val="00805C8C"/>
  </w:style>
  <w:style w:type="character" w:customStyle="1" w:styleId="c9">
    <w:name w:val="c9"/>
    <w:basedOn w:val="a0"/>
    <w:rsid w:val="00805C8C"/>
  </w:style>
  <w:style w:type="paragraph" w:styleId="a4">
    <w:name w:val="Normal (Web)"/>
    <w:basedOn w:val="a"/>
    <w:uiPriority w:val="99"/>
    <w:unhideWhenUsed/>
    <w:rsid w:val="0042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24BD2"/>
    <w:rPr>
      <w:i/>
      <w:iCs/>
    </w:rPr>
  </w:style>
  <w:style w:type="paragraph" w:styleId="a6">
    <w:name w:val="List Paragraph"/>
    <w:basedOn w:val="a"/>
    <w:uiPriority w:val="34"/>
    <w:qFormat/>
    <w:rsid w:val="00B85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3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Хрипаченко</dc:creator>
  <cp:keywords/>
  <dc:description/>
  <cp:lastModifiedBy>Ксения Хрипаченко</cp:lastModifiedBy>
  <cp:revision>16</cp:revision>
  <dcterms:created xsi:type="dcterms:W3CDTF">2023-04-13T10:58:00Z</dcterms:created>
  <dcterms:modified xsi:type="dcterms:W3CDTF">2024-03-29T00:11:00Z</dcterms:modified>
</cp:coreProperties>
</file>