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28" w:rsidRPr="00951E28" w:rsidRDefault="00951E28" w:rsidP="00951E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E28">
        <w:rPr>
          <w:rFonts w:ascii="Times New Roman" w:hAnsi="Times New Roman" w:cs="Times New Roman"/>
          <w:sz w:val="28"/>
          <w:szCs w:val="28"/>
        </w:rPr>
        <w:t>М.А. Фазлыева</w:t>
      </w:r>
    </w:p>
    <w:p w:rsidR="00951E28" w:rsidRPr="00951E28" w:rsidRDefault="00951E28" w:rsidP="00951E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E28">
        <w:rPr>
          <w:rFonts w:ascii="Times New Roman" w:hAnsi="Times New Roman" w:cs="Times New Roman"/>
          <w:sz w:val="28"/>
          <w:szCs w:val="28"/>
        </w:rPr>
        <w:t>Воспитатель МАДОУ ДС №17 «Ладушки»</w:t>
      </w:r>
      <w:r>
        <w:rPr>
          <w:rFonts w:ascii="Times New Roman" w:hAnsi="Times New Roman" w:cs="Times New Roman"/>
          <w:sz w:val="28"/>
          <w:szCs w:val="28"/>
        </w:rPr>
        <w:t xml:space="preserve"> 2 корпус</w:t>
      </w:r>
    </w:p>
    <w:p w:rsidR="00951E28" w:rsidRDefault="00951E28" w:rsidP="00951E28">
      <w:pPr>
        <w:spacing w:after="0" w:line="240" w:lineRule="auto"/>
        <w:jc w:val="right"/>
        <w:rPr>
          <w:b/>
          <w:sz w:val="28"/>
          <w:szCs w:val="28"/>
        </w:rPr>
      </w:pPr>
      <w:r w:rsidRPr="00951E28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951E28" w:rsidRDefault="00951E28" w:rsidP="00253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F30" w:rsidRPr="00253F30" w:rsidRDefault="00253F30" w:rsidP="00253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3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53F30" w:rsidRPr="00253F30" w:rsidRDefault="00253F30" w:rsidP="00253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30">
        <w:rPr>
          <w:rFonts w:ascii="Times New Roman" w:hAnsi="Times New Roman" w:cs="Times New Roman"/>
          <w:b/>
          <w:sz w:val="28"/>
          <w:szCs w:val="28"/>
        </w:rPr>
        <w:t xml:space="preserve">по внедрению </w:t>
      </w:r>
      <w:proofErr w:type="spellStart"/>
      <w:r w:rsidRPr="00253F3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253F30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253F30" w:rsidRPr="00253F30" w:rsidRDefault="00253F30" w:rsidP="00253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30">
        <w:rPr>
          <w:rFonts w:ascii="Times New Roman" w:hAnsi="Times New Roman" w:cs="Times New Roman"/>
          <w:b/>
          <w:sz w:val="28"/>
          <w:szCs w:val="28"/>
        </w:rPr>
        <w:t>в работе с дошкольниками.</w:t>
      </w:r>
    </w:p>
    <w:p w:rsidR="00253F30" w:rsidRDefault="00253F30" w:rsidP="00253F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3F30" w:rsidRDefault="00253F30" w:rsidP="00253F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3F30" w:rsidRDefault="00253F30" w:rsidP="00253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64BA">
        <w:rPr>
          <w:rFonts w:ascii="Times New Roman" w:hAnsi="Times New Roman" w:cs="Times New Roman"/>
          <w:sz w:val="28"/>
          <w:szCs w:val="28"/>
        </w:rPr>
        <w:t xml:space="preserve">«Забота о здоровье – это важнейший труд воспитателя. </w:t>
      </w:r>
    </w:p>
    <w:p w:rsidR="00253F30" w:rsidRDefault="00253F30" w:rsidP="00253F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64BA">
        <w:rPr>
          <w:rFonts w:ascii="Times New Roman" w:hAnsi="Times New Roman" w:cs="Times New Roman"/>
          <w:sz w:val="28"/>
          <w:szCs w:val="28"/>
        </w:rPr>
        <w:t>От жизнерадостности, бодрости детей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4BA">
        <w:rPr>
          <w:rFonts w:ascii="Times New Roman" w:hAnsi="Times New Roman" w:cs="Times New Roman"/>
          <w:sz w:val="28"/>
          <w:szCs w:val="28"/>
        </w:rPr>
        <w:t xml:space="preserve">их духовная </w:t>
      </w:r>
    </w:p>
    <w:p w:rsidR="00253F30" w:rsidRDefault="00253F30" w:rsidP="00253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64BA">
        <w:rPr>
          <w:rFonts w:ascii="Times New Roman" w:hAnsi="Times New Roman" w:cs="Times New Roman"/>
          <w:sz w:val="28"/>
          <w:szCs w:val="28"/>
        </w:rPr>
        <w:t xml:space="preserve">жизнь, мировоззрение, умственное развитие, прочность </w:t>
      </w:r>
    </w:p>
    <w:p w:rsidR="00253F30" w:rsidRDefault="00253F30" w:rsidP="00253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64BA">
        <w:rPr>
          <w:rFonts w:ascii="Times New Roman" w:hAnsi="Times New Roman" w:cs="Times New Roman"/>
          <w:sz w:val="28"/>
          <w:szCs w:val="28"/>
        </w:rPr>
        <w:t xml:space="preserve">знаний, вера в свои силы» </w:t>
      </w:r>
    </w:p>
    <w:p w:rsidR="00253F30" w:rsidRPr="007F64BA" w:rsidRDefault="00253F30" w:rsidP="00253F3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4BA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253F30" w:rsidRDefault="00253F30" w:rsidP="00253F30">
      <w:pPr>
        <w:jc w:val="center"/>
        <w:rPr>
          <w:b/>
        </w:rPr>
      </w:pPr>
    </w:p>
    <w:p w:rsidR="00253F30" w:rsidRDefault="00253F30" w:rsidP="00253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3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A70EA" w:rsidRPr="00201BE2" w:rsidRDefault="008A70EA" w:rsidP="008A70EA">
      <w:pPr>
        <w:spacing w:after="0" w:line="240" w:lineRule="auto"/>
        <w:rPr>
          <w:sz w:val="28"/>
          <w:szCs w:val="28"/>
          <w:shd w:val="clear" w:color="auto" w:fill="FFFFFF"/>
        </w:rPr>
      </w:pPr>
      <w:r w:rsidRPr="008A70EA">
        <w:rPr>
          <w:rFonts w:ascii="Times New Roman" w:hAnsi="Times New Roman" w:cs="Times New Roman"/>
          <w:sz w:val="28"/>
          <w:szCs w:val="28"/>
        </w:rPr>
        <w:t xml:space="preserve">От состояния здоровья детей во многом зависит благополучие общества. В последнее десятилетие во всем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- лишь </w:t>
      </w:r>
      <w:r w:rsidR="00D5030F">
        <w:rPr>
          <w:rFonts w:ascii="Times New Roman" w:hAnsi="Times New Roman" w:cs="Times New Roman"/>
          <w:sz w:val="28"/>
          <w:szCs w:val="28"/>
        </w:rPr>
        <w:t xml:space="preserve">это </w:t>
      </w:r>
      <w:r w:rsidRPr="008A70EA">
        <w:rPr>
          <w:rFonts w:ascii="Times New Roman" w:hAnsi="Times New Roman" w:cs="Times New Roman"/>
          <w:sz w:val="28"/>
          <w:szCs w:val="28"/>
        </w:rPr>
        <w:t>некоторые факторы, агрессивно воздействующие на здоровье дошкольника</w:t>
      </w:r>
      <w:r w:rsidRPr="00201BE2">
        <w:rPr>
          <w:sz w:val="28"/>
          <w:szCs w:val="28"/>
        </w:rPr>
        <w:t>.</w:t>
      </w:r>
      <w:r w:rsidRPr="00201BE2">
        <w:rPr>
          <w:sz w:val="28"/>
          <w:szCs w:val="28"/>
          <w:shd w:val="clear" w:color="auto" w:fill="FFFFFF"/>
        </w:rPr>
        <w:t xml:space="preserve"> </w:t>
      </w:r>
    </w:p>
    <w:p w:rsidR="00253F30" w:rsidRPr="003247E7" w:rsidRDefault="008A70EA" w:rsidP="00253F30">
      <w:pPr>
        <w:rPr>
          <w:rFonts w:ascii="Times New Roman" w:hAnsi="Times New Roman" w:cs="Times New Roman"/>
          <w:sz w:val="28"/>
          <w:szCs w:val="28"/>
        </w:rPr>
      </w:pPr>
      <w:r w:rsidRPr="008A70EA">
        <w:rPr>
          <w:rFonts w:ascii="Times New Roman" w:hAnsi="Times New Roman" w:cs="Times New Roman"/>
          <w:sz w:val="28"/>
          <w:szCs w:val="28"/>
          <w:shd w:val="clear" w:color="auto" w:fill="FFFFFF"/>
        </w:rPr>
        <w:t>Но можно противостоять этим влияниям, приостановить нарушения организма, не страдать от болезней и быть готовым к любой деятельности. И все это для себя может сделать каждый. Никто, кроме нас самих, не избавит нас от недугов, ни один, даже высококвалифицированный врач. Стоит изменить свой образ жизни и свершится чудо: мы будем чувствовать себя здоровыми. Нужно настроить себя на здоровье, хотеть быть здоровыми, помогать себе и другим людям</w:t>
      </w:r>
      <w:r w:rsidRPr="00201BE2">
        <w:rPr>
          <w:sz w:val="28"/>
          <w:szCs w:val="28"/>
          <w:shd w:val="clear" w:color="auto" w:fill="FFFFFF"/>
        </w:rPr>
        <w:t>.</w:t>
      </w:r>
      <w:r w:rsidRPr="00201BE2">
        <w:rPr>
          <w:sz w:val="28"/>
          <w:szCs w:val="28"/>
        </w:rPr>
        <w:br/>
      </w:r>
      <w:r w:rsidR="00253F30" w:rsidRPr="003247E7">
        <w:rPr>
          <w:rFonts w:ascii="Times New Roman" w:hAnsi="Times New Roman" w:cs="Times New Roman"/>
          <w:b/>
          <w:sz w:val="28"/>
          <w:szCs w:val="28"/>
        </w:rPr>
        <w:t>Здоровье - это бесценный дар</w:t>
      </w:r>
      <w:r w:rsidR="00253F30" w:rsidRPr="003247E7">
        <w:rPr>
          <w:rFonts w:ascii="Times New Roman" w:hAnsi="Times New Roman" w:cs="Times New Roman"/>
          <w:sz w:val="28"/>
          <w:szCs w:val="28"/>
        </w:rPr>
        <w:t>, который преподносит человеку природа. 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 Жил был мудрец. Знал он ответ на всякий вопрос. Люди шли к мудрому человеку за советом. Один же человек решил доказать, что мудрец не всегда может дать правильный ответ. Зажал в ладони красивую бабочку и спрашивает у мудреца жива ли бабочка</w:t>
      </w:r>
      <w:proofErr w:type="gramStart"/>
      <w:r w:rsidR="00253F30" w:rsidRPr="00324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F30" w:rsidRPr="00324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F30" w:rsidRPr="003247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53F30" w:rsidRPr="003247E7">
        <w:rPr>
          <w:rFonts w:ascii="Times New Roman" w:hAnsi="Times New Roman" w:cs="Times New Roman"/>
          <w:sz w:val="28"/>
          <w:szCs w:val="28"/>
        </w:rPr>
        <w:t xml:space="preserve"> сам, меж тем, думает, если мудрец скажет, что жива, то я раздавлю ее, а если же скажет, </w:t>
      </w:r>
      <w:r w:rsidR="00253F30" w:rsidRPr="003247E7">
        <w:rPr>
          <w:rFonts w:ascii="Times New Roman" w:hAnsi="Times New Roman" w:cs="Times New Roman"/>
          <w:sz w:val="28"/>
          <w:szCs w:val="28"/>
        </w:rPr>
        <w:lastRenderedPageBreak/>
        <w:t xml:space="preserve">что мертва - то я ее отпущу. Но мудрец ответил, подумав: `Все в твоих руках`. Так и здоровье наше в наших собственных руках. </w:t>
      </w:r>
    </w:p>
    <w:p w:rsidR="008A70EA" w:rsidRDefault="00253F30" w:rsidP="00253F30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inorHAnsi" w:eastAsiaTheme="minorEastAsia" w:hAnsi="Franklin Gothic Book" w:cstheme="minorBidi"/>
          <w:b/>
          <w:bCs/>
          <w:color w:val="C00000"/>
          <w:kern w:val="24"/>
          <w:sz w:val="54"/>
          <w:szCs w:val="54"/>
          <w:lang w:eastAsia="en-US"/>
        </w:rPr>
      </w:pPr>
      <w:r w:rsidRPr="00E77C80">
        <w:rPr>
          <w:b/>
          <w:sz w:val="28"/>
          <w:szCs w:val="28"/>
        </w:rPr>
        <w:t>Вырастить здорового ребёнка</w:t>
      </w:r>
      <w:r w:rsidRPr="003247E7">
        <w:rPr>
          <w:sz w:val="28"/>
          <w:szCs w:val="28"/>
        </w:rPr>
        <w:t xml:space="preserve"> – задача непростая. Здоровье является необходимым условием полноценного развития ребёнка в процессе его жизнедеятельности. Дошкольный возраст – благоприятное время для раскрытия и «запуска» способностей: в этот период формирование личности происходит наиболее быстро. В период дошкольного детства у ребёнка закладываются основы здоровья, всесторонней двигательной подготовленности и гармоничного физического развития.</w:t>
      </w:r>
      <w:r w:rsidR="008A70EA" w:rsidRPr="008A70EA">
        <w:rPr>
          <w:rFonts w:asciiTheme="minorHAnsi" w:eastAsiaTheme="minorEastAsia" w:hAnsi="Franklin Gothic Book" w:cstheme="minorBidi"/>
          <w:b/>
          <w:bCs/>
          <w:color w:val="C00000"/>
          <w:kern w:val="24"/>
          <w:sz w:val="54"/>
          <w:szCs w:val="54"/>
          <w:lang w:eastAsia="en-US"/>
        </w:rPr>
        <w:t xml:space="preserve"> </w:t>
      </w:r>
    </w:p>
    <w:p w:rsidR="00253F30" w:rsidRPr="003247E7" w:rsidRDefault="008A70EA" w:rsidP="00253F30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8A70EA">
        <w:rPr>
          <w:b/>
          <w:bCs/>
          <w:sz w:val="28"/>
          <w:szCs w:val="28"/>
        </w:rPr>
        <w:t xml:space="preserve">Здоровый образ </w:t>
      </w:r>
      <w:r w:rsidRPr="008A70EA">
        <w:rPr>
          <w:sz w:val="28"/>
          <w:szCs w:val="28"/>
        </w:rPr>
        <w:t>жизни не занимает пока первое место в нашем обществе,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</w:t>
      </w:r>
      <w:r>
        <w:rPr>
          <w:sz w:val="28"/>
          <w:szCs w:val="28"/>
        </w:rPr>
        <w:t>.</w:t>
      </w:r>
      <w:proofErr w:type="gramEnd"/>
    </w:p>
    <w:p w:rsidR="00B42C65" w:rsidRDefault="008A70EA" w:rsidP="00690AAE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42C65" w:rsidRPr="00B4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C65" w:rsidRPr="00F8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здоровья детей сегодня как никогда актуальна. В настоящее время можно с уверенностью утверждать, что именно   педагог в состоянии сделать для здоровья современного </w:t>
      </w:r>
      <w:r w:rsidR="00B4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="00B42C65" w:rsidRPr="00F8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больше, чем врач. Это не значит, что педагог должен выполнять обязанности медицинского работника. Просто </w:t>
      </w:r>
      <w:r w:rsidR="00B4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B42C65" w:rsidRPr="00F8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работать так, чтобы обучение детей в </w:t>
      </w:r>
      <w:r w:rsidR="00B4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r w:rsidR="00B42C65" w:rsidRPr="00F8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наносило ущерба здоровью школьников</w:t>
      </w:r>
      <w:r w:rsidR="00B42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 настоящее время педагогические коллективы ДОУ интенсивно внедряют в работу инновационные технологии</w:t>
      </w:r>
      <w:r w:rsidR="00B42C65" w:rsidRPr="007F64BA">
        <w:rPr>
          <w:rFonts w:ascii="Times New Roman" w:hAnsi="Times New Roman" w:cs="Times New Roman"/>
          <w:sz w:val="28"/>
          <w:szCs w:val="28"/>
        </w:rPr>
        <w:t>, способствующие сохранению и укреплению здоровья детей дошкольного возраста</w:t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</w:t>
      </w:r>
      <w:r w:rsidR="00B42C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B42C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</w:t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 </w:t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Современные педагогические технологии в дошкольном образовании направлены на реализацию ФГОС дошкольного образования.</w:t>
      </w:r>
    </w:p>
    <w:p w:rsidR="00B42C65" w:rsidRPr="007F64BA" w:rsidRDefault="00B42C65" w:rsidP="00B42C6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4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2C65" w:rsidRDefault="00B42C65" w:rsidP="00B42C65">
      <w:pPr>
        <w:rPr>
          <w:rFonts w:ascii="Times New Roman" w:hAnsi="Times New Roman" w:cs="Times New Roman"/>
          <w:b/>
          <w:sz w:val="28"/>
          <w:szCs w:val="28"/>
        </w:rPr>
      </w:pPr>
      <w:r w:rsidRPr="007F64BA">
        <w:rPr>
          <w:rFonts w:ascii="Times New Roman" w:hAnsi="Times New Roman" w:cs="Times New Roman"/>
          <w:sz w:val="28"/>
          <w:szCs w:val="28"/>
        </w:rPr>
        <w:t xml:space="preserve">Представленные методические рекомендации познакомят педагогов дошкольных образовательных учреждений с теоретическими и методическими основами </w:t>
      </w:r>
      <w:proofErr w:type="spellStart"/>
      <w:r w:rsidRPr="007F64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64BA">
        <w:rPr>
          <w:rFonts w:ascii="Times New Roman" w:hAnsi="Times New Roman" w:cs="Times New Roman"/>
          <w:sz w:val="28"/>
          <w:szCs w:val="28"/>
        </w:rPr>
        <w:t xml:space="preserve"> технологий, помогут </w:t>
      </w:r>
      <w:r w:rsidR="00D5030F">
        <w:rPr>
          <w:rFonts w:ascii="Times New Roman" w:hAnsi="Times New Roman" w:cs="Times New Roman"/>
          <w:sz w:val="28"/>
          <w:szCs w:val="28"/>
        </w:rPr>
        <w:t xml:space="preserve">нам </w:t>
      </w:r>
      <w:r w:rsidRPr="007F64BA">
        <w:rPr>
          <w:rFonts w:ascii="Times New Roman" w:hAnsi="Times New Roman" w:cs="Times New Roman"/>
          <w:sz w:val="28"/>
          <w:szCs w:val="28"/>
        </w:rPr>
        <w:t xml:space="preserve">правильно организовать работу, которая будет направлена на сохранение и укрепление здоровья детей. Благодаря методическим рекомендациям по использованию </w:t>
      </w:r>
      <w:proofErr w:type="spellStart"/>
      <w:r w:rsidRPr="007F64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64BA">
        <w:rPr>
          <w:rFonts w:ascii="Times New Roman" w:hAnsi="Times New Roman" w:cs="Times New Roman"/>
          <w:sz w:val="28"/>
          <w:szCs w:val="28"/>
        </w:rPr>
        <w:t xml:space="preserve"> технологий в детском саду, педагоги смогут создать систему условий, обеспечивающую сохранение и укрепление здоровья </w:t>
      </w:r>
      <w:r w:rsidRPr="007F64BA">
        <w:rPr>
          <w:rFonts w:ascii="Times New Roman" w:hAnsi="Times New Roman" w:cs="Times New Roman"/>
          <w:b/>
          <w:sz w:val="28"/>
          <w:szCs w:val="28"/>
        </w:rPr>
        <w:t>дошкольников.</w:t>
      </w:r>
    </w:p>
    <w:p w:rsidR="00887F2D" w:rsidRPr="007F64BA" w:rsidRDefault="00887F2D" w:rsidP="00B42C65">
      <w:pPr>
        <w:rPr>
          <w:rFonts w:ascii="Times New Roman" w:hAnsi="Times New Roman" w:cs="Times New Roman"/>
          <w:b/>
          <w:sz w:val="28"/>
          <w:szCs w:val="28"/>
        </w:rPr>
      </w:pPr>
      <w:r w:rsidRPr="007F64BA">
        <w:rPr>
          <w:rFonts w:ascii="Times New Roman" w:hAnsi="Times New Roman" w:cs="Times New Roman"/>
          <w:sz w:val="28"/>
          <w:szCs w:val="28"/>
        </w:rPr>
        <w:lastRenderedPageBreak/>
        <w:t xml:space="preserve">Данные методические рекомендации посвящены методике использования </w:t>
      </w:r>
      <w:proofErr w:type="spellStart"/>
      <w:r w:rsidRPr="007F64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64BA">
        <w:rPr>
          <w:rFonts w:ascii="Times New Roman" w:hAnsi="Times New Roman" w:cs="Times New Roman"/>
          <w:sz w:val="28"/>
          <w:szCs w:val="28"/>
        </w:rPr>
        <w:t xml:space="preserve"> технологий в дошкольных образовательных учреждениях. Использованию </w:t>
      </w:r>
      <w:proofErr w:type="spellStart"/>
      <w:r w:rsidRPr="007F64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64BA">
        <w:rPr>
          <w:rFonts w:ascii="Times New Roman" w:hAnsi="Times New Roman" w:cs="Times New Roman"/>
          <w:sz w:val="28"/>
          <w:szCs w:val="28"/>
        </w:rPr>
        <w:t xml:space="preserve"> технологий в ДОУ сегодня уделяется большое внимание.</w:t>
      </w:r>
    </w:p>
    <w:p w:rsidR="00690AAE" w:rsidRDefault="00C96D30" w:rsidP="00690A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64BA">
        <w:rPr>
          <w:rFonts w:ascii="Times New Roman" w:hAnsi="Times New Roman" w:cs="Times New Roman"/>
          <w:sz w:val="28"/>
          <w:szCs w:val="28"/>
        </w:rPr>
        <w:t xml:space="preserve">К настоящему времени в отечественной педагогике и психологии накоплен достаточный опыт использования </w:t>
      </w:r>
      <w:proofErr w:type="spellStart"/>
      <w:r w:rsidRPr="007F64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64BA">
        <w:rPr>
          <w:rFonts w:ascii="Times New Roman" w:hAnsi="Times New Roman" w:cs="Times New Roman"/>
          <w:sz w:val="28"/>
          <w:szCs w:val="28"/>
        </w:rPr>
        <w:t xml:space="preserve"> технологий в ДОУ</w:t>
      </w:r>
      <w:r w:rsidR="00B42C65" w:rsidRPr="00F80F11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7F64BA"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данного вопроса, его актуальность дают основание в настоящих методических рекомендациях более подробно остановиться на основных вопросах, связанных с методикой применения </w:t>
      </w:r>
      <w:proofErr w:type="spellStart"/>
      <w:r w:rsidRPr="007F64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64BA">
        <w:rPr>
          <w:rFonts w:ascii="Times New Roman" w:hAnsi="Times New Roman" w:cs="Times New Roman"/>
          <w:sz w:val="28"/>
          <w:szCs w:val="28"/>
        </w:rPr>
        <w:t xml:space="preserve"> технологий в детском саду, с их функциональной ролью, формами и методами работы по их использованию.</w:t>
      </w:r>
      <w:proofErr w:type="gramEnd"/>
    </w:p>
    <w:p w:rsidR="0023453F" w:rsidRDefault="0023453F" w:rsidP="00985F49">
      <w:pPr>
        <w:spacing w:after="0" w:line="240" w:lineRule="auto"/>
        <w:rPr>
          <w:rStyle w:val="FontStyle15"/>
          <w:sz w:val="28"/>
          <w:szCs w:val="28"/>
        </w:rPr>
      </w:pPr>
      <w:r w:rsidRPr="003601A1">
        <w:rPr>
          <w:rStyle w:val="FontStyle15"/>
          <w:sz w:val="28"/>
          <w:szCs w:val="28"/>
        </w:rPr>
        <w:t>Дошкольный возраст является решающим в формировании фундамента</w:t>
      </w:r>
      <w:r w:rsidRPr="003601A1">
        <w:rPr>
          <w:rStyle w:val="FontStyle15"/>
          <w:sz w:val="28"/>
          <w:szCs w:val="28"/>
        </w:rPr>
        <w:br/>
        <w:t xml:space="preserve">физического и психического здоровья. </w:t>
      </w:r>
      <w:r w:rsidRPr="003601A1">
        <w:rPr>
          <w:rStyle w:val="FontStyle12"/>
          <w:sz w:val="28"/>
          <w:szCs w:val="28"/>
        </w:rPr>
        <w:t xml:space="preserve">До </w:t>
      </w:r>
      <w:r w:rsidRPr="003601A1">
        <w:rPr>
          <w:rStyle w:val="FontStyle11"/>
          <w:sz w:val="28"/>
          <w:szCs w:val="28"/>
        </w:rPr>
        <w:t xml:space="preserve">7 </w:t>
      </w:r>
      <w:r w:rsidRPr="003601A1">
        <w:rPr>
          <w:rStyle w:val="FontStyle12"/>
          <w:sz w:val="28"/>
          <w:szCs w:val="28"/>
        </w:rPr>
        <w:t xml:space="preserve">лет </w:t>
      </w:r>
      <w:r w:rsidRPr="003601A1">
        <w:rPr>
          <w:rStyle w:val="FontStyle15"/>
          <w:sz w:val="28"/>
          <w:szCs w:val="28"/>
        </w:rPr>
        <w:t>человек проходит огромный путь развития, неповторяемый на протяжении последующей жизни</w:t>
      </w:r>
      <w:r>
        <w:rPr>
          <w:rStyle w:val="FontStyle15"/>
          <w:sz w:val="28"/>
          <w:szCs w:val="28"/>
        </w:rPr>
        <w:t>.</w:t>
      </w:r>
      <w:r w:rsidRPr="0023453F">
        <w:t xml:space="preserve"> </w:t>
      </w:r>
      <w:r w:rsidRPr="003601A1">
        <w:rPr>
          <w:rStyle w:val="FontStyle15"/>
          <w:sz w:val="28"/>
          <w:szCs w:val="28"/>
        </w:rPr>
        <w:t>Очень важно именно на этом этапе</w:t>
      </w:r>
      <w:r>
        <w:rPr>
          <w:rStyle w:val="FontStyle15"/>
          <w:sz w:val="28"/>
          <w:szCs w:val="28"/>
        </w:rPr>
        <w:t xml:space="preserve"> </w:t>
      </w:r>
      <w:r w:rsidRPr="003601A1">
        <w:rPr>
          <w:rStyle w:val="FontStyle15"/>
          <w:sz w:val="28"/>
          <w:szCs w:val="28"/>
        </w:rPr>
        <w:t xml:space="preserve">сформировать </w:t>
      </w:r>
      <w:r w:rsidRPr="003601A1">
        <w:rPr>
          <w:rStyle w:val="FontStyle12"/>
          <w:sz w:val="28"/>
          <w:szCs w:val="28"/>
        </w:rPr>
        <w:t xml:space="preserve">у </w:t>
      </w:r>
      <w:r w:rsidRPr="003601A1">
        <w:rPr>
          <w:rStyle w:val="FontStyle15"/>
          <w:sz w:val="28"/>
          <w:szCs w:val="28"/>
        </w:rPr>
        <w:t>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>
        <w:rPr>
          <w:rStyle w:val="FontStyle15"/>
          <w:sz w:val="28"/>
          <w:szCs w:val="28"/>
        </w:rPr>
        <w:t xml:space="preserve"> </w:t>
      </w:r>
      <w:r w:rsidRPr="003601A1">
        <w:rPr>
          <w:rStyle w:val="FontStyle15"/>
          <w:sz w:val="28"/>
          <w:szCs w:val="28"/>
        </w:rPr>
        <w:t xml:space="preserve"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</w:t>
      </w:r>
      <w:r w:rsidRPr="0023453F">
        <w:rPr>
          <w:rStyle w:val="FontStyle15"/>
          <w:sz w:val="28"/>
          <w:szCs w:val="28"/>
          <w:u w:val="single"/>
        </w:rPr>
        <w:t>«</w:t>
      </w:r>
      <w:proofErr w:type="spellStart"/>
      <w:r w:rsidRPr="0023453F">
        <w:rPr>
          <w:rStyle w:val="FontStyle15"/>
          <w:sz w:val="28"/>
          <w:szCs w:val="28"/>
          <w:u w:val="single"/>
        </w:rPr>
        <w:t>здоровьесберегающие</w:t>
      </w:r>
      <w:proofErr w:type="spellEnd"/>
      <w:r w:rsidRPr="0023453F">
        <w:rPr>
          <w:rStyle w:val="FontStyle15"/>
          <w:sz w:val="28"/>
          <w:szCs w:val="28"/>
          <w:u w:val="single"/>
        </w:rPr>
        <w:tab/>
        <w:t>технологии</w:t>
      </w:r>
      <w:r w:rsidRPr="003601A1">
        <w:rPr>
          <w:rStyle w:val="FontStyle15"/>
          <w:sz w:val="28"/>
          <w:szCs w:val="28"/>
        </w:rPr>
        <w:t>».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453F">
        <w:rPr>
          <w:b/>
          <w:bCs/>
        </w:rPr>
        <w:t xml:space="preserve"> </w:t>
      </w:r>
      <w:r w:rsidRPr="0023453F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23453F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23453F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технологии?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3453F">
        <w:rPr>
          <w:rFonts w:ascii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 технология» </w:t>
      </w: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- это система мер, включающая взаимосвязь  взаимодействие всех факторов образовательной среды, направленных на сохранение здоровья ребенка на всех этапах его обучения и  развития.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>Что такое</w:t>
      </w:r>
      <w:r w:rsidRPr="0023453F">
        <w:rPr>
          <w:rFonts w:ascii="Times New Roman" w:hAnsi="Times New Roman" w:cs="Times New Roman"/>
          <w:sz w:val="28"/>
          <w:szCs w:val="28"/>
        </w:rPr>
        <w:t xml:space="preserve"> </w:t>
      </w: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Технология? </w:t>
      </w:r>
      <w:r w:rsidRPr="0023453F">
        <w:rPr>
          <w:rFonts w:ascii="Times New Roman" w:hAnsi="Times New Roman" w:cs="Times New Roman"/>
          <w:iCs/>
          <w:sz w:val="28"/>
          <w:szCs w:val="28"/>
        </w:rPr>
        <w:t xml:space="preserve">– это инструмент профессиональной деятельности педагога, соответственно характеризующаяся качественным прилагательным педагогическая.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>Сущность педагогической технологии</w:t>
      </w:r>
      <w:r w:rsidRPr="0023453F">
        <w:rPr>
          <w:rFonts w:ascii="Times New Roman" w:hAnsi="Times New Roman" w:cs="Times New Roman"/>
          <w:iCs/>
          <w:sz w:val="28"/>
          <w:szCs w:val="28"/>
        </w:rPr>
        <w:t xml:space="preserve"> заключается в том, что она имеет выраженную </w:t>
      </w:r>
      <w:proofErr w:type="spellStart"/>
      <w:r w:rsidRPr="0023453F">
        <w:rPr>
          <w:rFonts w:ascii="Times New Roman" w:hAnsi="Times New Roman" w:cs="Times New Roman"/>
          <w:iCs/>
          <w:sz w:val="28"/>
          <w:szCs w:val="28"/>
        </w:rPr>
        <w:t>этапность</w:t>
      </w:r>
      <w:proofErr w:type="spellEnd"/>
      <w:r w:rsidRPr="0023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53F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пошаговость</w:t>
      </w:r>
      <w:proofErr w:type="spellEnd"/>
      <w:r w:rsidRPr="0023453F">
        <w:rPr>
          <w:rFonts w:ascii="Times New Roman" w:hAnsi="Times New Roman" w:cs="Times New Roman"/>
          <w:iCs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>Любая педагогическая технология должна быть</w:t>
      </w:r>
      <w:r w:rsidRPr="0023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здоровьесберегающей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Pr="002345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53F">
        <w:rPr>
          <w:rFonts w:ascii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деятельность в нашем детском саду осуществляется в следующих формах</w:t>
      </w:r>
      <w:r w:rsidRPr="0023453F">
        <w:rPr>
          <w:rFonts w:ascii="Times New Roman" w:hAnsi="Times New Roman" w:cs="Times New Roman"/>
          <w:sz w:val="28"/>
          <w:szCs w:val="28"/>
        </w:rPr>
        <w:t>: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 1. </w:t>
      </w:r>
      <w:proofErr w:type="gramStart"/>
      <w:r w:rsidRPr="0023453F">
        <w:rPr>
          <w:rFonts w:ascii="Times New Roman" w:hAnsi="Times New Roman" w:cs="Times New Roman"/>
          <w:bCs/>
          <w:sz w:val="28"/>
          <w:szCs w:val="28"/>
        </w:rPr>
        <w:t>Медико-профилактическая</w:t>
      </w:r>
      <w:proofErr w:type="gram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 2. Физкультурно-оздоровительная технология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 3. Технологии обеспечения социальн</w:t>
      </w:r>
      <w:proofErr w:type="gramStart"/>
      <w:r w:rsidRPr="0023453F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психологического  благополучия ребенка;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4. Технологии </w:t>
      </w:r>
      <w:proofErr w:type="spellStart"/>
      <w:r w:rsidRPr="0023453F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   и </w:t>
      </w:r>
      <w:proofErr w:type="spellStart"/>
      <w:r w:rsidRPr="0023453F">
        <w:rPr>
          <w:rFonts w:ascii="Times New Roman" w:hAnsi="Times New Roman" w:cs="Times New Roman"/>
          <w:bCs/>
          <w:sz w:val="28"/>
          <w:szCs w:val="28"/>
        </w:rPr>
        <w:t>здоровьеобогащения</w:t>
      </w:r>
      <w:proofErr w:type="spell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Технологии </w:t>
      </w:r>
      <w:proofErr w:type="spellStart"/>
      <w:r w:rsidRPr="0023453F">
        <w:rPr>
          <w:rFonts w:ascii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просвещения     родителей</w:t>
      </w:r>
      <w:r w:rsidRPr="0023453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23453F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23453F">
        <w:rPr>
          <w:rFonts w:ascii="Times New Roman" w:hAnsi="Times New Roman" w:cs="Times New Roman"/>
          <w:bCs/>
          <w:sz w:val="28"/>
          <w:szCs w:val="28"/>
        </w:rPr>
        <w:t xml:space="preserve"> образовательные технологии</w:t>
      </w:r>
      <w:r w:rsidRPr="002345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Выделяют </w:t>
      </w:r>
      <w:r w:rsidRPr="0023453F">
        <w:rPr>
          <w:rFonts w:ascii="Times New Roman" w:hAnsi="Times New Roman" w:cs="Times New Roman"/>
          <w:bCs/>
          <w:sz w:val="28"/>
          <w:szCs w:val="28"/>
          <w:u w:val="single"/>
        </w:rPr>
        <w:t>три группы технологий</w:t>
      </w:r>
      <w:r w:rsidRPr="0023453F">
        <w:rPr>
          <w:rFonts w:ascii="Times New Roman" w:hAnsi="Times New Roman" w:cs="Times New Roman"/>
          <w:bCs/>
          <w:sz w:val="28"/>
          <w:szCs w:val="28"/>
        </w:rPr>
        <w:t>:</w:t>
      </w:r>
    </w:p>
    <w:p w:rsidR="00EA3532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23453F">
        <w:rPr>
          <w:rFonts w:ascii="Times New Roman" w:hAnsi="Times New Roman" w:cs="Times New Roman"/>
          <w:bCs/>
          <w:iCs/>
          <w:sz w:val="28"/>
          <w:szCs w:val="28"/>
          <w:u w:val="single"/>
        </w:rPr>
        <w:t>.  Технологии сохранения и стимулирования здоровья</w:t>
      </w:r>
      <w:r w:rsidR="00E1055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.   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Стретчинг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 </w:t>
      </w:r>
      <w:hyperlink r:id="rId6" w:tgtFrame="_parent" w:history="1">
        <w:r w:rsidRPr="00D5030F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</w:rPr>
          <w:t>гимнастика для глаз</w:t>
        </w:r>
      </w:hyperlink>
      <w:r w:rsidRPr="00D5030F">
        <w:rPr>
          <w:rFonts w:ascii="Times New Roman" w:hAnsi="Times New Roman" w:cs="Times New Roman"/>
          <w:bCs/>
          <w:iCs/>
          <w:sz w:val="28"/>
          <w:szCs w:val="28"/>
        </w:rPr>
        <w:t>, гимнастика дыхательная, гимнастика бодрящая, гимнастика корригиру</w:t>
      </w:r>
      <w:r w:rsidRPr="0023453F">
        <w:rPr>
          <w:rFonts w:ascii="Times New Roman" w:hAnsi="Times New Roman" w:cs="Times New Roman"/>
          <w:bCs/>
          <w:iCs/>
          <w:sz w:val="28"/>
          <w:szCs w:val="28"/>
        </w:rPr>
        <w:t>ющая, гимнастика ортопедическая</w:t>
      </w:r>
      <w:r w:rsidRPr="0023453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23453F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Технологии обучения здоровому образу жизни: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>Физкультурное занятие, проблемно-игровые (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игротреннинги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игротерапия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), коммуникативные игры, беседы из серии «Здоровье», самомассаж, </w:t>
      </w:r>
      <w:proofErr w:type="gram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точечный</w:t>
      </w:r>
      <w:proofErr w:type="gram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самомассаж, биологическая обратная связь</w:t>
      </w:r>
      <w:r w:rsidRPr="0023453F">
        <w:rPr>
          <w:rFonts w:ascii="Times New Roman" w:hAnsi="Times New Roman" w:cs="Times New Roman"/>
          <w:bCs/>
          <w:sz w:val="28"/>
          <w:szCs w:val="28"/>
        </w:rPr>
        <w:t xml:space="preserve"> (БОС).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3453F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Pr="0023453F">
        <w:rPr>
          <w:rFonts w:ascii="Times New Roman" w:hAnsi="Times New Roman" w:cs="Times New Roman"/>
          <w:bCs/>
          <w:sz w:val="28"/>
          <w:szCs w:val="28"/>
          <w:u w:val="single"/>
        </w:rPr>
        <w:t>Коррекционные технологии:</w:t>
      </w:r>
      <w:r w:rsidRPr="0023453F">
        <w:rPr>
          <w:rFonts w:ascii="Times New Roman" w:hAnsi="Times New Roman" w:cs="Times New Roman"/>
          <w:bCs/>
          <w:iCs/>
          <w:sz w:val="28"/>
          <w:szCs w:val="28"/>
          <w:u w:val="single"/>
        </w:rPr>
        <w:t> 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Арттерапия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, технологии музыкального воздействия, 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сказкотерапия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психогимнастика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>, фонетическая и логопедическая ритмика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Выбор </w:t>
      </w:r>
      <w:proofErr w:type="spellStart"/>
      <w:r w:rsidRPr="0023453F">
        <w:rPr>
          <w:rFonts w:ascii="Times New Roman" w:hAnsi="Times New Roman" w:cs="Times New Roman"/>
          <w:b/>
          <w:bCs/>
          <w:iCs/>
          <w:sz w:val="28"/>
          <w:szCs w:val="28"/>
        </w:rPr>
        <w:t>здоровьесберегающих</w:t>
      </w:r>
      <w:proofErr w:type="spellEnd"/>
      <w:r w:rsidRPr="002345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педагогических   технологий в </w:t>
      </w:r>
      <w:proofErr w:type="gramStart"/>
      <w:r w:rsidRPr="0023453F">
        <w:rPr>
          <w:rFonts w:ascii="Times New Roman" w:hAnsi="Times New Roman" w:cs="Times New Roman"/>
          <w:b/>
          <w:bCs/>
          <w:iCs/>
          <w:sz w:val="28"/>
          <w:szCs w:val="28"/>
        </w:rPr>
        <w:t>конкретном</w:t>
      </w:r>
      <w:proofErr w:type="gramEnd"/>
      <w:r w:rsidRPr="002345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ДОУ зависит от: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типа дошкольного учреждения;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конкретных условий дошкольного образовательного учреждения;    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организации </w:t>
      </w:r>
      <w:proofErr w:type="spellStart"/>
      <w:r w:rsidRPr="0023453F">
        <w:rPr>
          <w:rFonts w:ascii="Times New Roman" w:hAnsi="Times New Roman" w:cs="Times New Roman"/>
          <w:bCs/>
          <w:iCs/>
          <w:sz w:val="28"/>
          <w:szCs w:val="28"/>
        </w:rPr>
        <w:t>здоровьесберегающей</w:t>
      </w:r>
      <w:proofErr w:type="spellEnd"/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среды;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от программы, по которой работают педагоги;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продолжительности пребывания  детей в ДОУ;</w:t>
      </w:r>
    </w:p>
    <w:p w:rsidR="0023453F" w:rsidRPr="0023453F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от показателей здоровья  детей;</w:t>
      </w:r>
    </w:p>
    <w:p w:rsidR="00FF1D8C" w:rsidRDefault="0023453F" w:rsidP="00D5030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53F">
        <w:rPr>
          <w:rFonts w:ascii="Times New Roman" w:hAnsi="Times New Roman" w:cs="Times New Roman"/>
          <w:bCs/>
          <w:iCs/>
          <w:sz w:val="28"/>
          <w:szCs w:val="28"/>
        </w:rPr>
        <w:t xml:space="preserve"> - профессиональной компетентности педагогов</w:t>
      </w:r>
      <w:r w:rsidRPr="00234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53F">
        <w:rPr>
          <w:rFonts w:ascii="Times New Roman" w:hAnsi="Times New Roman" w:cs="Times New Roman"/>
          <w:bCs/>
          <w:iCs/>
          <w:sz w:val="28"/>
          <w:szCs w:val="28"/>
        </w:rPr>
        <w:t>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</w:t>
      </w:r>
      <w:r w:rsidR="00FF1D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F1D8C" w:rsidRPr="00FF1D8C" w:rsidRDefault="00FF1D8C" w:rsidP="00D5030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1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1D8C">
        <w:rPr>
          <w:rFonts w:ascii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 w:rsidRPr="00FF1D8C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– </w:t>
      </w:r>
      <w:r w:rsidRPr="00FF1D8C">
        <w:rPr>
          <w:rFonts w:ascii="Times New Roman" w:hAnsi="Times New Roman" w:cs="Times New Roman"/>
          <w:bCs/>
          <w:i/>
          <w:iCs/>
          <w:sz w:val="28"/>
          <w:szCs w:val="28"/>
        </w:rPr>
        <w:t>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  <w:proofErr w:type="gramStart"/>
      <w:r w:rsidRPr="00FF1D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1D8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</w:p>
    <w:p w:rsidR="00FF1D8C" w:rsidRPr="00FF1D8C" w:rsidRDefault="00FF1D8C" w:rsidP="00D5030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1D8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F1D8C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FF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1D8C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FF1D8C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образовательных технологий</w:t>
      </w:r>
      <w:r w:rsidRPr="00FF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D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обеспечить дошкольнику возможность сохранения 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FF1D8C" w:rsidRPr="00FF1D8C" w:rsidRDefault="00FF1D8C" w:rsidP="00D5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D8C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FF1D8C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технологии</w:t>
      </w:r>
      <w:r w:rsidRPr="00FF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D8C" w:rsidRPr="00FF1D8C" w:rsidRDefault="00FF1D8C" w:rsidP="00D5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8C">
        <w:rPr>
          <w:rFonts w:ascii="Times New Roman" w:hAnsi="Times New Roman" w:cs="Times New Roman"/>
          <w:sz w:val="28"/>
          <w:szCs w:val="28"/>
        </w:rPr>
        <w:t xml:space="preserve"> применяются в различных видах деятельности. Каждая из этих технологий имеет оздоровительную направленность, а используемая в комплексе </w:t>
      </w:r>
      <w:proofErr w:type="spellStart"/>
      <w:r w:rsidRPr="00FF1D8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F1D8C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ребёнка привычку к здоровому образу жизни</w:t>
      </w:r>
    </w:p>
    <w:p w:rsid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8B351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B3513">
        <w:rPr>
          <w:rFonts w:ascii="Times New Roman" w:hAnsi="Times New Roman" w:cs="Times New Roman"/>
          <w:sz w:val="28"/>
          <w:szCs w:val="28"/>
        </w:rPr>
        <w:t xml:space="preserve"> педагогических технологий необходимо учитывать следующие принципы:</w:t>
      </w:r>
    </w:p>
    <w:p w:rsid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3513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51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8B351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B3513">
        <w:rPr>
          <w:rFonts w:ascii="Times New Roman" w:hAnsi="Times New Roman" w:cs="Times New Roman"/>
          <w:sz w:val="28"/>
          <w:szCs w:val="28"/>
        </w:rPr>
        <w:t xml:space="preserve"> — приоритетность личностного, индивидуального развития ребенка в организации педагогической процесса ДОУ; </w:t>
      </w:r>
    </w:p>
    <w:p w:rsid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513">
        <w:rPr>
          <w:rFonts w:ascii="Times New Roman" w:hAnsi="Times New Roman" w:cs="Times New Roman"/>
          <w:sz w:val="28"/>
          <w:szCs w:val="28"/>
        </w:rPr>
        <w:t xml:space="preserve"> принцип учета возрастных и индивидуальных особенностей ребенка — использование первичной диагностики здоровья детей, учет ее результатов и основных новообразований возраста в ходе организации </w:t>
      </w:r>
      <w:proofErr w:type="spellStart"/>
      <w:r w:rsidRPr="008B351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B3513">
        <w:rPr>
          <w:rFonts w:ascii="Times New Roman" w:hAnsi="Times New Roman" w:cs="Times New Roman"/>
          <w:sz w:val="28"/>
          <w:szCs w:val="28"/>
        </w:rPr>
        <w:t xml:space="preserve"> педагогического процесса;</w:t>
      </w:r>
    </w:p>
    <w:p w:rsid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t xml:space="preserve"> </w:t>
      </w:r>
      <w:r w:rsidRPr="008B3513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513">
        <w:rPr>
          <w:rFonts w:ascii="Times New Roman" w:hAnsi="Times New Roman" w:cs="Times New Roman"/>
          <w:sz w:val="28"/>
          <w:szCs w:val="28"/>
        </w:rPr>
        <w:t xml:space="preserve"> принцип учета и развития субъектных качеств и свойств ребенка - соблюдение в организации педагогического процесса интересов и направленности ребенка на конкретные виды деятельности, поддержание его активности, самостоятельности, инициативности; </w:t>
      </w:r>
    </w:p>
    <w:p w:rsid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51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gramStart"/>
      <w:r w:rsidRPr="008B3513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8B3513">
        <w:rPr>
          <w:rFonts w:ascii="Times New Roman" w:hAnsi="Times New Roman" w:cs="Times New Roman"/>
          <w:sz w:val="28"/>
          <w:szCs w:val="28"/>
        </w:rPr>
        <w:t xml:space="preserve"> взаимодействия в педагогическом процессе — свобода высказываний и поведения в разных формах организации педагогического процесса (в ходе такого взаимодействия ребенок может выбирать виды детской деятельности, в которых он бы смог максимально реализоваться);</w:t>
      </w:r>
    </w:p>
    <w:p w:rsid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t xml:space="preserve"> </w:t>
      </w:r>
      <w:r w:rsidRPr="008B3513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513">
        <w:rPr>
          <w:rFonts w:ascii="Times New Roman" w:hAnsi="Times New Roman" w:cs="Times New Roman"/>
          <w:sz w:val="28"/>
          <w:szCs w:val="28"/>
        </w:rPr>
        <w:t xml:space="preserve"> принцип педагогической поддержки — решение совместно с ребенком сложной ситуации приемлемыми для конкретного ребенка способами и приемами, основной критерий реализации данного принципа — удовлетворенность ребенка самой деятельностью и ее результатами, снятие эмоциональной напряженности; </w:t>
      </w:r>
    </w:p>
    <w:p w:rsidR="008B3513" w:rsidRPr="008B3513" w:rsidRDefault="008B351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13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513">
        <w:rPr>
          <w:rFonts w:ascii="Times New Roman" w:hAnsi="Times New Roman" w:cs="Times New Roman"/>
          <w:sz w:val="28"/>
          <w:szCs w:val="28"/>
        </w:rPr>
        <w:t xml:space="preserve"> принцип профессионального сотрудничества и сотворчества — профессиональное взаимодействие воспитателей и специалистов в процессе организации </w:t>
      </w:r>
      <w:proofErr w:type="spellStart"/>
      <w:r w:rsidRPr="008B351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B3513">
        <w:rPr>
          <w:rFonts w:ascii="Times New Roman" w:hAnsi="Times New Roman" w:cs="Times New Roman"/>
          <w:sz w:val="28"/>
          <w:szCs w:val="28"/>
        </w:rPr>
        <w:t xml:space="preserve"> педагогического процесса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целей </w:t>
      </w:r>
      <w:proofErr w:type="spellStart"/>
      <w:r w:rsidRPr="003D2473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3D2473">
        <w:rPr>
          <w:rFonts w:ascii="Times New Roman" w:hAnsi="Times New Roman" w:cs="Times New Roman"/>
          <w:bCs/>
          <w:sz w:val="28"/>
          <w:szCs w:val="28"/>
        </w:rPr>
        <w:t xml:space="preserve"> технологий в дошкольном возрасте мы применяем следующие группы средств</w:t>
      </w:r>
      <w:r w:rsidRPr="003D24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2473" w:rsidRPr="003D2473" w:rsidRDefault="003D2473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 xml:space="preserve">1. Средства двигательной направленности: 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физические упражнения;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физкультминутки и паузы;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эмоциональные разрядки;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гимнастика (оздоровительная после сна);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пальчиковая гимнастика, зрительная, дыхательная, корригирующая;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лечебная физкультура;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подвижные и спортивные игры;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73">
        <w:rPr>
          <w:rFonts w:ascii="Times New Roman" w:hAnsi="Times New Roman" w:cs="Times New Roman"/>
          <w:bCs/>
          <w:sz w:val="28"/>
          <w:szCs w:val="28"/>
        </w:rPr>
        <w:t>массаж;</w:t>
      </w:r>
    </w:p>
    <w:p w:rsidR="006131B6" w:rsidRPr="003D2473" w:rsidRDefault="00C35380" w:rsidP="003D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2473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3D247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985F49" w:rsidRDefault="00985F49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4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6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49" w:rsidRDefault="00985F49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85F49">
        <w:rPr>
          <w:rFonts w:ascii="Times New Roman" w:hAnsi="Times New Roman" w:cs="Times New Roman"/>
          <w:b/>
          <w:sz w:val="28"/>
          <w:szCs w:val="28"/>
        </w:rPr>
        <w:t>Игры с пальчиками</w:t>
      </w:r>
      <w:r w:rsidRPr="00E8361D">
        <w:rPr>
          <w:rFonts w:ascii="Times New Roman" w:hAnsi="Times New Roman" w:cs="Times New Roman"/>
          <w:sz w:val="28"/>
          <w:szCs w:val="28"/>
        </w:rPr>
        <w:t xml:space="preserve"> </w:t>
      </w:r>
      <w:r w:rsidR="006577A6">
        <w:rPr>
          <w:rFonts w:ascii="Times New Roman" w:hAnsi="Times New Roman" w:cs="Times New Roman"/>
          <w:sz w:val="28"/>
          <w:szCs w:val="28"/>
        </w:rPr>
        <w:t>(пальчиковая гимнастика)</w:t>
      </w:r>
    </w:p>
    <w:p w:rsidR="006131B6" w:rsidRPr="005C136D" w:rsidRDefault="00C35380" w:rsidP="003D2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36D">
        <w:rPr>
          <w:rFonts w:ascii="Times New Roman" w:hAnsi="Times New Roman" w:cs="Times New Roman"/>
          <w:bCs/>
          <w:sz w:val="28"/>
          <w:szCs w:val="28"/>
        </w:rPr>
        <w:t>Ежедневно в своей работе с детьми использую</w:t>
      </w:r>
      <w:r w:rsidR="003D2473" w:rsidRPr="005C1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F49">
        <w:rPr>
          <w:rFonts w:ascii="Times New Roman" w:hAnsi="Times New Roman" w:cs="Times New Roman"/>
          <w:bCs/>
          <w:sz w:val="28"/>
          <w:szCs w:val="28"/>
        </w:rPr>
        <w:t xml:space="preserve">пальчиковые игры, которые </w:t>
      </w:r>
      <w:r w:rsidRPr="005C13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361D" w:rsidRPr="00E8361D" w:rsidRDefault="00C86210" w:rsidP="00E836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361D">
        <w:rPr>
          <w:rFonts w:ascii="Times New Roman" w:hAnsi="Times New Roman" w:cs="Times New Roman"/>
          <w:sz w:val="28"/>
          <w:szCs w:val="28"/>
        </w:rPr>
        <w:t xml:space="preserve">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E8361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8361D">
        <w:rPr>
          <w:rFonts w:ascii="Times New Roman" w:hAnsi="Times New Roman" w:cs="Times New Roman"/>
          <w:sz w:val="28"/>
          <w:szCs w:val="28"/>
        </w:rPr>
        <w:t xml:space="preserve"> выполняемыми движениями.  Овладев всеми упражнениями, он сможет «рассказывать </w:t>
      </w:r>
      <w:r w:rsidRPr="00E8361D">
        <w:rPr>
          <w:rFonts w:ascii="Times New Roman" w:hAnsi="Times New Roman" w:cs="Times New Roman"/>
          <w:sz w:val="28"/>
          <w:szCs w:val="28"/>
        </w:rPr>
        <w:lastRenderedPageBreak/>
        <w:t>руками» целые истории. Обычно ребенок, имеющий высокий уровень развития мелкой моторики:  умеет логически рассуждать, у него достаточно развиты память, внимание, связная речь. Значит, чтобы развивался ребенок и его мозг нужно тренировать руки</w:t>
      </w:r>
      <w:r w:rsidR="005C136D" w:rsidRPr="00E8361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8361D" w:rsidRPr="00E8361D" w:rsidRDefault="00E8361D" w:rsidP="00E8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1D">
        <w:rPr>
          <w:rFonts w:ascii="Times New Roman" w:hAnsi="Times New Roman" w:cs="Times New Roman"/>
          <w:sz w:val="28"/>
          <w:szCs w:val="28"/>
        </w:rPr>
        <w:t>«Истоки способностей и дарования детей – на кончиках их пальцев.</w:t>
      </w:r>
    </w:p>
    <w:p w:rsidR="00E8361D" w:rsidRPr="00E8361D" w:rsidRDefault="00E8361D" w:rsidP="00E8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1D">
        <w:rPr>
          <w:rFonts w:ascii="Times New Roman" w:hAnsi="Times New Roman" w:cs="Times New Roman"/>
          <w:sz w:val="28"/>
          <w:szCs w:val="28"/>
        </w:rPr>
        <w:t xml:space="preserve">От пальцев, образно говоря, идут тончайшие нити – ручейки, которые  питают источник творческой мысли. Другими словами, чем больше мастерства в детской руке, тем умнее ребенок»  </w:t>
      </w:r>
      <w:proofErr w:type="spellStart"/>
      <w:r w:rsidRPr="00E8361D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E83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F49" w:rsidRDefault="00C35380" w:rsidP="00E8361D">
      <w:pPr>
        <w:rPr>
          <w:rFonts w:ascii="Times New Roman" w:hAnsi="Times New Roman" w:cs="Times New Roman"/>
          <w:bCs/>
          <w:sz w:val="28"/>
          <w:szCs w:val="28"/>
        </w:rPr>
      </w:pPr>
      <w:r w:rsidRPr="005C136D">
        <w:rPr>
          <w:rFonts w:ascii="Times New Roman" w:hAnsi="Times New Roman" w:cs="Times New Roman"/>
          <w:bCs/>
          <w:sz w:val="28"/>
          <w:szCs w:val="28"/>
        </w:rPr>
        <w:t>Широко использу</w:t>
      </w:r>
      <w:r w:rsidR="005C136D" w:rsidRPr="005C136D">
        <w:rPr>
          <w:rFonts w:ascii="Times New Roman" w:hAnsi="Times New Roman" w:cs="Times New Roman"/>
          <w:bCs/>
          <w:sz w:val="28"/>
          <w:szCs w:val="28"/>
        </w:rPr>
        <w:t>ю</w:t>
      </w:r>
      <w:r w:rsidRPr="005C136D">
        <w:rPr>
          <w:rFonts w:ascii="Times New Roman" w:hAnsi="Times New Roman" w:cs="Times New Roman"/>
          <w:bCs/>
          <w:sz w:val="28"/>
          <w:szCs w:val="28"/>
        </w:rPr>
        <w:t xml:space="preserve"> пальчиковые игры </w:t>
      </w:r>
      <w:r w:rsidR="006577A6">
        <w:rPr>
          <w:rFonts w:ascii="Times New Roman" w:hAnsi="Times New Roman" w:cs="Times New Roman"/>
          <w:bCs/>
          <w:sz w:val="28"/>
          <w:szCs w:val="28"/>
        </w:rPr>
        <w:t xml:space="preserve">с предметами и </w:t>
      </w:r>
      <w:r w:rsidRPr="005C136D">
        <w:rPr>
          <w:rFonts w:ascii="Times New Roman" w:hAnsi="Times New Roman" w:cs="Times New Roman"/>
          <w:bCs/>
          <w:sz w:val="28"/>
          <w:szCs w:val="28"/>
        </w:rPr>
        <w:t xml:space="preserve">без предметов в </w:t>
      </w:r>
      <w:r w:rsidRPr="00E8361D">
        <w:rPr>
          <w:rFonts w:ascii="Times New Roman" w:hAnsi="Times New Roman" w:cs="Times New Roman"/>
          <w:bCs/>
          <w:color w:val="FF0000"/>
          <w:sz w:val="28"/>
          <w:szCs w:val="28"/>
        </w:rPr>
        <w:t>свободное время</w:t>
      </w:r>
      <w:r w:rsidRPr="005C136D">
        <w:rPr>
          <w:rFonts w:ascii="Times New Roman" w:hAnsi="Times New Roman" w:cs="Times New Roman"/>
          <w:bCs/>
          <w:sz w:val="28"/>
          <w:szCs w:val="28"/>
        </w:rPr>
        <w:t xml:space="preserve">, на прогулках. </w:t>
      </w:r>
      <w:r w:rsidR="005C136D" w:rsidRPr="005C136D">
        <w:rPr>
          <w:rFonts w:ascii="Times New Roman" w:hAnsi="Times New Roman" w:cs="Times New Roman"/>
          <w:bCs/>
          <w:sz w:val="28"/>
          <w:szCs w:val="28"/>
        </w:rPr>
        <w:t>А на</w:t>
      </w:r>
      <w:r w:rsidRPr="005C136D">
        <w:rPr>
          <w:rFonts w:ascii="Times New Roman" w:hAnsi="Times New Roman" w:cs="Times New Roman"/>
          <w:bCs/>
          <w:sz w:val="28"/>
          <w:szCs w:val="28"/>
        </w:rPr>
        <w:t xml:space="preserve"> занятиях в утренний отрезок времени, в играх  выполняем упражнения с предметами: прищепками, пробками, счётными палочками, пуговицами, мячами-ёжиками, платочками, с макаронными изделиями и т.д</w:t>
      </w:r>
      <w:proofErr w:type="gramStart"/>
      <w:r w:rsidRPr="005C136D">
        <w:rPr>
          <w:rFonts w:ascii="Times New Roman" w:hAnsi="Times New Roman" w:cs="Times New Roman"/>
          <w:bCs/>
          <w:sz w:val="28"/>
          <w:szCs w:val="28"/>
        </w:rPr>
        <w:t>.</w:t>
      </w:r>
      <w:r w:rsidR="00E8361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8361D">
        <w:rPr>
          <w:rFonts w:ascii="Times New Roman" w:hAnsi="Times New Roman" w:cs="Times New Roman"/>
          <w:bCs/>
          <w:sz w:val="28"/>
          <w:szCs w:val="28"/>
        </w:rPr>
        <w:t xml:space="preserve">ссылка) </w:t>
      </w:r>
    </w:p>
    <w:p w:rsidR="00985F49" w:rsidRPr="00985F49" w:rsidRDefault="00985F49" w:rsidP="00985F4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5F49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2.</w:t>
      </w:r>
      <w:r w:rsidRPr="00985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Зрительная гимнастика</w:t>
      </w:r>
    </w:p>
    <w:p w:rsidR="006131B6" w:rsidRPr="00C35380" w:rsidRDefault="00985F49" w:rsidP="00985F4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proofErr w:type="gramStart"/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Поставленные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цели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и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задачи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я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 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успешно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реализую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на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практике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>:</w:t>
      </w:r>
      <w:r w:rsidR="005F5DA0" w:rsidRPr="005F5DA0">
        <w:rPr>
          <w:rFonts w:ascii="Estrangelo Edessa" w:hAnsi="Estrangelo Edessa" w:cs="Estrangelo Edessa"/>
          <w:i/>
          <w:color w:val="889596"/>
          <w:sz w:val="28"/>
          <w:szCs w:val="28"/>
        </w:rPr>
        <w:br/>
      </w:r>
      <w:r w:rsidR="005F5DA0" w:rsidRPr="005F5DA0">
        <w:rPr>
          <w:rFonts w:ascii="Estrangelo Edessa" w:hAnsi="Estrangelo Edessa" w:cs="Estrangelo Edessa"/>
          <w:i/>
          <w:color w:val="000000"/>
          <w:sz w:val="28"/>
          <w:szCs w:val="28"/>
        </w:rPr>
        <w:t>-</w:t>
      </w:r>
      <w:r w:rsidR="005F5DA0" w:rsidRPr="005F5DA0">
        <w:rPr>
          <w:rStyle w:val="a6"/>
          <w:rFonts w:ascii="Estrangelo Edessa" w:hAnsi="Estrangelo Edessa" w:cs="Estrangelo Edessa"/>
          <w:i/>
          <w:color w:val="000000"/>
          <w:sz w:val="28"/>
          <w:szCs w:val="28"/>
        </w:rPr>
        <w:t> 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динамические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5F5DA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зрительные</w:t>
      </w:r>
      <w:r w:rsidR="005F5DA0" w:rsidRPr="005F5DA0">
        <w:rPr>
          <w:rStyle w:val="a7"/>
          <w:rFonts w:ascii="Estrangelo Edessa" w:hAnsi="Estrangelo Edessa" w:cs="Estrangelo Edessa"/>
          <w:bCs/>
          <w:i w:val="0"/>
          <w:color w:val="000000"/>
          <w:sz w:val="28"/>
          <w:szCs w:val="28"/>
        </w:rPr>
        <w:t xml:space="preserve"> </w:t>
      </w:r>
      <w:r w:rsidR="005F5DA0" w:rsidRPr="00C3538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паузы</w:t>
      </w:r>
      <w:r w:rsidR="0075474B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75474B" w:rsidRPr="003601A1">
        <w:rPr>
          <w:rStyle w:val="FontStyle15"/>
          <w:sz w:val="28"/>
          <w:szCs w:val="28"/>
        </w:rPr>
        <w:t>2-5 мин., по мере утомляемости детей.</w:t>
      </w:r>
      <w:r w:rsidR="005F5DA0" w:rsidRPr="00C35380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,</w:t>
      </w:r>
      <w:r w:rsidR="000A2628" w:rsidRPr="00C35380">
        <w:rPr>
          <w:rFonts w:eastAsiaTheme="minorEastAsia"/>
          <w:b/>
          <w:bCs/>
          <w:i/>
          <w:color w:val="000000" w:themeColor="text1"/>
          <w:kern w:val="24"/>
          <w:sz w:val="40"/>
          <w:szCs w:val="40"/>
        </w:rPr>
        <w:t xml:space="preserve"> </w:t>
      </w:r>
      <w:r w:rsidR="007547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0A2628" w:rsidRPr="00E8361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A2628" w:rsidRPr="00C353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любое время дня дети закрывают глаза и открывают, можно веки прижать пальчиком</w:t>
      </w:r>
      <w:r w:rsidR="00C35380" w:rsidRPr="00C353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Можно использовать минутки покоя:- посидим молча с закрытыми глазами;- посидим и полюбуемся на горящую свечу;- ляжем на спину и расслабимся, будто мы тряпичные куклы;</w:t>
      </w:r>
      <w:proofErr w:type="gramEnd"/>
    </w:p>
    <w:p w:rsidR="000A2628" w:rsidRPr="00C35380" w:rsidRDefault="00C35380" w:rsidP="0098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F5DA0" w:rsidRPr="00C35380">
        <w:rPr>
          <w:rFonts w:ascii="Times New Roman" w:hAnsi="Times New Roman" w:cs="Times New Roman"/>
          <w:color w:val="000000"/>
          <w:sz w:val="28"/>
          <w:szCs w:val="28"/>
        </w:rPr>
        <w:t>тобы снять зрительную нагрузку у детей</w:t>
      </w:r>
      <w:r w:rsidR="005F5DA0" w:rsidRPr="00C3538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5F5DA0" w:rsidRPr="00C35380">
        <w:rPr>
          <w:rStyle w:val="a6"/>
          <w:rFonts w:ascii="Times New Roman" w:hAnsi="Times New Roman" w:cs="Times New Roman"/>
          <w:color w:val="000000"/>
          <w:sz w:val="28"/>
          <w:szCs w:val="28"/>
        </w:rPr>
        <w:t>я</w:t>
      </w:r>
      <w:r w:rsidR="005F5DA0" w:rsidRPr="00C3538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5F5DA0" w:rsidRPr="00C35380">
        <w:rPr>
          <w:rFonts w:ascii="Times New Roman" w:hAnsi="Times New Roman" w:cs="Times New Roman"/>
          <w:color w:val="000000"/>
          <w:sz w:val="28"/>
          <w:szCs w:val="28"/>
        </w:rPr>
        <w:t xml:space="preserve"> провожу  </w:t>
      </w:r>
      <w:r w:rsidRPr="00C3538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353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рительную  гимнастику и </w:t>
      </w:r>
      <w:r w:rsidR="005F5DA0" w:rsidRPr="00C35380">
        <w:rPr>
          <w:rFonts w:ascii="Times New Roman" w:hAnsi="Times New Roman" w:cs="Times New Roman"/>
          <w:color w:val="000000"/>
          <w:sz w:val="28"/>
          <w:szCs w:val="28"/>
        </w:rPr>
        <w:t>во время занятий</w:t>
      </w:r>
      <w:r w:rsidRPr="00C3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DA0" w:rsidRPr="00C3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380">
        <w:rPr>
          <w:rFonts w:ascii="Times New Roman" w:hAnsi="Times New Roman" w:cs="Times New Roman"/>
          <w:bCs/>
          <w:color w:val="000000"/>
          <w:sz w:val="28"/>
          <w:szCs w:val="28"/>
        </w:rPr>
        <w:t>рисования, рассматривания картин, при длительном наблюдении,</w:t>
      </w:r>
      <w:r w:rsidRPr="00C35380">
        <w:rPr>
          <w:rFonts w:ascii="Times New Roman" w:hAnsi="Times New Roman" w:cs="Times New Roman"/>
          <w:sz w:val="28"/>
          <w:szCs w:val="28"/>
        </w:rPr>
        <w:t xml:space="preserve"> </w:t>
      </w:r>
      <w:r w:rsidR="005F5DA0" w:rsidRPr="00C35380">
        <w:rPr>
          <w:rFonts w:ascii="Times New Roman" w:hAnsi="Times New Roman" w:cs="Times New Roman"/>
          <w:color w:val="000000"/>
          <w:sz w:val="28"/>
          <w:szCs w:val="28"/>
        </w:rPr>
        <w:t xml:space="preserve">2-5 мин., по мере утомляемости детей. </w:t>
      </w:r>
      <w:r w:rsidRPr="00C353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Зрительная гимнастика – даёт возможность глазу справиться со значительной зрительной нагрузкой. </w:t>
      </w:r>
      <w:r w:rsidR="000A2628" w:rsidRPr="00C35380">
        <w:rPr>
          <w:rFonts w:ascii="Times New Roman" w:hAnsi="Times New Roman" w:cs="Times New Roman"/>
          <w:sz w:val="28"/>
          <w:szCs w:val="28"/>
        </w:rPr>
        <w:t>(Ссылка)</w:t>
      </w:r>
    </w:p>
    <w:p w:rsidR="006131B6" w:rsidRPr="005C136D" w:rsidRDefault="00C35380" w:rsidP="005C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49">
        <w:rPr>
          <w:rFonts w:ascii="Times New Roman" w:hAnsi="Times New Roman" w:cs="Times New Roman"/>
          <w:bCs/>
          <w:i/>
          <w:sz w:val="28"/>
          <w:szCs w:val="28"/>
          <w:u w:val="single"/>
        </w:rPr>
        <w:t>К</w:t>
      </w:r>
      <w:r w:rsidRPr="00985F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оррекционные </w:t>
      </w:r>
      <w:proofErr w:type="spellStart"/>
      <w:r w:rsidRPr="00985F49">
        <w:rPr>
          <w:rFonts w:ascii="Times New Roman" w:hAnsi="Times New Roman" w:cs="Times New Roman"/>
          <w:bCs/>
          <w:sz w:val="28"/>
          <w:szCs w:val="28"/>
          <w:u w:val="single"/>
        </w:rPr>
        <w:t>физминутки</w:t>
      </w:r>
      <w:proofErr w:type="spellEnd"/>
      <w:r w:rsidRPr="00985F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для укрепления зрения</w:t>
      </w:r>
      <w:r w:rsidRPr="005C136D">
        <w:rPr>
          <w:rFonts w:ascii="Times New Roman" w:hAnsi="Times New Roman" w:cs="Times New Roman"/>
          <w:bCs/>
          <w:sz w:val="28"/>
          <w:szCs w:val="28"/>
        </w:rPr>
        <w:t xml:space="preserve"> – проводятся на занятиях и вне занятий т.к. необходима полная раскованность детей в движениях, что достигается развитием воображения, фантазии. (“Жук”, “Прогулка в зимнем лесу”, “Самолёт”, “Ладошки”, “Цветы”).</w:t>
      </w:r>
    </w:p>
    <w:p w:rsidR="006131B6" w:rsidRDefault="00C35380" w:rsidP="00C353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136D">
        <w:rPr>
          <w:rFonts w:ascii="Times New Roman" w:hAnsi="Times New Roman" w:cs="Times New Roman"/>
          <w:bCs/>
          <w:sz w:val="28"/>
          <w:szCs w:val="28"/>
        </w:rPr>
        <w:t>Массаж глаз – проводится во время утренней гимнастики и на занятиях. Массаж помогает детям снять усталость, напряжение, улучшает обмен веществ в тканях глаза.</w:t>
      </w:r>
      <w:r w:rsidRPr="00C35380">
        <w:rPr>
          <w:rFonts w:ascii="Times New Roman" w:hAnsi="Times New Roman" w:cs="Times New Roman"/>
          <w:bCs/>
          <w:sz w:val="28"/>
          <w:szCs w:val="28"/>
        </w:rPr>
        <w:t xml:space="preserve">Зрительные ориентиры (пятна) – снимают утомление глаз и повышают двигательную активность в течение дня. </w:t>
      </w:r>
      <w:r w:rsidR="001F4DE2" w:rsidRPr="00EA3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Сенсорная зона </w:t>
      </w:r>
      <w:r w:rsidR="001F4DE2" w:rsidRPr="00EA3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532">
        <w:rPr>
          <w:rFonts w:ascii="Times New Roman" w:hAnsi="Times New Roman" w:cs="Times New Roman"/>
          <w:bCs/>
          <w:sz w:val="28"/>
          <w:szCs w:val="28"/>
        </w:rPr>
        <w:t>Красный – стимулирует детей в работе. Это сила внимания.</w:t>
      </w:r>
      <w:r w:rsidR="00985F49" w:rsidRPr="00657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577A6">
        <w:rPr>
          <w:rFonts w:ascii="Times New Roman" w:hAnsi="Times New Roman" w:cs="Times New Roman"/>
          <w:b/>
          <w:bCs/>
          <w:sz w:val="28"/>
          <w:szCs w:val="28"/>
        </w:rPr>
        <w:t>Оранж</w:t>
      </w:r>
      <w:r w:rsidRPr="00C35380">
        <w:rPr>
          <w:rFonts w:ascii="Times New Roman" w:hAnsi="Times New Roman" w:cs="Times New Roman"/>
          <w:bCs/>
          <w:sz w:val="28"/>
          <w:szCs w:val="28"/>
        </w:rPr>
        <w:t>евый</w:t>
      </w:r>
      <w:proofErr w:type="gramEnd"/>
      <w:r w:rsidRPr="00C35380">
        <w:rPr>
          <w:rFonts w:ascii="Times New Roman" w:hAnsi="Times New Roman" w:cs="Times New Roman"/>
          <w:bCs/>
          <w:sz w:val="28"/>
          <w:szCs w:val="28"/>
        </w:rPr>
        <w:t>, жёлтый – соответствуют положительному рабочему настроению. Это тепло, оптимизм, радость.</w:t>
      </w:r>
      <w:r w:rsidR="00985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5380">
        <w:rPr>
          <w:rFonts w:ascii="Times New Roman" w:hAnsi="Times New Roman" w:cs="Times New Roman"/>
          <w:bCs/>
          <w:sz w:val="28"/>
          <w:szCs w:val="28"/>
        </w:rPr>
        <w:t>Синий, голубой, зелёный – действуют успокаивающе. Это общение, надежда, вдохновение.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5380">
        <w:rPr>
          <w:rFonts w:ascii="Times New Roman" w:hAnsi="Times New Roman" w:cs="Times New Roman"/>
          <w:bCs/>
          <w:sz w:val="28"/>
          <w:szCs w:val="28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занятий, игр</w:t>
      </w:r>
      <w:r w:rsidR="00EA353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F49" w:rsidRPr="003601A1" w:rsidRDefault="00985F49" w:rsidP="00503578">
      <w:pPr>
        <w:widowControl w:val="0"/>
        <w:autoSpaceDE w:val="0"/>
        <w:autoSpaceDN w:val="0"/>
        <w:adjustRightInd w:val="0"/>
        <w:spacing w:after="0" w:line="240" w:lineRule="auto"/>
        <w:rPr>
          <w:rStyle w:val="FontStyle15"/>
          <w:sz w:val="28"/>
          <w:szCs w:val="28"/>
        </w:rPr>
      </w:pPr>
      <w:r w:rsidRPr="00985F49">
        <w:rPr>
          <w:rStyle w:val="FontStyle12"/>
          <w:b/>
          <w:sz w:val="28"/>
          <w:szCs w:val="28"/>
        </w:rPr>
        <w:t>3.  Дыхательная гимнастика</w:t>
      </w:r>
      <w:r w:rsidRPr="003601A1">
        <w:rPr>
          <w:rStyle w:val="FontStyle12"/>
          <w:sz w:val="28"/>
          <w:szCs w:val="28"/>
        </w:rPr>
        <w:t xml:space="preserve"> </w:t>
      </w:r>
      <w:r w:rsidRPr="003601A1">
        <w:rPr>
          <w:rStyle w:val="FontStyle15"/>
          <w:sz w:val="28"/>
          <w:szCs w:val="28"/>
        </w:rPr>
        <w:t xml:space="preserve">проводится в различных формах физкультурно - оздоровительной работы. </w:t>
      </w:r>
      <w:r w:rsidRPr="003601A1">
        <w:rPr>
          <w:rStyle w:val="FontStyle12"/>
          <w:sz w:val="28"/>
          <w:szCs w:val="28"/>
        </w:rPr>
        <w:t xml:space="preserve">У </w:t>
      </w:r>
      <w:r w:rsidRPr="003601A1">
        <w:rPr>
          <w:rStyle w:val="FontStyle15"/>
          <w:sz w:val="28"/>
          <w:szCs w:val="28"/>
        </w:rPr>
        <w:t xml:space="preserve">детей активизируется кислородный обмен во всех тканях организма, что способствует </w:t>
      </w:r>
      <w:r w:rsidRPr="003601A1">
        <w:rPr>
          <w:rStyle w:val="FontStyle15"/>
          <w:sz w:val="28"/>
          <w:szCs w:val="28"/>
        </w:rPr>
        <w:lastRenderedPageBreak/>
        <w:t>нормализации и оптимизации его работы в целом.</w:t>
      </w:r>
      <w:r w:rsidR="0081010E">
        <w:rPr>
          <w:rStyle w:val="FontStyle15"/>
          <w:sz w:val="28"/>
          <w:szCs w:val="28"/>
        </w:rPr>
        <w:t xml:space="preserve"> Ведь всем известно, что дыхание-это жизнь! чтобы не болеть, надо научиться дышать.</w:t>
      </w:r>
    </w:p>
    <w:p w:rsidR="00985F49" w:rsidRPr="0081010E" w:rsidRDefault="0081010E" w:rsidP="0050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10E">
        <w:rPr>
          <w:rFonts w:ascii="Times New Roman" w:hAnsi="Times New Roman" w:cs="Times New Roman"/>
          <w:sz w:val="28"/>
          <w:szCs w:val="28"/>
        </w:rPr>
        <w:t>Предлагаем несложные упражнения для правильного дыхания, которые можно выполнять дома, в детском саду и на прогулк</w:t>
      </w:r>
      <w:proofErr w:type="gramStart"/>
      <w:r w:rsidRPr="008101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ссылка)</w:t>
      </w:r>
    </w:p>
    <w:p w:rsidR="00503578" w:rsidRDefault="006577A6" w:rsidP="00503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4.  </w:t>
      </w:r>
      <w:r w:rsidRPr="006577A6">
        <w:rPr>
          <w:rStyle w:val="FontStyle12"/>
          <w:b/>
          <w:sz w:val="28"/>
          <w:szCs w:val="28"/>
        </w:rPr>
        <w:t>Бодрящая гимнастика</w:t>
      </w:r>
      <w:r w:rsidRPr="003601A1">
        <w:rPr>
          <w:rStyle w:val="FontStyle12"/>
          <w:sz w:val="28"/>
          <w:szCs w:val="28"/>
        </w:rPr>
        <w:t xml:space="preserve"> </w:t>
      </w:r>
      <w:r w:rsidRPr="003601A1">
        <w:rPr>
          <w:rStyle w:val="FontStyle15"/>
          <w:sz w:val="28"/>
          <w:szCs w:val="28"/>
        </w:rPr>
        <w:t xml:space="preserve">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каждым родителем </w:t>
      </w:r>
      <w:r w:rsidRPr="003601A1">
        <w:rPr>
          <w:rStyle w:val="FontStyle12"/>
          <w:sz w:val="28"/>
          <w:szCs w:val="28"/>
        </w:rPr>
        <w:t xml:space="preserve">был </w:t>
      </w:r>
      <w:r w:rsidRPr="003601A1">
        <w:rPr>
          <w:rStyle w:val="FontStyle15"/>
          <w:sz w:val="28"/>
          <w:szCs w:val="28"/>
        </w:rPr>
        <w:t>изготовл</w:t>
      </w:r>
      <w:r>
        <w:rPr>
          <w:rStyle w:val="FontStyle15"/>
          <w:sz w:val="28"/>
          <w:szCs w:val="28"/>
        </w:rPr>
        <w:t>ен коври</w:t>
      </w:r>
      <w:proofErr w:type="gramStart"/>
      <w:r>
        <w:rPr>
          <w:rStyle w:val="FontStyle15"/>
          <w:sz w:val="28"/>
          <w:szCs w:val="28"/>
        </w:rPr>
        <w:t>к-</w:t>
      </w:r>
      <w:proofErr w:type="gramEnd"/>
      <w:r>
        <w:rPr>
          <w:rStyle w:val="FontStyle15"/>
          <w:sz w:val="28"/>
          <w:szCs w:val="28"/>
        </w:rPr>
        <w:t xml:space="preserve"> дорожка с пуговицами, камушками, мокрая и сухая дорожка. </w:t>
      </w:r>
      <w:r w:rsidRPr="003601A1">
        <w:rPr>
          <w:rStyle w:val="FontStyle15"/>
          <w:sz w:val="28"/>
          <w:szCs w:val="28"/>
        </w:rPr>
        <w:t xml:space="preserve">Дети с удовольствием ходят </w:t>
      </w:r>
      <w:r w:rsidRPr="003601A1">
        <w:rPr>
          <w:rStyle w:val="FontStyle12"/>
          <w:sz w:val="28"/>
          <w:szCs w:val="28"/>
        </w:rPr>
        <w:t xml:space="preserve">по </w:t>
      </w:r>
      <w:r w:rsidRPr="003601A1">
        <w:rPr>
          <w:rStyle w:val="FontStyle15"/>
          <w:sz w:val="28"/>
          <w:szCs w:val="28"/>
        </w:rPr>
        <w:t xml:space="preserve">нему после дневного сна. </w:t>
      </w:r>
      <w:r w:rsidR="00503578" w:rsidRPr="00503578">
        <w:rPr>
          <w:rFonts w:ascii="Times New Roman" w:hAnsi="Times New Roman" w:cs="Times New Roman"/>
          <w:bCs/>
          <w:spacing w:val="10"/>
          <w:sz w:val="28"/>
          <w:szCs w:val="28"/>
        </w:rPr>
        <w:t>Систематичность этого закаливания способствует оздоровлению детского организма, повышению иммунитета ребёнка, поднимает его настроение</w:t>
      </w:r>
      <w:r w:rsidR="0075474B" w:rsidRPr="0075474B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75474B" w:rsidRPr="0075474B">
        <w:rPr>
          <w:rFonts w:ascii="Times New Roman" w:hAnsi="Times New Roman" w:cs="Times New Roman"/>
          <w:b/>
          <w:bCs/>
          <w:spacing w:val="10"/>
          <w:sz w:val="28"/>
          <w:szCs w:val="28"/>
        </w:rPr>
        <w:t>(для профилактики и коррекции плоскостопия</w:t>
      </w:r>
      <w:proofErr w:type="gramStart"/>
      <w:r w:rsidR="0075474B" w:rsidRPr="0075474B">
        <w:rPr>
          <w:rFonts w:ascii="Times New Roman" w:hAnsi="Times New Roman" w:cs="Times New Roman"/>
          <w:b/>
          <w:bCs/>
          <w:spacing w:val="10"/>
          <w:sz w:val="28"/>
          <w:szCs w:val="28"/>
        </w:rPr>
        <w:t>).</w:t>
      </w:r>
      <w:r w:rsidR="00503578">
        <w:rPr>
          <w:rFonts w:ascii="Times New Roman" w:hAnsi="Times New Roman" w:cs="Times New Roman"/>
          <w:bCs/>
          <w:spacing w:val="10"/>
          <w:sz w:val="28"/>
          <w:szCs w:val="28"/>
        </w:rPr>
        <w:t>.</w:t>
      </w:r>
      <w:proofErr w:type="gramEnd"/>
    </w:p>
    <w:p w:rsidR="0075474B" w:rsidRPr="0075474B" w:rsidRDefault="0075474B" w:rsidP="0075474B">
      <w:pPr>
        <w:tabs>
          <w:tab w:val="left" w:pos="1058"/>
        </w:tabs>
        <w:spacing w:after="0" w:line="240" w:lineRule="auto"/>
        <w:rPr>
          <w:rStyle w:val="FontStyle15"/>
          <w:sz w:val="28"/>
          <w:szCs w:val="28"/>
        </w:rPr>
      </w:pPr>
      <w:r w:rsidRPr="0075474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77A6">
        <w:rPr>
          <w:rFonts w:ascii="Times New Roman" w:hAnsi="Times New Roman" w:cs="Times New Roman"/>
          <w:sz w:val="28"/>
          <w:szCs w:val="28"/>
        </w:rPr>
        <w:t xml:space="preserve"> </w:t>
      </w:r>
      <w:r w:rsidR="006577A6" w:rsidRPr="006577A6">
        <w:rPr>
          <w:rStyle w:val="FontStyle12"/>
          <w:b/>
          <w:sz w:val="28"/>
          <w:szCs w:val="28"/>
        </w:rPr>
        <w:t>Подвижные и спортивные игры</w:t>
      </w:r>
      <w:r w:rsidR="006577A6" w:rsidRPr="003601A1">
        <w:rPr>
          <w:rStyle w:val="FontStyle12"/>
          <w:sz w:val="28"/>
          <w:szCs w:val="28"/>
        </w:rPr>
        <w:t xml:space="preserve"> </w:t>
      </w:r>
      <w:r w:rsidR="006577A6" w:rsidRPr="003601A1">
        <w:rPr>
          <w:rStyle w:val="FontStyle15"/>
          <w:sz w:val="28"/>
          <w:szCs w:val="28"/>
        </w:rPr>
        <w:t xml:space="preserve">проводятся </w:t>
      </w:r>
      <w:r w:rsidR="006577A6" w:rsidRPr="003601A1">
        <w:rPr>
          <w:rStyle w:val="FontStyle12"/>
          <w:sz w:val="28"/>
          <w:szCs w:val="28"/>
        </w:rPr>
        <w:t xml:space="preserve">ежедневно как </w:t>
      </w:r>
      <w:r w:rsidR="006577A6" w:rsidRPr="0075474B">
        <w:rPr>
          <w:rStyle w:val="FontStyle15"/>
          <w:sz w:val="28"/>
          <w:szCs w:val="28"/>
        </w:rPr>
        <w:t xml:space="preserve">часть физкультурного занятия, па прогулке, в групповой комнате - малой, со </w:t>
      </w:r>
      <w:r w:rsidR="006577A6" w:rsidRPr="0075474B">
        <w:rPr>
          <w:rStyle w:val="FontStyle12"/>
          <w:sz w:val="28"/>
          <w:szCs w:val="28"/>
        </w:rPr>
        <w:t xml:space="preserve">средней </w:t>
      </w:r>
      <w:r w:rsidR="006577A6" w:rsidRPr="0075474B">
        <w:rPr>
          <w:rStyle w:val="FontStyle15"/>
          <w:sz w:val="28"/>
          <w:szCs w:val="28"/>
        </w:rPr>
        <w:t>степенью подвижности. Игры подбираются в соответствии с возрастом ребёнка, местом и временем её проведения</w:t>
      </w:r>
      <w:r w:rsidRPr="0075474B">
        <w:rPr>
          <w:rStyle w:val="FontStyle15"/>
          <w:sz w:val="28"/>
          <w:szCs w:val="28"/>
        </w:rPr>
        <w:t>.</w:t>
      </w:r>
    </w:p>
    <w:p w:rsidR="00951E28" w:rsidRDefault="0075474B" w:rsidP="0075474B">
      <w:pPr>
        <w:tabs>
          <w:tab w:val="left" w:pos="1058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kern w:val="24"/>
          <w:sz w:val="30"/>
          <w:szCs w:val="30"/>
          <w:lang w:eastAsia="ru-RU"/>
        </w:rPr>
      </w:pPr>
      <w:r w:rsidRPr="0075474B">
        <w:rPr>
          <w:rFonts w:ascii="Times New Roman" w:eastAsiaTheme="minorEastAsia" w:hAnsi="Times New Roman" w:cs="Times New Roman"/>
          <w:bCs/>
          <w:color w:val="C00000"/>
          <w:kern w:val="24"/>
          <w:sz w:val="30"/>
          <w:szCs w:val="30"/>
          <w:lang w:eastAsia="ru-RU"/>
        </w:rPr>
        <w:t xml:space="preserve"> </w:t>
      </w:r>
      <w:r w:rsidR="00951E28" w:rsidRPr="00951E28">
        <w:rPr>
          <w:rFonts w:ascii="Times New Roman" w:eastAsiaTheme="minorEastAsia" w:hAnsi="Times New Roman" w:cs="Times New Roman"/>
          <w:b/>
          <w:bCs/>
          <w:color w:val="C00000"/>
          <w:kern w:val="24"/>
          <w:sz w:val="30"/>
          <w:szCs w:val="30"/>
          <w:lang w:eastAsia="ru-RU"/>
        </w:rPr>
        <w:t>Наши дети должны быть здоровыми, а для этого надо не так уж много: систематичность выполнения, привычку, удовольствие в выполнении упражнений</w:t>
      </w:r>
    </w:p>
    <w:p w:rsidR="00661AC6" w:rsidRDefault="001F1A8F" w:rsidP="0075474B">
      <w:pPr>
        <w:tabs>
          <w:tab w:val="left" w:pos="1058"/>
        </w:tabs>
        <w:spacing w:after="0" w:line="240" w:lineRule="auto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75474B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В течение дня мы изыскиваем минутку, чтобы доставить детям удовольствие, выполняя следующие упражнения: потянуться как кошка, поваляться как неваляшка, позевать, открывая рот до ушей, поползать как змея без помощи рук. Это очень важно для развития и укрепления опорно - мышечной системы ребёнка. </w:t>
      </w:r>
    </w:p>
    <w:p w:rsidR="0075474B" w:rsidRPr="0075474B" w:rsidRDefault="0075474B" w:rsidP="0075474B">
      <w:pPr>
        <w:tabs>
          <w:tab w:val="left" w:pos="1058"/>
        </w:tabs>
        <w:spacing w:after="0" w:line="240" w:lineRule="auto"/>
        <w:rPr>
          <w:rFonts w:ascii="Times New Roman" w:hAnsi="Times New Roman" w:cs="Times New Roman"/>
          <w:spacing w:val="10"/>
          <w:sz w:val="28"/>
          <w:szCs w:val="28"/>
        </w:rPr>
      </w:pPr>
      <w:r w:rsidRPr="0075474B">
        <w:rPr>
          <w:rFonts w:ascii="Times New Roman" w:hAnsi="Times New Roman" w:cs="Times New Roman"/>
          <w:bCs/>
          <w:spacing w:val="10"/>
          <w:sz w:val="28"/>
          <w:szCs w:val="28"/>
        </w:rPr>
        <w:t>Ребёнок дошкольного возраста должен ежедневно находиться на улице не менее 3-х часов. И мы в своей работе с детьми старались как можно больше находиться на свежем воздухе</w:t>
      </w:r>
      <w:r w:rsidRPr="0075474B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</w:p>
    <w:p w:rsidR="006131B6" w:rsidRPr="00E1055B" w:rsidRDefault="00E1055B" w:rsidP="0075474B">
      <w:pPr>
        <w:tabs>
          <w:tab w:val="left" w:pos="1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055B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E10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A8F" w:rsidRPr="00E1055B">
        <w:rPr>
          <w:rFonts w:ascii="Times New Roman" w:hAnsi="Times New Roman" w:cs="Times New Roman"/>
          <w:bCs/>
          <w:sz w:val="28"/>
          <w:szCs w:val="28"/>
        </w:rPr>
        <w:t>Ребёнка успокаивает ласковое обращение, монотонность пения. Звуки флейты</w:t>
      </w:r>
      <w:r w:rsidR="001F1A8F" w:rsidRPr="0075474B">
        <w:rPr>
          <w:rFonts w:ascii="Times New Roman" w:hAnsi="Times New Roman" w:cs="Times New Roman"/>
          <w:bCs/>
          <w:sz w:val="28"/>
          <w:szCs w:val="28"/>
        </w:rPr>
        <w:t xml:space="preserve"> расслабляют детей, звуки “шелеста листьев”, “шума моря” и других природных явлений заставляют детей вслушиваться в звуки природы и погружаться в них. Для этого мы широко используем кассету “Волшебство природы”</w:t>
      </w:r>
      <w:r>
        <w:rPr>
          <w:rFonts w:ascii="Times New Roman" w:hAnsi="Times New Roman" w:cs="Times New Roman"/>
          <w:bCs/>
          <w:sz w:val="28"/>
          <w:szCs w:val="28"/>
        </w:rPr>
        <w:t>, особенно во время релаксации</w:t>
      </w:r>
      <w:proofErr w:type="gramStart"/>
      <w:r w:rsidRPr="00E1055B">
        <w:t xml:space="preserve"> </w:t>
      </w:r>
      <w:r>
        <w:t>.</w:t>
      </w:r>
      <w:proofErr w:type="gramEnd"/>
      <w:r>
        <w:t xml:space="preserve"> </w:t>
      </w:r>
      <w:r w:rsidRPr="00E1055B">
        <w:rPr>
          <w:rFonts w:ascii="Times New Roman" w:hAnsi="Times New Roman" w:cs="Times New Roman"/>
          <w:sz w:val="28"/>
          <w:szCs w:val="28"/>
        </w:rPr>
        <w:t>Система расслабляющих упражнений, направленная на восстановление между процессами равновесия возбуждения, особенно м</w:t>
      </w:r>
      <w:r w:rsidRPr="00E1055B">
        <w:rPr>
          <w:rFonts w:ascii="Times New Roman" w:hAnsi="Times New Roman" w:cs="Times New Roman"/>
          <w:bCs/>
          <w:sz w:val="28"/>
          <w:szCs w:val="28"/>
        </w:rPr>
        <w:t xml:space="preserve">елодия действует эффективно для наших </w:t>
      </w:r>
      <w:proofErr w:type="spellStart"/>
      <w:r w:rsidRPr="00E1055B">
        <w:rPr>
          <w:rFonts w:ascii="Times New Roman" w:hAnsi="Times New Roman" w:cs="Times New Roman"/>
          <w:bCs/>
          <w:sz w:val="28"/>
          <w:szCs w:val="28"/>
        </w:rPr>
        <w:t>гиперактивных</w:t>
      </w:r>
      <w:proofErr w:type="spellEnd"/>
      <w:r w:rsidRPr="00E1055B">
        <w:rPr>
          <w:rFonts w:ascii="Times New Roman" w:hAnsi="Times New Roman" w:cs="Times New Roman"/>
          <w:bCs/>
          <w:sz w:val="28"/>
          <w:szCs w:val="28"/>
        </w:rPr>
        <w:t xml:space="preserve">  детей</w:t>
      </w:r>
      <w:r w:rsidRPr="00E105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для детей с ОВЗ.</w:t>
      </w:r>
    </w:p>
    <w:p w:rsidR="00EA3532" w:rsidRDefault="002E426B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по внедрению </w:t>
      </w:r>
      <w:proofErr w:type="spellStart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я начала 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старшей </w:t>
      </w: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группы. Старалась формировать  у детей чувство ответственности за собственное здоровье, приучая их самих заботиться о нем. Знакомила  их с элементарными понятиями о строении и функциях организма.  Провела в группе  </w:t>
      </w:r>
      <w:proofErr w:type="gramStart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>цикл</w:t>
      </w:r>
      <w:proofErr w:type="gramEnd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«Вот я </w:t>
      </w:r>
      <w:proofErr w:type="gramStart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!». </w:t>
      </w:r>
      <w:proofErr w:type="gramStart"/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игровой форме познакомились  с внешним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людям. </w:t>
      </w:r>
      <w:proofErr w:type="gramEnd"/>
    </w:p>
    <w:p w:rsidR="00EA3532" w:rsidRDefault="002E426B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Итогом работы в этом направлении стало занятие  «Добрый доктор Айболит». Дети с радостью делились с «Айболитом»  знаниями  о своем организме и о пользе воды, рассказывали о предметах туалета и гигиенических принадлежностях.  </w:t>
      </w:r>
      <w:r w:rsidRPr="002E426B">
        <w:rPr>
          <w:rFonts w:ascii="Times New Roman" w:hAnsi="Times New Roman" w:cs="Times New Roman"/>
          <w:sz w:val="28"/>
          <w:szCs w:val="28"/>
        </w:rPr>
        <w:br/>
      </w: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подготовительной </w:t>
      </w: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я провела цикл занятий по теме «Моё  тело». На этих занятиях дети знакомились с правилами поведения, соблюдение которых способствует сохранению здоровья. Знакомиться со строением человеческого организма мы начали со скелета. Я рассказала детям о его функциях. Особое внимание уделила изучению позвоночника, подчеркнув его значимость для движений и  необходимость бережного отношения к себе при выполнении различных движений. Во второй части занятий я знакомила детей с упражнениями,  развивающими подвижность, гибкость и эластичность позвоночника. На занятиях «Сердечное  чудо» речь шла о работе сердца и о том, что происходит при его остановке. </w:t>
      </w:r>
    </w:p>
    <w:p w:rsidR="001C6ECB" w:rsidRPr="001C6ECB" w:rsidRDefault="002E426B" w:rsidP="001C6E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частью занятия были игры, способствующие укреплению сердца «Не промахнись», «Кто быстрей?». В конце занятия дети познакомились с правилами поведения, соблюдение которых помогает сердцу быть здоровым.</w:t>
      </w:r>
      <w:r w:rsidRPr="002E42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426B">
        <w:rPr>
          <w:rFonts w:ascii="Times New Roman" w:hAnsi="Times New Roman" w:cs="Times New Roman"/>
          <w:sz w:val="28"/>
          <w:szCs w:val="28"/>
        </w:rPr>
        <w:br/>
      </w: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занятии «Как мы дышим?» дети узнали о таком органе, как легкие.  В упрощенной форме я познакомила детей  с функциями органов дыхания.  Дети узнали,  что такое дыхательная  гимнастика, а затем им было предложено подумать и решить, как можно защитить себя   от дыма, от пыли и вредных для организма газов.  На занятиях «Роль зрения в жизни человека» дети получили представление о функции органов зрения, познакомились со строением глаза и с гимнастикой для глаз. В игре «Пройди через препятствия» дети ощутили, как  тяжело передвигаться, не имея возможности видеть. В заключение малышам было рассказано о правилах,   соблюдение которых поможет сохранить остроту зрения.</w:t>
      </w:r>
      <w:r w:rsidRPr="002E42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426B">
        <w:rPr>
          <w:rFonts w:ascii="Times New Roman" w:hAnsi="Times New Roman" w:cs="Times New Roman"/>
          <w:sz w:val="28"/>
          <w:szCs w:val="28"/>
        </w:rPr>
        <w:br/>
      </w:r>
      <w:r w:rsidRPr="002E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Работу в этом  направлении я  продолжаю  и сейчас,  с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младшей группы.  </w:t>
      </w:r>
      <w:r w:rsidRPr="00F16E37">
        <w:rPr>
          <w:rFonts w:ascii="Times New Roman" w:hAnsi="Times New Roman" w:cs="Times New Roman"/>
          <w:bCs/>
          <w:sz w:val="28"/>
          <w:szCs w:val="28"/>
        </w:rPr>
        <w:t xml:space="preserve">Создали в группе “Уголок здоровья”, где находятся:  схемы для выражения эмоций, </w:t>
      </w:r>
      <w:proofErr w:type="spellStart"/>
      <w:r w:rsidRPr="00F16E37">
        <w:rPr>
          <w:rFonts w:ascii="Times New Roman" w:hAnsi="Times New Roman" w:cs="Times New Roman"/>
          <w:bCs/>
          <w:sz w:val="28"/>
          <w:szCs w:val="28"/>
        </w:rPr>
        <w:t>массажеры</w:t>
      </w:r>
      <w:proofErr w:type="spellEnd"/>
      <w:r w:rsidRPr="00F16E37">
        <w:rPr>
          <w:rFonts w:ascii="Times New Roman" w:hAnsi="Times New Roman" w:cs="Times New Roman"/>
          <w:bCs/>
          <w:sz w:val="28"/>
          <w:szCs w:val="28"/>
        </w:rPr>
        <w:t xml:space="preserve">, схемы для точечного массажа и т.д. Все эти предметы хорошо снимают напряжение, агрессию, негативные эмоции. Дети, занимаясь этими предметами незаметно для себя </w:t>
      </w:r>
      <w:proofErr w:type="spellStart"/>
      <w:r w:rsidRPr="00F16E37">
        <w:rPr>
          <w:rFonts w:ascii="Times New Roman" w:hAnsi="Times New Roman" w:cs="Times New Roman"/>
          <w:bCs/>
          <w:sz w:val="28"/>
          <w:szCs w:val="28"/>
        </w:rPr>
        <w:t>оздоравливаются</w:t>
      </w:r>
      <w:proofErr w:type="spellEnd"/>
      <w:r w:rsidRPr="00F16E37">
        <w:rPr>
          <w:rFonts w:ascii="Times New Roman" w:hAnsi="Times New Roman" w:cs="Times New Roman"/>
          <w:bCs/>
          <w:sz w:val="28"/>
          <w:szCs w:val="28"/>
        </w:rPr>
        <w:t xml:space="preserve"> - Губки, бумага – для снятия стресса. Шарики, </w:t>
      </w:r>
      <w:proofErr w:type="spellStart"/>
      <w:r w:rsidRPr="00F16E37">
        <w:rPr>
          <w:rFonts w:ascii="Times New Roman" w:hAnsi="Times New Roman" w:cs="Times New Roman"/>
          <w:bCs/>
          <w:sz w:val="28"/>
          <w:szCs w:val="28"/>
        </w:rPr>
        <w:t>массажеры</w:t>
      </w:r>
      <w:proofErr w:type="spellEnd"/>
      <w:r w:rsidRPr="00F16E37">
        <w:rPr>
          <w:rFonts w:ascii="Times New Roman" w:hAnsi="Times New Roman" w:cs="Times New Roman"/>
          <w:bCs/>
          <w:sz w:val="28"/>
          <w:szCs w:val="28"/>
        </w:rPr>
        <w:t xml:space="preserve"> – для развития мелкой моторики и т.д</w:t>
      </w:r>
      <w:r w:rsidR="00F16E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6E37" w:rsidRPr="00F16E37">
        <w:rPr>
          <w:rFonts w:ascii="Times New Roman" w:hAnsi="Times New Roman" w:cs="Times New Roman"/>
          <w:bCs/>
          <w:sz w:val="28"/>
          <w:szCs w:val="28"/>
        </w:rPr>
        <w:t xml:space="preserve">В уголке здоровья имеются книги, энциклопедии, иллюстрации, схемы. Рассматривая их, у детей проявляется интерес к своему здоровью. В дальнейшем </w:t>
      </w:r>
      <w:r w:rsidR="00F16E37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F16E37" w:rsidRPr="00F16E37">
        <w:rPr>
          <w:rFonts w:ascii="Times New Roman" w:hAnsi="Times New Roman" w:cs="Times New Roman"/>
          <w:bCs/>
          <w:sz w:val="28"/>
          <w:szCs w:val="28"/>
        </w:rPr>
        <w:t xml:space="preserve"> оформлены дидактические игры: “Чистим зубы правильно”</w:t>
      </w:r>
      <w:r w:rsidR="00F16E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6E37" w:rsidRPr="00F16E37">
        <w:rPr>
          <w:rFonts w:ascii="Times New Roman" w:hAnsi="Times New Roman" w:cs="Times New Roman"/>
          <w:bCs/>
          <w:sz w:val="28"/>
          <w:szCs w:val="28"/>
        </w:rPr>
        <w:t>“Бережём уши” и т.д.</w:t>
      </w:r>
      <w:r w:rsidR="00F16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ECB" w:rsidRPr="001C6ECB">
        <w:rPr>
          <w:rFonts w:ascii="Times New Roman" w:hAnsi="Times New Roman" w:cs="Times New Roman"/>
          <w:color w:val="000000"/>
          <w:sz w:val="28"/>
          <w:szCs w:val="28"/>
        </w:rPr>
        <w:t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 </w:t>
      </w:r>
      <w:r w:rsidR="00F16E37" w:rsidRPr="001C6ECB">
        <w:rPr>
          <w:rFonts w:ascii="Times New Roman" w:hAnsi="Times New Roman" w:cs="Times New Roman"/>
          <w:bCs/>
          <w:sz w:val="28"/>
          <w:szCs w:val="28"/>
        </w:rPr>
        <w:t xml:space="preserve"> «Умные ручки» были проведены занятия по </w:t>
      </w:r>
      <w:proofErr w:type="spellStart"/>
      <w:r w:rsidR="00F16E37" w:rsidRPr="001C6ECB">
        <w:rPr>
          <w:rFonts w:ascii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="001C6ECB" w:rsidRPr="001C6ECB">
        <w:rPr>
          <w:rFonts w:ascii="Times New Roman" w:hAnsi="Times New Roman" w:cs="Times New Roman"/>
          <w:bCs/>
          <w:sz w:val="28"/>
          <w:szCs w:val="28"/>
        </w:rPr>
        <w:t>.</w:t>
      </w:r>
      <w:r w:rsidR="001C6ECB" w:rsidRPr="001C6ECB">
        <w:rPr>
          <w:rFonts w:ascii="Times New Roman" w:hAnsi="Times New Roman" w:cs="Times New Roman"/>
          <w:color w:val="000000"/>
          <w:sz w:val="28"/>
          <w:szCs w:val="28"/>
        </w:rPr>
        <w:t xml:space="preserve"> На этих занятиях дети вырабатывают умения управлять инструментом, именно изобразительная деятельность способствует развитию </w:t>
      </w:r>
      <w:proofErr w:type="spellStart"/>
      <w:r w:rsidR="001C6ECB" w:rsidRPr="001C6ECB">
        <w:rPr>
          <w:rFonts w:ascii="Times New Roman" w:hAnsi="Times New Roman" w:cs="Times New Roman"/>
          <w:color w:val="000000"/>
          <w:sz w:val="28"/>
          <w:szCs w:val="28"/>
        </w:rPr>
        <w:t>сенсомоторики</w:t>
      </w:r>
      <w:proofErr w:type="spellEnd"/>
      <w:r w:rsidR="001C6ECB" w:rsidRPr="001C6ECB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</w:t>
      </w:r>
      <w:r w:rsidR="00EA35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6ECB" w:rsidRPr="001C6ECB">
        <w:rPr>
          <w:rFonts w:ascii="Times New Roman" w:hAnsi="Times New Roman" w:cs="Times New Roman"/>
          <w:bCs/>
          <w:sz w:val="28"/>
          <w:szCs w:val="28"/>
        </w:rPr>
        <w:t xml:space="preserve">Дети многому научатся в дальнейшем, и будут опираться на свой опыт. </w:t>
      </w:r>
    </w:p>
    <w:p w:rsidR="001C6ECB" w:rsidRPr="001C6ECB" w:rsidRDefault="001C6ECB" w:rsidP="001C6E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E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Помогает в работе по воспитанию здорового образа жизни специальный альбом: “Я, и моё здоровье. Помещаются фотографии с занятий по физкультуре, плаванию, во время сна, во время закаливания, во время еды,  осеннего развлечения и  т.д., рисунки: “Что я люблю больше всего?”, “Я на прогулке”, “Город и я”, “Моё настроение”. </w:t>
      </w:r>
    </w:p>
    <w:p w:rsidR="001C6ECB" w:rsidRPr="001C6ECB" w:rsidRDefault="001C6ECB" w:rsidP="001C6E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ECB">
        <w:rPr>
          <w:rFonts w:ascii="Times New Roman" w:hAnsi="Times New Roman" w:cs="Times New Roman"/>
          <w:bCs/>
          <w:sz w:val="28"/>
          <w:szCs w:val="28"/>
        </w:rPr>
        <w:t xml:space="preserve">Записываются воспитателями и родителями впечатления об интересных походах, путешествиях летом, и экскурсиях, играх, мысли детей о здоровье. </w:t>
      </w:r>
    </w:p>
    <w:p w:rsidR="001C6ECB" w:rsidRPr="001C6ECB" w:rsidRDefault="001C6ECB" w:rsidP="001C6E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ECB">
        <w:rPr>
          <w:rFonts w:ascii="Times New Roman" w:hAnsi="Times New Roman" w:cs="Times New Roman"/>
          <w:bCs/>
          <w:sz w:val="28"/>
          <w:szCs w:val="28"/>
        </w:rPr>
        <w:t>Приобщение воспитанников  детского сада к здоровому образу жизни  должно находить каждодневную поддержку и у них дома.</w:t>
      </w:r>
    </w:p>
    <w:p w:rsidR="00690AAE" w:rsidRPr="001C6ECB" w:rsidRDefault="001C6ECB" w:rsidP="001C6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ECB">
        <w:rPr>
          <w:rFonts w:ascii="Times New Roman" w:hAnsi="Times New Roman" w:cs="Times New Roman"/>
          <w:b/>
          <w:bCs/>
          <w:sz w:val="28"/>
          <w:szCs w:val="28"/>
        </w:rPr>
        <w:t>Ведь главные воспитатели ребенка – его родители</w:t>
      </w:r>
    </w:p>
    <w:p w:rsidR="001C6ECB" w:rsidRPr="00B83D40" w:rsidRDefault="001C6ECB" w:rsidP="00B83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>От того, сколько внимания они уделяют здоровью детей, зависит состояние физического комфорта детей. Поэтому мы  придаем  большое значение работе с родителями</w:t>
      </w:r>
      <w:proofErr w:type="gramStart"/>
      <w:r w:rsidRPr="00B83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8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года проводились различные консультации, родительские собрания, комитеты, где вопросы о здоровье детей были приоритетными.</w:t>
      </w:r>
      <w:r w:rsidR="00EA3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3D40">
        <w:rPr>
          <w:rFonts w:ascii="Times New Roman" w:hAnsi="Times New Roman" w:cs="Times New Roman"/>
          <w:bCs/>
          <w:sz w:val="28"/>
          <w:szCs w:val="28"/>
        </w:rPr>
        <w:t>Родители активно принимают участие в совместных мероприятиях, направленных на оздоровление детей.</w:t>
      </w:r>
      <w:r w:rsidRPr="00B83D4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C6ECB" w:rsidRPr="00B83D40" w:rsidRDefault="001C6ECB" w:rsidP="00B83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 xml:space="preserve">На родительских собраниях, групповых и индивидуальных консультациях учим оценивать здоровье ребёнка. </w:t>
      </w:r>
    </w:p>
    <w:p w:rsidR="001C6ECB" w:rsidRPr="00B83D40" w:rsidRDefault="001C6ECB" w:rsidP="00B83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>Родителям предлагаем картотеки различных гимнастик, упражнений для занятий дома, советуем литературу, брошюры, консультации.</w:t>
      </w:r>
    </w:p>
    <w:p w:rsidR="001C6ECB" w:rsidRPr="00B83D40" w:rsidRDefault="001C6ECB" w:rsidP="00B83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3D40">
        <w:rPr>
          <w:rFonts w:ascii="Times New Roman" w:hAnsi="Times New Roman" w:cs="Times New Roman"/>
          <w:bCs/>
          <w:sz w:val="28"/>
          <w:szCs w:val="28"/>
        </w:rPr>
        <w:t xml:space="preserve">Соответственно, для родителей оформляем в “Уголке здоровья” рекомендации, советы: предлагаем папки – передвижки; приглашаем на открытые просмотры гимнастик, физкультурных занятий, прогулок и т.д.; </w:t>
      </w:r>
      <w:proofErr w:type="gramEnd"/>
    </w:p>
    <w:p w:rsidR="00B83D40" w:rsidRPr="00B83D40" w:rsidRDefault="001C6ECB" w:rsidP="00B83D40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 xml:space="preserve">Все эти приёмы позволяют нам постепенно стабилизировать здоровье детей, снизить заболеваемость, приобщить к здоровому образу жизни. </w:t>
      </w:r>
    </w:p>
    <w:p w:rsidR="00B83D40" w:rsidRPr="00B83D40" w:rsidRDefault="001C6ECB" w:rsidP="00B83D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>У родителей и у нас теперь одна цель – воспитывать здоровых детей.</w:t>
      </w:r>
      <w:r w:rsidR="00B83D40" w:rsidRPr="00B83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26C3" w:rsidRDefault="00B83D40" w:rsidP="00B83D40">
      <w:pPr>
        <w:shd w:val="clear" w:color="auto" w:fill="FFFFFF"/>
        <w:spacing w:after="0" w:line="240" w:lineRule="auto"/>
        <w:ind w:firstLine="510"/>
        <w:rPr>
          <w:color w:val="303F50"/>
          <w:sz w:val="28"/>
          <w:szCs w:val="28"/>
        </w:rPr>
      </w:pPr>
      <w:r w:rsidRPr="00B83D40">
        <w:rPr>
          <w:rFonts w:ascii="Times New Roman" w:hAnsi="Times New Roman" w:cs="Times New Roman"/>
          <w:color w:val="000000"/>
          <w:sz w:val="28"/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</w:r>
      <w:r w:rsidR="006126C3" w:rsidRPr="006126C3">
        <w:rPr>
          <w:color w:val="303F50"/>
          <w:sz w:val="28"/>
          <w:szCs w:val="28"/>
        </w:rPr>
        <w:t xml:space="preserve"> </w:t>
      </w:r>
    </w:p>
    <w:p w:rsidR="00B83D40" w:rsidRPr="006126C3" w:rsidRDefault="006126C3" w:rsidP="00B83D40">
      <w:pPr>
        <w:shd w:val="clear" w:color="auto" w:fill="FFFFFF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26C3">
        <w:rPr>
          <w:rFonts w:ascii="Times New Roman" w:hAnsi="Times New Roman" w:cs="Times New Roman"/>
          <w:sz w:val="28"/>
          <w:szCs w:val="28"/>
        </w:rPr>
        <w:t>Ценность всех этих мероприятий заключается в том, что родители имеют возможность оценить результаты своего воспитания, как физического, так и духовного, так как на протяжении всех этих мероприятий они сосредоточены на своём ребёнке</w:t>
      </w:r>
      <w:r w:rsidRPr="006126C3">
        <w:rPr>
          <w:sz w:val="28"/>
          <w:szCs w:val="28"/>
        </w:rPr>
        <w:t>.</w:t>
      </w:r>
    </w:p>
    <w:bookmarkEnd w:id="0"/>
    <w:p w:rsidR="001C6ECB" w:rsidRPr="00B83D40" w:rsidRDefault="001C6ECB" w:rsidP="00B83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3D40">
        <w:rPr>
          <w:rFonts w:ascii="Times New Roman" w:hAnsi="Times New Roman" w:cs="Times New Roman"/>
          <w:bCs/>
          <w:sz w:val="28"/>
          <w:szCs w:val="28"/>
        </w:rPr>
        <w:t>Ваше здоровье — есть результат любви к самому себе.</w:t>
      </w:r>
    </w:p>
    <w:p w:rsidR="00690AAE" w:rsidRPr="00B83D40" w:rsidRDefault="00690AAE" w:rsidP="00B8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F30" w:rsidRPr="00253F30" w:rsidRDefault="00253F30" w:rsidP="00253F30">
      <w:pPr>
        <w:rPr>
          <w:rFonts w:ascii="Times New Roman" w:hAnsi="Times New Roman" w:cs="Times New Roman"/>
          <w:b/>
          <w:sz w:val="28"/>
          <w:szCs w:val="28"/>
        </w:rPr>
      </w:pPr>
    </w:p>
    <w:sectPr w:rsidR="00253F30" w:rsidRPr="00253F30" w:rsidSect="00253F3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4CF"/>
    <w:multiLevelType w:val="hybridMultilevel"/>
    <w:tmpl w:val="121E5366"/>
    <w:lvl w:ilvl="0" w:tplc="D94852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40AC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6ECA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83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B036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7440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7C02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FAC8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1246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0E214B"/>
    <w:multiLevelType w:val="hybridMultilevel"/>
    <w:tmpl w:val="0598D904"/>
    <w:lvl w:ilvl="0" w:tplc="1F9629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EDA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889F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46C3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A3A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4459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DC60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1C99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6C7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E0435E"/>
    <w:multiLevelType w:val="hybridMultilevel"/>
    <w:tmpl w:val="5FE2CA0E"/>
    <w:lvl w:ilvl="0" w:tplc="F97CCE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3025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055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7614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C27B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260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8F6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CAD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346D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FB1436"/>
    <w:multiLevelType w:val="hybridMultilevel"/>
    <w:tmpl w:val="AB50ACE4"/>
    <w:lvl w:ilvl="0" w:tplc="834C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4518D"/>
    <w:multiLevelType w:val="hybridMultilevel"/>
    <w:tmpl w:val="C524B0E8"/>
    <w:lvl w:ilvl="0" w:tplc="5BC031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48156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6459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BC981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5ED8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3A1F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465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0622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1E39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4D1D6A"/>
    <w:multiLevelType w:val="hybridMultilevel"/>
    <w:tmpl w:val="4D2636C8"/>
    <w:lvl w:ilvl="0" w:tplc="006C73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215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C67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B40C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982B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42C4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4704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8E09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1EE2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E68031A"/>
    <w:multiLevelType w:val="hybridMultilevel"/>
    <w:tmpl w:val="44C49952"/>
    <w:lvl w:ilvl="0" w:tplc="7202538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2042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C0C6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C844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02AD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363A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CB0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2410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121C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3B304CD"/>
    <w:multiLevelType w:val="hybridMultilevel"/>
    <w:tmpl w:val="A9689770"/>
    <w:lvl w:ilvl="0" w:tplc="2A28A0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C79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0EF0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DC4A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38A5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9821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EEE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BC3D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2CB5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9984573"/>
    <w:multiLevelType w:val="hybridMultilevel"/>
    <w:tmpl w:val="0ADCDA92"/>
    <w:lvl w:ilvl="0" w:tplc="C854F3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F618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E670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0E4C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605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EAE3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6FD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9472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9ABE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F042F88"/>
    <w:multiLevelType w:val="hybridMultilevel"/>
    <w:tmpl w:val="5E9E3BD4"/>
    <w:lvl w:ilvl="0" w:tplc="B422FC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321C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80C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281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D642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C7F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FE30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F8D8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05F0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6EB7168"/>
    <w:multiLevelType w:val="hybridMultilevel"/>
    <w:tmpl w:val="0862ED84"/>
    <w:lvl w:ilvl="0" w:tplc="9ED278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2B06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4C6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DC32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64E6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D2DD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BA9A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E77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818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0"/>
    <w:rsid w:val="00000BDB"/>
    <w:rsid w:val="00001223"/>
    <w:rsid w:val="00001668"/>
    <w:rsid w:val="00005187"/>
    <w:rsid w:val="00005EB0"/>
    <w:rsid w:val="0000719A"/>
    <w:rsid w:val="000100A5"/>
    <w:rsid w:val="00011C91"/>
    <w:rsid w:val="00012EA7"/>
    <w:rsid w:val="0001364C"/>
    <w:rsid w:val="0002179E"/>
    <w:rsid w:val="0002293A"/>
    <w:rsid w:val="00022DED"/>
    <w:rsid w:val="000239DF"/>
    <w:rsid w:val="00024CB1"/>
    <w:rsid w:val="000258CD"/>
    <w:rsid w:val="0002599C"/>
    <w:rsid w:val="00026291"/>
    <w:rsid w:val="00030D12"/>
    <w:rsid w:val="00031C24"/>
    <w:rsid w:val="00032FAD"/>
    <w:rsid w:val="00034C37"/>
    <w:rsid w:val="00034CBA"/>
    <w:rsid w:val="0003596B"/>
    <w:rsid w:val="0003636D"/>
    <w:rsid w:val="0003654C"/>
    <w:rsid w:val="00036C40"/>
    <w:rsid w:val="00036F98"/>
    <w:rsid w:val="00037A24"/>
    <w:rsid w:val="0004016B"/>
    <w:rsid w:val="00042B39"/>
    <w:rsid w:val="00044E97"/>
    <w:rsid w:val="0004678B"/>
    <w:rsid w:val="000502CF"/>
    <w:rsid w:val="00050918"/>
    <w:rsid w:val="00050F26"/>
    <w:rsid w:val="0005223E"/>
    <w:rsid w:val="000531FB"/>
    <w:rsid w:val="00053738"/>
    <w:rsid w:val="000546E4"/>
    <w:rsid w:val="00054F7D"/>
    <w:rsid w:val="000607FE"/>
    <w:rsid w:val="000611D1"/>
    <w:rsid w:val="00061F1F"/>
    <w:rsid w:val="0006216C"/>
    <w:rsid w:val="000647C9"/>
    <w:rsid w:val="00064D39"/>
    <w:rsid w:val="000660DF"/>
    <w:rsid w:val="00066B12"/>
    <w:rsid w:val="00066E93"/>
    <w:rsid w:val="000674AF"/>
    <w:rsid w:val="00072167"/>
    <w:rsid w:val="00072EB8"/>
    <w:rsid w:val="000744C8"/>
    <w:rsid w:val="00075087"/>
    <w:rsid w:val="00076562"/>
    <w:rsid w:val="000774C4"/>
    <w:rsid w:val="00082972"/>
    <w:rsid w:val="000841A9"/>
    <w:rsid w:val="00084A83"/>
    <w:rsid w:val="00085ECF"/>
    <w:rsid w:val="00085EDC"/>
    <w:rsid w:val="00086521"/>
    <w:rsid w:val="00087715"/>
    <w:rsid w:val="00087AA5"/>
    <w:rsid w:val="00091BDF"/>
    <w:rsid w:val="00092D53"/>
    <w:rsid w:val="00093A90"/>
    <w:rsid w:val="0009675E"/>
    <w:rsid w:val="00097860"/>
    <w:rsid w:val="000A1067"/>
    <w:rsid w:val="000A107A"/>
    <w:rsid w:val="000A2628"/>
    <w:rsid w:val="000A4030"/>
    <w:rsid w:val="000A408A"/>
    <w:rsid w:val="000A6054"/>
    <w:rsid w:val="000A62AF"/>
    <w:rsid w:val="000A7C55"/>
    <w:rsid w:val="000B0C19"/>
    <w:rsid w:val="000B200C"/>
    <w:rsid w:val="000B381A"/>
    <w:rsid w:val="000B3A59"/>
    <w:rsid w:val="000B3F1A"/>
    <w:rsid w:val="000B49DC"/>
    <w:rsid w:val="000B4FA4"/>
    <w:rsid w:val="000B54F3"/>
    <w:rsid w:val="000B59E9"/>
    <w:rsid w:val="000B787C"/>
    <w:rsid w:val="000C004B"/>
    <w:rsid w:val="000C1102"/>
    <w:rsid w:val="000C1D38"/>
    <w:rsid w:val="000C49B7"/>
    <w:rsid w:val="000C54B4"/>
    <w:rsid w:val="000C553F"/>
    <w:rsid w:val="000C5590"/>
    <w:rsid w:val="000C5ED7"/>
    <w:rsid w:val="000C651E"/>
    <w:rsid w:val="000C6C45"/>
    <w:rsid w:val="000D074F"/>
    <w:rsid w:val="000D1C55"/>
    <w:rsid w:val="000D1FFE"/>
    <w:rsid w:val="000D39B7"/>
    <w:rsid w:val="000D5751"/>
    <w:rsid w:val="000D6285"/>
    <w:rsid w:val="000E131D"/>
    <w:rsid w:val="000E2C85"/>
    <w:rsid w:val="000E4183"/>
    <w:rsid w:val="000E4FED"/>
    <w:rsid w:val="000E5614"/>
    <w:rsid w:val="000E687C"/>
    <w:rsid w:val="000E76B3"/>
    <w:rsid w:val="000F0778"/>
    <w:rsid w:val="000F188C"/>
    <w:rsid w:val="000F26F2"/>
    <w:rsid w:val="000F3189"/>
    <w:rsid w:val="000F355E"/>
    <w:rsid w:val="000F394F"/>
    <w:rsid w:val="000F3D81"/>
    <w:rsid w:val="000F4A59"/>
    <w:rsid w:val="000F5071"/>
    <w:rsid w:val="000F7ED8"/>
    <w:rsid w:val="00100005"/>
    <w:rsid w:val="00101E9B"/>
    <w:rsid w:val="001026E3"/>
    <w:rsid w:val="00104A38"/>
    <w:rsid w:val="00106D32"/>
    <w:rsid w:val="001115BC"/>
    <w:rsid w:val="00111B19"/>
    <w:rsid w:val="001139D6"/>
    <w:rsid w:val="00114494"/>
    <w:rsid w:val="00117734"/>
    <w:rsid w:val="00117F8E"/>
    <w:rsid w:val="001223DD"/>
    <w:rsid w:val="0012458E"/>
    <w:rsid w:val="00125B74"/>
    <w:rsid w:val="001264C1"/>
    <w:rsid w:val="001303BB"/>
    <w:rsid w:val="00130D7A"/>
    <w:rsid w:val="0013198F"/>
    <w:rsid w:val="00131D35"/>
    <w:rsid w:val="00132B60"/>
    <w:rsid w:val="001332F6"/>
    <w:rsid w:val="00134F36"/>
    <w:rsid w:val="00135170"/>
    <w:rsid w:val="0013594F"/>
    <w:rsid w:val="00137F66"/>
    <w:rsid w:val="001414F9"/>
    <w:rsid w:val="00141A21"/>
    <w:rsid w:val="0014455F"/>
    <w:rsid w:val="00145F7D"/>
    <w:rsid w:val="001464DD"/>
    <w:rsid w:val="00146C42"/>
    <w:rsid w:val="00147275"/>
    <w:rsid w:val="00147ACE"/>
    <w:rsid w:val="00147F77"/>
    <w:rsid w:val="00150A68"/>
    <w:rsid w:val="00152B50"/>
    <w:rsid w:val="00153006"/>
    <w:rsid w:val="00153080"/>
    <w:rsid w:val="0015354B"/>
    <w:rsid w:val="0015413B"/>
    <w:rsid w:val="00154570"/>
    <w:rsid w:val="001558C5"/>
    <w:rsid w:val="00155B2C"/>
    <w:rsid w:val="00156D3C"/>
    <w:rsid w:val="00163A80"/>
    <w:rsid w:val="00164A50"/>
    <w:rsid w:val="0016649E"/>
    <w:rsid w:val="00166A48"/>
    <w:rsid w:val="0017023A"/>
    <w:rsid w:val="00170F32"/>
    <w:rsid w:val="00172576"/>
    <w:rsid w:val="00172685"/>
    <w:rsid w:val="00172A3A"/>
    <w:rsid w:val="00172BCE"/>
    <w:rsid w:val="0017339A"/>
    <w:rsid w:val="001812DA"/>
    <w:rsid w:val="001829D8"/>
    <w:rsid w:val="00184D45"/>
    <w:rsid w:val="00184DEA"/>
    <w:rsid w:val="00186807"/>
    <w:rsid w:val="00191EE8"/>
    <w:rsid w:val="00192CF4"/>
    <w:rsid w:val="001962DC"/>
    <w:rsid w:val="00196866"/>
    <w:rsid w:val="00196AB7"/>
    <w:rsid w:val="001A10FB"/>
    <w:rsid w:val="001A1421"/>
    <w:rsid w:val="001A17ED"/>
    <w:rsid w:val="001A2B78"/>
    <w:rsid w:val="001A2D7D"/>
    <w:rsid w:val="001A2DB6"/>
    <w:rsid w:val="001A2EB1"/>
    <w:rsid w:val="001A31AD"/>
    <w:rsid w:val="001A4041"/>
    <w:rsid w:val="001A457E"/>
    <w:rsid w:val="001A532A"/>
    <w:rsid w:val="001A7047"/>
    <w:rsid w:val="001A74E0"/>
    <w:rsid w:val="001B00D6"/>
    <w:rsid w:val="001B00F4"/>
    <w:rsid w:val="001B11A5"/>
    <w:rsid w:val="001B1218"/>
    <w:rsid w:val="001B444E"/>
    <w:rsid w:val="001B6018"/>
    <w:rsid w:val="001B6759"/>
    <w:rsid w:val="001B6CD6"/>
    <w:rsid w:val="001C0510"/>
    <w:rsid w:val="001C0713"/>
    <w:rsid w:val="001C0E73"/>
    <w:rsid w:val="001C1DA9"/>
    <w:rsid w:val="001C1FD6"/>
    <w:rsid w:val="001C2815"/>
    <w:rsid w:val="001C45BB"/>
    <w:rsid w:val="001C54B5"/>
    <w:rsid w:val="001C5B73"/>
    <w:rsid w:val="001C684A"/>
    <w:rsid w:val="001C6ECB"/>
    <w:rsid w:val="001C7C98"/>
    <w:rsid w:val="001D06CF"/>
    <w:rsid w:val="001D0EC2"/>
    <w:rsid w:val="001D1710"/>
    <w:rsid w:val="001D2C39"/>
    <w:rsid w:val="001D30E1"/>
    <w:rsid w:val="001D563C"/>
    <w:rsid w:val="001D63B1"/>
    <w:rsid w:val="001E2ECD"/>
    <w:rsid w:val="001E598D"/>
    <w:rsid w:val="001E60B8"/>
    <w:rsid w:val="001E72D9"/>
    <w:rsid w:val="001F0FC4"/>
    <w:rsid w:val="001F1A8F"/>
    <w:rsid w:val="001F29B7"/>
    <w:rsid w:val="001F45DB"/>
    <w:rsid w:val="001F4DE2"/>
    <w:rsid w:val="001F6E4F"/>
    <w:rsid w:val="001F70B5"/>
    <w:rsid w:val="001F7F2C"/>
    <w:rsid w:val="00200A47"/>
    <w:rsid w:val="00202497"/>
    <w:rsid w:val="002045F0"/>
    <w:rsid w:val="00204EA2"/>
    <w:rsid w:val="002067FB"/>
    <w:rsid w:val="00207E37"/>
    <w:rsid w:val="002103F4"/>
    <w:rsid w:val="0021051F"/>
    <w:rsid w:val="002119EC"/>
    <w:rsid w:val="00211FBA"/>
    <w:rsid w:val="00214214"/>
    <w:rsid w:val="0021434A"/>
    <w:rsid w:val="002150A9"/>
    <w:rsid w:val="00215C78"/>
    <w:rsid w:val="00216A2D"/>
    <w:rsid w:val="00220B0D"/>
    <w:rsid w:val="00222299"/>
    <w:rsid w:val="00222933"/>
    <w:rsid w:val="0022307D"/>
    <w:rsid w:val="002237AB"/>
    <w:rsid w:val="0022582C"/>
    <w:rsid w:val="00225A04"/>
    <w:rsid w:val="0022627D"/>
    <w:rsid w:val="0022698F"/>
    <w:rsid w:val="00226A94"/>
    <w:rsid w:val="00227207"/>
    <w:rsid w:val="00230C4B"/>
    <w:rsid w:val="00230F95"/>
    <w:rsid w:val="002313EE"/>
    <w:rsid w:val="00231CE3"/>
    <w:rsid w:val="00232D8B"/>
    <w:rsid w:val="0023444F"/>
    <w:rsid w:val="0023453F"/>
    <w:rsid w:val="002345E2"/>
    <w:rsid w:val="00236E8C"/>
    <w:rsid w:val="00242A42"/>
    <w:rsid w:val="0024361E"/>
    <w:rsid w:val="00244B0E"/>
    <w:rsid w:val="00246130"/>
    <w:rsid w:val="002466CD"/>
    <w:rsid w:val="00246AF2"/>
    <w:rsid w:val="0025369B"/>
    <w:rsid w:val="00253C5F"/>
    <w:rsid w:val="00253F30"/>
    <w:rsid w:val="00255318"/>
    <w:rsid w:val="00255D10"/>
    <w:rsid w:val="00256468"/>
    <w:rsid w:val="002564F0"/>
    <w:rsid w:val="00260F18"/>
    <w:rsid w:val="0026113B"/>
    <w:rsid w:val="00266599"/>
    <w:rsid w:val="00266D4F"/>
    <w:rsid w:val="00270848"/>
    <w:rsid w:val="0027254A"/>
    <w:rsid w:val="00273CE2"/>
    <w:rsid w:val="00273E84"/>
    <w:rsid w:val="0027467A"/>
    <w:rsid w:val="00275817"/>
    <w:rsid w:val="00275B70"/>
    <w:rsid w:val="00275D12"/>
    <w:rsid w:val="00277F49"/>
    <w:rsid w:val="002802DB"/>
    <w:rsid w:val="002837C1"/>
    <w:rsid w:val="00283C90"/>
    <w:rsid w:val="0028555D"/>
    <w:rsid w:val="00290274"/>
    <w:rsid w:val="00291655"/>
    <w:rsid w:val="0029169C"/>
    <w:rsid w:val="002916B5"/>
    <w:rsid w:val="00292E94"/>
    <w:rsid w:val="00295125"/>
    <w:rsid w:val="00295D50"/>
    <w:rsid w:val="00295FD9"/>
    <w:rsid w:val="002A0A64"/>
    <w:rsid w:val="002A0F17"/>
    <w:rsid w:val="002A16BA"/>
    <w:rsid w:val="002A2979"/>
    <w:rsid w:val="002A5B4C"/>
    <w:rsid w:val="002A6613"/>
    <w:rsid w:val="002A695E"/>
    <w:rsid w:val="002B09A9"/>
    <w:rsid w:val="002B0EAB"/>
    <w:rsid w:val="002B102D"/>
    <w:rsid w:val="002B111E"/>
    <w:rsid w:val="002B1769"/>
    <w:rsid w:val="002B2B59"/>
    <w:rsid w:val="002B3CF5"/>
    <w:rsid w:val="002B469C"/>
    <w:rsid w:val="002B6C1B"/>
    <w:rsid w:val="002B6D03"/>
    <w:rsid w:val="002C0F34"/>
    <w:rsid w:val="002C116F"/>
    <w:rsid w:val="002C24A4"/>
    <w:rsid w:val="002C3890"/>
    <w:rsid w:val="002C4624"/>
    <w:rsid w:val="002C4C50"/>
    <w:rsid w:val="002C5F69"/>
    <w:rsid w:val="002C7EEF"/>
    <w:rsid w:val="002D0D9F"/>
    <w:rsid w:val="002D22FE"/>
    <w:rsid w:val="002D2583"/>
    <w:rsid w:val="002D27FE"/>
    <w:rsid w:val="002D2F1C"/>
    <w:rsid w:val="002D4B91"/>
    <w:rsid w:val="002D564E"/>
    <w:rsid w:val="002D5748"/>
    <w:rsid w:val="002D5D77"/>
    <w:rsid w:val="002D6164"/>
    <w:rsid w:val="002D7B2E"/>
    <w:rsid w:val="002D7BAF"/>
    <w:rsid w:val="002E1141"/>
    <w:rsid w:val="002E2575"/>
    <w:rsid w:val="002E2B93"/>
    <w:rsid w:val="002E3EFD"/>
    <w:rsid w:val="002E426B"/>
    <w:rsid w:val="002E4439"/>
    <w:rsid w:val="002E4E8B"/>
    <w:rsid w:val="002F08D5"/>
    <w:rsid w:val="002F0D4E"/>
    <w:rsid w:val="002F34DE"/>
    <w:rsid w:val="002F4658"/>
    <w:rsid w:val="003001FD"/>
    <w:rsid w:val="00300866"/>
    <w:rsid w:val="003035FC"/>
    <w:rsid w:val="003036A3"/>
    <w:rsid w:val="00304DF2"/>
    <w:rsid w:val="00304E44"/>
    <w:rsid w:val="00305D3F"/>
    <w:rsid w:val="00306318"/>
    <w:rsid w:val="00306C45"/>
    <w:rsid w:val="00307282"/>
    <w:rsid w:val="00310278"/>
    <w:rsid w:val="003104D1"/>
    <w:rsid w:val="00310B93"/>
    <w:rsid w:val="00310BFE"/>
    <w:rsid w:val="00313669"/>
    <w:rsid w:val="00314C4E"/>
    <w:rsid w:val="00315A9D"/>
    <w:rsid w:val="00316BFD"/>
    <w:rsid w:val="00316DE1"/>
    <w:rsid w:val="003205B5"/>
    <w:rsid w:val="0032086E"/>
    <w:rsid w:val="00323480"/>
    <w:rsid w:val="00323F25"/>
    <w:rsid w:val="00325443"/>
    <w:rsid w:val="00326DEE"/>
    <w:rsid w:val="00327225"/>
    <w:rsid w:val="0033018E"/>
    <w:rsid w:val="00331772"/>
    <w:rsid w:val="0033215A"/>
    <w:rsid w:val="003326DB"/>
    <w:rsid w:val="00332A93"/>
    <w:rsid w:val="003345BD"/>
    <w:rsid w:val="00335067"/>
    <w:rsid w:val="00335568"/>
    <w:rsid w:val="003358DC"/>
    <w:rsid w:val="00335AC4"/>
    <w:rsid w:val="0033709E"/>
    <w:rsid w:val="0034074B"/>
    <w:rsid w:val="003408C5"/>
    <w:rsid w:val="003410EE"/>
    <w:rsid w:val="00341FD4"/>
    <w:rsid w:val="003423A1"/>
    <w:rsid w:val="003445A9"/>
    <w:rsid w:val="00345D9B"/>
    <w:rsid w:val="003474F8"/>
    <w:rsid w:val="00356382"/>
    <w:rsid w:val="00356DF8"/>
    <w:rsid w:val="00356EEB"/>
    <w:rsid w:val="0035740F"/>
    <w:rsid w:val="003576AB"/>
    <w:rsid w:val="00360162"/>
    <w:rsid w:val="00363992"/>
    <w:rsid w:val="003646C4"/>
    <w:rsid w:val="00364FEC"/>
    <w:rsid w:val="003650DD"/>
    <w:rsid w:val="00365939"/>
    <w:rsid w:val="00366415"/>
    <w:rsid w:val="00371A6A"/>
    <w:rsid w:val="003723C0"/>
    <w:rsid w:val="0037546A"/>
    <w:rsid w:val="003759E1"/>
    <w:rsid w:val="003763DF"/>
    <w:rsid w:val="00376B86"/>
    <w:rsid w:val="00376D62"/>
    <w:rsid w:val="00377188"/>
    <w:rsid w:val="00382406"/>
    <w:rsid w:val="00383615"/>
    <w:rsid w:val="00385021"/>
    <w:rsid w:val="0038622E"/>
    <w:rsid w:val="0038759C"/>
    <w:rsid w:val="0039112E"/>
    <w:rsid w:val="00391693"/>
    <w:rsid w:val="0039182E"/>
    <w:rsid w:val="00392951"/>
    <w:rsid w:val="00393553"/>
    <w:rsid w:val="00394689"/>
    <w:rsid w:val="003956EA"/>
    <w:rsid w:val="00395755"/>
    <w:rsid w:val="0039594B"/>
    <w:rsid w:val="0039670E"/>
    <w:rsid w:val="00396A93"/>
    <w:rsid w:val="003A0DEF"/>
    <w:rsid w:val="003A1BD6"/>
    <w:rsid w:val="003A2699"/>
    <w:rsid w:val="003A324F"/>
    <w:rsid w:val="003A358F"/>
    <w:rsid w:val="003A479F"/>
    <w:rsid w:val="003A6175"/>
    <w:rsid w:val="003A6E51"/>
    <w:rsid w:val="003A787B"/>
    <w:rsid w:val="003A7C73"/>
    <w:rsid w:val="003B05E6"/>
    <w:rsid w:val="003B166D"/>
    <w:rsid w:val="003B4CF3"/>
    <w:rsid w:val="003B4E87"/>
    <w:rsid w:val="003B76AF"/>
    <w:rsid w:val="003B7E3B"/>
    <w:rsid w:val="003C3D32"/>
    <w:rsid w:val="003C4A18"/>
    <w:rsid w:val="003C60A7"/>
    <w:rsid w:val="003C71A3"/>
    <w:rsid w:val="003C76AC"/>
    <w:rsid w:val="003C7CAA"/>
    <w:rsid w:val="003D0AE6"/>
    <w:rsid w:val="003D2473"/>
    <w:rsid w:val="003D2EBB"/>
    <w:rsid w:val="003D3D9A"/>
    <w:rsid w:val="003D539C"/>
    <w:rsid w:val="003E20F1"/>
    <w:rsid w:val="003E2C15"/>
    <w:rsid w:val="003E3472"/>
    <w:rsid w:val="003E3640"/>
    <w:rsid w:val="003E367F"/>
    <w:rsid w:val="003E398E"/>
    <w:rsid w:val="003E3D72"/>
    <w:rsid w:val="003E49E1"/>
    <w:rsid w:val="003E7D00"/>
    <w:rsid w:val="003F0B23"/>
    <w:rsid w:val="003F1BB8"/>
    <w:rsid w:val="003F254E"/>
    <w:rsid w:val="003F3E55"/>
    <w:rsid w:val="003F57E6"/>
    <w:rsid w:val="003F6091"/>
    <w:rsid w:val="00400FA0"/>
    <w:rsid w:val="004021D8"/>
    <w:rsid w:val="004025FA"/>
    <w:rsid w:val="00403421"/>
    <w:rsid w:val="00403851"/>
    <w:rsid w:val="00406B8E"/>
    <w:rsid w:val="00406BA3"/>
    <w:rsid w:val="004073B0"/>
    <w:rsid w:val="004074AD"/>
    <w:rsid w:val="004136E3"/>
    <w:rsid w:val="00413BCE"/>
    <w:rsid w:val="0041456A"/>
    <w:rsid w:val="00414B69"/>
    <w:rsid w:val="004170A8"/>
    <w:rsid w:val="004213B5"/>
    <w:rsid w:val="00430A9E"/>
    <w:rsid w:val="00431960"/>
    <w:rsid w:val="00434B25"/>
    <w:rsid w:val="004357EB"/>
    <w:rsid w:val="00437DFE"/>
    <w:rsid w:val="0044663F"/>
    <w:rsid w:val="004478EB"/>
    <w:rsid w:val="004520F7"/>
    <w:rsid w:val="004562C9"/>
    <w:rsid w:val="00457549"/>
    <w:rsid w:val="00457784"/>
    <w:rsid w:val="004602C5"/>
    <w:rsid w:val="004608E5"/>
    <w:rsid w:val="004609CD"/>
    <w:rsid w:val="00460ECB"/>
    <w:rsid w:val="004621D1"/>
    <w:rsid w:val="00462CE1"/>
    <w:rsid w:val="004635C1"/>
    <w:rsid w:val="00464686"/>
    <w:rsid w:val="004663AF"/>
    <w:rsid w:val="00470A0A"/>
    <w:rsid w:val="0047210D"/>
    <w:rsid w:val="004730DA"/>
    <w:rsid w:val="00475C22"/>
    <w:rsid w:val="00480688"/>
    <w:rsid w:val="00480A85"/>
    <w:rsid w:val="0048125E"/>
    <w:rsid w:val="004829AC"/>
    <w:rsid w:val="00482F0F"/>
    <w:rsid w:val="00483FEB"/>
    <w:rsid w:val="0048734B"/>
    <w:rsid w:val="00490495"/>
    <w:rsid w:val="00490FAB"/>
    <w:rsid w:val="00492A0E"/>
    <w:rsid w:val="00492CF8"/>
    <w:rsid w:val="00494A20"/>
    <w:rsid w:val="00495D4C"/>
    <w:rsid w:val="00496ABE"/>
    <w:rsid w:val="004975DC"/>
    <w:rsid w:val="004A0817"/>
    <w:rsid w:val="004A199E"/>
    <w:rsid w:val="004A1E70"/>
    <w:rsid w:val="004A4A21"/>
    <w:rsid w:val="004A50F6"/>
    <w:rsid w:val="004A5DB7"/>
    <w:rsid w:val="004A66DF"/>
    <w:rsid w:val="004A792D"/>
    <w:rsid w:val="004B0CCC"/>
    <w:rsid w:val="004B1A4B"/>
    <w:rsid w:val="004B2515"/>
    <w:rsid w:val="004B3556"/>
    <w:rsid w:val="004B4C77"/>
    <w:rsid w:val="004B4C83"/>
    <w:rsid w:val="004B4F75"/>
    <w:rsid w:val="004B5ED1"/>
    <w:rsid w:val="004B624C"/>
    <w:rsid w:val="004B678B"/>
    <w:rsid w:val="004C02EF"/>
    <w:rsid w:val="004C0A26"/>
    <w:rsid w:val="004C1879"/>
    <w:rsid w:val="004C3A26"/>
    <w:rsid w:val="004C69D3"/>
    <w:rsid w:val="004C7173"/>
    <w:rsid w:val="004C71D5"/>
    <w:rsid w:val="004D3225"/>
    <w:rsid w:val="004D5203"/>
    <w:rsid w:val="004D6301"/>
    <w:rsid w:val="004D6F6F"/>
    <w:rsid w:val="004D7774"/>
    <w:rsid w:val="004E1AA8"/>
    <w:rsid w:val="004E5C0D"/>
    <w:rsid w:val="004E5E3D"/>
    <w:rsid w:val="004E6021"/>
    <w:rsid w:val="004F2032"/>
    <w:rsid w:val="004F2819"/>
    <w:rsid w:val="004F2B87"/>
    <w:rsid w:val="004F2EB6"/>
    <w:rsid w:val="004F31FE"/>
    <w:rsid w:val="004F34A4"/>
    <w:rsid w:val="004F3B83"/>
    <w:rsid w:val="004F4EC2"/>
    <w:rsid w:val="004F4ECA"/>
    <w:rsid w:val="004F5662"/>
    <w:rsid w:val="004F5DE2"/>
    <w:rsid w:val="004F71CB"/>
    <w:rsid w:val="005006A7"/>
    <w:rsid w:val="005007A7"/>
    <w:rsid w:val="00500ECD"/>
    <w:rsid w:val="00503117"/>
    <w:rsid w:val="00503578"/>
    <w:rsid w:val="00503725"/>
    <w:rsid w:val="00505291"/>
    <w:rsid w:val="00505C1A"/>
    <w:rsid w:val="00505D3B"/>
    <w:rsid w:val="005062EA"/>
    <w:rsid w:val="005077DD"/>
    <w:rsid w:val="00507A00"/>
    <w:rsid w:val="0051062D"/>
    <w:rsid w:val="00510C9C"/>
    <w:rsid w:val="00512404"/>
    <w:rsid w:val="00512ADC"/>
    <w:rsid w:val="00513782"/>
    <w:rsid w:val="00514255"/>
    <w:rsid w:val="00514AAA"/>
    <w:rsid w:val="00517259"/>
    <w:rsid w:val="00517A93"/>
    <w:rsid w:val="005214EA"/>
    <w:rsid w:val="005240FC"/>
    <w:rsid w:val="005243A1"/>
    <w:rsid w:val="0052461E"/>
    <w:rsid w:val="0052513E"/>
    <w:rsid w:val="00525229"/>
    <w:rsid w:val="005262D9"/>
    <w:rsid w:val="0052652B"/>
    <w:rsid w:val="00527380"/>
    <w:rsid w:val="00530769"/>
    <w:rsid w:val="00530E80"/>
    <w:rsid w:val="00531EEA"/>
    <w:rsid w:val="005333CC"/>
    <w:rsid w:val="00533904"/>
    <w:rsid w:val="0053465C"/>
    <w:rsid w:val="00536BF8"/>
    <w:rsid w:val="00536E11"/>
    <w:rsid w:val="0054066A"/>
    <w:rsid w:val="0054115A"/>
    <w:rsid w:val="00544B75"/>
    <w:rsid w:val="0054597F"/>
    <w:rsid w:val="00546DE8"/>
    <w:rsid w:val="0054799F"/>
    <w:rsid w:val="00550BF1"/>
    <w:rsid w:val="0055248B"/>
    <w:rsid w:val="00552DA0"/>
    <w:rsid w:val="00552F20"/>
    <w:rsid w:val="00554241"/>
    <w:rsid w:val="00554ABE"/>
    <w:rsid w:val="00555143"/>
    <w:rsid w:val="00555A0D"/>
    <w:rsid w:val="00556021"/>
    <w:rsid w:val="00556E06"/>
    <w:rsid w:val="0056134F"/>
    <w:rsid w:val="00561552"/>
    <w:rsid w:val="00562167"/>
    <w:rsid w:val="00562455"/>
    <w:rsid w:val="00562E22"/>
    <w:rsid w:val="005657D5"/>
    <w:rsid w:val="00566046"/>
    <w:rsid w:val="00570EA5"/>
    <w:rsid w:val="00571F29"/>
    <w:rsid w:val="005726B6"/>
    <w:rsid w:val="00573071"/>
    <w:rsid w:val="0057419E"/>
    <w:rsid w:val="005756F7"/>
    <w:rsid w:val="00577288"/>
    <w:rsid w:val="00577426"/>
    <w:rsid w:val="005803CA"/>
    <w:rsid w:val="005833B3"/>
    <w:rsid w:val="00583E4C"/>
    <w:rsid w:val="005859E1"/>
    <w:rsid w:val="00591619"/>
    <w:rsid w:val="00591DBC"/>
    <w:rsid w:val="005952B4"/>
    <w:rsid w:val="0059663B"/>
    <w:rsid w:val="00596B1E"/>
    <w:rsid w:val="005A06A7"/>
    <w:rsid w:val="005A12AF"/>
    <w:rsid w:val="005A19E2"/>
    <w:rsid w:val="005A1FDC"/>
    <w:rsid w:val="005A2E72"/>
    <w:rsid w:val="005A3D15"/>
    <w:rsid w:val="005A61D1"/>
    <w:rsid w:val="005A7830"/>
    <w:rsid w:val="005B07A6"/>
    <w:rsid w:val="005B1FFC"/>
    <w:rsid w:val="005B2EDD"/>
    <w:rsid w:val="005B5FCD"/>
    <w:rsid w:val="005B6CCF"/>
    <w:rsid w:val="005B7B6C"/>
    <w:rsid w:val="005C136D"/>
    <w:rsid w:val="005C1C86"/>
    <w:rsid w:val="005C1D15"/>
    <w:rsid w:val="005C31C0"/>
    <w:rsid w:val="005C3B25"/>
    <w:rsid w:val="005C3CF6"/>
    <w:rsid w:val="005C52D0"/>
    <w:rsid w:val="005D268E"/>
    <w:rsid w:val="005D3CE7"/>
    <w:rsid w:val="005D3D00"/>
    <w:rsid w:val="005D68B6"/>
    <w:rsid w:val="005D7C5B"/>
    <w:rsid w:val="005E108C"/>
    <w:rsid w:val="005E2319"/>
    <w:rsid w:val="005E2B00"/>
    <w:rsid w:val="005E3846"/>
    <w:rsid w:val="005E3B95"/>
    <w:rsid w:val="005E3E0B"/>
    <w:rsid w:val="005E518A"/>
    <w:rsid w:val="005E5387"/>
    <w:rsid w:val="005E7218"/>
    <w:rsid w:val="005E745F"/>
    <w:rsid w:val="005E779A"/>
    <w:rsid w:val="005E7987"/>
    <w:rsid w:val="005E7BD3"/>
    <w:rsid w:val="005E7F85"/>
    <w:rsid w:val="005F2ABD"/>
    <w:rsid w:val="005F35DF"/>
    <w:rsid w:val="005F4B10"/>
    <w:rsid w:val="005F4D79"/>
    <w:rsid w:val="005F5DA0"/>
    <w:rsid w:val="005F6856"/>
    <w:rsid w:val="005F773D"/>
    <w:rsid w:val="00600662"/>
    <w:rsid w:val="0060158B"/>
    <w:rsid w:val="00601623"/>
    <w:rsid w:val="006025D2"/>
    <w:rsid w:val="00602DE7"/>
    <w:rsid w:val="006031E3"/>
    <w:rsid w:val="006045B9"/>
    <w:rsid w:val="006071A4"/>
    <w:rsid w:val="006113A7"/>
    <w:rsid w:val="006125E8"/>
    <w:rsid w:val="006126C3"/>
    <w:rsid w:val="00612E70"/>
    <w:rsid w:val="006131B6"/>
    <w:rsid w:val="00614483"/>
    <w:rsid w:val="00616B02"/>
    <w:rsid w:val="00617F28"/>
    <w:rsid w:val="00620EA0"/>
    <w:rsid w:val="006211DC"/>
    <w:rsid w:val="006212ED"/>
    <w:rsid w:val="006214AA"/>
    <w:rsid w:val="00621749"/>
    <w:rsid w:val="00622CA6"/>
    <w:rsid w:val="00622F7C"/>
    <w:rsid w:val="00624601"/>
    <w:rsid w:val="00624B6A"/>
    <w:rsid w:val="00625594"/>
    <w:rsid w:val="0062567B"/>
    <w:rsid w:val="00627D4B"/>
    <w:rsid w:val="00630F45"/>
    <w:rsid w:val="00630F9E"/>
    <w:rsid w:val="00632B6F"/>
    <w:rsid w:val="006349D2"/>
    <w:rsid w:val="0063562B"/>
    <w:rsid w:val="00640414"/>
    <w:rsid w:val="006413F7"/>
    <w:rsid w:val="00644D30"/>
    <w:rsid w:val="00645417"/>
    <w:rsid w:val="00645525"/>
    <w:rsid w:val="00650400"/>
    <w:rsid w:val="00650835"/>
    <w:rsid w:val="00651FEC"/>
    <w:rsid w:val="006527AC"/>
    <w:rsid w:val="006549C2"/>
    <w:rsid w:val="00654FD0"/>
    <w:rsid w:val="006577A6"/>
    <w:rsid w:val="00661685"/>
    <w:rsid w:val="00661AC6"/>
    <w:rsid w:val="00663063"/>
    <w:rsid w:val="00665344"/>
    <w:rsid w:val="00667384"/>
    <w:rsid w:val="006708E9"/>
    <w:rsid w:val="0067152A"/>
    <w:rsid w:val="0067163D"/>
    <w:rsid w:val="00671AB9"/>
    <w:rsid w:val="00672D79"/>
    <w:rsid w:val="0067341C"/>
    <w:rsid w:val="006753A3"/>
    <w:rsid w:val="0067558E"/>
    <w:rsid w:val="006776BA"/>
    <w:rsid w:val="00677EB2"/>
    <w:rsid w:val="00680DEC"/>
    <w:rsid w:val="0068148A"/>
    <w:rsid w:val="00690AAE"/>
    <w:rsid w:val="006910EF"/>
    <w:rsid w:val="00692FA7"/>
    <w:rsid w:val="0069495B"/>
    <w:rsid w:val="00696F9D"/>
    <w:rsid w:val="006A077B"/>
    <w:rsid w:val="006A0CCC"/>
    <w:rsid w:val="006A1FC9"/>
    <w:rsid w:val="006A27B2"/>
    <w:rsid w:val="006A34CD"/>
    <w:rsid w:val="006A3961"/>
    <w:rsid w:val="006A3B79"/>
    <w:rsid w:val="006A63AA"/>
    <w:rsid w:val="006A7143"/>
    <w:rsid w:val="006B17D9"/>
    <w:rsid w:val="006B2A72"/>
    <w:rsid w:val="006B3A6C"/>
    <w:rsid w:val="006B3C51"/>
    <w:rsid w:val="006B49B2"/>
    <w:rsid w:val="006B5634"/>
    <w:rsid w:val="006C0951"/>
    <w:rsid w:val="006C1CCB"/>
    <w:rsid w:val="006C3818"/>
    <w:rsid w:val="006C50A4"/>
    <w:rsid w:val="006C5298"/>
    <w:rsid w:val="006C64AF"/>
    <w:rsid w:val="006C6DC3"/>
    <w:rsid w:val="006D0385"/>
    <w:rsid w:val="006D198F"/>
    <w:rsid w:val="006D21A9"/>
    <w:rsid w:val="006D3321"/>
    <w:rsid w:val="006D373F"/>
    <w:rsid w:val="006D418C"/>
    <w:rsid w:val="006D4FEB"/>
    <w:rsid w:val="006D7E57"/>
    <w:rsid w:val="006E08B8"/>
    <w:rsid w:val="006E0C0B"/>
    <w:rsid w:val="006E2B16"/>
    <w:rsid w:val="006E34BA"/>
    <w:rsid w:val="006E38C4"/>
    <w:rsid w:val="006E3C4E"/>
    <w:rsid w:val="006E7BEA"/>
    <w:rsid w:val="006F171D"/>
    <w:rsid w:val="006F49F1"/>
    <w:rsid w:val="006F50CC"/>
    <w:rsid w:val="006F6043"/>
    <w:rsid w:val="006F7AE4"/>
    <w:rsid w:val="00702353"/>
    <w:rsid w:val="007036D2"/>
    <w:rsid w:val="007042AC"/>
    <w:rsid w:val="007104FB"/>
    <w:rsid w:val="007105E0"/>
    <w:rsid w:val="007108D3"/>
    <w:rsid w:val="00711F9E"/>
    <w:rsid w:val="007161F5"/>
    <w:rsid w:val="00716EE9"/>
    <w:rsid w:val="00717360"/>
    <w:rsid w:val="007203A6"/>
    <w:rsid w:val="00720E53"/>
    <w:rsid w:val="00720FAA"/>
    <w:rsid w:val="00721A09"/>
    <w:rsid w:val="00722E92"/>
    <w:rsid w:val="007248B0"/>
    <w:rsid w:val="00724B3B"/>
    <w:rsid w:val="007267CE"/>
    <w:rsid w:val="00730E4D"/>
    <w:rsid w:val="00731AD5"/>
    <w:rsid w:val="00733967"/>
    <w:rsid w:val="00737694"/>
    <w:rsid w:val="00737D48"/>
    <w:rsid w:val="00740346"/>
    <w:rsid w:val="0074275B"/>
    <w:rsid w:val="007463FC"/>
    <w:rsid w:val="007473AD"/>
    <w:rsid w:val="007501B9"/>
    <w:rsid w:val="0075070A"/>
    <w:rsid w:val="00751B1F"/>
    <w:rsid w:val="00753008"/>
    <w:rsid w:val="0075474B"/>
    <w:rsid w:val="00754F3A"/>
    <w:rsid w:val="00757BE3"/>
    <w:rsid w:val="00760D4D"/>
    <w:rsid w:val="00761767"/>
    <w:rsid w:val="007623D5"/>
    <w:rsid w:val="007626D6"/>
    <w:rsid w:val="00763B9D"/>
    <w:rsid w:val="00764135"/>
    <w:rsid w:val="0076417D"/>
    <w:rsid w:val="007644B0"/>
    <w:rsid w:val="00764F63"/>
    <w:rsid w:val="007664D3"/>
    <w:rsid w:val="007666B0"/>
    <w:rsid w:val="00770327"/>
    <w:rsid w:val="00770763"/>
    <w:rsid w:val="00771A29"/>
    <w:rsid w:val="007725A0"/>
    <w:rsid w:val="0077370E"/>
    <w:rsid w:val="0077371E"/>
    <w:rsid w:val="007742CF"/>
    <w:rsid w:val="007743F5"/>
    <w:rsid w:val="00776991"/>
    <w:rsid w:val="00776EC2"/>
    <w:rsid w:val="00777182"/>
    <w:rsid w:val="007776A2"/>
    <w:rsid w:val="00780A64"/>
    <w:rsid w:val="00781183"/>
    <w:rsid w:val="00781D82"/>
    <w:rsid w:val="007821B1"/>
    <w:rsid w:val="007823A6"/>
    <w:rsid w:val="00782AB1"/>
    <w:rsid w:val="007841BC"/>
    <w:rsid w:val="00784845"/>
    <w:rsid w:val="00784E6D"/>
    <w:rsid w:val="0078719C"/>
    <w:rsid w:val="0079105F"/>
    <w:rsid w:val="00796343"/>
    <w:rsid w:val="00796515"/>
    <w:rsid w:val="007967FD"/>
    <w:rsid w:val="00797978"/>
    <w:rsid w:val="007A0EE8"/>
    <w:rsid w:val="007A18DB"/>
    <w:rsid w:val="007A2793"/>
    <w:rsid w:val="007A29D5"/>
    <w:rsid w:val="007A4313"/>
    <w:rsid w:val="007A5141"/>
    <w:rsid w:val="007A65C6"/>
    <w:rsid w:val="007A71B9"/>
    <w:rsid w:val="007A75A9"/>
    <w:rsid w:val="007A7A95"/>
    <w:rsid w:val="007B280C"/>
    <w:rsid w:val="007B3771"/>
    <w:rsid w:val="007B4288"/>
    <w:rsid w:val="007B4DEE"/>
    <w:rsid w:val="007B5756"/>
    <w:rsid w:val="007B6252"/>
    <w:rsid w:val="007C1750"/>
    <w:rsid w:val="007C1BC4"/>
    <w:rsid w:val="007C2D48"/>
    <w:rsid w:val="007C5786"/>
    <w:rsid w:val="007C6081"/>
    <w:rsid w:val="007C62DB"/>
    <w:rsid w:val="007C67FB"/>
    <w:rsid w:val="007C6E4A"/>
    <w:rsid w:val="007D0400"/>
    <w:rsid w:val="007D0479"/>
    <w:rsid w:val="007D1B6B"/>
    <w:rsid w:val="007D2255"/>
    <w:rsid w:val="007D3B0E"/>
    <w:rsid w:val="007D3DF3"/>
    <w:rsid w:val="007D4ECF"/>
    <w:rsid w:val="007D5426"/>
    <w:rsid w:val="007D582C"/>
    <w:rsid w:val="007D7D65"/>
    <w:rsid w:val="007E21B3"/>
    <w:rsid w:val="007E2F36"/>
    <w:rsid w:val="007E2FA0"/>
    <w:rsid w:val="007E30A6"/>
    <w:rsid w:val="007E45DE"/>
    <w:rsid w:val="007E47B0"/>
    <w:rsid w:val="007E5B9C"/>
    <w:rsid w:val="007E5EFD"/>
    <w:rsid w:val="007F22E2"/>
    <w:rsid w:val="007F255B"/>
    <w:rsid w:val="007F266B"/>
    <w:rsid w:val="007F659F"/>
    <w:rsid w:val="0080359E"/>
    <w:rsid w:val="00805992"/>
    <w:rsid w:val="00806CE5"/>
    <w:rsid w:val="0081010E"/>
    <w:rsid w:val="0081019A"/>
    <w:rsid w:val="00811A22"/>
    <w:rsid w:val="0081241A"/>
    <w:rsid w:val="00812A50"/>
    <w:rsid w:val="00814341"/>
    <w:rsid w:val="0081474D"/>
    <w:rsid w:val="00820681"/>
    <w:rsid w:val="008219FA"/>
    <w:rsid w:val="008244E8"/>
    <w:rsid w:val="008254D3"/>
    <w:rsid w:val="00825C52"/>
    <w:rsid w:val="00825E7F"/>
    <w:rsid w:val="008301EF"/>
    <w:rsid w:val="0083155F"/>
    <w:rsid w:val="00831E1C"/>
    <w:rsid w:val="00832020"/>
    <w:rsid w:val="008329EE"/>
    <w:rsid w:val="0083384F"/>
    <w:rsid w:val="00835BA3"/>
    <w:rsid w:val="0083600B"/>
    <w:rsid w:val="008406BE"/>
    <w:rsid w:val="00841B2B"/>
    <w:rsid w:val="00841B58"/>
    <w:rsid w:val="00842B1E"/>
    <w:rsid w:val="008435E8"/>
    <w:rsid w:val="008479DE"/>
    <w:rsid w:val="00850654"/>
    <w:rsid w:val="00853283"/>
    <w:rsid w:val="008535BD"/>
    <w:rsid w:val="00853A0C"/>
    <w:rsid w:val="00853ADC"/>
    <w:rsid w:val="00854CFF"/>
    <w:rsid w:val="00857C00"/>
    <w:rsid w:val="008619EA"/>
    <w:rsid w:val="008624A7"/>
    <w:rsid w:val="008657B6"/>
    <w:rsid w:val="00867EA1"/>
    <w:rsid w:val="00870445"/>
    <w:rsid w:val="00872F20"/>
    <w:rsid w:val="008732E3"/>
    <w:rsid w:val="00873778"/>
    <w:rsid w:val="00873EBC"/>
    <w:rsid w:val="0087411D"/>
    <w:rsid w:val="008743FF"/>
    <w:rsid w:val="0087465D"/>
    <w:rsid w:val="008746F0"/>
    <w:rsid w:val="00877A5F"/>
    <w:rsid w:val="00880958"/>
    <w:rsid w:val="00880CA0"/>
    <w:rsid w:val="00883D4C"/>
    <w:rsid w:val="0088586A"/>
    <w:rsid w:val="00887F2D"/>
    <w:rsid w:val="0089167C"/>
    <w:rsid w:val="00891F4C"/>
    <w:rsid w:val="00894E78"/>
    <w:rsid w:val="008956CB"/>
    <w:rsid w:val="008962E4"/>
    <w:rsid w:val="008978C4"/>
    <w:rsid w:val="008A15A5"/>
    <w:rsid w:val="008A3A93"/>
    <w:rsid w:val="008A3D9C"/>
    <w:rsid w:val="008A3FD5"/>
    <w:rsid w:val="008A4A8C"/>
    <w:rsid w:val="008A70EA"/>
    <w:rsid w:val="008A746A"/>
    <w:rsid w:val="008B07E4"/>
    <w:rsid w:val="008B0DE3"/>
    <w:rsid w:val="008B1B99"/>
    <w:rsid w:val="008B2B1F"/>
    <w:rsid w:val="008B2B9E"/>
    <w:rsid w:val="008B3513"/>
    <w:rsid w:val="008B352D"/>
    <w:rsid w:val="008B449A"/>
    <w:rsid w:val="008B5927"/>
    <w:rsid w:val="008B5C80"/>
    <w:rsid w:val="008B7678"/>
    <w:rsid w:val="008B7CB9"/>
    <w:rsid w:val="008C18EA"/>
    <w:rsid w:val="008C4C4E"/>
    <w:rsid w:val="008C574D"/>
    <w:rsid w:val="008C6F37"/>
    <w:rsid w:val="008C7AD2"/>
    <w:rsid w:val="008D0AA4"/>
    <w:rsid w:val="008D1BD4"/>
    <w:rsid w:val="008D1EC0"/>
    <w:rsid w:val="008D2A41"/>
    <w:rsid w:val="008D3247"/>
    <w:rsid w:val="008D47CD"/>
    <w:rsid w:val="008D5529"/>
    <w:rsid w:val="008D5A59"/>
    <w:rsid w:val="008D61C4"/>
    <w:rsid w:val="008D6510"/>
    <w:rsid w:val="008E1ECA"/>
    <w:rsid w:val="008E33BB"/>
    <w:rsid w:val="008E4A5C"/>
    <w:rsid w:val="008E541E"/>
    <w:rsid w:val="008E74AF"/>
    <w:rsid w:val="008E7E73"/>
    <w:rsid w:val="008F0A47"/>
    <w:rsid w:val="008F0E9D"/>
    <w:rsid w:val="008F28AF"/>
    <w:rsid w:val="008F338A"/>
    <w:rsid w:val="008F42DC"/>
    <w:rsid w:val="008F4669"/>
    <w:rsid w:val="008F4A13"/>
    <w:rsid w:val="008F4D1C"/>
    <w:rsid w:val="008F5229"/>
    <w:rsid w:val="008F5F54"/>
    <w:rsid w:val="00901976"/>
    <w:rsid w:val="00901BC8"/>
    <w:rsid w:val="00902E33"/>
    <w:rsid w:val="00902F9A"/>
    <w:rsid w:val="009048F7"/>
    <w:rsid w:val="00904E26"/>
    <w:rsid w:val="009076B9"/>
    <w:rsid w:val="009079CE"/>
    <w:rsid w:val="00907AB9"/>
    <w:rsid w:val="009118AE"/>
    <w:rsid w:val="00912074"/>
    <w:rsid w:val="00913EA5"/>
    <w:rsid w:val="00915D65"/>
    <w:rsid w:val="009161B1"/>
    <w:rsid w:val="0092026A"/>
    <w:rsid w:val="00920CD7"/>
    <w:rsid w:val="00921E99"/>
    <w:rsid w:val="009230F3"/>
    <w:rsid w:val="009238E2"/>
    <w:rsid w:val="00924C1E"/>
    <w:rsid w:val="0092799D"/>
    <w:rsid w:val="00927CD1"/>
    <w:rsid w:val="009314D9"/>
    <w:rsid w:val="009315DB"/>
    <w:rsid w:val="00932236"/>
    <w:rsid w:val="00932644"/>
    <w:rsid w:val="0093358C"/>
    <w:rsid w:val="00933AFF"/>
    <w:rsid w:val="00934493"/>
    <w:rsid w:val="00935344"/>
    <w:rsid w:val="00935B79"/>
    <w:rsid w:val="00935BC2"/>
    <w:rsid w:val="00935C2D"/>
    <w:rsid w:val="0094232B"/>
    <w:rsid w:val="00943FF7"/>
    <w:rsid w:val="00944923"/>
    <w:rsid w:val="0094508C"/>
    <w:rsid w:val="0094539D"/>
    <w:rsid w:val="00947287"/>
    <w:rsid w:val="0095085E"/>
    <w:rsid w:val="00951E28"/>
    <w:rsid w:val="00951EFF"/>
    <w:rsid w:val="00954560"/>
    <w:rsid w:val="00954F4A"/>
    <w:rsid w:val="00954FEF"/>
    <w:rsid w:val="00955A37"/>
    <w:rsid w:val="00961660"/>
    <w:rsid w:val="00963BEA"/>
    <w:rsid w:val="00964701"/>
    <w:rsid w:val="00965A36"/>
    <w:rsid w:val="009669D1"/>
    <w:rsid w:val="00966A45"/>
    <w:rsid w:val="00975020"/>
    <w:rsid w:val="0097553D"/>
    <w:rsid w:val="00975E3C"/>
    <w:rsid w:val="00977406"/>
    <w:rsid w:val="00977522"/>
    <w:rsid w:val="00977E72"/>
    <w:rsid w:val="00977EF9"/>
    <w:rsid w:val="009843BA"/>
    <w:rsid w:val="009858B9"/>
    <w:rsid w:val="00985CA3"/>
    <w:rsid w:val="00985F49"/>
    <w:rsid w:val="00987D85"/>
    <w:rsid w:val="00991D53"/>
    <w:rsid w:val="009937F0"/>
    <w:rsid w:val="00995644"/>
    <w:rsid w:val="0099741B"/>
    <w:rsid w:val="009A0E67"/>
    <w:rsid w:val="009A173A"/>
    <w:rsid w:val="009A1C90"/>
    <w:rsid w:val="009A1FD4"/>
    <w:rsid w:val="009A21F2"/>
    <w:rsid w:val="009A30A0"/>
    <w:rsid w:val="009A3B50"/>
    <w:rsid w:val="009A4C92"/>
    <w:rsid w:val="009A55DA"/>
    <w:rsid w:val="009A5E6C"/>
    <w:rsid w:val="009B0A7F"/>
    <w:rsid w:val="009B167E"/>
    <w:rsid w:val="009B2B9F"/>
    <w:rsid w:val="009B2FF8"/>
    <w:rsid w:val="009B307F"/>
    <w:rsid w:val="009B309D"/>
    <w:rsid w:val="009B47CD"/>
    <w:rsid w:val="009C09D8"/>
    <w:rsid w:val="009C0C97"/>
    <w:rsid w:val="009C1031"/>
    <w:rsid w:val="009C3356"/>
    <w:rsid w:val="009C46FD"/>
    <w:rsid w:val="009C4FB5"/>
    <w:rsid w:val="009C69B9"/>
    <w:rsid w:val="009D0286"/>
    <w:rsid w:val="009D1C6F"/>
    <w:rsid w:val="009D2EDF"/>
    <w:rsid w:val="009D3378"/>
    <w:rsid w:val="009D4441"/>
    <w:rsid w:val="009D4507"/>
    <w:rsid w:val="009D51F0"/>
    <w:rsid w:val="009D6B3C"/>
    <w:rsid w:val="009D747B"/>
    <w:rsid w:val="009E289C"/>
    <w:rsid w:val="009E34CE"/>
    <w:rsid w:val="009E5F95"/>
    <w:rsid w:val="009F189E"/>
    <w:rsid w:val="009F3092"/>
    <w:rsid w:val="009F49F0"/>
    <w:rsid w:val="009F51F0"/>
    <w:rsid w:val="009F6514"/>
    <w:rsid w:val="00A01623"/>
    <w:rsid w:val="00A01947"/>
    <w:rsid w:val="00A027C2"/>
    <w:rsid w:val="00A027DF"/>
    <w:rsid w:val="00A02F8F"/>
    <w:rsid w:val="00A03371"/>
    <w:rsid w:val="00A044BD"/>
    <w:rsid w:val="00A04A54"/>
    <w:rsid w:val="00A05479"/>
    <w:rsid w:val="00A05A28"/>
    <w:rsid w:val="00A05DC7"/>
    <w:rsid w:val="00A0666D"/>
    <w:rsid w:val="00A06D9C"/>
    <w:rsid w:val="00A0786D"/>
    <w:rsid w:val="00A0793E"/>
    <w:rsid w:val="00A07B58"/>
    <w:rsid w:val="00A10073"/>
    <w:rsid w:val="00A10E1E"/>
    <w:rsid w:val="00A122CF"/>
    <w:rsid w:val="00A13093"/>
    <w:rsid w:val="00A13513"/>
    <w:rsid w:val="00A139CB"/>
    <w:rsid w:val="00A144E2"/>
    <w:rsid w:val="00A1702F"/>
    <w:rsid w:val="00A1713C"/>
    <w:rsid w:val="00A177C8"/>
    <w:rsid w:val="00A17892"/>
    <w:rsid w:val="00A20ED9"/>
    <w:rsid w:val="00A210F4"/>
    <w:rsid w:val="00A231DB"/>
    <w:rsid w:val="00A23307"/>
    <w:rsid w:val="00A2451B"/>
    <w:rsid w:val="00A26C01"/>
    <w:rsid w:val="00A26D7F"/>
    <w:rsid w:val="00A26F16"/>
    <w:rsid w:val="00A27D5B"/>
    <w:rsid w:val="00A30BAA"/>
    <w:rsid w:val="00A3243D"/>
    <w:rsid w:val="00A33805"/>
    <w:rsid w:val="00A36AC2"/>
    <w:rsid w:val="00A40A8A"/>
    <w:rsid w:val="00A4134A"/>
    <w:rsid w:val="00A414FF"/>
    <w:rsid w:val="00A42752"/>
    <w:rsid w:val="00A42EA4"/>
    <w:rsid w:val="00A43875"/>
    <w:rsid w:val="00A44616"/>
    <w:rsid w:val="00A44FCB"/>
    <w:rsid w:val="00A45E5C"/>
    <w:rsid w:val="00A46667"/>
    <w:rsid w:val="00A46E46"/>
    <w:rsid w:val="00A4779A"/>
    <w:rsid w:val="00A50404"/>
    <w:rsid w:val="00A50B91"/>
    <w:rsid w:val="00A5164F"/>
    <w:rsid w:val="00A51ACC"/>
    <w:rsid w:val="00A55449"/>
    <w:rsid w:val="00A559B2"/>
    <w:rsid w:val="00A61180"/>
    <w:rsid w:val="00A61659"/>
    <w:rsid w:val="00A6169E"/>
    <w:rsid w:val="00A635E7"/>
    <w:rsid w:val="00A65882"/>
    <w:rsid w:val="00A70DF1"/>
    <w:rsid w:val="00A715B3"/>
    <w:rsid w:val="00A71830"/>
    <w:rsid w:val="00A71E92"/>
    <w:rsid w:val="00A72A4B"/>
    <w:rsid w:val="00A72AFC"/>
    <w:rsid w:val="00A74297"/>
    <w:rsid w:val="00A750E3"/>
    <w:rsid w:val="00A756C8"/>
    <w:rsid w:val="00A802E5"/>
    <w:rsid w:val="00A815A0"/>
    <w:rsid w:val="00A84CEA"/>
    <w:rsid w:val="00A876E8"/>
    <w:rsid w:val="00A8770C"/>
    <w:rsid w:val="00A87C36"/>
    <w:rsid w:val="00A904E1"/>
    <w:rsid w:val="00A92823"/>
    <w:rsid w:val="00A92A30"/>
    <w:rsid w:val="00A93F3A"/>
    <w:rsid w:val="00A94C73"/>
    <w:rsid w:val="00A9535F"/>
    <w:rsid w:val="00A95913"/>
    <w:rsid w:val="00A96D28"/>
    <w:rsid w:val="00A97EF0"/>
    <w:rsid w:val="00AA0FDE"/>
    <w:rsid w:val="00AA1170"/>
    <w:rsid w:val="00AA15C5"/>
    <w:rsid w:val="00AA1C4B"/>
    <w:rsid w:val="00AA3E7C"/>
    <w:rsid w:val="00AA3EE0"/>
    <w:rsid w:val="00AA4946"/>
    <w:rsid w:val="00AA4C25"/>
    <w:rsid w:val="00AB10E8"/>
    <w:rsid w:val="00AB1383"/>
    <w:rsid w:val="00AB2663"/>
    <w:rsid w:val="00AB35E7"/>
    <w:rsid w:val="00AB3DC2"/>
    <w:rsid w:val="00AB7AD9"/>
    <w:rsid w:val="00AC015A"/>
    <w:rsid w:val="00AC32A3"/>
    <w:rsid w:val="00AD056E"/>
    <w:rsid w:val="00AD417F"/>
    <w:rsid w:val="00AD55CF"/>
    <w:rsid w:val="00AD75F1"/>
    <w:rsid w:val="00AE0266"/>
    <w:rsid w:val="00AE0412"/>
    <w:rsid w:val="00AE1B52"/>
    <w:rsid w:val="00AE32FF"/>
    <w:rsid w:val="00AE3B7B"/>
    <w:rsid w:val="00AE3DC8"/>
    <w:rsid w:val="00AE7477"/>
    <w:rsid w:val="00AF2407"/>
    <w:rsid w:val="00AF29B2"/>
    <w:rsid w:val="00AF4C14"/>
    <w:rsid w:val="00AF4CA1"/>
    <w:rsid w:val="00AF5550"/>
    <w:rsid w:val="00AF632F"/>
    <w:rsid w:val="00AF650D"/>
    <w:rsid w:val="00AF7CBE"/>
    <w:rsid w:val="00B0035F"/>
    <w:rsid w:val="00B00660"/>
    <w:rsid w:val="00B037D3"/>
    <w:rsid w:val="00B03C67"/>
    <w:rsid w:val="00B03EC7"/>
    <w:rsid w:val="00B0442F"/>
    <w:rsid w:val="00B0540B"/>
    <w:rsid w:val="00B07097"/>
    <w:rsid w:val="00B10EDA"/>
    <w:rsid w:val="00B13405"/>
    <w:rsid w:val="00B13A18"/>
    <w:rsid w:val="00B1489B"/>
    <w:rsid w:val="00B16DD3"/>
    <w:rsid w:val="00B17004"/>
    <w:rsid w:val="00B179BD"/>
    <w:rsid w:val="00B17D8E"/>
    <w:rsid w:val="00B20719"/>
    <w:rsid w:val="00B21021"/>
    <w:rsid w:val="00B22723"/>
    <w:rsid w:val="00B253BB"/>
    <w:rsid w:val="00B2595E"/>
    <w:rsid w:val="00B25E58"/>
    <w:rsid w:val="00B26133"/>
    <w:rsid w:val="00B26F0B"/>
    <w:rsid w:val="00B27646"/>
    <w:rsid w:val="00B27D28"/>
    <w:rsid w:val="00B31F95"/>
    <w:rsid w:val="00B33EDA"/>
    <w:rsid w:val="00B3560E"/>
    <w:rsid w:val="00B35C75"/>
    <w:rsid w:val="00B42AF9"/>
    <w:rsid w:val="00B42C65"/>
    <w:rsid w:val="00B44013"/>
    <w:rsid w:val="00B44F4A"/>
    <w:rsid w:val="00B45E82"/>
    <w:rsid w:val="00B46177"/>
    <w:rsid w:val="00B503F9"/>
    <w:rsid w:val="00B50FAD"/>
    <w:rsid w:val="00B51591"/>
    <w:rsid w:val="00B521A7"/>
    <w:rsid w:val="00B52821"/>
    <w:rsid w:val="00B52834"/>
    <w:rsid w:val="00B52AB1"/>
    <w:rsid w:val="00B53663"/>
    <w:rsid w:val="00B54205"/>
    <w:rsid w:val="00B54811"/>
    <w:rsid w:val="00B55939"/>
    <w:rsid w:val="00B55A9E"/>
    <w:rsid w:val="00B567B2"/>
    <w:rsid w:val="00B56AB6"/>
    <w:rsid w:val="00B57331"/>
    <w:rsid w:val="00B573A6"/>
    <w:rsid w:val="00B6015B"/>
    <w:rsid w:val="00B60F92"/>
    <w:rsid w:val="00B610A8"/>
    <w:rsid w:val="00B6123F"/>
    <w:rsid w:val="00B6312B"/>
    <w:rsid w:val="00B63193"/>
    <w:rsid w:val="00B64784"/>
    <w:rsid w:val="00B64D86"/>
    <w:rsid w:val="00B66912"/>
    <w:rsid w:val="00B71C14"/>
    <w:rsid w:val="00B74D25"/>
    <w:rsid w:val="00B7679F"/>
    <w:rsid w:val="00B77B0C"/>
    <w:rsid w:val="00B803D4"/>
    <w:rsid w:val="00B80447"/>
    <w:rsid w:val="00B81FBE"/>
    <w:rsid w:val="00B82142"/>
    <w:rsid w:val="00B83D40"/>
    <w:rsid w:val="00B854D5"/>
    <w:rsid w:val="00B856DF"/>
    <w:rsid w:val="00B85A15"/>
    <w:rsid w:val="00B8640D"/>
    <w:rsid w:val="00B9044C"/>
    <w:rsid w:val="00B904D4"/>
    <w:rsid w:val="00B932FF"/>
    <w:rsid w:val="00B94E58"/>
    <w:rsid w:val="00B953CC"/>
    <w:rsid w:val="00BA279A"/>
    <w:rsid w:val="00BA46D7"/>
    <w:rsid w:val="00BA5708"/>
    <w:rsid w:val="00BA7725"/>
    <w:rsid w:val="00BA79E6"/>
    <w:rsid w:val="00BA7BFE"/>
    <w:rsid w:val="00BB052D"/>
    <w:rsid w:val="00BB3292"/>
    <w:rsid w:val="00BB5663"/>
    <w:rsid w:val="00BB77DF"/>
    <w:rsid w:val="00BC07E2"/>
    <w:rsid w:val="00BC3ED5"/>
    <w:rsid w:val="00BC5F74"/>
    <w:rsid w:val="00BC640D"/>
    <w:rsid w:val="00BD18C8"/>
    <w:rsid w:val="00BD1973"/>
    <w:rsid w:val="00BD3BA7"/>
    <w:rsid w:val="00BD4B02"/>
    <w:rsid w:val="00BD75F5"/>
    <w:rsid w:val="00BD7718"/>
    <w:rsid w:val="00BE0648"/>
    <w:rsid w:val="00BE0B43"/>
    <w:rsid w:val="00BE1B2A"/>
    <w:rsid w:val="00BE304E"/>
    <w:rsid w:val="00BE3A4B"/>
    <w:rsid w:val="00BF1180"/>
    <w:rsid w:val="00BF135B"/>
    <w:rsid w:val="00BF2201"/>
    <w:rsid w:val="00BF2BB9"/>
    <w:rsid w:val="00BF3F35"/>
    <w:rsid w:val="00BF40CF"/>
    <w:rsid w:val="00BF4B82"/>
    <w:rsid w:val="00BF65E8"/>
    <w:rsid w:val="00C002DF"/>
    <w:rsid w:val="00C009D2"/>
    <w:rsid w:val="00C02B69"/>
    <w:rsid w:val="00C02C46"/>
    <w:rsid w:val="00C02DBA"/>
    <w:rsid w:val="00C043DC"/>
    <w:rsid w:val="00C05AF6"/>
    <w:rsid w:val="00C05F0F"/>
    <w:rsid w:val="00C074A4"/>
    <w:rsid w:val="00C1019B"/>
    <w:rsid w:val="00C11264"/>
    <w:rsid w:val="00C1129D"/>
    <w:rsid w:val="00C12EB2"/>
    <w:rsid w:val="00C13783"/>
    <w:rsid w:val="00C13D41"/>
    <w:rsid w:val="00C145F4"/>
    <w:rsid w:val="00C14BD9"/>
    <w:rsid w:val="00C15F4D"/>
    <w:rsid w:val="00C169C0"/>
    <w:rsid w:val="00C17B6D"/>
    <w:rsid w:val="00C20D4C"/>
    <w:rsid w:val="00C217B5"/>
    <w:rsid w:val="00C22EE3"/>
    <w:rsid w:val="00C23630"/>
    <w:rsid w:val="00C23EDE"/>
    <w:rsid w:val="00C249F8"/>
    <w:rsid w:val="00C255E9"/>
    <w:rsid w:val="00C26BFE"/>
    <w:rsid w:val="00C3003D"/>
    <w:rsid w:val="00C30D94"/>
    <w:rsid w:val="00C31395"/>
    <w:rsid w:val="00C33441"/>
    <w:rsid w:val="00C3485E"/>
    <w:rsid w:val="00C34B38"/>
    <w:rsid w:val="00C35380"/>
    <w:rsid w:val="00C378CF"/>
    <w:rsid w:val="00C40EC4"/>
    <w:rsid w:val="00C425D5"/>
    <w:rsid w:val="00C43A52"/>
    <w:rsid w:val="00C43B30"/>
    <w:rsid w:val="00C45067"/>
    <w:rsid w:val="00C45BC2"/>
    <w:rsid w:val="00C460C8"/>
    <w:rsid w:val="00C46708"/>
    <w:rsid w:val="00C46AE7"/>
    <w:rsid w:val="00C472B4"/>
    <w:rsid w:val="00C515E5"/>
    <w:rsid w:val="00C51AD7"/>
    <w:rsid w:val="00C521E7"/>
    <w:rsid w:val="00C52780"/>
    <w:rsid w:val="00C53A95"/>
    <w:rsid w:val="00C54D58"/>
    <w:rsid w:val="00C555D4"/>
    <w:rsid w:val="00C57311"/>
    <w:rsid w:val="00C576E2"/>
    <w:rsid w:val="00C57BBC"/>
    <w:rsid w:val="00C6030D"/>
    <w:rsid w:val="00C619A8"/>
    <w:rsid w:val="00C65EDF"/>
    <w:rsid w:val="00C66E2B"/>
    <w:rsid w:val="00C71C9F"/>
    <w:rsid w:val="00C7210F"/>
    <w:rsid w:val="00C727D8"/>
    <w:rsid w:val="00C74A7B"/>
    <w:rsid w:val="00C75525"/>
    <w:rsid w:val="00C75900"/>
    <w:rsid w:val="00C76D14"/>
    <w:rsid w:val="00C772C8"/>
    <w:rsid w:val="00C776BD"/>
    <w:rsid w:val="00C838A3"/>
    <w:rsid w:val="00C86210"/>
    <w:rsid w:val="00C867F5"/>
    <w:rsid w:val="00C870FB"/>
    <w:rsid w:val="00C87149"/>
    <w:rsid w:val="00C8766F"/>
    <w:rsid w:val="00C92FE4"/>
    <w:rsid w:val="00C9376C"/>
    <w:rsid w:val="00C94161"/>
    <w:rsid w:val="00C96541"/>
    <w:rsid w:val="00C96D30"/>
    <w:rsid w:val="00CA4034"/>
    <w:rsid w:val="00CA5822"/>
    <w:rsid w:val="00CB0E11"/>
    <w:rsid w:val="00CB176B"/>
    <w:rsid w:val="00CB5307"/>
    <w:rsid w:val="00CB5CA0"/>
    <w:rsid w:val="00CC1B2D"/>
    <w:rsid w:val="00CC288D"/>
    <w:rsid w:val="00CC4098"/>
    <w:rsid w:val="00CC7356"/>
    <w:rsid w:val="00CD13AE"/>
    <w:rsid w:val="00CD2842"/>
    <w:rsid w:val="00CD2AB3"/>
    <w:rsid w:val="00CD2B56"/>
    <w:rsid w:val="00CD3C1C"/>
    <w:rsid w:val="00CD4A7D"/>
    <w:rsid w:val="00CD4DFA"/>
    <w:rsid w:val="00CD5073"/>
    <w:rsid w:val="00CD70E0"/>
    <w:rsid w:val="00CE07A9"/>
    <w:rsid w:val="00CE1922"/>
    <w:rsid w:val="00CE25B6"/>
    <w:rsid w:val="00CE460E"/>
    <w:rsid w:val="00CE5035"/>
    <w:rsid w:val="00CE5B9A"/>
    <w:rsid w:val="00CE5FE6"/>
    <w:rsid w:val="00CE6E04"/>
    <w:rsid w:val="00CF0201"/>
    <w:rsid w:val="00CF217E"/>
    <w:rsid w:val="00CF2FB3"/>
    <w:rsid w:val="00CF3A0B"/>
    <w:rsid w:val="00CF4196"/>
    <w:rsid w:val="00CF541B"/>
    <w:rsid w:val="00CF5BF5"/>
    <w:rsid w:val="00CF695E"/>
    <w:rsid w:val="00D01379"/>
    <w:rsid w:val="00D01EBB"/>
    <w:rsid w:val="00D0275D"/>
    <w:rsid w:val="00D02B34"/>
    <w:rsid w:val="00D02B93"/>
    <w:rsid w:val="00D0503B"/>
    <w:rsid w:val="00D051C2"/>
    <w:rsid w:val="00D05616"/>
    <w:rsid w:val="00D05D29"/>
    <w:rsid w:val="00D0607C"/>
    <w:rsid w:val="00D079E0"/>
    <w:rsid w:val="00D07A68"/>
    <w:rsid w:val="00D118E7"/>
    <w:rsid w:val="00D12A46"/>
    <w:rsid w:val="00D12BA5"/>
    <w:rsid w:val="00D12C0E"/>
    <w:rsid w:val="00D12F83"/>
    <w:rsid w:val="00D14478"/>
    <w:rsid w:val="00D14CF9"/>
    <w:rsid w:val="00D17D6F"/>
    <w:rsid w:val="00D20889"/>
    <w:rsid w:val="00D21070"/>
    <w:rsid w:val="00D21A1B"/>
    <w:rsid w:val="00D2269A"/>
    <w:rsid w:val="00D23143"/>
    <w:rsid w:val="00D2678C"/>
    <w:rsid w:val="00D26EE0"/>
    <w:rsid w:val="00D30BF3"/>
    <w:rsid w:val="00D3224C"/>
    <w:rsid w:val="00D3314D"/>
    <w:rsid w:val="00D33789"/>
    <w:rsid w:val="00D35E69"/>
    <w:rsid w:val="00D36FF3"/>
    <w:rsid w:val="00D37A5F"/>
    <w:rsid w:val="00D41E5A"/>
    <w:rsid w:val="00D41FDD"/>
    <w:rsid w:val="00D45602"/>
    <w:rsid w:val="00D5030F"/>
    <w:rsid w:val="00D51AFE"/>
    <w:rsid w:val="00D51D54"/>
    <w:rsid w:val="00D528EE"/>
    <w:rsid w:val="00D5314A"/>
    <w:rsid w:val="00D5352D"/>
    <w:rsid w:val="00D53A0A"/>
    <w:rsid w:val="00D54185"/>
    <w:rsid w:val="00D543F3"/>
    <w:rsid w:val="00D572CB"/>
    <w:rsid w:val="00D607A9"/>
    <w:rsid w:val="00D627FF"/>
    <w:rsid w:val="00D630EA"/>
    <w:rsid w:val="00D64E8B"/>
    <w:rsid w:val="00D6655E"/>
    <w:rsid w:val="00D668BD"/>
    <w:rsid w:val="00D6767F"/>
    <w:rsid w:val="00D70934"/>
    <w:rsid w:val="00D7153B"/>
    <w:rsid w:val="00D7275A"/>
    <w:rsid w:val="00D76C31"/>
    <w:rsid w:val="00D776CA"/>
    <w:rsid w:val="00D77FE9"/>
    <w:rsid w:val="00D806CD"/>
    <w:rsid w:val="00D821D7"/>
    <w:rsid w:val="00D8270E"/>
    <w:rsid w:val="00D84056"/>
    <w:rsid w:val="00D840F5"/>
    <w:rsid w:val="00D85A03"/>
    <w:rsid w:val="00D87280"/>
    <w:rsid w:val="00D90758"/>
    <w:rsid w:val="00D90D7A"/>
    <w:rsid w:val="00D91BDF"/>
    <w:rsid w:val="00D92A4B"/>
    <w:rsid w:val="00D92F02"/>
    <w:rsid w:val="00D95AD8"/>
    <w:rsid w:val="00D962A6"/>
    <w:rsid w:val="00DA0A69"/>
    <w:rsid w:val="00DA3D60"/>
    <w:rsid w:val="00DA430E"/>
    <w:rsid w:val="00DA5692"/>
    <w:rsid w:val="00DA57D1"/>
    <w:rsid w:val="00DA5D66"/>
    <w:rsid w:val="00DA73CC"/>
    <w:rsid w:val="00DB0B7E"/>
    <w:rsid w:val="00DB3CD4"/>
    <w:rsid w:val="00DB6075"/>
    <w:rsid w:val="00DB7367"/>
    <w:rsid w:val="00DC04C1"/>
    <w:rsid w:val="00DC0F37"/>
    <w:rsid w:val="00DC22BB"/>
    <w:rsid w:val="00DC3319"/>
    <w:rsid w:val="00DC3849"/>
    <w:rsid w:val="00DC42BE"/>
    <w:rsid w:val="00DC458D"/>
    <w:rsid w:val="00DC4B22"/>
    <w:rsid w:val="00DC6C2E"/>
    <w:rsid w:val="00DC6E20"/>
    <w:rsid w:val="00DC724F"/>
    <w:rsid w:val="00DD0024"/>
    <w:rsid w:val="00DD18F2"/>
    <w:rsid w:val="00DD3C8F"/>
    <w:rsid w:val="00DD57F4"/>
    <w:rsid w:val="00DD669F"/>
    <w:rsid w:val="00DD7BC5"/>
    <w:rsid w:val="00DE08A9"/>
    <w:rsid w:val="00DE1870"/>
    <w:rsid w:val="00DE2212"/>
    <w:rsid w:val="00DE23C1"/>
    <w:rsid w:val="00DE269C"/>
    <w:rsid w:val="00DE26F6"/>
    <w:rsid w:val="00DE30CE"/>
    <w:rsid w:val="00DE39F4"/>
    <w:rsid w:val="00DE3C18"/>
    <w:rsid w:val="00DE45E1"/>
    <w:rsid w:val="00DE53DE"/>
    <w:rsid w:val="00DE5ADD"/>
    <w:rsid w:val="00DE60A9"/>
    <w:rsid w:val="00DE6CF5"/>
    <w:rsid w:val="00DF02C8"/>
    <w:rsid w:val="00DF1E86"/>
    <w:rsid w:val="00DF2C2B"/>
    <w:rsid w:val="00DF53B8"/>
    <w:rsid w:val="00DF5C93"/>
    <w:rsid w:val="00DF6498"/>
    <w:rsid w:val="00DF659D"/>
    <w:rsid w:val="00DF691C"/>
    <w:rsid w:val="00DF7763"/>
    <w:rsid w:val="00E0270C"/>
    <w:rsid w:val="00E04CFB"/>
    <w:rsid w:val="00E05224"/>
    <w:rsid w:val="00E05543"/>
    <w:rsid w:val="00E0583A"/>
    <w:rsid w:val="00E05C3A"/>
    <w:rsid w:val="00E06CE1"/>
    <w:rsid w:val="00E1055B"/>
    <w:rsid w:val="00E11276"/>
    <w:rsid w:val="00E112C0"/>
    <w:rsid w:val="00E1175B"/>
    <w:rsid w:val="00E11C11"/>
    <w:rsid w:val="00E12E55"/>
    <w:rsid w:val="00E163C8"/>
    <w:rsid w:val="00E1711E"/>
    <w:rsid w:val="00E1798A"/>
    <w:rsid w:val="00E2039A"/>
    <w:rsid w:val="00E22C84"/>
    <w:rsid w:val="00E240D6"/>
    <w:rsid w:val="00E26B85"/>
    <w:rsid w:val="00E27979"/>
    <w:rsid w:val="00E32D0C"/>
    <w:rsid w:val="00E3490C"/>
    <w:rsid w:val="00E34BCA"/>
    <w:rsid w:val="00E34F49"/>
    <w:rsid w:val="00E36BB9"/>
    <w:rsid w:val="00E402A8"/>
    <w:rsid w:val="00E4192C"/>
    <w:rsid w:val="00E430A6"/>
    <w:rsid w:val="00E43A61"/>
    <w:rsid w:val="00E458CC"/>
    <w:rsid w:val="00E45B12"/>
    <w:rsid w:val="00E46A4A"/>
    <w:rsid w:val="00E46D9C"/>
    <w:rsid w:val="00E5188B"/>
    <w:rsid w:val="00E52ED1"/>
    <w:rsid w:val="00E54491"/>
    <w:rsid w:val="00E55733"/>
    <w:rsid w:val="00E55B05"/>
    <w:rsid w:val="00E55F35"/>
    <w:rsid w:val="00E56837"/>
    <w:rsid w:val="00E56973"/>
    <w:rsid w:val="00E60C4A"/>
    <w:rsid w:val="00E61473"/>
    <w:rsid w:val="00E63074"/>
    <w:rsid w:val="00E64215"/>
    <w:rsid w:val="00E66A64"/>
    <w:rsid w:val="00E6715F"/>
    <w:rsid w:val="00E7062B"/>
    <w:rsid w:val="00E70A21"/>
    <w:rsid w:val="00E727BC"/>
    <w:rsid w:val="00E72D51"/>
    <w:rsid w:val="00E72F5B"/>
    <w:rsid w:val="00E734B2"/>
    <w:rsid w:val="00E74F28"/>
    <w:rsid w:val="00E82388"/>
    <w:rsid w:val="00E82854"/>
    <w:rsid w:val="00E82D4A"/>
    <w:rsid w:val="00E8361D"/>
    <w:rsid w:val="00E8483D"/>
    <w:rsid w:val="00E850C4"/>
    <w:rsid w:val="00E85A3A"/>
    <w:rsid w:val="00E90279"/>
    <w:rsid w:val="00E90376"/>
    <w:rsid w:val="00E91995"/>
    <w:rsid w:val="00E91C61"/>
    <w:rsid w:val="00E93445"/>
    <w:rsid w:val="00E95C6F"/>
    <w:rsid w:val="00E97470"/>
    <w:rsid w:val="00E97DB5"/>
    <w:rsid w:val="00EA0E02"/>
    <w:rsid w:val="00EA3512"/>
    <w:rsid w:val="00EA3532"/>
    <w:rsid w:val="00EA3A2B"/>
    <w:rsid w:val="00EA5ACE"/>
    <w:rsid w:val="00EA5C86"/>
    <w:rsid w:val="00EA70A7"/>
    <w:rsid w:val="00EB0337"/>
    <w:rsid w:val="00EB0587"/>
    <w:rsid w:val="00EB1AE3"/>
    <w:rsid w:val="00EB292B"/>
    <w:rsid w:val="00EB3000"/>
    <w:rsid w:val="00EB3329"/>
    <w:rsid w:val="00EB3E08"/>
    <w:rsid w:val="00EB439A"/>
    <w:rsid w:val="00EB536E"/>
    <w:rsid w:val="00EB5F74"/>
    <w:rsid w:val="00EB6302"/>
    <w:rsid w:val="00EB663D"/>
    <w:rsid w:val="00EB73CD"/>
    <w:rsid w:val="00EC0562"/>
    <w:rsid w:val="00EC0881"/>
    <w:rsid w:val="00EC1674"/>
    <w:rsid w:val="00EC2A2F"/>
    <w:rsid w:val="00EC33CB"/>
    <w:rsid w:val="00EC75AA"/>
    <w:rsid w:val="00EC7D79"/>
    <w:rsid w:val="00ED1A57"/>
    <w:rsid w:val="00ED1DDF"/>
    <w:rsid w:val="00ED2838"/>
    <w:rsid w:val="00ED4D03"/>
    <w:rsid w:val="00EE1080"/>
    <w:rsid w:val="00EE2368"/>
    <w:rsid w:val="00EE2A0B"/>
    <w:rsid w:val="00EE4ECD"/>
    <w:rsid w:val="00EE794C"/>
    <w:rsid w:val="00EF187C"/>
    <w:rsid w:val="00EF34DA"/>
    <w:rsid w:val="00EF3AAF"/>
    <w:rsid w:val="00EF58E8"/>
    <w:rsid w:val="00EF5A5F"/>
    <w:rsid w:val="00EF77C7"/>
    <w:rsid w:val="00F015BE"/>
    <w:rsid w:val="00F01617"/>
    <w:rsid w:val="00F03A69"/>
    <w:rsid w:val="00F03A75"/>
    <w:rsid w:val="00F043C2"/>
    <w:rsid w:val="00F05ADB"/>
    <w:rsid w:val="00F063D8"/>
    <w:rsid w:val="00F1072A"/>
    <w:rsid w:val="00F10BD6"/>
    <w:rsid w:val="00F12E77"/>
    <w:rsid w:val="00F1476F"/>
    <w:rsid w:val="00F16897"/>
    <w:rsid w:val="00F16E37"/>
    <w:rsid w:val="00F2090C"/>
    <w:rsid w:val="00F209E0"/>
    <w:rsid w:val="00F2133D"/>
    <w:rsid w:val="00F21C27"/>
    <w:rsid w:val="00F21E3A"/>
    <w:rsid w:val="00F2337F"/>
    <w:rsid w:val="00F235B9"/>
    <w:rsid w:val="00F2419C"/>
    <w:rsid w:val="00F25239"/>
    <w:rsid w:val="00F27967"/>
    <w:rsid w:val="00F303F2"/>
    <w:rsid w:val="00F30588"/>
    <w:rsid w:val="00F315C6"/>
    <w:rsid w:val="00F31EAE"/>
    <w:rsid w:val="00F32111"/>
    <w:rsid w:val="00F34C38"/>
    <w:rsid w:val="00F369E6"/>
    <w:rsid w:val="00F36A25"/>
    <w:rsid w:val="00F40227"/>
    <w:rsid w:val="00F411D5"/>
    <w:rsid w:val="00F412F7"/>
    <w:rsid w:val="00F41625"/>
    <w:rsid w:val="00F42F0F"/>
    <w:rsid w:val="00F439FB"/>
    <w:rsid w:val="00F4592E"/>
    <w:rsid w:val="00F45DEE"/>
    <w:rsid w:val="00F46B08"/>
    <w:rsid w:val="00F47E72"/>
    <w:rsid w:val="00F51387"/>
    <w:rsid w:val="00F53411"/>
    <w:rsid w:val="00F53D40"/>
    <w:rsid w:val="00F54125"/>
    <w:rsid w:val="00F55DD2"/>
    <w:rsid w:val="00F56AF6"/>
    <w:rsid w:val="00F57916"/>
    <w:rsid w:val="00F60286"/>
    <w:rsid w:val="00F604E8"/>
    <w:rsid w:val="00F618AF"/>
    <w:rsid w:val="00F62306"/>
    <w:rsid w:val="00F63D76"/>
    <w:rsid w:val="00F66D77"/>
    <w:rsid w:val="00F673F2"/>
    <w:rsid w:val="00F678DE"/>
    <w:rsid w:val="00F717AF"/>
    <w:rsid w:val="00F719F2"/>
    <w:rsid w:val="00F73C56"/>
    <w:rsid w:val="00F74EDE"/>
    <w:rsid w:val="00F75464"/>
    <w:rsid w:val="00F7554A"/>
    <w:rsid w:val="00F81440"/>
    <w:rsid w:val="00F81C0C"/>
    <w:rsid w:val="00F84B21"/>
    <w:rsid w:val="00F84FC8"/>
    <w:rsid w:val="00F85070"/>
    <w:rsid w:val="00F866E8"/>
    <w:rsid w:val="00F8771D"/>
    <w:rsid w:val="00F90193"/>
    <w:rsid w:val="00F945A6"/>
    <w:rsid w:val="00FA032F"/>
    <w:rsid w:val="00FA04B4"/>
    <w:rsid w:val="00FA218B"/>
    <w:rsid w:val="00FA36CF"/>
    <w:rsid w:val="00FA4CFC"/>
    <w:rsid w:val="00FA5397"/>
    <w:rsid w:val="00FA74B9"/>
    <w:rsid w:val="00FA765C"/>
    <w:rsid w:val="00FA771D"/>
    <w:rsid w:val="00FB24DE"/>
    <w:rsid w:val="00FB3C86"/>
    <w:rsid w:val="00FB3ED4"/>
    <w:rsid w:val="00FB44F2"/>
    <w:rsid w:val="00FB56B6"/>
    <w:rsid w:val="00FB58AF"/>
    <w:rsid w:val="00FC245A"/>
    <w:rsid w:val="00FC2EC7"/>
    <w:rsid w:val="00FC3167"/>
    <w:rsid w:val="00FC3B8C"/>
    <w:rsid w:val="00FC5483"/>
    <w:rsid w:val="00FC6303"/>
    <w:rsid w:val="00FC69A4"/>
    <w:rsid w:val="00FC7310"/>
    <w:rsid w:val="00FD0297"/>
    <w:rsid w:val="00FD0EF7"/>
    <w:rsid w:val="00FD1EC7"/>
    <w:rsid w:val="00FD2D3B"/>
    <w:rsid w:val="00FD3C92"/>
    <w:rsid w:val="00FD65B0"/>
    <w:rsid w:val="00FE25E7"/>
    <w:rsid w:val="00FE4450"/>
    <w:rsid w:val="00FE644D"/>
    <w:rsid w:val="00FE6597"/>
    <w:rsid w:val="00FE6EF1"/>
    <w:rsid w:val="00FE7B62"/>
    <w:rsid w:val="00FF0BF2"/>
    <w:rsid w:val="00FF1D8C"/>
    <w:rsid w:val="00FF2872"/>
    <w:rsid w:val="00FF3884"/>
    <w:rsid w:val="00FF395E"/>
    <w:rsid w:val="00FF3B5F"/>
    <w:rsid w:val="00FF495D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3453F"/>
    <w:rPr>
      <w:rFonts w:ascii="Times New Roman" w:hAnsi="Times New Roman" w:cs="Times New Roman"/>
      <w:smallCaps/>
      <w:sz w:val="20"/>
      <w:szCs w:val="20"/>
    </w:rPr>
  </w:style>
  <w:style w:type="character" w:customStyle="1" w:styleId="FontStyle12">
    <w:name w:val="Font Style12"/>
    <w:uiPriority w:val="99"/>
    <w:rsid w:val="0023453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5">
    <w:name w:val="Font Style15"/>
    <w:uiPriority w:val="99"/>
    <w:rsid w:val="0023453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rsid w:val="002345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5DA0"/>
  </w:style>
  <w:style w:type="character" w:styleId="a6">
    <w:name w:val="Strong"/>
    <w:basedOn w:val="a0"/>
    <w:qFormat/>
    <w:rsid w:val="005F5DA0"/>
    <w:rPr>
      <w:b/>
      <w:bCs/>
    </w:rPr>
  </w:style>
  <w:style w:type="character" w:styleId="a7">
    <w:name w:val="Emphasis"/>
    <w:basedOn w:val="a0"/>
    <w:qFormat/>
    <w:rsid w:val="005F5DA0"/>
    <w:rPr>
      <w:i/>
      <w:iCs/>
    </w:rPr>
  </w:style>
  <w:style w:type="character" w:customStyle="1" w:styleId="FontStyle14">
    <w:name w:val="Font Style14"/>
    <w:uiPriority w:val="99"/>
    <w:rsid w:val="006577A6"/>
    <w:rPr>
      <w:rFonts w:ascii="Times New Roman" w:hAnsi="Times New Roman" w:cs="Times New Roman"/>
      <w:spacing w:val="3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3453F"/>
    <w:rPr>
      <w:rFonts w:ascii="Times New Roman" w:hAnsi="Times New Roman" w:cs="Times New Roman"/>
      <w:smallCaps/>
      <w:sz w:val="20"/>
      <w:szCs w:val="20"/>
    </w:rPr>
  </w:style>
  <w:style w:type="character" w:customStyle="1" w:styleId="FontStyle12">
    <w:name w:val="Font Style12"/>
    <w:uiPriority w:val="99"/>
    <w:rsid w:val="0023453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5">
    <w:name w:val="Font Style15"/>
    <w:uiPriority w:val="99"/>
    <w:rsid w:val="0023453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rsid w:val="002345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5DA0"/>
  </w:style>
  <w:style w:type="character" w:styleId="a6">
    <w:name w:val="Strong"/>
    <w:basedOn w:val="a0"/>
    <w:qFormat/>
    <w:rsid w:val="005F5DA0"/>
    <w:rPr>
      <w:b/>
      <w:bCs/>
    </w:rPr>
  </w:style>
  <w:style w:type="character" w:styleId="a7">
    <w:name w:val="Emphasis"/>
    <w:basedOn w:val="a0"/>
    <w:qFormat/>
    <w:rsid w:val="005F5DA0"/>
    <w:rPr>
      <w:i/>
      <w:iCs/>
    </w:rPr>
  </w:style>
  <w:style w:type="character" w:customStyle="1" w:styleId="FontStyle14">
    <w:name w:val="Font Style14"/>
    <w:uiPriority w:val="99"/>
    <w:rsid w:val="006577A6"/>
    <w:rPr>
      <w:rFonts w:ascii="Times New Roman" w:hAnsi="Times New Roman" w:cs="Times New Roman"/>
      <w:spacing w:val="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2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8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8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7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zdorovie/ozdorovitelnyie-metodiki-vosstanovleniya-detey-metodiki-profilaktiki-narusheniy-zr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2017-11-13T15:46:00Z</dcterms:created>
  <dcterms:modified xsi:type="dcterms:W3CDTF">2018-02-01T15:29:00Z</dcterms:modified>
</cp:coreProperties>
</file>