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ГОРОДА НИЖНЕВАРТОВСКА ДЕТСКИЙ САД №25 «СЕМИЦЕТИК»</w:t>
      </w:r>
    </w:p>
    <w:p w:rsidR="008F04D3" w:rsidRPr="008F04D3" w:rsidRDefault="008F04D3" w:rsidP="008F04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КОНСПЕКТ НЕПРЕРЫВНОЙ ОБРАЗОВАТЕЛЬНОЙ ДЕЯТЕЛЬНОСТИ</w:t>
      </w: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ДЛЯ ДЕТЕЙ СРЕДНЕГО ДОШКОЛЬНОГО ВОЗРАСТА (4-5 ЛЕТ)</w:t>
      </w: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F04D3">
        <w:rPr>
          <w:rFonts w:ascii="Times New Roman" w:hAnsi="Times New Roman" w:cs="Times New Roman"/>
          <w:b/>
          <w:sz w:val="32"/>
          <w:szCs w:val="32"/>
        </w:rPr>
        <w:t>«</w:t>
      </w:r>
      <w:r w:rsidR="00DC5C1D">
        <w:rPr>
          <w:rFonts w:ascii="Times New Roman" w:hAnsi="Times New Roman" w:cs="Times New Roman"/>
          <w:b/>
          <w:sz w:val="32"/>
          <w:szCs w:val="32"/>
        </w:rPr>
        <w:t>День рождения</w:t>
      </w:r>
      <w:r w:rsidRPr="008F04D3">
        <w:rPr>
          <w:rFonts w:ascii="Times New Roman" w:hAnsi="Times New Roman" w:cs="Times New Roman"/>
          <w:b/>
          <w:sz w:val="32"/>
          <w:szCs w:val="32"/>
        </w:rPr>
        <w:t xml:space="preserve"> бабы Капы»</w:t>
      </w: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В РАМКАХ ТРЕБОВАНИЙ</w:t>
      </w: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ОБРАЗОВАТЕЛЬНОГО СТАНДАРТА ДОШКОЛЬНОГО ОБРАЗОВАНИЯ</w:t>
      </w: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8F04D3" w:rsidRPr="008F04D3" w:rsidRDefault="008F04D3" w:rsidP="008F04D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D3">
        <w:rPr>
          <w:rFonts w:ascii="Times New Roman" w:hAnsi="Times New Roman" w:cs="Times New Roman"/>
          <w:b/>
          <w:sz w:val="24"/>
          <w:szCs w:val="24"/>
        </w:rPr>
        <w:t>КРЕХТУНОВА ИРИНА АЛЕКСАНДРОВНА</w:t>
      </w:r>
    </w:p>
    <w:p w:rsidR="008F04D3" w:rsidRPr="008F04D3" w:rsidRDefault="008F04D3" w:rsidP="008F04D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533E31" w:rsidRPr="00C962A0" w:rsidRDefault="00533E31" w:rsidP="00C9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199" w:rsidRPr="00C962A0" w:rsidRDefault="002C1199" w:rsidP="00DC5C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A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44DD4">
        <w:rPr>
          <w:rFonts w:ascii="Times New Roman" w:hAnsi="Times New Roman" w:cs="Times New Roman"/>
          <w:sz w:val="28"/>
          <w:szCs w:val="28"/>
        </w:rPr>
        <w:t>«</w:t>
      </w:r>
      <w:r w:rsidR="00DC5C1D">
        <w:rPr>
          <w:rFonts w:ascii="Times New Roman" w:hAnsi="Times New Roman" w:cs="Times New Roman"/>
          <w:sz w:val="28"/>
          <w:szCs w:val="28"/>
        </w:rPr>
        <w:t>День рождения</w:t>
      </w:r>
      <w:r w:rsidR="00B44DD4">
        <w:rPr>
          <w:rFonts w:ascii="Times New Roman" w:hAnsi="Times New Roman" w:cs="Times New Roman"/>
          <w:sz w:val="28"/>
          <w:szCs w:val="28"/>
        </w:rPr>
        <w:t xml:space="preserve"> бабы Капы</w:t>
      </w:r>
      <w:r w:rsidRPr="00C962A0">
        <w:rPr>
          <w:rFonts w:ascii="Times New Roman" w:hAnsi="Times New Roman" w:cs="Times New Roman"/>
          <w:sz w:val="28"/>
          <w:szCs w:val="28"/>
        </w:rPr>
        <w:t>».</w:t>
      </w:r>
    </w:p>
    <w:p w:rsidR="008F04D3" w:rsidRDefault="008F04D3" w:rsidP="00DC5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C962A0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Цель: </w:t>
      </w: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C962A0">
        <w:rPr>
          <w:rFonts w:ascii="Times New Roman" w:hAnsi="Times New Roman" w:cs="Times New Roman"/>
          <w:sz w:val="28"/>
          <w:szCs w:val="28"/>
          <w:shd w:val="clear" w:color="auto" w:fill="F9FAFA"/>
        </w:rPr>
        <w:t>формирование элементарных </w:t>
      </w:r>
      <w:r w:rsidRPr="00C962A0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математических</w:t>
      </w:r>
      <w:r w:rsidRPr="00C962A0">
        <w:rPr>
          <w:rFonts w:ascii="Times New Roman" w:hAnsi="Times New Roman" w:cs="Times New Roman"/>
          <w:sz w:val="28"/>
          <w:szCs w:val="28"/>
          <w:shd w:val="clear" w:color="auto" w:fill="F9FAFA"/>
        </w:rPr>
        <w:t> представлений у детей в совместной игровой деятельности.</w:t>
      </w:r>
    </w:p>
    <w:p w:rsidR="008F04D3" w:rsidRDefault="008F04D3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</w:pP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 xml:space="preserve"> </w:t>
      </w:r>
      <w:r w:rsidRPr="00C962A0">
        <w:rPr>
          <w:rFonts w:ascii="Times New Roman" w:eastAsia="Times New Roman" w:hAnsi="Times New Roman" w:cs="Times New Roman"/>
          <w:b/>
          <w:sz w:val="28"/>
          <w:szCs w:val="28"/>
          <w:shd w:val="clear" w:color="auto" w:fill="F9FAFA"/>
          <w:lang w:eastAsia="ru-RU"/>
        </w:rPr>
        <w:t>Задачи:</w:t>
      </w:r>
      <w:r w:rsidRPr="00C9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1.Образовательные :</w:t>
      </w: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количественном</w:t>
      </w:r>
      <w:r w:rsidR="00B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от 1 до 6</w:t>
      </w: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соотносить количество предметов с числом и цифрой;</w:t>
      </w: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различать геометрические фигуры;</w:t>
      </w:r>
    </w:p>
    <w:p w:rsidR="00B44DD4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формироват</w:t>
      </w:r>
      <w:r w:rsidR="00B44DD4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навыки порядкового счета до 6</w:t>
      </w: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понимания вопросов «предыдущее число», «последующее число», «какой по счету?»</w:t>
      </w:r>
      <w:r w:rsidR="00B44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</w:t>
      </w:r>
      <w:r w:rsidR="002A07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числового ряда до 6;</w:t>
      </w:r>
    </w:p>
    <w:p w:rsidR="002A0779" w:rsidRPr="00C962A0" w:rsidRDefault="002A0779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частей суток.</w:t>
      </w: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2.Развивающие: </w:t>
      </w:r>
    </w:p>
    <w:p w:rsidR="009C5A9A" w:rsidRPr="00C962A0" w:rsidRDefault="009C5A9A" w:rsidP="00DC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аналитическое восприятие, устойчивое внимание, память, речь, тактильные ощущения:</w:t>
      </w:r>
    </w:p>
    <w:p w:rsidR="009C5A9A" w:rsidRPr="00C962A0" w:rsidRDefault="009C5A9A" w:rsidP="00DC5C1D">
      <w:pPr>
        <w:shd w:val="clear" w:color="auto" w:fill="FFFFFF" w:themeFill="background1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2A0">
        <w:rPr>
          <w:rFonts w:ascii="Times New Roman" w:eastAsia="Calibri" w:hAnsi="Times New Roman" w:cs="Times New Roman"/>
          <w:color w:val="000000"/>
          <w:sz w:val="28"/>
          <w:szCs w:val="28"/>
        </w:rPr>
        <w:t>-активизировать мыслительную деятельность, творческую активность, познавательные процессы, конструктивные навыки;</w:t>
      </w:r>
      <w:r w:rsidRPr="00C96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5A9A" w:rsidRPr="00C962A0" w:rsidRDefault="009C5A9A" w:rsidP="00DC5C1D">
      <w:pPr>
        <w:shd w:val="clear" w:color="auto" w:fill="FFFFFF" w:themeFill="background1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2A0">
        <w:rPr>
          <w:rFonts w:ascii="Times New Roman" w:hAnsi="Times New Roman" w:cs="Times New Roman"/>
          <w:sz w:val="28"/>
          <w:szCs w:val="28"/>
        </w:rPr>
        <w:t>3.Воспитательные: воспитывать нравственные качества: доброту, отзывчивость, желание </w:t>
      </w:r>
      <w:r w:rsidRPr="00C962A0">
        <w:rPr>
          <w:rFonts w:ascii="Times New Roman" w:hAnsi="Times New Roman" w:cs="Times New Roman"/>
          <w:bCs/>
          <w:sz w:val="28"/>
          <w:szCs w:val="28"/>
        </w:rPr>
        <w:t>помогать другим</w:t>
      </w:r>
      <w:r w:rsidRPr="00C962A0">
        <w:rPr>
          <w:rFonts w:ascii="Times New Roman" w:hAnsi="Times New Roman" w:cs="Times New Roman"/>
          <w:sz w:val="28"/>
          <w:szCs w:val="28"/>
        </w:rPr>
        <w:t>.</w:t>
      </w:r>
    </w:p>
    <w:p w:rsidR="008F04D3" w:rsidRDefault="008F04D3" w:rsidP="00DC5C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9A" w:rsidRPr="00C962A0" w:rsidRDefault="009C5A9A" w:rsidP="00DC5C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A0">
        <w:rPr>
          <w:rFonts w:ascii="Times New Roman" w:hAnsi="Times New Roman" w:cs="Times New Roman"/>
          <w:b/>
          <w:sz w:val="28"/>
          <w:szCs w:val="28"/>
        </w:rPr>
        <w:t>Способы организации детей:</w:t>
      </w:r>
      <w:r w:rsidRPr="00C962A0">
        <w:rPr>
          <w:rFonts w:ascii="Times New Roman" w:hAnsi="Times New Roman" w:cs="Times New Roman"/>
          <w:sz w:val="28"/>
          <w:szCs w:val="28"/>
        </w:rPr>
        <w:t xml:space="preserve"> полукруг, сидя и стоя за столом, на ковре, у мольберта, </w:t>
      </w:r>
      <w:r w:rsidR="00B44DD4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Pr="00C962A0">
        <w:rPr>
          <w:rFonts w:ascii="Times New Roman" w:hAnsi="Times New Roman" w:cs="Times New Roman"/>
          <w:sz w:val="28"/>
          <w:szCs w:val="28"/>
        </w:rPr>
        <w:t>работа по центрам.</w:t>
      </w:r>
    </w:p>
    <w:p w:rsidR="008F04D3" w:rsidRDefault="008F04D3" w:rsidP="00C96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9A" w:rsidRPr="00C962A0" w:rsidRDefault="009C5A9A" w:rsidP="00C9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962A0">
        <w:rPr>
          <w:rFonts w:ascii="Times New Roman" w:hAnsi="Times New Roman" w:cs="Times New Roman"/>
          <w:sz w:val="28"/>
          <w:szCs w:val="28"/>
        </w:rPr>
        <w:t xml:space="preserve"> </w:t>
      </w:r>
      <w:r w:rsidR="00B44DD4">
        <w:rPr>
          <w:rFonts w:ascii="Times New Roman" w:eastAsia="Calibri" w:hAnsi="Times New Roman" w:cs="Times New Roman"/>
          <w:sz w:val="28"/>
          <w:szCs w:val="28"/>
        </w:rPr>
        <w:t xml:space="preserve">просмотр </w:t>
      </w:r>
      <w:r w:rsidRPr="00C962A0">
        <w:rPr>
          <w:rFonts w:ascii="Times New Roman" w:eastAsia="Calibri" w:hAnsi="Times New Roman" w:cs="Times New Roman"/>
          <w:sz w:val="28"/>
          <w:szCs w:val="28"/>
        </w:rPr>
        <w:t>мультфильма про Лунтика; чтение худо</w:t>
      </w:r>
      <w:r w:rsidR="00B44DD4">
        <w:rPr>
          <w:rFonts w:ascii="Times New Roman" w:eastAsia="Calibri" w:hAnsi="Times New Roman" w:cs="Times New Roman"/>
          <w:sz w:val="28"/>
          <w:szCs w:val="28"/>
        </w:rPr>
        <w:t>жественной литературы про маму и бабушку</w:t>
      </w:r>
      <w:r w:rsidRPr="00C962A0">
        <w:rPr>
          <w:rFonts w:ascii="Times New Roman" w:eastAsia="Calibri" w:hAnsi="Times New Roman" w:cs="Times New Roman"/>
          <w:sz w:val="28"/>
          <w:szCs w:val="28"/>
        </w:rPr>
        <w:t>; дидактические игр</w:t>
      </w:r>
      <w:r w:rsidR="00B44DD4">
        <w:rPr>
          <w:rFonts w:ascii="Times New Roman" w:eastAsia="Calibri" w:hAnsi="Times New Roman" w:cs="Times New Roman"/>
          <w:sz w:val="28"/>
          <w:szCs w:val="28"/>
        </w:rPr>
        <w:t xml:space="preserve">ы «Построй по порядку», «Собери бусы», «Какой по счету»; беседы о маме, бабушке, о </w:t>
      </w:r>
      <w:r w:rsidR="00DC5C1D">
        <w:rPr>
          <w:rFonts w:ascii="Times New Roman" w:eastAsia="Calibri" w:hAnsi="Times New Roman" w:cs="Times New Roman"/>
          <w:sz w:val="28"/>
          <w:szCs w:val="28"/>
        </w:rPr>
        <w:t>том как готовятся к дню рождения</w:t>
      </w:r>
      <w:r w:rsidR="00B44D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04D3" w:rsidRDefault="008F04D3" w:rsidP="00C96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9A" w:rsidRPr="00C962A0" w:rsidRDefault="009C5A9A" w:rsidP="00C9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44DD4">
        <w:rPr>
          <w:rFonts w:ascii="Times New Roman" w:hAnsi="Times New Roman" w:cs="Times New Roman"/>
          <w:sz w:val="28"/>
          <w:szCs w:val="28"/>
        </w:rPr>
        <w:t xml:space="preserve"> карточки для игры «Расставь попорядку»</w:t>
      </w:r>
      <w:r w:rsidRPr="00C962A0">
        <w:rPr>
          <w:rFonts w:ascii="Times New Roman" w:hAnsi="Times New Roman" w:cs="Times New Roman"/>
          <w:sz w:val="28"/>
          <w:szCs w:val="28"/>
        </w:rPr>
        <w:t xml:space="preserve">, набор с цифрами, карточки </w:t>
      </w:r>
      <w:r w:rsidR="00B44DD4">
        <w:rPr>
          <w:rFonts w:ascii="Times New Roman" w:hAnsi="Times New Roman" w:cs="Times New Roman"/>
          <w:sz w:val="28"/>
          <w:szCs w:val="28"/>
        </w:rPr>
        <w:t>– схемы для игры «Собери бусы</w:t>
      </w:r>
      <w:r w:rsidRPr="00C962A0">
        <w:rPr>
          <w:rFonts w:ascii="Times New Roman" w:hAnsi="Times New Roman" w:cs="Times New Roman"/>
          <w:sz w:val="28"/>
          <w:szCs w:val="28"/>
        </w:rPr>
        <w:t>», набор Фребеля (ящик 4,5,6</w:t>
      </w:r>
      <w:r w:rsidR="00B44DD4">
        <w:rPr>
          <w:rFonts w:ascii="Times New Roman" w:hAnsi="Times New Roman" w:cs="Times New Roman"/>
          <w:sz w:val="28"/>
          <w:szCs w:val="28"/>
        </w:rPr>
        <w:t>, 7,8</w:t>
      </w:r>
      <w:r w:rsidRPr="00C962A0">
        <w:rPr>
          <w:rFonts w:ascii="Times New Roman" w:hAnsi="Times New Roman" w:cs="Times New Roman"/>
          <w:sz w:val="28"/>
          <w:szCs w:val="28"/>
        </w:rPr>
        <w:t xml:space="preserve">), </w:t>
      </w:r>
      <w:r w:rsidR="00B44DD4">
        <w:rPr>
          <w:rFonts w:ascii="Times New Roman" w:hAnsi="Times New Roman" w:cs="Times New Roman"/>
          <w:sz w:val="28"/>
          <w:szCs w:val="28"/>
        </w:rPr>
        <w:t>набор круп (фасоли), камней и «конфет» из игры «Магазин», карточки к игре «Поставь по порядку», пригла</w:t>
      </w:r>
      <w:r w:rsidR="0090000A">
        <w:rPr>
          <w:rFonts w:ascii="Times New Roman" w:hAnsi="Times New Roman" w:cs="Times New Roman"/>
          <w:sz w:val="28"/>
          <w:szCs w:val="28"/>
        </w:rPr>
        <w:t xml:space="preserve">сительные билетики, колокольчик, иллюстрации героев мультфильма «Лунтик» </w:t>
      </w:r>
      <w:r w:rsidR="002C2118">
        <w:rPr>
          <w:rFonts w:ascii="Times New Roman" w:hAnsi="Times New Roman" w:cs="Times New Roman"/>
          <w:sz w:val="28"/>
          <w:szCs w:val="28"/>
        </w:rPr>
        <w:t>- Кузя, Пчеленок, Мила, братья Г</w:t>
      </w:r>
      <w:r w:rsidR="0090000A">
        <w:rPr>
          <w:rFonts w:ascii="Times New Roman" w:hAnsi="Times New Roman" w:cs="Times New Roman"/>
          <w:sz w:val="28"/>
          <w:szCs w:val="28"/>
        </w:rPr>
        <w:t>усеницы</w:t>
      </w:r>
      <w:r w:rsidR="002A0779">
        <w:rPr>
          <w:rFonts w:ascii="Times New Roman" w:hAnsi="Times New Roman" w:cs="Times New Roman"/>
          <w:sz w:val="28"/>
          <w:szCs w:val="28"/>
        </w:rPr>
        <w:t>, карточки «Части суток»</w:t>
      </w:r>
    </w:p>
    <w:p w:rsidR="008F04D3" w:rsidRDefault="008F04D3" w:rsidP="00C962A0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A86" w:rsidRDefault="009C5A9A" w:rsidP="00C962A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A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533E31" w:rsidRPr="00C962A0">
        <w:rPr>
          <w:rFonts w:ascii="Times New Roman" w:hAnsi="Times New Roman" w:cs="Times New Roman"/>
          <w:sz w:val="28"/>
          <w:szCs w:val="28"/>
        </w:rPr>
        <w:t xml:space="preserve"> </w:t>
      </w:r>
      <w:r w:rsidR="008F04D3">
        <w:rPr>
          <w:rFonts w:ascii="Times New Roman" w:hAnsi="Times New Roman" w:cs="Times New Roman"/>
          <w:sz w:val="28"/>
          <w:szCs w:val="28"/>
        </w:rPr>
        <w:t xml:space="preserve">праздник, подарки, </w:t>
      </w:r>
      <w:r w:rsidR="00533E31" w:rsidRPr="00C962A0">
        <w:rPr>
          <w:rFonts w:ascii="Times New Roman" w:hAnsi="Times New Roman" w:cs="Times New Roman"/>
          <w:sz w:val="28"/>
          <w:szCs w:val="28"/>
        </w:rPr>
        <w:t xml:space="preserve">цифры, </w:t>
      </w:r>
      <w:r w:rsidR="008F04D3">
        <w:rPr>
          <w:rFonts w:ascii="Times New Roman" w:hAnsi="Times New Roman" w:cs="Times New Roman"/>
          <w:sz w:val="28"/>
          <w:szCs w:val="28"/>
        </w:rPr>
        <w:t>угощение</w:t>
      </w:r>
    </w:p>
    <w:p w:rsidR="008F04D3" w:rsidRDefault="008F04D3" w:rsidP="00C962A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3" w:rsidRDefault="008F04D3" w:rsidP="00C962A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3" w:rsidRDefault="008F04D3" w:rsidP="00C962A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3" w:rsidRPr="00C962A0" w:rsidRDefault="008F04D3" w:rsidP="00C962A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977"/>
        <w:gridCol w:w="2693"/>
        <w:gridCol w:w="1985"/>
      </w:tblGrid>
      <w:tr w:rsidR="001B278A" w:rsidTr="0079205A">
        <w:tc>
          <w:tcPr>
            <w:tcW w:w="988" w:type="dxa"/>
            <w:vMerge w:val="restart"/>
          </w:tcPr>
          <w:p w:rsidR="001B278A" w:rsidRPr="00942DD7" w:rsidRDefault="00942DD7" w:rsidP="00467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НОД, продолжител</w:t>
            </w:r>
            <w:r w:rsidR="001B278A" w:rsidRPr="00942DD7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1B278A" w:rsidRPr="00942DD7" w:rsidRDefault="001B278A" w:rsidP="0046794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B278A" w:rsidRPr="00942DD7" w:rsidRDefault="001B278A" w:rsidP="00467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  <w:p w:rsidR="001B278A" w:rsidRPr="00942DD7" w:rsidRDefault="001B278A" w:rsidP="0046794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B278A" w:rsidRPr="00942DD7" w:rsidRDefault="001B278A" w:rsidP="00467944">
            <w:pPr>
              <w:spacing w:after="0"/>
              <w:rPr>
                <w:b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совместной деятельности на каждом этапе</w:t>
            </w:r>
          </w:p>
        </w:tc>
        <w:tc>
          <w:tcPr>
            <w:tcW w:w="1985" w:type="dxa"/>
            <w:vMerge w:val="restart"/>
          </w:tcPr>
          <w:p w:rsidR="001B278A" w:rsidRPr="00942DD7" w:rsidRDefault="001B278A" w:rsidP="00467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</w:t>
            </w:r>
          </w:p>
          <w:p w:rsidR="001B278A" w:rsidRPr="00942DD7" w:rsidRDefault="001B278A" w:rsidP="00467944">
            <w:pPr>
              <w:spacing w:after="0"/>
              <w:rPr>
                <w:b/>
                <w:sz w:val="24"/>
                <w:szCs w:val="24"/>
              </w:rPr>
            </w:pPr>
            <w:r w:rsidRPr="00942D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B278A" w:rsidRPr="00D53488" w:rsidTr="00942DD7">
        <w:trPr>
          <w:trHeight w:val="1022"/>
        </w:trPr>
        <w:tc>
          <w:tcPr>
            <w:tcW w:w="988" w:type="dxa"/>
            <w:vMerge/>
          </w:tcPr>
          <w:p w:rsidR="001B278A" w:rsidRPr="00D53488" w:rsidRDefault="001B278A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B278A" w:rsidRPr="00D53488" w:rsidRDefault="001B278A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B278A" w:rsidRPr="00D53488" w:rsidRDefault="001B278A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2693" w:type="dxa"/>
          </w:tcPr>
          <w:p w:rsidR="001B278A" w:rsidRPr="00D53488" w:rsidRDefault="001B278A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85" w:type="dxa"/>
            <w:vMerge/>
          </w:tcPr>
          <w:p w:rsidR="001B278A" w:rsidRPr="00D53488" w:rsidRDefault="001B278A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8A" w:rsidTr="0079205A">
        <w:tc>
          <w:tcPr>
            <w:tcW w:w="988" w:type="dxa"/>
          </w:tcPr>
          <w:p w:rsidR="001B278A" w:rsidRDefault="001B278A" w:rsidP="00467944">
            <w:pPr>
              <w:spacing w:after="0"/>
            </w:pPr>
            <w:r w:rsidRPr="00806027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 (1мин)</w:t>
            </w:r>
          </w:p>
        </w:tc>
        <w:tc>
          <w:tcPr>
            <w:tcW w:w="1417" w:type="dxa"/>
          </w:tcPr>
          <w:p w:rsidR="001B278A" w:rsidRPr="00D53488" w:rsidRDefault="001B278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Мотивационный настрой на занятие</w:t>
            </w:r>
          </w:p>
        </w:tc>
        <w:tc>
          <w:tcPr>
            <w:tcW w:w="2977" w:type="dxa"/>
          </w:tcPr>
          <w:p w:rsidR="001B278A" w:rsidRPr="00D53488" w:rsidRDefault="001B278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стимулирует детей предлагает поприветствовать друг друга </w:t>
            </w:r>
          </w:p>
          <w:p w:rsidR="001B278A" w:rsidRPr="00D53488" w:rsidRDefault="001B278A" w:rsidP="008F04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8F04D3">
              <w:rPr>
                <w:rFonts w:ascii="Times New Roman" w:hAnsi="Times New Roman" w:cs="Times New Roman"/>
                <w:sz w:val="28"/>
                <w:szCs w:val="28"/>
              </w:rPr>
              <w:t>Солнышко проснулось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D44C3" w:rsidRPr="00D53488" w:rsidRDefault="004D44C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Дети приветствуют друг  друга, стоя в круг</w:t>
            </w:r>
          </w:p>
          <w:p w:rsidR="001B278A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«Проснулось солнышко и улыбнулось.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лучик к нам протянуло.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щечки, носик и лобик 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приласкало.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 нам пожелало.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за руки возьмемся.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вместе очень дружно</w:t>
            </w:r>
          </w:p>
          <w:p w:rsidR="008F04D3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Рисовать, считать, играть.</w:t>
            </w:r>
          </w:p>
          <w:p w:rsidR="008F04D3" w:rsidRPr="00D53488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 все знать.»</w:t>
            </w:r>
          </w:p>
        </w:tc>
        <w:tc>
          <w:tcPr>
            <w:tcW w:w="1985" w:type="dxa"/>
          </w:tcPr>
          <w:p w:rsidR="001B278A" w:rsidRPr="00D53488" w:rsidRDefault="001B278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Дети настраиваются на занятие</w:t>
            </w:r>
          </w:p>
        </w:tc>
      </w:tr>
      <w:tr w:rsidR="001B278A" w:rsidTr="0079205A">
        <w:tc>
          <w:tcPr>
            <w:tcW w:w="988" w:type="dxa"/>
          </w:tcPr>
          <w:p w:rsidR="001B278A" w:rsidRPr="00806027" w:rsidRDefault="001B278A" w:rsidP="009C5A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02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1B278A" w:rsidRDefault="0079205A" w:rsidP="0046794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1B278A" w:rsidRPr="0080602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1417" w:type="dxa"/>
          </w:tcPr>
          <w:p w:rsidR="001B278A" w:rsidRPr="00D53488" w:rsidRDefault="001B278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проблемной ситуации. </w:t>
            </w:r>
          </w:p>
          <w:p w:rsidR="001B278A" w:rsidRPr="00D53488" w:rsidRDefault="001B278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04D3" w:rsidRDefault="004D44C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в группу принесли </w:t>
            </w:r>
            <w:r w:rsidR="008F04D3">
              <w:rPr>
                <w:rFonts w:ascii="Times New Roman" w:hAnsi="Times New Roman" w:cs="Times New Roman"/>
                <w:sz w:val="28"/>
                <w:szCs w:val="28"/>
              </w:rPr>
              <w:t>фотописьмо.</w:t>
            </w:r>
          </w:p>
          <w:p w:rsidR="0090000A" w:rsidRDefault="008F04D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 фото изображен?</w:t>
            </w:r>
            <w:r w:rsidR="004D44C3"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54C" w:rsidRPr="00D53488" w:rsidRDefault="0090000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-Лунтик просит помочь ему приготовиться к 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>дню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бабы Капы.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Приготовить подарки и прибраться в кладовке бабы Капы.</w:t>
            </w:r>
          </w:p>
          <w:p w:rsidR="002F454C" w:rsidRPr="00D53488" w:rsidRDefault="002F454C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- Поможем Лунтику? </w:t>
            </w:r>
          </w:p>
          <w:p w:rsidR="002F454C" w:rsidRPr="00D53488" w:rsidRDefault="002F454C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- Чтобы отправиться </w:t>
            </w:r>
            <w:r w:rsidR="0090000A">
              <w:rPr>
                <w:rFonts w:ascii="Times New Roman" w:hAnsi="Times New Roman" w:cs="Times New Roman"/>
                <w:sz w:val="28"/>
                <w:szCs w:val="28"/>
              </w:rPr>
              <w:t xml:space="preserve">к Лунтику, 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нам надо сначала </w:t>
            </w:r>
            <w:r w:rsidR="00FF18DD">
              <w:rPr>
                <w:rFonts w:ascii="Times New Roman" w:hAnsi="Times New Roman" w:cs="Times New Roman"/>
                <w:sz w:val="28"/>
                <w:szCs w:val="28"/>
              </w:rPr>
              <w:t>выполнить несколько упражнений.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Согласны?</w:t>
            </w:r>
          </w:p>
        </w:tc>
        <w:tc>
          <w:tcPr>
            <w:tcW w:w="2693" w:type="dxa"/>
          </w:tcPr>
          <w:p w:rsidR="001B278A" w:rsidRPr="00D53488" w:rsidRDefault="002F454C" w:rsidP="00DC5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смотрят мультфильм до того момента, где Лунтик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 xml:space="preserve"> вспоминает о дне рождении бабы Капы, и что он не сделал подарок. Он 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просит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 xml:space="preserve"> вас 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помочь 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ему сделать подарки.</w:t>
            </w:r>
          </w:p>
        </w:tc>
        <w:tc>
          <w:tcPr>
            <w:tcW w:w="1985" w:type="dxa"/>
          </w:tcPr>
          <w:p w:rsidR="001B278A" w:rsidRPr="00D53488" w:rsidRDefault="004D44C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возникает желание помочь Лунтику</w:t>
            </w:r>
          </w:p>
        </w:tc>
      </w:tr>
      <w:tr w:rsidR="001B278A" w:rsidTr="0079205A">
        <w:tc>
          <w:tcPr>
            <w:tcW w:w="988" w:type="dxa"/>
          </w:tcPr>
          <w:p w:rsidR="001B278A" w:rsidRDefault="001B278A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027">
              <w:rPr>
                <w:rFonts w:ascii="Times New Roman" w:hAnsi="Times New Roman" w:cs="Times New Roman"/>
                <w:sz w:val="28"/>
                <w:szCs w:val="28"/>
              </w:rPr>
              <w:t>Восприятие, усво</w:t>
            </w:r>
            <w:r w:rsidR="0079205A">
              <w:rPr>
                <w:rFonts w:ascii="Times New Roman" w:hAnsi="Times New Roman" w:cs="Times New Roman"/>
                <w:sz w:val="28"/>
                <w:szCs w:val="28"/>
              </w:rPr>
              <w:t>ение и закрепление материала (7</w:t>
            </w:r>
            <w:r w:rsidRPr="0080602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CF" w:rsidRDefault="00BF7DCF" w:rsidP="00467944">
            <w:pPr>
              <w:spacing w:after="0"/>
            </w:pPr>
          </w:p>
        </w:tc>
        <w:tc>
          <w:tcPr>
            <w:tcW w:w="1417" w:type="dxa"/>
          </w:tcPr>
          <w:p w:rsidR="001D4F50" w:rsidRPr="00D53488" w:rsidRDefault="001D4F50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для глаз</w:t>
            </w:r>
          </w:p>
          <w:p w:rsidR="001D4F50" w:rsidRPr="00D53488" w:rsidRDefault="001D4F50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78A" w:rsidRPr="00D53488" w:rsidRDefault="002F454C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Игры с цифрами.</w:t>
            </w: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B278A" w:rsidRDefault="002F454C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Тренировку начнем с гимнастики для глаз.</w:t>
            </w:r>
          </w:p>
          <w:p w:rsidR="00DC5C1D" w:rsidRDefault="00DC5C1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1D" w:rsidRPr="00D53488" w:rsidRDefault="00DC5C1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50" w:rsidRPr="00D53488" w:rsidRDefault="0090000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Счет от 1 до 10</w:t>
            </w:r>
            <w:r w:rsidR="001D4F50"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обратно.</w:t>
            </w:r>
          </w:p>
          <w:p w:rsidR="001D4F50" w:rsidRPr="00D53488" w:rsidRDefault="0090000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соседей числа 3, 5</w:t>
            </w:r>
            <w:r w:rsidR="009C5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F50" w:rsidRPr="00D53488" w:rsidRDefault="0090000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число перед 2, 6? </w:t>
            </w:r>
            <w:r w:rsidR="002C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3, 4?</w:t>
            </w:r>
          </w:p>
          <w:p w:rsidR="001D4F50" w:rsidRPr="00D53488" w:rsidRDefault="002C2118" w:rsidP="00900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90000A">
              <w:rPr>
                <w:rFonts w:ascii="Times New Roman" w:hAnsi="Times New Roman" w:cs="Times New Roman"/>
                <w:sz w:val="28"/>
                <w:szCs w:val="28"/>
              </w:rPr>
              <w:t>то пришел помогать Лунтику?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Кузя, Мила, Пчеленок, Гусеницы, Шер</w:t>
            </w:r>
            <w:r w:rsidR="00900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2118" w:rsidRDefault="001D4F50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118">
              <w:rPr>
                <w:rFonts w:ascii="Times New Roman" w:hAnsi="Times New Roman" w:cs="Times New Roman"/>
                <w:sz w:val="28"/>
                <w:szCs w:val="28"/>
              </w:rPr>
              <w:t>Давайте их посчитаем, кто какой по счету пришел.</w:t>
            </w:r>
            <w:r w:rsidR="00991A55">
              <w:rPr>
                <w:rFonts w:ascii="Times New Roman" w:hAnsi="Times New Roman" w:cs="Times New Roman"/>
                <w:sz w:val="28"/>
                <w:szCs w:val="28"/>
              </w:rPr>
              <w:t xml:space="preserve"> (На доске по порядку расположены карточки с изображением героев мультфильма «Лунтик»)</w:t>
            </w:r>
          </w:p>
          <w:p w:rsidR="002C211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первый, а третий?</w:t>
            </w:r>
          </w:p>
          <w:p w:rsidR="00710C42" w:rsidRPr="00D53488" w:rsidRDefault="002C2118" w:rsidP="002C21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на шестом месте? На первом?</w:t>
            </w:r>
            <w:r w:rsidR="001D4F50"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C42" w:rsidRDefault="00710C4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- Чтобы </w:t>
            </w:r>
            <w:r w:rsidR="002C2118">
              <w:rPr>
                <w:rFonts w:ascii="Times New Roman" w:hAnsi="Times New Roman" w:cs="Times New Roman"/>
                <w:sz w:val="28"/>
                <w:szCs w:val="28"/>
              </w:rPr>
              <w:t xml:space="preserve">все успеть сделать надо </w:t>
            </w:r>
            <w:r w:rsidR="002C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части суток.</w:t>
            </w:r>
          </w:p>
          <w:p w:rsidR="002C211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части суток (на доске)</w:t>
            </w:r>
          </w:p>
          <w:p w:rsidR="002C211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18DD">
              <w:rPr>
                <w:rFonts w:ascii="Times New Roman" w:hAnsi="Times New Roman" w:cs="Times New Roman"/>
                <w:sz w:val="28"/>
                <w:szCs w:val="28"/>
              </w:rPr>
              <w:t>Что раньше утро или вечер?</w:t>
            </w: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позже обед или завтрак?</w:t>
            </w: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раньше мы делаем зарядку или завтракаем?</w:t>
            </w:r>
          </w:p>
          <w:p w:rsidR="00FF18DD" w:rsidRPr="00D53488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позже прогулка или тихий час?</w:t>
            </w:r>
          </w:p>
          <w:p w:rsidR="00BF7DCF" w:rsidRPr="00D53488" w:rsidRDefault="00BF7DCF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18DD">
              <w:rPr>
                <w:rFonts w:ascii="Times New Roman" w:hAnsi="Times New Roman" w:cs="Times New Roman"/>
                <w:sz w:val="28"/>
                <w:szCs w:val="28"/>
              </w:rPr>
              <w:t xml:space="preserve">Мы выполнили с вами  упражнения. </w:t>
            </w:r>
          </w:p>
        </w:tc>
        <w:tc>
          <w:tcPr>
            <w:tcW w:w="2693" w:type="dxa"/>
          </w:tcPr>
          <w:p w:rsidR="001B278A" w:rsidRPr="00D53488" w:rsidRDefault="002F454C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гимнастику для глаз «Дорога друзей»</w:t>
            </w:r>
            <w:r w:rsidR="001D4F50" w:rsidRPr="00D53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F50" w:rsidRPr="00D53488" w:rsidRDefault="001D4F50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50" w:rsidRPr="00D53488" w:rsidRDefault="001D4F50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Дети активно отвечают на вопросы.</w:t>
            </w:r>
          </w:p>
          <w:p w:rsidR="00E02F75" w:rsidRPr="00D53488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Pr="00D53488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Pr="00D53488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Pr="00D53488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Pr="00D53488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11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11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11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11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118" w:rsidRPr="00D53488" w:rsidRDefault="002C211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Default="00E02F7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A9A" w:rsidRDefault="009C5A9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A9A" w:rsidRPr="00D53488" w:rsidRDefault="009C5A9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A" w:rsidRDefault="00FE5DB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A" w:rsidRDefault="00FE5DB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BA" w:rsidRDefault="00FE5DBA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42" w:rsidRPr="00D53488" w:rsidRDefault="00710C4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42" w:rsidRPr="00D53488" w:rsidRDefault="00710C4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42" w:rsidRPr="00D53488" w:rsidRDefault="00710C4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63" w:rsidRPr="00D53488" w:rsidRDefault="005A0363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B278A" w:rsidRPr="00D53488" w:rsidRDefault="002F454C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детей снимется глазное </w:t>
            </w:r>
            <w:r w:rsidR="001D4F50" w:rsidRPr="00D53488"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50" w:rsidRPr="00D53488" w:rsidRDefault="001D4F50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02F75" w:rsidRPr="00D53488">
              <w:rPr>
                <w:rFonts w:ascii="Times New Roman" w:hAnsi="Times New Roman" w:cs="Times New Roman"/>
                <w:sz w:val="28"/>
                <w:szCs w:val="28"/>
              </w:rPr>
              <w:t>отвечают на вопросы,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закрепляя  </w:t>
            </w:r>
            <w:r w:rsidR="00FF18DD">
              <w:rPr>
                <w:rFonts w:ascii="Times New Roman" w:hAnsi="Times New Roman" w:cs="Times New Roman"/>
                <w:sz w:val="28"/>
                <w:szCs w:val="28"/>
              </w:rPr>
              <w:t xml:space="preserve">цифры и числа, </w:t>
            </w:r>
          </w:p>
          <w:p w:rsidR="00E02F75" w:rsidRPr="00D53488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="00E02F75"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соседей числа; предыдущее и последующее число;</w:t>
            </w:r>
            <w:r w:rsidR="002C2118">
              <w:rPr>
                <w:rFonts w:ascii="Times New Roman" w:hAnsi="Times New Roman" w:cs="Times New Roman"/>
                <w:sz w:val="28"/>
                <w:szCs w:val="28"/>
              </w:rPr>
              <w:t xml:space="preserve"> порядковый счет.</w:t>
            </w:r>
          </w:p>
          <w:p w:rsidR="009B1CFB" w:rsidRPr="00D53488" w:rsidRDefault="009B1CF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FB" w:rsidRPr="00D53488" w:rsidRDefault="009B1CF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DD" w:rsidRPr="00D53488" w:rsidRDefault="00FF18DD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закрепляя  части суток,</w:t>
            </w: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B65" w:rsidRDefault="00065B6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50" w:rsidRPr="00D53488" w:rsidRDefault="001D4F50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F75" w:rsidTr="0079205A">
        <w:tc>
          <w:tcPr>
            <w:tcW w:w="988" w:type="dxa"/>
          </w:tcPr>
          <w:p w:rsidR="00D1648E" w:rsidRPr="00806027" w:rsidRDefault="00D1648E" w:rsidP="00467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Динамическая пауза </w:t>
            </w:r>
          </w:p>
          <w:p w:rsidR="00E02F75" w:rsidRPr="00806027" w:rsidRDefault="00D1648E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027"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</w:tc>
        <w:tc>
          <w:tcPr>
            <w:tcW w:w="1417" w:type="dxa"/>
          </w:tcPr>
          <w:p w:rsidR="00E02F75" w:rsidRPr="00D53488" w:rsidRDefault="00D1648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2977" w:type="dxa"/>
          </w:tcPr>
          <w:p w:rsidR="00E02F75" w:rsidRDefault="00D1648E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Педагог предлагает отдохнуть и сделать гимнастику</w:t>
            </w: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-Отправиться к Лунтику поможет вот этот колокольчик</w:t>
            </w: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-Колокольчик позвени, нам дорогу покажи.</w:t>
            </w: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какой большой замок. Что на нем изображено?</w:t>
            </w: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-Надо геометрические фигуры назвать и сравнить их.</w:t>
            </w:r>
          </w:p>
          <w:p w:rsidR="00991A55" w:rsidRDefault="00991A55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7989">
              <w:rPr>
                <w:rFonts w:ascii="Times New Roman" w:hAnsi="Times New Roman" w:cs="Times New Roman"/>
                <w:sz w:val="28"/>
                <w:szCs w:val="28"/>
              </w:rPr>
              <w:t>Какие геометрические фигуры на замке?</w:t>
            </w:r>
          </w:p>
          <w:p w:rsidR="00957989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фигур?</w:t>
            </w:r>
          </w:p>
          <w:p w:rsidR="00957989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 одинаковые фигуры?</w:t>
            </w:r>
          </w:p>
          <w:p w:rsidR="00957989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-Сравним по цвету?</w:t>
            </w:r>
          </w:p>
          <w:p w:rsidR="00957989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есть общего?</w:t>
            </w:r>
          </w:p>
          <w:p w:rsidR="00957989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скажем о величине?</w:t>
            </w:r>
          </w:p>
          <w:p w:rsidR="00957989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лишняя?</w:t>
            </w:r>
          </w:p>
          <w:p w:rsidR="00957989" w:rsidRPr="00D53488" w:rsidRDefault="00957989" w:rsidP="00FF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Замок открылся берем пригласительные билетики и находим друзей Лунтика и присоединяемся к ним.</w:t>
            </w:r>
          </w:p>
        </w:tc>
        <w:tc>
          <w:tcPr>
            <w:tcW w:w="2693" w:type="dxa"/>
          </w:tcPr>
          <w:p w:rsidR="00D1648E" w:rsidRPr="00D53488" w:rsidRDefault="00D1648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по тексту стихотворения:</w:t>
            </w:r>
          </w:p>
          <w:p w:rsidR="00D1648E" w:rsidRDefault="00FF18D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 по дорожке,</w:t>
            </w:r>
          </w:p>
          <w:p w:rsidR="00FF18DD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даем покоя ножкам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Лунтиком пойдем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бабе Капе попадем.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Пироги поможем ей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испечь для всех гостей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Полетаем мы с Пчеленком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с паучком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все на занятье 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 да скок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 да скок.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поворачиваются под звон колокольчика.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перед ими дверь с большим замком. Он закрыт. На нем геометрические фигуры.</w:t>
            </w:r>
          </w:p>
          <w:p w:rsidR="00991A55" w:rsidRDefault="00991A55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Pr="00D53488" w:rsidRDefault="00991A55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Дети описывают геометрические фигуры.</w:t>
            </w:r>
          </w:p>
          <w:p w:rsidR="00991A55" w:rsidRPr="00D53488" w:rsidRDefault="00DC5C1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сравнивая фигуры.</w:t>
            </w:r>
          </w:p>
        </w:tc>
        <w:tc>
          <w:tcPr>
            <w:tcW w:w="1985" w:type="dxa"/>
          </w:tcPr>
          <w:p w:rsidR="00E02F75" w:rsidRDefault="00D1648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улучшится координация движений, снимется напряжение, сформируются  положительные эмоции</w:t>
            </w: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Default="00991A55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Pr="00D53488" w:rsidRDefault="00991A55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 и называют геометрические фигуры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их по цвету, форме, величине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, знают названия цветов, размер.</w:t>
            </w:r>
          </w:p>
          <w:p w:rsidR="00991A55" w:rsidRPr="00D53488" w:rsidRDefault="00991A55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Pr="00D53488" w:rsidRDefault="00991A55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Pr="00D53488" w:rsidRDefault="00991A55" w:rsidP="00991A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55" w:rsidRPr="00D53488" w:rsidRDefault="00991A55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F75" w:rsidTr="0079205A">
        <w:tc>
          <w:tcPr>
            <w:tcW w:w="988" w:type="dxa"/>
          </w:tcPr>
          <w:p w:rsidR="00E02F75" w:rsidRPr="00806027" w:rsidRDefault="00F03DAF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</w:t>
            </w:r>
            <w:r w:rsidR="00FE5DBA">
              <w:rPr>
                <w:rFonts w:ascii="Times New Roman" w:hAnsi="Times New Roman" w:cs="Times New Roman"/>
                <w:sz w:val="28"/>
                <w:szCs w:val="28"/>
              </w:rPr>
              <w:t>абота по цен</w:t>
            </w:r>
            <w:r w:rsidR="001E6C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5DBA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79205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1417" w:type="dxa"/>
          </w:tcPr>
          <w:p w:rsidR="00E02F75" w:rsidRPr="00D53488" w:rsidRDefault="009B1CF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Центр творчества</w:t>
            </w:r>
          </w:p>
        </w:tc>
        <w:tc>
          <w:tcPr>
            <w:tcW w:w="2977" w:type="dxa"/>
          </w:tcPr>
          <w:p w:rsidR="00957989" w:rsidRDefault="0012385B" w:rsidP="009579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одной паре взять раскраски </w:t>
            </w:r>
            <w:r w:rsidR="00957989">
              <w:rPr>
                <w:rFonts w:ascii="Times New Roman" w:hAnsi="Times New Roman" w:cs="Times New Roman"/>
                <w:sz w:val="28"/>
                <w:szCs w:val="28"/>
              </w:rPr>
              <w:t xml:space="preserve">и рисовать карандашами 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 xml:space="preserve">букет цветов </w:t>
            </w:r>
            <w:r w:rsidR="00957989">
              <w:rPr>
                <w:rFonts w:ascii="Times New Roman" w:hAnsi="Times New Roman" w:cs="Times New Roman"/>
                <w:sz w:val="28"/>
                <w:szCs w:val="28"/>
              </w:rPr>
              <w:t xml:space="preserve"> для бабы Капы. </w:t>
            </w:r>
          </w:p>
          <w:p w:rsidR="00E02F75" w:rsidRPr="00D53488" w:rsidRDefault="00957989" w:rsidP="009579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385B"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ругой паре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собрать разрезные сердечки.</w:t>
            </w:r>
          </w:p>
        </w:tc>
        <w:tc>
          <w:tcPr>
            <w:tcW w:w="2693" w:type="dxa"/>
          </w:tcPr>
          <w:p w:rsidR="00E02F75" w:rsidRDefault="00957989" w:rsidP="009579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03DAF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удовольствием выполняю</w:t>
            </w:r>
            <w:r w:rsidR="0012385B" w:rsidRPr="00D53488">
              <w:rPr>
                <w:rFonts w:ascii="Times New Roman" w:hAnsi="Times New Roman" w:cs="Times New Roman"/>
                <w:sz w:val="28"/>
                <w:szCs w:val="28"/>
              </w:rPr>
              <w:t>т задания, раскрашивая раскраски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989" w:rsidRPr="00D53488" w:rsidRDefault="00957989" w:rsidP="009579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разрезные сердечки.</w:t>
            </w:r>
          </w:p>
        </w:tc>
        <w:tc>
          <w:tcPr>
            <w:tcW w:w="1985" w:type="dxa"/>
          </w:tcPr>
          <w:p w:rsidR="00E02F75" w:rsidRPr="00D53488" w:rsidRDefault="0012385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сформируется  зрительное восприятие, мелкая моторика руки.</w:t>
            </w:r>
          </w:p>
        </w:tc>
      </w:tr>
      <w:tr w:rsidR="00E02F75" w:rsidTr="0079205A">
        <w:tc>
          <w:tcPr>
            <w:tcW w:w="988" w:type="dxa"/>
          </w:tcPr>
          <w:p w:rsidR="00E02F75" w:rsidRPr="00806027" w:rsidRDefault="00E02F75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2F75" w:rsidRPr="00D53488" w:rsidRDefault="0012385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2977" w:type="dxa"/>
          </w:tcPr>
          <w:p w:rsidR="00E02F75" w:rsidRPr="00D53488" w:rsidRDefault="0012385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7989">
              <w:rPr>
                <w:rFonts w:ascii="Times New Roman" w:hAnsi="Times New Roman" w:cs="Times New Roman"/>
                <w:sz w:val="28"/>
                <w:szCs w:val="28"/>
              </w:rPr>
              <w:t>аведи порядок в кладовке бабы Капы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7989" w:rsidRPr="00D53488" w:rsidRDefault="002D270E" w:rsidP="009579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предлагает </w:t>
            </w:r>
            <w:r w:rsidR="00957989">
              <w:rPr>
                <w:rFonts w:ascii="Times New Roman" w:hAnsi="Times New Roman" w:cs="Times New Roman"/>
                <w:sz w:val="28"/>
                <w:szCs w:val="28"/>
              </w:rPr>
              <w:t>расставить баночки с вареньем по порядку</w:t>
            </w:r>
          </w:p>
          <w:p w:rsidR="00957989" w:rsidRDefault="00957989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«Найти пару».</w:t>
            </w:r>
          </w:p>
          <w:p w:rsidR="002D270E" w:rsidRDefault="00957989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карточках изображены герои мультфильма «Лунтик», надо посчитать и к каждой карточке найти цифру.</w:t>
            </w:r>
          </w:p>
          <w:p w:rsidR="00DC5C1D" w:rsidRPr="00D53488" w:rsidRDefault="00DC5C1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«Бусы  рассыпались»</w:t>
            </w:r>
          </w:p>
        </w:tc>
        <w:tc>
          <w:tcPr>
            <w:tcW w:w="2693" w:type="dxa"/>
          </w:tcPr>
          <w:p w:rsidR="00957989" w:rsidRDefault="00957989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выстраивают числовой ряд до 6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(баночки с вареньем с числами от 1 до 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989" w:rsidRDefault="00957989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89" w:rsidRDefault="00957989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F75" w:rsidRPr="00D53488" w:rsidRDefault="0012385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03DAF">
              <w:rPr>
                <w:rFonts w:ascii="Times New Roman" w:hAnsi="Times New Roman" w:cs="Times New Roman"/>
                <w:sz w:val="28"/>
                <w:szCs w:val="28"/>
              </w:rPr>
              <w:t xml:space="preserve">сами 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соотносят цифру с количеством на карточке.</w:t>
            </w:r>
          </w:p>
          <w:p w:rsidR="002D270E" w:rsidRPr="00D53488" w:rsidRDefault="002D270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0E" w:rsidRDefault="002D270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1D" w:rsidRPr="00D53488" w:rsidRDefault="00DC5C1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бусы по числам.</w:t>
            </w:r>
          </w:p>
        </w:tc>
        <w:tc>
          <w:tcPr>
            <w:tcW w:w="1985" w:type="dxa"/>
          </w:tcPr>
          <w:p w:rsidR="00E02F75" w:rsidRPr="00D53488" w:rsidRDefault="002D270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повторят счет до </w:t>
            </w:r>
            <w:r w:rsidR="009579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70E" w:rsidRDefault="002D270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9B2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9B2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9B2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соотношение количество с числом.</w:t>
            </w:r>
          </w:p>
          <w:p w:rsidR="006009B2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9B2" w:rsidRPr="00D53488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F75" w:rsidTr="0079205A">
        <w:tc>
          <w:tcPr>
            <w:tcW w:w="988" w:type="dxa"/>
          </w:tcPr>
          <w:p w:rsidR="00E02F75" w:rsidRPr="00806027" w:rsidRDefault="00E02F75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2F75" w:rsidRPr="00D53488" w:rsidRDefault="002D270E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2977" w:type="dxa"/>
          </w:tcPr>
          <w:p w:rsidR="00E02F75" w:rsidRPr="00D53488" w:rsidRDefault="002D270E" w:rsidP="00600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набор Фребеля № 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7,8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собирают бусы для бабы Капы и букеты цветов.</w:t>
            </w:r>
          </w:p>
        </w:tc>
        <w:tc>
          <w:tcPr>
            <w:tcW w:w="2693" w:type="dxa"/>
          </w:tcPr>
          <w:p w:rsidR="00E02F75" w:rsidRPr="00D53488" w:rsidRDefault="002D270E" w:rsidP="00600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Дети по предложенным схемам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собирают бусы и букеты цветов.</w:t>
            </w:r>
          </w:p>
        </w:tc>
        <w:tc>
          <w:tcPr>
            <w:tcW w:w="1985" w:type="dxa"/>
          </w:tcPr>
          <w:p w:rsidR="00E02F75" w:rsidRPr="00D53488" w:rsidRDefault="001727C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eastAsia="Calibri" w:hAnsi="Times New Roman" w:cs="Times New Roman"/>
                <w:sz w:val="28"/>
                <w:szCs w:val="28"/>
              </w:rPr>
              <w:t>Закрепили умение пользоваться набором Фребеля и схемами.</w:t>
            </w:r>
          </w:p>
        </w:tc>
      </w:tr>
      <w:tr w:rsidR="0012385B" w:rsidTr="0079205A">
        <w:tc>
          <w:tcPr>
            <w:tcW w:w="988" w:type="dxa"/>
          </w:tcPr>
          <w:p w:rsidR="0012385B" w:rsidRPr="00806027" w:rsidRDefault="0012385B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385B" w:rsidRPr="00D53488" w:rsidRDefault="001727CD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2977" w:type="dxa"/>
          </w:tcPr>
          <w:p w:rsidR="0012385B" w:rsidRDefault="002B13E4" w:rsidP="00600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игра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«Приготовь угощение».</w:t>
            </w:r>
          </w:p>
          <w:p w:rsidR="006009B2" w:rsidRPr="00D53488" w:rsidRDefault="006009B2" w:rsidP="00DC5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Фасоль, конфеты и камушки в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>се перемешаны их надо разложить: камни в ведерки, фасоль в кастрюльки, конфеты в вазочку.</w:t>
            </w:r>
          </w:p>
        </w:tc>
        <w:tc>
          <w:tcPr>
            <w:tcW w:w="2693" w:type="dxa"/>
          </w:tcPr>
          <w:p w:rsidR="0012385B" w:rsidRPr="00D53488" w:rsidRDefault="002B13E4" w:rsidP="00DC5C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727CD"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активное участие в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игре, понимают что надо в</w:t>
            </w:r>
            <w:r w:rsidR="00DC5C1D">
              <w:rPr>
                <w:rFonts w:ascii="Times New Roman" w:hAnsi="Times New Roman" w:cs="Times New Roman"/>
                <w:sz w:val="28"/>
                <w:szCs w:val="28"/>
              </w:rPr>
              <w:t>се смешанные предметы разложить.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727CD" w:rsidRPr="00D53488" w:rsidRDefault="001727CD" w:rsidP="004679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сформировались мыслительные операции, умение делать выводы</w:t>
            </w:r>
          </w:p>
          <w:p w:rsidR="0012385B" w:rsidRPr="00D53488" w:rsidRDefault="0012385B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5B" w:rsidTr="0079205A">
        <w:tc>
          <w:tcPr>
            <w:tcW w:w="988" w:type="dxa"/>
          </w:tcPr>
          <w:p w:rsidR="002B13E4" w:rsidRPr="00806027" w:rsidRDefault="002B13E4" w:rsidP="009C5A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027">
              <w:rPr>
                <w:rFonts w:ascii="Times New Roman" w:hAnsi="Times New Roman" w:cs="Times New Roman"/>
                <w:sz w:val="28"/>
                <w:szCs w:val="28"/>
              </w:rPr>
              <w:t>Итоговая деятельность</w:t>
            </w:r>
          </w:p>
          <w:p w:rsidR="0012385B" w:rsidRPr="00806027" w:rsidRDefault="002B13E4" w:rsidP="004679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027">
              <w:rPr>
                <w:rFonts w:ascii="Times New Roman" w:hAnsi="Times New Roman" w:cs="Times New Roman"/>
                <w:sz w:val="28"/>
                <w:szCs w:val="28"/>
              </w:rPr>
              <w:t>(2мин)</w:t>
            </w:r>
          </w:p>
        </w:tc>
        <w:tc>
          <w:tcPr>
            <w:tcW w:w="1417" w:type="dxa"/>
          </w:tcPr>
          <w:p w:rsidR="0012385B" w:rsidRPr="00D53488" w:rsidRDefault="002B13E4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977" w:type="dxa"/>
          </w:tcPr>
          <w:p w:rsidR="00D53488" w:rsidRDefault="002B13E4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вернуться в сад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со звоном колокольчика.</w:t>
            </w:r>
          </w:p>
          <w:p w:rsidR="00D53488" w:rsidRPr="00D53488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-Колокольчик позвени быстро в садик нас верни.</w:t>
            </w:r>
          </w:p>
          <w:p w:rsidR="00D53488" w:rsidRDefault="00D5348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- Понравилось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в гостях у Лунтика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009B2" w:rsidRPr="00D53488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подарки сделали для бабы Капы?</w:t>
            </w:r>
          </w:p>
          <w:p w:rsidR="00D53488" w:rsidRDefault="00D53488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вам понравилось, что интересного было на занятии?</w:t>
            </w:r>
          </w:p>
          <w:p w:rsidR="006009B2" w:rsidRPr="00D53488" w:rsidRDefault="006009B2" w:rsidP="004679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Лунтик просил вам передать на память раскраски, на которых изображены он и его друзья.</w:t>
            </w:r>
          </w:p>
        </w:tc>
        <w:tc>
          <w:tcPr>
            <w:tcW w:w="2693" w:type="dxa"/>
          </w:tcPr>
          <w:p w:rsidR="006009B2" w:rsidRDefault="002B13E4" w:rsidP="00600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шагают на месте.</w:t>
            </w:r>
          </w:p>
          <w:p w:rsidR="00D53488" w:rsidRPr="00D53488" w:rsidRDefault="002B13E4" w:rsidP="00600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488" w:rsidRPr="00D53488">
              <w:rPr>
                <w:rFonts w:ascii="Times New Roman" w:hAnsi="Times New Roman" w:cs="Times New Roman"/>
                <w:sz w:val="28"/>
                <w:szCs w:val="28"/>
              </w:rPr>
              <w:t>Дети радуются, что помогли Лунтику.</w:t>
            </w:r>
          </w:p>
        </w:tc>
        <w:tc>
          <w:tcPr>
            <w:tcW w:w="1985" w:type="dxa"/>
          </w:tcPr>
          <w:p w:rsidR="0012385B" w:rsidRPr="00D53488" w:rsidRDefault="002B13E4" w:rsidP="006009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сформировались положительные эмоции, чувство удовлетворения от получения знаний во 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</w:t>
            </w:r>
            <w:r w:rsidR="00533E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9B2">
              <w:rPr>
                <w:rFonts w:ascii="Times New Roman" w:hAnsi="Times New Roman" w:cs="Times New Roman"/>
                <w:sz w:val="28"/>
                <w:szCs w:val="28"/>
              </w:rPr>
              <w:t>помощи Лунтику.</w:t>
            </w:r>
          </w:p>
        </w:tc>
      </w:tr>
    </w:tbl>
    <w:p w:rsidR="005B61EF" w:rsidRDefault="005B61EF"/>
    <w:p w:rsidR="00533E31" w:rsidRPr="007D7822" w:rsidRDefault="00533E31">
      <w:pPr>
        <w:rPr>
          <w:rFonts w:ascii="Times New Roman" w:hAnsi="Times New Roman" w:cs="Times New Roman"/>
          <w:sz w:val="28"/>
          <w:szCs w:val="28"/>
        </w:rPr>
      </w:pPr>
    </w:p>
    <w:sectPr w:rsidR="00533E31" w:rsidRPr="007D7822" w:rsidSect="008F04D3">
      <w:pgSz w:w="11906" w:h="16838"/>
      <w:pgMar w:top="1134" w:right="1701" w:bottom="1134" w:left="85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65" w:rsidRDefault="00364265" w:rsidP="00533E31">
      <w:pPr>
        <w:spacing w:after="0" w:line="240" w:lineRule="auto"/>
      </w:pPr>
      <w:r>
        <w:separator/>
      </w:r>
    </w:p>
  </w:endnote>
  <w:endnote w:type="continuationSeparator" w:id="0">
    <w:p w:rsidR="00364265" w:rsidRDefault="00364265" w:rsidP="0053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65" w:rsidRDefault="00364265" w:rsidP="00533E31">
      <w:pPr>
        <w:spacing w:after="0" w:line="240" w:lineRule="auto"/>
      </w:pPr>
      <w:r>
        <w:separator/>
      </w:r>
    </w:p>
  </w:footnote>
  <w:footnote w:type="continuationSeparator" w:id="0">
    <w:p w:rsidR="00364265" w:rsidRDefault="00364265" w:rsidP="00533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56"/>
    <w:rsid w:val="00065B65"/>
    <w:rsid w:val="000D55F9"/>
    <w:rsid w:val="0012385B"/>
    <w:rsid w:val="001727CD"/>
    <w:rsid w:val="001B278A"/>
    <w:rsid w:val="001D4F50"/>
    <w:rsid w:val="001E6C20"/>
    <w:rsid w:val="002412A5"/>
    <w:rsid w:val="00262470"/>
    <w:rsid w:val="002A0779"/>
    <w:rsid w:val="002B13E4"/>
    <w:rsid w:val="002C1199"/>
    <w:rsid w:val="002C2118"/>
    <w:rsid w:val="002D270E"/>
    <w:rsid w:val="002F454C"/>
    <w:rsid w:val="00364265"/>
    <w:rsid w:val="003E3810"/>
    <w:rsid w:val="00467944"/>
    <w:rsid w:val="00477CC9"/>
    <w:rsid w:val="004D44C3"/>
    <w:rsid w:val="00533E31"/>
    <w:rsid w:val="00567E90"/>
    <w:rsid w:val="005A0363"/>
    <w:rsid w:val="005B61EF"/>
    <w:rsid w:val="006009B2"/>
    <w:rsid w:val="00633A56"/>
    <w:rsid w:val="00710C42"/>
    <w:rsid w:val="0079205A"/>
    <w:rsid w:val="007D4019"/>
    <w:rsid w:val="007D7822"/>
    <w:rsid w:val="008F04D3"/>
    <w:rsid w:val="008F2CE2"/>
    <w:rsid w:val="0090000A"/>
    <w:rsid w:val="00942DD7"/>
    <w:rsid w:val="00957989"/>
    <w:rsid w:val="00991A55"/>
    <w:rsid w:val="009B1CFB"/>
    <w:rsid w:val="009C5A9A"/>
    <w:rsid w:val="009E177C"/>
    <w:rsid w:val="00A35B51"/>
    <w:rsid w:val="00B32A7E"/>
    <w:rsid w:val="00B44DD4"/>
    <w:rsid w:val="00BF14D0"/>
    <w:rsid w:val="00BF7DCF"/>
    <w:rsid w:val="00C962A0"/>
    <w:rsid w:val="00D1648E"/>
    <w:rsid w:val="00D21022"/>
    <w:rsid w:val="00D53488"/>
    <w:rsid w:val="00DC5C1D"/>
    <w:rsid w:val="00E02F75"/>
    <w:rsid w:val="00F03DAF"/>
    <w:rsid w:val="00F532F5"/>
    <w:rsid w:val="00FE5DBA"/>
    <w:rsid w:val="00FF18DD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37F9"/>
  <w15:chartTrackingRefBased/>
  <w15:docId w15:val="{337076ED-6261-466E-916E-EA80D4D2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E31"/>
  </w:style>
  <w:style w:type="paragraph" w:styleId="a6">
    <w:name w:val="footer"/>
    <w:basedOn w:val="a"/>
    <w:link w:val="a7"/>
    <w:uiPriority w:val="99"/>
    <w:unhideWhenUsed/>
    <w:rsid w:val="00533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E31"/>
  </w:style>
  <w:style w:type="paragraph" w:styleId="a8">
    <w:name w:val="Normal (Web)"/>
    <w:basedOn w:val="a"/>
    <w:uiPriority w:val="99"/>
    <w:semiHidden/>
    <w:unhideWhenUsed/>
    <w:rsid w:val="0053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nb13</dc:creator>
  <cp:keywords/>
  <dc:description/>
  <cp:lastModifiedBy>Ирина</cp:lastModifiedBy>
  <cp:revision>17</cp:revision>
  <dcterms:created xsi:type="dcterms:W3CDTF">2019-04-22T17:24:00Z</dcterms:created>
  <dcterms:modified xsi:type="dcterms:W3CDTF">2023-03-13T02:17:00Z</dcterms:modified>
</cp:coreProperties>
</file>