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569" w:rsidRDefault="00CA5224" w:rsidP="00284569">
      <w:pPr>
        <w:shd w:val="clear" w:color="auto" w:fill="FFFFFF"/>
        <w:spacing w:after="169" w:line="356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6"/>
          <w:szCs w:val="36"/>
          <w:lang w:eastAsia="ru-RU"/>
        </w:rPr>
      </w:pPr>
      <w:r w:rsidRPr="00CA5224">
        <w:rPr>
          <w:rFonts w:ascii="Trebuchet MS" w:eastAsia="Times New Roman" w:hAnsi="Trebuchet MS" w:cs="Times New Roman"/>
          <w:b/>
          <w:bCs/>
          <w:color w:val="833713"/>
          <w:sz w:val="36"/>
          <w:szCs w:val="36"/>
          <w:lang w:eastAsia="ru-RU"/>
        </w:rPr>
        <w:t>Конспек</w:t>
      </w:r>
      <w:r w:rsidR="00284569">
        <w:rPr>
          <w:rFonts w:ascii="Trebuchet MS" w:eastAsia="Times New Roman" w:hAnsi="Trebuchet MS" w:cs="Times New Roman"/>
          <w:b/>
          <w:bCs/>
          <w:color w:val="833713"/>
          <w:sz w:val="36"/>
          <w:szCs w:val="36"/>
          <w:lang w:eastAsia="ru-RU"/>
        </w:rPr>
        <w:t>т НОД по развитию речи в старшей</w:t>
      </w:r>
      <w:r w:rsidRPr="00CA5224">
        <w:rPr>
          <w:rFonts w:ascii="Trebuchet MS" w:eastAsia="Times New Roman" w:hAnsi="Trebuchet MS" w:cs="Times New Roman"/>
          <w:b/>
          <w:bCs/>
          <w:color w:val="833713"/>
          <w:sz w:val="36"/>
          <w:szCs w:val="36"/>
          <w:lang w:eastAsia="ru-RU"/>
        </w:rPr>
        <w:t xml:space="preserve"> </w:t>
      </w:r>
      <w:r w:rsidR="00284569">
        <w:rPr>
          <w:rFonts w:ascii="Trebuchet MS" w:eastAsia="Times New Roman" w:hAnsi="Trebuchet MS" w:cs="Times New Roman"/>
          <w:b/>
          <w:bCs/>
          <w:color w:val="833713"/>
          <w:sz w:val="36"/>
          <w:szCs w:val="36"/>
          <w:lang w:eastAsia="ru-RU"/>
        </w:rPr>
        <w:t xml:space="preserve">группе на тему «Дети нашли ежа» </w:t>
      </w:r>
    </w:p>
    <w:p w:rsidR="00284569" w:rsidRDefault="00284569" w:rsidP="00284569">
      <w:pPr>
        <w:shd w:val="clear" w:color="auto" w:fill="FFFFFF"/>
        <w:spacing w:after="169" w:line="356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6"/>
          <w:szCs w:val="36"/>
          <w:lang w:eastAsia="ru-RU"/>
        </w:rPr>
      </w:pPr>
      <w:proofErr w:type="spellStart"/>
      <w:r>
        <w:rPr>
          <w:rFonts w:ascii="Trebuchet MS" w:eastAsia="Times New Roman" w:hAnsi="Trebuchet MS" w:cs="Times New Roman"/>
          <w:b/>
          <w:bCs/>
          <w:color w:val="833713"/>
          <w:sz w:val="36"/>
          <w:szCs w:val="36"/>
          <w:lang w:eastAsia="ru-RU"/>
        </w:rPr>
        <w:t>Авторы</w:t>
      </w:r>
      <w:proofErr w:type="gramStart"/>
      <w:r>
        <w:rPr>
          <w:rFonts w:ascii="Trebuchet MS" w:eastAsia="Times New Roman" w:hAnsi="Trebuchet MS" w:cs="Times New Roman"/>
          <w:b/>
          <w:bCs/>
          <w:color w:val="833713"/>
          <w:sz w:val="36"/>
          <w:szCs w:val="36"/>
          <w:lang w:eastAsia="ru-RU"/>
        </w:rPr>
        <w:t>:Б</w:t>
      </w:r>
      <w:proofErr w:type="gramEnd"/>
      <w:r>
        <w:rPr>
          <w:rFonts w:ascii="Trebuchet MS" w:eastAsia="Times New Roman" w:hAnsi="Trebuchet MS" w:cs="Times New Roman"/>
          <w:b/>
          <w:bCs/>
          <w:color w:val="833713"/>
          <w:sz w:val="36"/>
          <w:szCs w:val="36"/>
          <w:lang w:eastAsia="ru-RU"/>
        </w:rPr>
        <w:t>лахтина</w:t>
      </w:r>
      <w:proofErr w:type="spellEnd"/>
      <w:r>
        <w:rPr>
          <w:rFonts w:ascii="Trebuchet MS" w:eastAsia="Times New Roman" w:hAnsi="Trebuchet MS" w:cs="Times New Roman"/>
          <w:b/>
          <w:bCs/>
          <w:color w:val="833713"/>
          <w:sz w:val="36"/>
          <w:szCs w:val="36"/>
          <w:lang w:eastAsia="ru-RU"/>
        </w:rPr>
        <w:t xml:space="preserve"> Н.Г.</w:t>
      </w:r>
    </w:p>
    <w:p w:rsidR="00284569" w:rsidRDefault="00284569" w:rsidP="00284569">
      <w:pPr>
        <w:shd w:val="clear" w:color="auto" w:fill="FFFFFF"/>
        <w:spacing w:after="169" w:line="356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6"/>
          <w:szCs w:val="36"/>
          <w:lang w:eastAsia="ru-RU"/>
        </w:rPr>
      </w:pPr>
      <w:proofErr w:type="spellStart"/>
      <w:r>
        <w:rPr>
          <w:rFonts w:ascii="Trebuchet MS" w:eastAsia="Times New Roman" w:hAnsi="Trebuchet MS" w:cs="Times New Roman"/>
          <w:b/>
          <w:bCs/>
          <w:color w:val="833713"/>
          <w:sz w:val="36"/>
          <w:szCs w:val="36"/>
          <w:lang w:eastAsia="ru-RU"/>
        </w:rPr>
        <w:t>Ардаширова</w:t>
      </w:r>
      <w:proofErr w:type="spellEnd"/>
      <w:r>
        <w:rPr>
          <w:rFonts w:ascii="Trebuchet MS" w:eastAsia="Times New Roman" w:hAnsi="Trebuchet MS" w:cs="Times New Roman"/>
          <w:b/>
          <w:bCs/>
          <w:color w:val="833713"/>
          <w:sz w:val="36"/>
          <w:szCs w:val="36"/>
          <w:lang w:eastAsia="ru-RU"/>
        </w:rPr>
        <w:t xml:space="preserve"> Л.И.</w:t>
      </w:r>
    </w:p>
    <w:p w:rsidR="00CA5224" w:rsidRPr="00284569" w:rsidRDefault="00CA5224" w:rsidP="00284569">
      <w:pPr>
        <w:shd w:val="clear" w:color="auto" w:fill="FFFFFF"/>
        <w:spacing w:after="169" w:line="356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6"/>
          <w:szCs w:val="36"/>
          <w:lang w:eastAsia="ru-RU"/>
        </w:rPr>
      </w:pPr>
      <w:r w:rsidRPr="00CA5224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Задачи.</w:t>
      </w:r>
      <w:r w:rsidRPr="00CA522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CA5224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Коррекционно-образовательные.</w:t>
      </w:r>
      <w:r w:rsidRPr="00CA522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 </w:t>
      </w:r>
      <w:r w:rsidRPr="00CA522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CA522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Учить составлять короткие рассказы из четырёх-пяти простых предложений по серии сюжетных картинок. </w:t>
      </w:r>
      <w:r w:rsidRPr="00CA522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CA522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Формировать навык соблюдения последовательности изложения.</w:t>
      </w:r>
      <w:r w:rsidRPr="00CA522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CA5224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Коррекционно-развивающие.</w:t>
      </w:r>
      <w:r w:rsidRPr="00CA522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</w:t>
      </w:r>
      <w:r w:rsidRPr="00CA522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CA522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Развивать у детей умение отвечать на вопросы полным предложением. Закреплять произношение звука Ж. Упражнять в подборе антонимов. Развивать логическое мышление, воображение, память. </w:t>
      </w:r>
      <w:r w:rsidRPr="00CA522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CA5224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Коррекционно-воспитательные.</w:t>
      </w:r>
      <w:r w:rsidRPr="00CA522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 </w:t>
      </w:r>
      <w:r w:rsidRPr="00CA522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CA522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Воспитывать у каждого ребёнка умение слушать рассказы других детей. Воспитывать любовь и бережное отношение к животным.</w:t>
      </w:r>
      <w:r w:rsidRPr="00CA522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CA5224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Ход непосредственной образовательной деятельности</w:t>
      </w:r>
      <w:r w:rsidRPr="00CA522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CA5224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Педагог</w:t>
      </w:r>
      <w:r w:rsidRPr="00CA522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CA522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Ребята, сегодня я вас приглашаю на прогулку в лес. </w:t>
      </w:r>
      <w:r w:rsidRPr="00CA522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CA522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Мы осенним тёплым днем</w:t>
      </w:r>
      <w:r w:rsidRPr="00CA522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CA522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На прогулку в лес пойдём</w:t>
      </w:r>
      <w:proofErr w:type="gramStart"/>
      <w:r w:rsidRPr="00CA522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.</w:t>
      </w:r>
      <w:proofErr w:type="gramEnd"/>
      <w:r w:rsidRPr="00CA522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CA5224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CA5224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CA5224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ыставляет игрушку ёжика)</w:t>
      </w:r>
      <w:r w:rsidRPr="00CA522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CA522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Смотрите-ка, ёжик прибежал,</w:t>
      </w:r>
      <w:r w:rsidRPr="00CA522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CA522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На спинку листочки собрал!</w:t>
      </w:r>
      <w:r w:rsidRPr="00CA522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CA522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Листочки непростые, </w:t>
      </w:r>
      <w:r w:rsidRPr="00CA522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CA522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На них заданья речевые.</w:t>
      </w:r>
      <w:r w:rsidRPr="00CA522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CA5224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Педагог</w:t>
      </w:r>
      <w:proofErr w:type="gramStart"/>
      <w:r w:rsidRPr="00CA522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CA522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Д</w:t>
      </w:r>
      <w:proofErr w:type="gramEnd"/>
      <w:r w:rsidRPr="00CA522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авайте поздороваемся с ёжиком! Здравствуй ёжик! Расскажи нам, как ты здесь оказался?</w:t>
      </w:r>
      <w:r w:rsidRPr="00CA522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CA5224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Ёж</w:t>
      </w:r>
      <w:proofErr w:type="gramStart"/>
      <w:r w:rsidRPr="00CA5224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CA522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З</w:t>
      </w:r>
      <w:proofErr w:type="gramEnd"/>
      <w:r w:rsidRPr="00CA522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дравствуйте! Я лучше покажу вам картинки, а вы попробуйте угадать, что со мной произошло.</w:t>
      </w:r>
    </w:p>
    <w:p w:rsidR="000D7715" w:rsidRDefault="00CA5224" w:rsidP="00CA5224">
      <w:pP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CA5224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Педагог выставляет серию сюжетных картинок «Дети нашли ежа»</w:t>
      </w:r>
    </w:p>
    <w:p w:rsidR="00CA5224" w:rsidRDefault="00CA5224" w:rsidP="00CA5224">
      <w:pPr>
        <w:rPr>
          <w:rFonts w:ascii="Arial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Педагог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Ребята послушайте, что произошло с ёжиком.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«Пошли дети в лес. Там под кустом они нашли ёжика. Положили его в шапку и принесли домой. Дома они напоили ежа молоком. Потом отнесли обратно в лес».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lastRenderedPageBreak/>
        <w:t>Вопросы</w:t>
      </w:r>
      <w:proofErr w:type="gramStart"/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уда пошли дети?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Где они нашли ежа?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Почему они положили его в шапку?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Куда дети принесли ежа?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Чем его угощали?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Куда отнесли ежа?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Ёж</w:t>
      </w:r>
      <w:proofErr w:type="gramStart"/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се так и было. Я хочу рассказать об этом дома своим ежатам, да боюсь что-нибудь перепутать. Помогите мне. Пусть каждый из вас расскажет о том, что со мной случилось, а я постараюсь все как следует запомнить. За это я подарю вам волшебные клубочки </w:t>
      </w:r>
      <w:r>
        <w:rPr>
          <w:rFonts w:ascii="Arial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(педагог показывает корзинку с клубочками)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Педагог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Ёжик, не волнуйся! Дети обязательно тебе помогут.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Ребята, у вас на столах лежат конверты. Достаньте, пожалуйста, картинки из своих конвертов, внимательно их рассмотрите и разложите на столе так, чтобы получился рассказ о том, как дети нашли ежа. А я вам напомню эту историю </w:t>
      </w:r>
      <w:r>
        <w:rPr>
          <w:rFonts w:ascii="Arial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(повторяет рассказ по картинкам и убирает их)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Раскладывайте картинки, а ёжик проверит, как вы справились с заданием.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Ребята, кто хочет первым помочь ёжику?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Саша, расскажи свой рассказ </w:t>
      </w:r>
      <w:r>
        <w:rPr>
          <w:rFonts w:ascii="Arial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(ребенок рассказывает)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Ёж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Мне очень понравился твой рассказ.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Ребята, когда дети принесли меня обратно в лес и ушли, я вдруг увидел лису. 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Угадайте, что было дальше?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Расскажи Маша.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- «Ёж увидел лису и свернулся в колючий клубок. Лиса дотронулась до него лапкой, укололась и убежала».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Ёж</w:t>
      </w:r>
      <w:proofErr w:type="gramStart"/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Д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а, ребята, я всегда так спасаюсь от лисы и других опасностей.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Молодец, Маша!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Динамическая пауза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Педагог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Ребята, а давайте мы попробуем сделать ежа и испугать лису. Выходите на коврик, становитесь в круг.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А вот и лиса! </w:t>
      </w:r>
      <w:r>
        <w:rPr>
          <w:rFonts w:ascii="Arial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(педагог показывает игрушку)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Сожмите пальцы обеих рук в один большой кулак – это наш ёж. 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Теперь поднимайте все пальцы вверх – это его колючие иголки. 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Пошевелите ими и повторяйте за мной:</w:t>
      </w:r>
      <w:r>
        <w:rPr>
          <w:rFonts w:ascii="Arial" w:hAnsi="Arial" w:cs="Arial"/>
          <w:color w:val="000000"/>
          <w:sz w:val="25"/>
          <w:szCs w:val="25"/>
        </w:rPr>
        <w:br/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Жа-жа-жа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! Есть иголки у ежа!</w:t>
      </w:r>
      <w:r>
        <w:rPr>
          <w:rFonts w:ascii="Arial" w:hAnsi="Arial" w:cs="Arial"/>
          <w:color w:val="000000"/>
          <w:sz w:val="25"/>
          <w:szCs w:val="25"/>
        </w:rPr>
        <w:br/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Жи-жи-ж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и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! Ёж иголки покажи!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А теперь покажите, как ёжик сворачивается в клубок – пригните голову к коленям и обхватите их руками </w:t>
      </w:r>
      <w:r>
        <w:rPr>
          <w:rFonts w:ascii="Arial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(педагог прячет лису)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Испугалась лиса и убежала, а ёжик снова развернулся, потянулся. Покажите,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lastRenderedPageBreak/>
        <w:t>как он сворачивался.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Педагог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Ребята, у ёжика на листочках ещё одно задание. 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Игра «Наоборот»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- Лев смелый, а заяц … </w:t>
      </w:r>
      <w:r>
        <w:rPr>
          <w:rFonts w:ascii="Arial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трусливый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- Медведь большой, а ёжик … </w:t>
      </w:r>
      <w:r>
        <w:rPr>
          <w:rFonts w:ascii="Arial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маленький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- Заяц бегает быстро, а ёж … </w:t>
      </w:r>
      <w:r>
        <w:rPr>
          <w:rFonts w:ascii="Arial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медленно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- У лисы шерсть пушистая, а у ёжика … </w:t>
      </w:r>
      <w:r>
        <w:rPr>
          <w:rFonts w:ascii="Arial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колючая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Ёж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Ребята, мне очень понравилось с вами играть. Теперь я смогу рассказать ежатам, что со мной случилось. И научу их играть в игру «Скажи наоборот». На прощанье я хочу подарить вам клубочки.  А теперь мне пора домой в лес. До свидания!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Педагог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Ребята, а клубочки у ёжика волшебные. Давайте их размотаем и посмотрим, что же будет? 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(дети разматывают клубочки и находят сюрприз).</w:t>
      </w:r>
    </w:p>
    <w:p w:rsidR="008371BB" w:rsidRDefault="008371BB" w:rsidP="008371BB">
      <w:pPr>
        <w:pStyle w:val="a4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Музыкальная игра «Жил в лесу колючий ёжик»</w:t>
      </w:r>
    </w:p>
    <w:p w:rsidR="008371BB" w:rsidRDefault="008371BB" w:rsidP="008371BB">
      <w:pPr>
        <w:pStyle w:val="a4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(дети выполняют движения, согласно тексту)</w:t>
      </w:r>
    </w:p>
    <w:p w:rsidR="008371BB" w:rsidRDefault="008371BB" w:rsidP="008371BB">
      <w:pPr>
        <w:pStyle w:val="a4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Жил в лесу колючий ёжик, да-да-да,</w:t>
      </w:r>
    </w:p>
    <w:p w:rsidR="008371BB" w:rsidRDefault="008371BB" w:rsidP="008371BB">
      <w:pPr>
        <w:pStyle w:val="a4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Был клубочком и без ножек, да-да-да.</w:t>
      </w:r>
    </w:p>
    <w:p w:rsidR="008371BB" w:rsidRDefault="008371BB" w:rsidP="008371BB">
      <w:pPr>
        <w:pStyle w:val="a4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 xml:space="preserve">Не умел он хлопать </w:t>
      </w:r>
      <w:proofErr w:type="gramStart"/>
      <w:r>
        <w:rPr>
          <w:rFonts w:ascii="Arial" w:hAnsi="Arial" w:cs="Arial"/>
          <w:color w:val="111111"/>
          <w:sz w:val="29"/>
          <w:szCs w:val="29"/>
        </w:rPr>
        <w:t>—х</w:t>
      </w:r>
      <w:proofErr w:type="gramEnd"/>
      <w:r>
        <w:rPr>
          <w:rFonts w:ascii="Arial" w:hAnsi="Arial" w:cs="Arial"/>
          <w:color w:val="111111"/>
          <w:sz w:val="29"/>
          <w:szCs w:val="29"/>
        </w:rPr>
        <w:t>лоп, хлоп, хлоп.</w:t>
      </w:r>
    </w:p>
    <w:p w:rsidR="008371BB" w:rsidRDefault="008371BB" w:rsidP="008371BB">
      <w:pPr>
        <w:pStyle w:val="a4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Не умел он топать — топ, топ, топ.</w:t>
      </w:r>
    </w:p>
    <w:p w:rsidR="008371BB" w:rsidRDefault="008371BB" w:rsidP="008371BB">
      <w:pPr>
        <w:pStyle w:val="a4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Не умел он прыгать — прыг, прыг, прыг.</w:t>
      </w:r>
    </w:p>
    <w:p w:rsidR="008371BB" w:rsidRDefault="008371BB" w:rsidP="008371BB">
      <w:pPr>
        <w:pStyle w:val="a4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Только носом шмыгал — шмыг, шмыг, шмыг.</w:t>
      </w:r>
    </w:p>
    <w:p w:rsidR="008371BB" w:rsidRDefault="008371BB" w:rsidP="008371BB">
      <w:pPr>
        <w:pStyle w:val="a4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В лес зайчата приходили, да-да-да,</w:t>
      </w:r>
    </w:p>
    <w:p w:rsidR="008371BB" w:rsidRDefault="008371BB" w:rsidP="008371BB">
      <w:pPr>
        <w:pStyle w:val="a4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И ежа всему учили — да-да-да.</w:t>
      </w:r>
    </w:p>
    <w:p w:rsidR="008371BB" w:rsidRDefault="008371BB" w:rsidP="008371BB">
      <w:pPr>
        <w:pStyle w:val="a4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Научили хлопать — хлоп, хлоп, хлоп.</w:t>
      </w:r>
    </w:p>
    <w:p w:rsidR="008371BB" w:rsidRDefault="008371BB" w:rsidP="008371BB">
      <w:pPr>
        <w:pStyle w:val="a4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Научили топать — топ, топ, топ.</w:t>
      </w:r>
    </w:p>
    <w:p w:rsidR="008371BB" w:rsidRDefault="008371BB" w:rsidP="008371BB">
      <w:pPr>
        <w:pStyle w:val="a4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Научили прыгать — прыг, прыг, прыг.</w:t>
      </w:r>
    </w:p>
    <w:p w:rsidR="008371BB" w:rsidRDefault="008371BB" w:rsidP="008371BB">
      <w:pPr>
        <w:pStyle w:val="a4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А он их… носом шмыгать — шмыг, шмыг, шмыг</w:t>
      </w:r>
    </w:p>
    <w:p w:rsidR="008371BB" w:rsidRDefault="008371BB" w:rsidP="00CA5224"/>
    <w:sectPr w:rsidR="008371BB" w:rsidSect="000D7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A5224"/>
    <w:rsid w:val="000D7715"/>
    <w:rsid w:val="00284569"/>
    <w:rsid w:val="008371BB"/>
    <w:rsid w:val="00C910F7"/>
    <w:rsid w:val="00CA5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5224"/>
    <w:rPr>
      <w:b/>
      <w:bCs/>
    </w:rPr>
  </w:style>
  <w:style w:type="paragraph" w:styleId="a4">
    <w:name w:val="Normal (Web)"/>
    <w:basedOn w:val="a"/>
    <w:uiPriority w:val="99"/>
    <w:semiHidden/>
    <w:unhideWhenUsed/>
    <w:rsid w:val="0083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6023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2019-04-16T14:34:00Z</dcterms:created>
  <dcterms:modified xsi:type="dcterms:W3CDTF">2023-02-04T13:58:00Z</dcterms:modified>
</cp:coreProperties>
</file>