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334"/>
        <w:tblW w:w="14986" w:type="dxa"/>
        <w:tblLook w:val="04A0" w:firstRow="1" w:lastRow="0" w:firstColumn="1" w:lastColumn="0" w:noHBand="0" w:noVBand="1"/>
      </w:tblPr>
      <w:tblGrid>
        <w:gridCol w:w="963"/>
        <w:gridCol w:w="755"/>
        <w:gridCol w:w="6018"/>
        <w:gridCol w:w="2418"/>
        <w:gridCol w:w="2422"/>
        <w:gridCol w:w="2410"/>
      </w:tblGrid>
      <w:tr w:rsidR="00955EA6" w:rsidTr="00955EA6">
        <w:tc>
          <w:tcPr>
            <w:tcW w:w="963" w:type="dxa"/>
            <w:vMerge w:val="restart"/>
          </w:tcPr>
          <w:p w:rsidR="00955EA6" w:rsidRPr="00D55A0F" w:rsidRDefault="00955EA6" w:rsidP="00955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0F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6773" w:type="dxa"/>
            <w:gridSpan w:val="2"/>
          </w:tcPr>
          <w:p w:rsidR="00955EA6" w:rsidRPr="00D55A0F" w:rsidRDefault="00955EA6" w:rsidP="00513E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0F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2418" w:type="dxa"/>
            <w:vMerge w:val="restart"/>
          </w:tcPr>
          <w:p w:rsidR="00955EA6" w:rsidRPr="00D55A0F" w:rsidRDefault="00955EA6" w:rsidP="00955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0F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</w:t>
            </w:r>
          </w:p>
        </w:tc>
        <w:tc>
          <w:tcPr>
            <w:tcW w:w="2422" w:type="dxa"/>
            <w:vMerge w:val="restart"/>
          </w:tcPr>
          <w:p w:rsidR="00955EA6" w:rsidRPr="00D55A0F" w:rsidRDefault="00955EA6" w:rsidP="00955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деятельность в </w:t>
            </w:r>
            <w:proofErr w:type="spellStart"/>
            <w:r w:rsidRPr="00D55A0F">
              <w:rPr>
                <w:rFonts w:ascii="Times New Roman" w:hAnsi="Times New Roman" w:cs="Times New Roman"/>
                <w:b/>
                <w:sz w:val="24"/>
                <w:szCs w:val="24"/>
              </w:rPr>
              <w:t>оганизованной</w:t>
            </w:r>
            <w:proofErr w:type="spellEnd"/>
            <w:r w:rsidRPr="00D55A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РППС</w:t>
            </w:r>
          </w:p>
        </w:tc>
        <w:tc>
          <w:tcPr>
            <w:tcW w:w="2410" w:type="dxa"/>
            <w:vMerge w:val="restart"/>
          </w:tcPr>
          <w:p w:rsidR="00955EA6" w:rsidRPr="00D55A0F" w:rsidRDefault="00955EA6" w:rsidP="00955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с родителями, </w:t>
            </w:r>
            <w:proofErr w:type="spellStart"/>
            <w:r w:rsidRPr="00D55A0F">
              <w:rPr>
                <w:rFonts w:ascii="Times New Roman" w:hAnsi="Times New Roman" w:cs="Times New Roman"/>
                <w:b/>
                <w:sz w:val="24"/>
                <w:szCs w:val="24"/>
              </w:rPr>
              <w:t>соц.партнерами</w:t>
            </w:r>
            <w:proofErr w:type="spellEnd"/>
          </w:p>
        </w:tc>
      </w:tr>
      <w:tr w:rsidR="00955EA6" w:rsidTr="00955EA6">
        <w:tc>
          <w:tcPr>
            <w:tcW w:w="963" w:type="dxa"/>
            <w:vMerge/>
          </w:tcPr>
          <w:p w:rsidR="00955EA6" w:rsidRDefault="00955EA6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955EA6" w:rsidRPr="00D55A0F" w:rsidRDefault="00955EA6" w:rsidP="00955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0F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6018" w:type="dxa"/>
          </w:tcPr>
          <w:p w:rsidR="00955EA6" w:rsidRPr="00D55A0F" w:rsidRDefault="00955EA6" w:rsidP="00955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0F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осуществляемая в ходе режимных моментов</w:t>
            </w:r>
          </w:p>
        </w:tc>
        <w:tc>
          <w:tcPr>
            <w:tcW w:w="2418" w:type="dxa"/>
            <w:vMerge/>
          </w:tcPr>
          <w:p w:rsidR="00955EA6" w:rsidRDefault="00955EA6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  <w:vMerge/>
          </w:tcPr>
          <w:p w:rsidR="00955EA6" w:rsidRDefault="00955EA6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55EA6" w:rsidRDefault="00955EA6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EA6" w:rsidTr="00955EA6">
        <w:trPr>
          <w:cantSplit/>
          <w:trHeight w:val="1134"/>
        </w:trPr>
        <w:tc>
          <w:tcPr>
            <w:tcW w:w="963" w:type="dxa"/>
            <w:textDirection w:val="btLr"/>
          </w:tcPr>
          <w:p w:rsidR="00955EA6" w:rsidRPr="00AD1CF8" w:rsidRDefault="00955EA6" w:rsidP="00C25D7A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CF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  <w:r w:rsidR="002941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55" w:type="dxa"/>
          </w:tcPr>
          <w:p w:rsidR="00955EA6" w:rsidRDefault="00955EA6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8" w:type="dxa"/>
          </w:tcPr>
          <w:p w:rsidR="00955EA6" w:rsidRDefault="00955EA6" w:rsidP="00955EA6">
            <w:pPr>
              <w:spacing w:before="10" w:after="10" w:line="276" w:lineRule="auto"/>
              <w:ind w:left="3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Утренняя гимнастика</w:t>
            </w:r>
          </w:p>
          <w:p w:rsidR="00955EA6" w:rsidRDefault="00955EA6" w:rsidP="00955EA6">
            <w:pPr>
              <w:spacing w:before="10" w:after="10" w:line="276" w:lineRule="auto"/>
              <w:ind w:left="3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Утренний круг: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Приветствие в стихах «Здравствуй, правая рука, здравствуй, левая рука, здравствуй друг, здравствуй, друг, здравствуй, здравствуй, дружный круг». Артикуляционная гимнастика «Улыбка». Рассказы детей по своим рисункам </w:t>
            </w:r>
            <w:r w:rsidRPr="00AD1C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«Что игрушка расскажет о себе»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Цель: </w:t>
            </w:r>
            <w:r w:rsidRPr="00471B66">
              <w:rPr>
                <w:rFonts w:ascii="Times New Roman" w:eastAsia="Calibri" w:hAnsi="Times New Roman" w:cs="Times New Roman"/>
                <w:sz w:val="24"/>
                <w:szCs w:val="24"/>
              </w:rPr>
              <w:t>разви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вать связную речь, воспитывать умение слушать товарища,</w:t>
            </w:r>
            <w:r w:rsidRPr="00471B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повышать интерес детей друг к другу.</w:t>
            </w:r>
          </w:p>
          <w:p w:rsidR="00955EA6" w:rsidRPr="00B11C16" w:rsidRDefault="00955EA6" w:rsidP="00955EA6">
            <w:pPr>
              <w:spacing w:before="10" w:after="10" w:line="276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5EA6" w:rsidRDefault="00955EA6" w:rsidP="00955EA6">
            <w:pPr>
              <w:spacing w:before="10" w:after="10" w:line="276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CF8">
              <w:rPr>
                <w:rFonts w:ascii="Times New Roman" w:hAnsi="Times New Roman" w:cs="Times New Roman"/>
                <w:b/>
                <w:sz w:val="24"/>
                <w:szCs w:val="24"/>
              </w:rPr>
              <w:t>КГН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Чтение рассказа «Поросенок Чуня» (</w:t>
            </w:r>
            <w:r w:rsidRPr="0083165D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у детей осознанное отношение к своему здоровью, внешнему виду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закреплять желание быть чистыми, опрятными, вежливыми).</w:t>
            </w:r>
          </w:p>
          <w:p w:rsidR="00955EA6" w:rsidRDefault="00955EA6" w:rsidP="00955EA6">
            <w:pPr>
              <w:spacing w:before="10" w:after="10" w:line="276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5EA6" w:rsidRDefault="00955EA6" w:rsidP="00955EA6">
            <w:pPr>
              <w:spacing w:before="10" w:after="10" w:line="276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календарем природы. </w:t>
            </w:r>
          </w:p>
          <w:p w:rsidR="00955EA6" w:rsidRDefault="00955EA6" w:rsidP="00955EA6">
            <w:pPr>
              <w:spacing w:before="10" w:after="10"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6">
              <w:rPr>
                <w:rFonts w:ascii="Times New Roman" w:hAnsi="Times New Roman" w:cs="Times New Roman"/>
                <w:sz w:val="24"/>
                <w:szCs w:val="24"/>
              </w:rPr>
              <w:t>Подобрать картинки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отражающие состояние погоды, закрепить название времени года и месяца, активизировать знания об осенней одежде, осенних признаках. </w:t>
            </w:r>
          </w:p>
          <w:p w:rsidR="00955EA6" w:rsidRDefault="00955EA6" w:rsidP="00955EA6">
            <w:pPr>
              <w:spacing w:before="10" w:after="10" w:line="276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  <w:p w:rsidR="00955EA6" w:rsidRDefault="00955EA6" w:rsidP="00955EA6">
            <w:pPr>
              <w:spacing w:before="10" w:after="10"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CF8">
              <w:rPr>
                <w:rFonts w:ascii="Times New Roman" w:hAnsi="Times New Roman" w:cs="Times New Roman"/>
                <w:sz w:val="24"/>
                <w:szCs w:val="24"/>
              </w:rPr>
              <w:t>Наблюдение за цветами на клумбах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Какие цветы дети знают? Побуждать детей описывать цветы, сравнивать между собой: высота стебля, цвет и размер цветка.</w:t>
            </w:r>
          </w:p>
          <w:p w:rsidR="00955EA6" w:rsidRDefault="00955EA6" w:rsidP="00955EA6">
            <w:pPr>
              <w:spacing w:before="10" w:after="10"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11C16">
              <w:rPr>
                <w:rFonts w:ascii="Times New Roman" w:hAnsi="Times New Roman" w:cs="Times New Roman"/>
                <w:b/>
                <w:sz w:val="24"/>
                <w:szCs w:val="24"/>
              </w:rPr>
              <w:t>П.игра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«Погреми погремушкой». Цель:</w:t>
            </w:r>
            <w:r w:rsidR="008515D6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быстроту реакции, ловкость, умение строиться в две колонны, действовать по сигналу.</w:t>
            </w:r>
          </w:p>
          <w:p w:rsidR="00955EA6" w:rsidRPr="0091136D" w:rsidRDefault="00955EA6" w:rsidP="00955EA6">
            <w:pPr>
              <w:spacing w:before="10" w:after="10"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5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Хороводная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 дядюшки Трифона». Цель:</w:t>
            </w:r>
            <w:r w:rsidR="008515D6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навык образовывать круг, двигаться по кругу, развивать зрительное и слуховое восприятие.</w:t>
            </w:r>
          </w:p>
          <w:p w:rsidR="00955EA6" w:rsidRDefault="00955EA6" w:rsidP="00955EA6">
            <w:pPr>
              <w:spacing w:before="10" w:after="10"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EA6" w:rsidRDefault="00955EA6" w:rsidP="00955EA6">
            <w:pPr>
              <w:spacing w:before="10" w:after="10"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EA6" w:rsidRDefault="00955EA6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половина 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5EA6" w:rsidRPr="00B36DCA" w:rsidRDefault="00955EA6" w:rsidP="00955EA6">
            <w:pPr>
              <w:spacing w:before="10" w:after="1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DCA">
              <w:rPr>
                <w:rFonts w:ascii="Times New Roman" w:hAnsi="Times New Roman" w:cs="Times New Roman"/>
                <w:sz w:val="24"/>
                <w:szCs w:val="24"/>
              </w:rPr>
              <w:t>Гимнастика после сна в кроватках.</w:t>
            </w:r>
          </w:p>
          <w:p w:rsidR="00955EA6" w:rsidRPr="00B36DCA" w:rsidRDefault="00955EA6" w:rsidP="00955EA6">
            <w:pPr>
              <w:spacing w:before="10" w:after="10"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DCA"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  <w:r w:rsidRPr="00B36DCA">
              <w:rPr>
                <w:rFonts w:ascii="Times New Roman" w:hAnsi="Times New Roman" w:cs="Times New Roman"/>
                <w:sz w:val="24"/>
                <w:szCs w:val="24"/>
              </w:rPr>
              <w:t xml:space="preserve"> в кругу «Угадай эмоцию».</w:t>
            </w:r>
          </w:p>
          <w:p w:rsidR="00955EA6" w:rsidRDefault="00955EA6" w:rsidP="00955EA6">
            <w:pPr>
              <w:spacing w:before="10" w:after="10"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DCA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названия основных эмоций, развивать эмоциональную отзывчивость, мимику, воспитывать доброжелательное отношение детей друг к другу.</w:t>
            </w:r>
          </w:p>
          <w:p w:rsidR="00955EA6" w:rsidRDefault="00955EA6" w:rsidP="00955EA6">
            <w:pPr>
              <w:spacing w:before="10" w:after="10"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EA6" w:rsidRDefault="00955EA6" w:rsidP="00955EA6">
            <w:pPr>
              <w:spacing w:before="10" w:after="10" w:line="276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  <w:p w:rsidR="00317C4C" w:rsidRPr="00317C4C" w:rsidRDefault="00317C4C" w:rsidP="00955EA6">
            <w:pPr>
              <w:spacing w:before="10" w:after="10"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C4C">
              <w:rPr>
                <w:rFonts w:ascii="Times New Roman" w:hAnsi="Times New Roman" w:cs="Times New Roman"/>
                <w:sz w:val="24"/>
                <w:szCs w:val="24"/>
              </w:rPr>
              <w:t>Уборка упавших веточек на участке.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C4C">
              <w:rPr>
                <w:rFonts w:ascii="Times New Roman" w:hAnsi="Times New Roman" w:cs="Times New Roman"/>
                <w:sz w:val="24"/>
                <w:szCs w:val="24"/>
              </w:rPr>
              <w:t>Воспитывать желание помогать взрослым.</w:t>
            </w:r>
          </w:p>
          <w:p w:rsidR="00955EA6" w:rsidRPr="003D68F5" w:rsidRDefault="00955EA6" w:rsidP="00955EA6">
            <w:pPr>
              <w:spacing w:before="10" w:after="10"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07619">
              <w:rPr>
                <w:rFonts w:ascii="Times New Roman" w:hAnsi="Times New Roman" w:cs="Times New Roman"/>
                <w:b/>
                <w:sz w:val="24"/>
                <w:szCs w:val="24"/>
              </w:rPr>
              <w:t>П.игра</w:t>
            </w:r>
            <w:proofErr w:type="spellEnd"/>
            <w:proofErr w:type="gramEnd"/>
            <w:r w:rsidRPr="005076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«От домика до домика».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Цель: закреплять умение прыгать на двух ногах с продвижением вперед, развивать выносливость.</w:t>
            </w:r>
          </w:p>
          <w:p w:rsidR="00955EA6" w:rsidRPr="0091136D" w:rsidRDefault="00955EA6" w:rsidP="00955EA6">
            <w:pPr>
              <w:spacing w:before="10" w:after="10"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07619">
              <w:rPr>
                <w:rFonts w:ascii="Times New Roman" w:hAnsi="Times New Roman" w:cs="Times New Roman"/>
                <w:b/>
                <w:sz w:val="24"/>
                <w:szCs w:val="24"/>
              </w:rPr>
              <w:t>П.игра</w:t>
            </w:r>
            <w:proofErr w:type="spellEnd"/>
            <w:proofErr w:type="gramEnd"/>
            <w:r w:rsidRPr="005076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8515D6" w:rsidRPr="00507619">
              <w:rPr>
                <w:rFonts w:ascii="Times New Roman" w:hAnsi="Times New Roman" w:cs="Times New Roman"/>
                <w:b/>
                <w:sz w:val="24"/>
                <w:szCs w:val="24"/>
              </w:rPr>
              <w:t>По узенькой дорожке</w:t>
            </w:r>
            <w:r w:rsidRPr="0050761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8515D6" w:rsidRPr="0050761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515D6">
              <w:rPr>
                <w:rFonts w:ascii="Times New Roman" w:hAnsi="Times New Roman" w:cs="Times New Roman"/>
                <w:sz w:val="24"/>
                <w:szCs w:val="24"/>
              </w:rPr>
              <w:t xml:space="preserve"> Цель: развивать равновесие.</w:t>
            </w:r>
          </w:p>
          <w:p w:rsidR="00955EA6" w:rsidRPr="00AD1CF8" w:rsidRDefault="00955EA6" w:rsidP="00955EA6">
            <w:pPr>
              <w:spacing w:before="10" w:after="10"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955EA6" w:rsidRDefault="00955EA6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Привлечь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наст.-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печатной игре «Чьи детки» Цель: расширять и активизировать словарный запас.</w:t>
            </w:r>
          </w:p>
          <w:p w:rsidR="00955EA6" w:rsidRDefault="00955EA6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EA6" w:rsidRDefault="00955EA6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EA6" w:rsidRDefault="00955EA6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EA6" w:rsidRDefault="00955EA6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EA6" w:rsidRDefault="00955EA6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EA6" w:rsidRDefault="00955EA6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EA6" w:rsidRDefault="00955EA6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6DCA">
              <w:rPr>
                <w:rFonts w:ascii="Times New Roman" w:hAnsi="Times New Roman" w:cs="Times New Roman"/>
                <w:sz w:val="24"/>
                <w:szCs w:val="24"/>
              </w:rPr>
              <w:t>гровое упражнение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Где игрушка</w:t>
            </w:r>
            <w:r w:rsidRPr="00B36DCA">
              <w:rPr>
                <w:rFonts w:ascii="Times New Roman" w:hAnsi="Times New Roman" w:cs="Times New Roman"/>
                <w:sz w:val="24"/>
                <w:szCs w:val="24"/>
              </w:rPr>
              <w:t xml:space="preserve">?»- 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пользоваться в речи предлогами н</w:t>
            </w:r>
            <w:r w:rsidRPr="00B36DC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в, под, за.</w:t>
            </w:r>
          </w:p>
          <w:p w:rsidR="00955EA6" w:rsidRDefault="00955EA6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EA6" w:rsidRDefault="00955EA6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EA6" w:rsidRDefault="00955EA6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EA6" w:rsidRDefault="00955EA6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EA6" w:rsidRDefault="00955EA6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EA6" w:rsidRDefault="00955EA6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EA6" w:rsidRDefault="00955EA6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EA6" w:rsidRDefault="00955EA6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EA6" w:rsidRDefault="00955EA6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EA6" w:rsidRDefault="00955EA6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EA6" w:rsidRDefault="00955EA6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EA6" w:rsidRDefault="00955EA6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EA6" w:rsidRDefault="00955EA6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EA6" w:rsidRDefault="00955EA6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B23" w:rsidRDefault="00F04B23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B23" w:rsidRDefault="00F04B23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B23" w:rsidRDefault="00F04B23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B23" w:rsidRDefault="00F04B23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B23" w:rsidRDefault="00F04B23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EA6" w:rsidRDefault="00955EA6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 раб. Игр. упр. «Тише-громче». Цель: обратить внимание на силу голоса, повышать уверенность в себе.</w:t>
            </w:r>
          </w:p>
          <w:p w:rsidR="008515D6" w:rsidRDefault="008515D6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5D6" w:rsidRDefault="008515D6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B23" w:rsidRDefault="00F04B23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B23" w:rsidRDefault="00F04B23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B23" w:rsidRDefault="00F04B23" w:rsidP="00C25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«Поймай мяч». Цель: развивать ловкость, умение ловить мяч. </w:t>
            </w:r>
          </w:p>
        </w:tc>
        <w:tc>
          <w:tcPr>
            <w:tcW w:w="2422" w:type="dxa"/>
          </w:tcPr>
          <w:p w:rsidR="00955EA6" w:rsidRDefault="00955EA6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Рассматривание детьми иллюстраций в книге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5EA6" w:rsidRDefault="00955EA6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«Игрушки».</w:t>
            </w:r>
          </w:p>
          <w:p w:rsidR="00955EA6" w:rsidRDefault="00955EA6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EA6" w:rsidRDefault="00955EA6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EA6" w:rsidRDefault="00955EA6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65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игр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конструктором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выбор вида конструктора и партнеров по игре).</w:t>
            </w:r>
          </w:p>
          <w:p w:rsidR="00955EA6" w:rsidRDefault="00955EA6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EA6" w:rsidRDefault="00955EA6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EA6" w:rsidRDefault="00955EA6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EA6" w:rsidRDefault="00955EA6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EA6" w:rsidRDefault="00955EA6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EA6" w:rsidRDefault="00955EA6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EA6" w:rsidRDefault="00955EA6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EA6" w:rsidRDefault="00955EA6" w:rsidP="00955EA6">
            <w:pPr>
              <w:spacing w:before="10" w:after="10"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EA6" w:rsidRDefault="00955EA6" w:rsidP="00955EA6">
            <w:pPr>
              <w:spacing w:before="10" w:after="10"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619" w:rsidRDefault="00507619" w:rsidP="00955EA6">
            <w:pPr>
              <w:spacing w:before="10" w:after="10"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619" w:rsidRDefault="00507619" w:rsidP="00955EA6">
            <w:pPr>
              <w:spacing w:before="10" w:after="10"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619" w:rsidRDefault="00507619" w:rsidP="00955EA6">
            <w:pPr>
              <w:spacing w:before="10" w:after="10"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EA6" w:rsidRDefault="00955EA6" w:rsidP="00955EA6">
            <w:pPr>
              <w:spacing w:before="10" w:after="10"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Заготовка природного материала (веточки, камушки).</w:t>
            </w:r>
          </w:p>
          <w:p w:rsidR="00955EA6" w:rsidRDefault="00955EA6" w:rsidP="00955EA6">
            <w:pPr>
              <w:spacing w:before="10" w:after="10"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EA6" w:rsidRDefault="00955EA6" w:rsidP="00955EA6">
            <w:pPr>
              <w:spacing w:before="10" w:after="10"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EA6" w:rsidRDefault="00955EA6" w:rsidP="00955EA6">
            <w:pPr>
              <w:spacing w:before="10" w:after="10"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EA6" w:rsidRDefault="00955EA6" w:rsidP="00955EA6">
            <w:pPr>
              <w:spacing w:before="10" w:after="10"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EA6" w:rsidRDefault="00955EA6" w:rsidP="00955EA6">
            <w:pPr>
              <w:spacing w:before="10" w:after="10"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EA6" w:rsidRDefault="00955EA6" w:rsidP="00955EA6">
            <w:pPr>
              <w:spacing w:before="10" w:after="10"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EA6" w:rsidRDefault="00955EA6" w:rsidP="00955EA6">
            <w:pPr>
              <w:spacing w:before="10" w:after="10"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B23" w:rsidRDefault="00F04B23" w:rsidP="00955EA6">
            <w:pPr>
              <w:spacing w:before="10" w:after="10"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EA6" w:rsidRDefault="00955EA6" w:rsidP="00955EA6">
            <w:pPr>
              <w:spacing w:before="10" w:after="10"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Создать условия для игр с кинетическим песком.</w:t>
            </w:r>
          </w:p>
          <w:p w:rsidR="00955EA6" w:rsidRDefault="00955EA6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B23" w:rsidRDefault="00F04B23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с кубиками «Сложи картинку». Развитие мышления,</w:t>
            </w:r>
            <w:r w:rsidR="0019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внимания, умения играть в парах.</w:t>
            </w:r>
          </w:p>
        </w:tc>
        <w:tc>
          <w:tcPr>
            <w:tcW w:w="2410" w:type="dxa"/>
          </w:tcPr>
          <w:p w:rsidR="00955EA6" w:rsidRDefault="00955EA6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Предоставить информацию по теме недели.</w:t>
            </w:r>
          </w:p>
          <w:p w:rsidR="00955EA6" w:rsidRDefault="00955EA6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EA6" w:rsidRDefault="00955EA6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Мотивировать родителей на совместное создание альбома детских рисунков «Любимые игрушки».</w:t>
            </w:r>
          </w:p>
        </w:tc>
      </w:tr>
      <w:tr w:rsidR="00955EA6" w:rsidTr="00955EA6">
        <w:trPr>
          <w:cantSplit/>
          <w:trHeight w:val="1134"/>
        </w:trPr>
        <w:tc>
          <w:tcPr>
            <w:tcW w:w="963" w:type="dxa"/>
            <w:textDirection w:val="btLr"/>
          </w:tcPr>
          <w:p w:rsidR="00955EA6" w:rsidRPr="00AD1CF8" w:rsidRDefault="00955EA6" w:rsidP="00C25D7A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CF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Вторник</w:t>
            </w:r>
            <w:r w:rsidR="002941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55" w:type="dxa"/>
          </w:tcPr>
          <w:p w:rsidR="00955EA6" w:rsidRDefault="00955EA6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8" w:type="dxa"/>
          </w:tcPr>
          <w:p w:rsidR="00955EA6" w:rsidRDefault="00955EA6" w:rsidP="00955EA6">
            <w:pPr>
              <w:spacing w:before="10" w:after="10" w:line="276" w:lineRule="auto"/>
              <w:ind w:left="3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Утренняя гимнастика</w:t>
            </w:r>
          </w:p>
          <w:p w:rsidR="00955EA6" w:rsidRDefault="00955EA6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«Осень».</w:t>
            </w:r>
          </w:p>
          <w:p w:rsidR="00955EA6" w:rsidRDefault="00955EA6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DCA">
              <w:rPr>
                <w:rFonts w:ascii="Times New Roman" w:hAnsi="Times New Roman" w:cs="Times New Roman"/>
                <w:b/>
                <w:sz w:val="24"/>
                <w:szCs w:val="24"/>
              </w:rPr>
              <w:t>Малоподвижная игра «Заморозка».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Цель: создать благоприятный климат в детском коллективе.</w:t>
            </w:r>
          </w:p>
          <w:p w:rsidR="00955EA6" w:rsidRDefault="00955EA6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EA6" w:rsidRPr="00194395" w:rsidRDefault="00955EA6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D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</w:t>
            </w:r>
            <w:r w:rsidR="001943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стихотворения </w:t>
            </w:r>
            <w:r w:rsidR="00194395" w:rsidRPr="00194395">
              <w:rPr>
                <w:rFonts w:ascii="Times New Roman" w:hAnsi="Times New Roman" w:cs="Times New Roman"/>
                <w:sz w:val="24"/>
                <w:szCs w:val="24"/>
              </w:rPr>
              <w:t>(Мои игрушки.</w:t>
            </w:r>
            <w:r w:rsidR="0019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4395" w:rsidRPr="00194395">
              <w:rPr>
                <w:rFonts w:ascii="Times New Roman" w:hAnsi="Times New Roman" w:cs="Times New Roman"/>
                <w:sz w:val="24"/>
                <w:szCs w:val="24"/>
              </w:rPr>
              <w:t>З.Петрова</w:t>
            </w:r>
            <w:proofErr w:type="spellEnd"/>
            <w:r w:rsidR="00194395" w:rsidRPr="001943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94395">
              <w:rPr>
                <w:rFonts w:ascii="Times New Roman" w:hAnsi="Times New Roman" w:cs="Times New Roman"/>
                <w:sz w:val="24"/>
                <w:szCs w:val="24"/>
              </w:rPr>
              <w:t>. Цель: формировать бережное отношение к игрушкам, желание поддерживать порядок в игровой комнате, развитие речи: ответы на вопросы по содержанию.</w:t>
            </w:r>
          </w:p>
          <w:p w:rsidR="00955EA6" w:rsidRDefault="00955EA6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5EA6" w:rsidRDefault="00955EA6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D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«Накормим зайца морковкой». Цель: развивать ориентировку в пространстве, воспитывать доброжелательное отношение детей друг к другу.</w:t>
            </w:r>
          </w:p>
          <w:p w:rsidR="00955EA6" w:rsidRDefault="00955EA6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EA6" w:rsidRDefault="00955EA6" w:rsidP="00955EA6">
            <w:pPr>
              <w:spacing w:before="10" w:after="10" w:line="276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  <w:p w:rsidR="00507619" w:rsidRDefault="00194395" w:rsidP="00955EA6">
            <w:pPr>
              <w:spacing w:before="10" w:after="10"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Наблюдение за цветами. </w:t>
            </w:r>
            <w:r w:rsidRPr="00194395">
              <w:rPr>
                <w:rFonts w:ascii="Times New Roman" w:hAnsi="Times New Roman" w:cs="Times New Roman"/>
                <w:sz w:val="24"/>
                <w:szCs w:val="24"/>
              </w:rPr>
              <w:t>Формировать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дставления детей о жизни цветка: вырос из семени, нужны тепло, вода, питательные вещества. Осенью вянет, образуются семена.</w:t>
            </w:r>
          </w:p>
          <w:p w:rsidR="00317C4C" w:rsidRPr="00317C4C" w:rsidRDefault="00317C4C" w:rsidP="00317C4C">
            <w:pPr>
              <w:spacing w:before="10" w:after="10" w:line="276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C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Трудовая деятельность «Сбор семян цветов». </w:t>
            </w:r>
          </w:p>
          <w:p w:rsidR="00317C4C" w:rsidRDefault="00317C4C" w:rsidP="00955EA6">
            <w:pPr>
              <w:spacing w:before="10" w:after="10"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C4C">
              <w:rPr>
                <w:rFonts w:ascii="Times New Roman" w:hAnsi="Times New Roman" w:cs="Times New Roman"/>
                <w:b/>
                <w:sz w:val="24"/>
                <w:szCs w:val="24"/>
              </w:rPr>
              <w:t>П.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«Погреми погремушкой». Цель: закреплять умение двигаться в заданном направление</w:t>
            </w:r>
            <w:r w:rsidR="004E3442">
              <w:rPr>
                <w:rFonts w:ascii="Times New Roman" w:hAnsi="Times New Roman" w:cs="Times New Roman"/>
                <w:sz w:val="24"/>
                <w:szCs w:val="24"/>
              </w:rPr>
              <w:t>, по сигналу, развивать ловкость.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17C4C" w:rsidRPr="00194395" w:rsidRDefault="00317C4C" w:rsidP="00955EA6">
            <w:pPr>
              <w:spacing w:before="10" w:after="10"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C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 игра мал. </w:t>
            </w:r>
            <w:proofErr w:type="spellStart"/>
            <w:r w:rsidRPr="00317C4C">
              <w:rPr>
                <w:rFonts w:ascii="Times New Roman" w:hAnsi="Times New Roman" w:cs="Times New Roman"/>
                <w:b/>
                <w:sz w:val="24"/>
                <w:szCs w:val="24"/>
              </w:rPr>
              <w:t>подвиж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«Изобрази игрушку». Цель: развитие воображения, уверенности в себе, доброжелательного отношения между детьми.</w:t>
            </w:r>
          </w:p>
          <w:p w:rsidR="00955EA6" w:rsidRDefault="00955EA6" w:rsidP="00955EA6">
            <w:pPr>
              <w:spacing w:before="10" w:after="10" w:line="276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5EA6" w:rsidRDefault="00955EA6" w:rsidP="00955EA6">
            <w:pPr>
              <w:spacing w:before="10" w:after="10" w:line="276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5EA6" w:rsidRDefault="00955EA6" w:rsidP="00955EA6">
            <w:pPr>
              <w:spacing w:before="10" w:after="10" w:line="276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половина дня</w:t>
            </w:r>
          </w:p>
          <w:p w:rsidR="00955EA6" w:rsidRDefault="00955EA6" w:rsidP="00955EA6">
            <w:pPr>
              <w:spacing w:before="10" w:after="10"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Артикуляционная гимнастика </w:t>
            </w:r>
            <w:r w:rsidRPr="007D5F8A">
              <w:rPr>
                <w:rFonts w:ascii="Times New Roman" w:hAnsi="Times New Roman" w:cs="Times New Roman"/>
                <w:sz w:val="24"/>
                <w:szCs w:val="24"/>
              </w:rPr>
              <w:t>«Улыбка».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5F8A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 мышцы артикуляционного аппарата.</w:t>
            </w:r>
          </w:p>
          <w:p w:rsidR="00955EA6" w:rsidRDefault="00955EA6" w:rsidP="00955EA6">
            <w:pPr>
              <w:spacing w:before="10" w:after="10"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КГН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Закреплять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навык выворачивания одежды, аккуратно вешать ее на стул перед сном, воспитывать самостоятельность.</w:t>
            </w:r>
          </w:p>
          <w:p w:rsidR="00955EA6" w:rsidRPr="00B56C86" w:rsidRDefault="00955EA6" w:rsidP="00955EA6">
            <w:pPr>
              <w:spacing w:before="10" w:after="10"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Загадки – отгадки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игрушках. Цель: развивать слуховое внимание, ассоциативное мышление, речь, </w:t>
            </w:r>
            <w:proofErr w:type="spellStart"/>
            <w:r w:rsidR="00A41D21">
              <w:rPr>
                <w:rFonts w:ascii="Times New Roman" w:hAnsi="Times New Roman" w:cs="Times New Roman"/>
                <w:sz w:val="24"/>
                <w:szCs w:val="24"/>
              </w:rPr>
              <w:t>саморегуляцию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поведения.</w:t>
            </w:r>
          </w:p>
          <w:p w:rsidR="00955EA6" w:rsidRDefault="00955EA6" w:rsidP="00955EA6">
            <w:pPr>
              <w:spacing w:before="10" w:after="10" w:line="276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  <w:p w:rsidR="004E3442" w:rsidRPr="004E3442" w:rsidRDefault="004E3442" w:rsidP="00955EA6">
            <w:pPr>
              <w:spacing w:before="10" w:after="10"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442">
              <w:rPr>
                <w:rFonts w:ascii="Times New Roman" w:hAnsi="Times New Roman" w:cs="Times New Roman"/>
                <w:sz w:val="24"/>
                <w:szCs w:val="24"/>
              </w:rPr>
              <w:t>Наблюдение за вечерним небом.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речи: подбор описательных прилагательных.</w:t>
            </w:r>
          </w:p>
          <w:p w:rsidR="00507619" w:rsidRDefault="00955EA6" w:rsidP="00507619">
            <w:pPr>
              <w:spacing w:before="10" w:after="10"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П.игра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47552">
              <w:rPr>
                <w:rFonts w:ascii="Times New Roman" w:hAnsi="Times New Roman" w:cs="Times New Roman"/>
                <w:sz w:val="24"/>
                <w:szCs w:val="24"/>
              </w:rPr>
              <w:t>«Погреми погремушкой»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07619">
              <w:rPr>
                <w:rFonts w:ascii="Times New Roman" w:hAnsi="Times New Roman" w:cs="Times New Roman"/>
                <w:sz w:val="24"/>
                <w:szCs w:val="24"/>
              </w:rPr>
              <w:t xml:space="preserve"> Цель: развивать быстроту реакции, ловкость, умение строиться в две колонны, действовать по сигналу.</w:t>
            </w:r>
          </w:p>
          <w:p w:rsidR="00955EA6" w:rsidRPr="00F47552" w:rsidRDefault="00507619" w:rsidP="00955EA6">
            <w:pPr>
              <w:spacing w:before="10" w:after="10"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955EA6" w:rsidRPr="00F47552">
              <w:rPr>
                <w:rFonts w:ascii="Times New Roman" w:hAnsi="Times New Roman" w:cs="Times New Roman"/>
                <w:b/>
                <w:sz w:val="24"/>
                <w:szCs w:val="24"/>
              </w:rPr>
              <w:t>П.игра</w:t>
            </w:r>
            <w:proofErr w:type="spellEnd"/>
            <w:proofErr w:type="gramEnd"/>
            <w:r w:rsidR="00955EA6" w:rsidRPr="00F475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малой активности</w:t>
            </w:r>
            <w:r w:rsidR="00955E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55EA6" w:rsidRPr="00F47552">
              <w:rPr>
                <w:rFonts w:ascii="Times New Roman" w:hAnsi="Times New Roman" w:cs="Times New Roman"/>
                <w:sz w:val="24"/>
                <w:szCs w:val="24"/>
              </w:rPr>
              <w:t>«По узенькой дорожке»</w:t>
            </w:r>
            <w:r w:rsidR="00955E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5EA6">
              <w:rPr>
                <w:rFonts w:ascii="Times New Roman" w:hAnsi="Times New Roman" w:cs="Times New Roman"/>
                <w:sz w:val="24"/>
                <w:szCs w:val="24"/>
              </w:rPr>
              <w:t>Цель: развивать равновесие, воображение.</w:t>
            </w:r>
          </w:p>
          <w:p w:rsidR="00955EA6" w:rsidRDefault="00955EA6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955EA6" w:rsidRDefault="00955EA6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Раскрась игрушку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образцуЦель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формировать навык правильно держать карандаш, развивать зрительное восприятие.</w:t>
            </w:r>
          </w:p>
          <w:p w:rsidR="004E3442" w:rsidRDefault="004E3442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442" w:rsidRDefault="004E3442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442" w:rsidRDefault="004E3442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442" w:rsidRDefault="004E3442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442" w:rsidRDefault="004E3442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442" w:rsidRDefault="004E3442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442" w:rsidRDefault="004E3442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442" w:rsidRDefault="004E3442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442" w:rsidRDefault="004E3442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442" w:rsidRDefault="004E3442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442" w:rsidRDefault="004E3442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442" w:rsidRDefault="004E3442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442" w:rsidRDefault="004E3442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442" w:rsidRDefault="004E3442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442" w:rsidRDefault="004E3442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Инд.беседа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3442" w:rsidRDefault="004E3442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«Чистота-залог здоровья». Формировать потребность оставаться сухим и чистым.</w:t>
            </w:r>
          </w:p>
          <w:p w:rsidR="008518FF" w:rsidRDefault="008518FF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8FF" w:rsidRDefault="008518FF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8FF" w:rsidRDefault="008518FF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8FF" w:rsidRDefault="008518FF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Игр.упраж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 мозаикой</w:t>
            </w:r>
          </w:p>
          <w:p w:rsidR="008518FF" w:rsidRDefault="008518FF" w:rsidP="00C25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«Продолжи ряд». Цель: развивать логическое мышление, внимание.</w:t>
            </w:r>
            <w:r w:rsidR="00A41D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22" w:type="dxa"/>
          </w:tcPr>
          <w:p w:rsidR="00955EA6" w:rsidRDefault="00955EA6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Свободное рисование в центре творчества</w:t>
            </w:r>
            <w:r w:rsidR="004E3442">
              <w:rPr>
                <w:rFonts w:ascii="Times New Roman" w:hAnsi="Times New Roman" w:cs="Times New Roman"/>
                <w:sz w:val="24"/>
                <w:szCs w:val="24"/>
              </w:rPr>
              <w:t xml:space="preserve"> (самостоятельный выбор материала- краски, карандаши, мелки; чистые листы, </w:t>
            </w:r>
            <w:proofErr w:type="spellStart"/>
            <w:r w:rsidR="004E3442">
              <w:rPr>
                <w:rFonts w:ascii="Times New Roman" w:hAnsi="Times New Roman" w:cs="Times New Roman"/>
                <w:sz w:val="24"/>
                <w:szCs w:val="24"/>
              </w:rPr>
              <w:t>разукрашки</w:t>
            </w:r>
            <w:proofErr w:type="spellEnd"/>
            <w:r w:rsidR="004E344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7619" w:rsidRDefault="00507619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619" w:rsidRDefault="00507619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619" w:rsidRDefault="00507619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619" w:rsidRDefault="00507619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619" w:rsidRDefault="00507619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619" w:rsidRDefault="00507619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619" w:rsidRDefault="00507619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619" w:rsidRDefault="00507619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619" w:rsidRDefault="00507619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619" w:rsidRDefault="00507619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619" w:rsidRDefault="00507619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619" w:rsidRDefault="00507619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619" w:rsidRDefault="004E3442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Самостоят.игры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мячиками для метания. Развивать глазомер и силу броска.</w:t>
            </w:r>
          </w:p>
          <w:p w:rsidR="004E3442" w:rsidRDefault="008518FF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в песке с иг</w:t>
            </w:r>
            <w:r w:rsidR="004E3442">
              <w:rPr>
                <w:rFonts w:ascii="Times New Roman" w:hAnsi="Times New Roman" w:cs="Times New Roman"/>
                <w:sz w:val="24"/>
                <w:szCs w:val="24"/>
              </w:rPr>
              <w:t>рушками.</w:t>
            </w:r>
          </w:p>
          <w:p w:rsidR="00317C4C" w:rsidRDefault="00317C4C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C4C" w:rsidRDefault="00317C4C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C4C" w:rsidRDefault="00317C4C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C4C" w:rsidRDefault="00317C4C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C4C" w:rsidRDefault="00317C4C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C4C" w:rsidRDefault="00317C4C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619" w:rsidRDefault="00A41D21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17C4C">
              <w:rPr>
                <w:rFonts w:ascii="Times New Roman" w:hAnsi="Times New Roman" w:cs="Times New Roman"/>
                <w:sz w:val="24"/>
                <w:szCs w:val="24"/>
              </w:rPr>
              <w:t>редложить настольные игры «Домино».</w:t>
            </w:r>
          </w:p>
          <w:p w:rsidR="00507619" w:rsidRPr="00507619" w:rsidRDefault="00507619" w:rsidP="0050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619">
              <w:rPr>
                <w:rFonts w:ascii="Times New Roman" w:hAnsi="Times New Roman" w:cs="Times New Roman"/>
                <w:sz w:val="24"/>
                <w:szCs w:val="24"/>
              </w:rPr>
              <w:t>Продолжа</w:t>
            </w:r>
            <w:r w:rsidR="00317C4C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507619"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правилам совместной игры. Воспитыва</w:t>
            </w:r>
            <w:r w:rsidR="00317C4C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507619">
              <w:rPr>
                <w:rFonts w:ascii="Times New Roman" w:hAnsi="Times New Roman" w:cs="Times New Roman"/>
                <w:sz w:val="24"/>
                <w:szCs w:val="24"/>
              </w:rPr>
              <w:t xml:space="preserve"> дружеские отношения, умение договариваться между собой</w:t>
            </w:r>
            <w:r w:rsidR="00317C4C">
              <w:rPr>
                <w:rFonts w:ascii="Times New Roman" w:hAnsi="Times New Roman" w:cs="Times New Roman"/>
                <w:sz w:val="24"/>
                <w:szCs w:val="24"/>
              </w:rPr>
              <w:t>, соблюдать правило очередности хода</w:t>
            </w:r>
            <w:r w:rsidRPr="005076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7619" w:rsidRDefault="00507619" w:rsidP="00507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5EA6" w:rsidRDefault="00955EA6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Папка-передвижка для родителей «Как выбрать игрушку».</w:t>
            </w:r>
          </w:p>
        </w:tc>
      </w:tr>
      <w:tr w:rsidR="00955EA6" w:rsidTr="00955EA6">
        <w:trPr>
          <w:cantSplit/>
          <w:trHeight w:val="1134"/>
        </w:trPr>
        <w:tc>
          <w:tcPr>
            <w:tcW w:w="963" w:type="dxa"/>
            <w:textDirection w:val="btLr"/>
          </w:tcPr>
          <w:p w:rsidR="00955EA6" w:rsidRPr="00AD1CF8" w:rsidRDefault="00955EA6" w:rsidP="00C25D7A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CF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Среда</w:t>
            </w:r>
            <w:r w:rsidR="002941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55" w:type="dxa"/>
          </w:tcPr>
          <w:p w:rsidR="00955EA6" w:rsidRDefault="00955EA6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8" w:type="dxa"/>
          </w:tcPr>
          <w:p w:rsidR="00955EA6" w:rsidRDefault="00955EA6" w:rsidP="00955EA6">
            <w:pPr>
              <w:spacing w:before="10" w:after="10" w:line="276" w:lineRule="auto"/>
              <w:ind w:left="3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Утренняя гимнастика</w:t>
            </w:r>
          </w:p>
          <w:p w:rsidR="00955EA6" w:rsidRDefault="00955EA6" w:rsidP="00955EA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Утренний круг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Приветствие в стихах. Пальчиковая игра «Игрушки». Рассказы детей по своим рисункам </w:t>
            </w:r>
            <w:r w:rsidRPr="00AD1C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«Что игрушка расскажет о себе»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507619" w:rsidRDefault="00507619" w:rsidP="00955EA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55EA6" w:rsidRPr="001C56DC" w:rsidRDefault="00955EA6" w:rsidP="00955E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Проблемная ситуация </w:t>
            </w:r>
            <w:r w:rsidRPr="001C56DC">
              <w:rPr>
                <w:rFonts w:ascii="Times New Roman" w:eastAsia="Calibri" w:hAnsi="Times New Roman" w:cs="Times New Roman"/>
                <w:sz w:val="24"/>
                <w:szCs w:val="24"/>
              </w:rPr>
              <w:t>«Опасные игрушки». Цель: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C56DC">
              <w:rPr>
                <w:rFonts w:ascii="Times New Roman" w:eastAsia="Calibri" w:hAnsi="Times New Roman" w:cs="Times New Roman"/>
                <w:sz w:val="24"/>
                <w:szCs w:val="24"/>
              </w:rPr>
              <w:t>побуждать детей рассуждать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C56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игрушках, которые сломаны, брошены под ноги, грязные, мелкие, острые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проч. Закреплять правила безопасности в группе и дома. Воспитывать желание заботиться о своем здоровье и здоровье других.</w:t>
            </w:r>
          </w:p>
          <w:p w:rsidR="00955EA6" w:rsidRDefault="00955EA6" w:rsidP="00955EA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55EA6" w:rsidRPr="00E052CB" w:rsidRDefault="00955EA6" w:rsidP="00955E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6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Художественно-эстетическое развитие</w:t>
            </w:r>
            <w:r w:rsidRPr="00E052C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52CB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«Замок».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Цель: развивать зрительное восприятие, творческое воображение, мелкую моторику, воспитывать аккуратность.</w:t>
            </w:r>
          </w:p>
          <w:p w:rsidR="00955EA6" w:rsidRDefault="00955EA6" w:rsidP="00955EA6">
            <w:pPr>
              <w:spacing w:before="10" w:after="10" w:line="276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  <w:p w:rsidR="001844BD" w:rsidRDefault="001844BD" w:rsidP="00955EA6">
            <w:pPr>
              <w:spacing w:before="10" w:after="10" w:line="276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BD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 за воробьем.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Закреплять знания об особенностях внешнего вида, способе передвижения, голосе. </w:t>
            </w:r>
          </w:p>
          <w:p w:rsidR="001844BD" w:rsidRDefault="001844BD" w:rsidP="00955EA6">
            <w:pPr>
              <w:spacing w:before="10" w:after="10" w:line="276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4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П. игра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«Воробышки» (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гнезде воробышки живут…) Цель: развивать умение выполнять движения согласно тексту, действовать по сигналу, бегать не наталкиваясь друг на друга.</w:t>
            </w:r>
          </w:p>
          <w:p w:rsidR="001844BD" w:rsidRPr="001844BD" w:rsidRDefault="001844BD" w:rsidP="00955EA6">
            <w:pPr>
              <w:spacing w:before="10" w:after="10" w:line="276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П.игра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4258EC">
              <w:rPr>
                <w:rFonts w:ascii="Times New Roman" w:eastAsia="Calibri" w:hAnsi="Times New Roman" w:cs="Times New Roman"/>
                <w:sz w:val="24"/>
                <w:szCs w:val="24"/>
              </w:rPr>
              <w:t>«Прокати кольцо». Развивать ловкость, согласованность движений рук, умение играть в парах.</w:t>
            </w:r>
          </w:p>
          <w:p w:rsidR="001844BD" w:rsidRDefault="001844BD" w:rsidP="00955EA6">
            <w:pPr>
              <w:spacing w:before="10" w:after="10" w:line="276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5EA6" w:rsidRDefault="00955EA6" w:rsidP="00955EA6">
            <w:pPr>
              <w:spacing w:before="10" w:after="10" w:line="276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половина дня</w:t>
            </w:r>
          </w:p>
          <w:p w:rsidR="008518FF" w:rsidRDefault="008518FF" w:rsidP="00955EA6">
            <w:pPr>
              <w:spacing w:before="10" w:after="10" w:line="276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Гимнастика </w:t>
            </w:r>
            <w:r w:rsidRPr="008518FF">
              <w:rPr>
                <w:rFonts w:ascii="Times New Roman" w:hAnsi="Times New Roman" w:cs="Times New Roman"/>
                <w:sz w:val="24"/>
                <w:szCs w:val="24"/>
              </w:rPr>
              <w:t>для язычка «Орешки», «Заборчик».</w:t>
            </w:r>
          </w:p>
          <w:p w:rsidR="004258EC" w:rsidRPr="00B56C86" w:rsidRDefault="004258EC" w:rsidP="004258EC">
            <w:pPr>
              <w:spacing w:before="10" w:after="10"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Сюжетно-ролевая игра </w:t>
            </w:r>
            <w:r w:rsidRPr="00B56C86">
              <w:rPr>
                <w:rFonts w:ascii="Times New Roman" w:hAnsi="Times New Roman" w:cs="Times New Roman"/>
                <w:sz w:val="24"/>
                <w:szCs w:val="24"/>
              </w:rPr>
              <w:t>«Миша ждет гостей»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Способствовать развитию речевого диалога, развертыванию сюжета, побуждать детей использовать предметы заместители.</w:t>
            </w:r>
          </w:p>
          <w:p w:rsidR="004258EC" w:rsidRDefault="004258EC" w:rsidP="00955EA6">
            <w:pPr>
              <w:spacing w:before="10" w:after="10" w:line="276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5EA6" w:rsidRDefault="004258EC" w:rsidP="00955EA6">
            <w:pPr>
              <w:spacing w:before="10" w:after="10" w:line="276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Словес.игра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258EC">
              <w:rPr>
                <w:rFonts w:ascii="Times New Roman" w:hAnsi="Times New Roman" w:cs="Times New Roman"/>
                <w:sz w:val="24"/>
                <w:szCs w:val="24"/>
              </w:rPr>
              <w:t>«Какая, какой»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Цель развитие речи: </w:t>
            </w:r>
            <w:r w:rsidR="00835365">
              <w:rPr>
                <w:rFonts w:ascii="Times New Roman" w:hAnsi="Times New Roman" w:cs="Times New Roman"/>
                <w:sz w:val="24"/>
                <w:szCs w:val="24"/>
              </w:rPr>
              <w:t>формировать умение</w:t>
            </w:r>
            <w:r w:rsidR="00373242">
              <w:rPr>
                <w:rFonts w:ascii="Times New Roman" w:hAnsi="Times New Roman" w:cs="Times New Roman"/>
                <w:sz w:val="24"/>
                <w:szCs w:val="24"/>
              </w:rPr>
              <w:t xml:space="preserve"> согласовывать слова</w:t>
            </w:r>
            <w:r w:rsidR="00851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5365">
              <w:rPr>
                <w:rFonts w:ascii="Times New Roman" w:hAnsi="Times New Roman" w:cs="Times New Roman"/>
                <w:sz w:val="24"/>
                <w:szCs w:val="24"/>
              </w:rPr>
              <w:t xml:space="preserve">  образовывать прилагательное при ответе на вопрос: игрушка из резины (какая?)-резиновая, мяч из пластмассы (какой?)-</w:t>
            </w:r>
          </w:p>
          <w:p w:rsidR="00955EA6" w:rsidRDefault="00955EA6" w:rsidP="00955EA6">
            <w:pPr>
              <w:spacing w:before="10" w:after="10" w:line="276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  <w:p w:rsidR="00B423F0" w:rsidRPr="00B423F0" w:rsidRDefault="00B423F0" w:rsidP="00955EA6">
            <w:pPr>
              <w:spacing w:before="10" w:after="10"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3F0">
              <w:rPr>
                <w:rFonts w:ascii="Times New Roman" w:hAnsi="Times New Roman" w:cs="Times New Roman"/>
                <w:sz w:val="24"/>
                <w:szCs w:val="24"/>
              </w:rPr>
              <w:t>Наблюдение за одеждой проходящих людей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Активизировать словарь, закреплять понятия «Обувь», «Головные уборы», «Осенняя одежда».</w:t>
            </w:r>
          </w:p>
          <w:p w:rsidR="00B423F0" w:rsidRDefault="00B423F0" w:rsidP="00955EA6">
            <w:pPr>
              <w:spacing w:before="10" w:after="10" w:line="276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П.игра</w:t>
            </w:r>
            <w:proofErr w:type="spellEnd"/>
            <w:proofErr w:type="gramEnd"/>
            <w:r w:rsidR="008518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518FF" w:rsidRPr="008518FF">
              <w:rPr>
                <w:rFonts w:ascii="Times New Roman" w:hAnsi="Times New Roman" w:cs="Times New Roman"/>
                <w:sz w:val="24"/>
                <w:szCs w:val="24"/>
              </w:rPr>
              <w:t>«Передай мяч»</w:t>
            </w:r>
            <w:r w:rsidR="008518FF">
              <w:rPr>
                <w:rFonts w:ascii="Times New Roman" w:hAnsi="Times New Roman" w:cs="Times New Roman"/>
                <w:sz w:val="24"/>
                <w:szCs w:val="24"/>
              </w:rPr>
              <w:t>. Формировать умение действовать в команде, по цепочке, развивать ловкость, внимательность.</w:t>
            </w:r>
          </w:p>
          <w:p w:rsidR="00B423F0" w:rsidRDefault="00B423F0" w:rsidP="00955EA6">
            <w:pPr>
              <w:spacing w:before="10" w:after="10" w:line="276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П.игра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18FF">
              <w:rPr>
                <w:rFonts w:ascii="Times New Roman" w:hAnsi="Times New Roman" w:cs="Times New Roman"/>
                <w:sz w:val="24"/>
                <w:szCs w:val="24"/>
              </w:rPr>
              <w:t>«Рыбак и рыбки».</w:t>
            </w:r>
            <w:r w:rsidR="008518FF" w:rsidRPr="00851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18FF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8518FF" w:rsidRPr="008518FF">
              <w:rPr>
                <w:rFonts w:ascii="Times New Roman" w:hAnsi="Times New Roman" w:cs="Times New Roman"/>
                <w:sz w:val="24"/>
                <w:szCs w:val="24"/>
              </w:rPr>
              <w:t>закреплять навык подпрыгивать на месте, отталкиваясь двумя ногами, развивать внимание.</w:t>
            </w:r>
            <w:r w:rsidR="008518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423F0" w:rsidRDefault="00B423F0" w:rsidP="00955EA6">
            <w:pPr>
              <w:spacing w:before="10" w:after="10" w:line="276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5EA6" w:rsidRDefault="00955EA6" w:rsidP="00B423F0">
            <w:pPr>
              <w:spacing w:before="10" w:after="10"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955EA6" w:rsidRDefault="00955EA6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EA6" w:rsidRDefault="00955EA6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EA6" w:rsidRDefault="00955EA6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EA6" w:rsidRDefault="00955EA6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EA6" w:rsidRDefault="00955EA6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EA6" w:rsidRDefault="00955EA6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Инд.помощь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ходу мероприятия.</w:t>
            </w:r>
          </w:p>
          <w:p w:rsidR="00955EA6" w:rsidRDefault="00955EA6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EA6" w:rsidRDefault="00955EA6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EA6" w:rsidRDefault="00955EA6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EA6" w:rsidRDefault="00955EA6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EA6" w:rsidRDefault="00955EA6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EA6" w:rsidRDefault="00955EA6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EA6" w:rsidRDefault="00955EA6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4BD" w:rsidRDefault="00955EA6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6DC">
              <w:rPr>
                <w:rFonts w:ascii="Times New Roman" w:hAnsi="Times New Roman" w:cs="Times New Roman"/>
                <w:sz w:val="24"/>
                <w:szCs w:val="24"/>
              </w:rPr>
              <w:t>Отрабатывать навык аккуратного складывания вещей в шкафчик. </w:t>
            </w:r>
            <w:r w:rsidR="00C25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44BD" w:rsidRDefault="001844BD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4BD" w:rsidRDefault="001844BD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4BD" w:rsidRDefault="001844BD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4BD" w:rsidRDefault="001844BD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4BD" w:rsidRDefault="001844BD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4BD" w:rsidRDefault="001844BD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4BD" w:rsidRDefault="001844BD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365" w:rsidRDefault="00835365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365" w:rsidRDefault="00835365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365" w:rsidRDefault="00835365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0E" w:rsidRDefault="00835365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«Что изменилось». Цель: развитие памяти. Привлечь к игре </w:t>
            </w:r>
          </w:p>
          <w:p w:rsidR="0056330E" w:rsidRDefault="0056330E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0E" w:rsidRDefault="0056330E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0E" w:rsidRDefault="0056330E" w:rsidP="00C25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Поделка машинка из бросового материала(пробки и палочки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мороженого) Воспитывать доброжелательность, желание трудиться, проявлять себя с положительной стороны.</w:t>
            </w:r>
          </w:p>
        </w:tc>
        <w:tc>
          <w:tcPr>
            <w:tcW w:w="2422" w:type="dxa"/>
          </w:tcPr>
          <w:p w:rsidR="00955EA6" w:rsidRDefault="00955EA6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Предложить детям игры по типу «Часть и целое». Развивать навык игры в парах, тройках; привлекать к игре товарища. </w:t>
            </w:r>
          </w:p>
          <w:p w:rsidR="00955EA6" w:rsidRDefault="00955EA6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EA6" w:rsidRDefault="00955EA6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EA6" w:rsidRDefault="00955EA6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EA6" w:rsidRDefault="00955EA6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EA6" w:rsidRDefault="00955EA6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EA6" w:rsidRDefault="00955EA6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EA6" w:rsidRDefault="00955EA6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EA6" w:rsidRDefault="00955EA6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4BD" w:rsidRDefault="001844BD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4BD" w:rsidRDefault="001844BD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4BD" w:rsidRDefault="001844BD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4BD" w:rsidRDefault="001844BD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4BD" w:rsidRDefault="001844BD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EA6" w:rsidRDefault="004E3442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Кольцеброс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«Жираф». </w:t>
            </w:r>
            <w:r w:rsidR="00955EA6">
              <w:rPr>
                <w:rFonts w:ascii="Times New Roman" w:hAnsi="Times New Roman" w:cs="Times New Roman"/>
                <w:sz w:val="24"/>
                <w:szCs w:val="24"/>
              </w:rPr>
              <w:t>Развивать глазомер и силу броска.</w:t>
            </w:r>
          </w:p>
          <w:p w:rsidR="00955EA6" w:rsidRDefault="00955EA6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365" w:rsidRDefault="00835365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365" w:rsidRDefault="00835365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365" w:rsidRDefault="00835365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365" w:rsidRDefault="00835365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365" w:rsidRDefault="00835365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365" w:rsidRDefault="00835365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365" w:rsidRDefault="00B423F0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в центр</w:t>
            </w:r>
            <w:r w:rsidR="0056330E">
              <w:rPr>
                <w:rFonts w:ascii="Times New Roman" w:hAnsi="Times New Roman" w:cs="Times New Roman"/>
                <w:sz w:val="24"/>
                <w:szCs w:val="24"/>
              </w:rPr>
              <w:t>е творчества- выбор материала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пластилин, краски, палочки для выкладывания картинки)</w:t>
            </w:r>
          </w:p>
          <w:p w:rsidR="00835365" w:rsidRDefault="00835365" w:rsidP="008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 с прокатыванием мяча: сбей кеглю, прокати в воротца.</w:t>
            </w:r>
          </w:p>
          <w:p w:rsidR="008518FF" w:rsidRDefault="008518FF" w:rsidP="008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8FF" w:rsidRDefault="008518FF" w:rsidP="008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8FF" w:rsidRDefault="008518FF" w:rsidP="008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8FF" w:rsidRDefault="008518FF" w:rsidP="008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8FF" w:rsidRDefault="008518FF" w:rsidP="008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8FF" w:rsidRDefault="008518FF" w:rsidP="008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8FF" w:rsidRDefault="008518FF" w:rsidP="008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8FF" w:rsidRDefault="008518FF" w:rsidP="008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8FF" w:rsidRDefault="008518FF" w:rsidP="008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8FF" w:rsidRDefault="008518FF" w:rsidP="008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8FF" w:rsidRDefault="0056330E" w:rsidP="008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«Классики». Отработка навыка прыжков на одной и двух ногах.</w:t>
            </w:r>
          </w:p>
        </w:tc>
        <w:tc>
          <w:tcPr>
            <w:tcW w:w="2410" w:type="dxa"/>
          </w:tcPr>
          <w:p w:rsidR="00955EA6" w:rsidRDefault="00955EA6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EA6" w:rsidTr="00955EA6">
        <w:trPr>
          <w:cantSplit/>
          <w:trHeight w:val="1134"/>
        </w:trPr>
        <w:tc>
          <w:tcPr>
            <w:tcW w:w="963" w:type="dxa"/>
            <w:textDirection w:val="btLr"/>
          </w:tcPr>
          <w:p w:rsidR="00955EA6" w:rsidRPr="00AD1CF8" w:rsidRDefault="00955EA6" w:rsidP="00C25D7A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CF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Четверг</w:t>
            </w:r>
            <w:r w:rsidR="002941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55" w:type="dxa"/>
          </w:tcPr>
          <w:p w:rsidR="00955EA6" w:rsidRDefault="00955EA6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8" w:type="dxa"/>
          </w:tcPr>
          <w:p w:rsidR="00955EA6" w:rsidRDefault="00955EA6" w:rsidP="00955EA6">
            <w:pPr>
              <w:spacing w:before="10" w:after="10" w:line="276" w:lineRule="auto"/>
              <w:ind w:left="3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Утренняя гимнастика</w:t>
            </w:r>
          </w:p>
          <w:p w:rsidR="0051619E" w:rsidRDefault="0051619E" w:rsidP="0051619E">
            <w:pPr>
              <w:spacing w:before="10" w:after="10"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игра «Осень».</w:t>
            </w:r>
          </w:p>
          <w:p w:rsidR="00F949EA" w:rsidRDefault="00F949EA" w:rsidP="0051619E">
            <w:pPr>
              <w:spacing w:before="10" w:after="10"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Словес.игра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кругу «Оживи игрушку». Цель: развивать связную речь, воспитывать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саморегуляцию</w:t>
            </w:r>
            <w:proofErr w:type="spellEnd"/>
            <w:r w:rsidR="00A41D21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поведения, закр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еплять правила общения в кругу.</w:t>
            </w:r>
          </w:p>
          <w:p w:rsidR="00955EA6" w:rsidRDefault="00955EA6" w:rsidP="00955EA6">
            <w:pPr>
              <w:spacing w:before="10" w:after="10" w:line="276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«Угадай, где звучит».</w:t>
            </w:r>
            <w:r w:rsidR="008353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Цель: развитие слухового внимания.</w:t>
            </w:r>
          </w:p>
          <w:p w:rsidR="0056330E" w:rsidRDefault="0056330E" w:rsidP="00955EA6">
            <w:pPr>
              <w:spacing w:before="10" w:after="10" w:line="276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5EA6" w:rsidRPr="00E052CB" w:rsidRDefault="00955EA6" w:rsidP="00955EA6">
            <w:pPr>
              <w:spacing w:before="10" w:after="10" w:line="276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6DC9" w:rsidRDefault="00356DC9" w:rsidP="00955EA6">
            <w:pPr>
              <w:spacing w:before="10" w:after="10" w:line="276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6DC9" w:rsidRDefault="00356DC9" w:rsidP="00955EA6">
            <w:pPr>
              <w:spacing w:before="10" w:after="10" w:line="276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6DC9" w:rsidRDefault="00356DC9" w:rsidP="00955EA6">
            <w:pPr>
              <w:spacing w:before="10" w:after="10" w:line="276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6DC9" w:rsidRDefault="00356DC9" w:rsidP="00955EA6">
            <w:pPr>
              <w:spacing w:before="10" w:after="10" w:line="276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6DC9" w:rsidRDefault="00356DC9" w:rsidP="00955EA6">
            <w:pPr>
              <w:spacing w:before="10" w:after="10" w:line="276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6DC9" w:rsidRDefault="00356DC9" w:rsidP="00955EA6">
            <w:pPr>
              <w:spacing w:before="10" w:after="10" w:line="276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5EA6" w:rsidRDefault="00955EA6" w:rsidP="00955EA6">
            <w:pPr>
              <w:spacing w:before="10" w:after="10" w:line="276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Прогулка</w:t>
            </w:r>
          </w:p>
          <w:p w:rsidR="00B423F0" w:rsidRDefault="00B423F0" w:rsidP="00B423F0">
            <w:pPr>
              <w:spacing w:before="10" w:after="10"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 за вороной.</w:t>
            </w:r>
            <w:r w:rsidR="005161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1619E" w:rsidRPr="0051619E">
              <w:rPr>
                <w:rFonts w:ascii="Times New Roman" w:hAnsi="Times New Roman" w:cs="Times New Roman"/>
                <w:sz w:val="24"/>
                <w:szCs w:val="24"/>
              </w:rPr>
              <w:t>Сравнить ее с воробьем. Что общего и чем отличаются. Цель</w:t>
            </w:r>
            <w:r w:rsidR="0051619E">
              <w:rPr>
                <w:rFonts w:ascii="Times New Roman" w:hAnsi="Times New Roman" w:cs="Times New Roman"/>
                <w:sz w:val="24"/>
                <w:szCs w:val="24"/>
              </w:rPr>
              <w:t>: учить анализировать, побуждать высказываться в сравнении (Ворона большая, а воробей маленький; ворона шагает, а воробей прыгает и т.д.).</w:t>
            </w:r>
          </w:p>
          <w:p w:rsidR="0051619E" w:rsidRPr="003D68F5" w:rsidRDefault="0051619E" w:rsidP="0051619E">
            <w:pPr>
              <w:spacing w:before="10" w:after="10"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07619">
              <w:rPr>
                <w:rFonts w:ascii="Times New Roman" w:hAnsi="Times New Roman" w:cs="Times New Roman"/>
                <w:b/>
                <w:sz w:val="24"/>
                <w:szCs w:val="24"/>
              </w:rPr>
              <w:t>П.игра</w:t>
            </w:r>
            <w:proofErr w:type="spellEnd"/>
            <w:proofErr w:type="gramEnd"/>
            <w:r w:rsidRPr="005076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9EA">
              <w:rPr>
                <w:rFonts w:ascii="Times New Roman" w:hAnsi="Times New Roman" w:cs="Times New Roman"/>
                <w:sz w:val="24"/>
                <w:szCs w:val="24"/>
              </w:rPr>
              <w:t>«С кочки на кочку».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Цель: закреплять умение прыгать на двух ногах с продвижением вперед, развивать выносливость.</w:t>
            </w:r>
          </w:p>
          <w:p w:rsidR="0051619E" w:rsidRDefault="00F949EA" w:rsidP="00B423F0">
            <w:pPr>
              <w:spacing w:before="10" w:after="10"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949EA">
              <w:rPr>
                <w:rFonts w:ascii="Times New Roman" w:hAnsi="Times New Roman" w:cs="Times New Roman"/>
                <w:b/>
                <w:sz w:val="24"/>
                <w:szCs w:val="24"/>
              </w:rPr>
              <w:t>П.игра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«Лохматый пес». Цель: закреплять умение бегать в заданном направлении, соблюдать правила игры, воспитывать чувство коллективизма.</w:t>
            </w:r>
          </w:p>
          <w:p w:rsidR="0051619E" w:rsidRDefault="0051619E" w:rsidP="00B423F0">
            <w:pPr>
              <w:spacing w:before="10" w:after="10" w:line="276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23F0" w:rsidRDefault="00B423F0" w:rsidP="00B423F0">
            <w:pPr>
              <w:spacing w:before="10" w:after="10" w:line="276" w:lineRule="auto"/>
              <w:ind w:left="3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55EA6" w:rsidRDefault="00955EA6" w:rsidP="00955EA6">
            <w:pPr>
              <w:spacing w:before="10" w:after="10" w:line="276" w:lineRule="auto"/>
              <w:ind w:left="3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55EA6" w:rsidRDefault="00955EA6" w:rsidP="00955EA6">
            <w:pPr>
              <w:spacing w:before="10" w:after="10" w:line="276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половина дня</w:t>
            </w:r>
          </w:p>
          <w:p w:rsidR="00356DC9" w:rsidRDefault="00356DC9" w:rsidP="00955EA6">
            <w:pPr>
              <w:spacing w:before="10" w:after="10" w:line="276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Гимнастика для глаз.</w:t>
            </w:r>
          </w:p>
          <w:p w:rsidR="0051619E" w:rsidRDefault="00F949EA" w:rsidP="00955EA6">
            <w:pPr>
              <w:spacing w:before="10" w:after="10"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DC9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  <w:r w:rsidRPr="00F949EA">
              <w:rPr>
                <w:rFonts w:ascii="Times New Roman" w:hAnsi="Times New Roman" w:cs="Times New Roman"/>
                <w:sz w:val="24"/>
                <w:szCs w:val="24"/>
              </w:rPr>
              <w:t xml:space="preserve"> из разного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 </w:t>
            </w:r>
            <w:r w:rsidRPr="00F949EA">
              <w:rPr>
                <w:rFonts w:ascii="Times New Roman" w:hAnsi="Times New Roman" w:cs="Times New Roman"/>
                <w:sz w:val="24"/>
                <w:szCs w:val="24"/>
              </w:rPr>
              <w:t>конструктора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«Домики для поросят». Цель: развитие воображения, умения действовать согласно поставленной цели, умения делать выбор.</w:t>
            </w:r>
          </w:p>
          <w:p w:rsidR="00356DC9" w:rsidRDefault="00356DC9" w:rsidP="00955EA6">
            <w:pPr>
              <w:spacing w:before="10" w:after="10"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56DC9">
              <w:rPr>
                <w:rFonts w:ascii="Times New Roman" w:hAnsi="Times New Roman" w:cs="Times New Roman"/>
                <w:b/>
                <w:sz w:val="24"/>
                <w:szCs w:val="24"/>
              </w:rPr>
              <w:t>Д.игра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«Чудесный мешочек». Цель: развитие тактильных ощущений, умения описать игрушку.</w:t>
            </w:r>
          </w:p>
          <w:p w:rsidR="00F949EA" w:rsidRPr="00F949EA" w:rsidRDefault="00F949EA" w:rsidP="00955EA6">
            <w:pPr>
              <w:spacing w:before="10" w:after="10"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EA6" w:rsidRDefault="00955EA6" w:rsidP="00955EA6">
            <w:pPr>
              <w:spacing w:before="10" w:after="10" w:line="276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  <w:p w:rsidR="00955EA6" w:rsidRDefault="00955EA6" w:rsidP="00955EA6">
            <w:pPr>
              <w:spacing w:before="10" w:after="10"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 палочками на земле </w:t>
            </w:r>
            <w:r w:rsidRPr="00767482">
              <w:rPr>
                <w:rFonts w:ascii="Times New Roman" w:hAnsi="Times New Roman" w:cs="Times New Roman"/>
                <w:sz w:val="24"/>
                <w:szCs w:val="24"/>
              </w:rPr>
              <w:t>круглых игрушек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5EA6" w:rsidRDefault="00955EA6" w:rsidP="00955EA6">
            <w:pPr>
              <w:spacing w:before="10" w:after="10"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482">
              <w:rPr>
                <w:rFonts w:ascii="Times New Roman" w:hAnsi="Times New Roman" w:cs="Times New Roman"/>
                <w:sz w:val="24"/>
                <w:szCs w:val="24"/>
              </w:rPr>
              <w:t>Закреплять навык рисования кругов, развивать воображение.</w:t>
            </w:r>
          </w:p>
          <w:p w:rsidR="00356DC9" w:rsidRDefault="00356DC9" w:rsidP="00955EA6">
            <w:pPr>
              <w:spacing w:before="10" w:after="10"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DC9">
              <w:rPr>
                <w:rFonts w:ascii="Times New Roman" w:hAnsi="Times New Roman" w:cs="Times New Roman"/>
                <w:b/>
                <w:sz w:val="24"/>
                <w:szCs w:val="24"/>
              </w:rPr>
              <w:t>П.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1D21">
              <w:rPr>
                <w:rFonts w:ascii="Times New Roman" w:hAnsi="Times New Roman" w:cs="Times New Roman"/>
                <w:sz w:val="24"/>
                <w:szCs w:val="24"/>
              </w:rPr>
              <w:t>«У дядюшки Трифона». Цель: развивать восприятие, умение повторить движение по показу, воображение.</w:t>
            </w:r>
          </w:p>
          <w:p w:rsidR="00356DC9" w:rsidRDefault="00356DC9" w:rsidP="00356DC9">
            <w:pPr>
              <w:spacing w:before="10" w:after="10" w:line="276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П.игра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18FF">
              <w:rPr>
                <w:rFonts w:ascii="Times New Roman" w:hAnsi="Times New Roman" w:cs="Times New Roman"/>
                <w:sz w:val="24"/>
                <w:szCs w:val="24"/>
              </w:rPr>
              <w:t>«Рыбак и рыбки». Цель: закреплять навык подпрыгивать на месте, отталкиваясь двумя ногами, развивать внимание.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56DC9" w:rsidRPr="00767482" w:rsidRDefault="00356DC9" w:rsidP="00955EA6">
            <w:pPr>
              <w:spacing w:before="10" w:after="10"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EA6" w:rsidRDefault="00955EA6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955EA6" w:rsidRDefault="00955EA6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Инд. рассказывание стихотворений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55EA6" w:rsidRDefault="00955EA6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EA6" w:rsidRDefault="00955EA6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EA6" w:rsidRDefault="00955EA6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EA6" w:rsidRDefault="00955EA6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DC9" w:rsidRDefault="00356DC9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DC9" w:rsidRDefault="00356DC9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DC9" w:rsidRDefault="00356DC9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DC9" w:rsidRDefault="00356DC9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DC9" w:rsidRDefault="00356DC9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DC9" w:rsidRDefault="00356DC9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EA6" w:rsidRDefault="00955EA6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421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«По мостику»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равновесие (</w:t>
            </w:r>
            <w:r w:rsidRPr="00F61421">
              <w:rPr>
                <w:rFonts w:ascii="Times New Roman" w:hAnsi="Times New Roman" w:cs="Times New Roman"/>
                <w:sz w:val="24"/>
                <w:szCs w:val="24"/>
              </w:rPr>
              <w:t>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дьба по возвышенной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поверхности)</w:t>
            </w:r>
            <w:r w:rsidRPr="00F614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с</w:t>
            </w:r>
            <w:r w:rsidRPr="00F61421">
              <w:rPr>
                <w:rFonts w:ascii="Times New Roman" w:hAnsi="Times New Roman" w:cs="Times New Roman"/>
                <w:sz w:val="24"/>
                <w:szCs w:val="24"/>
              </w:rPr>
              <w:t>прыг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</w:t>
            </w:r>
            <w:r w:rsidRPr="00F61421">
              <w:rPr>
                <w:rFonts w:ascii="Times New Roman" w:hAnsi="Times New Roman" w:cs="Times New Roman"/>
                <w:sz w:val="24"/>
                <w:szCs w:val="24"/>
              </w:rPr>
              <w:t>ать на полусогнутые ноги.</w:t>
            </w:r>
          </w:p>
          <w:p w:rsidR="00356DC9" w:rsidRDefault="00356DC9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56DC9" w:rsidRDefault="00356DC9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DC9" w:rsidRDefault="00356DC9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DC9" w:rsidRDefault="00356DC9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DC9" w:rsidRDefault="00356DC9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DC9" w:rsidRDefault="00356DC9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DC9" w:rsidRDefault="00356DC9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DC9" w:rsidRDefault="00356DC9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DC9" w:rsidRDefault="00356DC9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DC9" w:rsidRDefault="00356DC9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DC9" w:rsidRDefault="00A41D21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Дид.игра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«Парные картинки». Развивать память, внимание. </w:t>
            </w:r>
          </w:p>
          <w:p w:rsidR="00356DC9" w:rsidRDefault="00356DC9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955EA6" w:rsidRDefault="00955EA6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Милана, Артем Лепка «Уточки» по схеме. Развивать умение ориентироваться по схеме, закреплять навык раскатывания и прищипывания.</w:t>
            </w:r>
          </w:p>
          <w:p w:rsidR="00955EA6" w:rsidRDefault="00955EA6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DC9" w:rsidRDefault="00356DC9" w:rsidP="00356DC9">
            <w:pPr>
              <w:spacing w:before="10" w:after="10" w:line="276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Театрализованная деятельность.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выбор вида театра (пальчиковый, настольный деревянный,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резиновый) и партнеров по игре.</w:t>
            </w:r>
          </w:p>
          <w:p w:rsidR="00955EA6" w:rsidRDefault="00955EA6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EA6" w:rsidRDefault="00955EA6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EA6" w:rsidRDefault="00955EA6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EA6" w:rsidRDefault="00955EA6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EA6" w:rsidRDefault="00955EA6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EA6" w:rsidRDefault="00955EA6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с выносными игрушками в песочнице.</w:t>
            </w:r>
          </w:p>
          <w:p w:rsidR="00F949EA" w:rsidRDefault="00F949EA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9EA" w:rsidRDefault="00F949EA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9EA" w:rsidRDefault="003D3A75" w:rsidP="00F94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подвиж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949EA">
              <w:rPr>
                <w:rFonts w:ascii="Times New Roman" w:hAnsi="Times New Roman" w:cs="Times New Roman"/>
                <w:sz w:val="24"/>
                <w:szCs w:val="24"/>
              </w:rPr>
              <w:t>«Море волнуется»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56DC9" w:rsidRDefault="00356DC9" w:rsidP="00F94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DC9" w:rsidRDefault="00356DC9" w:rsidP="00F94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DC9" w:rsidRDefault="00356DC9" w:rsidP="00F94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DC9" w:rsidRDefault="00356DC9" w:rsidP="00F94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DC9" w:rsidRDefault="00356DC9" w:rsidP="00F94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DC9" w:rsidRDefault="00A41D21" w:rsidP="00F94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Предложить настольно-печатные игры лото «Игрушки», лото «Профессии».</w:t>
            </w:r>
          </w:p>
          <w:p w:rsidR="00356DC9" w:rsidRDefault="00356DC9" w:rsidP="00F94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DC9" w:rsidRDefault="00356DC9" w:rsidP="00F94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DC9" w:rsidRDefault="00356DC9" w:rsidP="00F94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DC9" w:rsidRDefault="00356DC9" w:rsidP="00F94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DC9" w:rsidRDefault="00356DC9" w:rsidP="00F94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DC9" w:rsidRDefault="00356DC9" w:rsidP="00F94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DC9" w:rsidRDefault="00356DC9" w:rsidP="00F94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DC9" w:rsidRDefault="00356DC9" w:rsidP="00F94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DC9" w:rsidRDefault="00356DC9" w:rsidP="00F94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DC9" w:rsidRDefault="00356DC9" w:rsidP="00F94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DC9" w:rsidRDefault="00356DC9" w:rsidP="00F94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Игр. упр. «Пролезь в обруч». Развивать ловкость.</w:t>
            </w:r>
          </w:p>
        </w:tc>
        <w:tc>
          <w:tcPr>
            <w:tcW w:w="2410" w:type="dxa"/>
          </w:tcPr>
          <w:p w:rsidR="00955EA6" w:rsidRDefault="00955EA6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EA6" w:rsidTr="00955EA6">
        <w:trPr>
          <w:cantSplit/>
          <w:trHeight w:val="1134"/>
        </w:trPr>
        <w:tc>
          <w:tcPr>
            <w:tcW w:w="963" w:type="dxa"/>
            <w:textDirection w:val="btLr"/>
          </w:tcPr>
          <w:p w:rsidR="00955EA6" w:rsidRPr="00AD1CF8" w:rsidRDefault="00955EA6" w:rsidP="00C25D7A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CF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Пятница</w:t>
            </w:r>
            <w:r w:rsidR="002941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55" w:type="dxa"/>
          </w:tcPr>
          <w:p w:rsidR="00955EA6" w:rsidRDefault="00955EA6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8" w:type="dxa"/>
          </w:tcPr>
          <w:p w:rsidR="00955EA6" w:rsidRDefault="00955EA6" w:rsidP="00955EA6">
            <w:pPr>
              <w:spacing w:before="10" w:after="10" w:line="276" w:lineRule="auto"/>
              <w:ind w:left="3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Утренняя гимнастика</w:t>
            </w:r>
          </w:p>
          <w:p w:rsidR="00955EA6" w:rsidRDefault="00955EA6" w:rsidP="00955EA6">
            <w:pPr>
              <w:spacing w:before="10" w:after="10" w:line="276" w:lineRule="auto"/>
              <w:ind w:left="3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Утренний круг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Приветствие в стихах. Разучивание и пение песни «Слава игрушкам».</w:t>
            </w:r>
          </w:p>
          <w:p w:rsidR="00955EA6" w:rsidRDefault="00955EA6" w:rsidP="00955EA6">
            <w:pPr>
              <w:spacing w:before="10" w:after="10" w:line="276" w:lineRule="auto"/>
              <w:ind w:left="3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Рассказы детей по своим рисункам </w:t>
            </w:r>
            <w:r w:rsidRPr="00AD1C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«Что игрушка расскажет о себе»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955EA6" w:rsidRPr="0056330E" w:rsidRDefault="00373242" w:rsidP="00955EA6">
            <w:pPr>
              <w:spacing w:before="10" w:after="10" w:line="276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2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Познавательное развитие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56330E" w:rsidRPr="0056330E">
              <w:rPr>
                <w:rFonts w:ascii="Times New Roman" w:eastAsia="Calibri" w:hAnsi="Times New Roman" w:cs="Times New Roman"/>
                <w:sz w:val="24"/>
                <w:szCs w:val="24"/>
              </w:rPr>
              <w:t>Рассказать детям об игрушках из глины, кости</w:t>
            </w:r>
            <w:r w:rsidR="0056330E">
              <w:rPr>
                <w:rFonts w:ascii="Times New Roman" w:eastAsia="Calibri" w:hAnsi="Times New Roman" w:cs="Times New Roman"/>
                <w:sz w:val="24"/>
                <w:szCs w:val="24"/>
              </w:rPr>
              <w:t>. Просмотр презентации.</w:t>
            </w:r>
          </w:p>
          <w:p w:rsidR="00955EA6" w:rsidRDefault="00955EA6" w:rsidP="00955EA6">
            <w:pPr>
              <w:spacing w:before="10" w:after="10" w:line="276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6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КГН. «</w:t>
            </w:r>
            <w:proofErr w:type="spellStart"/>
            <w:r w:rsidRPr="008316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Умывалочка</w:t>
            </w:r>
            <w:proofErr w:type="spellEnd"/>
            <w:r w:rsidRPr="008316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(закреплять навык </w:t>
            </w:r>
            <w:r w:rsidRPr="0083165D">
              <w:rPr>
                <w:rFonts w:ascii="Times New Roman" w:eastAsia="Calibri" w:hAnsi="Times New Roman" w:cs="Times New Roman"/>
                <w:sz w:val="24"/>
                <w:szCs w:val="24"/>
              </w:rPr>
              <w:t>мыть руки и лицо по мере необходимости)</w:t>
            </w:r>
            <w:r w:rsidR="0037324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73242" w:rsidRDefault="00373242" w:rsidP="00955EA6">
            <w:pPr>
              <w:spacing w:before="10" w:after="10" w:line="276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5EA6" w:rsidRDefault="00955EA6" w:rsidP="00955EA6">
            <w:pPr>
              <w:spacing w:before="10" w:after="10" w:line="276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  <w:p w:rsidR="00955EA6" w:rsidRDefault="00955EA6" w:rsidP="00955EA6">
            <w:pPr>
              <w:spacing w:before="10" w:after="10" w:line="276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Выкладывание на земле камушками (палочками) силуэтов игрушек (например, кораблик, машина, ведерко, флажок и др. по желанию детей).</w:t>
            </w:r>
          </w:p>
          <w:p w:rsidR="0051619E" w:rsidRDefault="0051619E" w:rsidP="00955EA6">
            <w:pPr>
              <w:spacing w:before="10" w:after="10" w:line="276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56D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П.игра</w:t>
            </w:r>
            <w:proofErr w:type="spellEnd"/>
            <w:proofErr w:type="gramEnd"/>
            <w:r w:rsidR="00356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56DC9">
              <w:rPr>
                <w:rFonts w:ascii="Times New Roman" w:hAnsi="Times New Roman" w:cs="Times New Roman"/>
                <w:sz w:val="24"/>
                <w:szCs w:val="24"/>
              </w:rPr>
              <w:t>«Лохматый пес». Цель: закреплять умение бегать в заданном направлении, соблюдать правила игры, воспитывать чувство коллективизма.</w:t>
            </w:r>
          </w:p>
          <w:p w:rsidR="0051619E" w:rsidRPr="00022C58" w:rsidRDefault="0051619E" w:rsidP="00955EA6">
            <w:pPr>
              <w:spacing w:before="10" w:after="10" w:line="276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56D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П.игра</w:t>
            </w:r>
            <w:proofErr w:type="spellEnd"/>
            <w:proofErr w:type="gramEnd"/>
            <w:r w:rsidR="00022C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022C58" w:rsidRPr="00022C58">
              <w:rPr>
                <w:rFonts w:ascii="Times New Roman" w:eastAsia="Calibri" w:hAnsi="Times New Roman" w:cs="Times New Roman"/>
                <w:sz w:val="24"/>
                <w:szCs w:val="24"/>
              </w:rPr>
              <w:t>«Прокати обруч»</w:t>
            </w:r>
            <w:r w:rsidR="00022C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Цель: развитие глазомера, </w:t>
            </w:r>
            <w:r w:rsidR="00A41D21">
              <w:rPr>
                <w:rFonts w:ascii="Times New Roman" w:eastAsia="Calibri" w:hAnsi="Times New Roman" w:cs="Times New Roman"/>
                <w:sz w:val="24"/>
                <w:szCs w:val="24"/>
              </w:rPr>
              <w:t>ловкости.</w:t>
            </w:r>
          </w:p>
          <w:p w:rsidR="00955EA6" w:rsidRPr="00F61421" w:rsidRDefault="00955EA6" w:rsidP="00955EA6">
            <w:pPr>
              <w:spacing w:before="10" w:after="10" w:line="276" w:lineRule="auto"/>
              <w:ind w:left="3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55EA6" w:rsidRDefault="00955EA6" w:rsidP="00955EA6">
            <w:pPr>
              <w:spacing w:before="10" w:after="10" w:line="276" w:lineRule="auto"/>
              <w:ind w:left="3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14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половина дня</w:t>
            </w:r>
          </w:p>
          <w:p w:rsidR="00356DC9" w:rsidRPr="00F61421" w:rsidRDefault="00022C58" w:rsidP="00955EA6">
            <w:pPr>
              <w:spacing w:before="10" w:after="10" w:line="276" w:lineRule="auto"/>
              <w:ind w:left="3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Пальчиковая игра «Игрушки».</w:t>
            </w:r>
          </w:p>
          <w:p w:rsidR="00955EA6" w:rsidRPr="00373242" w:rsidRDefault="00373242" w:rsidP="00955EA6">
            <w:pPr>
              <w:spacing w:before="10" w:after="10" w:line="276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242">
              <w:rPr>
                <w:rFonts w:ascii="Times New Roman" w:eastAsia="Calibri" w:hAnsi="Times New Roman" w:cs="Times New Roman"/>
                <w:sz w:val="24"/>
                <w:szCs w:val="24"/>
              </w:rPr>
              <w:t>Развлечение «Хоровод игрушек». Цель: активизировать речевую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двигательную</w:t>
            </w:r>
            <w:r w:rsidRPr="003732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активность, создать благоприятную атмосферу для самовыражения детей под музыку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пение песни</w:t>
            </w:r>
            <w:r w:rsidRPr="0037324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73242" w:rsidRDefault="00373242" w:rsidP="00373242">
            <w:pPr>
              <w:spacing w:before="10" w:after="10" w:line="276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  <w:p w:rsidR="00022C58" w:rsidRPr="00022C58" w:rsidRDefault="00022C58" w:rsidP="00373242">
            <w:pPr>
              <w:spacing w:before="10" w:after="10"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C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Сюжетная игра «Такси»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Цель: способствовать самостоятельному распределению и принятию ролей, развертыванию игрового сюжета. </w:t>
            </w:r>
          </w:p>
          <w:p w:rsidR="00022C58" w:rsidRPr="00022C58" w:rsidRDefault="00022C58" w:rsidP="00373242">
            <w:pPr>
              <w:spacing w:before="10" w:after="10" w:line="276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C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 </w:t>
            </w:r>
            <w:r w:rsidR="00A41D21">
              <w:rPr>
                <w:rFonts w:ascii="Times New Roman" w:hAnsi="Times New Roman" w:cs="Times New Roman"/>
                <w:b/>
                <w:sz w:val="24"/>
                <w:szCs w:val="24"/>
              </w:rPr>
              <w:t>игры по желанию детей</w:t>
            </w:r>
          </w:p>
          <w:p w:rsidR="00356DC9" w:rsidRDefault="00356DC9" w:rsidP="00373242">
            <w:pPr>
              <w:spacing w:before="10" w:after="10" w:line="276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5EA6" w:rsidRDefault="00955EA6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373242" w:rsidRDefault="00373242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19E" w:rsidRDefault="00C25D7A" w:rsidP="0051619E">
            <w:pPr>
              <w:spacing w:before="10" w:after="10"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Инд.беседаоб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5EA6">
              <w:rPr>
                <w:rFonts w:ascii="Times New Roman" w:hAnsi="Times New Roman" w:cs="Times New Roman"/>
                <w:sz w:val="24"/>
                <w:szCs w:val="24"/>
              </w:rPr>
              <w:t>индивидуальных вещах: должны быть свои резиночки для волос, расчески, платочки</w:t>
            </w:r>
            <w:r w:rsidR="005161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619E" w:rsidRDefault="0051619E" w:rsidP="0051619E">
            <w:pPr>
              <w:spacing w:before="10" w:after="10"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19E" w:rsidRDefault="0051619E" w:rsidP="0051619E">
            <w:pPr>
              <w:spacing w:before="10" w:after="10"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19E" w:rsidRDefault="0051619E" w:rsidP="0051619E">
            <w:pPr>
              <w:spacing w:before="10" w:after="10"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19E" w:rsidRDefault="0051619E" w:rsidP="0051619E">
            <w:pPr>
              <w:spacing w:before="10" w:after="10"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19E" w:rsidRDefault="0051619E" w:rsidP="0051619E">
            <w:pPr>
              <w:spacing w:before="10" w:after="10"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19E" w:rsidRDefault="0051619E" w:rsidP="0051619E">
            <w:pPr>
              <w:spacing w:before="10" w:after="10"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19E" w:rsidRDefault="0051619E" w:rsidP="0051619E">
            <w:pPr>
              <w:spacing w:before="10" w:after="10"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19E" w:rsidRDefault="0051619E" w:rsidP="0051619E">
            <w:pPr>
              <w:spacing w:before="10" w:after="10"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C58" w:rsidRDefault="0051619E" w:rsidP="0051619E">
            <w:pPr>
              <w:spacing w:before="10" w:after="10" w:line="276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14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22C58" w:rsidRDefault="00022C58" w:rsidP="0051619E">
            <w:pPr>
              <w:spacing w:before="10" w:after="10" w:line="276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C58" w:rsidRDefault="00022C58" w:rsidP="0051619E">
            <w:pPr>
              <w:spacing w:before="10" w:after="10" w:line="276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2C58" w:rsidRDefault="00022C58" w:rsidP="0051619E">
            <w:pPr>
              <w:spacing w:before="10" w:after="10" w:line="276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5EA6" w:rsidRDefault="0051619E" w:rsidP="00C25D7A">
            <w:pPr>
              <w:spacing w:before="10" w:after="10"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42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 «Чего не стало?» Цель: </w:t>
            </w:r>
            <w:r w:rsidRPr="00F61421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памяти, речи.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022C58" w:rsidRDefault="00022C58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C58" w:rsidRDefault="00022C58" w:rsidP="00022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Игр.упраж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«Кто быстрее соберет игрушки». Привлечь к игре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малоподвижных детей.</w:t>
            </w:r>
          </w:p>
        </w:tc>
        <w:tc>
          <w:tcPr>
            <w:tcW w:w="2422" w:type="dxa"/>
          </w:tcPr>
          <w:p w:rsidR="0056330E" w:rsidRDefault="0056330E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0E" w:rsidRDefault="0056330E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Предложить детям рассмотреть иллюстрации игрушек «Дымковская игрушка». Попробовать повторить узоры.</w:t>
            </w:r>
          </w:p>
          <w:p w:rsidR="0056330E" w:rsidRDefault="0056330E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0E" w:rsidRDefault="0056330E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0E" w:rsidRDefault="0056330E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0E" w:rsidRDefault="0056330E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0E" w:rsidRDefault="0056330E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0E" w:rsidRDefault="0056330E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0E" w:rsidRDefault="0056330E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0E" w:rsidRDefault="0056330E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0E" w:rsidRDefault="0056330E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0E" w:rsidRDefault="0056330E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C58" w:rsidRDefault="00022C58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C58" w:rsidRDefault="00022C58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C58" w:rsidRDefault="00022C58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C58" w:rsidRDefault="00022C58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C58" w:rsidRDefault="00022C58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C58" w:rsidRDefault="00022C58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C58" w:rsidRDefault="00022C58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C58" w:rsidRDefault="00022C58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C58" w:rsidRDefault="00022C58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C58" w:rsidRDefault="00022C58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D21" w:rsidRDefault="00A41D21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D21" w:rsidRDefault="00A41D21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EA6" w:rsidRDefault="00955EA6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Рисование цветным мелом на «доске творчества» на веранде.</w:t>
            </w:r>
          </w:p>
        </w:tc>
        <w:tc>
          <w:tcPr>
            <w:tcW w:w="2410" w:type="dxa"/>
          </w:tcPr>
          <w:p w:rsidR="00955EA6" w:rsidRDefault="00955EA6" w:rsidP="0095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414B" w:rsidRDefault="0029414B" w:rsidP="00955EA6">
      <w:pPr>
        <w:spacing w:line="240" w:lineRule="auto"/>
        <w:ind w:left="-426"/>
        <w:rPr>
          <w:rFonts w:ascii="Times New Roman" w:hAnsi="Times New Roman" w:cs="Times New Roman"/>
          <w:b/>
          <w:sz w:val="28"/>
          <w:szCs w:val="28"/>
        </w:rPr>
      </w:pPr>
    </w:p>
    <w:p w:rsidR="00D55A0F" w:rsidRPr="0029414B" w:rsidRDefault="00D55A0F" w:rsidP="00D55A0F">
      <w:pPr>
        <w:ind w:left="-426"/>
        <w:rPr>
          <w:rFonts w:ascii="Times New Roman" w:hAnsi="Times New Roman" w:cs="Times New Roman"/>
          <w:b/>
          <w:sz w:val="28"/>
          <w:szCs w:val="28"/>
        </w:rPr>
      </w:pPr>
    </w:p>
    <w:sectPr w:rsidR="00D55A0F" w:rsidRPr="0029414B" w:rsidSect="00D55A0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490C43"/>
    <w:multiLevelType w:val="hybridMultilevel"/>
    <w:tmpl w:val="5DFC11C4"/>
    <w:lvl w:ilvl="0" w:tplc="480C725C">
      <w:numFmt w:val="bullet"/>
      <w:lvlText w:val="—"/>
      <w:lvlJc w:val="left"/>
      <w:pPr>
        <w:ind w:left="625" w:hanging="360"/>
      </w:pPr>
      <w:rPr>
        <w:rFonts w:ascii="Times New Roman" w:hAnsi="Times New Roman" w:cs="Times New Roman" w:hint="default"/>
      </w:rPr>
    </w:lvl>
    <w:lvl w:ilvl="1" w:tplc="FA40FD2A">
      <w:numFmt w:val="bullet"/>
      <w:lvlText w:val=""/>
      <w:lvlJc w:val="left"/>
      <w:pPr>
        <w:ind w:left="1345" w:hanging="360"/>
      </w:pPr>
      <w:rPr>
        <w:rFonts w:ascii="Symbol" w:eastAsia="Calibri" w:hAnsi="Symbol" w:cs="Times New Roman" w:hint="default"/>
      </w:rPr>
    </w:lvl>
    <w:lvl w:ilvl="2" w:tplc="04190005">
      <w:start w:val="1"/>
      <w:numFmt w:val="bullet"/>
      <w:lvlText w:val=""/>
      <w:lvlJc w:val="left"/>
      <w:pPr>
        <w:ind w:left="20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E6E"/>
    <w:rsid w:val="00022C58"/>
    <w:rsid w:val="001844BD"/>
    <w:rsid w:val="00194395"/>
    <w:rsid w:val="001C56DC"/>
    <w:rsid w:val="0029414B"/>
    <w:rsid w:val="002A3B6A"/>
    <w:rsid w:val="00317C4C"/>
    <w:rsid w:val="00356DC9"/>
    <w:rsid w:val="00373242"/>
    <w:rsid w:val="003D3A75"/>
    <w:rsid w:val="003D68F5"/>
    <w:rsid w:val="004258EC"/>
    <w:rsid w:val="004656D7"/>
    <w:rsid w:val="00471B66"/>
    <w:rsid w:val="004C1E6E"/>
    <w:rsid w:val="004E3442"/>
    <w:rsid w:val="00507619"/>
    <w:rsid w:val="00513E93"/>
    <w:rsid w:val="0051619E"/>
    <w:rsid w:val="0056330E"/>
    <w:rsid w:val="00691B85"/>
    <w:rsid w:val="006F5F21"/>
    <w:rsid w:val="00767482"/>
    <w:rsid w:val="007D5F8A"/>
    <w:rsid w:val="00822C16"/>
    <w:rsid w:val="0083165D"/>
    <w:rsid w:val="00835365"/>
    <w:rsid w:val="008515D6"/>
    <w:rsid w:val="008518FF"/>
    <w:rsid w:val="008B3C49"/>
    <w:rsid w:val="0091136D"/>
    <w:rsid w:val="00955EA6"/>
    <w:rsid w:val="00A41D21"/>
    <w:rsid w:val="00AD1CF8"/>
    <w:rsid w:val="00B11C16"/>
    <w:rsid w:val="00B36DCA"/>
    <w:rsid w:val="00B423F0"/>
    <w:rsid w:val="00B56C86"/>
    <w:rsid w:val="00BD51F4"/>
    <w:rsid w:val="00C25D7A"/>
    <w:rsid w:val="00C308CF"/>
    <w:rsid w:val="00D55A0F"/>
    <w:rsid w:val="00D56AE8"/>
    <w:rsid w:val="00D719F8"/>
    <w:rsid w:val="00E052CB"/>
    <w:rsid w:val="00E77EF9"/>
    <w:rsid w:val="00F04B23"/>
    <w:rsid w:val="00F47552"/>
    <w:rsid w:val="00F61421"/>
    <w:rsid w:val="00F9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ECAB5"/>
  <w15:chartTrackingRefBased/>
  <w15:docId w15:val="{2194214F-849F-4CC9-915C-A67B966D3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5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58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8</Pages>
  <Words>1695</Words>
  <Characters>9665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ПК</cp:lastModifiedBy>
  <cp:revision>20</cp:revision>
  <dcterms:created xsi:type="dcterms:W3CDTF">2018-09-23T19:43:00Z</dcterms:created>
  <dcterms:modified xsi:type="dcterms:W3CDTF">2023-01-31T17:37:00Z</dcterms:modified>
</cp:coreProperties>
</file>