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Конспект урока письма и развития речи в 6</w:t>
      </w:r>
      <w:proofErr w:type="gramStart"/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классе на тему «Разделительный твердый знак после приставок»</w:t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условия для распознавания изучаемой орфограммы и осознанного применения правила обучающимися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-образовательные:</w:t>
      </w:r>
    </w:p>
    <w:p w:rsidR="0077073E" w:rsidRPr="0077073E" w:rsidRDefault="0077073E" w:rsidP="007707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уточнить и расширить знания обучающихся о правописании слов с разделительным твердым знаком после приставок;</w:t>
      </w:r>
    </w:p>
    <w:p w:rsidR="0077073E" w:rsidRPr="0077073E" w:rsidRDefault="0077073E" w:rsidP="007707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закрепить понятие «приставка»;</w:t>
      </w:r>
    </w:p>
    <w:p w:rsidR="0077073E" w:rsidRPr="0077073E" w:rsidRDefault="0077073E" w:rsidP="007707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закрепить навык правописания слов с разделительным мягким знаком;</w:t>
      </w:r>
    </w:p>
    <w:p w:rsidR="0077073E" w:rsidRPr="0077073E" w:rsidRDefault="0077073E" w:rsidP="007707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умение определять приставки, после которых пишется разделительный твердый знак;</w:t>
      </w:r>
    </w:p>
    <w:p w:rsidR="0077073E" w:rsidRPr="0077073E" w:rsidRDefault="0077073E" w:rsidP="007707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умение находить сходство и различие в употреблении разделительных твердого и мягкого знаков;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-коррекционно-развивающие:</w:t>
      </w:r>
    </w:p>
    <w:p w:rsidR="0077073E" w:rsidRPr="0077073E" w:rsidRDefault="0077073E" w:rsidP="0077073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корригировать мыслительную деятельность (анализ, синтез, умозаключение), слуховое и зрительное восприятие, внимание.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-воспитательные:</w:t>
      </w:r>
    </w:p>
    <w:p w:rsidR="0077073E" w:rsidRPr="0077073E" w:rsidRDefault="0077073E" w:rsidP="007707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мотивацию к обучению.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проектор, схема правила, карточки со словами и приставками, картинки к стихотворению, презентация к уроку.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урока:</w:t>
      </w:r>
    </w:p>
    <w:p w:rsidR="0077073E" w:rsidRPr="0077073E" w:rsidRDefault="0077073E" w:rsidP="0077073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Организационный момент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Здравствуйте, ребята! Я очень рада встрече с вами! У нас сегодня гости, повернитесь к ним лицом и поприветствуйте учителей наклоном головы. Улыбнитесь друг другу, пусть у всех будет хорошее настроение.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Всем, всем, добрый день!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Прочь с дороги нашей лень!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мешай учиться,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мешай трудиться!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Лень мы прогнали, и теперь я надеюсь, что вы будете внимательными и активными, дружно потрудитесь, чтобы урок был для каждого успешным.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-Откройте тетради и запишите число. Подчерните орфограммы в записи.</w:t>
      </w:r>
    </w:p>
    <w:p w:rsidR="0077073E" w:rsidRPr="0077073E" w:rsidRDefault="0077073E" w:rsidP="0077073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Актуализация знаний.</w:t>
      </w:r>
    </w:p>
    <w:p w:rsidR="0077073E" w:rsidRPr="0077073E" w:rsidRDefault="0077073E" w:rsidP="0077073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Орфографическая минутка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Запись словосочетаний на доске с обозначением орфограмм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 осенних листьях написаны словосочетания, в которых нужно раскрыть скобки и вставить пропущенные буквы)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</w:t>
      </w: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</w:t>
      </w:r>
      <w:proofErr w:type="gramStart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)ш</w:t>
      </w:r>
      <w:proofErr w:type="gramEnd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ёл (за)друз . </w:t>
      </w:r>
      <w:proofErr w:type="spellStart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ями</w:t>
      </w:r>
      <w:proofErr w:type="spellEnd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(на)рисовал лист . я, (по)к . </w:t>
      </w:r>
      <w:proofErr w:type="spellStart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рмил</w:t>
      </w:r>
      <w:proofErr w:type="spellEnd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. роб . </w:t>
      </w:r>
      <w:proofErr w:type="spellStart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ёв</w:t>
      </w:r>
      <w:proofErr w:type="spellEnd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(у)ехал </w:t>
      </w:r>
      <w:proofErr w:type="spellStart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ноч</w:t>
      </w:r>
      <w:proofErr w:type="spellEnd"/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. ю.</w:t>
      </w:r>
    </w:p>
    <w:p w:rsidR="0077073E" w:rsidRPr="0077073E" w:rsidRDefault="0077073E" w:rsidP="0077073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Беседа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орфограммы встретились в словосочетаниях?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такое приставка? Для чего служат приставки?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Когда в словах пишется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разделительный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ь? Что он обозначает?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(схема правила)</w:t>
      </w:r>
    </w:p>
    <w:p w:rsidR="0077073E" w:rsidRPr="0077073E" w:rsidRDefault="0077073E" w:rsidP="0077073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Сообщение темы и целей урока.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я прочитаю стихотворение – загадку. Догадайтесь, о чем идет речь, и узнаете тему нашего урока.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Было сели,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стало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съели.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Догадаться вы сумели,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Почему случилось так?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Кто виновник? —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(Твердый знак).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 Сегодня мы вспомним, когда в словах пишется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разделительный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ъ, найдем сходство и различие в употреблении разделительных ь и ъ.</w:t>
      </w:r>
    </w:p>
    <w:p w:rsidR="0077073E" w:rsidRPr="0077073E" w:rsidRDefault="0077073E" w:rsidP="0077073E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по теме урока</w:t>
      </w:r>
    </w:p>
    <w:p w:rsidR="0077073E" w:rsidRPr="0077073E" w:rsidRDefault="0077073E" w:rsidP="0077073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Наблюдение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доске записаны слова. В каждом слове выделите корень и приставку. Образец стр. 57 упр. 87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Подъезд, переезд, съёмка, объявить.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Какое слово лишнее? Почему? (переезд, в нем нет ъ)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Когда в словах пишется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разделительный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ъ?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Подчеркни последнюю букву в приставке одной чертой, а первую букву в корне – двумя чертами.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произносится подчеркнутый согласный с гласным?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Почему между приставкой и корнем стоит разделительный твердый знак?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77073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Делаем вывод: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если приставка оканчивается на согласную, то перед гласными е, ё, я пишется Ъ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Чтение правила на стр. 57.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Работа со схемой правила.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Задание на карточке.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Прочитайте про себя приставки, которые могут встречаться в словах и подчеркните только те, после которых мы можем написать ъ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proofErr w:type="gramEnd"/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НА- ПО- ПРО- РАЗ- ОБ- ОТ- ЗА- В- ПОД</w:t>
      </w: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Проверка: на доске остаются только те приставки, после которых можем написать ъ.</w:t>
      </w:r>
    </w:p>
    <w:p w:rsidR="0077073E" w:rsidRPr="0077073E" w:rsidRDefault="0077073E" w:rsidP="0077073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Физминутка</w:t>
      </w:r>
      <w:proofErr w:type="spellEnd"/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Для разминки из-за парт поднимаемся на старт!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Предлагаю вам, друзья, отыскать потерявшиеся слова.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Левый ряд ищет в классе карточки со словами, в которых есть разделительный ъ, а правый ряд – в которых есть разделительный ь.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 теперь пора учиться,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 прилежно! Не лениться!</w:t>
      </w:r>
    </w:p>
    <w:p w:rsidR="0077073E" w:rsidRPr="0077073E" w:rsidRDefault="0077073E" w:rsidP="0077073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Закрепление знаний.</w:t>
      </w:r>
    </w:p>
    <w:p w:rsidR="0077073E" w:rsidRPr="0077073E" w:rsidRDefault="0077073E" w:rsidP="0077073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учебником. Выполнение упр. 89, стр. 57.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Задание: образовать слова с помощью данных приставок. Определить, в каких словах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нужен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ъ, а в каких нет. Составить и записать словосочетания со словами 1-ой строчки.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Выехать за город, подъехать к дому, заехать к другу, объехать яму, отъехать от магазина, доехать до школы, переехать в деревню.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Самостоятельная работа. Карточка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Обратите внимание на схемы правописания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разделительных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ъ и ь. В чем сходство в употреблении разделительных ь и ъ знаков?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чем различие? Эти знания вам пригодятся при выполнении самостоятельной работы.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Отметь + правильное написание.</w:t>
      </w:r>
    </w:p>
    <w:tbl>
      <w:tblPr>
        <w:tblW w:w="77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05"/>
        <w:gridCol w:w="2461"/>
        <w:gridCol w:w="2444"/>
      </w:tblGrid>
      <w:tr w:rsidR="0077073E" w:rsidRPr="0077073E" w:rsidTr="0077073E">
        <w:trPr>
          <w:trHeight w:val="12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ъ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</w:tc>
      </w:tr>
      <w:tr w:rsidR="0077073E" w:rsidRPr="0077073E" w:rsidTr="0077073E">
        <w:trPr>
          <w:trHeight w:val="40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</w:t>
            </w:r>
            <w:proofErr w:type="gram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73E" w:rsidRPr="0077073E" w:rsidTr="0077073E">
        <w:trPr>
          <w:trHeight w:val="40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едобный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73E" w:rsidRPr="0077073E" w:rsidTr="0077073E">
        <w:trPr>
          <w:trHeight w:val="40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</w:t>
            </w:r>
            <w:proofErr w:type="gram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ёмный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73E" w:rsidRPr="0077073E" w:rsidTr="0077073E">
        <w:trPr>
          <w:trHeight w:val="40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</w:t>
            </w:r>
            <w:proofErr w:type="spellEnd"/>
            <w:proofErr w:type="gram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73E" w:rsidRPr="0077073E" w:rsidTr="0077073E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</w:t>
            </w:r>
            <w:proofErr w:type="gramStart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707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явление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73E" w:rsidRPr="0077073E" w:rsidRDefault="0077073E" w:rsidP="007707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Взаимопроверка. Обменяйтесь карточками и проверьте, правильно ли выполнено задание у товарища.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Коррекционное упражнение «Найди ошибку» (работа в парах)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22339BC6" wp14:editId="30EBD0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29300" cy="2628900"/>
            <wp:effectExtent l="0" t="0" r="0" b="0"/>
            <wp:wrapSquare wrapText="bothSides"/>
            <wp:docPr id="1" name="Рисунок 2" descr="https://fsd.multiurok.ru/html/2020/08/28/s_5f482788ce1c2/151522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8/28/s_5f482788ce1c2/1515222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к нам обратилась с просьбой о помощи девочка Ульяна. Она написала маме записку. Прочитав записку, мама расстроилась. Девочка не поняла, почему огорчилась мама. Поможем Ульяне выяснить, в чем дело?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Прочитайте записку. Догадались, почему мама расстроилась?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Ульяна допустила много ошибок, а мы поможем их исправить.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VII. Итог урока, выставление оценок.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Над каким правилом мы работали?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каком случае мы будем писать после приставки ъ?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Домашнее задание:</w:t>
      </w: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упр. 90, стр. 58.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VIII. Рефлексия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-Что на уроке было трудным?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-Какие задания понравились?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-Оцени свою работу (зелёный ъ – хорошо поработал, все получилось</w:t>
      </w:r>
      <w:proofErr w:type="gramEnd"/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жёлтый </w:t>
      </w:r>
      <w:proofErr w:type="gramStart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ъ–</w:t>
      </w:r>
      <w:proofErr w:type="gramEnd"/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работал неплохо, но иногда ошибался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красный ъ – допустил много ошибок)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59C3E5B" wp14:editId="06112392">
            <wp:extent cx="5267325" cy="3562350"/>
            <wp:effectExtent l="0" t="0" r="9525" b="0"/>
            <wp:docPr id="2" name="Рисунок 2" descr="https://fsd.multiurok.ru/html/2020/08/28/s_5f482788ce1c2/151522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8/28/s_5f482788ce1c2/1515222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C5B5683" wp14:editId="4712B6F5">
            <wp:extent cx="5419725" cy="3533775"/>
            <wp:effectExtent l="0" t="0" r="9525" b="9525"/>
            <wp:docPr id="3" name="Рисунок 3" descr="https://fsd.multiurok.ru/html/2020/08/28/s_5f482788ce1c2/151522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8/28/s_5f482788ce1c2/1515222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</w:t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B3C740E" wp14:editId="093D3054">
            <wp:extent cx="5305425" cy="5934075"/>
            <wp:effectExtent l="0" t="0" r="9525" b="0"/>
            <wp:docPr id="4" name="Рисунок 4" descr="https://fsd.multiurok.ru/html/2020/08/28/s_5f482788ce1c2/151522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8/28/s_5f482788ce1c2/1515222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съели</w:t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Pr="0077073E" w:rsidRDefault="0077073E" w:rsidP="007707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73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61C1953" wp14:editId="2F04692F">
            <wp:extent cx="5715000" cy="4410075"/>
            <wp:effectExtent l="0" t="0" r="0" b="9525"/>
            <wp:docPr id="5" name="Рисунок 5" descr="https://fsd.multiurok.ru/html/2020/08/28/s_5f482788ce1c2/151522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8/28/s_5f482788ce1c2/1515222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3E" w:rsidRPr="0077073E" w:rsidRDefault="0077073E" w:rsidP="007707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Урок русского языка в 6 классе школы VIII вида.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 «</w:t>
      </w:r>
      <w:proofErr w:type="gram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Разделительные</w:t>
      </w:r>
      <w:proofErr w:type="gram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Ъ и Ь. Дифференциация».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- совершенствовать умения употреблять в словах разделительные Ъ и Ь. Учить отличать мягкий знак от разделительного мягкого знака. Отрабатывать правописание слов с приставками и предлогами.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обогащать лексику, развивать память, внимание, логическое мышление, быстроту мысли;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воспитывать умение работать в коллективе, взаимоуважение, интерес к предмету.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плакат, опорные схемы, учебник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урока.</w:t>
      </w:r>
    </w:p>
    <w:p w:rsidR="007F6AE0" w:rsidRPr="007F6AE0" w:rsidRDefault="007F6AE0" w:rsidP="007F6AE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Организационный момент.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доске плакат: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Учите русский – годы кряду,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душой, с усердием, с умом.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Вас ждёт великая награда,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та награда – в нём самом.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Сабир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Абдулла</w:t>
      </w:r>
    </w:p>
    <w:p w:rsidR="007F6AE0" w:rsidRPr="007F6AE0" w:rsidRDefault="007F6AE0" w:rsidP="007F6AE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Русский язык красив и богат. С его помощью мы выражаем свои мысли, общаемся друг с другом. Он помогает нам дружить, лучше понимать друг друга. И сегодня мы продолжаем глубже узнавать его.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Повторение.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(За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)г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орой, (на)сосне, (по)горе, (за)стучать, (под)сосной, (по)дружить, (под)писать, (на)учить.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Где приставка, где предлог, кто бы мне понять помог?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Назовите слова с приставками.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приставка, для чего она служит?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 пишется приставка с корнем?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 найти приставку в слове?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Прочитайте слова с предлогами.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предлог, для чего он служит?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 пишется предлог с другими словами?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надо сделать, чтобы не ошибиться в написании предлога со следующим за ним словом?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Сообщение темы и целей урока.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1) Чтение учителем стихотворения М. Матвиенко.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 Не чересчур ли ты добряк? –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Так знаку мягкому промолвил твердый знак. –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Слова и звуки ты всегда смягчить стремишься.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Нет, в алфавит ты не годишься!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Кто б говорил, но ты б уж промолчал! –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Знак мягкий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твердому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это отвечал. –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 тверд и груб, как суковатый дуб.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Давным-давно пора, как букву «ять»,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Тебя из азбуки изъять!..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Друзья! Ваш разговор – никчемные слова, -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Услышав этот спор, сказала буква «А».-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оба хороши, достойны оба чести, -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Когда стоите в нужном месте.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2)На доске написаны слова: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Подъезд, выезд, приезд, отъезд, съезд, заезд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Что общего в данных словах? (имеют одинаковый состав: корень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 приставку)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Какие различия в данных словах? (разные приставки, в некоторых словах пишется Ъ)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Разделите слова на две группы: с Ъ, без Ъ.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особенного вы увидели в приставках? (приставки в словах первой группы оканчиваются на согласную, в словах второй группы – на гласную)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Значит, в словах </w:t>
      </w: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подписать, подбежать, взлететь 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я должна написать Ъ? (Нет, твердый знак пишется перед определенными гласными Е, Ё,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Я)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3) Чтение учителем стихотворения.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Потерялся мягкий знак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очему случилось так: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Потерялся мягкий знак!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Мягкий разделительный,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Самый удивительный.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Потерялся мягкий знак –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Это вовсе не пустяк!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Его искал я под 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кроватю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в шкафчике, где платя,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И отодвинул 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стуля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Весь дом перевернул я.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Нет, не найти его никак!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где же, где же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мягкий знак?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виноват во всём был я!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Ведь имя я своё, 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друзя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Написал вот так: 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Иля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рассердился мягкий знак!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Сбежал из дома,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Хлопнул </w:t>
      </w:r>
      <w:proofErr w:type="spell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дверю</w:t>
      </w:r>
      <w:proofErr w:type="spell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Теперь слова звучат не так –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я ушам своим не верю!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Помоги герою стихотворения. Найди слова с ошибками и запиши их правильно.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В какой части слова пишется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разделительный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Ь?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Перед какими буквами пишется Ь?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Что общего в написании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разделительных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Ъ и Ь?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Чем отличается написание 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разделительных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Ъ и Ь?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4) Игра «В одни ворота».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Учитель диктует слова. 1-й ряд записывает только слова с мягким знаком, 2-й – с разделительным мягким знаком, 3-й – с разделительным твёрдым знаком.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Гроздья, деньги, съехал, подъезд, ручьи, печенье, банька, полька, обезьянка, осень, пень, объехал, варенье, предъявил, объяснил, свинья, кольцо.</w:t>
      </w:r>
      <w:proofErr w:type="gramEnd"/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5) Физкультминутка.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топаем ногами,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хлопаем руками,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Киваем головой,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руки поднимаем,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кружимся потом.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топаем ногами,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хлопаем руками,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Киваем головой,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руки разведем,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побежим кругом.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6)Работа с пословицами.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доске написаны слова, из которых нужно составить пословицы.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Рукодел</w:t>
      </w:r>
      <w:proofErr w:type="spell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…ю, не учи, </w:t>
      </w:r>
      <w:proofErr w:type="spell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бездел</w:t>
      </w:r>
      <w:proofErr w:type="spell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…ю, учи.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…</w:t>
      </w:r>
      <w:proofErr w:type="gram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есть</w:t>
      </w:r>
      <w:proofErr w:type="gram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чтобы, рыбку, в, надо, воду, лезть.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Не гони, </w:t>
      </w:r>
      <w:proofErr w:type="spell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плет</w:t>
      </w:r>
      <w:proofErr w:type="spell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…ю, коня, в, </w:t>
      </w:r>
      <w:proofErr w:type="gram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под…</w:t>
      </w:r>
      <w:proofErr w:type="spellStart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ёме</w:t>
      </w:r>
      <w:proofErr w:type="spellEnd"/>
      <w:proofErr w:type="gramEnd"/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гору, на.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Объяснение написания слов с Ъ и Ь.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7)Письмо под диктовку.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Поздней осенью Демьян Юрьевич взял ружьё и поехал на охоту. Деревья в лесу стоят голые. Льёт сильный дождь. Охотник подъехал к ели. Торчат ветки и сучья. А вот и заячьи следы. Рядом видны волчьи. Демьян съехал с горы.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Домашнее задание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выучить вывод о написании слов с Ъ и Ь.</w:t>
      </w:r>
    </w:p>
    <w:p w:rsidR="007F6AE0" w:rsidRPr="007F6AE0" w:rsidRDefault="007F6AE0" w:rsidP="007F6AE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Итог урока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Чему научились сегодня на уроке?</w:t>
      </w:r>
    </w:p>
    <w:p w:rsidR="007F6AE0" w:rsidRPr="007F6AE0" w:rsidRDefault="007F6AE0" w:rsidP="007F6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D81DA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7F6AE0" w:rsidRPr="007F6AE0" w:rsidRDefault="007F6AE0" w:rsidP="007F6AE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Автор: Красникова И. *** Съеду, съеду я с горы На зависть местной детворы, А потом я съем стакан, Буду просто великан.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Автор: Горюнова</w:t>
      </w:r>
      <w:proofErr w:type="gramStart"/>
      <w:r>
        <w:rPr>
          <w:rFonts w:ascii="Tahoma" w:hAnsi="Tahoma" w:cs="Tahoma"/>
          <w:color w:val="222222"/>
          <w:shd w:val="clear" w:color="auto" w:fill="FFFFFF"/>
        </w:rPr>
        <w:t xml:space="preserve"> И</w:t>
      </w:r>
      <w:proofErr w:type="gramEnd"/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.     Был мягкий знак высоковат…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Сказали буквы строго: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— Эй, не выпячивайся, брат!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Эй, наклонись немного! —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И так согнулся он, чудак,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Что превратился в … ТВЕРДЫЙ ЗНАК!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Автор: Шибаев В. ***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Было сели, </w:t>
      </w:r>
      <w:proofErr w:type="gramStart"/>
      <w:r>
        <w:rPr>
          <w:rFonts w:ascii="Tahoma" w:hAnsi="Tahoma" w:cs="Tahoma"/>
          <w:color w:val="222222"/>
          <w:shd w:val="clear" w:color="auto" w:fill="FFFFFF"/>
        </w:rPr>
        <w:t>стало</w:t>
      </w:r>
      <w:proofErr w:type="gramEnd"/>
      <w:r>
        <w:rPr>
          <w:rFonts w:ascii="Tahoma" w:hAnsi="Tahoma" w:cs="Tahoma"/>
          <w:color w:val="222222"/>
          <w:shd w:val="clear" w:color="auto" w:fill="FFFFFF"/>
        </w:rPr>
        <w:t xml:space="preserve"> съели.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Догадаться вы сумели,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Почему случилось так? Кто виновник? — Твердый знак.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Твердый знак нам нужен тоже. 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Без него писать не сможем: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Съезд, съедобный, объясненье,</w:t>
      </w:r>
    </w:p>
    <w:p w:rsidR="00D81DAD" w:rsidRDefault="00D81DAD" w:rsidP="007F6AE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И подъезд, и объявленье. </w:t>
      </w:r>
    </w:p>
    <w:p w:rsidR="007F6AE0" w:rsidRPr="007F6AE0" w:rsidRDefault="00D81DAD" w:rsidP="007F6A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Tahoma" w:hAnsi="Tahoma" w:cs="Tahoma"/>
          <w:color w:val="222222"/>
          <w:shd w:val="clear" w:color="auto" w:fill="FFFFFF"/>
        </w:rPr>
        <w:t>Автор: Самуил Маршак ***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Молчаливый твердый знак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Не произносится никак!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Но нужен многим он словам,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Его учить придется вам.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Хотите — не хотите,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Стоит он в алфавите!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Съезд, разъезд,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Подъезд, отъезд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 xml:space="preserve">«Твёрдый знак»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Здесь точно есть. </w:t>
      </w:r>
    </w:p>
    <w:p w:rsidR="007F6AE0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  <w:shd w:val="clear" w:color="auto" w:fill="FFFFFF"/>
        </w:rPr>
        <w:t>Автор: Ирис Ревю</w:t>
      </w:r>
      <w:r>
        <w:rPr>
          <w:rFonts w:ascii="Tahoma" w:hAnsi="Tahoma" w:cs="Tahoma"/>
          <w:color w:val="222222"/>
        </w:rPr>
        <w:br/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Это, дети, твёрдый знак,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Буквы все его боятся.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Если в слове твёрдый знак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— Буквы будут запинаться: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Объявление, объезд, 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Объяснение, подъезд,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Съезд, объятие, объем</w:t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Фотосъемка и разъём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</w:p>
    <w:p w:rsidR="00D81DA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В алфавите есть три буквы</w:t>
      </w:r>
    </w:p>
    <w:p w:rsidR="00A4394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Можно съесть полтонны клюквы </w:t>
      </w:r>
    </w:p>
    <w:p w:rsidR="00A4394D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И полсвета обойти,</w:t>
      </w:r>
    </w:p>
    <w:p w:rsidR="007F6AE0" w:rsidRDefault="00D81DAD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А слов на буквы не найти.</w:t>
      </w:r>
      <w:r w:rsidR="00A4394D">
        <w:rPr>
          <w:rFonts w:ascii="Tahoma" w:hAnsi="Tahoma" w:cs="Tahoma"/>
          <w:color w:val="222222"/>
        </w:rPr>
        <w:br/>
      </w: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73E" w:rsidRDefault="0077073E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7F6AE0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Pr="007F6AE0" w:rsidRDefault="007F6AE0" w:rsidP="007F6AE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7F6AE0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Разделительный твердый знак после приставок</w:t>
      </w:r>
    </w:p>
    <w:p w:rsidR="007F6AE0" w:rsidRPr="007F6AE0" w:rsidRDefault="00CA0615" w:rsidP="007F6AE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989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11" w:history="1">
        <w:r w:rsidR="007F6AE0" w:rsidRPr="007F6AE0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Захарова Марина Викторовна</w:t>
        </w:r>
      </w:hyperlink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12" w:history="1">
        <w:r w:rsidRPr="007F6AE0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Русский язык</w:t>
        </w:r>
      </w:hyperlink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hyperlink r:id="rId13" w:history="1">
        <w:r w:rsidRPr="007F6AE0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Коррекционная педагогика</w:t>
        </w:r>
      </w:hyperlink>
    </w:p>
    <w:p w:rsidR="007F6AE0" w:rsidRPr="007F6AE0" w:rsidRDefault="00CA0615" w:rsidP="007F6AE0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i/>
          <w:iCs/>
          <w:color w:val="199043"/>
          <w:sz w:val="27"/>
          <w:szCs w:val="27"/>
          <w:lang w:eastAsia="ru-RU"/>
        </w:rPr>
        <w:t>Урок закрепления полученных знаний. 6 класс. I четверть</w:t>
      </w:r>
      <w:r w:rsidRPr="007F6AE0"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  <w:t>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Тема: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Разделительный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Ъ после приставок.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Цели:</w:t>
      </w:r>
    </w:p>
    <w:p w:rsidR="007F6AE0" w:rsidRPr="007F6AE0" w:rsidRDefault="007F6AE0" w:rsidP="007F6AE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Закреплять знание правописания в словах Ъ; продолжать формирование умения писать Ъ после приставок.</w:t>
      </w:r>
    </w:p>
    <w:p w:rsidR="007F6AE0" w:rsidRPr="007F6AE0" w:rsidRDefault="007F6AE0" w:rsidP="007F6AE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Развивать орфографическую зоркость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умение высказываться по предложенной теме и опорным словосочетаниям; корригировать нарушения речемыслительной деятельности, восприятия; развивать логическое мышление (операции анализа, синтеза, сравнения), образную долговременную память.</w:t>
      </w:r>
    </w:p>
    <w:p w:rsidR="007F6AE0" w:rsidRPr="007F6AE0" w:rsidRDefault="007F6AE0" w:rsidP="007F6AE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Воспитывать устойчивое произвольное внимание.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Оборудование: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карточки, таблицы.</w:t>
      </w:r>
    </w:p>
    <w:p w:rsidR="007F6AE0" w:rsidRPr="007F6AE0" w:rsidRDefault="007F6AE0" w:rsidP="007F6AE0">
      <w:pPr>
        <w:shd w:val="clear" w:color="auto" w:fill="FFFFFF"/>
        <w:spacing w:before="270" w:after="135" w:line="330" w:lineRule="atLeast"/>
        <w:jc w:val="center"/>
        <w:outlineLvl w:val="1"/>
        <w:rPr>
          <w:rFonts w:ascii="inherit" w:eastAsia="Times New Roman" w:hAnsi="inherit" w:cs="Times New Roman"/>
          <w:color w:val="199043"/>
          <w:sz w:val="30"/>
          <w:szCs w:val="30"/>
          <w:lang w:eastAsia="ru-RU"/>
        </w:rPr>
      </w:pPr>
      <w:r w:rsidRPr="007F6AE0">
        <w:rPr>
          <w:rFonts w:ascii="inherit" w:eastAsia="Times New Roman" w:hAnsi="inherit" w:cs="Times New Roman"/>
          <w:color w:val="199043"/>
          <w:sz w:val="30"/>
          <w:szCs w:val="30"/>
          <w:lang w:eastAsia="ru-RU"/>
        </w:rPr>
        <w:t>Ход урока.</w:t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I. Организационный момент – разминка.</w:t>
      </w:r>
    </w:p>
    <w:p w:rsidR="007F6AE0" w:rsidRPr="007F6AE0" w:rsidRDefault="007F6AE0" w:rsidP="007F6AE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пальчиковая “ Кольц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о-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заяц”</w:t>
      </w:r>
    </w:p>
    <w:p w:rsidR="007F6AE0" w:rsidRPr="007F6AE0" w:rsidRDefault="007F6AE0" w:rsidP="007F6AE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зрительная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“ Зонт”</w:t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II. Словарн</w:t>
      </w:r>
      <w:proofErr w:type="gramStart"/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о-</w:t>
      </w:r>
      <w:proofErr w:type="gramEnd"/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 xml:space="preserve"> орфографическая работа.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доске запись:</w:t>
      </w:r>
    </w:p>
    <w:p w:rsidR="007F6AE0" w:rsidRPr="007F6AE0" w:rsidRDefault="007F6AE0" w:rsidP="007F6AE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Прекрасная п. года</w:t>
      </w: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  <w:t>Ран</w:t>
      </w:r>
      <w:proofErr w:type="gram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.</w:t>
      </w:r>
      <w:proofErr w:type="gram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яя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осень</w:t>
      </w: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В.селое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настроение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Учащиеся работают по плану: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65"/>
      </w:tblGrid>
      <w:tr w:rsidR="007F6AE0" w:rsidRPr="007F6AE0" w:rsidTr="007F6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AE0" w:rsidRPr="007F6AE0" w:rsidRDefault="007F6AE0" w:rsidP="007F6A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словосочетания.</w:t>
            </w:r>
          </w:p>
          <w:p w:rsidR="007F6AE0" w:rsidRPr="007F6AE0" w:rsidRDefault="007F6AE0" w:rsidP="007F6A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Вставьте пропущенные буквы.</w:t>
            </w:r>
          </w:p>
          <w:p w:rsidR="007F6AE0" w:rsidRPr="007F6AE0" w:rsidRDefault="007F6AE0" w:rsidP="007F6A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выделенным прилагательным подберите </w:t>
            </w:r>
            <w:proofErr w:type="gramStart"/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противоположные</w:t>
            </w:r>
            <w:proofErr w:type="gramEnd"/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6AE0" w:rsidRPr="007F6AE0" w:rsidRDefault="007F6AE0" w:rsidP="007F6A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общего у прилагательных второго столбика?</w:t>
            </w:r>
          </w:p>
          <w:p w:rsidR="007F6AE0" w:rsidRPr="007F6AE0" w:rsidRDefault="007F6AE0" w:rsidP="007F6A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 данную орфограмму.</w:t>
            </w:r>
          </w:p>
        </w:tc>
      </w:tr>
    </w:tbl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III. Формулирование темы урока.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-Определить тему урока помогут словосочетания. Прочитайте их.</w:t>
      </w:r>
    </w:p>
    <w:p w:rsidR="007F6AE0" w:rsidRPr="007F6AE0" w:rsidRDefault="007F6AE0" w:rsidP="007F6AE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С.ежились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от мороза</w:t>
      </w: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С.едобные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грибы</w:t>
      </w: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Вз</w:t>
      </w:r>
      <w:proofErr w:type="gram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.е</w:t>
      </w:r>
      <w:proofErr w:type="gram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рошенный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воробей</w:t>
      </w:r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proofErr w:type="spellStart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С.ел</w:t>
      </w:r>
      <w:proofErr w:type="spellEnd"/>
      <w:r w:rsidRPr="007F6AE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на пенек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-Кто догадался, что будет предметом работы на уроке?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-Запишите тему урока: Правописание Ъ.</w:t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IV. Наблюдение над языковым материалом.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-Когда в словах пишется Ъ?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-Объясните, нужно ли писать Ъ в данных словах.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-Запишите словосочетания, выделив приставку и подчеркнув первую букву корня.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-Сделайте вывод о правописании Ъ</w:t>
      </w:r>
      <w:proofErr w:type="gramStart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(по опорной схеме: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67CD29A" wp14:editId="2DA85861">
            <wp:extent cx="4829175" cy="781050"/>
            <wp:effectExtent l="0" t="0" r="9525" b="0"/>
            <wp:docPr id="21" name="Рисунок 21" descr="https://urok.1sept.ru/articles/599917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599917/0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-Запишите вывод в виде схемы.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3EF7684" wp14:editId="14A24EB8">
            <wp:extent cx="4743450" cy="1571625"/>
            <wp:effectExtent l="0" t="0" r="0" b="9525"/>
            <wp:docPr id="22" name="Рисунок 22" descr="https://urok.1sept.ru/articles/599917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599917/0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V. Закрепление.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1. </w:t>
      </w:r>
      <w:r w:rsidRPr="007F6AE0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Составление рассказа </w:t>
      </w:r>
      <w:proofErr w:type="gramStart"/>
      <w:r w:rsidRPr="007F6AE0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( </w:t>
      </w:r>
      <w:proofErr w:type="gramEnd"/>
      <w:r w:rsidRPr="007F6AE0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устно)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 </w:t>
      </w: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Представьте, что мы попали в осенний лес.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Расскажите, что мы там увидели, используйте данные словосочетания.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Примерный вариант: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(Мы пришли на прогулку в осенний лес.</w:t>
      </w:r>
      <w:proofErr w:type="gramEnd"/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Как много интересного мы там увидели! Травинки и листья под ногами съёжились от мороза. Кое-где ещё попадались съедобные грибы. А вот на пенёк сел взъерошенный воробей. </w:t>
      </w:r>
      <w:proofErr w:type="gramStart"/>
      <w:r w:rsidRPr="007F6AE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Ему тоже холодно.)</w:t>
      </w:r>
      <w:proofErr w:type="gramEnd"/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Запишите 1-2 предложения.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7F6AE0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Образование слов с помощью приставок.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89DB55F" wp14:editId="1543DCD3">
            <wp:extent cx="4295775" cy="904875"/>
            <wp:effectExtent l="0" t="0" r="9525" b="9525"/>
            <wp:docPr id="23" name="Рисунок 23" descr="https://urok.1sept.ru/articles/599917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599917/0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E0" w:rsidRPr="007F6AE0" w:rsidRDefault="007F6AE0" w:rsidP="007F6AE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7F6AE0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VI. Вывод. Итог.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-Какое правило закрепили сегодня на уроке?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-Расскажите это правило по схеме.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-Оцените свою работу на полях отметкой.</w:t>
      </w:r>
    </w:p>
    <w:p w:rsidR="007F6AE0" w:rsidRPr="007F6AE0" w:rsidRDefault="007F6AE0" w:rsidP="007F6AE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F6AE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(Отметки учителя.)</w:t>
      </w:r>
    </w:p>
    <w:p w:rsidR="0077073E" w:rsidRDefault="007F6AE0" w:rsidP="007F6AE0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Урок русского языка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Подготовила и провела: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продолжить формирование умения писать Ъ после приставок.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образовательные: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отработать навык правописания слов с разделительным ъ знаком;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коррекционно-развивающие: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создавать условия для развития познавательной активности детей, умения рассуждать, делать выводы;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способствовать развитию орфографической зоркости;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обогащать словарный запас;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корригировать и развивать внимание, память, устную речь;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воспитательные: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воспитывать доброжелательное отношение друг к другу;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прививать интерес к учебе.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Оборудование: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карточки с заданиями;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- учебник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Галунчикова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Н.Г. Русский язык. 6 класс: учеб. для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общеобразоват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адап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. основные общеобразоват. программы/ Н.Г.Галунчикова, Э.В. Якубовская. – 9-е изд. 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–М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.: Просвещение, 2016. – 287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Ι. Орг. момент.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Проверка готовности к уроку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ΙΙ. Проверка домашнего задания.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В тетради подписываем число и классная работа.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ΙΙΙ. Повторение ранее изученного материала.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(записано на доске)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Что напоминают сочетания букв? (приставки)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Какие приставки вы здесь нашли?</w:t>
      </w:r>
    </w:p>
    <w:p w:rsidR="007F6AE0" w:rsidRPr="00075737" w:rsidRDefault="007F6AE0" w:rsidP="00075737">
      <w:pPr>
        <w:shd w:val="clear" w:color="auto" w:fill="ECF4F9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"/>
          <w:szCs w:val="2"/>
          <w:lang w:eastAsia="ru-RU"/>
        </w:rPr>
      </w:pPr>
    </w:p>
    <w:p w:rsidR="007F6AE0" w:rsidRPr="007F6AE0" w:rsidRDefault="007F6AE0" w:rsidP="007F6AE0">
      <w:pPr>
        <w:shd w:val="clear" w:color="auto" w:fill="ECF4F9"/>
        <w:spacing w:after="0" w:line="210" w:lineRule="atLeast"/>
        <w:textAlignment w:val="baseline"/>
        <w:rPr>
          <w:rFonts w:ascii="Helvetica" w:eastAsia="Times New Roman" w:hAnsi="Helvetica" w:cs="Tahoma"/>
          <w:b/>
          <w:bCs/>
          <w:caps/>
          <w:color w:val="AFC5CF"/>
          <w:spacing w:val="12"/>
          <w:sz w:val="18"/>
          <w:szCs w:val="18"/>
          <w:lang w:eastAsia="ru-RU"/>
        </w:rPr>
      </w:pPr>
      <w:r w:rsidRPr="007F6AE0">
        <w:rPr>
          <w:rFonts w:ascii="Helvetica" w:eastAsia="Times New Roman" w:hAnsi="Helvetica" w:cs="Tahoma"/>
          <w:b/>
          <w:bCs/>
          <w:caps/>
          <w:color w:val="AFC5CF"/>
          <w:spacing w:val="12"/>
          <w:sz w:val="18"/>
          <w:szCs w:val="18"/>
          <w:lang w:eastAsia="ru-RU"/>
        </w:rPr>
        <w:t>РЕКЛАМА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На какие 2 группы их можно разделить?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Что вы знаете о приставках? Запишите в тетрадь вначале те приставки, которые заканчиваются на гласную, а потом те которые заканчиваются на согласную.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ΙV. Подготовка к восприятию нового материала.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-Сейчас я вам буду называть значение слова, а вы должны будете отгадать. Запись слов на доске и в тетрадь. Первое слово с большой буквы, дальше с маленькой буквы через запятую.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- Сообщить о чём - то. (Объявить)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- Приблизиться к чему - либо на машине. (Подъехать)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-Сильная метель, снежная буря. (Вьюга)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Кран, который поднимает грузы (Подъёмный).</w:t>
      </w:r>
    </w:p>
    <w:p w:rsidR="007F6AE0" w:rsidRPr="00075737" w:rsidRDefault="00075737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Какое слово лишнее? Почему?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Кто из вас догадался, какая тема нашего сегодняшнего урока?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V. Тема, цель, мотивация.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Сегодня мы с вами познакомимся с правописанием разделительного твердого знаком после приставок.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VΙ. Изучение новых знаний.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- Послушайте стихотворение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С.Маршака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 запомните слова с 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разделительным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ъ.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Было сели, 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стало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съели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.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Догадаться вы сумели,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Почему случилось так?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Кто виновник? —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Твердый знак.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Твердый знак нам нужен тоже.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Без него писать не сможем: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Съезд, съедобный, объясненье,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подъезд,</w:t>
      </w: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и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объявленье.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Давайте запишем в тетрадь слова, которые вы запомнили. Учитель диктует слова, ученики записывают в тетрадь, один у доски.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Выделить в словах приставку, подчеркнуть гласную после Ъ.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Кто может сформулировать правило, когда пишется разделительный твердый знак.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Работа с таблицей на доске.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А сейчас откройте учебник на стр. 51 и дополним правило.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VΙΙ.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Физминутка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Встанем, глубоко вздохнем.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Руки в стороны, вперед,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Влево, вправо поворот.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Три наклона, прямо встать,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Руки вниз и вверх поднять.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Руки плавно опустили,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Всем улыбки подарили.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VΙΙΙ. Закрепление нового материала.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Работа с учебником стр. 52 упр. 69 – запишем только те слова, в которых пишется ъ.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Работа с карточками (в парах):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Подчеркните приставки, после которых может стоять Ъ, составьте слова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С, НА, НАД, ПО, ОБ, ПОД, ПО, ПРО, ЗО, В, ОТ</w:t>
      </w:r>
      <w:proofErr w:type="gramEnd"/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Запись слов под диктовку.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Выделите приставки, подчеркните гласные, с которых начинается корень и разделительный твёрдый знак.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Объезд, разъезд, въезд, отъезд, отъехать, съехать, разъехаться, объяснить, разъяснение, разъярить, разъярённый.</w:t>
      </w:r>
      <w:proofErr w:type="gramEnd"/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Работа на карточке: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ΙX. Итог урока.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Какая была тема нашего урока?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Какие задания выполняли на уроке?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Что показалось трудным?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X. Оценивание.</w:t>
      </w:r>
    </w:p>
    <w:p w:rsidR="00075737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- Как оцениваете свою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работу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?С</w:t>
      </w:r>
      <w:proofErr w:type="spellEnd"/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НА, НАД, ПО, ОБ, ПОД, ПО, ПРО, ЗО, В, ОТ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-Определить тему урока помогут словосочетания. Прочитайте их.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-Кто догадался, что будет предметом работы на уроке?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-Запишите тему урока: Правописание Ъ.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7F6AE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IV. Наблюдение над языковым материалом.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-Когда в словах пишется Ъ?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-Объясните, нужно ли писать Ъ в данных словах.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-Запишите словосочетания, выделив приставку и подчеркнув первую букву корня.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-Сделайте вывод о правописании Ъ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.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(по опорной схеме: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-Запишите вывод в виде схемы.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7F6AE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V. Закрепление.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1. </w:t>
      </w:r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Составление рассказа </w:t>
      </w:r>
      <w:proofErr w:type="gramStart"/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устно)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Представьте, что мы попали в осенний лес.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Расскажите, что мы там увидели, используйте данные словосочетания.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(Мы пришли на прогулку в осенний лес.</w:t>
      </w:r>
      <w:proofErr w:type="gramEnd"/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Как много интересного мы там увидели! Травинки и листья под ногами съёжились от мороза. Кое-где ещё попадались съедобные грибы. А вот на пенёк сел взъерошенный воробей. </w:t>
      </w:r>
      <w:proofErr w:type="gramStart"/>
      <w:r w:rsidRPr="007F6AE0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Ему тоже холодно.)</w:t>
      </w:r>
      <w:proofErr w:type="gramEnd"/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Тема: 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Разделительный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Ъ после приставок.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Закреплять знание правописания в словах Ъ; продолжать формирование умения писать Ъ после приставок.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Развивать орфографическую зоркость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,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умение высказываться по предложенной теме и опорным словосочетаниям; корригировать нарушения речемыслительной деятельности, восприятия; развивать логическое мышление (операции анализа, синтеза, сравнения), образную долговременную память.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Воспитывать устойчивое произвольное внимание.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Оборудование: карточки, таблицы.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I. Организационный момент – разминка.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пальчиковая “ Кольц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о-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заяц”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II. Словарн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о-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орфографическая работа.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доске запись: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Прекрасная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п. года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Ран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.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яя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осень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В.селое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настроение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Учащиеся работают по плану: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2.Вставьте пропущенные буквы.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3.К выделенным прилагательным подберите 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противоположные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по смыслу.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4.Что общего у прилагательных второго столбика?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5.Проверьте данную орфограмму.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III. Формулирование темы урока.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-Определить тему урока помогут словосочетания. Прочитайте их.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spell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С.ежились</w:t>
      </w:r>
      <w:proofErr w:type="spell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от мороза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-Кто догадался, что будет предметом работы на уроке?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IV. Наблюдение над языковым материалом.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-Когда в словах пишется Ъ?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-Объясните, нужно ли писать Ъ в данных словах.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-Запишите словосочетания, выделив приставку и подчеркнув первую букву корня.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-Сделайте вывод о правописании Ъ</w:t>
      </w: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.</w:t>
      </w:r>
      <w:proofErr w:type="gramEnd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(по опорн</w:t>
      </w:r>
      <w:r w:rsidR="00075737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ой схеме:</w:t>
      </w:r>
    </w:p>
    <w:p w:rsidR="007F6AE0" w:rsidRPr="007F6AE0" w:rsidRDefault="00075737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-Запишите вывод в виде схемы.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 Подчеркни приставки, после которых может стоять Ъ, составь слова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С, НА, НАД, ПО, ОБ, ПОД, ПО, ПРО, ЗО, В, ОТ</w:t>
      </w:r>
      <w:proofErr w:type="gramEnd"/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 рабочая тетрадь с.62,упр. 166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1гр.- Толя, Милан 1столбик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2гр. – Света, Лиза, Иван, Нина – 1,2 столбик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 гр.- Тимофей, Слава, Даша – 1,2,3 столбик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-Какое правило закрепили сегодня на уроке?</w:t>
      </w:r>
    </w:p>
    <w:p w:rsidR="007F6AE0" w:rsidRPr="007F6AE0" w:rsidRDefault="007F6AE0" w:rsidP="007F6AE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F6AE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-Расскажите это правило по схеме.</w:t>
      </w:r>
    </w:p>
    <w:p w:rsidR="007F6AE0" w:rsidRDefault="007F6AE0" w:rsidP="007F6AE0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F6AE0" w:rsidRDefault="00075737" w:rsidP="00075737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</w:p>
    <w:p w:rsidR="00075737" w:rsidRDefault="00075737" w:rsidP="00075737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75737" w:rsidRDefault="00075737" w:rsidP="00075737">
      <w:pPr>
        <w:pStyle w:val="a3"/>
        <w:shd w:val="clear" w:color="auto" w:fill="FFFFFF"/>
        <w:tabs>
          <w:tab w:val="left" w:pos="277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Приставка (2 ч.)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Цель: </w:t>
      </w:r>
      <w:r>
        <w:rPr>
          <w:rFonts w:ascii="Arial" w:hAnsi="Arial" w:cs="Arial"/>
          <w:color w:val="000000"/>
          <w:sz w:val="21"/>
          <w:szCs w:val="21"/>
        </w:rPr>
        <w:t>Совершенствовать знания об однокоренных словах и значимых частях слова; отрабатывать умение разбирать слово по составу.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Закрепить знания о приставке как значимой  части слова, стоящей перед корнем и служащей для образования новых слов; организовать наблюдение над этой частью слова и научить выделять её из состава слова;  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2.Развивать речь, мышление, внимание, воображение, память, умение анализировать.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3.Воспитывать прилежность, самостоятельность, прививать интерес к изучению русского языка.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урока.</w:t>
      </w:r>
    </w:p>
    <w:p w:rsidR="00F5218B" w:rsidRDefault="00F5218B" w:rsidP="00F5218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Торопимся мы на урок,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Будут знания нам впрок.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руки поднимать,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Точно, бойко отвечать!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Проверка домашнего задания.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Спишите, в словах выделите корень и окончание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Леса, книги, медведи, к дереву, для учителя.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Сообщение темы и цели урока.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Вход – выход – переход.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Какое слово обозначает движение внутрь, какая – движение наружу какая – передвижение с одной стороны улицы на другую?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Назови части однокоренных слов которые стоят перед корнем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–х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од- и при помощи которых образовались слова с разным значением?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чем будем говорить на уроке?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Работа по теме.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Работа по учебнику.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-С.28 – правило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67, стр. 28.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Прочитай однокоренные слова. Назови корень и приставку.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Нес, унес, понес, занес, принес, поднес, вынес, перенес.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Шел, ушел, пошел, зашел, пришел, подошел, вышел, перешел.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68, стр. 28.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Выпиши однокоренные слова с корнями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–д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ел- и –лет-. Выдели приставку.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Дело, поделки, переделать, летчик, облетел, перелетел.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Рассмотри таблицу. Прочитай слова, образованные при помощи приставок.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69, стр. 29.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Образуй от данных слов с помощью приставок новые слова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дарить, глядеть, благодарить, ставить, читать.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С-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писать, ломать, варить, носить, водить.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кормить, пилить, бросать, давить, мазать.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Спишите предложения. Подберите нужную приставку к выделенным словам. Обозначьте приставу: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Птицы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летели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к кормушке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под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-, от-).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Мама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ставила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цветы в вазу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-, от-).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Хор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пел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ещё одну песню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про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-, от-).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Мама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несла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вёдра до крыльца (д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, об-).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 Первичное закрепление материала.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Спишите предложения. Вставьте подходящие по смыслу приставки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Зайчик …бежал из леса и …бежал к огороду. Он …бежал вокруг огорода, …бежал к грядке с капустой, …грыз, …бежал из огорода и …бежал обратно в лес.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V. Домашнее задание: </w:t>
      </w:r>
      <w:r>
        <w:rPr>
          <w:rFonts w:ascii="Arial" w:hAnsi="Arial" w:cs="Arial"/>
          <w:color w:val="000000"/>
          <w:sz w:val="21"/>
          <w:szCs w:val="21"/>
        </w:rPr>
        <w:t>С.50. упр.77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VI. Итог урока.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Над какой темой работали?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такое корень? Приставка?</w:t>
      </w:r>
    </w:p>
    <w:p w:rsidR="00F5218B" w:rsidRDefault="00F5218B" w:rsidP="00F5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пишется приставка со словом?</w:t>
      </w:r>
    </w:p>
    <w:p w:rsidR="00C0400E" w:rsidRDefault="00C0400E"/>
    <w:p w:rsidR="00C05C2E" w:rsidRDefault="00C05C2E"/>
    <w:p w:rsidR="00C05C2E" w:rsidRPr="00C05C2E" w:rsidRDefault="00C05C2E" w:rsidP="00C05C2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C05C2E">
        <w:rPr>
          <w:rFonts w:ascii="inherit" w:eastAsia="Times New Roman" w:hAnsi="inherit" w:cs="Helvetica"/>
          <w:color w:val="999999"/>
          <w:sz w:val="23"/>
          <w:szCs w:val="23"/>
          <w:lang w:eastAsia="ru-RU"/>
        </w:rPr>
        <w:lastRenderedPageBreak/>
        <w:t>Просмотр содержимого документа</w:t>
      </w:r>
      <w:r w:rsidRPr="00C05C2E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br/>
      </w:r>
      <w:r w:rsidRPr="00C05C2E">
        <w:rPr>
          <w:rFonts w:ascii="inherit" w:eastAsia="Times New Roman" w:hAnsi="inherit" w:cs="Helvetica"/>
          <w:color w:val="999999"/>
          <w:sz w:val="23"/>
          <w:szCs w:val="23"/>
          <w:lang w:eastAsia="ru-RU"/>
        </w:rPr>
        <w:t>«Конспект урока русского для 5 класса коррекционной школы 8 вида по теме "Приставка" »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 – русский язык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 – 5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Дата ________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</w:t>
      </w: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05C2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Приставка (2 урок)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знания об однокоренных словах и значимых частях слова; отрабатывать умение разбирать слово по составу.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Закрепить знания о приставке как значимой  части слова, стоящей перед корнем и служащей для образования новых слов; организовать наблюдение над этой частью слова и научить выделять её из состава слова;  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2.Развивать речь, мышление, внимание, воображение, память, умение анализировать.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3.Воспитывать прилежность, самостоятельность, прививать интерес к изучению русского языка.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урока.</w:t>
      </w:r>
    </w:p>
    <w:p w:rsidR="00C05C2E" w:rsidRPr="00C05C2E" w:rsidRDefault="00C05C2E" w:rsidP="00C05C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Торопимся мы на урок,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Будут знания нам впрок.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Будем руки поднимать,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Точно, бойко отвечать!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Сообщение темы и цели урока.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воз – привоз – подвоз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Чем отличаются слова?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чем будем говорить на уроке?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Проверка домашнего задания.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Спишите, в однокоренных словах выделите приставки: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Победить – одержать победу, погостить – побыть в гостях, застеклить – вставить стекло, поседеть – стать седым, дарить – делать подарки.</w:t>
      </w:r>
      <w:proofErr w:type="gramEnd"/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Чистописание.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1.) Пальчиковая гимнастика: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2.) </w:t>
      </w:r>
      <w:proofErr w:type="spell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Бб</w:t>
      </w:r>
      <w:proofErr w:type="spell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ба </w:t>
      </w:r>
      <w:proofErr w:type="spellStart"/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ба</w:t>
      </w:r>
      <w:proofErr w:type="spellEnd"/>
      <w:proofErr w:type="gram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боб у </w:t>
      </w:r>
      <w:proofErr w:type="spell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</w:t>
      </w:r>
      <w:proofErr w:type="spell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бы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Белые бараны били в барабаны.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</w:t>
      </w: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по теме.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Работа по учебнику.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-С.49, упр.75 - правило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VII. Физкультминутка.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VIII. Коррекционное задание.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Спишите предложения. Подберите нужную приставку к выделенным словам. Обозначьте приставу: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Птицы </w:t>
      </w:r>
      <w:r w:rsidRPr="00C05C2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летели</w:t>
      </w: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к кормушке (</w:t>
      </w:r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</w:t>
      </w:r>
      <w:proofErr w:type="gram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-, от-).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Мама </w:t>
      </w:r>
      <w:r w:rsidRPr="00C05C2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ставила </w:t>
      </w: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цветы в вазу (</w:t>
      </w:r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</w:t>
      </w:r>
      <w:proofErr w:type="gram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-, от-).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Хор </w:t>
      </w:r>
      <w:r w:rsidRPr="00C05C2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пел</w:t>
      </w: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ещё одну песню (</w:t>
      </w:r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</w:t>
      </w:r>
      <w:proofErr w:type="gram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-, от-).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Мама </w:t>
      </w:r>
      <w:r w:rsidRPr="00C05C2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несла </w:t>
      </w: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вёдра до крыльца (д</w:t>
      </w:r>
      <w:proofErr w:type="gramStart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 об-).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Игра «Наоборот»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Горячий – холодный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Светлый – тёмный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Хороший – плохой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Добрый – злой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Радостный – печальный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Быстрый – медленный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Острый – тупой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Частый – редкий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Гладкий – шершавый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Мягкий – твёрдый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Ясный – пасмурный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Глубокий – мелкий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Лёгкий – тяжёлый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IX. Первичное закрепление материала.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Спишите предложения. Вставьте подходящие по смыслу приставки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Зайчик …бежал из леса и …бежал к огороду. Он …бежал вокруг огорода, …бежал к грядке с капустой, …грыз, …бежал из огорода и …бежал обратно в лес.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X. Словарно-орфографическая работа. </w:t>
      </w:r>
      <w:r w:rsidRPr="00C05C2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Презентация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XI. Самостоятельная работа.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С.50, упр. 76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XII. Домашнее задание: </w:t>
      </w: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С.50. упр.77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XIII. Итог урока.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Над какой темой работали?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такое корень? Приставка?</w:t>
      </w:r>
    </w:p>
    <w:p w:rsidR="00C05C2E" w:rsidRPr="00C05C2E" w:rsidRDefault="00C05C2E" w:rsidP="00C05C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5C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пишется приставка со словом?</w:t>
      </w:r>
    </w:p>
    <w:p w:rsidR="00763149" w:rsidRPr="00763149" w:rsidRDefault="00763149" w:rsidP="0076314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Тема урока: Приставка как часть слова.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Цель: познакомить </w:t>
      </w:r>
      <w:proofErr w:type="gramStart"/>
      <w:r>
        <w:rPr>
          <w:rFonts w:ascii="Arial" w:hAnsi="Arial" w:cs="Arial"/>
          <w:color w:val="000000"/>
        </w:rPr>
        <w:t>обучающихся</w:t>
      </w:r>
      <w:proofErr w:type="gramEnd"/>
      <w:r>
        <w:rPr>
          <w:rFonts w:ascii="Arial" w:hAnsi="Arial" w:cs="Arial"/>
          <w:color w:val="000000"/>
        </w:rPr>
        <w:t xml:space="preserve"> с новой частью слова - приставкой.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Задачи: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закрепление понятия о приставке в слове;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умения образовывать слова с помощью приставок, объяснять их значение, разбирать по составу;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активизация мыслительной деятельности учащихся; развитие слухового восприятия, зрительного внимания;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воспитание интереса к урокам русского языка;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воспитывать сострадание к брошенным животным.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Ход урока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1.Орг. момент.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-Прозвенел звонок!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Начинается урок!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Садитесь, ребята, спины у всех прямые, руки на партах.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Психологический настрой учащихся на урок.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Ребята, я предлагаю вам золотое правило нашего урока (на доске)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Слушать всем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Внимательно.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Говорить старательно.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Думать обязательно.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3.Актуализация знаний, введение в тему урока.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Запись даты в тетрадях.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-Ребята, мы уже несколько уроков работаем над большой темой «Состав слова». Сегодня мы продолжим эту работу. А тему сегодняшнего урока мы запишем позже.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Прочитайте слова на доске: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Лес, леса, лесок.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Что вы можете сказать о данных словах? (Слова однокоренные, у них общий корень лес)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Запишите слова в тетрадь и разберите их по составу.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Проверим ваши результаты. (Слово лес: корень лес, окончания в слове нет; слово леса: корень лес, окончание а; слово лесок: корень лес, окончания в слове нет, суффикс </w:t>
      </w:r>
      <w:proofErr w:type="spellStart"/>
      <w:proofErr w:type="gramStart"/>
      <w:r>
        <w:rPr>
          <w:rFonts w:ascii="Arial" w:hAnsi="Arial" w:cs="Arial"/>
          <w:color w:val="000000"/>
        </w:rPr>
        <w:t>ок</w:t>
      </w:r>
      <w:proofErr w:type="spellEnd"/>
      <w:proofErr w:type="gramEnd"/>
      <w:r>
        <w:rPr>
          <w:rFonts w:ascii="Arial" w:hAnsi="Arial" w:cs="Arial"/>
          <w:color w:val="000000"/>
        </w:rPr>
        <w:t>).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Сделайте вывод: Какие части слова вам встретились в данных словах?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этих словах мы нашли корень, суффиксы, окончания).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Изучение нового материала.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Мы разобрали группу слов. Напомните их. ( Лес, леса, лесок)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Я добавляю в эту группу еще одно слово: перелесок.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Что обозначает новое слово перелесок? (Перелесок - это молодой редкий лес: лес, отделенный полянами от большого леса).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Докажите, что все эти слова однокоренные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(</w:t>
      </w:r>
      <w:proofErr w:type="gramStart"/>
      <w:r>
        <w:rPr>
          <w:rFonts w:ascii="Arial" w:hAnsi="Arial" w:cs="Arial"/>
          <w:color w:val="000000"/>
        </w:rPr>
        <w:t>у</w:t>
      </w:r>
      <w:proofErr w:type="gramEnd"/>
      <w:r>
        <w:rPr>
          <w:rFonts w:ascii="Arial" w:hAnsi="Arial" w:cs="Arial"/>
          <w:color w:val="000000"/>
        </w:rPr>
        <w:t xml:space="preserve"> них общий корень лес)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Давайте разберем слово перелесок по состав. (корень лес, окончания в слове нет, суффикс </w:t>
      </w:r>
      <w:proofErr w:type="spellStart"/>
      <w:proofErr w:type="gramStart"/>
      <w:r>
        <w:rPr>
          <w:rFonts w:ascii="Arial" w:hAnsi="Arial" w:cs="Arial"/>
          <w:color w:val="000000"/>
        </w:rPr>
        <w:t>ок</w:t>
      </w:r>
      <w:proofErr w:type="spellEnd"/>
      <w:proofErr w:type="gramEnd"/>
      <w:r>
        <w:rPr>
          <w:rFonts w:ascii="Arial" w:hAnsi="Arial" w:cs="Arial"/>
          <w:color w:val="000000"/>
        </w:rPr>
        <w:t>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что такое </w:t>
      </w:r>
      <w:proofErr w:type="gramStart"/>
      <w:r>
        <w:rPr>
          <w:rFonts w:ascii="Arial" w:hAnsi="Arial" w:cs="Arial"/>
          <w:color w:val="000000"/>
        </w:rPr>
        <w:t>пере</w:t>
      </w:r>
      <w:proofErr w:type="gramEnd"/>
      <w:r>
        <w:rPr>
          <w:rFonts w:ascii="Arial" w:hAnsi="Arial" w:cs="Arial"/>
          <w:color w:val="000000"/>
        </w:rPr>
        <w:t>- ?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Сегодня на уроке вы узнаете, как называется эта часть слова и для чего она необходима.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Сообщение темы, задач урока.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 новая для вас часть слова называется приставка. Это тема нашего урока. Запишите ее в своих тетрадях.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Задачи урока: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-познакомиться с приставкой;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-узнать место приставки в слове и ее роль в русском языке.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Как будем выделять приставку? Посмотрите на значок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Давайте попробуем описать приставку по вопросам.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Приставка - часть слова? (Приставка - часть слова)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Где стоит приставка? (Перед корнем)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Зачем она появилась в этом слове? (Для образования нового слова)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-Работа с учебником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-Чтение правила стр.48.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5.Физминутка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приставкою</w:t>
      </w:r>
      <w:proofErr w:type="spellEnd"/>
      <w:r>
        <w:rPr>
          <w:rFonts w:ascii="Arial" w:hAnsi="Arial" w:cs="Arial"/>
          <w:color w:val="000000"/>
        </w:rPr>
        <w:t xml:space="preserve"> присесть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С ПО - </w:t>
      </w:r>
      <w:proofErr w:type="spellStart"/>
      <w:r>
        <w:rPr>
          <w:rFonts w:ascii="Arial" w:hAnsi="Arial" w:cs="Arial"/>
          <w:color w:val="000000"/>
        </w:rPr>
        <w:t>приставкою</w:t>
      </w:r>
      <w:proofErr w:type="spellEnd"/>
      <w:r>
        <w:rPr>
          <w:rFonts w:ascii="Arial" w:hAnsi="Arial" w:cs="Arial"/>
          <w:color w:val="000000"/>
        </w:rPr>
        <w:t xml:space="preserve"> - подняться и немного покачаться</w:t>
      </w:r>
      <w:proofErr w:type="gramEnd"/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ПОД - подпрыгнуть, подмигнуть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ВЫ</w:t>
      </w:r>
      <w:proofErr w:type="gramEnd"/>
      <w:r>
        <w:rPr>
          <w:rFonts w:ascii="Arial" w:hAnsi="Arial" w:cs="Arial"/>
          <w:color w:val="000000"/>
        </w:rPr>
        <w:t xml:space="preserve"> - вытягиваем руки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о - опустим их опять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и всё. Настало время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З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 xml:space="preserve"> зарядку завершать.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Закрепление изученного материала.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Упр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74, стр. 48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Выполняем на доске и в тетради.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Поиграем в слова. В тетради напишите слово «ход».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1 минуту вам надо придумать и записать в столбик как можно больше родственных слов, приставив перед корнем </w:t>
      </w:r>
      <w:proofErr w:type="gramStart"/>
      <w:r>
        <w:rPr>
          <w:rFonts w:ascii="Arial" w:hAnsi="Arial" w:cs="Arial"/>
          <w:color w:val="000000"/>
        </w:rPr>
        <w:t>-х</w:t>
      </w:r>
      <w:proofErr w:type="gramEnd"/>
      <w:r>
        <w:rPr>
          <w:rFonts w:ascii="Arial" w:hAnsi="Arial" w:cs="Arial"/>
          <w:color w:val="000000"/>
        </w:rPr>
        <w:t>од- разные приставки. Например: хо</w:t>
      </w:r>
      <w:proofErr w:type="gramStart"/>
      <w:r>
        <w:rPr>
          <w:rFonts w:ascii="Arial" w:hAnsi="Arial" w:cs="Arial"/>
          <w:color w:val="000000"/>
        </w:rPr>
        <w:t>д-</w:t>
      </w:r>
      <w:proofErr w:type="gramEnd"/>
      <w:r>
        <w:rPr>
          <w:rFonts w:ascii="Arial" w:hAnsi="Arial" w:cs="Arial"/>
          <w:color w:val="000000"/>
        </w:rPr>
        <w:t xml:space="preserve"> выход, вход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Кто придумал</w:t>
      </w:r>
      <w:proofErr w:type="gramStart"/>
      <w:r>
        <w:rPr>
          <w:rFonts w:ascii="Arial" w:hAnsi="Arial" w:cs="Arial"/>
          <w:color w:val="000000"/>
        </w:rPr>
        <w:t xml:space="preserve"> ?</w:t>
      </w:r>
      <w:proofErr w:type="gramEnd"/>
      <w:r>
        <w:rPr>
          <w:rFonts w:ascii="Arial" w:hAnsi="Arial" w:cs="Arial"/>
          <w:color w:val="000000"/>
        </w:rPr>
        <w:t xml:space="preserve"> Прочитайте! (Заход, переход, сход, уход, приход, проход, отход</w:t>
      </w:r>
      <w:proofErr w:type="gramStart"/>
      <w:r>
        <w:rPr>
          <w:rFonts w:ascii="Arial" w:hAnsi="Arial" w:cs="Arial"/>
          <w:color w:val="000000"/>
        </w:rPr>
        <w:t>, …).</w:t>
      </w:r>
      <w:proofErr w:type="gramEnd"/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Как вы назовёте ту часть слова, которую приставляли к слову ход, тем самым, меняя его значение? (Приставка).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&lt;/&lt;</w:t>
      </w:r>
      <w:proofErr w:type="spellStart"/>
      <w:r>
        <w:rPr>
          <w:rFonts w:ascii="Arial" w:hAnsi="Arial" w:cs="Arial"/>
          <w:color w:val="000000"/>
        </w:rPr>
        <w:t>font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face</w:t>
      </w:r>
      <w:proofErr w:type="spellEnd"/>
      <w:r>
        <w:rPr>
          <w:rFonts w:ascii="Arial" w:hAnsi="Arial" w:cs="Arial"/>
          <w:color w:val="000000"/>
        </w:rPr>
        <w:t>="</w:t>
      </w:r>
      <w:proofErr w:type="spellStart"/>
      <w:r>
        <w:rPr>
          <w:rFonts w:ascii="Arial" w:hAnsi="Arial" w:cs="Arial"/>
          <w:color w:val="000000"/>
        </w:rPr>
        <w:t>Times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Roman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serif</w:t>
      </w:r>
      <w:proofErr w:type="spellEnd"/>
      <w:r>
        <w:rPr>
          <w:rFonts w:ascii="Arial" w:hAnsi="Arial" w:cs="Arial"/>
          <w:color w:val="000000"/>
        </w:rPr>
        <w:t>"&gt;7.Самостоятельная работа.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-Работа с текстом.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Вставить пропущенные приставки, выбирая их из данных в скобках.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Жалко животных.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Летом взрослые и дети …</w:t>
      </w:r>
      <w:proofErr w:type="spellStart"/>
      <w:r>
        <w:rPr>
          <w:rFonts w:ascii="Arial" w:hAnsi="Arial" w:cs="Arial"/>
          <w:color w:val="000000"/>
        </w:rPr>
        <w:t>езжают</w:t>
      </w:r>
      <w:proofErr w:type="spellEnd"/>
      <w:r>
        <w:rPr>
          <w:rFonts w:ascii="Arial" w:hAnsi="Arial" w:cs="Arial"/>
          <w:color w:val="000000"/>
        </w:rPr>
        <w:t xml:space="preserve"> на дачи. Они …водят котят. Лето …ходит. Все …</w:t>
      </w:r>
      <w:proofErr w:type="spellStart"/>
      <w:r>
        <w:rPr>
          <w:rFonts w:ascii="Arial" w:hAnsi="Arial" w:cs="Arial"/>
          <w:color w:val="000000"/>
        </w:rPr>
        <w:t>езжают</w:t>
      </w:r>
      <w:proofErr w:type="spellEnd"/>
      <w:r>
        <w:rPr>
          <w:rFonts w:ascii="Arial" w:hAnsi="Arial" w:cs="Arial"/>
          <w:color w:val="000000"/>
        </w:rPr>
        <w:t xml:space="preserve"> в город. А котят оставляют одних. Вот и бегают они голодные по улицам. Жалко животных.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>, за-, про-, у-)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-Кто виноват в этой страшной беде?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каком предложении выражена главная мысль текста?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-Как мы можем помочь бедным животным?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Домашнее задание: Упр. 76 стр.50</w:t>
      </w:r>
    </w:p>
    <w:p w:rsidR="00763149" w:rsidRDefault="00763149" w:rsidP="0076314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9.Итоги урока.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какой частью слова сегодня познакомились?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Попробуем собрать все, что вы узнали о приставках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Проверим, что вы запомнили на сегодняшнем уроке.</w:t>
      </w:r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(сигнальные карточки «да» красный цвет</w:t>
      </w:r>
      <w:proofErr w:type="gramStart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«нет» синий цвет)</w:t>
      </w:r>
    </w:p>
    <w:p w:rsidR="00763149" w:rsidRDefault="00763149" w:rsidP="007631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Приставка - часть слова</w:t>
      </w:r>
      <w:proofErr w:type="gramStart"/>
      <w:r>
        <w:rPr>
          <w:rFonts w:ascii="Arial" w:hAnsi="Arial" w:cs="Arial"/>
          <w:color w:val="000000"/>
        </w:rPr>
        <w:t>? (+)</w:t>
      </w:r>
      <w:proofErr w:type="gramEnd"/>
    </w:p>
    <w:p w:rsidR="00763149" w:rsidRDefault="00763149" w:rsidP="007631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Приставка стоит после корня</w:t>
      </w:r>
      <w:proofErr w:type="gramStart"/>
      <w:r>
        <w:rPr>
          <w:rFonts w:ascii="Arial" w:hAnsi="Arial" w:cs="Arial"/>
          <w:color w:val="000000"/>
        </w:rPr>
        <w:t>? (-)</w:t>
      </w:r>
      <w:proofErr w:type="gramEnd"/>
    </w:p>
    <w:p w:rsidR="00763149" w:rsidRDefault="00763149" w:rsidP="007631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Приставка служит для образования новых слов</w:t>
      </w:r>
      <w:proofErr w:type="gramStart"/>
      <w:r>
        <w:rPr>
          <w:rFonts w:ascii="Arial" w:hAnsi="Arial" w:cs="Arial"/>
          <w:color w:val="000000"/>
        </w:rPr>
        <w:t>. (+)</w:t>
      </w:r>
      <w:proofErr w:type="gramEnd"/>
    </w:p>
    <w:p w:rsidR="00763149" w:rsidRDefault="00763149" w:rsidP="007631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Приставка стоит перед корнем</w:t>
      </w:r>
      <w:proofErr w:type="gramStart"/>
      <w:r>
        <w:rPr>
          <w:rFonts w:ascii="Arial" w:hAnsi="Arial" w:cs="Arial"/>
          <w:color w:val="000000"/>
        </w:rPr>
        <w:t>. (+)</w:t>
      </w:r>
      <w:proofErr w:type="gramEnd"/>
    </w:p>
    <w:p w:rsidR="00763149" w:rsidRDefault="00763149" w:rsidP="007631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Приставка - главная часть слова</w:t>
      </w:r>
      <w:proofErr w:type="gramStart"/>
      <w:r>
        <w:rPr>
          <w:rFonts w:ascii="Arial" w:hAnsi="Arial" w:cs="Arial"/>
          <w:color w:val="000000"/>
        </w:rPr>
        <w:t>. (-)</w:t>
      </w:r>
      <w:proofErr w:type="gramEnd"/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Приставка - это часть слова. Она стоит перед корнем. Приставка служит для образования новых слов. Обозначается приставка так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763149" w:rsidRDefault="00763149" w:rsidP="00763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Выставление оценок.</w:t>
      </w:r>
    </w:p>
    <w:p w:rsidR="00763149" w:rsidRDefault="00763149"/>
    <w:sectPr w:rsidR="0076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4739"/>
    <w:multiLevelType w:val="multilevel"/>
    <w:tmpl w:val="3548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D02E3"/>
    <w:multiLevelType w:val="multilevel"/>
    <w:tmpl w:val="D280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D081B"/>
    <w:multiLevelType w:val="multilevel"/>
    <w:tmpl w:val="681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62070"/>
    <w:multiLevelType w:val="multilevel"/>
    <w:tmpl w:val="4BA6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861ED"/>
    <w:multiLevelType w:val="multilevel"/>
    <w:tmpl w:val="FF70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15329"/>
    <w:multiLevelType w:val="multilevel"/>
    <w:tmpl w:val="14C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B0CEC"/>
    <w:multiLevelType w:val="multilevel"/>
    <w:tmpl w:val="CC84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87834"/>
    <w:multiLevelType w:val="multilevel"/>
    <w:tmpl w:val="8C20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A38F9"/>
    <w:multiLevelType w:val="multilevel"/>
    <w:tmpl w:val="BDF6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546AD"/>
    <w:multiLevelType w:val="multilevel"/>
    <w:tmpl w:val="169C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F01EE7"/>
    <w:multiLevelType w:val="multilevel"/>
    <w:tmpl w:val="6F5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F2BD0"/>
    <w:multiLevelType w:val="multilevel"/>
    <w:tmpl w:val="0D36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70475"/>
    <w:multiLevelType w:val="multilevel"/>
    <w:tmpl w:val="73B4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A6182"/>
    <w:multiLevelType w:val="multilevel"/>
    <w:tmpl w:val="2CD8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A4F3C"/>
    <w:multiLevelType w:val="multilevel"/>
    <w:tmpl w:val="E55A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84B24"/>
    <w:multiLevelType w:val="multilevel"/>
    <w:tmpl w:val="EF24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E1302"/>
    <w:multiLevelType w:val="multilevel"/>
    <w:tmpl w:val="DA0C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B445D"/>
    <w:multiLevelType w:val="multilevel"/>
    <w:tmpl w:val="B9E2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5A01EB"/>
    <w:multiLevelType w:val="multilevel"/>
    <w:tmpl w:val="958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6B6D64"/>
    <w:multiLevelType w:val="multilevel"/>
    <w:tmpl w:val="AF9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82627"/>
    <w:multiLevelType w:val="multilevel"/>
    <w:tmpl w:val="AF8C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5F41F5"/>
    <w:multiLevelType w:val="multilevel"/>
    <w:tmpl w:val="50A6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FF4684"/>
    <w:multiLevelType w:val="multilevel"/>
    <w:tmpl w:val="E6CE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6B67C9"/>
    <w:multiLevelType w:val="multilevel"/>
    <w:tmpl w:val="A280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B0B3D"/>
    <w:multiLevelType w:val="multilevel"/>
    <w:tmpl w:val="88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A2665F9"/>
    <w:multiLevelType w:val="multilevel"/>
    <w:tmpl w:val="8646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B264E3"/>
    <w:multiLevelType w:val="multilevel"/>
    <w:tmpl w:val="3E82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5"/>
  </w:num>
  <w:num w:numId="5">
    <w:abstractNumId w:val="10"/>
  </w:num>
  <w:num w:numId="6">
    <w:abstractNumId w:val="1"/>
  </w:num>
  <w:num w:numId="7">
    <w:abstractNumId w:val="11"/>
  </w:num>
  <w:num w:numId="8">
    <w:abstractNumId w:val="16"/>
  </w:num>
  <w:num w:numId="9">
    <w:abstractNumId w:val="20"/>
  </w:num>
  <w:num w:numId="10">
    <w:abstractNumId w:val="3"/>
  </w:num>
  <w:num w:numId="11">
    <w:abstractNumId w:val="22"/>
  </w:num>
  <w:num w:numId="12">
    <w:abstractNumId w:val="0"/>
  </w:num>
  <w:num w:numId="13">
    <w:abstractNumId w:val="25"/>
  </w:num>
  <w:num w:numId="14">
    <w:abstractNumId w:val="4"/>
  </w:num>
  <w:num w:numId="15">
    <w:abstractNumId w:val="8"/>
  </w:num>
  <w:num w:numId="16">
    <w:abstractNumId w:val="9"/>
  </w:num>
  <w:num w:numId="17">
    <w:abstractNumId w:val="12"/>
  </w:num>
  <w:num w:numId="18">
    <w:abstractNumId w:val="23"/>
  </w:num>
  <w:num w:numId="19">
    <w:abstractNumId w:val="14"/>
  </w:num>
  <w:num w:numId="20">
    <w:abstractNumId w:val="26"/>
  </w:num>
  <w:num w:numId="21">
    <w:abstractNumId w:val="19"/>
  </w:num>
  <w:num w:numId="22">
    <w:abstractNumId w:val="18"/>
  </w:num>
  <w:num w:numId="23">
    <w:abstractNumId w:val="2"/>
  </w:num>
  <w:num w:numId="24">
    <w:abstractNumId w:val="17"/>
  </w:num>
  <w:num w:numId="25">
    <w:abstractNumId w:val="7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43"/>
    <w:rsid w:val="00075737"/>
    <w:rsid w:val="00445843"/>
    <w:rsid w:val="00763149"/>
    <w:rsid w:val="0077073E"/>
    <w:rsid w:val="007F6AE0"/>
    <w:rsid w:val="00A4394D"/>
    <w:rsid w:val="00C0400E"/>
    <w:rsid w:val="00C05C2E"/>
    <w:rsid w:val="00CA0615"/>
    <w:rsid w:val="00D81DAD"/>
    <w:rsid w:val="00F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7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7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66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24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  <w:divsChild>
                                    <w:div w:id="40036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0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952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7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D4D4D4"/>
                                                    <w:left w:val="single" w:sz="6" w:space="8" w:color="D4D4D4"/>
                                                    <w:bottom w:val="single" w:sz="6" w:space="2" w:color="D4D4D4"/>
                                                    <w:right w:val="single" w:sz="6" w:space="8" w:color="D4D4D4"/>
                                                  </w:divBdr>
                                                </w:div>
                                                <w:div w:id="57019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338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6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33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0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5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3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2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8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9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640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128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32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14514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66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88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722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44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154146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770922">
                                                                                                                  <w:marLeft w:val="0"/>
                                                                                                                  <w:marRight w:val="19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083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681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8753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915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023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7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7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0906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0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31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2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9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4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67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70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45801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9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719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1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0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90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2490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17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12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8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610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22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5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62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30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19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4736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2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22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1684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34240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09649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7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18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46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86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32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75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78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4234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26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5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86603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6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08851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6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2846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8517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7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40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31754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272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2065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586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56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1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1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2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214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16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3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8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8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6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3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ok.1sept.ru/special-educatio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urok.1sept.ru/russia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ok.1sept.ru/persons/232-065-85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2022-11-13T16:26:00Z</dcterms:created>
  <dcterms:modified xsi:type="dcterms:W3CDTF">2023-01-15T15:25:00Z</dcterms:modified>
</cp:coreProperties>
</file>