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49" w:rsidRPr="00C73049" w:rsidRDefault="00C73049" w:rsidP="00C73049">
      <w:pPr>
        <w:jc w:val="center"/>
        <w:rPr>
          <w:rFonts w:ascii="Times New Roman" w:hAnsi="Times New Roman" w:cs="Times New Roman"/>
          <w:sz w:val="28"/>
        </w:rPr>
      </w:pPr>
      <w:r w:rsidRPr="00C73049">
        <w:rPr>
          <w:rFonts w:ascii="Times New Roman" w:hAnsi="Times New Roman" w:cs="Times New Roman"/>
          <w:sz w:val="28"/>
        </w:rPr>
        <w:t>Конспект трудовой деятельности с детьми средней группы «Поможем мишке помыть посуду»</w:t>
      </w:r>
    </w:p>
    <w:p w:rsidR="00C73049" w:rsidRPr="00C73049" w:rsidRDefault="00C73049" w:rsidP="00C7304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Составил воспитатель: Щербакова О.П.</w:t>
      </w:r>
    </w:p>
    <w:p w:rsidR="00C73049" w:rsidRPr="00C73049" w:rsidRDefault="00C73049" w:rsidP="00C73049">
      <w:pPr>
        <w:rPr>
          <w:rFonts w:ascii="Times New Roman" w:hAnsi="Times New Roman" w:cs="Times New Roman"/>
          <w:sz w:val="28"/>
        </w:rPr>
      </w:pPr>
      <w:r w:rsidRPr="00C73049">
        <w:rPr>
          <w:rFonts w:ascii="Times New Roman" w:hAnsi="Times New Roman" w:cs="Times New Roman"/>
          <w:b/>
          <w:bCs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Приобщать детей к труду.</w:t>
      </w:r>
    </w:p>
    <w:p w:rsidR="00C73049" w:rsidRDefault="00C73049" w:rsidP="00C73049">
      <w:pPr>
        <w:rPr>
          <w:rFonts w:ascii="Times New Roman" w:hAnsi="Times New Roman" w:cs="Times New Roman"/>
          <w:b/>
          <w:bCs/>
          <w:sz w:val="28"/>
        </w:rPr>
      </w:pPr>
      <w:r w:rsidRPr="00C73049">
        <w:rPr>
          <w:rFonts w:ascii="Times New Roman" w:hAnsi="Times New Roman" w:cs="Times New Roman"/>
          <w:b/>
          <w:bCs/>
          <w:sz w:val="28"/>
        </w:rPr>
        <w:t>Задачи:</w:t>
      </w:r>
    </w:p>
    <w:p w:rsidR="00C73049" w:rsidRPr="00C73049" w:rsidRDefault="00C73049" w:rsidP="00C730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Образовательные</w:t>
      </w:r>
      <w:r w:rsidRPr="00C73049">
        <w:rPr>
          <w:rFonts w:ascii="Times New Roman" w:hAnsi="Times New Roman" w:cs="Times New Roman"/>
          <w:b/>
          <w:bCs/>
          <w:i/>
          <w:iCs/>
          <w:sz w:val="28"/>
        </w:rPr>
        <w:t>:</w:t>
      </w:r>
    </w:p>
    <w:p w:rsidR="00C73049" w:rsidRDefault="00C73049" w:rsidP="00C730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C73049">
        <w:rPr>
          <w:rFonts w:ascii="Times New Roman" w:hAnsi="Times New Roman" w:cs="Times New Roman"/>
          <w:sz w:val="28"/>
        </w:rPr>
        <w:t>продолжать обучать детей выполнять трудовые действия последовательно, аккуратно, доводить дело до конца; получать от выполненного дела удовольствие;</w:t>
      </w:r>
    </w:p>
    <w:p w:rsidR="00C73049" w:rsidRDefault="00C73049" w:rsidP="00C730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73049">
        <w:rPr>
          <w:rFonts w:ascii="Times New Roman" w:hAnsi="Times New Roman" w:cs="Times New Roman"/>
          <w:b/>
          <w:bCs/>
          <w:i/>
          <w:iCs/>
          <w:sz w:val="28"/>
        </w:rPr>
        <w:t>Развивающие:</w:t>
      </w:r>
      <w:r w:rsidRPr="00C73049">
        <w:rPr>
          <w:rFonts w:ascii="Times New Roman" w:hAnsi="Times New Roman" w:cs="Times New Roman"/>
          <w:sz w:val="28"/>
        </w:rPr>
        <w:t xml:space="preserve"> </w:t>
      </w:r>
    </w:p>
    <w:p w:rsidR="00C73049" w:rsidRPr="00C73049" w:rsidRDefault="00C73049" w:rsidP="00C730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C73049">
        <w:rPr>
          <w:rFonts w:ascii="Times New Roman" w:hAnsi="Times New Roman" w:cs="Times New Roman"/>
          <w:sz w:val="28"/>
        </w:rPr>
        <w:t>развивать умение</w:t>
      </w:r>
      <w:r w:rsidRPr="00C73049">
        <w:rPr>
          <w:rFonts w:ascii="Times New Roman" w:hAnsi="Times New Roman" w:cs="Times New Roman"/>
          <w:sz w:val="28"/>
        </w:rPr>
        <w:t xml:space="preserve"> включаться в совместную трудовую деятельность;</w:t>
      </w:r>
    </w:p>
    <w:p w:rsidR="00C73049" w:rsidRPr="00C73049" w:rsidRDefault="00C73049" w:rsidP="00C730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73049">
        <w:rPr>
          <w:rFonts w:ascii="Times New Roman" w:hAnsi="Times New Roman" w:cs="Times New Roman"/>
          <w:b/>
          <w:bCs/>
          <w:i/>
          <w:iCs/>
          <w:sz w:val="28"/>
        </w:rPr>
        <w:t>Воспитывающие:</w:t>
      </w:r>
    </w:p>
    <w:p w:rsidR="00C73049" w:rsidRPr="00C73049" w:rsidRDefault="00C73049" w:rsidP="00C730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C73049">
        <w:rPr>
          <w:rFonts w:ascii="Times New Roman" w:hAnsi="Times New Roman" w:cs="Times New Roman"/>
          <w:sz w:val="28"/>
        </w:rPr>
        <w:t>координировать св</w:t>
      </w:r>
      <w:r>
        <w:rPr>
          <w:rFonts w:ascii="Times New Roman" w:hAnsi="Times New Roman" w:cs="Times New Roman"/>
          <w:sz w:val="28"/>
        </w:rPr>
        <w:t>ои действия с действиями других.</w:t>
      </w:r>
    </w:p>
    <w:tbl>
      <w:tblPr>
        <w:tblpPr w:leftFromText="180" w:rightFromText="180" w:vertAnchor="text" w:horzAnchor="page" w:tblpX="241" w:tblpY="258"/>
        <w:tblW w:w="110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5387"/>
        <w:gridCol w:w="2835"/>
      </w:tblGrid>
      <w:tr w:rsidR="00C73049" w:rsidRPr="00C73049" w:rsidTr="00C73049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b/>
                <w:bCs/>
                <w:sz w:val="28"/>
              </w:rPr>
              <w:t>Этапы деятельности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b/>
                <w:bCs/>
                <w:sz w:val="28"/>
              </w:rPr>
              <w:t>Содержание деятельности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b/>
                <w:bCs/>
                <w:sz w:val="28"/>
              </w:rPr>
              <w:t>Время проведения</w:t>
            </w:r>
          </w:p>
        </w:tc>
      </w:tr>
      <w:tr w:rsidR="00C73049" w:rsidRPr="00C73049" w:rsidTr="00C73049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Процесс вовлечения в деятельность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Воспитатель звонит в колокольчик, дети обращают внимание и встают в круг.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Воспитатель: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Колокольчик озорной,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Ты ребят в кружок построй.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Собрались ребята в круг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Слева – друг и справа – друг.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Вместе за руки возьмемся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И друг другу улыбнемся.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Воспитатель: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Давайте поздороваемся друг с другом и улыбнемся.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Игровое упражнение </w:t>
            </w:r>
            <w:r w:rsidRPr="00C730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u w:val="single"/>
              </w:rPr>
              <w:t>«С добрым утром!»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С добрым утром глазки! </w:t>
            </w:r>
            <w:r w:rsidRPr="00C73049">
              <w:rPr>
                <w:rFonts w:ascii="Times New Roman" w:hAnsi="Times New Roman" w:cs="Times New Roman"/>
                <w:i/>
                <w:iCs/>
                <w:sz w:val="28"/>
              </w:rPr>
              <w:t>(указательным пальцем погладить глазки)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Вы проснулись?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lastRenderedPageBreak/>
              <w:t>С добрым утром ушки! </w:t>
            </w:r>
            <w:r w:rsidRPr="00C73049">
              <w:rPr>
                <w:rFonts w:ascii="Times New Roman" w:hAnsi="Times New Roman" w:cs="Times New Roman"/>
                <w:i/>
                <w:iCs/>
                <w:sz w:val="28"/>
              </w:rPr>
              <w:t>(ладонями поглаживать ушки)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Вы проснулись?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С добрым утром ручки! </w:t>
            </w:r>
            <w:r w:rsidRPr="00C73049">
              <w:rPr>
                <w:rFonts w:ascii="Times New Roman" w:hAnsi="Times New Roman" w:cs="Times New Roman"/>
                <w:i/>
                <w:iCs/>
                <w:sz w:val="28"/>
              </w:rPr>
              <w:t>(поглаживание рук)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Вы проснулись?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С добрым утром ножки! </w:t>
            </w:r>
            <w:r w:rsidRPr="00C73049">
              <w:rPr>
                <w:rFonts w:ascii="Times New Roman" w:hAnsi="Times New Roman" w:cs="Times New Roman"/>
                <w:i/>
                <w:iCs/>
                <w:sz w:val="28"/>
              </w:rPr>
              <w:t>(поглаживание ног)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Вы проснулись?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С добрым утром солнце! </w:t>
            </w:r>
            <w:r w:rsidRPr="00C73049">
              <w:rPr>
                <w:rFonts w:ascii="Times New Roman" w:hAnsi="Times New Roman" w:cs="Times New Roman"/>
                <w:i/>
                <w:iCs/>
                <w:sz w:val="28"/>
              </w:rPr>
              <w:t>(поднять руки вверх и посмотреть глазами вверх)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Мы проснулись!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Воспитатель: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 Ребята, к нам Мишка пришёл. Здравствуй Мишка.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Мишка: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 Здравствуйте ребята.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Воспитатель: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 Мишка, с чем ты к нам пришёл? Что ты с собой принёс? Как интересно! Расскажи нам.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Мишка: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Ко мне в гости пришли подружки. Я хочу угостить их ароматным пирогом и душистым чаем. Я и чашки приготовил, и пирог испёк. 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Воспитатель: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 xml:space="preserve">   (Воспитатель брезгливо берёт грязную чашку). Мишка, а чай ты хочешь налить </w:t>
            </w:r>
            <w:bookmarkStart w:id="0" w:name="_GoBack"/>
            <w:bookmarkEnd w:id="0"/>
            <w:r w:rsidRPr="00C73049">
              <w:rPr>
                <w:rFonts w:ascii="Times New Roman" w:hAnsi="Times New Roman" w:cs="Times New Roman"/>
                <w:sz w:val="28"/>
              </w:rPr>
              <w:t>куклам в</w:t>
            </w:r>
            <w:r w:rsidRPr="00C73049">
              <w:rPr>
                <w:rFonts w:ascii="Times New Roman" w:hAnsi="Times New Roman" w:cs="Times New Roman"/>
                <w:sz w:val="28"/>
              </w:rPr>
              <w:t xml:space="preserve"> грязные чашки?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Отклик детей. Приходят к выводу, что чашки нужно помыть.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Мишка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А я не умею. 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lastRenderedPageBreak/>
              <w:t>2-3 минуты</w:t>
            </w:r>
          </w:p>
        </w:tc>
      </w:tr>
      <w:tr w:rsidR="00C73049" w:rsidRPr="00C73049" w:rsidTr="00C73049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lastRenderedPageBreak/>
              <w:t>Процесс целеполагания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Воспитатель: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C73049">
              <w:rPr>
                <w:rFonts w:ascii="Times New Roman" w:hAnsi="Times New Roman" w:cs="Times New Roman"/>
                <w:sz w:val="28"/>
              </w:rPr>
              <w:t>Ребята, поможем</w:t>
            </w:r>
            <w:r w:rsidRPr="00C73049">
              <w:rPr>
                <w:rFonts w:ascii="Times New Roman" w:hAnsi="Times New Roman" w:cs="Times New Roman"/>
                <w:sz w:val="28"/>
              </w:rPr>
              <w:t xml:space="preserve"> Мишке помыть посуду?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Дети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Конечно Мишка, мы поможем тебе сделать посуду чистой.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И покажем, как мыть посуду по порядку.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1-2 минуты</w:t>
            </w:r>
          </w:p>
        </w:tc>
      </w:tr>
      <w:tr w:rsidR="00C73049" w:rsidRPr="00C73049" w:rsidTr="00C73049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Процесс проектирования и планирования деятельности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Орг. игра</w:t>
            </w:r>
            <w:r w:rsidRPr="00C73049">
              <w:rPr>
                <w:rFonts w:ascii="Times New Roman" w:hAnsi="Times New Roman" w:cs="Times New Roman"/>
                <w:sz w:val="28"/>
              </w:rPr>
              <w:t>: «Мы мыли мылом ушки».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 </w:t>
            </w: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Что же мы с вами задумали сделать?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Дети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Научить Мишку мыть грязную посуду.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А какой материал нам нужен?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Дети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Вода.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Да, материал - вода, которая смоет грязь с чашек и сделает их чистыми.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Дети, какие инструменты нам для этого понадобятся?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Дети.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Тазики, мыло, губки, салфетки.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Правильно, вы всё перечислили. А как мы будем выполнять работу?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Дети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По порядку.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</w:t>
            </w:r>
            <w:r w:rsidRPr="00C73049">
              <w:rPr>
                <w:rFonts w:ascii="Times New Roman" w:hAnsi="Times New Roman" w:cs="Times New Roman"/>
                <w:sz w:val="28"/>
              </w:rPr>
              <w:t>. Да, по порядку. И что же у нас получиться?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Дети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Чистые чашки. Хороший результат.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 </w:t>
            </w:r>
            <w:r w:rsidRPr="00C73049">
              <w:rPr>
                <w:rFonts w:ascii="Times New Roman" w:hAnsi="Times New Roman" w:cs="Times New Roman"/>
                <w:sz w:val="28"/>
              </w:rPr>
              <w:t>А,</w:t>
            </w:r>
            <w:r w:rsidRPr="00C73049">
              <w:rPr>
                <w:rFonts w:ascii="Times New Roman" w:hAnsi="Times New Roman" w:cs="Times New Roman"/>
                <w:sz w:val="28"/>
              </w:rPr>
              <w:t xml:space="preserve"> чтобы у вас был хороший </w:t>
            </w:r>
            <w:r w:rsidRPr="00C73049">
              <w:rPr>
                <w:rFonts w:ascii="Times New Roman" w:hAnsi="Times New Roman" w:cs="Times New Roman"/>
                <w:sz w:val="28"/>
              </w:rPr>
              <w:t>результат,</w:t>
            </w:r>
            <w:r>
              <w:rPr>
                <w:rFonts w:ascii="Times New Roman" w:hAnsi="Times New Roman" w:cs="Times New Roman"/>
                <w:sz w:val="28"/>
              </w:rPr>
              <w:t xml:space="preserve"> мама Маши </w:t>
            </w:r>
            <w:r w:rsidRPr="00C73049">
              <w:rPr>
                <w:rFonts w:ascii="Times New Roman" w:hAnsi="Times New Roman" w:cs="Times New Roman"/>
                <w:sz w:val="28"/>
              </w:rPr>
              <w:t>напомнит вам, как нужно всё делать правильно по порядку.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 xml:space="preserve">(Дети смотрят на </w:t>
            </w:r>
            <w:r w:rsidRPr="00C73049">
              <w:rPr>
                <w:rFonts w:ascii="Times New Roman" w:hAnsi="Times New Roman" w:cs="Times New Roman"/>
                <w:sz w:val="28"/>
              </w:rPr>
              <w:t>экран, мама</w:t>
            </w:r>
            <w:r w:rsidRPr="00C73049">
              <w:rPr>
                <w:rFonts w:ascii="Times New Roman" w:hAnsi="Times New Roman" w:cs="Times New Roman"/>
                <w:sz w:val="28"/>
              </w:rPr>
              <w:t xml:space="preserve"> рассказывает и показывает мытьё посуды).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Мама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 xml:space="preserve">- Беру два тазика, ставлю на стол. Возьму губку положу с левой стороны, мыло с правой стороны от тазика, салфетку на край стола. Возьму грязную чашечку и положу её в тазик.   Налью воды, намылю губку мылом. Помылю чашечку: внутреннюю часть </w:t>
            </w:r>
            <w:r w:rsidRPr="00C73049">
              <w:rPr>
                <w:rFonts w:ascii="Times New Roman" w:hAnsi="Times New Roman" w:cs="Times New Roman"/>
                <w:sz w:val="28"/>
              </w:rPr>
              <w:t>чашечки, стеночки</w:t>
            </w:r>
            <w:r w:rsidRPr="00C73049">
              <w:rPr>
                <w:rFonts w:ascii="Times New Roman" w:hAnsi="Times New Roman" w:cs="Times New Roman"/>
                <w:sz w:val="28"/>
              </w:rPr>
              <w:t>, донышку, ополосну и положу в другой тазик. Губку помою, отожму и положу на стол с правой стороны.  Налью воду в другой тазик. Сполосну чашечку, положу на салфетку, чтобы с неё все капельки стекли. Затем отнесу чашечку Мишке на стол. Буду выливать воду, сначала из одного тазика, затем из другого. Вытру их салфеткой с внутренней стороны и с внешней, сложу, друг в друга, положу туда губку, мыло.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Салфеткой вытру стол, повешу её на край тазиков и отнесу на скамеечку. Посмотрите, дети, у меня на столе нет капелек воды, платье сухое, чашечка чистая. Какой результат у меня получился? (пауза, ответы детей)         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7-10 минут</w:t>
            </w:r>
          </w:p>
        </w:tc>
      </w:tr>
      <w:tr w:rsidR="00C73049" w:rsidRPr="00C73049" w:rsidTr="00C73049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Процесс осуществления деятельности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Мама.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А теперь вы приступайте к работе.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Дети моют чашечки.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 xml:space="preserve">Помыли посуду. Помогают Мишке угощать кукол. </w:t>
            </w:r>
            <w:r w:rsidRPr="00C73049">
              <w:rPr>
                <w:rFonts w:ascii="Times New Roman" w:hAnsi="Times New Roman" w:cs="Times New Roman"/>
                <w:sz w:val="28"/>
              </w:rPr>
              <w:t>В вымытые</w:t>
            </w:r>
            <w:r w:rsidRPr="00C73049">
              <w:rPr>
                <w:rFonts w:ascii="Times New Roman" w:hAnsi="Times New Roman" w:cs="Times New Roman"/>
                <w:sz w:val="28"/>
              </w:rPr>
              <w:t xml:space="preserve"> чашки наливают чай, на блюдце кладут кусочек пирога. Угощают кукол.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Убирают своё рабочее место.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5 минут</w:t>
            </w:r>
          </w:p>
        </w:tc>
      </w:tr>
      <w:tr w:rsidR="00C73049" w:rsidRPr="00C73049" w:rsidTr="00C73049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Процесс рефлексии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 xml:space="preserve">Дети встают в </w:t>
            </w:r>
            <w:r w:rsidRPr="00C73049">
              <w:rPr>
                <w:rFonts w:ascii="Times New Roman" w:hAnsi="Times New Roman" w:cs="Times New Roman"/>
                <w:sz w:val="28"/>
              </w:rPr>
              <w:t>полукруг.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</w:t>
            </w:r>
            <w:r w:rsidRPr="00C73049">
              <w:rPr>
                <w:rFonts w:ascii="Times New Roman" w:hAnsi="Times New Roman" w:cs="Times New Roman"/>
                <w:sz w:val="28"/>
              </w:rPr>
              <w:t>. Кому мы помогли сегодня?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Дети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Мишке.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</w:t>
            </w:r>
            <w:r w:rsidRPr="00C73049">
              <w:rPr>
                <w:rFonts w:ascii="Times New Roman" w:hAnsi="Times New Roman" w:cs="Times New Roman"/>
                <w:sz w:val="28"/>
              </w:rPr>
              <w:t>. Чем Мишка угощал гостей?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Дети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Пирогами, чаем.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Воспитатель.</w:t>
            </w:r>
            <w:r w:rsidRPr="00C73049">
              <w:rPr>
                <w:rFonts w:ascii="Times New Roman" w:hAnsi="Times New Roman" w:cs="Times New Roman"/>
                <w:sz w:val="28"/>
              </w:rPr>
              <w:t> Понравилось вам помогать Мишке?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Ответы детей.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Воспитатель.</w:t>
            </w:r>
            <w:r w:rsidRPr="00C73049">
              <w:rPr>
                <w:rFonts w:ascii="Times New Roman" w:hAnsi="Times New Roman" w:cs="Times New Roman"/>
                <w:sz w:val="28"/>
              </w:rPr>
              <w:t> Что больше всего понравилось?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Ответы детей.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Ребята, а из чего пекут пироги?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Дети</w:t>
            </w:r>
            <w:r w:rsidRPr="00C73049">
              <w:rPr>
                <w:rFonts w:ascii="Times New Roman" w:hAnsi="Times New Roman" w:cs="Times New Roman"/>
                <w:sz w:val="28"/>
              </w:rPr>
              <w:t>. Из муки.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А что ещё можно выпекать из муки?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Ответы детей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</w:t>
            </w:r>
            <w:r w:rsidRPr="00C73049">
              <w:rPr>
                <w:rFonts w:ascii="Times New Roman" w:hAnsi="Times New Roman" w:cs="Times New Roman"/>
                <w:sz w:val="28"/>
              </w:rPr>
              <w:t>. -</w:t>
            </w:r>
            <w:r w:rsidRPr="00C73049">
              <w:rPr>
                <w:rFonts w:ascii="Times New Roman" w:hAnsi="Times New Roman" w:cs="Times New Roman"/>
                <w:sz w:val="28"/>
              </w:rPr>
              <w:t xml:space="preserve"> У меня есть разрезные картинки, предлагаю вам их собрать и узнаем с вами, что ещё можно испечь из муки.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Дидактическая игра</w:t>
            </w:r>
            <w:r w:rsidRPr="00C73049">
              <w:rPr>
                <w:rFonts w:ascii="Times New Roman" w:hAnsi="Times New Roman" w:cs="Times New Roman"/>
                <w:sz w:val="28"/>
              </w:rPr>
              <w:t>: «Собери картинку».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  <w:u w:val="single"/>
              </w:rPr>
              <w:t>Воспитатель</w:t>
            </w:r>
            <w:r w:rsidRPr="00C73049">
              <w:rPr>
                <w:rFonts w:ascii="Times New Roman" w:hAnsi="Times New Roman" w:cs="Times New Roman"/>
                <w:sz w:val="28"/>
              </w:rPr>
              <w:t>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- Ребята, а я знаю, что пироги можно печь не только из муки, но и из снега.</w:t>
            </w:r>
          </w:p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Хотите из снега слепить? Тогда собираемся на прогулку и будем печь на улице пироги.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049" w:rsidRPr="00C73049" w:rsidRDefault="00C73049" w:rsidP="00C73049">
            <w:pPr>
              <w:rPr>
                <w:rFonts w:ascii="Times New Roman" w:hAnsi="Times New Roman" w:cs="Times New Roman"/>
                <w:sz w:val="28"/>
              </w:rPr>
            </w:pPr>
            <w:r w:rsidRPr="00C73049">
              <w:rPr>
                <w:rFonts w:ascii="Times New Roman" w:hAnsi="Times New Roman" w:cs="Times New Roman"/>
                <w:sz w:val="28"/>
              </w:rPr>
              <w:t>2 минуты</w:t>
            </w:r>
          </w:p>
        </w:tc>
      </w:tr>
    </w:tbl>
    <w:p w:rsidR="00C73049" w:rsidRPr="00C73049" w:rsidRDefault="00C73049" w:rsidP="00C73049">
      <w:pPr>
        <w:rPr>
          <w:rFonts w:ascii="Times New Roman" w:hAnsi="Times New Roman" w:cs="Times New Roman"/>
          <w:sz w:val="28"/>
        </w:rPr>
      </w:pPr>
    </w:p>
    <w:p w:rsidR="00C73049" w:rsidRPr="00C73049" w:rsidRDefault="00C73049" w:rsidP="00C73049">
      <w:pPr>
        <w:rPr>
          <w:rFonts w:ascii="Times New Roman" w:hAnsi="Times New Roman" w:cs="Times New Roman"/>
          <w:sz w:val="28"/>
        </w:rPr>
      </w:pPr>
      <w:r w:rsidRPr="00C73049">
        <w:rPr>
          <w:rFonts w:ascii="Times New Roman" w:hAnsi="Times New Roman" w:cs="Times New Roman"/>
          <w:sz w:val="28"/>
        </w:rPr>
        <w:t> </w:t>
      </w:r>
    </w:p>
    <w:p w:rsidR="006C54C1" w:rsidRPr="00C73049" w:rsidRDefault="00C73049">
      <w:pPr>
        <w:rPr>
          <w:rFonts w:ascii="Times New Roman" w:hAnsi="Times New Roman" w:cs="Times New Roman"/>
          <w:sz w:val="28"/>
        </w:rPr>
      </w:pPr>
    </w:p>
    <w:sectPr w:rsidR="006C54C1" w:rsidRPr="00C7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3006"/>
    <w:multiLevelType w:val="multilevel"/>
    <w:tmpl w:val="29BE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3394D"/>
    <w:multiLevelType w:val="multilevel"/>
    <w:tmpl w:val="0F94E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8F05AD"/>
    <w:multiLevelType w:val="multilevel"/>
    <w:tmpl w:val="D48214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7D6FD4"/>
    <w:multiLevelType w:val="hybridMultilevel"/>
    <w:tmpl w:val="F3C6B69C"/>
    <w:lvl w:ilvl="0" w:tplc="81040A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49EE"/>
    <w:multiLevelType w:val="hybridMultilevel"/>
    <w:tmpl w:val="72C6B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B"/>
    <w:rsid w:val="00094E91"/>
    <w:rsid w:val="000D6CDB"/>
    <w:rsid w:val="00C73049"/>
    <w:rsid w:val="00D6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698C"/>
  <w15:chartTrackingRefBased/>
  <w15:docId w15:val="{CD02488E-097B-41AD-B814-AA61A4D5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ExUser</dc:creator>
  <cp:keywords/>
  <dc:description/>
  <cp:lastModifiedBy>ExUser</cp:lastModifiedBy>
  <cp:revision>3</cp:revision>
  <dcterms:created xsi:type="dcterms:W3CDTF">2022-11-22T13:31:00Z</dcterms:created>
  <dcterms:modified xsi:type="dcterms:W3CDTF">2022-11-22T13:37:00Z</dcterms:modified>
</cp:coreProperties>
</file>