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94" w:rsidRPr="00EB3394" w:rsidRDefault="00EB3394" w:rsidP="00EB3394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96"/>
          <w:szCs w:val="96"/>
          <w:lang w:eastAsia="ru-RU"/>
        </w:rPr>
      </w:pPr>
      <w:r w:rsidRPr="00EB3394">
        <w:rPr>
          <w:rFonts w:ascii="ff2" w:eastAsia="Times New Roman" w:hAnsi="ff2" w:cs="Times New Roman"/>
          <w:color w:val="000000"/>
          <w:sz w:val="96"/>
          <w:szCs w:val="96"/>
          <w:lang w:eastAsia="ru-RU"/>
        </w:rPr>
        <w:t>Цель:</w:t>
      </w:r>
      <w:r w:rsidRPr="00EB3394">
        <w:rPr>
          <w:rFonts w:ascii="ff1" w:eastAsia="Times New Roman" w:hAnsi="ff1" w:cs="Times New Roman"/>
          <w:color w:val="000000"/>
          <w:sz w:val="96"/>
          <w:lang w:eastAsia="ru-RU"/>
        </w:rPr>
        <w:t xml:space="preserve"> </w:t>
      </w:r>
      <w:r w:rsidRPr="00EB3394">
        <w:rPr>
          <w:rFonts w:ascii="ff4" w:eastAsia="Times New Roman" w:hAnsi="ff4" w:cs="Times New Roman"/>
          <w:color w:val="000000"/>
          <w:sz w:val="96"/>
          <w:lang w:eastAsia="ru-RU"/>
        </w:rPr>
        <w:t xml:space="preserve">нахождение сходства и различия между елью и сосной, </w:t>
      </w:r>
      <w:r w:rsidRPr="00EB3394">
        <w:rPr>
          <w:rFonts w:ascii="ff1" w:eastAsia="Times New Roman" w:hAnsi="ff1" w:cs="Times New Roman"/>
          <w:color w:val="000000"/>
          <w:sz w:val="96"/>
          <w:lang w:eastAsia="ru-RU"/>
        </w:rPr>
        <w:t xml:space="preserve"> </w:t>
      </w:r>
    </w:p>
    <w:p w:rsidR="00C37D25" w:rsidRPr="00C37D25" w:rsidRDefault="00EB3394" w:rsidP="00C37D25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B3394">
        <w:rPr>
          <w:rFonts w:ascii="ff1" w:hAnsi="ff1"/>
          <w:color w:val="000000"/>
          <w:sz w:val="96"/>
          <w:szCs w:val="96"/>
        </w:rPr>
        <w:t xml:space="preserve">          </w:t>
      </w:r>
      <w:r w:rsidR="00C37D25" w:rsidRPr="00C37D25">
        <w:rPr>
          <w:b/>
          <w:bCs/>
          <w:color w:val="181818"/>
        </w:rPr>
        <w:t>Тема урока. </w:t>
      </w:r>
      <w:r w:rsidR="00C37D25" w:rsidRPr="00C37D25">
        <w:rPr>
          <w:b/>
          <w:bCs/>
          <w:i/>
          <w:iCs/>
          <w:color w:val="181818"/>
        </w:rPr>
        <w:t>«Лиственные и хвойные деревья».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 </w:t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дать представление об отличии лиственных и хвойных деревьев.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I. Дидактические: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закрепить знания о хвойных и лиственных деревьях, учить различать их.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II. Коррекционные: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корригировать познавательную деятельность на основе упражнений в анализе, синтезе, сравнении, обобщении;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корригировать устную речь на основе упражнений в ответах на вопросы;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корригировать память на основе упражнений на припоминание, воспроизведение;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развивать мелкую моторику.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III. Воспитательные: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воспитывать интерес к процессу обучения, бережное отношение к природе.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Оборудование: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презентация, ноутбук;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натуральные предметы (ветки деревьев, листья, шишки), предметные картинки, карточки.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37D25" w:rsidRPr="00C37D25" w:rsidRDefault="00C37D25" w:rsidP="00C37D2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Ход урока</w:t>
      </w:r>
    </w:p>
    <w:p w:rsidR="00C37D25" w:rsidRPr="00C37D25" w:rsidRDefault="00C37D25" w:rsidP="00C37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Этапы урока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Организационный момент.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Проверка готовности класса к уроку. Эмоциональный настрой на урок.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Учитель предлагает учащимся отгадать загадку.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Затем просит вспомнить тему прошлого урока.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Повторение пройденного материала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shd w:val="clear" w:color="auto" w:fill="FFFFFF"/>
          <w:lang w:eastAsia="ru-RU"/>
        </w:rPr>
        <w:t>1. «Назовите».</w:t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 </w:t>
      </w:r>
      <w:r w:rsidRPr="00C37D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Слайды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2-3</w:t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shd w:val="clear" w:color="auto" w:fill="FFFFFF"/>
          <w:lang w:eastAsia="ru-RU"/>
        </w:rPr>
        <w:br/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- Назовите изображенные на иллюстрациях хвойные деревья. 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- Определите дерево по его ветке.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- Как можно назвать эти деревья одним словом? </w:t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/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shd w:val="clear" w:color="auto" w:fill="FFFFFF"/>
          <w:lang w:eastAsia="ru-RU"/>
        </w:rPr>
        <w:t>2. «Подберите».</w:t>
      </w:r>
      <w:r w:rsidRPr="00C37D2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shd w:val="clear" w:color="auto" w:fill="FFFFFF"/>
          <w:lang w:eastAsia="ru-RU"/>
        </w:rPr>
        <w:t> </w:t>
      </w:r>
      <w:r w:rsidRPr="00C37D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4-</w:t>
      </w:r>
      <w:r w:rsidRPr="00C37D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5</w:t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shd w:val="clear" w:color="auto" w:fill="FFFFFF"/>
          <w:lang w:eastAsia="ru-RU"/>
        </w:rPr>
        <w:br/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- Подберите и покажите ветки такого же дерева (ветки лежат на столе).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shd w:val="clear" w:color="auto" w:fill="FFFFFF"/>
          <w:lang w:eastAsia="ru-RU"/>
        </w:rPr>
        <w:t>3</w:t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shd w:val="clear" w:color="auto" w:fill="FFFFFF"/>
          <w:lang w:eastAsia="ru-RU"/>
        </w:rPr>
        <w:t>. «Сравните».</w:t>
      </w:r>
      <w:r w:rsidRPr="00C37D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 Слайд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6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Сравните веточки ели и сосны: по цвету, по длине хвои, на ощупь, по запаху.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4</w:t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. «Расскажите».</w:t>
      </w:r>
      <w:r w:rsidRPr="00C37D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Слайд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7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Расскажите, что вы узнали о хвое с помощью данного схематичного плана.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5</w:t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. «Выберите».</w:t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C37D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Слайд 8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Из картинок выберите изображения хвойных деревьев.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 Объяснение нового материала.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Цель:</w:t>
      </w:r>
      <w:r w:rsidRPr="00C37D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дать представление об отличии лиственных и хвойных деревьев.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1. Подготовка учащихся к усвоению новых знаний.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2. Сообщение темы и цели урока.</w:t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C37D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Слайд 9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Сегодня мы будем учиться различать лиственные и хвойные деревья.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3. Работа с предметными картинками </w:t>
      </w:r>
      <w:r w:rsidRPr="00C37D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Слайд 10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Сравните деревья. Что растет на ветках лиственных деревьев?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Чем покрыты ветки хвойных деревьев?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4</w:t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. Беседа. </w:t>
      </w:r>
      <w:r w:rsidRPr="00C37D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Слайды 11 - 13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- Как выглядят лиственные деревья летом?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- Что происходит с ними осенью?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- Как они изменяются зимой?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lastRenderedPageBreak/>
        <w:t xml:space="preserve">- Сравните хвойные деревья с </w:t>
      </w:r>
      <w:proofErr w:type="gramStart"/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лиственными</w:t>
      </w:r>
      <w:proofErr w:type="gramEnd"/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. Назовите дерево.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- Определите время года. Как выглядит ель летом?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- Как изменилась она зимой? Что не изменилось?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- Сравните </w:t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лиственные и хвойные деревья зимой.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 вы думает, почему мы украшаем на Новый год хвойные деревья, а не лиственные?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shd w:val="clear" w:color="auto" w:fill="FFFFFF"/>
          <w:lang w:eastAsia="ru-RU"/>
        </w:rPr>
        <w:t>5</w:t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shd w:val="clear" w:color="auto" w:fill="FFFFFF"/>
          <w:lang w:eastAsia="ru-RU"/>
        </w:rPr>
        <w:t>. «Различай».</w:t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 </w:t>
      </w:r>
      <w:r w:rsidRPr="00C37D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Слайд 14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Из данных картинок выберите те, на которых изображены лиственные деревья. Чем они отличаются от </w:t>
      </w:r>
      <w:proofErr w:type="gramStart"/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хвойных</w:t>
      </w:r>
      <w:proofErr w:type="gramEnd"/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 Закрепление.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1. Игра «Кто внимательный». </w:t>
      </w:r>
      <w:r w:rsidRPr="00C37D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5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Что делают дети в лесу?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Почему они собирают листья?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Представьте себе, что вы тоже в лесу и соберите букет листьев, которые ветер разбросал повсюду. Кто самый внимательный, тот соберет больше всего листьев.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2. «Что где растет?». </w:t>
      </w:r>
      <w:r w:rsidRPr="00C37D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6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 собирали листья. Скажите, на каких деревьях растут листья?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-Что растет на хвойных деревьях?</w:t>
      </w:r>
    </w:p>
    <w:p w:rsid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3</w:t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. «Сравните».</w:t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Сравните шишки. Чем они отличаются?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Какие они по форме?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Чем отличаются их чешуйки?</w:t>
      </w:r>
    </w:p>
    <w:p w:rsid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4</w:t>
      </w: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. Беседа.</w:t>
      </w:r>
      <w:r w:rsidRPr="00C37D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В лесу растет много хвойных деревьев. Кому же в лесу нужны шишки?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Зачем на дерево прилетели птицы?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Кто еще питается шишками?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 Итог.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Какие деревья мы учились различать?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Чем они отличаются?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На каких деревьях растут листья?</w:t>
      </w:r>
    </w:p>
    <w:p w:rsid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7D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Что растет на хвойных деревьях?</w:t>
      </w:r>
    </w:p>
    <w:p w:rsidR="005B0DF3" w:rsidRDefault="005B0DF3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B0DF3" w:rsidRPr="00C37D25" w:rsidRDefault="005B0DF3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Выставление оценок</w:t>
      </w:r>
    </w:p>
    <w:p w:rsidR="00C37D25" w:rsidRPr="00C37D25" w:rsidRDefault="00C37D25" w:rsidP="00C3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E497C" w:rsidRPr="00C37D25" w:rsidRDefault="001E497C" w:rsidP="00C37D25">
      <w:pPr>
        <w:shd w:val="clear" w:color="auto" w:fill="FFFFFF"/>
        <w:spacing w:line="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1E497C" w:rsidRPr="00C37D25" w:rsidSect="001E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394"/>
    <w:rsid w:val="001514FA"/>
    <w:rsid w:val="001E497C"/>
    <w:rsid w:val="004A661E"/>
    <w:rsid w:val="005B0DF3"/>
    <w:rsid w:val="00667B0D"/>
    <w:rsid w:val="00AB77F4"/>
    <w:rsid w:val="00C37D25"/>
    <w:rsid w:val="00CB5A5D"/>
    <w:rsid w:val="00EB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EB3394"/>
  </w:style>
  <w:style w:type="character" w:customStyle="1" w:styleId="ff4">
    <w:name w:val="ff4"/>
    <w:basedOn w:val="a0"/>
    <w:rsid w:val="00EB3394"/>
  </w:style>
  <w:style w:type="character" w:customStyle="1" w:styleId="a3">
    <w:name w:val="_"/>
    <w:basedOn w:val="a0"/>
    <w:rsid w:val="00EB3394"/>
  </w:style>
  <w:style w:type="character" w:customStyle="1" w:styleId="ff3">
    <w:name w:val="ff3"/>
    <w:basedOn w:val="a0"/>
    <w:rsid w:val="00EB3394"/>
  </w:style>
  <w:style w:type="character" w:customStyle="1" w:styleId="ff5">
    <w:name w:val="ff5"/>
    <w:basedOn w:val="a0"/>
    <w:rsid w:val="00EB3394"/>
  </w:style>
  <w:style w:type="character" w:customStyle="1" w:styleId="ff6">
    <w:name w:val="ff6"/>
    <w:basedOn w:val="a0"/>
    <w:rsid w:val="00EB3394"/>
  </w:style>
  <w:style w:type="character" w:customStyle="1" w:styleId="ls0">
    <w:name w:val="ls0"/>
    <w:basedOn w:val="a0"/>
    <w:rsid w:val="00EB3394"/>
  </w:style>
  <w:style w:type="character" w:customStyle="1" w:styleId="fs6">
    <w:name w:val="fs6"/>
    <w:basedOn w:val="a0"/>
    <w:rsid w:val="00EB3394"/>
  </w:style>
  <w:style w:type="character" w:customStyle="1" w:styleId="ff2">
    <w:name w:val="ff2"/>
    <w:basedOn w:val="a0"/>
    <w:rsid w:val="00EB3394"/>
  </w:style>
  <w:style w:type="character" w:customStyle="1" w:styleId="ls2">
    <w:name w:val="ls2"/>
    <w:basedOn w:val="a0"/>
    <w:rsid w:val="00EB3394"/>
  </w:style>
  <w:style w:type="character" w:customStyle="1" w:styleId="ls3">
    <w:name w:val="ls3"/>
    <w:basedOn w:val="a0"/>
    <w:rsid w:val="00EB3394"/>
  </w:style>
  <w:style w:type="character" w:customStyle="1" w:styleId="ff7">
    <w:name w:val="ff7"/>
    <w:basedOn w:val="a0"/>
    <w:rsid w:val="00EB3394"/>
  </w:style>
  <w:style w:type="character" w:customStyle="1" w:styleId="ff8">
    <w:name w:val="ff8"/>
    <w:basedOn w:val="a0"/>
    <w:rsid w:val="00EB3394"/>
  </w:style>
  <w:style w:type="character" w:customStyle="1" w:styleId="ls1">
    <w:name w:val="ls1"/>
    <w:basedOn w:val="a0"/>
    <w:rsid w:val="00EB3394"/>
  </w:style>
  <w:style w:type="character" w:customStyle="1" w:styleId="ls4">
    <w:name w:val="ls4"/>
    <w:basedOn w:val="a0"/>
    <w:rsid w:val="00EB3394"/>
  </w:style>
  <w:style w:type="character" w:customStyle="1" w:styleId="fc0">
    <w:name w:val="fc0"/>
    <w:basedOn w:val="a0"/>
    <w:rsid w:val="00EB3394"/>
  </w:style>
  <w:style w:type="character" w:customStyle="1" w:styleId="ff9">
    <w:name w:val="ff9"/>
    <w:basedOn w:val="a0"/>
    <w:rsid w:val="00EB3394"/>
  </w:style>
  <w:style w:type="paragraph" w:styleId="a4">
    <w:name w:val="Normal (Web)"/>
    <w:basedOn w:val="a"/>
    <w:uiPriority w:val="99"/>
    <w:semiHidden/>
    <w:unhideWhenUsed/>
    <w:rsid w:val="00C3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54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3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2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5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5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2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1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1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13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7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0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5365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5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7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8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4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5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7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06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7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0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4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2235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3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7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2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3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9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6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4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72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7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6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9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46785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3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74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5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2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0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2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1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0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1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5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6850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6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5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4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4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8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9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7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46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7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8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7415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560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7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7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9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157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7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6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7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4713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69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0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2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7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2022-01-19T02:11:00Z</dcterms:created>
  <dcterms:modified xsi:type="dcterms:W3CDTF">2022-01-19T03:21:00Z</dcterms:modified>
</cp:coreProperties>
</file>