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D" w:rsidRPr="00FC42D8" w:rsidRDefault="00FC42D8" w:rsidP="00FA3F0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42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Календарно-тематический </w:t>
      </w:r>
      <w:r w:rsidR="00FA3F0D" w:rsidRPr="00FC42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FA3F0D" w:rsidRPr="00FC42D8" w:rsidRDefault="00FA3F0D" w:rsidP="00FA3F0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42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летний период 2021-2022 учебного года</w:t>
      </w:r>
    </w:p>
    <w:p w:rsidR="00FA3F0D" w:rsidRPr="00FC42D8" w:rsidRDefault="00FA3F0D" w:rsidP="00FA3F0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3F0D" w:rsidRPr="00FC42D8" w:rsidRDefault="00FA3F0D" w:rsidP="00FA3F0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C42D8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Планирование работы с детьми в летний период носит тематический характер. Используется общая тематика  проводимых видов организованной и совместной деятельности в течение недели. Их содержание и способ проведения итоговых мероприятий отличается  в разных возрастных группах и зависит от  возможностей детей и творческого замысла педагогов.</w:t>
      </w:r>
    </w:p>
    <w:p w:rsidR="00FA3F0D" w:rsidRPr="00C7042B" w:rsidRDefault="00FA3F0D" w:rsidP="00FA3F0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4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Июнь 1-я неделя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01.06-03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>.06</w:t>
      </w:r>
      <w:r w:rsidRPr="00C704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«Неделя сказок»</w:t>
      </w:r>
      <w:r w:rsidRPr="00C70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FA3F0D" w:rsidRPr="00C7042B" w:rsidRDefault="00FA3F0D" w:rsidP="00FA3F0D">
      <w:pPr>
        <w:rPr>
          <w:rFonts w:ascii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мероприятие - </w:t>
      </w:r>
      <w:r w:rsidRPr="00C7042B">
        <w:rPr>
          <w:rFonts w:ascii="Times New Roman" w:hAnsi="Times New Roman" w:cs="Times New Roman"/>
          <w:sz w:val="24"/>
          <w:szCs w:val="24"/>
        </w:rPr>
        <w:t>«В мире много сказок» - досуг  (младший возраст),  «В мире сказок А.С. Пушкина» - викторина (старший возраст)</w:t>
      </w:r>
    </w:p>
    <w:tbl>
      <w:tblPr>
        <w:tblW w:w="104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1701"/>
        <w:gridCol w:w="1677"/>
      </w:tblGrid>
      <w:tr w:rsidR="00FA3F0D" w:rsidRPr="00C7042B" w:rsidTr="00FA3F0D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Выполнение </w:t>
            </w:r>
          </w:p>
        </w:tc>
      </w:tr>
    </w:tbl>
    <w:p w:rsidR="00FA3F0D" w:rsidRPr="00C7042B" w:rsidRDefault="00FA3F0D" w:rsidP="00FA3F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1701"/>
        <w:gridCol w:w="1677"/>
      </w:tblGrid>
      <w:tr w:rsidR="00FA3F0D" w:rsidRPr="00C7042B" w:rsidTr="00FA3F0D">
        <w:trPr>
          <w:trHeight w:val="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01.06.2022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Среда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Кто сказки сочиняет?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сказка?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Беседы: «Откуда приходят сказки», «Какие бывают сказки»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Беседы: «Кто пишет музыку, а кто сочиняет сказки?»,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«Главные правила для зрителей».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gramStart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 игра «В гости к  бабушке».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Чтение сказок о животных и волшебных.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к сказкам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Лепка персонажей сказок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Д/И </w:t>
            </w:r>
            <w:r w:rsidRPr="00537F81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«Собери </w:t>
            </w:r>
            <w:r w:rsidRPr="00537F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</w:rPr>
              <w:t>сказку</w:t>
            </w:r>
            <w:r w:rsidRPr="00537F81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Д/И</w:t>
            </w:r>
            <w:proofErr w:type="gramStart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 мире сказки»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/и </w:t>
            </w:r>
            <w:r w:rsidRPr="00537F81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«Зайцы и волк»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Изготовление атрибутов для спектакля,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театрального уголка.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gramStart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 игра </w:t>
            </w:r>
            <w:r w:rsidRPr="00537F81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«Ждем гостей»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 ТРИЗ «Как мы зрителями стали» (стихи о театре).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Драматизация сказок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/и «Хитрая лиса»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Чтение  сказок.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Рисование «Мой любимый сказочный герой»</w:t>
            </w:r>
          </w:p>
          <w:p w:rsidR="00FA3F0D" w:rsidRPr="00C7042B" w:rsidRDefault="00FA3F0D" w:rsidP="00FA3F0D">
            <w:pPr>
              <w:pStyle w:val="a3"/>
            </w:pPr>
            <w:r w:rsidRPr="00537F8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Музыкально-спортивное развлечение «Здравствуй лето»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02.06.2022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Четверг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из сказки к вам пришел.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Беседа «Путешествие в прошлое театра»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gramStart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  игра «Доктор Айболит»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Чтение сказок братьев Гримм.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Игры: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«Что мы видели, не скажем, а покажем», «Поиграем в зрителей»; 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Д/и «Угадай и назови».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/и </w:t>
            </w:r>
            <w:r w:rsidRPr="00537F81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«Лиса в курятнике»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 xml:space="preserve">- Развлечение – показ кукольного спектакля (по </w:t>
            </w:r>
            <w:proofErr w:type="spellStart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возросту</w:t>
            </w:r>
            <w:proofErr w:type="spellEnd"/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3F0D" w:rsidRPr="00537F81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7F81">
              <w:rPr>
                <w:rFonts w:ascii="Times New Roman" w:hAnsi="Times New Roman" w:cs="Times New Roman"/>
                <w:sz w:val="24"/>
                <w:szCs w:val="24"/>
              </w:rPr>
              <w:t>- Аппликация: «Я из сказки к вам пришел»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03.06.2022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Пятница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«Сказочный мир Пушкина»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537F81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Чтение произведений А.С. Пушкина: «Сказка о </w:t>
            </w: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царе </w:t>
            </w:r>
            <w:proofErr w:type="spellStart"/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…», «Сказка о мертвой царевне и  о семи богатырях», «Сказка о рыбаке и рыбке», «Сказка о золотом петушке» и </w:t>
            </w:r>
            <w:proofErr w:type="spellStart"/>
            <w:proofErr w:type="gramStart"/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  <w:p w:rsidR="00FA3F0D" w:rsidRPr="00537F81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Рассматривание иллюстраций к произведениям автора</w:t>
            </w:r>
          </w:p>
          <w:p w:rsidR="00FA3F0D" w:rsidRPr="00537F81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Прослушивание произведений в аудиозаписи</w:t>
            </w:r>
          </w:p>
          <w:p w:rsidR="00FA3F0D" w:rsidRPr="00537F81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Оформление выставки книг по произведениям А.С. Пушкина</w:t>
            </w:r>
          </w:p>
          <w:p w:rsidR="00FA3F0D" w:rsidRPr="00537F81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Художественное творчество (лепка, аппликация) по сказкам А.С. Пушкина</w:t>
            </w:r>
          </w:p>
          <w:p w:rsidR="00FA3F0D" w:rsidRPr="00537F81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Конкурс рисунка «Моя любимая сказка»</w:t>
            </w:r>
          </w:p>
          <w:p w:rsidR="00FA3F0D" w:rsidRPr="00537F81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Пушкинские чтения – конкурс чтецов</w:t>
            </w:r>
          </w:p>
          <w:p w:rsidR="00FA3F0D" w:rsidRPr="00537F81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игра: «Библиотека»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Июнь 2 неделя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06.06-10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>.06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)  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«Россия – Родина моя»</w:t>
      </w: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2B">
        <w:rPr>
          <w:rFonts w:ascii="Times New Roman" w:hAnsi="Times New Roman" w:cs="Times New Roman"/>
          <w:b/>
          <w:sz w:val="24"/>
          <w:szCs w:val="24"/>
        </w:rPr>
        <w:t>Итоговое мероприятие - Музыкально-спортивное развлечение с игрой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42B">
        <w:rPr>
          <w:rFonts w:ascii="Times New Roman" w:hAnsi="Times New Roman" w:cs="Times New Roman"/>
          <w:b/>
          <w:sz w:val="24"/>
          <w:szCs w:val="24"/>
        </w:rPr>
        <w:t>викториной «Россия-родина моя», выставка детских рисунков «С чего начинается Родина»</w:t>
      </w:r>
    </w:p>
    <w:p w:rsidR="00FA3F0D" w:rsidRPr="00C7042B" w:rsidRDefault="00FA3F0D" w:rsidP="00FA3F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16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06.06.2022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  <w:p w:rsidR="00FA3F0D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 чего начинается Родина»</w:t>
            </w:r>
          </w:p>
          <w:p w:rsidR="00F9133C" w:rsidRDefault="00F9133C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9133C" w:rsidRPr="00F9133C" w:rsidRDefault="00F9133C" w:rsidP="00FA3F0D">
            <w:pPr>
              <w:pStyle w:val="a3"/>
              <w:rPr>
                <w:b/>
              </w:rPr>
            </w:pPr>
            <w:r w:rsidRPr="00F913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«Сказочная карта России»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3C" w:rsidRPr="00F9133C" w:rsidRDefault="00FA3F0D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 xml:space="preserve">- Беседы </w:t>
            </w:r>
            <w:r w:rsidR="00F9133C" w:rsidRPr="00F913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о родном доме</w:t>
            </w:r>
            <w:r w:rsidR="00F9133C" w:rsidRPr="00F9133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F9133C" w:rsidRPr="00F913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F9133C" w:rsidRPr="00F9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со мной рядом?»;</w:t>
            </w:r>
            <w:r w:rsidR="00F9133C" w:rsidRPr="00F9133C">
              <w:rPr>
                <w:rFonts w:ascii="Times New Roman" w:hAnsi="Times New Roman" w:cs="Times New Roman"/>
                <w:sz w:val="24"/>
                <w:szCs w:val="24"/>
              </w:rPr>
              <w:t xml:space="preserve"> «С кем ты </w:t>
            </w:r>
            <w:proofErr w:type="spellStart"/>
            <w:r w:rsidR="00F9133C" w:rsidRPr="00F9133C">
              <w:rPr>
                <w:rFonts w:ascii="Times New Roman" w:hAnsi="Times New Roman" w:cs="Times New Roman"/>
                <w:sz w:val="24"/>
                <w:szCs w:val="24"/>
              </w:rPr>
              <w:t>живешь»</w:t>
            </w:r>
            <w:proofErr w:type="gramStart"/>
            <w:r w:rsidR="00F9133C" w:rsidRPr="00F9133C">
              <w:rPr>
                <w:rFonts w:ascii="Times New Roman" w:hAnsi="Times New Roman" w:cs="Times New Roman"/>
                <w:sz w:val="24"/>
                <w:szCs w:val="24"/>
              </w:rPr>
              <w:t>;«</w:t>
            </w:r>
            <w:proofErr w:type="gramEnd"/>
            <w:r w:rsidR="00F9133C" w:rsidRPr="00F9133C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="00F9133C" w:rsidRPr="00F9133C">
              <w:rPr>
                <w:rFonts w:ascii="Times New Roman" w:hAnsi="Times New Roman" w:cs="Times New Roman"/>
                <w:sz w:val="24"/>
                <w:szCs w:val="24"/>
              </w:rPr>
              <w:t xml:space="preserve"> мама», «Мой папа», «Моя семья», «Что я люблю  - не люблю», «Как я провел выходной»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F9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9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</w:t>
            </w:r>
          </w:p>
          <w:p w:rsidR="00F9133C" w:rsidRPr="00F9133C" w:rsidRDefault="00F9133C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Семья»</w:t>
            </w:r>
            <w:proofErr w:type="gramStart"/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  <w:p w:rsidR="00F9133C" w:rsidRPr="00F9133C" w:rsidRDefault="00F9133C" w:rsidP="00F913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рождения Мишки», «Кукла Наташа»;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ситуация: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«Телефонные разговоры с членами семьи»,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умываемся»,</w:t>
            </w:r>
          </w:p>
          <w:p w:rsidR="00FA3F0D" w:rsidRPr="00F9133C" w:rsidRDefault="00F9133C" w:rsidP="00F913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руки помогают раздеваться»,</w:t>
            </w:r>
          </w:p>
          <w:p w:rsidR="00FA3F0D" w:rsidRPr="00F9133C" w:rsidRDefault="00FA3F0D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- Игра «Мы – весёлая семья»</w:t>
            </w:r>
          </w:p>
          <w:p w:rsidR="00FA3F0D" w:rsidRPr="00F9133C" w:rsidRDefault="00FA3F0D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-Рассматривание фотографий посёлка</w:t>
            </w:r>
          </w:p>
          <w:p w:rsidR="00FA3F0D" w:rsidRPr="00F9133C" w:rsidRDefault="00FA3F0D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- Экскурсия по посёлку</w:t>
            </w:r>
          </w:p>
          <w:p w:rsidR="00FA3F0D" w:rsidRPr="00F9133C" w:rsidRDefault="00FA3F0D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- Рисование «Мой дом»</w:t>
            </w:r>
          </w:p>
          <w:p w:rsidR="00FA3F0D" w:rsidRPr="00F9133C" w:rsidRDefault="00FA3F0D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F9133C">
              <w:rPr>
                <w:rFonts w:ascii="Times New Roman" w:hAnsi="Times New Roman" w:cs="Times New Roman"/>
                <w:sz w:val="24"/>
                <w:szCs w:val="24"/>
              </w:rPr>
              <w:t>ематическая прогулка по посёлку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07.06.2022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Вторник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Родной свой край люби и знай»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hd w:val="clear" w:color="auto" w:fill="FFFFFF"/>
              <w:spacing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"Мой край родной"</w:t>
            </w:r>
          </w:p>
          <w:p w:rsidR="00FA3F0D" w:rsidRPr="00C7042B" w:rsidRDefault="00FA3F0D" w:rsidP="00FA3F0D">
            <w:pPr>
              <w:shd w:val="clear" w:color="auto" w:fill="FFFFFF"/>
              <w:spacing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"Что такое малая Родина?"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Русские народные пословицы и поговорки о Родине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фотографий поселка, г. Выборга его достопримечательностей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 родного края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08.06.2022</w:t>
            </w:r>
          </w:p>
          <w:p w:rsidR="00FA3F0D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Среда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«Санкт Петербург </w:t>
            </w:r>
            <w:proofErr w:type="gramStart"/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–к</w:t>
            </w:r>
            <w:proofErr w:type="gramEnd"/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ультурная столица нашей </w:t>
            </w: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Родины»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810105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1010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презентации «Город над вольной Невой…»</w:t>
            </w:r>
          </w:p>
          <w:p w:rsidR="00FA3F0D" w:rsidRPr="00810105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0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для знатоков Санкт-Петербурга в загадках Е.К. </w:t>
            </w:r>
            <w:proofErr w:type="spellStart"/>
            <w:r w:rsidRPr="00810105">
              <w:rPr>
                <w:rFonts w:ascii="Times New Roman" w:eastAsia="Calibri" w:hAnsi="Times New Roman" w:cs="Times New Roman"/>
                <w:sz w:val="24"/>
                <w:szCs w:val="24"/>
              </w:rPr>
              <w:t>Берюховой</w:t>
            </w:r>
            <w:proofErr w:type="spellEnd"/>
          </w:p>
          <w:p w:rsidR="00FA3F0D" w:rsidRPr="00810105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0105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и фотографий достопримечательностей г. СПб</w:t>
            </w:r>
          </w:p>
          <w:p w:rsidR="00FA3F0D" w:rsidRPr="00810105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0105">
              <w:rPr>
                <w:rFonts w:ascii="Times New Roman" w:eastAsia="Calibri" w:hAnsi="Times New Roman" w:cs="Times New Roman"/>
                <w:sz w:val="24"/>
                <w:szCs w:val="24"/>
              </w:rPr>
              <w:t>Игра –путешествие по городу</w:t>
            </w:r>
            <w:proofErr w:type="gramStart"/>
            <w:r w:rsidRPr="00810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810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анкт – </w:t>
            </w:r>
            <w:r w:rsidRPr="00810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Петербургу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9.06.2022</w:t>
            </w:r>
          </w:p>
          <w:p w:rsidR="00FA3F0D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« Россия-родина моя» в произведениях детских поэтов и писателей»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произведений и рассматривание иллюстраций к произведениям детских писателей поэтов о Родине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С. Михалков «Кремлевские звезды»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П. Воронько «Лучше нет родного края»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«Родная земля, «Родное гнёздышко», «Наша Родина», «С добрым утром»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К. Авдеенко «Дождик, дождик, где ты был?»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Т. Бокова «Родина»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Прожаров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«Край родной»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М. Исаковский «Поезжай за моря – океаны»</w:t>
            </w:r>
          </w:p>
          <w:p w:rsidR="00FA3F0D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и разучивание песен о Родине.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Игра-путешествие «Летим, плывём, едем»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10.06.2022</w:t>
            </w:r>
          </w:p>
          <w:p w:rsidR="00FA3F0D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Пятница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День России</w:t>
            </w: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FA3F0D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 июня - «День России»</w:t>
            </w:r>
          </w:p>
          <w:p w:rsidR="00F9133C" w:rsidRPr="00F9133C" w:rsidRDefault="00FA3F0D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133C"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 «Наша Родин</w:t>
            </w:r>
            <w:proofErr w:type="gramStart"/>
            <w:r w:rsidR="00F9133C"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F9133C"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Россия»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13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 Берёза как символ России»</w:t>
            </w:r>
          </w:p>
          <w:p w:rsidR="00FA3F0D" w:rsidRPr="00F9133C" w:rsidRDefault="00F9133C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каждой страны свой флаг», «Где флаги увидеть можно»,</w:t>
            </w:r>
          </w:p>
          <w:p w:rsidR="00FA3F0D" w:rsidRPr="00F9133C" w:rsidRDefault="00FA3F0D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Рассматривание символики РФ</w:t>
            </w:r>
          </w:p>
          <w:p w:rsidR="00FA3F0D" w:rsidRPr="00C7042B" w:rsidRDefault="00FA3F0D" w:rsidP="00FA3F0D">
            <w:pPr>
              <w:shd w:val="clear" w:color="auto" w:fill="FFFFFF"/>
              <w:spacing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Прослушивание гимна России</w:t>
            </w:r>
          </w:p>
          <w:p w:rsidR="00F9133C" w:rsidRPr="00F9133C" w:rsidRDefault="00FA3F0D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bCs/>
                <w:lang w:eastAsia="ru-RU"/>
              </w:rPr>
              <w:t xml:space="preserve">- </w:t>
            </w:r>
            <w:r w:rsidRPr="00C7042B">
              <w:rPr>
                <w:bCs/>
                <w:lang w:eastAsia="ru-RU"/>
              </w:rPr>
              <w:t>Чтение стихотворений </w:t>
            </w:r>
            <w:r w:rsidRPr="00C7042B">
              <w:rPr>
                <w:lang w:eastAsia="ru-RU"/>
              </w:rPr>
              <w:t xml:space="preserve">А.В. </w:t>
            </w:r>
            <w:proofErr w:type="spellStart"/>
            <w:r w:rsidRPr="00C7042B">
              <w:rPr>
                <w:lang w:eastAsia="ru-RU"/>
              </w:rPr>
              <w:t>Жигулин</w:t>
            </w:r>
            <w:proofErr w:type="spellEnd"/>
            <w:r w:rsidRPr="00C7042B">
              <w:rPr>
                <w:lang w:eastAsia="ru-RU"/>
              </w:rPr>
              <w:t xml:space="preserve"> "О, </w:t>
            </w: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Родина!", П. Воронько «Лучше нет родного края», С. Михалков «Кремлевские звезды», «Россия».</w:t>
            </w:r>
            <w:r w:rsidR="00F9133C" w:rsidRPr="00F9133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</w:pPr>
            <w:r w:rsidRPr="00F913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  <w:t xml:space="preserve">Стих. А. </w:t>
            </w:r>
            <w:proofErr w:type="spellStart"/>
            <w:r w:rsidRPr="00F913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  <w:t>Барто</w:t>
            </w:r>
            <w:proofErr w:type="spellEnd"/>
            <w:r w:rsidRPr="00F913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  <w:t xml:space="preserve"> «Флажок»;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>В.Степанов</w:t>
            </w:r>
            <w:proofErr w:type="spellEnd"/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«Песня», «Флаг России», «</w:t>
            </w:r>
            <w:proofErr w:type="spellStart"/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>Москва»</w:t>
            </w:r>
            <w:proofErr w:type="gramStart"/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gramEnd"/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>Наш</w:t>
            </w:r>
            <w:proofErr w:type="spellEnd"/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дом»,</w:t>
            </w:r>
          </w:p>
          <w:p w:rsidR="00FA3F0D" w:rsidRPr="00F9133C" w:rsidRDefault="00F9133C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4F4F4"/>
              </w:rPr>
            </w:pPr>
            <w:proofErr w:type="spellStart"/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>Г.Лапшина</w:t>
            </w:r>
            <w:proofErr w:type="spellEnd"/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«Три цвета на флаге России».</w:t>
            </w:r>
          </w:p>
          <w:p w:rsidR="00FA3F0D" w:rsidRPr="00F9133C" w:rsidRDefault="00FA3F0D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913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F913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"Российский флаг"</w:t>
            </w:r>
          </w:p>
          <w:p w:rsidR="00FA3F0D" w:rsidRPr="00C7042B" w:rsidRDefault="00FA3F0D" w:rsidP="00FA3F0D">
            <w:pPr>
              <w:shd w:val="clear" w:color="auto" w:fill="FFFFFF"/>
              <w:spacing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Д/игра "Белый, синий, красный"</w:t>
            </w:r>
          </w:p>
          <w:p w:rsidR="00FA3F0D" w:rsidRPr="00C7042B" w:rsidRDefault="00FA3F0D" w:rsidP="00FA3F0D">
            <w:pPr>
              <w:shd w:val="clear" w:color="auto" w:fill="FFFFFF"/>
              <w:spacing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Чтение художественной литературы А. 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Ишимова</w:t>
            </w:r>
            <w:proofErr w:type="spellEnd"/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«История России в рассказах для детей (отдельные главы)</w:t>
            </w:r>
          </w:p>
          <w:p w:rsidR="00FA3F0D" w:rsidRPr="00810105" w:rsidRDefault="00FA3F0D" w:rsidP="00FA3F0D">
            <w:pPr>
              <w:shd w:val="clear" w:color="auto" w:fill="FFFFFF"/>
              <w:spacing w:after="0" w:line="2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Раскрашивание (раскраски)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Музыкально-спортивное развлечение с игрой – викториной «Россия-родина моя»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Июнь 3 неделя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14.06-17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>.06) «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От заката до рассвета по лугам гуляет лето»</w:t>
      </w: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2B">
        <w:rPr>
          <w:rFonts w:ascii="Times New Roman" w:hAnsi="Times New Roman" w:cs="Times New Roman"/>
          <w:b/>
          <w:sz w:val="24"/>
          <w:szCs w:val="24"/>
        </w:rPr>
        <w:t>Итоговое мероприятие – «Летний вернисаж» (аппликация, конструирование, рисование – Изображение живой природы разными способами), музыкально-спортивное развлечение «В гости к берёзке»</w:t>
      </w: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14.06.2022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Вторник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«Солнышко лучистое, в гости приходи»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Беседа  «Почему </w:t>
            </w:r>
            <w:proofErr w:type="gramStart"/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лето-хорошо</w:t>
            </w:r>
            <w:proofErr w:type="gramEnd"/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 почему плохо?» «Я и всё вокруг меня» (человек часть природы)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Наблюдения за погодными явлениями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Рассматривание альбомов «Времена года. Лето»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Конкурс загадок о природе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Чтение художественной литературы природоведческого характера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Прослушивание аудиозаписи «Голоса леса»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Игры с природным материалом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Изготовление «Красной книги», альбома «Родной край»  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Изготовление вертушек, султанчиков, воздушного змея</w:t>
            </w:r>
          </w:p>
          <w:p w:rsidR="00FA3F0D" w:rsidRPr="00D8724B" w:rsidRDefault="00FA3F0D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Изготовление знаков «Правила поведения в лесу»</w:t>
            </w:r>
          </w:p>
          <w:p w:rsidR="00D8724B" w:rsidRPr="00D8724B" w:rsidRDefault="00D8724B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деятельность:</w:t>
            </w:r>
          </w:p>
          <w:p w:rsidR="00D8724B" w:rsidRPr="00D8724B" w:rsidRDefault="00D8724B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с просмотром презентаций по теме «Вот оно, какое, наше лето»;</w:t>
            </w:r>
          </w:p>
          <w:p w:rsidR="00D8724B" w:rsidRPr="00D8724B" w:rsidRDefault="00D8724B" w:rsidP="00D8724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872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Хоровод: "Во поле березка стояла"</w:t>
            </w:r>
          </w:p>
          <w:p w:rsidR="00FA3F0D" w:rsidRPr="002E2D67" w:rsidRDefault="00FA3F0D" w:rsidP="00D8724B">
            <w:pPr>
              <w:pStyle w:val="a3"/>
              <w:rPr>
                <w:lang w:eastAsia="ru-RU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Д/и: «Береги природу», «Скажи название»</w:t>
            </w:r>
            <w:r w:rsidRPr="002E2D67">
              <w:rPr>
                <w:lang w:eastAsia="ru-RU"/>
              </w:rPr>
              <w:t xml:space="preserve"> « </w:t>
            </w:r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Назвать растение по листу»,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/и: «Земля, вода, огонь, воздух» - с мячом, «Солнечные зайчики», «Скакалки», «Прятки», «</w:t>
            </w:r>
            <w:proofErr w:type="spellStart"/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3F0D" w:rsidRPr="002E2D67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С/</w:t>
            </w:r>
            <w:proofErr w:type="gramStart"/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игра: «Лесное путешествие»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15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.06.2022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Среда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птиц</w:t>
            </w:r>
            <w:r w:rsidRPr="002E2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на тему: «Птицы, кто они такие?», «Птицы и будущее»- Отгадывание загадок о птицах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Знакомство с пословицами и поговорками о птицах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Сочинение рассказов детьми о птица</w:t>
            </w: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2E2D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Наблюдение за птицами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Д/и: «Угадай, что за птица?», «Четвертый лишний»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Чтение эскимосской сказки: «Как ворон и сова друг друга покрасили», «Где обедал воробей» С. Маршак, Покормите птиц А. Яшин, «Синица» Е. Ильин,</w:t>
            </w:r>
          </w:p>
          <w:p w:rsidR="00D8724B" w:rsidRPr="00D8724B" w:rsidRDefault="00FA3F0D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/и: «Птички в гнездышках», «Птички и птенчики», «Вороны и гнезда»</w:t>
            </w:r>
            <w:r w:rsidR="00D8724B" w:rsidRPr="00D87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«Птички в гнездышках»;</w:t>
            </w:r>
          </w:p>
          <w:p w:rsidR="00FA3F0D" w:rsidRPr="00D8724B" w:rsidRDefault="00FA3F0D" w:rsidP="00D8724B">
            <w:pPr>
              <w:pStyle w:val="a3"/>
              <w:rPr>
                <w:shd w:val="clear" w:color="auto" w:fill="FFFFFF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С/</w:t>
            </w:r>
            <w:proofErr w:type="gramStart"/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8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игра: «Зоопарк»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6.06.2022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  <w:p w:rsidR="00FA3F0D" w:rsidRPr="00C7042B" w:rsidRDefault="00FA3F0D" w:rsidP="00FA3F0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A3F0D" w:rsidRPr="00C7042B" w:rsidRDefault="00FA3F0D" w:rsidP="00FA3F0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A3F0D" w:rsidRPr="00C7042B" w:rsidRDefault="00FA3F0D" w:rsidP="00FA3F0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День насекомых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о насекомых «В чем польза насекомых», «Опасные насекомые», Правила поведения на природе: в лесу, в поле…»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литературы: В. Бианки «Как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муравьишка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домой спешил», К.  Чуковский «Муха – цокотуха»,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А.Пушкин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«Сказка о царе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«Разговор с пчелой» М.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Бородицкая</w:t>
            </w:r>
            <w:proofErr w:type="spellEnd"/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 «Бабочки на лугу»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Д/и: «Собери цветок», «Найди ошибки художника», «Превращение гусеницы»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Игра-перевоплощение «Если бы ты был бабочкой»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/и: «Медведь и пчелы», «День и ночь», «Поймай комара», «Где ты живешь»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Наблюдения за насекомыми на прогулке</w:t>
            </w:r>
          </w:p>
          <w:p w:rsidR="00FA3F0D" w:rsidRPr="00537F81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шивание аудиозаписи Н. Римского-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Корсакова « Полет шмеля»,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Майкапар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«Мотылек», Д. Жученко « Две гусеницы разговаривают», В траве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идел кузнечик», Шуман «Бабочки»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17.06.2022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Пятница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Огородника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Подбор иллюстраций по теме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худлжественной</w:t>
            </w:r>
            <w:proofErr w:type="spellEnd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  <w:proofErr w:type="gramStart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 Борисова «Яблочко»,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Е. Пермяка «Дикая яблонька»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Инсценировка «Спор овощей»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Д/и «»Найди по описанию, «Пазлы», «Разрезные картинки», «Домино», «Чудесный мешочек», «Вершки и корешки», 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/и « Съедобное-несъедобное», «Найди пару», «</w:t>
            </w:r>
            <w:proofErr w:type="spellStart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 «Овощной магазин»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Прослушивание/пение песни «А я яблоки люблю» муз и сл. Н. </w:t>
            </w:r>
            <w:proofErr w:type="spellStart"/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Хрипушина</w:t>
            </w:r>
            <w:proofErr w:type="spellEnd"/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«Еловое яблоко»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Июнь 4 неделя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20.06-24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.06) </w:t>
      </w:r>
      <w:r w:rsidRPr="00C704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«Неделя здоровья»</w:t>
      </w: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2B">
        <w:rPr>
          <w:rFonts w:ascii="Times New Roman" w:hAnsi="Times New Roman" w:cs="Times New Roman"/>
          <w:b/>
          <w:sz w:val="24"/>
          <w:szCs w:val="24"/>
        </w:rPr>
        <w:t>Итоговое мероприятие – Викторина «За здоровый образ жизни», музыкально-спортивное развлечение «В гости к Айболиту!»</w:t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Понедельник 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Быть здоровым – это нужно»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иллюстраций, фотографий, картин  о здоровье.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Беседы: «Витамины я люблю - быть здоровым я хочу», «Уроки безопасности», «Береги здоровье смолоду»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- Чтение художественной литературы:   </w:t>
            </w: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«Прогулка», С. Михалков «Прогулка», С. Михалков «Прививка».</w:t>
            </w:r>
            <w:proofErr w:type="gramEnd"/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Заучивание пословиц, поговорок о здоровье.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Конкурс рисунков «Путешествие в страну здоровья»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/и: «Делай, как я», «Школа мяча», «</w:t>
            </w:r>
            <w:proofErr w:type="spell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 в кругу»…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 игры: «Поликлиника», «Аптека»…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Д/и «Одень куклу на прогулку»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/и «Мой воздушный шарик»</w:t>
            </w:r>
          </w:p>
          <w:p w:rsidR="00FA3F0D" w:rsidRPr="00C7042B" w:rsidRDefault="00FA3F0D" w:rsidP="00FA3F0D">
            <w:pPr>
              <w:pStyle w:val="a3"/>
              <w:rPr>
                <w:b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Экскурсия в медицинский кабинет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21.06.2022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Вторник 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гости к Айболиту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"Беседа о чистоте и гигиене «Друзья </w:t>
            </w:r>
            <w:proofErr w:type="spell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Беседы о здоровье: «Если что у вас болит, вам поможет Айболит», «Живые витамины», «Вредная еда»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«Рассматривание иллюстраций: «Профессия врач»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Чтение</w:t>
            </w: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 Воспаление хитрости» А. </w:t>
            </w:r>
            <w:proofErr w:type="spell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,  «Прививка» С. Михалков, «Чудесные таблетки» 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Королева Зубная щетка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– обманок по сказке «Айболит» К. Чуковского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- Нарисуй  любимого героя из сказки «Айболит» К. Чуковского 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 р игра «Больница»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Игра – драматизация по сказке «Айболит»</w:t>
            </w:r>
          </w:p>
          <w:p w:rsidR="00FA3F0D" w:rsidRPr="00C7042B" w:rsidRDefault="00FA3F0D" w:rsidP="00FA3F0D">
            <w:pPr>
              <w:pStyle w:val="a3"/>
              <w:rPr>
                <w:b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/и: «Помоги Айболиту собрать медицинский чемоданчик», «Позови на помощь», игры с водой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22.06.2022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Среда 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Зелёная аптека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 книг, альбомов, энциклопедий о лекарственных растениях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Сбор гербария лекарственных растений.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Д/и: «Что было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бы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если бы исчезли…», «Какого растения не стало», «Слова», «Что лишнее»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/и: «1-2-3 – к  растению беги», «Найди пару»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С/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(сюжеты): «Аптека»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23.06.2022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Четверг 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ЗОЖ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Беседы о ЗОЖ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Тренинги: «Как помочь себе быть здоровым», «Научи меня чистить зубы», «Солнце, воздух и вода наши лучшие друзья»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иллюстраций по теме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Художественное творчество: «Полезные продукты», «Как я закаляюсь»…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Чтение: Маяковский В.В. «Что такое хорошо и что такое плохо»,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Чуковкий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К.И.  Маршак «Дремота и зевота», С. Михалков «Про девочку, которая плохо кушала», Э. Успенский «Дети, которые плохо едят в детском саду», А.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«Прогулка», С. Михалков «Прогулка», С. Михалков «Прививка».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/и «Повторяй-ка», аэробика, эстафеты.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С/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(сюжеты) «Магазин здоровых товаров», «Больница»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24.06.2021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Пятница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здоровых игр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Беседа: о видах спорта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альбома «Спорт в семье»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/и «Сбей кубик», «Попади в кольцо»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Д/и «Что лишнее?»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Художественное творчество: «Мой весёлый звонкий мяч»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Чтение: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росту», К. Чуковский «Жил на свете человек….»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Упражнение: «Весёлая компания»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Трудовое поручение: привести в порядок спортивный инвентарь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- Любые спортивные игры по выбору детей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Июн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ь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-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июль 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5 неделя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27.06-01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>.07) «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Лето и безопасность»</w:t>
      </w: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 xml:space="preserve">Итоговые мероприятия: развлечения </w:t>
      </w:r>
      <w:r w:rsidRPr="00C7042B">
        <w:rPr>
          <w:rFonts w:ascii="Times New Roman" w:hAnsi="Times New Roman" w:cs="Times New Roman"/>
          <w:sz w:val="24"/>
          <w:szCs w:val="24"/>
        </w:rPr>
        <w:t>«Страна дорожных знаков» (младший возраст), «Азбука безопасности» - игровой тренинг (старший возраст)</w:t>
      </w:r>
      <w:r w:rsidRPr="00C70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27.06.2022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Понедельник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дорожной грамотности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Беседы: «Какие человеку нужны машины», «Сигналы светофора», «Зачем нужны дорожные знаки», «Безопасное поведение на улице»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Чтение художественной литературы:</w:t>
            </w:r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М. Ильин,  Е. Сигал «Машины на нашей улице»; С. Михалков «Моя улица»; В. </w:t>
            </w:r>
            <w:proofErr w:type="spellStart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Семерин</w:t>
            </w:r>
            <w:proofErr w:type="spellEnd"/>
            <w:r w:rsidRPr="002E2D67">
              <w:rPr>
                <w:rFonts w:ascii="Times New Roman" w:hAnsi="Times New Roman" w:cs="Times New Roman"/>
                <w:sz w:val="24"/>
                <w:szCs w:val="24"/>
              </w:rPr>
              <w:t xml:space="preserve"> «Запрещается – разрешается»; Б. Житков «Что я видел»; С. Михалков «Дядя Степа  - милиционер»</w:t>
            </w:r>
            <w:proofErr w:type="gramEnd"/>
          </w:p>
          <w:p w:rsidR="00FA3F0D" w:rsidRPr="002E2D6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Д/и: «Подбери колесо для машины»; «На чем я путешествую»; «Говорящие знаки»; «Кому что нужно»</w:t>
            </w:r>
          </w:p>
          <w:p w:rsidR="00FA3F0D" w:rsidRPr="0021718F" w:rsidRDefault="00FA3F0D" w:rsidP="00217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18F">
              <w:rPr>
                <w:rFonts w:ascii="Times New Roman" w:hAnsi="Times New Roman" w:cs="Times New Roman"/>
                <w:sz w:val="24"/>
                <w:szCs w:val="24"/>
              </w:rPr>
              <w:t>- Оформление альбома «Правила дорожного движения»</w:t>
            </w:r>
          </w:p>
          <w:p w:rsidR="0021718F" w:rsidRPr="0021718F" w:rsidRDefault="0021718F" w:rsidP="0021718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Игровая </w:t>
            </w:r>
            <w:proofErr w:type="spellStart"/>
            <w:r w:rsidRPr="0021718F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</w:t>
            </w:r>
            <w:proofErr w:type="gramStart"/>
            <w:r w:rsidRPr="0021718F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21718F">
              <w:rPr>
                <w:rFonts w:ascii="Times New Roman" w:eastAsia="Times New Roman" w:hAnsi="Times New Roman" w:cs="Times New Roman"/>
                <w:sz w:val="24"/>
                <w:szCs w:val="24"/>
              </w:rPr>
              <w:t>Зайка</w:t>
            </w:r>
            <w:proofErr w:type="spellEnd"/>
            <w:r w:rsidRPr="0021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дороге» (безопасность на улице), </w:t>
            </w:r>
            <w:r w:rsidRPr="0021718F">
              <w:rPr>
                <w:rFonts w:ascii="Times New Roman" w:eastAsia="Calibri" w:hAnsi="Times New Roman" w:cs="Times New Roman"/>
                <w:sz w:val="24"/>
                <w:szCs w:val="24"/>
              </w:rPr>
              <w:t>«Подскажи Зайке где надо кататься на велосипеде, играть с мячом»;</w:t>
            </w:r>
          </w:p>
          <w:p w:rsidR="00FA3F0D" w:rsidRPr="0021718F" w:rsidRDefault="00FA3F0D" w:rsidP="00217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18F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gramStart"/>
            <w:r w:rsidRPr="002171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718F"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строительные игры: «Гараж»; «В автобусе»; «Путешествие», «Различные виды дорог»</w:t>
            </w:r>
          </w:p>
          <w:p w:rsidR="00FA3F0D" w:rsidRPr="0021718F" w:rsidRDefault="00FA3F0D" w:rsidP="00217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71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171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718F">
              <w:rPr>
                <w:rFonts w:ascii="Times New Roman" w:hAnsi="Times New Roman" w:cs="Times New Roman"/>
                <w:sz w:val="24"/>
                <w:szCs w:val="24"/>
              </w:rPr>
              <w:t>/и: «Светофор»; «Цветные автомобили»</w:t>
            </w:r>
          </w:p>
          <w:p w:rsidR="00FA3F0D" w:rsidRPr="00C7042B" w:rsidRDefault="00FA3F0D" w:rsidP="00FA3F0D">
            <w:pPr>
              <w:pStyle w:val="a3"/>
            </w:pPr>
            <w:r w:rsidRPr="002E2D67">
              <w:rPr>
                <w:rFonts w:ascii="Times New Roman" w:hAnsi="Times New Roman" w:cs="Times New Roman"/>
                <w:sz w:val="24"/>
                <w:szCs w:val="24"/>
              </w:rPr>
              <w:t>- Художественное творчество: «Автомобили»; «Гараж  для  транспорта»;   «Перекресток»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335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28.06.2022</w:t>
            </w:r>
          </w:p>
          <w:p w:rsidR="00FA3F0D" w:rsidRPr="00C7042B" w:rsidRDefault="00FA3F0D" w:rsidP="00FA3F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Вторник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пожарной безопасности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с детьми: «Отчего бывает пожар», «Чем можно потушить огонь», «Чем опасен пожар» «Огонь – опасная игра», </w:t>
            </w:r>
          </w:p>
          <w:p w:rsidR="00FA3F0D" w:rsidRPr="00C7042B" w:rsidRDefault="00FA3F0D" w:rsidP="00FA3F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при пожаре»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Чтение: «Тревога» М. Лазарев, Знакомство с пословицами и поговорками по теме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Д/и: «Что сначала, что потом», «Загадай-ка»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Выставка рисунков «Огонь добрый, огонь – злой»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книги: «Поучительные истории»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/и: «Вызов пожарных», «Потуши пожар»</w:t>
            </w:r>
          </w:p>
          <w:p w:rsidR="00FA3F0D" w:rsidRPr="00C7042B" w:rsidRDefault="00FA3F0D" w:rsidP="00FA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игра: «Служба спасения»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29.06.2022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Среда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безопасности на воде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Отгадывание загадок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Беседы «Правила поведения на воде»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альбома «Люди героической профессии (спасатели, МЧС)», фотоальбомов о заливе и др. ближайших водоёмах.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Чтение и обсуждение художественных произведений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плакатов, иллюстраций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рисунка «Финский залив»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Д/и: «Можно - нельзя», «Кому что нужно», «Я начну, а ты закончи»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/и: «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», «Прятки», «Найди предмет», «С кочки на кочку», «Пробеги тихо», «Пловцы»</w:t>
            </w:r>
          </w:p>
          <w:p w:rsidR="00FA3F0D" w:rsidRPr="002E2D67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С/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(сюжеты): «Путешествие на лодке», «В похо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 к заливу», «Школа спасателей»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30.06.2022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Четверг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природе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Беседы: «Растения полезные и вредные», «Как вести себя в лесу», «Мы в лесу гости»</w:t>
            </w:r>
          </w:p>
          <w:p w:rsidR="0021718F" w:rsidRDefault="00FA3F0D" w:rsidP="0021718F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Д/и «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», «Запрещающие знаки», «Съедобное – не съедобное». «Береги природу», «Скажи название», «Назвать растение по листу»,</w:t>
            </w:r>
            <w:r w:rsidR="0021718F" w:rsidRPr="0021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«Безопасность при</w:t>
            </w:r>
            <w:r w:rsidR="0021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718F" w:rsidRPr="0021718F">
              <w:rPr>
                <w:rFonts w:ascii="Times New Roman" w:eastAsia="Calibri" w:hAnsi="Times New Roman" w:cs="Times New Roman"/>
                <w:sz w:val="24"/>
                <w:szCs w:val="24"/>
              </w:rPr>
              <w:t>общении с насекомыми».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иллюстраций «Дети в лесу», «Гроза», «По ягоды».</w:t>
            </w:r>
            <w:r w:rsidR="0021718F" w:rsidRPr="00217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718F" w:rsidRPr="00217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21718F" w:rsidRPr="0021718F">
              <w:rPr>
                <w:rFonts w:ascii="Times New Roman" w:eastAsia="Calibri" w:hAnsi="Times New Roman" w:cs="Times New Roman"/>
                <w:sz w:val="24"/>
                <w:szCs w:val="24"/>
              </w:rPr>
              <w:t>Дети нашли в лесу муравейник».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Чтение художественной литературы: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В.Катаев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«Дудочка и кувшинчик», А. Захаров «Два Андрюшки», Р. Погодин «Жаба»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Драматизация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р.н.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. «Маша и медведь»,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Прослушивание аудиозаписи «Голоса леса»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Игры с природным материалом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/и: «Земля, вода, огонь, воздух» - с мячом, «Солнечные зайчики», «Скакалки», «Прятки»,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Игр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пантомимы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плаката «Правила поведения в лесу», «Прогулка в лес»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С/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(сюжет): «Пикник в лесу»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01.07.2021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Пятница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Один дома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Беседы: «Опасные предметы», «В дверь звонит незнакомец», «Электричество – друг и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враг»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Игры-тренинги на различные опасные ситуации в доме.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плакатов. Иллюстраций о безопасном поведении дома»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Д/и «Разговор по телефону», «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», «Расскажи, как правильно», «Исправь ошибку»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рассказов по серии сюжетных картин по теме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Чтение художественной литературы по теме: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«Живая шляпа», «Тарелка каши»,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И.Пантелеев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«Страхи»,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С.Степанов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«Стихи о правилах поведения»</w:t>
            </w:r>
          </w:p>
          <w:p w:rsidR="00FA3F0D" w:rsidRPr="00C7042B" w:rsidRDefault="00FA3F0D" w:rsidP="00FA3F0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С\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«МЧС», «Помогаем маме».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2D6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Июль 6 неделя (</w:t>
      </w:r>
      <w:r w:rsidRPr="002E2D67">
        <w:rPr>
          <w:rFonts w:ascii="Times New Roman" w:eastAsia="Times New Roman" w:hAnsi="Times New Roman" w:cs="Times New Roman"/>
          <w:b/>
          <w:i/>
          <w:sz w:val="24"/>
          <w:szCs w:val="24"/>
        </w:rPr>
        <w:t>04.07-8.07)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«Детство </w:t>
      </w:r>
      <w:proofErr w:type="gramStart"/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–э</w:t>
      </w:r>
      <w:proofErr w:type="gramEnd"/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то ты и я»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«Подари улыбку и добрые слова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   </w:t>
      </w:r>
      <w:r w:rsidRPr="00C70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04.07.202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Понедельник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День дружных семей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E2D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июля - Всероссийский день семьи, любви и верности</w:t>
            </w:r>
          </w:p>
          <w:p w:rsidR="00FA3F0D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2E2D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Рассматривание альбомов «Семейные фотографии»</w:t>
            </w:r>
          </w:p>
          <w:p w:rsidR="00FA3F0D" w:rsidRPr="002E2D67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детьми: «Моя семья», «Отдыхаем всей семьей», «Наша бабушка» - воспитание уважения к старшим членам семьи, «Что делают наши мамы и папы» - расширение представлений о профессиях, «Хозяйство семьи» - обязанности членов семьи, «Что такое родословное древо»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«Моя бабушка» С.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Капутикян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«Мой дедушка»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Гамзатов; «Мама» Ю Яковлев, Э. Успенский «Бабушкины руки»; Е Благинина «Вот так мама»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Отгадывание загадок на тему «Семья», «Родной дом»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 на тему «Выходные в семье», «Портреты членов семьи»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Д/и «Кто для кого» - закрепление представлений о родственных отношениях в семье, «Сочини стих о маме»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игры»: «Дом», «Семья»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Строительные игры: «Дом в деревне», «Многоэтажный дом»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 «Мои родные и близкие»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Праздничная программа «Мама, папа, я – дружная семья»,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 июля - Всероссийскому дню семьи, любви и верности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05.07.2022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Вторник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День друзей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Беседы: «Что такое друг», «Для чего нужны друзья»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Аттракцион «Подари улыбку другу»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Прослушивание песни Ю. Чичикова «Детство – это ты и я», М.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«Солнечный круг»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 с пением «Каравай», «Колпачок»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-Чтение художественной литературы: «Теремок» </w:t>
            </w:r>
            <w:proofErr w:type="spellStart"/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Ушинского, «Игрушки» А.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«Песенка друзей» С. Михалков, «Три поросенка» пер С. Михалкова, «Бременские музыканты»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Гримм,  «Друг детства»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В.Драгунский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«Цветик –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В.Катаев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«Бобик в гостях у Барбоса»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Изготовление подарка другу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Рисование портрета друга</w:t>
            </w:r>
          </w:p>
          <w:p w:rsidR="00FA3F0D" w:rsidRPr="00C7042B" w:rsidRDefault="00FA3F0D" w:rsidP="00FA3F0D">
            <w:pPr>
              <w:pStyle w:val="a3"/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/и: «Классики», «Скакалки», «Мышеловка», «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«Карусели»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06.07.2022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Среда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«День хороших манер»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Беседы: «Кто и зачем придумал правила поведения», «Как вы помогаете взрослым», «Мои хорошие поступки»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сюжетных картинок «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Чтение художественной литературы: «Что такое хорошо и что такое плохо» – В. Маяковский; «Два жадных медвежонка», «Вредные советы»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Проигрывание этюдов: «Скажи доброе слово другу», «Назови ласково»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Задания: «Как можно…(поздороваться, попрощаться, поблагодарить, попросить, отказаться, обратиться)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/и: «Добрые слова», «Кто больше назовет вежливых слов» - с мячом, «Передай письмо»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- С/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игры: «На балу у золушки», « В гости к  королеве вежливости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07.07.2022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Четверг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«Дарите людям доброту»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Беседа «Дружбой дорожить умейте! 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Чтение художественной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:М</w:t>
            </w:r>
            <w:proofErr w:type="spellEnd"/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Зощенко «Рассказы о Леле и Миньке», Я.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Дялутите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«Руки человека», М. Зощенко «Рассказы о Леле и Миньке», Я.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Дялутите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«Руки человека»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Д/и «Хорошо – плохо» 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Словесная игра «Кто больше скажет добрых и теплых слов». 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плаката «Дружба – чудесное слово»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Пение  песни «Улыбка» 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Лепка «Подарок другу».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Игра «Угадай настроение».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Работа с карточками со словами-качествами друга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Пословицы о дружбе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08.07.2022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Пятница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День юмора и смеха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Конкурс на самую смешную фигуру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Чтение рассказов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Игры с воздушными и мыльными шарами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Чтение небылиц «Все наоборот»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Г.Кружков</w:t>
            </w:r>
            <w:proofErr w:type="spellEnd"/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Показ фокусов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Игры:  «Кто смешнее придумает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название»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ошибки художника»,  «Фантазеры»,  «Да – нет», «Царевна –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С/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игра: «Цирк»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/и: «Найди где спрятано», игры с 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воздушными шарами, «Достань кольцо», «Краски»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Июль 7 неделя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11.07-15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>.07</w:t>
      </w:r>
      <w:r w:rsidR="00113839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«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Неделя творчества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>Итоговое мероприятие – «Необыкновенный концерт»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11.07.2022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Понедельник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День юного художника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Беседы «Кто такие художники», «Жанры живописи»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Рассматривание репродукций и картин «Наш художественный музей»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Экскурсия за пределы детского сада «Одуванчиковое поле»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Детское творчество  рисунки «В стране клякс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ваксы»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Мини-музей в группах «Мое творчество»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Д\и: «Найди цвет»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\и: «В магазин за красками»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\и: «Краски» «Колечко»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Вторник </w:t>
            </w:r>
          </w:p>
          <w:p w:rsidR="00FA3F0D" w:rsidRPr="00C7042B" w:rsidRDefault="00FA3F0D" w:rsidP="00FA3F0D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День театра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Беседы с детьми о театре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Чтение сказки «Кот, петух и лиса»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Показ-демонстрация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«Шляпная вечеринка»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Мероприятие «Путешествие в мир сказок»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«Рыцарские турниры»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\и: «Собираемся в театр»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Игр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ситуация: «Скоро премьера»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Изготовление билетиков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Д\и: «Эмоции»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\и: «Гуси лебеди»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13.07.2022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Среда </w:t>
            </w:r>
          </w:p>
          <w:p w:rsidR="00FA3F0D" w:rsidRPr="00C7042B" w:rsidRDefault="00FA3F0D" w:rsidP="00FA3F0D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День музыки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Беседа с детьми о композиторах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Чтение стихотворений о музыкальных инструментах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Мини-концерт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\и: «Поезд» «Где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бывали,Что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видали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\и: «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Фиксик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детей»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Муз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идактическая игра: «Спой как тебя </w:t>
            </w:r>
            <w:r w:rsidRPr="00273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зовут»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>14.07.2022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Четверг </w:t>
            </w:r>
          </w:p>
          <w:p w:rsidR="00FA3F0D" w:rsidRPr="00C7042B" w:rsidRDefault="00FA3F0D" w:rsidP="00FA3F0D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День рукоделия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Изготовление игрушек из бумаги (оригами)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Поделки, аппликации, лепка на свободную тему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Изготовление музыкальных инструментов.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Изготовление пособий «Мой друг Светофор»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\и: «Прищепочные пятнашки»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«Сардины в банке»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С\и: «Рукодельница»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15.07.2023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Пятница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bookmarkStart w:id="0" w:name="_GoBack"/>
            <w:r w:rsidRPr="00C704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цирка</w:t>
            </w:r>
          </w:p>
          <w:bookmarkEnd w:id="0"/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Чтение рассказов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Игры с воздушными и мыльными шарами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Изготовление билетов в цирк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С\и: «Цирковое представление»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\и: «Волшебная палочка»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Д\и: «Цирк» «На арене цирка»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«Кто больше назовет животных цирка»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Игра «Смешная фигура»</w:t>
            </w:r>
          </w:p>
          <w:p w:rsidR="00FA3F0D" w:rsidRPr="00273217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217">
              <w:rPr>
                <w:rFonts w:ascii="Times New Roman" w:hAnsi="Times New Roman" w:cs="Times New Roman"/>
                <w:sz w:val="24"/>
                <w:szCs w:val="24"/>
              </w:rPr>
              <w:t>- Игра с фокусами и воздушными шарами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Июль 8 неделя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18.07-22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.07)  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«Неделя спорта»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 xml:space="preserve">Итоговое мероприятие - «Большой Олимпийский день  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18.07.2022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Понедельник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809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физкультур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8090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ника</w:t>
            </w:r>
            <w:proofErr w:type="spellEnd"/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hAnsi="Times New Roman" w:cs="Times New Roman"/>
                <w:sz w:val="24"/>
                <w:szCs w:val="24"/>
              </w:rPr>
              <w:t xml:space="preserve">- Беседа «Спортсмены из страны мульти – </w:t>
            </w:r>
            <w:proofErr w:type="spellStart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книг, альбомов о спорте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hAnsi="Times New Roman" w:cs="Times New Roman"/>
                <w:sz w:val="24"/>
                <w:szCs w:val="24"/>
              </w:rPr>
              <w:t xml:space="preserve">- Чтение: «Я расту» А. </w:t>
            </w:r>
            <w:proofErr w:type="spellStart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 xml:space="preserve"> Чуковский, «Про Мимозу» </w:t>
            </w:r>
            <w:proofErr w:type="spellStart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, «маленький спортсмен» Е. Багрян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- Оформление фотоальбома «Активный отдых семьи»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- Рисование «Спортивная эмблема группы»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/и: «Мы веселые ребята», «Попади в цель», «Сбей кеглю», «Кто быстрее до флажка»</w:t>
            </w:r>
          </w:p>
          <w:p w:rsidR="00FA3F0D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- И/</w:t>
            </w:r>
            <w:proofErr w:type="gramStart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8090C">
              <w:rPr>
                <w:rFonts w:ascii="Times New Roman" w:hAnsi="Times New Roman" w:cs="Times New Roman"/>
                <w:sz w:val="24"/>
                <w:szCs w:val="24"/>
              </w:rPr>
              <w:t>: Конкурс семейной газеты «Папа, мама, я - спортивная семья»</w:t>
            </w:r>
          </w:p>
          <w:p w:rsidR="00B04F6A" w:rsidRPr="00B04F6A" w:rsidRDefault="00B04F6A" w:rsidP="00B04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4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Развлечение «Сказочное путешествие по </w:t>
            </w:r>
            <w:proofErr w:type="spellStart"/>
            <w:r w:rsidRPr="00B04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Спортландии</w:t>
            </w:r>
            <w:proofErr w:type="spellEnd"/>
            <w:r w:rsidRPr="00B04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  <w:r w:rsidRPr="00B0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19.07.2022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Вторник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День дворовых игр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Беседы с детьми: «Наши любимые игры на улице», «Дворовые подвижные игры»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поведения во время подвижной игры»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«Мой веселый звонкий мяч» - игры-тренажеры с мячом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/и: «</w:t>
            </w:r>
            <w:proofErr w:type="spell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», «Прятки», «Найди предмет», «С кочки на кочку», «Пробеги тихо»,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Чтение художественной литературы: 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Лебедев-Кумач «Закаляйся!», С. Маршак «Дремота и зевота», А. </w:t>
            </w:r>
            <w:proofErr w:type="spell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«Прогулка», С. Михалков «Прогулка», В. </w:t>
            </w:r>
            <w:proofErr w:type="spell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Семернин</w:t>
            </w:r>
            <w:proofErr w:type="spellEnd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«Запрещается — разрешается!»</w:t>
            </w:r>
            <w:proofErr w:type="gramEnd"/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детей с подвижными играми по произведениям художественной литературы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«Мой друг – велосипед» - игры с использованием сюжета и фантазии детей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И/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: Выставка рисунков «Я играю во дворе»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20.07.2022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Среда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Здоровое питание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Беседы: «Витамины я люблю - быть здоровым я хочу», «Где растут витамины», «Витамины из аптеки», «Для чего нужны прививки»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Рассматривание иллюстраций, фотографий, картин о здоровом питании»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Заучивание пословиц, поговорок, стихов о здоровом питании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Чтение художественной литературы: С. Михалков «Про девочку, которая плохо кушала», Э. Успенский «Дети, которые плохо едят в детском саду», С. Михалков «Прививка»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И/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Выставка детских рисунков по теме здорового питания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/и: «Делай, как я», «Школа мяча», «</w:t>
            </w:r>
            <w:proofErr w:type="spell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кругу»…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С/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игры: «Поликлиника», «Аптека», «В магазине «Овощи и фрукты»…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И/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Коллективная работа – аппликация: «Наш полезный огород»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21.07.2022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Четверг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Беседы: «Русские народные подвижные игры», «Эти мудрые русские сказки, пословицы и поговорки»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иллюстраций и рассказ воспитателя по теме русской народной культуры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Загадки, шарады, каламбуры: </w:t>
            </w:r>
            <w:proofErr w:type="gramStart"/>
            <w:r w:rsidRPr="00D8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«Да и нет», «Отвечай, не говоря!», «Царёк», «Обмен именами», «Чепуха», «Мимика», «Почему и потому», «Отгадай слово», «Искатель цветов»</w:t>
            </w:r>
            <w:proofErr w:type="gramEnd"/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Изготовление с детьми несложных атрибутов для проведения народных подвижных игр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Чтение русских народных сказок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/и: «Карусели», «Гуси-лебеди», «Золотые ворота», «Бой петухов» и т. п. по возрасту детей!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И/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: фотовыставка: «Русские народные игры и мы!»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22.07.2022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Пятница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Олимпийский день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Беседа с детьми и рассматривание альбомов по теме 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Викторина «Угадай вид спорта»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 «Поймай мяч шляпой»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Контрольные упражнения: прыжки в длину с места, метание набивного мяча на дальность; бег с преодолением препятствий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Эстафеты: «Достань до флажка», «Попади в цель», «Меткие футболисты», «Быстрые </w:t>
            </w:r>
            <w:r w:rsidRPr="00D809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наездники»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Игры для формирования правильной осанки.  «Бои на бревне», «Ванька-встанька», «Лошадки»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Игры со скакалками. «Найди жгут»,  «Скакалочка», «Люлька», «Удочка»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Игры с бегом  «Дорожки», «Караси и щука», «Змейка», «Пятнашки обыкновенные», «Салки»,  «Городок - бегунок»</w:t>
            </w:r>
            <w:proofErr w:type="gramEnd"/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Игры с прыжками   «Кто дальше», «Перетягивание прыжками», «Попрыгунчики», «Воробушки и кот», «Болото», «Удочка»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Игры с метанием, передачей и ловлей мяча «Охотники и утки», «Сильный бросок», «Мячик к верху», «Лови мяч», «Колодка», «Зевака», «Свечки»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Игры с лазанием и </w:t>
            </w:r>
            <w:proofErr w:type="spell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перелезанием</w:t>
            </w:r>
            <w:proofErr w:type="spellEnd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«Распутай веревочку», «Защита укрепления», «Кошки-Мышки», «Цепи кованы»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Игры для развития внимания «Волк и овцы», «Жмурки», «</w:t>
            </w:r>
            <w:proofErr w:type="spell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», «Заря», «Корзинки»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Общеразвивающие игры «Ворота», «Встречный бой», «Во поле береза», «Казаки и разбойники», «Перетягивание каната», «Камешек», «Вытолкни за круг»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Игры с разными предметами «Домики», «Городки», «Лапта»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Игры с камешками, шариками, палками «Двенадцать палочек, «Достань камешек», «Коршун», «Колечко», «Рулетка»</w:t>
            </w:r>
            <w:proofErr w:type="gramEnd"/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Игры в помещении «Дедушка-рожок», «Море волнуется», «Игровая», «Коза», «Колечко», «Все в кружок», «Слепой козёл»</w:t>
            </w:r>
            <w:proofErr w:type="gramEnd"/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Игры в фанты «Работа и забава», «Птичник», «Тяни-толкай», «Голуби», Самовар»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Игры-шутки «Кольцо», «Чур», «Орехи», «Барабанщик», «Черепаха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- И/</w:t>
            </w:r>
            <w:proofErr w:type="gramStart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D8090C">
              <w:rPr>
                <w:rFonts w:ascii="Times New Roman" w:eastAsia="Calibri" w:hAnsi="Times New Roman" w:cs="Times New Roman"/>
                <w:sz w:val="24"/>
                <w:szCs w:val="24"/>
              </w:rPr>
              <w:t>: Награждение активных участников памятными наградами, призами и медалями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Июль 9 неделя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25.07-29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.07) 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«Разноцветная неделя</w:t>
      </w: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>Итоговое мероприятие – фестиваль мыльных пузырей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2507.2022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Понедельник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  <w:t xml:space="preserve">Середина </w:t>
            </w:r>
            <w:r w:rsidRPr="00C7042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лета» </w:t>
            </w:r>
            <w:r w:rsidRPr="00C7042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(Зеленый день)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о природе родного края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Аппликация «Кузнечик»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загадки, пословицы.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«Лето в поле и лесу»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</w:t>
            </w:r>
            <w:r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Развлечение «Крокодил солнце проглотил» 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Воспитатели  групп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26.07.2022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Вторник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  <w:t>«Лето – это красота» (Красный день)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«Красный цвет – прекрасней нет» (цветы, божьи коровки, бабочки)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«Цветы»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«Божья коровка»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Песенки: «Бабочки» «Цветной луг»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игра: «Найди свой цветок»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Лепка: «Букет цветов»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27.07.2022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Среда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  <w:t>«Путешествие капельки» (Синий день)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«Капельки»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«Украсим сарафан» 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игра: «Море волнуется»</w:t>
            </w:r>
          </w:p>
          <w:p w:rsidR="00FA3F0D" w:rsidRPr="00D8090C" w:rsidRDefault="00FA3F0D" w:rsidP="00FA3F0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пословиц и поговорок о воде.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28.07.2022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Четверг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  <w:t>«Светит солнышко для всех» (Желтый цвет)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олнце ясное самое прекрасное»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на песке </w:t>
            </w:r>
          </w:p>
          <w:p w:rsidR="00FA3F0D" w:rsidRPr="00D8090C" w:rsidRDefault="00D8724B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A3F0D"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«Собери лучики»</w:t>
            </w:r>
          </w:p>
          <w:p w:rsidR="00FA3F0D" w:rsidRPr="00D8090C" w:rsidRDefault="00D8724B" w:rsidP="00FA3F0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FA3F0D"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«Солнце, воздух и вода наши лучшие друзья»</w:t>
            </w:r>
          </w:p>
          <w:p w:rsidR="00FA3F0D" w:rsidRPr="00D8090C" w:rsidRDefault="00D8724B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FA3F0D"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«Ясное солнце» </w:t>
            </w:r>
            <w:proofErr w:type="spellStart"/>
            <w:r w:rsidR="00FA3F0D"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Маршалова</w:t>
            </w:r>
            <w:proofErr w:type="spellEnd"/>
            <w:r w:rsidR="00FA3F0D" w:rsidRPr="00D809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D8724B">
        <w:trPr>
          <w:trHeight w:val="55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29.07.2022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Пятница </w:t>
            </w:r>
            <w:r w:rsidRPr="00C7042B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eastAsia="ru-RU"/>
              </w:rPr>
              <w:t xml:space="preserve"> «Радужные цвета» (разноцветный день)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D8090C" w:rsidRDefault="00D8724B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Экспериментирование: «Получение разных цветов»</w:t>
            </w:r>
          </w:p>
          <w:p w:rsidR="00FA3F0D" w:rsidRPr="00D8090C" w:rsidRDefault="00D8724B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Рисование «Радуга дуга» </w:t>
            </w:r>
          </w:p>
          <w:p w:rsidR="00FA3F0D" w:rsidRPr="00D8090C" w:rsidRDefault="00D8724B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«Цвети</w:t>
            </w:r>
            <w:proofErr w:type="gramStart"/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семецветик</w:t>
            </w:r>
            <w:proofErr w:type="spellEnd"/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стихи, загадки о радуге </w:t>
            </w:r>
          </w:p>
          <w:p w:rsidR="00FA3F0D" w:rsidRPr="00D8090C" w:rsidRDefault="00D8724B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игра: «Разноцветная карусель»</w:t>
            </w:r>
          </w:p>
          <w:p w:rsidR="00FA3F0D" w:rsidRDefault="00D8724B" w:rsidP="00FA3F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A3F0D" w:rsidRPr="00D80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Фестиваль: « Мыльных пузырей»</w:t>
            </w:r>
          </w:p>
          <w:p w:rsidR="00D8724B" w:rsidRPr="00D8724B" w:rsidRDefault="00D8724B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D87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Рисование: «Воздушные шары»;</w:t>
            </w:r>
          </w:p>
          <w:p w:rsidR="00D8724B" w:rsidRPr="00D8724B" w:rsidRDefault="00D8724B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724B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 «Солнечный круг»</w:t>
            </w:r>
          </w:p>
          <w:p w:rsidR="00D8724B" w:rsidRPr="00D8724B" w:rsidRDefault="00D8724B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724B">
              <w:rPr>
                <w:rFonts w:ascii="Times New Roman" w:hAnsi="Times New Roman" w:cs="Times New Roman"/>
                <w:sz w:val="24"/>
                <w:szCs w:val="24"/>
              </w:rPr>
              <w:t>Рассказ-инсценировка «Для чего нужны карандаши?»</w:t>
            </w:r>
          </w:p>
          <w:p w:rsidR="00FA3F0D" w:rsidRPr="00D8090C" w:rsidRDefault="00FA3F0D" w:rsidP="00FA3F0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Август 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10 неделя (</w:t>
      </w:r>
      <w:r w:rsidR="00742690">
        <w:rPr>
          <w:rFonts w:ascii="Times New Roman" w:eastAsia="Times New Roman" w:hAnsi="Times New Roman" w:cs="Times New Roman"/>
          <w:b/>
          <w:i/>
          <w:sz w:val="24"/>
          <w:szCs w:val="24"/>
        </w:rPr>
        <w:t>01.08-05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.08)  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«Неделя фантазёров»</w:t>
      </w:r>
    </w:p>
    <w:p w:rsidR="00FA3F0D" w:rsidRPr="00C7042B" w:rsidRDefault="00FA3F0D" w:rsidP="00FA3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 xml:space="preserve">Итоговое мероприятие 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 </w:t>
      </w:r>
      <w:r w:rsidRPr="00C7042B">
        <w:rPr>
          <w:rFonts w:ascii="Times New Roman" w:eastAsia="Times New Roman" w:hAnsi="Times New Roman" w:cs="Times New Roman"/>
          <w:sz w:val="24"/>
          <w:szCs w:val="24"/>
        </w:rPr>
        <w:t xml:space="preserve"> выставка рисунков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7042B">
        <w:rPr>
          <w:rFonts w:ascii="Times New Roman" w:eastAsia="Times New Roman" w:hAnsi="Times New Roman" w:cs="Times New Roman"/>
          <w:sz w:val="24"/>
          <w:szCs w:val="24"/>
        </w:rPr>
        <w:t xml:space="preserve">«Не мышонок, не лягушка, а неведома </w:t>
      </w:r>
      <w:proofErr w:type="gramStart"/>
      <w:r w:rsidRPr="00C7042B">
        <w:rPr>
          <w:rFonts w:ascii="Times New Roman" w:eastAsia="Times New Roman" w:hAnsi="Times New Roman" w:cs="Times New Roman"/>
          <w:sz w:val="24"/>
          <w:szCs w:val="24"/>
        </w:rPr>
        <w:t>зверюшка</w:t>
      </w:r>
      <w:proofErr w:type="gramEnd"/>
      <w:r w:rsidRPr="00C7042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01</w:t>
            </w:r>
            <w:r w:rsidR="00FA3F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Понедельник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«Книги переделки»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5" w:rsidRPr="00B50005" w:rsidRDefault="00B50005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B50005">
              <w:rPr>
                <w:rFonts w:ascii="Times New Roman" w:eastAsia="Calibri" w:hAnsi="Times New Roman" w:cs="Times New Roman"/>
              </w:rPr>
              <w:t>Утро радостных встреч: игра «Небывальщина»</w:t>
            </w:r>
          </w:p>
          <w:p w:rsidR="00FA3F0D" w:rsidRPr="00C7042B" w:rsidRDefault="00B50005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решение проблемной ситуации «что-бы ты сделал, если превратился </w:t>
            </w:r>
            <w:proofErr w:type="gramStart"/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….» </w:t>
            </w:r>
          </w:p>
          <w:p w:rsidR="00FA3F0D" w:rsidRPr="00C7042B" w:rsidRDefault="00B50005" w:rsidP="00B500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Д. и. « угадай, что за сказка?»,  «</w:t>
            </w:r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 наоборот»</w:t>
            </w:r>
          </w:p>
          <w:p w:rsidR="00FA3F0D" w:rsidRPr="00C7042B" w:rsidRDefault="00B50005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П.и</w:t>
            </w:r>
            <w:proofErr w:type="spellEnd"/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 Море волнуется раз»</w:t>
            </w:r>
          </w:p>
          <w:p w:rsidR="00FA3F0D" w:rsidRPr="00C7042B" w:rsidRDefault="00B50005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</w:t>
            </w:r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изнь в вымышленной стране»</w:t>
            </w:r>
          </w:p>
          <w:p w:rsidR="00FA3F0D" w:rsidRPr="00C7042B" w:rsidRDefault="00B50005" w:rsidP="00B500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Рисование «</w:t>
            </w:r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Вымышленные герои» (+ составление рассказа о персонаже)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 групп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02</w:t>
            </w:r>
            <w:r w:rsidR="00FA3F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Вторник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 гостях у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 Игрушки самоделки»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«что из чего сделано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игрушек/ атрибутов из бросового материала для кукольного театра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р. и «Кукольный театр»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03</w:t>
            </w:r>
            <w:r w:rsidR="00FA3F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Среда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«В стране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сообразилии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стихов про цифры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П.И «фантастическое животное»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«доскажи словечко»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«на что похожа цифра»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 один много»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сложи цифры из жгутиков»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04</w:t>
            </w:r>
            <w:r w:rsidR="00FA3F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Четверг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стране «мульти-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пульти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 Мой любимый мультфильм»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Обрывная аппликация « герой любимого мультфильма»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макетов « Стоп кадр»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«Изобрази героя»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С.р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Мультипликаторы»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05</w:t>
            </w:r>
            <w:r w:rsidR="00FA3F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Пятница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«Цветик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Экспериментирование  «образование радуги»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«соберем цветик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«Рисование на камнях»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«рисование необычных рыб»</w:t>
            </w:r>
          </w:p>
          <w:p w:rsidR="00FA3F0D" w:rsidRPr="00C7042B" w:rsidRDefault="00B50005" w:rsidP="00FA3F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кеонариум</w:t>
            </w:r>
            <w:proofErr w:type="spellEnd"/>
            <w:r w:rsidR="00FA3F0D"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 необычные рыбы)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Август 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11 неделя (</w:t>
      </w:r>
      <w:r w:rsidR="00742690">
        <w:rPr>
          <w:rFonts w:ascii="Times New Roman" w:eastAsia="Times New Roman" w:hAnsi="Times New Roman" w:cs="Times New Roman"/>
          <w:b/>
          <w:i/>
          <w:sz w:val="24"/>
          <w:szCs w:val="24"/>
        </w:rPr>
        <w:t>08.08-12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.08) 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«Неделя экологии»</w:t>
      </w: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>Итоговое мероприятие -  «День Нептуна»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08</w:t>
            </w:r>
            <w:r w:rsidR="00FA3F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Понедельник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042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7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экологической книги</w:t>
            </w:r>
            <w:r w:rsidRPr="00C704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-Чтение художественной литературы: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сказки («Грустная история» и др.), «Звери наряжаются в зимние шубы» Г. 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«Светлая капель» М. Пришвин, «Голубые лягушки»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«Лесные 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домишки</w:t>
            </w:r>
            <w:proofErr w:type="gram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Бианки, «Что такое кислотный дождь» 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С.Н.Николаева</w:t>
            </w:r>
            <w:proofErr w:type="spell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Экологическая</w:t>
            </w:r>
            <w:proofErr w:type="gramEnd"/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викторина-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угадайка</w:t>
            </w:r>
            <w:proofErr w:type="spell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«Знатоки природы», «Деревья вокруг нас».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-Загадки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старичка-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Лесовичка</w:t>
            </w:r>
            <w:proofErr w:type="spell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-Заучивание 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потешек</w:t>
            </w:r>
            <w:proofErr w:type="spellEnd"/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пословиц, поговорок, стихов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природе, животных, растениях.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-Театрализованные представления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«Старые сказки на новый лад об экологии».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-Рассматривание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энциклопедий, книг  с рисунками о природе, иллюстраций.</w:t>
            </w:r>
          </w:p>
          <w:p w:rsidR="00FA3F0D" w:rsidRPr="00C7042B" w:rsidRDefault="00FA3F0D" w:rsidP="00FA3F0D">
            <w:pPr>
              <w:tabs>
                <w:tab w:val="left" w:pos="372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-Ручной труд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«Подарим книжке вторую жизнь – спасем одно дерево». </w:t>
            </w:r>
          </w:p>
          <w:p w:rsidR="00FA3F0D" w:rsidRPr="00C7042B" w:rsidRDefault="00FA3F0D" w:rsidP="00FA3F0D">
            <w:pPr>
              <w:tabs>
                <w:tab w:val="left" w:pos="372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-Аппликация: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книги-самоделки.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09</w:t>
            </w:r>
            <w:r w:rsidR="00FA3F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Вторник </w:t>
            </w:r>
          </w:p>
          <w:p w:rsidR="00FA3F0D" w:rsidRPr="00C7042B" w:rsidRDefault="00FA3F0D" w:rsidP="00FA3F0D">
            <w:pPr>
              <w:tabs>
                <w:tab w:val="left" w:pos="372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в мире животных»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-ООД. Беседа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«Животные нашего края», «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звери в лесу живут», «Кто такие домашние животные?».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-Рассказ воспитателя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значении животных в жизни человека (животные одевают человека, предупреждают об опасности и др.), об отличии диких и домашних животных.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-Рассматривание картин,  карт, глобуса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«Путешествие вокруг света», обратить внимание на цвета на глобусе – вода, суша.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-Наблюдения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участке детского сада за птицами.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-Сюжетно-ролевые игры: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«Зоомагазин».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-Подвижные игры: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«Перелет птиц», «Коршун и наседка», «Совушка».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-Творческая игра на подражание животным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лугу пасутся 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…».</w:t>
            </w:r>
          </w:p>
          <w:p w:rsidR="00FA3F0D" w:rsidRPr="0021718F" w:rsidRDefault="00FA3F0D" w:rsidP="0021718F">
            <w:pPr>
              <w:pStyle w:val="a3"/>
              <w:rPr>
                <w:lang w:eastAsia="ru-RU"/>
              </w:rPr>
            </w:pPr>
            <w:r w:rsidRPr="00C7042B">
              <w:rPr>
                <w:b/>
                <w:lang w:eastAsia="ru-RU"/>
              </w:rPr>
              <w:t>-</w:t>
            </w:r>
            <w:r w:rsidRPr="0021718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217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«Птица, рыба, зверь», «Кто, где живет?».</w:t>
            </w:r>
            <w:r w:rsidR="0021718F" w:rsidRPr="002171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«Большие и маленькие», «Найди маму детеныша», «Засели домики», «Кто как  кричит?»</w:t>
            </w:r>
          </w:p>
          <w:p w:rsidR="00FA3F0D" w:rsidRPr="00C7042B" w:rsidRDefault="00FA3F0D" w:rsidP="00FA3F0D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-Настольно-печатные игры: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«Домино животные».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-Чтение художественной литературы,  заучивание стихотворений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-Продуктивная деятельность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(лепка, рисование, аппликация)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«Наши   пернатые друзья»,  «Нарисуй животное по точкам», природоохранительные   и   запрещающие   знаки, «Экология  глазами  детей», «Наш дом – планете Земля», «Рисуем природу». </w:t>
            </w:r>
          </w:p>
          <w:p w:rsidR="00FA3F0D" w:rsidRPr="00C7042B" w:rsidRDefault="00FA3F0D" w:rsidP="00FA3F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Лепка: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«Птичка-невеличка», «Дикие (домашние) животные».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«Какого животного я бы хотел иметь».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-Изготовление поделок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природного материала «Природные фантазии».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-Выставка</w:t>
            </w: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детских творческих работ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«Звери, птицы, лес и я – вместе дружная Земля».</w:t>
            </w:r>
          </w:p>
          <w:p w:rsidR="00FA3F0D" w:rsidRPr="00C7042B" w:rsidRDefault="00FA3F0D" w:rsidP="00FA3F0D">
            <w:pPr>
              <w:tabs>
                <w:tab w:val="left" w:pos="37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-Фотовыставка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домашний питомец».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</w:t>
            </w:r>
            <w:r w:rsidR="00FA3F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Среда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«День исследователей (разведчиков) природы» 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-ООД.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«Берегите Землю! Берегите».</w:t>
            </w: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Цикл тематических занятий и игр-путешествий по охране окружающей среды: 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«Мы природу бережем!»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«Чем мы можем помочь природе?», «Правила поведения в лесу»,</w:t>
            </w:r>
            <w:r w:rsidRPr="00C70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«Путешествие на поезде «Природа»,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«Природа нашего края», «Чистый воздух и вода – богатство страны»,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«Лес – наше богатство», «Почему случаются лесные пожары?», «Растения под охраной»,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«Бережем лесные богатства», «Лекарственные растения региона»,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«Через добрые дела можно стать юным экологом», «Человек - часть природы», «Природа – дом, где мы живём», «Природа, общество, человек», «Охранять</w:t>
            </w:r>
            <w:proofErr w:type="gram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природу – значит, охранять родину».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-Экологические ситуации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детей: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было бы на Земле без воды?, Что нужно для того, чтобы воздух был чистым?, Почему умирает лес?, Что ты можешь сделать для сохранения и приумножения природы?, «Почему необходимо беречь и заботиться о планете?», «О чем думает наша береза, ель?» (на территории ДОУ), «Почему погиб комнатный цветок» (например, бегония),   «Что будет, если исчезнут насекомые?» и т. д.</w:t>
            </w:r>
            <w:proofErr w:type="gramEnd"/>
          </w:p>
          <w:p w:rsidR="00FA3F0D" w:rsidRDefault="00FA3F0D" w:rsidP="00FA3F0D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-Исследовательская деятельность: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опытов, экспериментов с землей, водой,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песком, глиной, воздухом и т. д.</w:t>
            </w:r>
          </w:p>
          <w:p w:rsidR="00F9133C" w:rsidRPr="00F9133C" w:rsidRDefault="00F9133C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Беседа: </w:t>
            </w:r>
          </w:p>
          <w:p w:rsidR="00F9133C" w:rsidRPr="00F9133C" w:rsidRDefault="00F9133C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«Где живёт вода?</w:t>
            </w:r>
            <w:r w:rsidRPr="00F913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чего нужна вода,  какая вода бывает?»;</w:t>
            </w:r>
          </w:p>
          <w:p w:rsidR="00F9133C" w:rsidRPr="00F9133C" w:rsidRDefault="00F9133C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«Домашние животные»;</w:t>
            </w:r>
          </w:p>
          <w:p w:rsidR="00F9133C" w:rsidRPr="00F9133C" w:rsidRDefault="00F9133C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«Правила поведения в природе</w:t>
            </w:r>
            <w:r w:rsidRPr="00F9133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9133C" w:rsidRPr="00F9133C" w:rsidRDefault="00F9133C" w:rsidP="00F9133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«Деревья в детском саду»;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Опыты с водой (тонет – не тонет, плавает);</w:t>
            </w:r>
          </w:p>
          <w:p w:rsidR="00F9133C" w:rsidRPr="00F9133C" w:rsidRDefault="00F9133C" w:rsidP="00F9133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33C">
              <w:rPr>
                <w:rFonts w:ascii="Times New Roman" w:eastAsia="Calibri" w:hAnsi="Times New Roman" w:cs="Times New Roman"/>
                <w:sz w:val="24"/>
                <w:szCs w:val="24"/>
              </w:rPr>
              <w:t>«Ветер по морю гуляет»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-Смотр предметно-развивающей среды в группах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подбором альбомов, фотографий, иллюстраций,  художественной литературы, другой атрибутики и информации по теме.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-Наблюдения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участке детского сада за явлениями неживой природы и их влиянием на объекты природы.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-Фиксация наблюдений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календаре природы.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tabs>
                <w:tab w:val="left" w:pos="14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>11</w:t>
            </w:r>
            <w:r w:rsidR="00FA3F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.08.2021</w:t>
            </w:r>
          </w:p>
          <w:p w:rsidR="00FA3F0D" w:rsidRPr="00C7042B" w:rsidRDefault="00FA3F0D" w:rsidP="00FA3F0D">
            <w:pPr>
              <w:tabs>
                <w:tab w:val="left" w:pos="14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Четверг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экологической игры»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-Экологическая  Викторина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-Дидактические упражнения: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 кем дружит ель» (с клестом - питается семенами, с зайцем - прячется под ветки, с белкой, мышкой и т.д.).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-Дидактические игры: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 какой ветки детки?», «Чей листочек?», «С какого дерева плод?», «Экологический светофор» (Цель: продолжать уточнять представления детей об экологически правильном поведении),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«На какой цветок села пчелка?», «Кладовая родного края»,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«Узнай цветок», «Кто, где живет, что, где растет».</w:t>
            </w:r>
          </w:p>
          <w:p w:rsidR="00FA3F0D" w:rsidRPr="00C7042B" w:rsidRDefault="00FA3F0D" w:rsidP="00FA3F0D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-Изготовление атрибутов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сюжетно-ролевым играм в рамках темы «Охрана окружающей среды».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-Сюжетно-ролевые игры: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«Строим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экологический город», «Магазин цветов», «Зоомагазин».</w:t>
            </w:r>
          </w:p>
          <w:p w:rsidR="00FA3F0D" w:rsidRPr="00C7042B" w:rsidRDefault="00FA3F0D" w:rsidP="00FA3F0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-Подвижные игры: </w:t>
            </w:r>
            <w:r w:rsidRPr="00C70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«Деревья и лесоруб», «Цветочки», </w:t>
            </w:r>
            <w:r w:rsidRPr="00C7042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«Перелет птиц», «Коршун и наседка», «Совушка», игра-имитация «Изобрази животное».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-Словесная игра: 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«Подбери словечко» (признак, действия)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Ветер – легкий, сильный, теплый, холодный, сырой… Ветер – летит, валит, кружится, шумит.</w:t>
            </w:r>
            <w:proofErr w:type="gramEnd"/>
          </w:p>
          <w:p w:rsidR="00FA3F0D" w:rsidRPr="00C7042B" w:rsidRDefault="00FA3F0D" w:rsidP="00FA3F0D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-Настольно-печатные игры</w:t>
            </w: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«Найди пару цветку», «Составь цветок», «Где растет», «Составь букет», «Домино животные», «Лото растения».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12</w:t>
            </w:r>
            <w:r w:rsidR="00FA3F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04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Пятница 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«зеленой службы» Айболита»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-Беседа о чистоте и гигиене. Уроки 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Мойдодыра</w:t>
            </w:r>
            <w:proofErr w:type="spellEnd"/>
          </w:p>
          <w:p w:rsidR="00FA3F0D" w:rsidRPr="00C7042B" w:rsidRDefault="00FA3F0D" w:rsidP="00FA3F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28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-</w:t>
            </w:r>
            <w:r w:rsidRPr="00C7042B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 Беседы о здоровье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042B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,Живые витамины» , « Вредная еда» , « Лекарственные растения» , « Ядовитые растения</w:t>
            </w:r>
            <w:r w:rsidRPr="00C7042B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»</w:t>
            </w:r>
          </w:p>
          <w:p w:rsidR="00FA3F0D" w:rsidRPr="00C7042B" w:rsidRDefault="00FA3F0D" w:rsidP="00FA3F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28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-Экскурсии в лес, на огород.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-Чтение «Воспаление хитрости»  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Про девочку которая плохо кушала»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,»</w:t>
            </w:r>
            <w:proofErr w:type="gram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Прививка»,» Прогулка» 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Э.Успенский</w:t>
            </w:r>
            <w:proofErr w:type="spellEnd"/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которые плохо едят в деском саду»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 гербария лекарственных трав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C704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С.</w:t>
            </w:r>
            <w:proofErr w:type="gramStart"/>
            <w:r w:rsidRPr="00C704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704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игры: «Больница»» Магазин здоровых товаров»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Август </w:t>
      </w:r>
      <w:r w:rsidRPr="00C7042B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12 неделя (</w:t>
      </w:r>
      <w:r w:rsidR="00742690">
        <w:rPr>
          <w:rFonts w:ascii="Times New Roman" w:eastAsia="Times New Roman" w:hAnsi="Times New Roman" w:cs="Times New Roman"/>
          <w:b/>
          <w:i/>
          <w:sz w:val="24"/>
          <w:szCs w:val="24"/>
        </w:rPr>
        <w:t>15.08-19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.08) </w:t>
      </w: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«Неделя дружбы»</w:t>
      </w: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>Итоговое мероприятие – флэш-моб «Ну-ка, все вместе» (хоровод дружбы)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>15</w:t>
            </w:r>
            <w:r w:rsidR="00FA3F0D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>.08.2021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Понедельник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Что такое дружба?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Calibri" w:eastAsia="SimSun" w:hAnsi="Calibri" w:cs="font283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 Оформление книжных и театральных уголков в группах в соответствии с темой.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Беседы: «</w:t>
            </w:r>
            <w:r w:rsidRPr="00C704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Что такое друг», «Для чего нужны друзья».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 Ситуативный разговор «Не будь жадным».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Чтение 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М. Зощенко </w:t>
            </w: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«Рассказы о Леле и Миньке»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 xml:space="preserve">, Я. </w:t>
            </w:r>
            <w:proofErr w:type="spellStart"/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Дялутите</w:t>
            </w:r>
            <w:proofErr w:type="spellEnd"/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 </w:t>
            </w: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«Руки человека»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-С/</w:t>
            </w:r>
            <w:proofErr w:type="gramStart"/>
            <w:r w:rsidRPr="00C7042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C7042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игра «Детский сад».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Д/и </w:t>
            </w:r>
            <w:r w:rsidRPr="00C7042B">
              <w:rPr>
                <w:rFonts w:ascii="Arial" w:eastAsia="SimSun" w:hAnsi="Arial" w:cs="Arial"/>
                <w:color w:val="111111"/>
                <w:sz w:val="26"/>
                <w:szCs w:val="26"/>
                <w:lang w:eastAsia="ar-SA"/>
              </w:rPr>
              <w:t xml:space="preserve"> </w:t>
            </w:r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«Найди пару»</w:t>
            </w:r>
            <w:r w:rsidRPr="00C7042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Музыкальная игра – танец </w:t>
            </w: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«Танец в парах».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Рисование «Портрет моего друга».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i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Подвижная игра «Сороконожка»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Воспитатели  групп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>16</w:t>
            </w:r>
            <w:r w:rsidR="00FA3F0D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>.08.2021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Вторник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 xml:space="preserve">Улыбку другу </w:t>
            </w:r>
            <w:r w:rsidRPr="00C7042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подари.</w:t>
            </w:r>
          </w:p>
          <w:p w:rsidR="00FA3F0D" w:rsidRPr="00C7042B" w:rsidRDefault="00FA3F0D" w:rsidP="00FA3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Беседа </w:t>
            </w:r>
            <w:r w:rsidRPr="00C7042B">
              <w:rPr>
                <w:rFonts w:ascii="Times New Roman" w:eastAsia="SimSun" w:hAnsi="Times New Roman" w:cs="Times New Roman"/>
                <w:b/>
                <w:iCs/>
                <w:color w:val="111111"/>
                <w:sz w:val="24"/>
                <w:szCs w:val="24"/>
                <w:lang w:eastAsia="ar-SA"/>
              </w:rPr>
              <w:t>«</w:t>
            </w: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Дружбой дорожить умейте!»,</w:t>
            </w:r>
            <w:r w:rsidRPr="00C7042B">
              <w:rPr>
                <w:rFonts w:ascii="Times New Roman" w:eastAsia="SimSun" w:hAnsi="Times New Roman" w:cs="Times New Roman"/>
                <w:b/>
                <w:iCs/>
                <w:color w:val="111111"/>
                <w:sz w:val="24"/>
                <w:szCs w:val="24"/>
                <w:lang w:eastAsia="ar-SA"/>
              </w:rPr>
              <w:t xml:space="preserve"> </w:t>
            </w: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«Давайте никогда не ссориться!».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 xml:space="preserve">- Прослушивание песни «Ну а дружба начинается с улыбки».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lastRenderedPageBreak/>
              <w:t>- Аттракцион Улыбок.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Расска</w:t>
            </w:r>
            <w:proofErr w:type="gramStart"/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з-</w:t>
            </w:r>
            <w:proofErr w:type="gramEnd"/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беседа «Я и мои друзья».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- Лепка «Подарок другу».</w:t>
            </w:r>
          </w:p>
          <w:p w:rsidR="00FA3F0D" w:rsidRPr="00D8724B" w:rsidRDefault="00FA3F0D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Игра – ситуация «Вручи подарок».</w:t>
            </w:r>
          </w:p>
          <w:p w:rsidR="00D8724B" w:rsidRPr="00D8724B" w:rsidRDefault="00D8724B" w:rsidP="00D8724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D872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Экскурсия «Группа в гостях у группы»</w:t>
            </w:r>
          </w:p>
          <w:p w:rsidR="00FA3F0D" w:rsidRPr="00D8724B" w:rsidRDefault="00FA3F0D" w:rsidP="00D8724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872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D8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Словесная игра «Кто больше скажет добрых и теплых слов».</w:t>
            </w:r>
          </w:p>
          <w:p w:rsidR="00FA3F0D" w:rsidRPr="00D8724B" w:rsidRDefault="00FA3F0D" w:rsidP="00D872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С/</w:t>
            </w:r>
            <w:proofErr w:type="gramStart"/>
            <w:r w:rsidRPr="00D8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D8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игра «Ждем гостей».</w:t>
            </w:r>
          </w:p>
          <w:p w:rsidR="00FA3F0D" w:rsidRPr="00D8724B" w:rsidRDefault="00FA3F0D" w:rsidP="00D8724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872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Д/И </w:t>
            </w:r>
            <w:r w:rsidRPr="00D872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«Хорошо – плохо», </w:t>
            </w:r>
            <w:r w:rsidRPr="00D872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«Угадай настроение».</w:t>
            </w:r>
          </w:p>
          <w:p w:rsidR="00FA3F0D" w:rsidRPr="00D8724B" w:rsidRDefault="00FA3F0D" w:rsidP="00D8724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2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Чтение  сказок.</w:t>
            </w:r>
          </w:p>
          <w:p w:rsidR="00FA3F0D" w:rsidRPr="00C7042B" w:rsidRDefault="00FA3F0D" w:rsidP="00D8724B">
            <w:pPr>
              <w:pStyle w:val="a3"/>
            </w:pPr>
            <w:r w:rsidRPr="00D8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872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72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/и «Паутинка», п/и «</w:t>
            </w:r>
            <w:proofErr w:type="spellStart"/>
            <w:r w:rsidRPr="00D872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D872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  <w:lastRenderedPageBreak/>
              <w:t>17</w:t>
            </w:r>
            <w:r w:rsidR="00FA3F0D">
              <w:rPr>
                <w:rFonts w:ascii="Times New Roman" w:eastAsia="SimSu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  <w:t>.08.2021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  <w:t xml:space="preserve">Среда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Друзья наши меньшие.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Arial" w:eastAsia="SimSun" w:hAnsi="Arial" w:cs="Arial"/>
                <w:color w:val="111111"/>
                <w:sz w:val="26"/>
                <w:szCs w:val="26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  <w:t xml:space="preserve">- Беседа </w:t>
            </w:r>
            <w:r w:rsidRPr="00C7042B">
              <w:rPr>
                <w:rFonts w:ascii="Arial" w:eastAsia="SimSun" w:hAnsi="Arial" w:cs="Arial"/>
                <w:color w:val="111111"/>
                <w:sz w:val="26"/>
                <w:szCs w:val="26"/>
                <w:lang w:eastAsia="ar-SA"/>
              </w:rPr>
              <w:t> 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"Мой четвероногий друг".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111111"/>
                <w:sz w:val="26"/>
                <w:szCs w:val="26"/>
                <w:lang w:eastAsia="ar-SA"/>
              </w:rPr>
            </w:pPr>
            <w:r w:rsidRPr="00C7042B">
              <w:rPr>
                <w:rFonts w:ascii="Arial" w:eastAsia="SimSun" w:hAnsi="Arial" w:cs="Arial"/>
                <w:color w:val="111111"/>
                <w:sz w:val="26"/>
                <w:szCs w:val="26"/>
                <w:lang w:eastAsia="ar-SA"/>
              </w:rPr>
              <w:t xml:space="preserve">- 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6"/>
                <w:szCs w:val="26"/>
                <w:lang w:eastAsia="ar-SA"/>
              </w:rPr>
              <w:t>Чтение сказки «</w:t>
            </w:r>
            <w:proofErr w:type="spellStart"/>
            <w:r w:rsidRPr="00C7042B">
              <w:rPr>
                <w:rFonts w:ascii="Times New Roman" w:eastAsia="SimSun" w:hAnsi="Times New Roman" w:cs="Times New Roman"/>
                <w:color w:val="111111"/>
                <w:sz w:val="26"/>
                <w:szCs w:val="26"/>
                <w:lang w:eastAsia="ar-SA"/>
              </w:rPr>
              <w:t>Заюшкина</w:t>
            </w:r>
            <w:proofErr w:type="spellEnd"/>
            <w:r w:rsidRPr="00C7042B">
              <w:rPr>
                <w:rFonts w:ascii="Times New Roman" w:eastAsia="SimSun" w:hAnsi="Times New Roman" w:cs="Times New Roman"/>
                <w:color w:val="111111"/>
                <w:sz w:val="26"/>
                <w:szCs w:val="26"/>
                <w:lang w:eastAsia="ar-SA"/>
              </w:rPr>
              <w:t xml:space="preserve"> избушка».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color w:val="111111"/>
                <w:sz w:val="26"/>
                <w:szCs w:val="26"/>
                <w:lang w:eastAsia="ar-SA"/>
              </w:rPr>
              <w:t xml:space="preserve">- Конструирование «Домик доброты».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- С/</w:t>
            </w:r>
            <w:proofErr w:type="gramStart"/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р</w:t>
            </w:r>
            <w:proofErr w:type="gramEnd"/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 xml:space="preserve">  игра «Доктор Айболит»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  <w:t xml:space="preserve">- 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Ситуативные игры-истории </w:t>
            </w: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«Котик и ежик на качелях»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, </w:t>
            </w: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«Помощь бельчонку»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7042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eastAsia="ru-RU"/>
              </w:rPr>
              <w:t>/и </w:t>
            </w:r>
            <w:r w:rsidRPr="00C7042B">
              <w:rPr>
                <w:rFonts w:ascii="Times New Roman" w:eastAsia="Calibri" w:hAnsi="Times New Roman" w:cs="Times New Roman"/>
                <w:iCs/>
                <w:color w:val="111111"/>
                <w:sz w:val="24"/>
                <w:szCs w:val="24"/>
                <w:lang w:eastAsia="ru-RU"/>
              </w:rPr>
              <w:t xml:space="preserve">«Лиса в курятнике», </w:t>
            </w:r>
            <w:r w:rsidRPr="00C7042B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eastAsia="ru-RU"/>
              </w:rPr>
              <w:t>П/и «Лохматый пес».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  <w:t>18</w:t>
            </w:r>
            <w:r w:rsidR="00FA3F0D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  <w:t>.08.2021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  <w:t xml:space="preserve">Четверг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u w:val="single"/>
                <w:lang w:eastAsia="ar-SA"/>
              </w:rPr>
            </w:pP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b/>
                <w:color w:val="111111"/>
                <w:sz w:val="24"/>
                <w:szCs w:val="24"/>
                <w:lang w:eastAsia="ar-SA"/>
              </w:rPr>
              <w:t>Дружба это чудо!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Arial CYR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  <w:t xml:space="preserve">- </w:t>
            </w:r>
            <w:r w:rsidRPr="00C7042B">
              <w:rPr>
                <w:rFonts w:ascii="Times New Roman" w:eastAsia="Arial CYR" w:hAnsi="Times New Roman" w:cs="Times New Roman"/>
                <w:color w:val="111111"/>
                <w:sz w:val="24"/>
                <w:szCs w:val="24"/>
                <w:lang w:eastAsia="ar-SA"/>
              </w:rPr>
              <w:t xml:space="preserve">Беседа "Дружба!".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Arial CYR" w:hAnsi="Times New Roman" w:cs="Times New Roman"/>
                <w:color w:val="111111"/>
                <w:sz w:val="24"/>
                <w:szCs w:val="24"/>
                <w:lang w:eastAsia="ar-SA"/>
              </w:rPr>
              <w:t xml:space="preserve">- Рассматривание плаката «Как дружить?», "Дружба всегда и везде".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ar-SA"/>
              </w:rPr>
              <w:t xml:space="preserve">- 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Настольная игра (Мозаика) </w:t>
            </w:r>
            <w:r w:rsidRPr="00C7042B">
              <w:rPr>
                <w:rFonts w:ascii="Times New Roman" w:eastAsia="SimSun" w:hAnsi="Times New Roman" w:cs="Times New Roman"/>
                <w:iCs/>
                <w:color w:val="111111"/>
                <w:sz w:val="24"/>
                <w:szCs w:val="24"/>
                <w:lang w:eastAsia="ar-SA"/>
              </w:rPr>
              <w:t>«Букет для друга»</w:t>
            </w: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 xml:space="preserve"> </w:t>
            </w:r>
          </w:p>
          <w:p w:rsidR="00FA3F0D" w:rsidRDefault="00FA3F0D" w:rsidP="00FA3F0D">
            <w:pPr>
              <w:suppressAutoHyphens/>
              <w:spacing w:after="0" w:line="100" w:lineRule="atLeast"/>
              <w:rPr>
                <w:rFonts w:ascii="Calibri" w:eastAsia="SimSun" w:hAnsi="Calibri" w:cs="font283"/>
                <w:color w:val="111111"/>
                <w:sz w:val="20"/>
                <w:szCs w:val="20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lang w:eastAsia="ar-SA"/>
              </w:rPr>
              <w:t>- Упражнение «Когда дружба помогает, а когда мешает», «Когда у друзей лад, каждый этому рад». Рассказы  о дружбе, используя собственные примеры;</w:t>
            </w:r>
            <w:r w:rsidRPr="00C7042B">
              <w:rPr>
                <w:rFonts w:ascii="Calibri" w:eastAsia="SimSun" w:hAnsi="Calibri" w:cs="font283"/>
                <w:color w:val="111111"/>
                <w:sz w:val="20"/>
                <w:szCs w:val="20"/>
                <w:lang w:eastAsia="ar-SA"/>
              </w:rPr>
              <w:t> </w:t>
            </w:r>
          </w:p>
          <w:p w:rsidR="00B04F6A" w:rsidRPr="00B04F6A" w:rsidRDefault="00B04F6A" w:rsidP="00B04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04F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Вечер - развлечений «Путешествие в страну добрых дел». </w:t>
            </w:r>
          </w:p>
          <w:p w:rsidR="00B04F6A" w:rsidRPr="00C7042B" w:rsidRDefault="00C96B69" w:rsidP="00FA3F0D">
            <w:pPr>
              <w:suppressAutoHyphens/>
              <w:spacing w:after="0" w:line="100" w:lineRule="atLeast"/>
              <w:rPr>
                <w:rFonts w:ascii="Calibri" w:eastAsia="Calibri" w:hAnsi="Calibri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C96B6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Вежливые сказки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>19</w:t>
            </w:r>
            <w:r w:rsidR="00FA3F0D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>.08.2021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Пятница 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единством и дружбой народов сильны.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Беседа «Народы России</w:t>
            </w:r>
            <w:proofErr w:type="gramStart"/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»-</w:t>
            </w:r>
            <w:proofErr w:type="gramEnd"/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воспитывать уважение к людям разных национальностей.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- Рассматривание иллюстраций  о городах России; о народных костюмах, о жизни детей в разных регионах России, мира.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- С/</w:t>
            </w:r>
            <w:proofErr w:type="gramStart"/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игра «Путешествие».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- Чтение пословиц и поговорок о дружбе.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 Народные игры с танцевальными движениями.</w:t>
            </w:r>
          </w:p>
          <w:p w:rsidR="00FA3F0D" w:rsidRPr="00C7042B" w:rsidRDefault="00FA3F0D" w:rsidP="00FA3F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42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 Аппликация или рисование «Кокошник»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флэш – моба «Хоровод дружбы».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C7042B" w:rsidRDefault="00FA3F0D" w:rsidP="00FA3F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Default="00FA3F0D" w:rsidP="00FA3F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3F0D" w:rsidRDefault="00FA3F0D" w:rsidP="00FA3F0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A3F0D" w:rsidRPr="00C7042B" w:rsidRDefault="00742690" w:rsidP="00FA3F0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Август 13 неделя (22.08-26</w:t>
      </w:r>
      <w:r w:rsidR="00FA3F0D"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>.08) «</w:t>
      </w:r>
      <w:proofErr w:type="spellStart"/>
      <w:r w:rsidR="00FA3F0D"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>Любознайкина</w:t>
      </w:r>
      <w:proofErr w:type="spellEnd"/>
      <w:r w:rsidR="00FA3F0D"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неделя» </w:t>
      </w:r>
    </w:p>
    <w:p w:rsidR="00FA3F0D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A3F0D" w:rsidRPr="00C7042B" w:rsidRDefault="00FA3F0D" w:rsidP="00FA3F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 xml:space="preserve">Итоговое мероприятие - </w:t>
      </w:r>
      <w:r w:rsidRPr="00C7042B">
        <w:rPr>
          <w:rFonts w:ascii="Times New Roman" w:eastAsia="Calibri" w:hAnsi="Times New Roman" w:cs="Times New Roman"/>
          <w:sz w:val="26"/>
          <w:szCs w:val="26"/>
          <w:lang w:eastAsia="ru-RU"/>
        </w:rPr>
        <w:t>досуг «Солнце, воздух и вода – наши лучшие друзья».</w:t>
      </w:r>
    </w:p>
    <w:p w:rsidR="00FA3F0D" w:rsidRPr="00C7042B" w:rsidRDefault="00FA3F0D" w:rsidP="00FA3F0D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22</w:t>
            </w:r>
            <w:r w:rsidR="00FA3F0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Понедельник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солнца 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Беседы: «Свет наш солнышко»,  «Польза и вред от солнца».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и драматизация сказки «Мы идём искать солнышко», 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«Где ночует солнышко».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Д/и:  «Выложи солнце», «Подбери слова, какое бывает солнце».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Рисование: «Солнышко» – нетрадиционными способами.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Наблюдение «Дела и проделки солнца» (проанализировать влияние солнца на природу).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/и: «Солнышко и дождик», «Гори, гори ясно».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  <w:r w:rsidR="00FA3F0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 воды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рассматриванием иллюстраций «Круговорот воды в природе».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Ситуативный разговор «Вода, водичка - польза и вред».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Отгадывание и придумывание загадок о водном мире.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сказки «Путешествие капельки».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 - эксперименты «Тонет – не тонет», «Прозрачная – не прозрачная».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– путешествие «По морям по океанам».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– перевоплощение «Ты на морском дне».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Знакомство с правилами поведения на воде.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Конкурс рисунков мелками на асфальте «Водное царство». 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/и: «Море волнуется», «Ручеек». 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игра: «В гостях у жителей подводного царства».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24</w:t>
            </w:r>
            <w:r w:rsidR="00FA3F0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Среда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ветерка 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Беседа с рассматриванием иллюстраций «Откуда берётся ветер?».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Загадки о ветре.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Опыты и эксперименты «Определяем силу и направление ветра».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Игра – путешествие на воздушном шаре.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Д/и «Скажи наоборот» (ветер: холодный – тёплый, злой – добрый и т.д.); «Придумай предложение».</w:t>
            </w:r>
            <w:proofErr w:type="gramEnd"/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/игры «Салочки-выручалочки», «Горелки».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Игра-развлечение с мыльными пузырями.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25</w:t>
            </w:r>
            <w:r w:rsidR="00FA3F0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Четверг</w:t>
            </w: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радуги 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радуге.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песенок и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речевок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 радугу.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и«Цветные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автомобили», «Солнышко и дождик».                                   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  мелками на асфальте «Радуга».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Д/и: «Соберем радугу», « Соберем цветик – </w:t>
            </w:r>
            <w:proofErr w:type="spellStart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Пал</w:t>
            </w:r>
            <w:proofErr w:type="gramStart"/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C7042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«Солнечные лучики».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A3F0D" w:rsidRPr="00C7042B" w:rsidRDefault="00FA3F0D" w:rsidP="00FA3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Музыкальный руководитель, </w:t>
            </w:r>
            <w:r w:rsidRPr="00C7042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инструктор по физкультуре.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A3F0D" w:rsidRPr="00C7042B" w:rsidTr="00FA3F0D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Default="00D8724B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26</w:t>
            </w:r>
            <w:r w:rsidR="00FA3F0D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.08.2021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C7042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6"/>
                <w:szCs w:val="26"/>
                <w:u w:val="single"/>
                <w:lang w:eastAsia="ru-RU"/>
              </w:rPr>
              <w:t>Пятница</w:t>
            </w:r>
          </w:p>
          <w:p w:rsidR="00FA3F0D" w:rsidRPr="00C7042B" w:rsidRDefault="00FA3F0D" w:rsidP="00FA3F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День викторин и </w:t>
            </w:r>
            <w:r w:rsidRPr="00C704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занимательных игр.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Экологическая викторина «В мире природы».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Занимательная игра «Пещера сокровищ» (дети находят в пещере разные камни).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Игровая прогулка «В поисках клада». Дети, 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пользуясь картой, выполняют разные задания: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1.Отгадай загадки про лето.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2.Попади в цель,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3.Собери слово и найди клад.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4.Поиск клада и получение награды.</w:t>
            </w:r>
          </w:p>
          <w:p w:rsidR="00FA3F0D" w:rsidRPr="00C7042B" w:rsidRDefault="00FA3F0D" w:rsidP="00FA3F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Итоговое мероприятие</w:t>
            </w:r>
            <w:r w:rsidRPr="00C70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Праздничный досуг «Солнце, воздух и вода – наши лучшие друзья».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0D" w:rsidRPr="00C7042B" w:rsidRDefault="00FA3F0D" w:rsidP="00FA3F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1718F" w:rsidRDefault="0021718F" w:rsidP="0021718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1718F" w:rsidRDefault="0021718F" w:rsidP="0021718F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1718F" w:rsidRPr="0021718F" w:rsidRDefault="0021718F" w:rsidP="0021718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Август 14</w:t>
      </w:r>
      <w:r w:rsidR="00E524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неделя (29.08-31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.08) «</w:t>
      </w:r>
      <w:r>
        <w:rPr>
          <w:rFonts w:ascii="Times New Roman" w:eastAsia="Calibri" w:hAnsi="Times New Roman" w:cs="Times New Roman"/>
          <w:b/>
          <w:sz w:val="24"/>
          <w:szCs w:val="24"/>
        </w:rPr>
        <w:t>До свидания,</w:t>
      </w:r>
      <w:r w:rsidRPr="0021718F">
        <w:rPr>
          <w:rFonts w:ascii="Times New Roman" w:eastAsia="Calibri" w:hAnsi="Times New Roman" w:cs="Times New Roman"/>
          <w:b/>
          <w:sz w:val="24"/>
          <w:szCs w:val="24"/>
        </w:rPr>
        <w:t xml:space="preserve"> лето красное»</w:t>
      </w:r>
    </w:p>
    <w:p w:rsidR="0021718F" w:rsidRPr="00C7042B" w:rsidRDefault="0021718F" w:rsidP="002171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42B">
        <w:rPr>
          <w:rFonts w:ascii="Times New Roman" w:eastAsia="Times New Roman" w:hAnsi="Times New Roman" w:cs="Times New Roman"/>
          <w:sz w:val="24"/>
          <w:szCs w:val="24"/>
        </w:rPr>
        <w:t xml:space="preserve">Итоговое мероприятие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2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выставка рисунков «Это было летом</w:t>
      </w:r>
      <w:r w:rsidRPr="00C7042B">
        <w:rPr>
          <w:rFonts w:ascii="Times New Roman" w:eastAsia="Calibri" w:hAnsi="Times New Roman" w:cs="Times New Roman"/>
          <w:sz w:val="26"/>
          <w:szCs w:val="26"/>
          <w:lang w:eastAsia="ru-RU"/>
        </w:rPr>
        <w:t>».</w:t>
      </w:r>
    </w:p>
    <w:p w:rsidR="0021718F" w:rsidRPr="00C7042B" w:rsidRDefault="0021718F" w:rsidP="0021718F">
      <w:pPr>
        <w:tabs>
          <w:tab w:val="center" w:pos="4677"/>
          <w:tab w:val="left" w:pos="698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7042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704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85"/>
        <w:gridCol w:w="1784"/>
        <w:gridCol w:w="1394"/>
      </w:tblGrid>
      <w:tr w:rsidR="0021718F" w:rsidRPr="00C7042B" w:rsidTr="00113839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042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18F" w:rsidRPr="00C7042B" w:rsidTr="00113839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Default="00E524B2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="002171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.08.2021</w:t>
            </w:r>
          </w:p>
          <w:p w:rsidR="0021718F" w:rsidRPr="00C7042B" w:rsidRDefault="0021718F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Понедельник</w:t>
            </w:r>
          </w:p>
          <w:p w:rsidR="0021718F" w:rsidRPr="00C7042B" w:rsidRDefault="00E524B2" w:rsidP="00E52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Урожай собирай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05" w:rsidRPr="00B04F6A" w:rsidRDefault="00553480" w:rsidP="00B04F6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Рассматривание альбомов: «Цветы», «Овощи, фрукты»</w:t>
            </w:r>
            <w:r w:rsidR="00B50005" w:rsidRPr="00B04F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53480" w:rsidRPr="00B04F6A" w:rsidRDefault="00B50005" w:rsidP="00B04F6A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4F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Беседа «Овощи и фрукты – кладовая здоровья».</w:t>
            </w:r>
            <w:r w:rsidRPr="00B04F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3480" w:rsidRPr="00B04F6A" w:rsidRDefault="00553480" w:rsidP="00B04F6A">
            <w:pPr>
              <w:pStyle w:val="a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04F6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Труд в огороде</w:t>
            </w:r>
          </w:p>
          <w:p w:rsidR="00B04F6A" w:rsidRPr="00B04F6A" w:rsidRDefault="00B04F6A" w:rsidP="00B04F6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4F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Развлечение «</w:t>
            </w:r>
            <w:proofErr w:type="spellStart"/>
            <w:r w:rsidRPr="00B04F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Аукцион»</w:t>
            </w:r>
            <w:proofErr w:type="gramStart"/>
            <w:r w:rsidRPr="00B04F6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04F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04F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B04F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выигрывает тот, кто сообщит больше интересных и полезных сведений об овощах и фруктах. </w:t>
            </w:r>
          </w:p>
          <w:p w:rsidR="00553480" w:rsidRDefault="00553480" w:rsidP="0055348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718F" w:rsidRPr="00C7042B" w:rsidRDefault="0021718F" w:rsidP="001138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21718F" w:rsidRPr="00C7042B" w:rsidRDefault="0021718F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1718F" w:rsidRPr="00C7042B" w:rsidRDefault="0021718F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18F" w:rsidRPr="00C7042B" w:rsidTr="00113839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Default="00E524B2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="002171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.08.2021</w:t>
            </w:r>
          </w:p>
          <w:p w:rsidR="0021718F" w:rsidRPr="00C7042B" w:rsidRDefault="0021718F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Вторник </w:t>
            </w:r>
          </w:p>
          <w:p w:rsidR="0021718F" w:rsidRPr="00C7042B" w:rsidRDefault="00EA2369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Летний калейдоскоп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B2" w:rsidRDefault="00E524B2" w:rsidP="00E524B2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2069">
              <w:rPr>
                <w:rFonts w:ascii="Times New Roman" w:hAnsi="Times New Roman" w:cs="Times New Roman"/>
                <w:sz w:val="24"/>
                <w:szCs w:val="24"/>
              </w:rPr>
              <w:t>Хороводная игра «Пойду ль я, выйду ль я» русская народная песня.</w:t>
            </w:r>
          </w:p>
          <w:p w:rsidR="00EA2369" w:rsidRPr="00EA2369" w:rsidRDefault="00EA2369" w:rsidP="00EA2369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5D1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Рассматривание картин о лете. Беседа «За что ты любишь это время года?»</w:t>
            </w:r>
          </w:p>
          <w:p w:rsidR="00EA2369" w:rsidRPr="00B645CF" w:rsidRDefault="00B50005" w:rsidP="00EA2369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="00EA2369" w:rsidRPr="00850A4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Д/и «Когда это бывает?»</w:t>
            </w:r>
            <w:r w:rsidR="00EA2369" w:rsidRPr="0085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Хорошо – плохо»</w:t>
            </w:r>
            <w:r w:rsidR="00EA23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A2369" w:rsidRPr="00B645CF">
              <w:rPr>
                <w:rFonts w:ascii="Times New Roman" w:hAnsi="Times New Roman" w:cs="Times New Roman"/>
                <w:sz w:val="24"/>
                <w:szCs w:val="24"/>
              </w:rPr>
              <w:t>Чтение ст. В. Берестов «Веселое лето»</w:t>
            </w:r>
          </w:p>
          <w:p w:rsidR="00B50005" w:rsidRDefault="00B50005" w:rsidP="00B500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223D">
              <w:rPr>
                <w:rFonts w:ascii="Times New Roman" w:hAnsi="Times New Roman" w:cs="Times New Roman"/>
                <w:sz w:val="24"/>
                <w:szCs w:val="24"/>
              </w:rPr>
              <w:t>Компьютерная презентация «Наше прекрасное лето!»</w:t>
            </w:r>
          </w:p>
          <w:p w:rsidR="00B50005" w:rsidRPr="00B50005" w:rsidRDefault="00B50005" w:rsidP="00B50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B50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КВН «В гостях у лета!»</w:t>
            </w: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B50005" w:rsidRPr="00B50005" w:rsidRDefault="00B50005" w:rsidP="00B50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дополнить знания детей о лете, развивать наблюдательность и логическое мышление; воспитывать бережное отношение к природе.</w:t>
            </w:r>
          </w:p>
          <w:p w:rsidR="00EA2369" w:rsidRDefault="00EA2369" w:rsidP="00E524B2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480" w:rsidRPr="00782069" w:rsidRDefault="00553480" w:rsidP="00E524B2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8F" w:rsidRPr="00C7042B" w:rsidRDefault="0021718F" w:rsidP="001138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1718F" w:rsidRPr="00C7042B" w:rsidTr="00113839">
        <w:trPr>
          <w:trHeight w:val="6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Default="00E524B2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="0021718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.08.2021</w:t>
            </w:r>
          </w:p>
          <w:p w:rsidR="0021718F" w:rsidRPr="00C7042B" w:rsidRDefault="0021718F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7042B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ru-RU"/>
              </w:rPr>
              <w:t>Среда</w:t>
            </w:r>
          </w:p>
          <w:p w:rsidR="0021718F" w:rsidRPr="00C7042B" w:rsidRDefault="00EA2369" w:rsidP="001138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Праздник непослушания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Default="00B50005" w:rsidP="00EA2369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50005">
              <w:rPr>
                <w:rFonts w:ascii="Times New Roman" w:eastAsia="Calibri" w:hAnsi="Times New Roman" w:cs="Times New Roman"/>
                <w:sz w:val="24"/>
                <w:szCs w:val="24"/>
              </w:rPr>
              <w:t>Игры-забавы (конструктивные игры с обыгрыванием): по замыслу.</w:t>
            </w:r>
          </w:p>
          <w:p w:rsidR="00FC42D8" w:rsidRPr="00FC42D8" w:rsidRDefault="00FC42D8" w:rsidP="00FC42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D8">
              <w:rPr>
                <w:rFonts w:ascii="Times New Roman" w:eastAsia="Calibri" w:hAnsi="Times New Roman" w:cs="Times New Roman"/>
                <w:sz w:val="24"/>
                <w:szCs w:val="24"/>
              </w:rPr>
              <w:t>- Игры-забавы (конструктивные игры с обыгрыванием): по замыслу.</w:t>
            </w:r>
          </w:p>
          <w:p w:rsidR="00FC42D8" w:rsidRPr="00FC42D8" w:rsidRDefault="00FC42D8" w:rsidP="00FC4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42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C4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Игры-забавы с воздушными  шарами и </w:t>
            </w:r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мыльными пузырями. </w:t>
            </w:r>
          </w:p>
          <w:p w:rsidR="00FC42D8" w:rsidRPr="00FC42D8" w:rsidRDefault="00FC42D8" w:rsidP="00FC4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Чукоккала</w:t>
            </w:r>
            <w:proofErr w:type="spellEnd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(Для старшего возраста.</w:t>
            </w:r>
            <w:proofErr w:type="gramEnd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Беседы о том, как шутят и «балуются» писатели и </w:t>
            </w:r>
            <w:proofErr w:type="gramStart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поэты</w:t>
            </w:r>
            <w:proofErr w:type="gramEnd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художники – смешные рисунки, стишки друг о друге…</w:t>
            </w:r>
          </w:p>
          <w:p w:rsidR="00FC42D8" w:rsidRPr="00FC42D8" w:rsidRDefault="00FC42D8" w:rsidP="00FC4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Чтение </w:t>
            </w:r>
            <w:proofErr w:type="spellStart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«Путаница», «Чудо дерево»</w:t>
            </w:r>
          </w:p>
          <w:p w:rsidR="00FC42D8" w:rsidRPr="00FC42D8" w:rsidRDefault="00FC42D8" w:rsidP="00FC42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Придумувание</w:t>
            </w:r>
            <w:proofErr w:type="spellEnd"/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небылиц</w:t>
            </w:r>
          </w:p>
          <w:p w:rsidR="00B04F6A" w:rsidRPr="00FC42D8" w:rsidRDefault="00FC42D8" w:rsidP="00FC42D8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Рисование смешных несуществующих существ…</w:t>
            </w: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8F" w:rsidRPr="00C7042B" w:rsidRDefault="0021718F" w:rsidP="0011383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3F0D" w:rsidRPr="000C7069" w:rsidRDefault="00FA3F0D" w:rsidP="00FA3F0D">
      <w:pPr>
        <w:rPr>
          <w:rFonts w:ascii="Times New Roman" w:hAnsi="Times New Roman" w:cs="Times New Roman"/>
          <w:sz w:val="24"/>
          <w:szCs w:val="24"/>
        </w:rPr>
      </w:pPr>
    </w:p>
    <w:p w:rsidR="00C619F7" w:rsidRDefault="00C619F7"/>
    <w:sectPr w:rsidR="00C6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108C1"/>
    <w:multiLevelType w:val="hybridMultilevel"/>
    <w:tmpl w:val="3D2654F0"/>
    <w:lvl w:ilvl="0" w:tplc="5BC62F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073FB"/>
    <w:multiLevelType w:val="hybridMultilevel"/>
    <w:tmpl w:val="6C3813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07AED"/>
    <w:multiLevelType w:val="hybridMultilevel"/>
    <w:tmpl w:val="66DA113C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B7C2B"/>
    <w:multiLevelType w:val="hybridMultilevel"/>
    <w:tmpl w:val="C4EA00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AA0CD6"/>
    <w:multiLevelType w:val="hybridMultilevel"/>
    <w:tmpl w:val="7F405F7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B9482A"/>
    <w:multiLevelType w:val="hybridMultilevel"/>
    <w:tmpl w:val="E24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D4784C"/>
    <w:multiLevelType w:val="hybridMultilevel"/>
    <w:tmpl w:val="86C6FF8E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D4"/>
    <w:rsid w:val="00113839"/>
    <w:rsid w:val="0021718F"/>
    <w:rsid w:val="00553480"/>
    <w:rsid w:val="00742690"/>
    <w:rsid w:val="00856AD4"/>
    <w:rsid w:val="008F0967"/>
    <w:rsid w:val="00B04F6A"/>
    <w:rsid w:val="00B50005"/>
    <w:rsid w:val="00C619F7"/>
    <w:rsid w:val="00C96B69"/>
    <w:rsid w:val="00CF5C9C"/>
    <w:rsid w:val="00D8724B"/>
    <w:rsid w:val="00E524B2"/>
    <w:rsid w:val="00EA2369"/>
    <w:rsid w:val="00F9133C"/>
    <w:rsid w:val="00FA3F0D"/>
    <w:rsid w:val="00F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9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3F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3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F0D"/>
  </w:style>
  <w:style w:type="paragraph" w:styleId="a7">
    <w:name w:val="footer"/>
    <w:basedOn w:val="a"/>
    <w:link w:val="a8"/>
    <w:uiPriority w:val="99"/>
    <w:unhideWhenUsed/>
    <w:rsid w:val="00FA3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F0D"/>
  </w:style>
  <w:style w:type="paragraph" w:styleId="HTML">
    <w:name w:val="HTML Preformatted"/>
    <w:basedOn w:val="a"/>
    <w:link w:val="HTML0"/>
    <w:uiPriority w:val="99"/>
    <w:unhideWhenUsed/>
    <w:rsid w:val="002171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718F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9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3F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A3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F0D"/>
  </w:style>
  <w:style w:type="paragraph" w:styleId="a7">
    <w:name w:val="footer"/>
    <w:basedOn w:val="a"/>
    <w:link w:val="a8"/>
    <w:uiPriority w:val="99"/>
    <w:unhideWhenUsed/>
    <w:rsid w:val="00FA3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F0D"/>
  </w:style>
  <w:style w:type="paragraph" w:styleId="HTML">
    <w:name w:val="HTML Preformatted"/>
    <w:basedOn w:val="a"/>
    <w:link w:val="HTML0"/>
    <w:uiPriority w:val="99"/>
    <w:unhideWhenUsed/>
    <w:rsid w:val="002171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718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5853</Words>
  <Characters>33366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5</cp:revision>
  <dcterms:created xsi:type="dcterms:W3CDTF">2022-05-17T07:18:00Z</dcterms:created>
  <dcterms:modified xsi:type="dcterms:W3CDTF">2022-05-31T14:10:00Z</dcterms:modified>
</cp:coreProperties>
</file>