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07" w:rsidRPr="00C12B3D" w:rsidRDefault="00566407" w:rsidP="00566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B3D">
        <w:rPr>
          <w:rFonts w:ascii="Times New Roman" w:hAnsi="Times New Roman"/>
          <w:sz w:val="24"/>
          <w:szCs w:val="24"/>
          <w:u w:val="single"/>
        </w:rPr>
        <w:t>ФИО автора</w:t>
      </w:r>
      <w:r>
        <w:rPr>
          <w:rFonts w:ascii="Times New Roman" w:hAnsi="Times New Roman"/>
          <w:sz w:val="24"/>
          <w:szCs w:val="24"/>
        </w:rPr>
        <w:t>: Ивбуль Галина Николаевна</w:t>
      </w:r>
      <w:r w:rsidRPr="00C12B3D">
        <w:rPr>
          <w:rFonts w:ascii="Times New Roman" w:hAnsi="Times New Roman"/>
          <w:sz w:val="24"/>
          <w:szCs w:val="24"/>
        </w:rPr>
        <w:t xml:space="preserve"> </w:t>
      </w:r>
    </w:p>
    <w:p w:rsidR="00566407" w:rsidRPr="00826EE1" w:rsidRDefault="00566407" w:rsidP="00566407">
      <w:pPr>
        <w:spacing w:after="0" w:line="240" w:lineRule="auto"/>
        <w:contextualSpacing/>
        <w:rPr>
          <w:rFonts w:ascii="Times New Roman" w:hAnsi="Times New Roman"/>
          <w:sz w:val="24"/>
          <w:szCs w:val="18"/>
          <w:shd w:val="clear" w:color="auto" w:fill="FFFFFF"/>
        </w:rPr>
      </w:pPr>
      <w:r w:rsidRPr="00C12B3D">
        <w:rPr>
          <w:rFonts w:ascii="Times New Roman" w:hAnsi="Times New Roman"/>
          <w:sz w:val="24"/>
          <w:szCs w:val="24"/>
          <w:u w:val="single"/>
        </w:rPr>
        <w:t>место работы, должность</w:t>
      </w:r>
      <w:proofErr w:type="gramStart"/>
      <w:r w:rsidRPr="00C12B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 w:rsidRPr="00826EE1">
        <w:rPr>
          <w:rFonts w:ascii="Times New Roman" w:hAnsi="Times New Roman"/>
          <w:sz w:val="24"/>
          <w:szCs w:val="18"/>
          <w:shd w:val="clear" w:color="auto" w:fill="FFFFFF"/>
        </w:rPr>
        <w:t xml:space="preserve"> </w:t>
      </w:r>
      <w:r w:rsidRPr="00781E4B">
        <w:rPr>
          <w:rFonts w:ascii="Times New Roman" w:hAnsi="Times New Roman"/>
          <w:sz w:val="24"/>
          <w:szCs w:val="18"/>
          <w:shd w:val="clear" w:color="auto" w:fill="FFFFFF"/>
        </w:rPr>
        <w:t xml:space="preserve">Муниципальное бюджетное общеобразовательное учреждение «Средняя школа № 45 с углубленным изучением отдельных предметов естественнонаучной </w:t>
      </w:r>
      <w:r>
        <w:rPr>
          <w:rFonts w:ascii="Times New Roman" w:hAnsi="Times New Roman"/>
          <w:sz w:val="24"/>
          <w:szCs w:val="18"/>
          <w:shd w:val="clear" w:color="auto" w:fill="FFFFFF"/>
        </w:rPr>
        <w:t xml:space="preserve">  </w:t>
      </w:r>
      <w:r w:rsidRPr="00781E4B">
        <w:rPr>
          <w:rFonts w:ascii="Times New Roman" w:hAnsi="Times New Roman"/>
          <w:sz w:val="24"/>
          <w:szCs w:val="18"/>
          <w:shd w:val="clear" w:color="auto" w:fill="FFFFFF"/>
        </w:rPr>
        <w:t>направленности»</w:t>
      </w:r>
      <w:r>
        <w:rPr>
          <w:rFonts w:ascii="Times New Roman" w:hAnsi="Times New Roman"/>
          <w:sz w:val="24"/>
          <w:szCs w:val="18"/>
          <w:shd w:val="clear" w:color="auto" w:fill="FFFFFF"/>
        </w:rPr>
        <w:t xml:space="preserve"> </w:t>
      </w:r>
    </w:p>
    <w:p w:rsidR="00566407" w:rsidRPr="00C12B3D" w:rsidRDefault="00566407" w:rsidP="00566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B3D">
        <w:rPr>
          <w:rFonts w:ascii="Times New Roman" w:hAnsi="Times New Roman"/>
          <w:sz w:val="24"/>
          <w:szCs w:val="24"/>
          <w:u w:val="single"/>
        </w:rPr>
        <w:t>предмет</w:t>
      </w:r>
      <w:proofErr w:type="gramStart"/>
      <w:r w:rsidRPr="00C12B3D">
        <w:rPr>
          <w:rFonts w:ascii="Times New Roman" w:hAnsi="Times New Roman"/>
          <w:sz w:val="24"/>
          <w:szCs w:val="24"/>
        </w:rPr>
        <w:t xml:space="preserve"> </w:t>
      </w:r>
      <w:r w:rsidR="00F93D1C">
        <w:rPr>
          <w:rFonts w:ascii="Times New Roman" w:hAnsi="Times New Roman"/>
          <w:sz w:val="24"/>
          <w:szCs w:val="24"/>
        </w:rPr>
        <w:t>:</w:t>
      </w:r>
      <w:proofErr w:type="gramEnd"/>
      <w:r w:rsidR="00F93D1C">
        <w:rPr>
          <w:rFonts w:ascii="Times New Roman" w:hAnsi="Times New Roman"/>
          <w:sz w:val="24"/>
          <w:szCs w:val="24"/>
        </w:rPr>
        <w:t xml:space="preserve"> Окружающий  мир</w:t>
      </w:r>
    </w:p>
    <w:p w:rsidR="00566407" w:rsidRPr="00C12B3D" w:rsidRDefault="00566407" w:rsidP="00566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B3D">
        <w:rPr>
          <w:rFonts w:ascii="Times New Roman" w:hAnsi="Times New Roman"/>
          <w:sz w:val="24"/>
          <w:szCs w:val="24"/>
          <w:u w:val="single"/>
        </w:rPr>
        <w:t>класс</w:t>
      </w:r>
      <w:proofErr w:type="gramStart"/>
      <w:r w:rsidRPr="00C12B3D">
        <w:rPr>
          <w:rFonts w:ascii="Times New Roman" w:hAnsi="Times New Roman"/>
          <w:sz w:val="24"/>
          <w:szCs w:val="24"/>
        </w:rPr>
        <w:t xml:space="preserve"> </w:t>
      </w:r>
      <w:r w:rsidR="00F93D1C">
        <w:rPr>
          <w:rFonts w:ascii="Times New Roman" w:hAnsi="Times New Roman"/>
          <w:sz w:val="24"/>
          <w:szCs w:val="24"/>
        </w:rPr>
        <w:t>:</w:t>
      </w:r>
      <w:proofErr w:type="gramEnd"/>
      <w:r w:rsidR="00F93D1C">
        <w:rPr>
          <w:rFonts w:ascii="Times New Roman" w:hAnsi="Times New Roman"/>
          <w:sz w:val="24"/>
          <w:szCs w:val="24"/>
        </w:rPr>
        <w:t xml:space="preserve"> 3</w:t>
      </w:r>
    </w:p>
    <w:p w:rsidR="00566407" w:rsidRPr="00C12B3D" w:rsidRDefault="00566407" w:rsidP="00566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B3D">
        <w:rPr>
          <w:rFonts w:ascii="Times New Roman" w:hAnsi="Times New Roman"/>
          <w:sz w:val="24"/>
          <w:szCs w:val="24"/>
          <w:u w:val="single"/>
        </w:rPr>
        <w:t>тема урока</w:t>
      </w:r>
      <w:r w:rsidR="00F93D1C">
        <w:rPr>
          <w:rFonts w:ascii="Times New Roman" w:hAnsi="Times New Roman"/>
          <w:sz w:val="24"/>
          <w:szCs w:val="24"/>
        </w:rPr>
        <w:t>: Органы чувств</w:t>
      </w:r>
      <w:r w:rsidRPr="00C12B3D">
        <w:rPr>
          <w:rFonts w:ascii="Times New Roman" w:hAnsi="Times New Roman"/>
          <w:sz w:val="24"/>
          <w:szCs w:val="24"/>
        </w:rPr>
        <w:t xml:space="preserve"> </w:t>
      </w:r>
    </w:p>
    <w:p w:rsidR="00566407" w:rsidRPr="00C12B3D" w:rsidRDefault="00566407" w:rsidP="00566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B3D">
        <w:rPr>
          <w:rFonts w:ascii="Times New Roman" w:hAnsi="Times New Roman"/>
          <w:sz w:val="24"/>
          <w:szCs w:val="24"/>
          <w:u w:val="single"/>
        </w:rPr>
        <w:t>базовый учебник</w:t>
      </w:r>
      <w:r w:rsidR="00F93D1C">
        <w:rPr>
          <w:rFonts w:ascii="Times New Roman" w:hAnsi="Times New Roman"/>
          <w:sz w:val="24"/>
          <w:szCs w:val="24"/>
        </w:rPr>
        <w:t>: «Окружающий мир»  А. А.Плешаков</w:t>
      </w:r>
    </w:p>
    <w:p w:rsidR="00566407" w:rsidRDefault="00566407" w:rsidP="000A4FB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93D1C" w:rsidRPr="009902EE" w:rsidRDefault="000A4FB0" w:rsidP="009902E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B71CE">
        <w:rPr>
          <w:u w:val="single"/>
        </w:rPr>
        <w:t>Цель урока</w:t>
      </w:r>
      <w:r>
        <w:t>:</w:t>
      </w:r>
      <w:r w:rsidR="008508ED">
        <w:t xml:space="preserve"> </w:t>
      </w:r>
      <w:r w:rsidR="009902EE" w:rsidRPr="009902EE">
        <w:rPr>
          <w:sz w:val="28"/>
          <w:szCs w:val="28"/>
        </w:rPr>
        <w:t>с</w:t>
      </w:r>
      <w:r w:rsidR="00F93D1C">
        <w:rPr>
          <w:color w:val="000000"/>
          <w:sz w:val="27"/>
          <w:szCs w:val="27"/>
        </w:rPr>
        <w:t>формировать у учащихся понятия  об органах чувств и</w:t>
      </w:r>
      <w:r w:rsidR="009902EE">
        <w:rPr>
          <w:color w:val="000000"/>
          <w:sz w:val="27"/>
          <w:szCs w:val="27"/>
        </w:rPr>
        <w:t xml:space="preserve"> их</w:t>
      </w:r>
      <w:r w:rsidR="00F93D1C">
        <w:rPr>
          <w:color w:val="000000"/>
          <w:sz w:val="27"/>
          <w:szCs w:val="27"/>
        </w:rPr>
        <w:t xml:space="preserve"> роли </w:t>
      </w:r>
      <w:r w:rsidR="009902EE">
        <w:rPr>
          <w:color w:val="000000"/>
          <w:sz w:val="27"/>
          <w:szCs w:val="27"/>
        </w:rPr>
        <w:t>в жизни человека.</w:t>
      </w:r>
    </w:p>
    <w:p w:rsidR="009902EE" w:rsidRDefault="009902EE" w:rsidP="009902EE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02EE" w:rsidRPr="00185D1A" w:rsidRDefault="008508ED" w:rsidP="00185D1A">
      <w:pPr>
        <w:shd w:val="clear" w:color="auto" w:fill="F4F4F4"/>
        <w:spacing w:before="30" w:after="3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D1A">
        <w:rPr>
          <w:rFonts w:ascii="Times New Roman" w:hAnsi="Times New Roman" w:cs="Times New Roman"/>
          <w:sz w:val="24"/>
          <w:szCs w:val="24"/>
        </w:rPr>
        <w:t>Задачи: 1)</w:t>
      </w:r>
      <w:r w:rsidR="00A842EA" w:rsidRPr="00185D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42EA" w:rsidRPr="00185D1A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proofErr w:type="gramEnd"/>
      <w:r w:rsidR="00A842EA" w:rsidRPr="00185D1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842EA" w:rsidRPr="00185D1A">
        <w:rPr>
          <w:rFonts w:ascii="Times New Roman" w:hAnsi="Times New Roman" w:cs="Times New Roman"/>
          <w:sz w:val="24"/>
          <w:szCs w:val="24"/>
        </w:rPr>
        <w:t xml:space="preserve"> </w:t>
      </w:r>
      <w:r w:rsidR="009902EE" w:rsidRPr="00185D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об органах чувств и их роли в жизни человека;</w:t>
      </w:r>
    </w:p>
    <w:p w:rsidR="009902EE" w:rsidRPr="009902EE" w:rsidRDefault="00A842EA" w:rsidP="009902EE">
      <w:pPr>
        <w:shd w:val="clear" w:color="auto" w:fill="F4F4F4"/>
        <w:spacing w:before="30" w:after="3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D1A">
        <w:rPr>
          <w:rFonts w:ascii="Times New Roman" w:hAnsi="Times New Roman" w:cs="Times New Roman"/>
          <w:sz w:val="24"/>
          <w:szCs w:val="24"/>
        </w:rPr>
        <w:t>2)</w:t>
      </w:r>
      <w:r w:rsidR="001D2DF9" w:rsidRPr="00185D1A">
        <w:rPr>
          <w:rFonts w:ascii="Times New Roman" w:hAnsi="Times New Roman" w:cs="Times New Roman"/>
          <w:sz w:val="24"/>
          <w:szCs w:val="24"/>
          <w:u w:val="single"/>
        </w:rPr>
        <w:t>Развивающая</w:t>
      </w:r>
      <w:r w:rsidR="001D2DF9" w:rsidRPr="00185D1A">
        <w:rPr>
          <w:rFonts w:ascii="Times New Roman" w:hAnsi="Times New Roman" w:cs="Times New Roman"/>
          <w:sz w:val="24"/>
          <w:szCs w:val="24"/>
        </w:rPr>
        <w:t xml:space="preserve">: </w:t>
      </w:r>
      <w:r w:rsidR="009902EE" w:rsidRPr="0099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интеллектуальные и практические умения детей; развивать </w:t>
      </w:r>
      <w:proofErr w:type="spellStart"/>
      <w:r w:rsidR="009902EE" w:rsidRPr="00990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валеологические</w:t>
      </w:r>
      <w:proofErr w:type="spellEnd"/>
      <w:r w:rsidR="009902EE" w:rsidRPr="0099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навыки, связанные с заботой о собственном здоровье;</w:t>
      </w:r>
    </w:p>
    <w:p w:rsidR="009902EE" w:rsidRPr="009902EE" w:rsidRDefault="009902EE" w:rsidP="009902EE">
      <w:p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наблюдательности, развивать воображение и делать выводы;</w:t>
      </w:r>
    </w:p>
    <w:p w:rsidR="009902EE" w:rsidRPr="009902EE" w:rsidRDefault="001D2DF9" w:rsidP="009902EE">
      <w:pPr>
        <w:shd w:val="clear" w:color="auto" w:fill="F4F4F4"/>
        <w:spacing w:before="30" w:after="3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D1A">
        <w:rPr>
          <w:rFonts w:ascii="Times New Roman" w:hAnsi="Times New Roman" w:cs="Times New Roman"/>
          <w:sz w:val="24"/>
          <w:szCs w:val="24"/>
        </w:rPr>
        <w:t>3)</w:t>
      </w:r>
      <w:r w:rsidRPr="00185D1A">
        <w:rPr>
          <w:rFonts w:ascii="Times New Roman" w:hAnsi="Times New Roman" w:cs="Times New Roman"/>
          <w:sz w:val="24"/>
          <w:szCs w:val="24"/>
          <w:u w:val="single"/>
        </w:rPr>
        <w:t>Воспитательная</w:t>
      </w:r>
      <w:r w:rsidRPr="00185D1A">
        <w:rPr>
          <w:rFonts w:ascii="Times New Roman" w:hAnsi="Times New Roman" w:cs="Times New Roman"/>
          <w:sz w:val="24"/>
          <w:szCs w:val="24"/>
        </w:rPr>
        <w:t xml:space="preserve">: </w:t>
      </w:r>
      <w:r w:rsidR="009902EE" w:rsidRPr="00990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санитарно-гигиенические навыки ухода за органами чувств</w:t>
      </w:r>
    </w:p>
    <w:p w:rsidR="001D2DF9" w:rsidRPr="00185D1A" w:rsidRDefault="001D2DF9" w:rsidP="009902EE">
      <w:pPr>
        <w:pStyle w:val="a4"/>
        <w:spacing w:before="0" w:beforeAutospacing="0" w:after="150" w:afterAutospacing="0"/>
      </w:pPr>
    </w:p>
    <w:p w:rsidR="001D2DF9" w:rsidRDefault="001D2DF9" w:rsidP="000A4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урока: урок открытия новых знаний.</w:t>
      </w:r>
    </w:p>
    <w:p w:rsidR="001D2DF9" w:rsidRDefault="001D2DF9" w:rsidP="000A4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работы учащихся: </w:t>
      </w:r>
      <w:r w:rsidR="003E3BBD">
        <w:rPr>
          <w:rFonts w:ascii="Times New Roman" w:hAnsi="Times New Roman" w:cs="Times New Roman"/>
          <w:sz w:val="24"/>
          <w:szCs w:val="24"/>
        </w:rPr>
        <w:t xml:space="preserve">фронтально-коллективная, групповая, парная, </w:t>
      </w:r>
      <w:r w:rsidR="00A842A2">
        <w:rPr>
          <w:rFonts w:ascii="Times New Roman" w:hAnsi="Times New Roman" w:cs="Times New Roman"/>
          <w:sz w:val="24"/>
          <w:szCs w:val="24"/>
        </w:rPr>
        <w:t>и</w:t>
      </w:r>
      <w:r w:rsidR="003E3BBD">
        <w:rPr>
          <w:rFonts w:ascii="Times New Roman" w:hAnsi="Times New Roman" w:cs="Times New Roman"/>
          <w:sz w:val="24"/>
          <w:szCs w:val="24"/>
        </w:rPr>
        <w:t>ндивидуальная.</w:t>
      </w:r>
    </w:p>
    <w:p w:rsidR="00566407" w:rsidRPr="00F031A8" w:rsidRDefault="00566407" w:rsidP="00566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560C">
        <w:rPr>
          <w:rFonts w:ascii="Times New Roman" w:hAnsi="Times New Roman"/>
          <w:sz w:val="24"/>
          <w:szCs w:val="24"/>
          <w:u w:val="single"/>
        </w:rPr>
        <w:t>используемые технологии, активные формы обучения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</w:rPr>
        <w:t>Технология деятельностного метода</w:t>
      </w:r>
    </w:p>
    <w:p w:rsidR="0050062C" w:rsidRDefault="0050062C" w:rsidP="000A4FB0">
      <w:pPr>
        <w:rPr>
          <w:rFonts w:ascii="Times New Roman" w:hAnsi="Times New Roman" w:cs="Times New Roman"/>
          <w:sz w:val="24"/>
          <w:szCs w:val="24"/>
        </w:rPr>
      </w:pPr>
    </w:p>
    <w:p w:rsidR="00566407" w:rsidRPr="00815440" w:rsidRDefault="00566407" w:rsidP="00566407">
      <w:pPr>
        <w:spacing w:after="0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5440">
        <w:rPr>
          <w:rFonts w:ascii="Times New Roman" w:hAnsi="Times New Roman"/>
          <w:b/>
          <w:sz w:val="24"/>
          <w:szCs w:val="24"/>
        </w:rPr>
        <w:t>Перечень электронных образовательных ресурсов (ЭОР)</w:t>
      </w:r>
    </w:p>
    <w:tbl>
      <w:tblPr>
        <w:tblW w:w="9584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3"/>
        <w:gridCol w:w="2051"/>
        <w:gridCol w:w="1966"/>
        <w:gridCol w:w="3544"/>
      </w:tblGrid>
      <w:tr w:rsidR="00566407" w:rsidRPr="00815440" w:rsidTr="00560806">
        <w:trPr>
          <w:trHeight w:val="5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07" w:rsidRPr="00815440" w:rsidRDefault="00566407" w:rsidP="004505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5440">
              <w:rPr>
                <w:rFonts w:ascii="Times New Roman" w:hAnsi="Times New Roman"/>
                <w:sz w:val="24"/>
                <w:szCs w:val="24"/>
              </w:rPr>
              <w:t>Наимено</w:t>
            </w:r>
            <w:proofErr w:type="spellEnd"/>
            <w:r w:rsidRPr="0081544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407" w:rsidRPr="00815440" w:rsidRDefault="00566407" w:rsidP="004505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5440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815440">
              <w:rPr>
                <w:rFonts w:ascii="Times New Roman" w:hAnsi="Times New Roman"/>
                <w:sz w:val="24"/>
                <w:szCs w:val="24"/>
              </w:rPr>
              <w:t xml:space="preserve"> ЭОР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07" w:rsidRPr="00815440" w:rsidRDefault="00566407" w:rsidP="004505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40">
              <w:rPr>
                <w:rFonts w:ascii="Times New Roman" w:hAnsi="Times New Roman"/>
                <w:sz w:val="24"/>
                <w:szCs w:val="24"/>
              </w:rPr>
              <w:t>Тип, вид ЭОР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566407" w:rsidP="004505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5440">
              <w:rPr>
                <w:rFonts w:ascii="Times New Roman" w:hAnsi="Times New Roman"/>
                <w:sz w:val="24"/>
                <w:szCs w:val="24"/>
              </w:rPr>
              <w:t>Форма представления информации (иллюстрация, презентация, видеофрагменты, тест, модель и т.д.)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07" w:rsidRPr="00815440" w:rsidRDefault="00566407" w:rsidP="004505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440">
              <w:rPr>
                <w:rFonts w:ascii="Times New Roman" w:hAnsi="Times New Roman"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566407" w:rsidRPr="00815440" w:rsidTr="00560806">
        <w:trPr>
          <w:trHeight w:val="5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07" w:rsidRDefault="00566407" w:rsidP="0056640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Техноглогия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деятельностного</w:t>
            </w:r>
          </w:p>
          <w:p w:rsidR="00566407" w:rsidRPr="00815440" w:rsidRDefault="00566407" w:rsidP="0056640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566407" w:rsidP="0056640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566407" w:rsidP="0056640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(для учителя)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F15060" w:rsidP="0056640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66407" w:rsidRPr="00C96472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https://www.sch2000.ru</w:t>
              </w:r>
            </w:hyperlink>
          </w:p>
        </w:tc>
      </w:tr>
      <w:tr w:rsidR="00566407" w:rsidRPr="00815440" w:rsidTr="00560806">
        <w:trPr>
          <w:trHeight w:val="5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07" w:rsidRPr="00815440" w:rsidRDefault="00566407" w:rsidP="0056640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Смайлики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отображающие этапы урока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566407" w:rsidP="0056640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566407" w:rsidP="0056640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в презентации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F15060" w:rsidP="0056640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66407" w:rsidRPr="00C96472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https://www.sch2000.ru</w:t>
              </w:r>
            </w:hyperlink>
          </w:p>
        </w:tc>
      </w:tr>
      <w:tr w:rsidR="00566407" w:rsidRPr="00815440" w:rsidTr="00560806">
        <w:trPr>
          <w:trHeight w:val="5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07" w:rsidRPr="00815440" w:rsidRDefault="004005F4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 для глаз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4005F4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4005F4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07" w:rsidRPr="00815440" w:rsidRDefault="00F15060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005F4" w:rsidRPr="002D431B">
                <w:rPr>
                  <w:rStyle w:val="a5"/>
                </w:rPr>
                <w:t>https://nsportal.ru/nachalnaya-shkola/matematika</w:t>
              </w:r>
            </w:hyperlink>
            <w:r w:rsidR="004005F4" w:rsidRPr="00CE6F47">
              <w:t>/</w:t>
            </w:r>
          </w:p>
        </w:tc>
      </w:tr>
      <w:tr w:rsidR="00CA1FDE" w:rsidRPr="00815440" w:rsidTr="00560806">
        <w:trPr>
          <w:trHeight w:val="5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DE" w:rsidRDefault="00EB5F45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зрение и связанные с ним профессии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DE" w:rsidRDefault="00CA1FDE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DE" w:rsidRDefault="00CA1FDE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для учителя)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DE" w:rsidRDefault="00EB5F45" w:rsidP="004005F4">
            <w:pPr>
              <w:spacing w:after="0"/>
              <w:contextualSpacing/>
            </w:pPr>
            <w:hyperlink r:id="rId10" w:history="1">
              <w:r w:rsidRPr="00EB5F45">
                <w:rPr>
                  <w:rStyle w:val="a5"/>
                </w:rPr>
                <w:t>https://medikuniforms.ru/horoshee-zrenie-i-pr</w:t>
              </w:r>
              <w:r w:rsidRPr="00EB5F45">
                <w:rPr>
                  <w:rStyle w:val="a5"/>
                </w:rPr>
                <w:t>o</w:t>
              </w:r>
              <w:r w:rsidRPr="00EB5F45">
                <w:rPr>
                  <w:rStyle w:val="a5"/>
                </w:rPr>
                <w:t>fessii.html</w:t>
              </w:r>
            </w:hyperlink>
          </w:p>
        </w:tc>
      </w:tr>
      <w:tr w:rsidR="00EB5F45" w:rsidRPr="00815440" w:rsidTr="00560806">
        <w:trPr>
          <w:trHeight w:val="5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45" w:rsidRDefault="00EB5F45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 и связанные с ним профессии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45" w:rsidRDefault="00EB5F45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45" w:rsidRDefault="00EB5F45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для учителя)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45" w:rsidRDefault="00EB5F45" w:rsidP="004005F4">
            <w:pPr>
              <w:spacing w:after="0"/>
              <w:contextualSpacing/>
            </w:pPr>
            <w:hyperlink r:id="rId11" w:history="1">
              <w:r w:rsidRPr="00EB5F45">
                <w:rPr>
                  <w:rStyle w:val="a5"/>
                </w:rPr>
                <w:t>h</w:t>
              </w:r>
              <w:r w:rsidRPr="00EB5F45">
                <w:rPr>
                  <w:rStyle w:val="a5"/>
                </w:rPr>
                <w:t>t</w:t>
              </w:r>
              <w:r w:rsidRPr="00EB5F45">
                <w:rPr>
                  <w:rStyle w:val="a5"/>
                </w:rPr>
                <w:t>tps://adukar.by/news/zdorove-i-professiya</w:t>
              </w:r>
            </w:hyperlink>
          </w:p>
        </w:tc>
      </w:tr>
      <w:tr w:rsidR="00560806" w:rsidRPr="00815440" w:rsidTr="00560806">
        <w:trPr>
          <w:trHeight w:val="5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06" w:rsidRDefault="00560806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обоняние и профессии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06" w:rsidRDefault="00560806" w:rsidP="00AF794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06" w:rsidRDefault="00560806" w:rsidP="00AF794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для учителя)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06" w:rsidRDefault="00560806" w:rsidP="004005F4">
            <w:pPr>
              <w:spacing w:after="0"/>
              <w:contextualSpacing/>
            </w:pPr>
            <w:hyperlink r:id="rId12" w:history="1">
              <w:r w:rsidRPr="00560806">
                <w:rPr>
                  <w:rStyle w:val="a5"/>
                </w:rPr>
                <w:t>https://www.liveinternet.ru/users/sem_9011/post280090440/</w:t>
              </w:r>
            </w:hyperlink>
          </w:p>
        </w:tc>
      </w:tr>
      <w:tr w:rsidR="00334C96" w:rsidRPr="00815440" w:rsidTr="00560806">
        <w:trPr>
          <w:trHeight w:val="5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96" w:rsidRDefault="00334C96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вкуса и профессии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96" w:rsidRDefault="00334C96" w:rsidP="00AF794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96" w:rsidRDefault="00334C96" w:rsidP="00AF794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для учителя)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96" w:rsidRDefault="00334C96" w:rsidP="004005F4">
            <w:pPr>
              <w:spacing w:after="0"/>
              <w:contextualSpacing/>
            </w:pPr>
            <w:hyperlink r:id="rId13" w:history="1">
              <w:r w:rsidRPr="00334C96">
                <w:rPr>
                  <w:rStyle w:val="a5"/>
                </w:rPr>
                <w:t>https://profitworks.com.ua/professii/pishchevaya-promyshlennost/degustator</w:t>
              </w:r>
            </w:hyperlink>
          </w:p>
        </w:tc>
      </w:tr>
      <w:tr w:rsidR="00D34ED5" w:rsidRPr="00815440" w:rsidTr="00560806">
        <w:trPr>
          <w:trHeight w:val="5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ED5" w:rsidRDefault="00D34ED5" w:rsidP="004005F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осязание и профессии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D5" w:rsidRDefault="00D34ED5" w:rsidP="00AF794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D5" w:rsidRDefault="00D34ED5" w:rsidP="00AF794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для учителя)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D5" w:rsidRDefault="00D34ED5" w:rsidP="004005F4">
            <w:pPr>
              <w:spacing w:after="0"/>
              <w:contextualSpacing/>
            </w:pPr>
            <w:hyperlink r:id="rId14" w:history="1">
              <w:r w:rsidRPr="00D34ED5">
                <w:rPr>
                  <w:rStyle w:val="a5"/>
                </w:rPr>
                <w:t>https://medru.su/professii/specialnost-vrach.html</w:t>
              </w:r>
            </w:hyperlink>
          </w:p>
        </w:tc>
      </w:tr>
    </w:tbl>
    <w:p w:rsidR="00566407" w:rsidRDefault="00566407" w:rsidP="000A4FB0">
      <w:pPr>
        <w:rPr>
          <w:rFonts w:ascii="Times New Roman" w:hAnsi="Times New Roman" w:cs="Times New Roman"/>
          <w:sz w:val="24"/>
          <w:szCs w:val="24"/>
        </w:rPr>
      </w:pPr>
    </w:p>
    <w:p w:rsidR="00566407" w:rsidRDefault="004005F4" w:rsidP="00566407">
      <w:pPr>
        <w:rPr>
          <w:color w:val="000000"/>
        </w:rPr>
      </w:pPr>
      <w:r>
        <w:t>Н</w:t>
      </w:r>
      <w:r w:rsidR="00566407" w:rsidRPr="00F031A8">
        <w:t>еобходимое техническое оборудование</w:t>
      </w:r>
      <w:r w:rsidR="00566407">
        <w:t>:</w:t>
      </w:r>
      <w:r w:rsidR="00566407" w:rsidRPr="00F031A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566407">
        <w:rPr>
          <w:color w:val="000000"/>
          <w:sz w:val="27"/>
          <w:szCs w:val="27"/>
        </w:rPr>
        <w:t> </w:t>
      </w:r>
      <w:r w:rsidR="00185D1A">
        <w:rPr>
          <w:color w:val="000000"/>
        </w:rPr>
        <w:t xml:space="preserve">учебник «Окружающий мир 3 класс», </w:t>
      </w:r>
    </w:p>
    <w:p w:rsidR="00566407" w:rsidRPr="00076E65" w:rsidRDefault="00566407" w:rsidP="0056640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6E65">
        <w:rPr>
          <w:rFonts w:ascii="Times New Roman" w:hAnsi="Times New Roman"/>
          <w:b/>
          <w:sz w:val="24"/>
          <w:szCs w:val="24"/>
        </w:rPr>
        <w:t>Структура и ход (конспект) урока</w:t>
      </w:r>
    </w:p>
    <w:p w:rsidR="00566407" w:rsidRDefault="00566407" w:rsidP="000A4F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69"/>
        <w:gridCol w:w="1324"/>
        <w:gridCol w:w="3685"/>
        <w:gridCol w:w="2921"/>
        <w:gridCol w:w="872"/>
      </w:tblGrid>
      <w:tr w:rsidR="003A1CFD" w:rsidTr="006476EE">
        <w:tc>
          <w:tcPr>
            <w:tcW w:w="769" w:type="dxa"/>
          </w:tcPr>
          <w:p w:rsidR="00334FFE" w:rsidRDefault="003A1CFD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24" w:type="dxa"/>
          </w:tcPr>
          <w:p w:rsidR="00334FFE" w:rsidRDefault="003A1CFD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3685" w:type="dxa"/>
          </w:tcPr>
          <w:p w:rsidR="00334FFE" w:rsidRDefault="003A1CFD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921" w:type="dxa"/>
          </w:tcPr>
          <w:p w:rsidR="00334FFE" w:rsidRDefault="003A1CFD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72" w:type="dxa"/>
          </w:tcPr>
          <w:p w:rsidR="00365EC4" w:rsidRDefault="003A1CFD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334FFE" w:rsidRDefault="003A1CFD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</w:tr>
      <w:tr w:rsidR="003A1CFD" w:rsidTr="006476EE">
        <w:tc>
          <w:tcPr>
            <w:tcW w:w="769" w:type="dxa"/>
          </w:tcPr>
          <w:p w:rsidR="00334FFE" w:rsidRDefault="003A1CFD" w:rsidP="003A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4" w:type="dxa"/>
          </w:tcPr>
          <w:p w:rsidR="003A1CFD" w:rsidRPr="002F1D3E" w:rsidRDefault="003A1CFD" w:rsidP="003A1CF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D3E">
              <w:rPr>
                <w:rFonts w:ascii="Times New Roman" w:hAnsi="Times New Roman"/>
                <w:b/>
                <w:i/>
                <w:sz w:val="24"/>
                <w:szCs w:val="24"/>
              </w:rPr>
              <w:t>Мотивация к учебной деятельности</w:t>
            </w:r>
          </w:p>
          <w:p w:rsidR="00334FFE" w:rsidRDefault="00334FFE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656A9" w:rsidRDefault="007656A9" w:rsidP="0018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7E10">
              <w:rPr>
                <w:rFonts w:ascii="Times New Roman" w:hAnsi="Times New Roman" w:cs="Times New Roman"/>
                <w:sz w:val="24"/>
                <w:szCs w:val="24"/>
              </w:rPr>
              <w:t>Древняя мудрость гласи</w:t>
            </w:r>
            <w:r w:rsidR="00774CC6">
              <w:rPr>
                <w:rFonts w:ascii="Times New Roman" w:hAnsi="Times New Roman" w:cs="Times New Roman"/>
                <w:sz w:val="24"/>
                <w:szCs w:val="24"/>
              </w:rPr>
              <w:t>т «Можно подвести коня к реке</w:t>
            </w:r>
            <w:r w:rsidR="00FB7E10">
              <w:rPr>
                <w:rFonts w:ascii="Times New Roman" w:hAnsi="Times New Roman" w:cs="Times New Roman"/>
                <w:sz w:val="24"/>
                <w:szCs w:val="24"/>
              </w:rPr>
              <w:t>, но заставить его напиться нельзя». Как вы считаете, о чем именно эта мудрость?</w:t>
            </w:r>
          </w:p>
          <w:p w:rsidR="007656A9" w:rsidRDefault="007656A9" w:rsidP="0076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A9" w:rsidRDefault="007656A9" w:rsidP="0076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FE" w:rsidRDefault="00334FFE" w:rsidP="0076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A9" w:rsidRDefault="007656A9" w:rsidP="0076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E2" w:rsidRDefault="007656A9" w:rsidP="007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же отношение эта мудрость имеет к школе, к уроку?</w:t>
            </w:r>
          </w:p>
          <w:p w:rsidR="007656A9" w:rsidRDefault="007656A9" w:rsidP="00770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E2" w:rsidRDefault="007702E2" w:rsidP="00770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E2" w:rsidRPr="007702E2" w:rsidRDefault="007702E2" w:rsidP="0077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постараюсь вас сегодня подвести к реке новых знаний, а вам желаю напиться из этой замечательной реки, т.е. приобрести новые знания.</w:t>
            </w:r>
          </w:p>
        </w:tc>
        <w:tc>
          <w:tcPr>
            <w:tcW w:w="2921" w:type="dxa"/>
          </w:tcPr>
          <w:p w:rsidR="00FB7E10" w:rsidRDefault="00FB7E10" w:rsidP="009B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10" w:rsidRPr="00FB7E10" w:rsidRDefault="00FB7E10" w:rsidP="00FB7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E10" w:rsidRDefault="00FB7E10" w:rsidP="00FB7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A9" w:rsidRDefault="00FB7E10" w:rsidP="00FB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том, что нельзя человека </w:t>
            </w:r>
            <w:r w:rsidR="007656A9">
              <w:rPr>
                <w:rFonts w:ascii="Times New Roman" w:hAnsi="Times New Roman" w:cs="Times New Roman"/>
                <w:sz w:val="24"/>
                <w:szCs w:val="24"/>
              </w:rPr>
              <w:t>заставить что-либо сделать, если он не хочет. Человек должен САМ захотеть это сделать.</w:t>
            </w:r>
          </w:p>
          <w:p w:rsidR="007656A9" w:rsidRDefault="007656A9" w:rsidP="0076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E" w:rsidRDefault="006476EE" w:rsidP="0076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FE" w:rsidRPr="007656A9" w:rsidRDefault="007656A9" w:rsidP="0076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CC6">
              <w:rPr>
                <w:rFonts w:ascii="Times New Roman" w:hAnsi="Times New Roman" w:cs="Times New Roman"/>
                <w:sz w:val="24"/>
                <w:szCs w:val="24"/>
              </w:rPr>
              <w:t xml:space="preserve"> Мы сможем получить новые знания, если</w:t>
            </w:r>
            <w:r w:rsidR="00774CC6" w:rsidRPr="00770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сами</w:t>
            </w:r>
            <w:r w:rsidR="0077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2E2">
              <w:rPr>
                <w:rFonts w:ascii="Times New Roman" w:hAnsi="Times New Roman" w:cs="Times New Roman"/>
                <w:sz w:val="24"/>
                <w:szCs w:val="24"/>
              </w:rPr>
              <w:t>этого захотим.</w:t>
            </w:r>
          </w:p>
        </w:tc>
        <w:tc>
          <w:tcPr>
            <w:tcW w:w="872" w:type="dxa"/>
          </w:tcPr>
          <w:p w:rsidR="00645FD8" w:rsidRDefault="00645FD8" w:rsidP="000A4FB0"/>
          <w:p w:rsidR="00645FD8" w:rsidRDefault="00645FD8" w:rsidP="000A4FB0"/>
          <w:p w:rsidR="00645FD8" w:rsidRDefault="00645FD8" w:rsidP="000A4FB0"/>
          <w:p w:rsidR="00645FD8" w:rsidRDefault="00645FD8" w:rsidP="000A4FB0"/>
          <w:p w:rsidR="00645FD8" w:rsidRDefault="00645FD8" w:rsidP="000A4FB0"/>
          <w:p w:rsidR="00645FD8" w:rsidRDefault="00645FD8" w:rsidP="000A4FB0"/>
          <w:p w:rsidR="00334FFE" w:rsidRDefault="00645FD8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 мин</w:t>
            </w:r>
          </w:p>
        </w:tc>
      </w:tr>
      <w:tr w:rsidR="003A1CFD" w:rsidTr="006476EE">
        <w:tc>
          <w:tcPr>
            <w:tcW w:w="769" w:type="dxa"/>
          </w:tcPr>
          <w:p w:rsidR="00334FFE" w:rsidRDefault="00645FD8" w:rsidP="0064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4" w:type="dxa"/>
          </w:tcPr>
          <w:p w:rsidR="00645FD8" w:rsidRPr="00C02A12" w:rsidRDefault="00645FD8" w:rsidP="00645FD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2A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Актуализация знаний и фиксация индивидуального затруднения в пробном </w:t>
            </w:r>
            <w:r w:rsidRPr="00C02A1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действии.</w:t>
            </w:r>
          </w:p>
          <w:p w:rsidR="00334FFE" w:rsidRDefault="00334FFE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5FD8" w:rsidRPr="00952FB6" w:rsidRDefault="00645FD8" w:rsidP="00645F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B6">
              <w:rPr>
                <w:rFonts w:ascii="Times New Roman" w:hAnsi="Times New Roman"/>
                <w:sz w:val="24"/>
                <w:szCs w:val="24"/>
              </w:rPr>
              <w:lastRenderedPageBreak/>
              <w:t>-Сегодня у нас урок открытия нового знания. Какие два этапа мы должны пройти на этом уроке?</w:t>
            </w:r>
          </w:p>
          <w:p w:rsidR="00C376FB" w:rsidRDefault="004B10B1" w:rsidP="00185D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 всегда такие уроки мы начинаем с повторения того, что уже знаем. Мы будем все повторять, </w:t>
            </w:r>
            <w:r w:rsidR="006476EE">
              <w:rPr>
                <w:rFonts w:ascii="Times New Roman" w:hAnsi="Times New Roman"/>
                <w:sz w:val="24"/>
                <w:szCs w:val="24"/>
              </w:rPr>
              <w:t>что знаем?</w:t>
            </w:r>
          </w:p>
          <w:p w:rsidR="004B10B1" w:rsidRDefault="004B10B1" w:rsidP="00185D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10B1" w:rsidRPr="00952FB6" w:rsidRDefault="00A07F6A" w:rsidP="00185D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Итак, начинаем повторение:</w:t>
            </w:r>
          </w:p>
          <w:p w:rsidR="006476EE" w:rsidRDefault="006476EE" w:rsidP="00C37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6FB" w:rsidRDefault="004B10B1" w:rsidP="00C37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1.) Что такое орган?</w:t>
            </w:r>
          </w:p>
          <w:p w:rsidR="00E823B2" w:rsidRDefault="00E823B2" w:rsidP="00C37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наиболее точное определение:</w:t>
            </w:r>
          </w:p>
          <w:p w:rsidR="00E823B2" w:rsidRDefault="00E823B2" w:rsidP="00C376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-Орган-это часть тела, которая выполняет с</w:t>
            </w:r>
            <w:r w:rsidR="00A0687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ою работу.</w:t>
            </w:r>
          </w:p>
          <w:p w:rsidR="00E823B2" w:rsidRPr="00150DF9" w:rsidRDefault="00E823B2" w:rsidP="00E82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F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5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Орган-это част</w:t>
            </w:r>
            <w:r w:rsidR="006476EE">
              <w:rPr>
                <w:rFonts w:ascii="Times New Roman" w:hAnsi="Times New Roman" w:cs="Times New Roman"/>
                <w:b/>
                <w:sz w:val="24"/>
                <w:szCs w:val="24"/>
              </w:rPr>
              <w:t>ь тела</w:t>
            </w:r>
            <w:proofErr w:type="gramStart"/>
            <w:r w:rsidR="00647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6476EE">
              <w:rPr>
                <w:rFonts w:ascii="Times New Roman" w:hAnsi="Times New Roman" w:cs="Times New Roman"/>
                <w:b/>
                <w:sz w:val="24"/>
                <w:szCs w:val="24"/>
              </w:rPr>
              <w:t>которая имеет определенную</w:t>
            </w:r>
            <w:r w:rsidRPr="00150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 , строение и выполняет свою работу.</w:t>
            </w:r>
          </w:p>
          <w:p w:rsidR="00E823B2" w:rsidRDefault="00E823B2" w:rsidP="00E8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-Орган-это часть тела, которая </w:t>
            </w:r>
            <w:r w:rsidR="00150DF9">
              <w:rPr>
                <w:rFonts w:ascii="Times New Roman" w:hAnsi="Times New Roman" w:cs="Times New Roman"/>
                <w:sz w:val="24"/>
                <w:szCs w:val="24"/>
              </w:rPr>
              <w:t>имеет определённое строение.</w:t>
            </w:r>
          </w:p>
          <w:p w:rsidR="00123944" w:rsidRDefault="00123944" w:rsidP="00E82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DF9" w:rsidRPr="00C376FB" w:rsidRDefault="00150DF9" w:rsidP="00E8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r w:rsidR="00123944">
              <w:rPr>
                <w:rFonts w:ascii="Times New Roman" w:hAnsi="Times New Roman" w:cs="Times New Roman"/>
                <w:sz w:val="24"/>
                <w:szCs w:val="24"/>
              </w:rPr>
              <w:t>Приведите примеры органов человека.</w:t>
            </w:r>
          </w:p>
          <w:p w:rsidR="00E823B2" w:rsidRPr="00952FB6" w:rsidRDefault="00E823B2" w:rsidP="00C37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6FB" w:rsidRDefault="00123944" w:rsidP="00645F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3)Выберите синонимы к слову </w:t>
            </w:r>
            <w:r w:rsidRPr="00123944">
              <w:rPr>
                <w:rFonts w:ascii="Times New Roman" w:hAnsi="Times New Roman"/>
                <w:sz w:val="24"/>
                <w:szCs w:val="24"/>
                <w:u w:val="single"/>
              </w:rPr>
              <w:t>чувство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вать.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23944" w:rsidRDefault="00123944" w:rsidP="00645F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3944" w:rsidRDefault="00123944" w:rsidP="00645F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Искать</w:t>
            </w:r>
            <w:proofErr w:type="gramStart"/>
            <w:r w:rsidR="008D29F1">
              <w:rPr>
                <w:rFonts w:ascii="Times New Roman" w:hAnsi="Times New Roman"/>
                <w:sz w:val="24"/>
                <w:szCs w:val="24"/>
              </w:rPr>
              <w:t>,</w:t>
            </w:r>
            <w:r w:rsidR="008D29F1" w:rsidRPr="0029027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="008D29F1" w:rsidRPr="0029027A">
              <w:rPr>
                <w:rFonts w:ascii="Times New Roman" w:hAnsi="Times New Roman"/>
                <w:b/>
                <w:sz w:val="24"/>
                <w:szCs w:val="24"/>
              </w:rPr>
              <w:t>оспринимать</w:t>
            </w:r>
            <w:proofErr w:type="spellEnd"/>
            <w:r w:rsidR="008D29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027A">
              <w:rPr>
                <w:rFonts w:ascii="Times New Roman" w:hAnsi="Times New Roman"/>
                <w:sz w:val="24"/>
                <w:szCs w:val="24"/>
              </w:rPr>
              <w:t xml:space="preserve">работать, </w:t>
            </w:r>
            <w:r w:rsidR="00A07F6A">
              <w:rPr>
                <w:rFonts w:ascii="Times New Roman" w:hAnsi="Times New Roman"/>
                <w:b/>
                <w:sz w:val="24"/>
                <w:szCs w:val="24"/>
              </w:rPr>
              <w:t xml:space="preserve">получать </w:t>
            </w:r>
            <w:r w:rsidR="0029027A" w:rsidRPr="0029027A">
              <w:rPr>
                <w:rFonts w:ascii="Times New Roman" w:hAnsi="Times New Roman"/>
                <w:b/>
                <w:sz w:val="24"/>
                <w:szCs w:val="24"/>
              </w:rPr>
              <w:t>информацию, ощущать</w:t>
            </w:r>
            <w:r w:rsidR="0029027A">
              <w:rPr>
                <w:rFonts w:ascii="Times New Roman" w:hAnsi="Times New Roman"/>
                <w:sz w:val="24"/>
                <w:szCs w:val="24"/>
              </w:rPr>
              <w:t>, улыбаться.</w:t>
            </w:r>
          </w:p>
          <w:p w:rsidR="0029027A" w:rsidRPr="00952FB6" w:rsidRDefault="0029027A" w:rsidP="00645F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4B00" w:rsidRDefault="00393E37" w:rsidP="000A4F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Обобщение:</w:t>
            </w:r>
            <w:r w:rsidR="00A07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Мы повторили</w:t>
            </w:r>
            <w:proofErr w:type="gramStart"/>
            <w:r w:rsidR="00A07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такое </w:t>
            </w:r>
            <w:r w:rsidRPr="008A62A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 организме человека и что значит </w:t>
            </w:r>
            <w:r w:rsidRPr="008A62A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чувствовать.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Эти знания понадобятся нам при открытии нового знания. </w:t>
            </w:r>
          </w:p>
          <w:p w:rsidR="008E4B00" w:rsidRDefault="008E4B00" w:rsidP="000A4F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3490" w:rsidRDefault="00393E37" w:rsidP="000A4FB0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сейчас пришло время для </w:t>
            </w:r>
            <w:r w:rsidRPr="008E4B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пробного действия.</w:t>
            </w:r>
          </w:p>
          <w:p w:rsidR="008A62A2" w:rsidRDefault="008A62A2" w:rsidP="000A4FB0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</w:p>
          <w:p w:rsidR="00DA74C3" w:rsidRPr="00DA74C3" w:rsidRDefault="00DA74C3" w:rsidP="000A4F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Подчеркните на ваших карточках </w:t>
            </w:r>
            <w:r w:rsidR="00614F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названия органов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чувств:</w:t>
            </w:r>
            <w:r w:rsidR="008E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сердце, глаза, печень, уши, гортань, нос, желудок, язык, кишечник, </w:t>
            </w:r>
            <w:r w:rsidR="008E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почки, кожа.</w:t>
            </w:r>
            <w:proofErr w:type="gramEnd"/>
          </w:p>
          <w:p w:rsidR="00DA74C3" w:rsidRPr="00393E37" w:rsidRDefault="00DA74C3" w:rsidP="000A4F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21" w:type="dxa"/>
          </w:tcPr>
          <w:p w:rsidR="00C376FB" w:rsidRDefault="00C376F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6FB" w:rsidRDefault="00C376FB" w:rsidP="00C376F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4A8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C02A12">
              <w:rPr>
                <w:rFonts w:ascii="Times New Roman" w:hAnsi="Times New Roman"/>
                <w:sz w:val="24"/>
                <w:szCs w:val="24"/>
              </w:rPr>
              <w:t>Понять, чего мы не знаем и самим найти способ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76FB" w:rsidRDefault="00C376FB" w:rsidP="00C376FB"/>
          <w:p w:rsidR="00334FFE" w:rsidRDefault="00334FFE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6FB" w:rsidRDefault="004B10B1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Нет, мы должны повторить только то, что нам понадобится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открытии новых знаний.</w:t>
            </w:r>
          </w:p>
          <w:p w:rsidR="00C376FB" w:rsidRDefault="00C376FB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E" w:rsidRDefault="006476EE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E" w:rsidRDefault="006476EE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6FB" w:rsidRDefault="00C376FB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6FB" w:rsidRDefault="00C376FB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E" w:rsidRPr="006476EE" w:rsidRDefault="006476EE" w:rsidP="0064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E">
              <w:rPr>
                <w:rFonts w:ascii="Times New Roman" w:hAnsi="Times New Roman" w:cs="Times New Roman"/>
                <w:sz w:val="24"/>
                <w:szCs w:val="24"/>
              </w:rPr>
              <w:t>Орган-это часть тела</w:t>
            </w:r>
            <w:proofErr w:type="gramStart"/>
            <w:r w:rsidRPr="006476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476EE">
              <w:rPr>
                <w:rFonts w:ascii="Times New Roman" w:hAnsi="Times New Roman" w:cs="Times New Roman"/>
                <w:sz w:val="24"/>
                <w:szCs w:val="24"/>
              </w:rPr>
              <w:t>которая имеет определенную форму , строение и выполняет свою работу.</w:t>
            </w:r>
          </w:p>
          <w:p w:rsidR="006476EE" w:rsidRDefault="006476EE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EE" w:rsidRPr="00C376FB" w:rsidRDefault="006476EE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6FB" w:rsidRDefault="00C376FB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44" w:rsidRDefault="00123944" w:rsidP="00C376F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-Сердце, легкие, печень,</w:t>
            </w:r>
          </w:p>
          <w:p w:rsidR="00A3731A" w:rsidRDefault="00123944" w:rsidP="00C376F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желудок, кишечник.</w:t>
            </w:r>
          </w:p>
          <w:p w:rsidR="006F0A3F" w:rsidRDefault="006F0A3F" w:rsidP="00C376F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6F0A3F" w:rsidRDefault="006F0A3F" w:rsidP="00C376F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6F0A3F" w:rsidRDefault="006F0A3F" w:rsidP="00C376F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6476EE" w:rsidRDefault="006476EE" w:rsidP="00C376F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6F0A3F" w:rsidRDefault="0029027A" w:rsidP="00C376F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-Чувствовать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оспринимать, получать информацию,</w:t>
            </w:r>
            <w:r w:rsidR="00393E3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ощущать. </w:t>
            </w:r>
          </w:p>
          <w:p w:rsidR="00B84C98" w:rsidRDefault="00B84C98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C98" w:rsidRDefault="00B84C98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C98" w:rsidRDefault="00B84C98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C98" w:rsidRDefault="00B84C98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C98" w:rsidRDefault="00B84C98" w:rsidP="00C3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22" w:rsidRDefault="00405022" w:rsidP="00185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22" w:rsidRPr="00405022" w:rsidRDefault="00405022" w:rsidP="0040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22" w:rsidRPr="00405022" w:rsidRDefault="00405022" w:rsidP="0040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22" w:rsidRPr="00405022" w:rsidRDefault="00405022" w:rsidP="0040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22" w:rsidRDefault="00405022" w:rsidP="0040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22" w:rsidRPr="00405022" w:rsidRDefault="00405022" w:rsidP="0040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22" w:rsidRDefault="00405022" w:rsidP="0040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C98" w:rsidRDefault="00405022" w:rsidP="0040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подчеркивают на карточках, учитель со слов детей выделяет на доске.</w:t>
            </w:r>
          </w:p>
          <w:p w:rsidR="00904803" w:rsidRDefault="00904803" w:rsidP="009048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4803" w:rsidRPr="00FD4A83" w:rsidRDefault="00904803" w:rsidP="0090480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делают вывод, что каждый из них дал свой ответ, ответы получились разные</w:t>
            </w:r>
          </w:p>
          <w:p w:rsidR="00904803" w:rsidRDefault="00904803" w:rsidP="0040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803" w:rsidRPr="00405022" w:rsidRDefault="00904803" w:rsidP="0040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8B71CE" w:rsidRDefault="008B71CE" w:rsidP="000A4FB0"/>
          <w:p w:rsidR="008B71CE" w:rsidRDefault="008B71CE" w:rsidP="000A4FB0"/>
          <w:p w:rsidR="008B71CE" w:rsidRDefault="008B71CE" w:rsidP="000A4FB0"/>
          <w:p w:rsidR="008B71CE" w:rsidRDefault="008B71CE" w:rsidP="000A4FB0"/>
          <w:p w:rsidR="008B71CE" w:rsidRDefault="008B71CE" w:rsidP="000A4FB0"/>
          <w:p w:rsidR="008B71CE" w:rsidRDefault="008B71CE" w:rsidP="000A4FB0"/>
          <w:p w:rsidR="008B71CE" w:rsidRDefault="008B71CE" w:rsidP="000A4FB0"/>
          <w:p w:rsidR="008B71CE" w:rsidRDefault="008B71CE" w:rsidP="000A4FB0"/>
          <w:p w:rsidR="008B71CE" w:rsidRDefault="008B71CE" w:rsidP="000A4FB0"/>
          <w:p w:rsidR="008B71CE" w:rsidRDefault="008B71CE" w:rsidP="000A4FB0"/>
          <w:p w:rsidR="00334FFE" w:rsidRDefault="008B71CE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 мин</w:t>
            </w:r>
          </w:p>
        </w:tc>
      </w:tr>
      <w:tr w:rsidR="003A1CFD" w:rsidTr="006476EE">
        <w:tc>
          <w:tcPr>
            <w:tcW w:w="769" w:type="dxa"/>
          </w:tcPr>
          <w:p w:rsidR="00334FFE" w:rsidRDefault="00C31186" w:rsidP="00C31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4" w:type="dxa"/>
          </w:tcPr>
          <w:p w:rsidR="00334FFE" w:rsidRDefault="00C31186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200">
              <w:rPr>
                <w:rFonts w:ascii="Times New Roman" w:hAnsi="Times New Roman"/>
                <w:b/>
                <w:i/>
                <w:sz w:val="24"/>
                <w:szCs w:val="24"/>
              </w:rPr>
              <w:t>Выявление места и причины затруднения</w:t>
            </w:r>
          </w:p>
        </w:tc>
        <w:tc>
          <w:tcPr>
            <w:tcW w:w="3685" w:type="dxa"/>
          </w:tcPr>
          <w:p w:rsidR="00C31186" w:rsidRPr="00952FB6" w:rsidRDefault="00C31186" w:rsidP="00C3118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B6">
              <w:rPr>
                <w:rFonts w:ascii="Times New Roman" w:hAnsi="Times New Roman"/>
                <w:sz w:val="32"/>
                <w:szCs w:val="32"/>
              </w:rPr>
              <w:t>-</w:t>
            </w:r>
            <w:r w:rsidRPr="00952FB6">
              <w:rPr>
                <w:rFonts w:ascii="Times New Roman" w:hAnsi="Times New Roman"/>
                <w:sz w:val="24"/>
                <w:szCs w:val="24"/>
              </w:rPr>
              <w:t>Какое задание вы получили?</w:t>
            </w:r>
          </w:p>
          <w:p w:rsidR="006476EE" w:rsidRDefault="006476EE" w:rsidP="00C311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76EE" w:rsidRDefault="006476EE" w:rsidP="00C311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186" w:rsidRPr="00952FB6" w:rsidRDefault="00C31186" w:rsidP="00C31186">
            <w:pPr>
              <w:rPr>
                <w:rFonts w:ascii="Times New Roman" w:hAnsi="Times New Roman"/>
                <w:sz w:val="24"/>
                <w:szCs w:val="24"/>
              </w:rPr>
            </w:pPr>
            <w:r w:rsidRPr="00952FB6">
              <w:rPr>
                <w:rFonts w:ascii="Times New Roman" w:hAnsi="Times New Roman"/>
                <w:sz w:val="24"/>
                <w:szCs w:val="24"/>
              </w:rPr>
              <w:t>-</w:t>
            </w:r>
            <w:r w:rsidRPr="00952FB6">
              <w:rPr>
                <w:rFonts w:ascii="Times New Roman" w:hAnsi="Times New Roman"/>
                <w:sz w:val="32"/>
                <w:szCs w:val="32"/>
              </w:rPr>
              <w:t>-</w:t>
            </w:r>
            <w:r w:rsidRPr="00952FB6">
              <w:rPr>
                <w:rFonts w:ascii="Times New Roman" w:hAnsi="Times New Roman"/>
                <w:sz w:val="24"/>
                <w:szCs w:val="24"/>
              </w:rPr>
              <w:t>Какое возникло затруднение?</w:t>
            </w:r>
          </w:p>
          <w:p w:rsidR="00C31186" w:rsidRPr="00952FB6" w:rsidRDefault="00C31186" w:rsidP="00C311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186" w:rsidRPr="00952FB6" w:rsidRDefault="00C31186" w:rsidP="00C3118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52FB6">
              <w:rPr>
                <w:rFonts w:ascii="Times New Roman" w:hAnsi="Times New Roman"/>
                <w:sz w:val="32"/>
                <w:szCs w:val="32"/>
                <w:u w:val="single"/>
              </w:rPr>
              <w:lastRenderedPageBreak/>
              <w:t xml:space="preserve">- </w:t>
            </w:r>
            <w:r w:rsidRPr="00952FB6">
              <w:rPr>
                <w:rFonts w:ascii="Times New Roman" w:hAnsi="Times New Roman"/>
                <w:sz w:val="24"/>
                <w:szCs w:val="24"/>
                <w:u w:val="single"/>
              </w:rPr>
              <w:t>Причина:</w:t>
            </w:r>
          </w:p>
          <w:p w:rsidR="00341C50" w:rsidRPr="00952FB6" w:rsidRDefault="00341C50" w:rsidP="00C3118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A7DE9" w:rsidRPr="00952FB6" w:rsidRDefault="003A7DE9" w:rsidP="00C311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489" w:rsidRPr="00952FB6" w:rsidRDefault="00232489" w:rsidP="00C311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1C50" w:rsidRPr="00952FB6" w:rsidRDefault="00232489" w:rsidP="00C31186">
            <w:pPr>
              <w:rPr>
                <w:rFonts w:ascii="Times New Roman" w:hAnsi="Times New Roman"/>
                <w:sz w:val="24"/>
                <w:szCs w:val="24"/>
              </w:rPr>
            </w:pPr>
            <w:r w:rsidRPr="00952FB6">
              <w:rPr>
                <w:rFonts w:ascii="Times New Roman" w:hAnsi="Times New Roman"/>
                <w:sz w:val="24"/>
                <w:szCs w:val="24"/>
              </w:rPr>
              <w:t>-</w:t>
            </w:r>
            <w:r w:rsidR="00341C50" w:rsidRPr="00952FB6">
              <w:rPr>
                <w:rFonts w:ascii="Times New Roman" w:hAnsi="Times New Roman"/>
                <w:sz w:val="24"/>
                <w:szCs w:val="24"/>
              </w:rPr>
              <w:t>Поставьте цель урока</w:t>
            </w:r>
          </w:p>
          <w:p w:rsidR="00C31186" w:rsidRPr="00952FB6" w:rsidRDefault="00C31186" w:rsidP="00C311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1186" w:rsidRPr="00952FB6" w:rsidRDefault="00C31186" w:rsidP="00C3118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4FFE" w:rsidRPr="00952FB6" w:rsidRDefault="00334FFE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E9" w:rsidRPr="00952FB6" w:rsidRDefault="003A7DE9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E9" w:rsidRPr="00952FB6" w:rsidRDefault="003A7DE9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489" w:rsidRPr="00952FB6" w:rsidRDefault="00232489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E9" w:rsidRPr="00952FB6" w:rsidRDefault="003A7DE9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B6">
              <w:rPr>
                <w:rFonts w:ascii="Times New Roman" w:hAnsi="Times New Roman" w:cs="Times New Roman"/>
                <w:sz w:val="24"/>
                <w:szCs w:val="24"/>
              </w:rPr>
              <w:t>-Назовите тему урока</w:t>
            </w:r>
          </w:p>
        </w:tc>
        <w:tc>
          <w:tcPr>
            <w:tcW w:w="2921" w:type="dxa"/>
          </w:tcPr>
          <w:p w:rsidR="00185D1A" w:rsidRDefault="00C31186" w:rsidP="0018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14F00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 названия органов чувств.</w:t>
            </w:r>
          </w:p>
          <w:p w:rsidR="00334FFE" w:rsidRDefault="00C31186" w:rsidP="00C3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186" w:rsidRDefault="00614F00" w:rsidP="00C3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не смогли правильно подчеркнуть названия органов чувств.</w:t>
            </w:r>
          </w:p>
          <w:p w:rsidR="00C31186" w:rsidRDefault="00614F00" w:rsidP="00C3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Мы не знаем, что такое органы чувств.</w:t>
            </w:r>
          </w:p>
          <w:p w:rsidR="00185D1A" w:rsidRDefault="00185D1A" w:rsidP="00C31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00" w:rsidRDefault="00614F00" w:rsidP="00C31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86" w:rsidRDefault="00614F00" w:rsidP="00C3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Узнать, что такое органы чувств и </w:t>
            </w:r>
            <w:r w:rsidR="00C3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F50">
              <w:rPr>
                <w:rFonts w:ascii="Times New Roman" w:hAnsi="Times New Roman" w:cs="Times New Roman"/>
                <w:sz w:val="24"/>
                <w:szCs w:val="24"/>
              </w:rPr>
              <w:t>какую работу они выполняют.</w:t>
            </w:r>
          </w:p>
          <w:p w:rsidR="00185D1A" w:rsidRPr="00C31186" w:rsidRDefault="00185D1A" w:rsidP="00185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50" w:rsidRDefault="00D52F50" w:rsidP="00C31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50" w:rsidRDefault="00D52F50" w:rsidP="00D52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50" w:rsidRDefault="00D52F50" w:rsidP="00D52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E9" w:rsidRPr="00D52F50" w:rsidRDefault="00D52F50" w:rsidP="00D52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6930">
              <w:rPr>
                <w:rFonts w:ascii="Times New Roman" w:hAnsi="Times New Roman" w:cs="Times New Roman"/>
                <w:b/>
                <w:sz w:val="24"/>
                <w:szCs w:val="24"/>
              </w:rPr>
              <w:t>Органы чувств.</w:t>
            </w:r>
          </w:p>
        </w:tc>
        <w:tc>
          <w:tcPr>
            <w:tcW w:w="872" w:type="dxa"/>
          </w:tcPr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FE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</w:tc>
      </w:tr>
      <w:tr w:rsidR="003A1CFD" w:rsidTr="006476EE">
        <w:tc>
          <w:tcPr>
            <w:tcW w:w="769" w:type="dxa"/>
          </w:tcPr>
          <w:p w:rsidR="00334FFE" w:rsidRDefault="003A7DE9" w:rsidP="003A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4" w:type="dxa"/>
          </w:tcPr>
          <w:p w:rsidR="00334FFE" w:rsidRDefault="003A7DE9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EEE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 проекта выхода из затруднения</w:t>
            </w:r>
          </w:p>
        </w:tc>
        <w:tc>
          <w:tcPr>
            <w:tcW w:w="3685" w:type="dxa"/>
          </w:tcPr>
          <w:p w:rsidR="00334FFE" w:rsidRDefault="00E456ED" w:rsidP="00E456E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План:</w:t>
            </w:r>
          </w:p>
          <w:p w:rsidR="00E456ED" w:rsidRDefault="00E456ED" w:rsidP="00E456ED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Названия органов чувств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работаем вместе с учителем).</w:t>
            </w:r>
          </w:p>
          <w:p w:rsidR="00B0239F" w:rsidRDefault="00B0239F" w:rsidP="00B0239F">
            <w:pPr>
              <w:tabs>
                <w:tab w:val="left" w:pos="64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группах:</w:t>
            </w:r>
          </w:p>
          <w:p w:rsidR="00B0239F" w:rsidRDefault="00B0239F" w:rsidP="00B0239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уроках открытия новых знаний мы составляем эталон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Сегодня наша работа будет немного отличаться от обычной . Каждая группа будет составлять не весь эталон, а только часть его ,т. к. в целом он получится довольно большой.</w:t>
            </w:r>
            <w:r w:rsidR="004F2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мы будем в группах. Напомните правила работы в группах </w:t>
            </w:r>
          </w:p>
          <w:p w:rsidR="00B0239F" w:rsidRDefault="00B0239F" w:rsidP="00B0239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239F" w:rsidRDefault="00B0239F" w:rsidP="00B0239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текстом</w:t>
            </w:r>
            <w:proofErr w:type="gramStart"/>
            <w:r w:rsidR="005F57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F15060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="005F5736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HYPERLINK "приложение%201.docx" </w:instrText>
            </w:r>
            <w:r w:rsidR="00F15060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proofErr w:type="gramStart"/>
            <w:r w:rsidR="005F5736" w:rsidRPr="005F5736">
              <w:rPr>
                <w:rStyle w:val="a5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5F5736" w:rsidRPr="005F5736">
              <w:rPr>
                <w:rStyle w:val="a5"/>
                <w:rFonts w:ascii="Times New Roman" w:hAnsi="Times New Roman"/>
                <w:sz w:val="24"/>
                <w:szCs w:val="24"/>
              </w:rPr>
              <w:t>риложение</w:t>
            </w:r>
            <w:proofErr w:type="spellEnd"/>
            <w:r w:rsidR="005F5736" w:rsidRPr="005F5736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1.docx</w:t>
            </w:r>
            <w:r w:rsidR="00F15060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  <w:p w:rsidR="00B0239F" w:rsidRDefault="00B0239F" w:rsidP="00B0239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1.Значение органа чувств в жизни человека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F20B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="004F20B7">
              <w:rPr>
                <w:rFonts w:ascii="Times New Roman" w:hAnsi="Times New Roman"/>
                <w:color w:val="000000"/>
                <w:sz w:val="24"/>
                <w:szCs w:val="24"/>
              </w:rPr>
              <w:t>вы</w:t>
            </w:r>
            <w:r w:rsidR="00164DD7">
              <w:rPr>
                <w:rFonts w:ascii="Times New Roman" w:hAnsi="Times New Roman"/>
                <w:color w:val="000000"/>
                <w:sz w:val="24"/>
                <w:szCs w:val="24"/>
              </w:rPr>
              <w:t>брать правильные ответы на зеленой бумаге)</w:t>
            </w:r>
          </w:p>
          <w:p w:rsidR="00B0239F" w:rsidRDefault="00B0239F" w:rsidP="00B0239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Гигиена органа чувст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64DD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="00164DD7">
              <w:rPr>
                <w:rFonts w:ascii="Times New Roman" w:hAnsi="Times New Roman"/>
                <w:color w:val="000000"/>
                <w:sz w:val="24"/>
                <w:szCs w:val="24"/>
              </w:rPr>
              <w:t>выбрать правильные ответы на оранжевой бумаге)</w:t>
            </w:r>
            <w:r w:rsidR="00C23F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23FF2" w:rsidRDefault="00C23FF2" w:rsidP="00B0239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Специалист (доктор), к которому нужно обратиться,</w:t>
            </w:r>
            <w:r w:rsidR="004366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если </w:t>
            </w:r>
            <w:r w:rsidR="0043665E">
              <w:rPr>
                <w:rFonts w:ascii="Times New Roman" w:hAnsi="Times New Roman"/>
                <w:color w:val="000000"/>
                <w:sz w:val="24"/>
                <w:szCs w:val="24"/>
              </w:rPr>
              <w:t>возникли проблемы с данным органом чувств</w:t>
            </w:r>
            <w:proofErr w:type="gramStart"/>
            <w:r w:rsidR="0043665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C56A6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="001C56A6">
              <w:rPr>
                <w:rFonts w:ascii="Times New Roman" w:hAnsi="Times New Roman"/>
                <w:color w:val="000000"/>
                <w:sz w:val="24"/>
                <w:szCs w:val="24"/>
              </w:rPr>
              <w:t>выбрать правильные ответы на красной бумаге)</w:t>
            </w:r>
          </w:p>
          <w:p w:rsidR="00E6614E" w:rsidRDefault="0043665E" w:rsidP="00B0239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Каждая группа будет работать только с одним органом чувств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 поскольку органов чувств только пять ,а групп у нас восемь, то три группы  будут работать над одним и тем же органом чувств и дополнять друг друга. </w:t>
            </w:r>
          </w:p>
          <w:p w:rsidR="0043665E" w:rsidRDefault="0043665E" w:rsidP="00B0239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56ED" w:rsidRDefault="00E456ED" w:rsidP="00E456ED">
            <w:pPr>
              <w:tabs>
                <w:tab w:val="left" w:pos="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334FFE" w:rsidRDefault="00334FFE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B7" w:rsidRDefault="004F20B7" w:rsidP="004F20B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группе должен быть ответственный, один говорит, другие слушают, свое несогласие высказывай вежливо, работать должен каждый на общий результат</w:t>
            </w:r>
          </w:p>
          <w:p w:rsidR="004F20B7" w:rsidRDefault="004F20B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FE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4мин</w:t>
            </w:r>
          </w:p>
        </w:tc>
      </w:tr>
      <w:tr w:rsidR="003A1CFD" w:rsidTr="006476EE">
        <w:tc>
          <w:tcPr>
            <w:tcW w:w="769" w:type="dxa"/>
          </w:tcPr>
          <w:p w:rsidR="00334FFE" w:rsidRDefault="007F22D1" w:rsidP="007F2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24" w:type="dxa"/>
          </w:tcPr>
          <w:p w:rsidR="007F22D1" w:rsidRPr="00CC76A6" w:rsidRDefault="007F22D1" w:rsidP="007F22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76A6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построенного проекта</w:t>
            </w:r>
          </w:p>
          <w:p w:rsidR="00334FFE" w:rsidRDefault="00334FFE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4442" w:rsidRPr="00AF1F42" w:rsidRDefault="00AF1F42" w:rsidP="00AF1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F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органов чувств</w:t>
            </w:r>
          </w:p>
          <w:p w:rsidR="00334FFE" w:rsidRDefault="00AF1F42" w:rsidP="00AF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Закройте глаза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ОТКРЫВАЯ ГЛАЗ  назовите предмет, который я держу в руках.</w:t>
            </w:r>
          </w:p>
          <w:p w:rsidR="007D487C" w:rsidRDefault="007D487C" w:rsidP="00AF1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442" w:rsidRDefault="00AF1F42" w:rsidP="00AF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-Каким органом вы сейчас НЕ пользуетесь?</w:t>
            </w:r>
          </w:p>
          <w:p w:rsidR="00DF4442" w:rsidRDefault="00DF4442" w:rsidP="00D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442" w:rsidRDefault="00AF1F42" w:rsidP="00AF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глаза. </w:t>
            </w:r>
            <w:r w:rsidR="009537C8">
              <w:rPr>
                <w:rFonts w:ascii="Times New Roman" w:hAnsi="Times New Roman" w:cs="Times New Roman"/>
                <w:sz w:val="24"/>
                <w:szCs w:val="24"/>
              </w:rPr>
              <w:t>Назовите предмет</w:t>
            </w:r>
            <w:proofErr w:type="gramStart"/>
            <w:r w:rsidR="009537C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9537C8">
              <w:rPr>
                <w:rFonts w:ascii="Times New Roman" w:hAnsi="Times New Roman" w:cs="Times New Roman"/>
                <w:sz w:val="24"/>
                <w:szCs w:val="24"/>
              </w:rPr>
              <w:t>игрушка).</w:t>
            </w:r>
          </w:p>
          <w:p w:rsidR="009537C8" w:rsidRDefault="009537C8" w:rsidP="00AF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 первый орган чувств</w:t>
            </w:r>
            <w:r w:rsidR="00EA6E2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29C" w:rsidRDefault="009D629C" w:rsidP="00AF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-Возьмите анатомические словарики, которые у вас лежат на парте и скажите, глаза это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чувства?</w:t>
            </w:r>
          </w:p>
          <w:p w:rsidR="00C10F00" w:rsidRPr="00C10F00" w:rsidRDefault="00C10F00" w:rsidP="00C10F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0F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Вывешивается на доске</w:t>
            </w:r>
          </w:p>
          <w:p w:rsidR="007D487C" w:rsidRDefault="007D487C" w:rsidP="007D4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442" w:rsidRDefault="009D629C" w:rsidP="009D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Снова за</w:t>
            </w:r>
            <w:r w:rsidR="008A1150">
              <w:rPr>
                <w:rFonts w:ascii="Times New Roman" w:hAnsi="Times New Roman" w:cs="Times New Roman"/>
                <w:sz w:val="24"/>
                <w:szCs w:val="24"/>
              </w:rPr>
              <w:t>кройте глаза и скажите, что я сейчас сделаю?</w:t>
            </w:r>
          </w:p>
          <w:p w:rsidR="008A1150" w:rsidRDefault="008A1150" w:rsidP="009D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(хлопки)</w:t>
            </w:r>
          </w:p>
          <w:p w:rsidR="008A1150" w:rsidRDefault="008A1150" w:rsidP="009D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-Откуда вы это узнали, ведь не пользуетесь сейчас глазами.</w:t>
            </w:r>
          </w:p>
          <w:p w:rsidR="008A1150" w:rsidRDefault="008A1150" w:rsidP="009D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-Какой орган сейчас работал?</w:t>
            </w:r>
          </w:p>
          <w:p w:rsidR="00DF4442" w:rsidRDefault="00DF4442" w:rsidP="00D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442" w:rsidRDefault="00C10F00" w:rsidP="00C1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-Воспользуйтесь словариком и </w:t>
            </w:r>
            <w:r w:rsidR="00DB4DBE">
              <w:rPr>
                <w:rFonts w:ascii="Times New Roman" w:hAnsi="Times New Roman" w:cs="Times New Roman"/>
                <w:sz w:val="24"/>
                <w:szCs w:val="24"/>
              </w:rPr>
              <w:t>ответьте, какая следующая запись должна появиться на доске?</w:t>
            </w:r>
          </w:p>
          <w:p w:rsidR="00DB4DBE" w:rsidRDefault="00DB4DBE" w:rsidP="00C10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BE" w:rsidRDefault="00DB4DBE" w:rsidP="00C1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Мне понадобится один человек, который сможет определить предмет в этой коробочке, хотя она закрыта. Здесь есть специальные дырочки. Предложите, что можно сделать. Каким органом чувств воспользоваться?</w:t>
            </w:r>
          </w:p>
          <w:p w:rsidR="00DF4442" w:rsidRDefault="00DF4442" w:rsidP="00D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442" w:rsidRDefault="00DF4442" w:rsidP="00D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442" w:rsidRDefault="00F8633F" w:rsidP="00F8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-Пользуясь словариком, определите, какая запись должна сейчас появиться на доске.</w:t>
            </w:r>
          </w:p>
          <w:p w:rsidR="00601123" w:rsidRDefault="00601123" w:rsidP="00F8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23" w:rsidRDefault="00601123" w:rsidP="00F8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 понадобиться один помощник, </w:t>
            </w:r>
            <w:r w:rsidR="007D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определить, в каком из стаканов у меня вода обычная, а в каком растворен  сахар.</w:t>
            </w:r>
            <w:proofErr w:type="gramEnd"/>
          </w:p>
          <w:p w:rsidR="00601123" w:rsidRDefault="00601123" w:rsidP="00F8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-Какой орган позволил определить вкус воды?</w:t>
            </w:r>
          </w:p>
          <w:p w:rsidR="00601123" w:rsidRDefault="00601123" w:rsidP="00F8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-Снова воспользуйтесь словариком и скажите, какая запись должна появиться на доске?</w:t>
            </w:r>
          </w:p>
          <w:p w:rsidR="00601123" w:rsidRDefault="00601123" w:rsidP="00F8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Снова мне нужен помощник. Учитель дает потрогать ребенку вату и наждачную бумагу</w:t>
            </w:r>
            <w:r w:rsidR="00B543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30F">
              <w:rPr>
                <w:rFonts w:ascii="Times New Roman" w:hAnsi="Times New Roman" w:cs="Times New Roman"/>
                <w:sz w:val="24"/>
                <w:szCs w:val="24"/>
              </w:rPr>
              <w:t>так, чтобы тот не видел.</w:t>
            </w:r>
          </w:p>
          <w:p w:rsidR="00DF4442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орган помогает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анатомического словарика определите, какая запись должна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появится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доске.</w:t>
            </w:r>
          </w:p>
          <w:p w:rsidR="005525C9" w:rsidRDefault="005525C9" w:rsidP="00DF4442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4442" w:rsidRDefault="005525C9" w:rsidP="00DF4442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DF4442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</w:p>
          <w:p w:rsidR="008D40E7" w:rsidRDefault="008D40E7" w:rsidP="00DF4442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40E7" w:rsidRPr="008D40E7" w:rsidRDefault="008D40E7" w:rsidP="00DF444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учащиеся работают в группах, в соответствии с планом. </w:t>
            </w:r>
          </w:p>
          <w:p w:rsidR="008D40E7" w:rsidRPr="00E30DB2" w:rsidRDefault="008D40E7" w:rsidP="00DF4442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4442" w:rsidRDefault="00DF4442" w:rsidP="00D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5C9" w:rsidRDefault="005525C9" w:rsidP="0055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итоге групповой работы на доске появляется эталон о каждом органе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25C9" w:rsidRDefault="005525C9" w:rsidP="0055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</w:t>
            </w:r>
            <w:proofErr w:type="spellEnd"/>
          </w:p>
          <w:p w:rsidR="005525C9" w:rsidRDefault="005525C9" w:rsidP="0055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2)Значение </w:t>
            </w:r>
          </w:p>
          <w:p w:rsidR="005525C9" w:rsidRDefault="005525C9" w:rsidP="0055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3)Гигиена</w:t>
            </w:r>
          </w:p>
          <w:p w:rsidR="005525C9" w:rsidRPr="00DF4442" w:rsidRDefault="005525C9" w:rsidP="00552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4)специалист по данному органу.</w:t>
            </w:r>
          </w:p>
        </w:tc>
        <w:tc>
          <w:tcPr>
            <w:tcW w:w="2921" w:type="dxa"/>
          </w:tcPr>
          <w:p w:rsidR="00AF1F42" w:rsidRDefault="00AF1F42" w:rsidP="00185D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каждого ребёнка подсказка: анато</w:t>
            </w:r>
            <w:r w:rsidR="005F5736">
              <w:rPr>
                <w:rFonts w:ascii="Times New Roman" w:hAnsi="Times New Roman" w:cs="Times New Roman"/>
                <w:sz w:val="24"/>
                <w:szCs w:val="24"/>
              </w:rPr>
              <w:t>мический словарик</w:t>
            </w:r>
            <w:proofErr w:type="gramStart"/>
            <w:r w:rsidR="005F573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1506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F573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"приложение%202.docx" </w:instrText>
            </w:r>
            <w:r w:rsidR="00F150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F5736" w:rsidRPr="005F57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приложение 2.docx</w:t>
            </w:r>
            <w:r w:rsidR="00F150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F1F42" w:rsidRDefault="00AF1F42" w:rsidP="00AF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не можем его назвать,</w:t>
            </w:r>
            <w:r w:rsidR="009D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к. не</w:t>
            </w:r>
            <w:r w:rsidR="009D6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видим. </w:t>
            </w:r>
          </w:p>
          <w:p w:rsidR="009537C8" w:rsidRDefault="00AF1F42" w:rsidP="00AF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-Глазами.</w:t>
            </w:r>
          </w:p>
          <w:p w:rsidR="009537C8" w:rsidRDefault="009537C8" w:rsidP="00953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C8" w:rsidRDefault="009537C8" w:rsidP="00953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7C" w:rsidRDefault="007D487C" w:rsidP="00953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87C" w:rsidRDefault="007D487C" w:rsidP="00953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9C" w:rsidRDefault="009537C8" w:rsidP="00953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-глаза.</w:t>
            </w:r>
          </w:p>
          <w:p w:rsidR="009D629C" w:rsidRDefault="009D629C" w:rsidP="009D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50" w:rsidRPr="00C10F00" w:rsidRDefault="009D629C" w:rsidP="008A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Глаза </w:t>
            </w:r>
            <w:proofErr w:type="gramStart"/>
            <w:r w:rsidRPr="009D629C">
              <w:rPr>
                <w:rFonts w:ascii="Times New Roman" w:hAnsi="Times New Roman" w:cs="Times New Roman"/>
                <w:b/>
                <w:sz w:val="24"/>
                <w:szCs w:val="24"/>
              </w:rPr>
              <w:t>-о</w:t>
            </w:r>
            <w:proofErr w:type="gramEnd"/>
            <w:r w:rsidRPr="009D629C">
              <w:rPr>
                <w:rFonts w:ascii="Times New Roman" w:hAnsi="Times New Roman" w:cs="Times New Roman"/>
                <w:b/>
                <w:sz w:val="24"/>
                <w:szCs w:val="24"/>
              </w:rPr>
              <w:t>рган зрения.</w:t>
            </w:r>
          </w:p>
          <w:p w:rsidR="008A1150" w:rsidRDefault="008A115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50" w:rsidRDefault="008A115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50" w:rsidRDefault="008A115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 хлопаете. </w:t>
            </w:r>
          </w:p>
          <w:p w:rsidR="008A1150" w:rsidRDefault="008A115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50" w:rsidRDefault="008A115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F00" w:rsidRDefault="00C10F0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50" w:rsidRDefault="008A115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услышали.</w:t>
            </w:r>
          </w:p>
          <w:p w:rsidR="008A1150" w:rsidRDefault="008A115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50" w:rsidRDefault="008A115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BE" w:rsidRDefault="008A1150" w:rsidP="008A1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-уши</w:t>
            </w:r>
          </w:p>
          <w:p w:rsidR="00DB4DBE" w:rsidRDefault="00DB4DBE" w:rsidP="00DB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BE" w:rsidRDefault="00DB4DBE" w:rsidP="00DB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2D1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Уши </w:t>
            </w:r>
            <w:proofErr w:type="gramStart"/>
            <w:r w:rsidRPr="00DB4DBE">
              <w:rPr>
                <w:rFonts w:ascii="Times New Roman" w:hAnsi="Times New Roman" w:cs="Times New Roman"/>
                <w:b/>
                <w:sz w:val="24"/>
                <w:szCs w:val="24"/>
              </w:rPr>
              <w:t>-о</w:t>
            </w:r>
            <w:proofErr w:type="gramEnd"/>
            <w:r w:rsidRPr="00DB4DBE">
              <w:rPr>
                <w:rFonts w:ascii="Times New Roman" w:hAnsi="Times New Roman" w:cs="Times New Roman"/>
                <w:b/>
                <w:sz w:val="24"/>
                <w:szCs w:val="24"/>
              </w:rPr>
              <w:t>рган слуха.</w:t>
            </w:r>
          </w:p>
          <w:p w:rsidR="00DB4DBE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BE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BE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BE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BE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BE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BE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BE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BE" w:rsidRDefault="00DB4DBE" w:rsidP="00DB4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BE" w:rsidRDefault="00F8633F" w:rsidP="00D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33F">
              <w:rPr>
                <w:rFonts w:ascii="Times New Roman" w:hAnsi="Times New Roman" w:cs="Times New Roman"/>
                <w:sz w:val="24"/>
                <w:szCs w:val="24"/>
              </w:rPr>
              <w:t>-Носом.</w:t>
            </w:r>
          </w:p>
          <w:p w:rsidR="00601123" w:rsidRDefault="00B5430F" w:rsidP="00DB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ученик</w:t>
            </w:r>
            <w:r w:rsidR="00F8633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ет, что в </w:t>
            </w:r>
            <w:r w:rsidR="006011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8633F">
              <w:rPr>
                <w:rFonts w:ascii="Times New Roman" w:hAnsi="Times New Roman" w:cs="Times New Roman"/>
                <w:sz w:val="24"/>
                <w:szCs w:val="24"/>
              </w:rPr>
              <w:t>оробочке мандарин.</w:t>
            </w:r>
          </w:p>
          <w:p w:rsid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23" w:rsidRDefault="00601123" w:rsidP="00601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123">
              <w:rPr>
                <w:rFonts w:ascii="Times New Roman" w:hAnsi="Times New Roman" w:cs="Times New Roman"/>
                <w:b/>
                <w:sz w:val="24"/>
                <w:szCs w:val="24"/>
              </w:rPr>
              <w:t>Нос-орган обоняния.</w:t>
            </w:r>
          </w:p>
          <w:p w:rsidR="00601123" w:rsidRP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ребенок пробует воду на вкус. </w:t>
            </w:r>
          </w:p>
          <w:p w:rsidR="00601123" w:rsidRP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-язык.</w:t>
            </w:r>
          </w:p>
          <w:p w:rsidR="00601123" w:rsidRDefault="00601123" w:rsidP="00601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601123" w:rsidP="006011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123">
              <w:rPr>
                <w:rFonts w:ascii="Times New Roman" w:hAnsi="Times New Roman" w:cs="Times New Roman"/>
                <w:b/>
                <w:sz w:val="24"/>
                <w:szCs w:val="24"/>
              </w:rPr>
              <w:t>Язык-орган вкуса.</w:t>
            </w: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-Ученик определяет.</w:t>
            </w:r>
          </w:p>
          <w:p w:rsidR="008D40E7" w:rsidRP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-кожа.</w:t>
            </w: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0E7">
              <w:rPr>
                <w:rFonts w:ascii="Times New Roman" w:hAnsi="Times New Roman" w:cs="Times New Roman"/>
                <w:b/>
                <w:sz w:val="24"/>
                <w:szCs w:val="24"/>
              </w:rPr>
              <w:t>Кожа-орган осязания.</w:t>
            </w:r>
          </w:p>
          <w:p w:rsidR="008D40E7" w:rsidRP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P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33F" w:rsidRPr="008D40E7" w:rsidRDefault="008D40E7" w:rsidP="008D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работы ответственные от групп дополняют эталон. </w:t>
            </w:r>
          </w:p>
        </w:tc>
        <w:tc>
          <w:tcPr>
            <w:tcW w:w="872" w:type="dxa"/>
          </w:tcPr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FE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3A1CFD" w:rsidTr="006476EE">
        <w:tc>
          <w:tcPr>
            <w:tcW w:w="769" w:type="dxa"/>
          </w:tcPr>
          <w:p w:rsidR="00334FFE" w:rsidRDefault="00DF4442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4" w:type="dxa"/>
          </w:tcPr>
          <w:p w:rsidR="00334FFE" w:rsidRDefault="00DF4442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33">
              <w:rPr>
                <w:rFonts w:ascii="Times New Roman" w:hAnsi="Times New Roman"/>
                <w:b/>
                <w:i/>
                <w:sz w:val="24"/>
                <w:szCs w:val="24"/>
              </w:rPr>
              <w:t>Первичное закрепление во внешней речи</w:t>
            </w:r>
          </w:p>
        </w:tc>
        <w:tc>
          <w:tcPr>
            <w:tcW w:w="3685" w:type="dxa"/>
          </w:tcPr>
          <w:p w:rsidR="008D40E7" w:rsidRDefault="008D40E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1)Еще раз пр</w:t>
            </w:r>
            <w:r w:rsidR="00CF15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говорим в</w:t>
            </w:r>
            <w:r w:rsidR="00CF1571">
              <w:rPr>
                <w:rFonts w:ascii="Times New Roman" w:hAnsi="Times New Roman" w:cs="Times New Roman"/>
                <w:sz w:val="24"/>
                <w:szCs w:val="24"/>
              </w:rPr>
              <w:t>се, что узнали про органы чувств.</w:t>
            </w:r>
          </w:p>
          <w:p w:rsidR="008D40E7" w:rsidRDefault="008D40E7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EF" w:rsidRDefault="00700AEC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005EF">
              <w:rPr>
                <w:rFonts w:ascii="Times New Roman" w:hAnsi="Times New Roman" w:cs="Times New Roman"/>
                <w:sz w:val="24"/>
                <w:szCs w:val="24"/>
              </w:rPr>
              <w:t>Вернемся к пробному действию.</w:t>
            </w:r>
          </w:p>
          <w:p w:rsidR="003005EF" w:rsidRDefault="003005EF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EF" w:rsidRDefault="003005EF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EF" w:rsidRDefault="003005EF" w:rsidP="0047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050EFF" w:rsidRDefault="00050EFF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FF" w:rsidRDefault="00050EFF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AEC" w:rsidRDefault="00700AEC" w:rsidP="00952F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0AEC" w:rsidRDefault="00700AEC" w:rsidP="00700A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4F97" w:rsidRPr="00700AEC" w:rsidRDefault="00700AEC" w:rsidP="00700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-Дети зеленой ручкой правильно подчеркивают органы  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вств  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обном действии. </w:t>
            </w:r>
          </w:p>
        </w:tc>
        <w:tc>
          <w:tcPr>
            <w:tcW w:w="872" w:type="dxa"/>
          </w:tcPr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FE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3A1CFD" w:rsidTr="006476EE">
        <w:tc>
          <w:tcPr>
            <w:tcW w:w="769" w:type="dxa"/>
          </w:tcPr>
          <w:p w:rsidR="00334FFE" w:rsidRDefault="00D77D72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</w:tcPr>
          <w:p w:rsidR="00D77D72" w:rsidRPr="00B12F10" w:rsidRDefault="00D77D72" w:rsidP="00D77D7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2F10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с самопроверкой</w:t>
            </w:r>
          </w:p>
          <w:p w:rsidR="00334FFE" w:rsidRDefault="00334FFE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34FFE" w:rsidRDefault="00492516" w:rsidP="00E45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дает верные ответы. </w:t>
            </w:r>
          </w:p>
          <w:p w:rsidR="00492516" w:rsidRDefault="00492516" w:rsidP="00E45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87335F">
              <w:rPr>
                <w:rFonts w:ascii="Times New Roman" w:hAnsi="Times New Roman" w:cs="Times New Roman"/>
                <w:sz w:val="24"/>
                <w:szCs w:val="24"/>
              </w:rPr>
              <w:t>сравнивают.</w:t>
            </w:r>
          </w:p>
        </w:tc>
        <w:tc>
          <w:tcPr>
            <w:tcW w:w="2921" w:type="dxa"/>
          </w:tcPr>
          <w:p w:rsidR="00334FFE" w:rsidRDefault="00492516" w:rsidP="0076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самостоятельную работу, вставляя в предложения пропущенные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="0076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767F54" w:rsidRPr="00767F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приложение 3.docx</w:t>
              </w:r>
            </w:hyperlink>
          </w:p>
        </w:tc>
        <w:tc>
          <w:tcPr>
            <w:tcW w:w="872" w:type="dxa"/>
          </w:tcPr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  <w:p w:rsidR="00365EC4" w:rsidRDefault="00365EC4" w:rsidP="0036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FE" w:rsidRPr="00365EC4" w:rsidRDefault="00334FFE" w:rsidP="0036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FD" w:rsidTr="006476EE">
        <w:tc>
          <w:tcPr>
            <w:tcW w:w="769" w:type="dxa"/>
          </w:tcPr>
          <w:p w:rsidR="00334FFE" w:rsidRDefault="00161B98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</w:tcPr>
          <w:p w:rsidR="00161B98" w:rsidRPr="00B12F10" w:rsidRDefault="00161B98" w:rsidP="00161B9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F10">
              <w:rPr>
                <w:rFonts w:ascii="Times New Roman" w:hAnsi="Times New Roman"/>
                <w:b/>
                <w:i/>
                <w:sz w:val="24"/>
                <w:szCs w:val="24"/>
              </w:rPr>
              <w:t>Включение в систему знаний и повторение</w:t>
            </w:r>
          </w:p>
          <w:p w:rsidR="00334FFE" w:rsidRDefault="00334FFE" w:rsidP="00161B9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61B98" w:rsidRDefault="0087335F" w:rsidP="0047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 нужны каждому из нас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 оказывается есть такие профессии ,где тот или иной орган чувств нужен очень сильно.</w:t>
            </w:r>
          </w:p>
          <w:p w:rsidR="00CE5B43" w:rsidRPr="00CE5B43" w:rsidRDefault="00CE5B43" w:rsidP="0047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Очень хорошее   зрение  необходимо в </w:t>
            </w:r>
            <w:r w:rsidR="00812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таких </w:t>
            </w:r>
            <w:r w:rsidR="00812B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профессиях:</w:t>
            </w:r>
          </w:p>
          <w:p w:rsidR="00CE5B43" w:rsidRDefault="00CE5B43" w:rsidP="0047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1)Пилот</w:t>
            </w:r>
          </w:p>
          <w:p w:rsidR="00CE5B43" w:rsidRDefault="00CE5B43" w:rsidP="0047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2)Фотограф</w:t>
            </w:r>
          </w:p>
          <w:p w:rsidR="00CE5B43" w:rsidRDefault="00CE5B43" w:rsidP="0047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3)Гонщик</w:t>
            </w:r>
          </w:p>
          <w:p w:rsidR="00CE5B43" w:rsidRDefault="00CE5B43" w:rsidP="00812B8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4)охранник</w:t>
            </w:r>
            <w:r w:rsidR="00812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2B8F" w:rsidRDefault="00812B8F" w:rsidP="00812B8F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8F">
              <w:rPr>
                <w:rFonts w:ascii="Times New Roman" w:hAnsi="Times New Roman" w:cs="Times New Roman"/>
                <w:b/>
                <w:sz w:val="24"/>
                <w:szCs w:val="24"/>
              </w:rPr>
              <w:t>2. Очень хороший слух необходим в таких профессиях</w:t>
            </w:r>
            <w:proofErr w:type="gramStart"/>
            <w:r w:rsidRPr="00812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812B8F" w:rsidRPr="007A05A8" w:rsidRDefault="007A05A8" w:rsidP="00812B8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5A8">
              <w:rPr>
                <w:rFonts w:ascii="Times New Roman" w:hAnsi="Times New Roman" w:cs="Times New Roman"/>
                <w:sz w:val="24"/>
                <w:szCs w:val="24"/>
              </w:rPr>
              <w:t>1)Музыкант</w:t>
            </w:r>
          </w:p>
          <w:p w:rsidR="007A05A8" w:rsidRPr="007A05A8" w:rsidRDefault="007A05A8" w:rsidP="00812B8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5A8">
              <w:rPr>
                <w:rFonts w:ascii="Times New Roman" w:hAnsi="Times New Roman" w:cs="Times New Roman"/>
                <w:sz w:val="24"/>
                <w:szCs w:val="24"/>
              </w:rPr>
              <w:t>2)Шофёр</w:t>
            </w:r>
          </w:p>
          <w:p w:rsidR="007A05A8" w:rsidRDefault="007A05A8" w:rsidP="00812B8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5A8">
              <w:rPr>
                <w:rFonts w:ascii="Times New Roman" w:hAnsi="Times New Roman" w:cs="Times New Roman"/>
                <w:sz w:val="24"/>
                <w:szCs w:val="24"/>
              </w:rPr>
              <w:t>3)Все профессии, связанные с общением.</w:t>
            </w:r>
          </w:p>
          <w:p w:rsidR="007A05A8" w:rsidRDefault="007A05A8" w:rsidP="00812B8F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3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05A8"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хорошее обоняние необходимо в таких профессиях:</w:t>
            </w:r>
          </w:p>
          <w:p w:rsidR="007A05A8" w:rsidRDefault="007A05A8" w:rsidP="00812B8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5A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F835AE">
              <w:rPr>
                <w:rFonts w:ascii="Times New Roman" w:hAnsi="Times New Roman" w:cs="Times New Roman"/>
                <w:sz w:val="24"/>
                <w:szCs w:val="24"/>
              </w:rPr>
              <w:t xml:space="preserve"> Парфюмер</w:t>
            </w:r>
          </w:p>
          <w:p w:rsidR="00F835AE" w:rsidRDefault="00F835AE" w:rsidP="00812B8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2)Повар</w:t>
            </w:r>
          </w:p>
          <w:p w:rsidR="00F835AE" w:rsidRDefault="00F835AE" w:rsidP="00812B8F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3)Врач</w:t>
            </w:r>
          </w:p>
          <w:p w:rsidR="00F835AE" w:rsidRDefault="00F835AE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4.Очень хорошо различать вкусы  </w:t>
            </w:r>
            <w:proofErr w:type="gramStart"/>
            <w:r w:rsidRPr="00F835AE">
              <w:rPr>
                <w:rFonts w:ascii="Times New Roman" w:hAnsi="Times New Roman" w:cs="Times New Roman"/>
                <w:b/>
                <w:sz w:val="24"/>
                <w:szCs w:val="24"/>
              </w:rPr>
              <w:t>должен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35AE" w:rsidRPr="00F835AE" w:rsidRDefault="00F835AE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5AE">
              <w:rPr>
                <w:rFonts w:ascii="Times New Roman" w:hAnsi="Times New Roman" w:cs="Times New Roman"/>
                <w:sz w:val="24"/>
                <w:szCs w:val="24"/>
              </w:rPr>
              <w:t>1)Дегустатор</w:t>
            </w:r>
          </w:p>
          <w:p w:rsidR="00F835AE" w:rsidRDefault="00F835AE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5AE">
              <w:rPr>
                <w:rFonts w:ascii="Times New Roman" w:hAnsi="Times New Roman" w:cs="Times New Roman"/>
                <w:sz w:val="24"/>
                <w:szCs w:val="24"/>
              </w:rPr>
              <w:t>2)Повар</w:t>
            </w:r>
          </w:p>
          <w:p w:rsidR="00995E31" w:rsidRDefault="00995E31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B2">
              <w:rPr>
                <w:rFonts w:ascii="Times New Roman" w:hAnsi="Times New Roman" w:cs="Times New Roman"/>
                <w:b/>
                <w:sz w:val="24"/>
                <w:szCs w:val="24"/>
              </w:rPr>
              <w:t>5 . Очень</w:t>
            </w:r>
            <w:r w:rsidRPr="00995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хорошее осязание должен иметь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95E31" w:rsidRDefault="000F5BB2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Врач</w:t>
            </w:r>
          </w:p>
          <w:p w:rsidR="00970249" w:rsidRDefault="00970249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0249" w:rsidRDefault="00970249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учителя на столе лежат карточки, на которых записаны интересные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факты об органах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чувств.</w:t>
            </w:r>
          </w:p>
          <w:p w:rsidR="00970249" w:rsidRDefault="00970249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детей берет карточку, читает интересные факты классу.</w:t>
            </w:r>
          </w:p>
          <w:p w:rsidR="00970249" w:rsidRPr="00970249" w:rsidRDefault="00F15060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="00970249" w:rsidRPr="009702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инт</w:t>
              </w:r>
              <w:proofErr w:type="spellEnd"/>
              <w:r w:rsidR="00970249" w:rsidRPr="009702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70249" w:rsidRPr="009702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факты.docx</w:t>
              </w:r>
              <w:proofErr w:type="spellEnd"/>
            </w:hyperlink>
          </w:p>
          <w:p w:rsidR="00995E31" w:rsidRPr="00995E31" w:rsidRDefault="00995E31" w:rsidP="00F835AE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610402" w:rsidRDefault="00610402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402" w:rsidRPr="00610402" w:rsidRDefault="00610402" w:rsidP="0061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FE" w:rsidRDefault="00334FFE" w:rsidP="0061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B7" w:rsidRDefault="002018B7" w:rsidP="0061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B7" w:rsidRDefault="002018B7" w:rsidP="0061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B7" w:rsidRDefault="002018B7" w:rsidP="0061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B7" w:rsidRDefault="002018B7" w:rsidP="0061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8B7" w:rsidRDefault="000F5BB2" w:rsidP="0061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рассуждают, почему именно в этих профессиях так важен тот или иной орган чувств.</w:t>
            </w:r>
          </w:p>
          <w:p w:rsidR="002018B7" w:rsidRDefault="002018B7" w:rsidP="00610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86" w:rsidRPr="00E50C86" w:rsidRDefault="00E50C86" w:rsidP="00E5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C4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FFE" w:rsidRDefault="00365EC4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8мин</w:t>
            </w:r>
          </w:p>
        </w:tc>
      </w:tr>
      <w:tr w:rsidR="003A1CFD" w:rsidTr="006476EE">
        <w:tc>
          <w:tcPr>
            <w:tcW w:w="769" w:type="dxa"/>
          </w:tcPr>
          <w:p w:rsidR="00334FFE" w:rsidRDefault="00E50C86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24" w:type="dxa"/>
          </w:tcPr>
          <w:p w:rsidR="00334FFE" w:rsidRDefault="00E50C86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</w:tc>
        <w:tc>
          <w:tcPr>
            <w:tcW w:w="3685" w:type="dxa"/>
          </w:tcPr>
          <w:p w:rsidR="00357966" w:rsidRDefault="00870C2C" w:rsidP="0047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урок подходит к концу.</w:t>
            </w:r>
          </w:p>
          <w:p w:rsidR="00870C2C" w:rsidRDefault="00870C2C" w:rsidP="00870C2C">
            <w:r>
              <w:t xml:space="preserve">-Какую цель </w:t>
            </w:r>
            <w:r w:rsidR="00767F54">
              <w:t xml:space="preserve"> </w:t>
            </w:r>
            <w:r>
              <w:t>мы перед собой ставили?</w:t>
            </w:r>
          </w:p>
          <w:p w:rsidR="00870C2C" w:rsidRDefault="00870C2C" w:rsidP="00870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C2C" w:rsidRDefault="00870C2C" w:rsidP="00870C2C">
            <w:pPr>
              <w:rPr>
                <w:rFonts w:ascii="Times New Roman" w:hAnsi="Times New Roman"/>
                <w:sz w:val="24"/>
                <w:szCs w:val="24"/>
              </w:rPr>
            </w:pPr>
            <w:r w:rsidRPr="00785686">
              <w:rPr>
                <w:rFonts w:ascii="Times New Roman" w:eastAsia="Calibri" w:hAnsi="Times New Roman" w:cs="Times New Roman"/>
                <w:sz w:val="24"/>
                <w:szCs w:val="24"/>
              </w:rPr>
              <w:t>Достигли мы этой цели?</w:t>
            </w:r>
          </w:p>
          <w:p w:rsidR="00870C2C" w:rsidRDefault="00870C2C" w:rsidP="00870C2C">
            <w:pPr>
              <w:rPr>
                <w:rFonts w:ascii="Times New Roman" w:hAnsi="Times New Roman"/>
                <w:sz w:val="24"/>
                <w:szCs w:val="24"/>
              </w:rPr>
            </w:pPr>
            <w:r w:rsidRPr="00785686">
              <w:rPr>
                <w:rFonts w:ascii="Times New Roman" w:eastAsia="Calibri" w:hAnsi="Times New Roman" w:cs="Times New Roman"/>
                <w:sz w:val="24"/>
                <w:szCs w:val="24"/>
              </w:rPr>
              <w:t>Что на уроке было самым интересным?</w:t>
            </w:r>
          </w:p>
          <w:p w:rsidR="00870C2C" w:rsidRDefault="00870C2C" w:rsidP="00870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686">
              <w:rPr>
                <w:rFonts w:ascii="Times New Roman" w:eastAsia="Calibri" w:hAnsi="Times New Roman" w:cs="Times New Roman"/>
                <w:sz w:val="24"/>
                <w:szCs w:val="24"/>
              </w:rPr>
              <w:t>Что было самым трудным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870C2C" w:rsidRDefault="00870C2C" w:rsidP="00870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-Сколько у человека органов чувств, перечислите.</w:t>
            </w:r>
          </w:p>
          <w:p w:rsidR="00870C2C" w:rsidRDefault="00870C2C" w:rsidP="00870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C2C" w:rsidRDefault="00870C2C" w:rsidP="00870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доске у меня мишень, разделенная на 3 сектора.</w:t>
            </w:r>
          </w:p>
          <w:p w:rsidR="00870C2C" w:rsidRDefault="00870C2C" w:rsidP="00870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Тот, кто сегодня  совсем не достиг своей цели, ничего не запомнил, с самостоятельной работой не справился, подойдет и нарисует звездочку в красном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секторе мишени.</w:t>
            </w:r>
          </w:p>
          <w:p w:rsidR="00870C2C" w:rsidRDefault="00870C2C" w:rsidP="00870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Тот, кто старался, слушал, но не все запомнил, в самостоятельной работе допустил ошибки, поставит звездочку в оранжевый сектор.</w:t>
            </w:r>
          </w:p>
          <w:p w:rsidR="00870C2C" w:rsidRDefault="00870C2C" w:rsidP="00870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Тот, кто полностью достиг своей цели, </w:t>
            </w:r>
            <w:r w:rsidR="00B80FEC">
              <w:rPr>
                <w:rFonts w:ascii="Times New Roman" w:eastAsia="Calibri" w:hAnsi="Times New Roman" w:cs="Times New Roman"/>
                <w:sz w:val="24"/>
                <w:szCs w:val="24"/>
              </w:rPr>
              <w:t>с самостоятельной работой справился, все, что узнал, сможет рассказать другому человеку, поставит звездочку в самый центр, в зеленый сектор.</w:t>
            </w:r>
          </w:p>
          <w:p w:rsidR="00B80FEC" w:rsidRDefault="00B80FEC" w:rsidP="00870C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0C2C" w:rsidRDefault="00870C2C" w:rsidP="0047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EC" w:rsidRPr="00A842A2" w:rsidRDefault="00B80FEC" w:rsidP="00B80F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42A2">
              <w:rPr>
                <w:rFonts w:ascii="Times New Roman" w:hAnsi="Times New Roman"/>
                <w:sz w:val="24"/>
                <w:szCs w:val="24"/>
              </w:rPr>
              <w:t xml:space="preserve"> Молодцы! Спасибо за урок!</w:t>
            </w:r>
          </w:p>
          <w:p w:rsidR="00870C2C" w:rsidRDefault="00870C2C" w:rsidP="0047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870C2C" w:rsidRDefault="00A842A2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70C2C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Start"/>
            <w:r w:rsidR="00870C2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70C2C">
              <w:rPr>
                <w:rFonts w:ascii="Times New Roman" w:hAnsi="Times New Roman" w:cs="Times New Roman"/>
                <w:sz w:val="24"/>
                <w:szCs w:val="24"/>
              </w:rPr>
              <w:t>что такое органы чувств и какова их работа</w:t>
            </w:r>
            <w:r w:rsidR="00357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7F54" w:rsidRDefault="00767F54" w:rsidP="0087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966" w:rsidRDefault="00767F54" w:rsidP="0087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C2C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870C2C" w:rsidRDefault="00870C2C" w:rsidP="0087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2C" w:rsidRDefault="00870C2C" w:rsidP="0087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2C" w:rsidRDefault="00870C2C" w:rsidP="0087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C2C" w:rsidRPr="00870C2C" w:rsidRDefault="00870C2C" w:rsidP="0087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_ответы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:rsidR="00334FFE" w:rsidRDefault="00334FFE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0CB" w:rsidRDefault="001C10CB" w:rsidP="000A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</w:tbl>
    <w:p w:rsidR="00F40F27" w:rsidRDefault="00F40F27" w:rsidP="00684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14E" w:rsidRDefault="00E6614E" w:rsidP="00E6614E">
      <w:pPr>
        <w:rPr>
          <w:rFonts w:ascii="Times New Roman" w:hAnsi="Times New Roman" w:cs="Times New Roman"/>
          <w:sz w:val="24"/>
          <w:szCs w:val="24"/>
        </w:rPr>
      </w:pPr>
    </w:p>
    <w:p w:rsidR="00E6614E" w:rsidRDefault="00CC709C" w:rsidP="00CC709C">
      <w:pPr>
        <w:tabs>
          <w:tab w:val="left" w:pos="372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09C">
        <w:rPr>
          <w:rFonts w:ascii="Times New Roman" w:hAnsi="Times New Roman" w:cs="Times New Roman"/>
          <w:b/>
          <w:i/>
          <w:sz w:val="24"/>
          <w:szCs w:val="24"/>
          <w:u w:val="single"/>
        </w:rPr>
        <w:t>Группа №1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10C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84980" w:rsidRPr="00B34B08" w:rsidRDefault="00E6614E" w:rsidP="00E6614E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B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151765</wp:posOffset>
            </wp:positionV>
            <wp:extent cx="1162050" cy="8953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4980" w:rsidRPr="00B34B08">
        <w:rPr>
          <w:rFonts w:ascii="Times New Roman" w:hAnsi="Times New Roman" w:cs="Times New Roman"/>
          <w:sz w:val="28"/>
          <w:szCs w:val="28"/>
        </w:rPr>
        <w:t>План:</w:t>
      </w:r>
    </w:p>
    <w:p w:rsidR="00410AB5" w:rsidRPr="00B34B08" w:rsidRDefault="00E6614E" w:rsidP="000A4FB0">
      <w:pPr>
        <w:rPr>
          <w:sz w:val="28"/>
          <w:szCs w:val="28"/>
        </w:rPr>
      </w:pPr>
      <w:r w:rsidRPr="00B34B08">
        <w:rPr>
          <w:sz w:val="28"/>
          <w:szCs w:val="28"/>
        </w:rPr>
        <w:t>1. Внимательно прочитайте текст.</w:t>
      </w:r>
    </w:p>
    <w:p w:rsidR="00B34B08" w:rsidRPr="00B34B08" w:rsidRDefault="00B34B08" w:rsidP="00B34B08">
      <w:pPr>
        <w:jc w:val="center"/>
        <w:rPr>
          <w:sz w:val="28"/>
          <w:szCs w:val="28"/>
        </w:rPr>
      </w:pPr>
      <w:r w:rsidRPr="00B34B08">
        <w:rPr>
          <w:sz w:val="28"/>
          <w:szCs w:val="28"/>
        </w:rPr>
        <w:t>Для составления эталона выбираем</w:t>
      </w:r>
      <w:proofErr w:type="gramStart"/>
      <w:r w:rsidRPr="00B34B08">
        <w:rPr>
          <w:sz w:val="28"/>
          <w:szCs w:val="28"/>
        </w:rPr>
        <w:t xml:space="preserve"> :</w:t>
      </w:r>
      <w:proofErr w:type="gramEnd"/>
    </w:p>
    <w:p w:rsidR="00E6614E" w:rsidRPr="00B34B08" w:rsidRDefault="00E6614E" w:rsidP="00E6614E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sz w:val="28"/>
          <w:szCs w:val="28"/>
        </w:rPr>
        <w:t xml:space="preserve">2.  </w:t>
      </w:r>
      <w:r w:rsidRPr="00B34B08">
        <w:rPr>
          <w:rFonts w:ascii="Times New Roman" w:hAnsi="Times New Roman"/>
          <w:color w:val="000000"/>
          <w:sz w:val="28"/>
          <w:szCs w:val="28"/>
        </w:rPr>
        <w:t>Значение органа чувств в жизни человека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</w:rPr>
        <w:t>.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зеленой бумаге).</w:t>
      </w:r>
    </w:p>
    <w:p w:rsidR="00B34B08" w:rsidRPr="00B34B08" w:rsidRDefault="00B34B08" w:rsidP="00B34B0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3. Гигиена органа 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(выбрать правильные ответы на оранжевой бумаге).</w:t>
      </w:r>
    </w:p>
    <w:p w:rsidR="00B34B08" w:rsidRDefault="00B34B08" w:rsidP="00B34B0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4. Специалист (доктор), к которому нужно обратиться, если возникли проблемы с данным органом чувств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.(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красной бумаге)</w:t>
      </w:r>
    </w:p>
    <w:p w:rsidR="00CC709C" w:rsidRDefault="00CC709C" w:rsidP="00B34B0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CC709C" w:rsidRPr="002A184B" w:rsidRDefault="00CC709C" w:rsidP="00CC709C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32"/>
          <w:szCs w:val="32"/>
          <w:u w:val="single"/>
        </w:rPr>
      </w:pPr>
      <w:proofErr w:type="spellStart"/>
      <w:proofErr w:type="gramStart"/>
      <w:r w:rsidRPr="002A184B">
        <w:rPr>
          <w:rFonts w:ascii="Times New Roman" w:hAnsi="Times New Roman"/>
          <w:color w:val="000000"/>
          <w:sz w:val="32"/>
          <w:szCs w:val="32"/>
          <w:u w:val="single"/>
        </w:rPr>
        <w:t>Глаза-орган</w:t>
      </w:r>
      <w:proofErr w:type="spellEnd"/>
      <w:proofErr w:type="gramEnd"/>
      <w:r w:rsidRPr="002A184B">
        <w:rPr>
          <w:rFonts w:ascii="Times New Roman" w:hAnsi="Times New Roman"/>
          <w:color w:val="000000"/>
          <w:sz w:val="32"/>
          <w:szCs w:val="32"/>
          <w:u w:val="single"/>
        </w:rPr>
        <w:t xml:space="preserve"> зрения.</w:t>
      </w:r>
    </w:p>
    <w:p w:rsidR="00CC709C" w:rsidRPr="002A184B" w:rsidRDefault="00CC709C" w:rsidP="00CC709C">
      <w:pPr>
        <w:tabs>
          <w:tab w:val="left" w:pos="640"/>
        </w:tabs>
        <w:contextualSpacing/>
        <w:rPr>
          <w:rFonts w:ascii="Times New Roman" w:hAnsi="Times New Roman"/>
          <w:color w:val="000000"/>
          <w:sz w:val="32"/>
          <w:szCs w:val="32"/>
        </w:rPr>
      </w:pPr>
      <w:r w:rsidRPr="002A184B">
        <w:rPr>
          <w:rFonts w:ascii="Times New Roman" w:hAnsi="Times New Roman"/>
          <w:color w:val="000000"/>
          <w:sz w:val="32"/>
          <w:szCs w:val="32"/>
        </w:rPr>
        <w:t>Больше всего сведений об окружающем мире человек получает с помощью зрения. Глаза позволяют видеть предметы, их форму, размеры, цвет. Они помогают устанавливать, в каком состоянии находится предмет: движется или стоит, какое до него расстояние.</w:t>
      </w:r>
    </w:p>
    <w:p w:rsidR="009941B7" w:rsidRPr="002A184B" w:rsidRDefault="009941B7" w:rsidP="00CC709C">
      <w:pPr>
        <w:tabs>
          <w:tab w:val="left" w:pos="640"/>
        </w:tabs>
        <w:contextualSpacing/>
        <w:rPr>
          <w:rFonts w:ascii="Times New Roman" w:hAnsi="Times New Roman"/>
          <w:color w:val="000000"/>
          <w:sz w:val="32"/>
          <w:szCs w:val="32"/>
        </w:rPr>
      </w:pPr>
      <w:r w:rsidRPr="002A184B">
        <w:rPr>
          <w:rFonts w:ascii="Times New Roman" w:hAnsi="Times New Roman"/>
          <w:color w:val="000000"/>
          <w:sz w:val="32"/>
          <w:szCs w:val="32"/>
        </w:rPr>
        <w:t>Зрение нужно беречь. Читай и пиши только при хорошем освещении. Нельзя читать в транспорте и нельзя читать лёжа. Если долго читаешь, то каждые 20 минут давай глазам отдохнуть. Нельзя подолгу смотреть телевизор, играть на компьютере.</w:t>
      </w:r>
    </w:p>
    <w:p w:rsidR="009941B7" w:rsidRPr="002A184B" w:rsidRDefault="003F520C" w:rsidP="00CC709C">
      <w:pPr>
        <w:tabs>
          <w:tab w:val="left" w:pos="640"/>
        </w:tabs>
        <w:contextualSpacing/>
        <w:rPr>
          <w:rFonts w:ascii="Times New Roman" w:hAnsi="Times New Roman"/>
          <w:b/>
          <w:color w:val="000000"/>
          <w:sz w:val="32"/>
          <w:szCs w:val="32"/>
        </w:rPr>
      </w:pPr>
      <w:r w:rsidRPr="002A184B">
        <w:rPr>
          <w:rFonts w:ascii="Times New Roman" w:hAnsi="Times New Roman"/>
          <w:color w:val="000000"/>
          <w:sz w:val="32"/>
          <w:szCs w:val="32"/>
        </w:rPr>
        <w:lastRenderedPageBreak/>
        <w:t xml:space="preserve">При  нарушении  зрения нужно обратиться  к врачу </w:t>
      </w:r>
      <w:r w:rsidRPr="002A184B">
        <w:rPr>
          <w:rFonts w:ascii="Times New Roman" w:hAnsi="Times New Roman"/>
          <w:b/>
          <w:color w:val="000000"/>
          <w:sz w:val="32"/>
          <w:szCs w:val="32"/>
        </w:rPr>
        <w:t>окулисту.</w:t>
      </w:r>
    </w:p>
    <w:p w:rsidR="00572C7A" w:rsidRDefault="00572C7A" w:rsidP="00EE7E88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E7E88" w:rsidRPr="003E615A" w:rsidRDefault="00EE7E88" w:rsidP="00EE7E88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Зеленые карточк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3E615A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="003E615A">
        <w:rPr>
          <w:rFonts w:ascii="Times New Roman" w:hAnsi="Times New Roman"/>
          <w:color w:val="000000"/>
          <w:sz w:val="28"/>
          <w:szCs w:val="28"/>
        </w:rPr>
        <w:t>значение)</w:t>
      </w:r>
    </w:p>
    <w:tbl>
      <w:tblPr>
        <w:tblStyle w:val="a3"/>
        <w:tblW w:w="0" w:type="auto"/>
        <w:tblLook w:val="04A0"/>
      </w:tblPr>
      <w:tblGrid>
        <w:gridCol w:w="9571"/>
      </w:tblGrid>
      <w:tr w:rsidR="00EE7E88" w:rsidRPr="00EE7E88" w:rsidTr="00EE7E88">
        <w:tc>
          <w:tcPr>
            <w:tcW w:w="9571" w:type="dxa"/>
          </w:tcPr>
          <w:p w:rsidR="00EE7E88" w:rsidRPr="00EE7E88" w:rsidRDefault="00EE7E88" w:rsidP="00F91AA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FA3B14">
              <w:rPr>
                <w:rFonts w:ascii="Times New Roman" w:hAnsi="Times New Roman"/>
                <w:color w:val="000000"/>
                <w:sz w:val="28"/>
                <w:szCs w:val="28"/>
              </w:rPr>
              <w:t>озволяе</w:t>
            </w:r>
            <w:r w:rsidRPr="00EE7E88">
              <w:rPr>
                <w:rFonts w:ascii="Times New Roman" w:hAnsi="Times New Roman"/>
                <w:color w:val="000000"/>
                <w:sz w:val="28"/>
                <w:szCs w:val="28"/>
              </w:rPr>
              <w:t>т видеть предметы, их форму, размеры, цвет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7E88" w:rsidRPr="00CC709C" w:rsidTr="00EE7E88">
        <w:tc>
          <w:tcPr>
            <w:tcW w:w="9571" w:type="dxa"/>
          </w:tcPr>
          <w:p w:rsidR="00EE7E88" w:rsidRPr="00CC709C" w:rsidRDefault="00FA3B14" w:rsidP="00F91AA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Позволяе</w:t>
            </w:r>
            <w:r w:rsidR="00EE7E88" w:rsidRPr="00EE7E88">
              <w:rPr>
                <w:rFonts w:ascii="Times New Roman" w:hAnsi="Times New Roman"/>
                <w:color w:val="000000"/>
                <w:sz w:val="28"/>
                <w:szCs w:val="28"/>
              </w:rPr>
              <w:t>т определять массу предмета.</w:t>
            </w:r>
          </w:p>
        </w:tc>
      </w:tr>
    </w:tbl>
    <w:p w:rsidR="009941B7" w:rsidRPr="003E615A" w:rsidRDefault="003E615A" w:rsidP="003E615A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15A">
        <w:rPr>
          <w:rFonts w:ascii="Times New Roman" w:hAnsi="Times New Roman"/>
          <w:b/>
          <w:color w:val="000000"/>
          <w:sz w:val="28"/>
          <w:szCs w:val="28"/>
        </w:rPr>
        <w:t>Оранжевые карточк</w:t>
      </w:r>
      <w:proofErr w:type="gramStart"/>
      <w:r w:rsidRPr="003E615A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945A64" w:rsidRPr="00945A64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="00945A64">
        <w:rPr>
          <w:rFonts w:ascii="Times New Roman" w:hAnsi="Times New Roman"/>
          <w:color w:val="000000"/>
          <w:sz w:val="28"/>
          <w:szCs w:val="28"/>
        </w:rPr>
        <w:t>гигиена)</w:t>
      </w:r>
    </w:p>
    <w:tbl>
      <w:tblPr>
        <w:tblStyle w:val="a3"/>
        <w:tblW w:w="0" w:type="auto"/>
        <w:tblLook w:val="04A0"/>
      </w:tblPr>
      <w:tblGrid>
        <w:gridCol w:w="9571"/>
      </w:tblGrid>
      <w:tr w:rsidR="00572C7A" w:rsidRPr="00B34B08" w:rsidTr="00572C7A">
        <w:tc>
          <w:tcPr>
            <w:tcW w:w="9571" w:type="dxa"/>
          </w:tcPr>
          <w:p w:rsidR="00572C7A" w:rsidRPr="00B34B08" w:rsidRDefault="00572C7A" w:rsidP="00F91A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2C7A">
              <w:rPr>
                <w:rFonts w:ascii="Times New Roman" w:hAnsi="Times New Roman"/>
                <w:color w:val="000000"/>
                <w:sz w:val="28"/>
                <w:szCs w:val="28"/>
              </w:rPr>
              <w:t>Читай и пиши только при хорошем освещении.</w:t>
            </w:r>
          </w:p>
        </w:tc>
      </w:tr>
      <w:tr w:rsidR="00572C7A" w:rsidRPr="00572C7A" w:rsidTr="00572C7A">
        <w:tc>
          <w:tcPr>
            <w:tcW w:w="9571" w:type="dxa"/>
          </w:tcPr>
          <w:p w:rsidR="00572C7A" w:rsidRPr="00572C7A" w:rsidRDefault="00572C7A" w:rsidP="00F9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C7A">
              <w:rPr>
                <w:rFonts w:ascii="Times New Roman" w:hAnsi="Times New Roman" w:cs="Times New Roman"/>
                <w:sz w:val="28"/>
                <w:szCs w:val="28"/>
              </w:rPr>
              <w:t>Не слушай  слишком громкую музыку.</w:t>
            </w:r>
          </w:p>
        </w:tc>
      </w:tr>
      <w:tr w:rsidR="00572C7A" w:rsidRPr="00572C7A" w:rsidTr="00572C7A">
        <w:tc>
          <w:tcPr>
            <w:tcW w:w="9571" w:type="dxa"/>
          </w:tcPr>
          <w:p w:rsidR="00572C7A" w:rsidRPr="00572C7A" w:rsidRDefault="00572C7A" w:rsidP="00F91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C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Нельзя читать в транспорте и нельзя читать лёжа. </w:t>
            </w:r>
          </w:p>
        </w:tc>
      </w:tr>
    </w:tbl>
    <w:p w:rsidR="00572C7A" w:rsidRDefault="00572C7A" w:rsidP="00572C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C7A" w:rsidRPr="00572C7A" w:rsidRDefault="00572C7A" w:rsidP="00572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7A">
        <w:rPr>
          <w:rFonts w:ascii="Times New Roman" w:hAnsi="Times New Roman" w:cs="Times New Roman"/>
          <w:b/>
          <w:sz w:val="28"/>
          <w:szCs w:val="28"/>
        </w:rPr>
        <w:t>Красные карточки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C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специалист по зрению)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9571"/>
      </w:tblGrid>
      <w:tr w:rsidR="00572C7A" w:rsidRPr="00572C7A" w:rsidTr="00572C7A">
        <w:tc>
          <w:tcPr>
            <w:tcW w:w="9571" w:type="dxa"/>
          </w:tcPr>
          <w:p w:rsidR="00572C7A" w:rsidRPr="00572C7A" w:rsidRDefault="00572C7A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2C7A">
              <w:rPr>
                <w:rFonts w:ascii="Times New Roman" w:hAnsi="Times New Roman" w:cs="Times New Roman"/>
                <w:sz w:val="28"/>
                <w:szCs w:val="28"/>
              </w:rPr>
              <w:t>Окулист</w:t>
            </w:r>
            <w:r w:rsidR="003B11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72C7A" w:rsidRPr="00572C7A" w:rsidTr="00572C7A">
        <w:tc>
          <w:tcPr>
            <w:tcW w:w="9571" w:type="dxa"/>
          </w:tcPr>
          <w:p w:rsidR="00572C7A" w:rsidRPr="00572C7A" w:rsidRDefault="00572C7A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2C7A">
              <w:rPr>
                <w:rFonts w:ascii="Times New Roman" w:hAnsi="Times New Roman" w:cs="Times New Roman"/>
                <w:sz w:val="28"/>
                <w:szCs w:val="28"/>
              </w:rPr>
              <w:t>Педиатр</w:t>
            </w:r>
          </w:p>
        </w:tc>
      </w:tr>
      <w:tr w:rsidR="00572C7A" w:rsidRPr="00572C7A" w:rsidTr="00572C7A">
        <w:tc>
          <w:tcPr>
            <w:tcW w:w="9571" w:type="dxa"/>
          </w:tcPr>
          <w:p w:rsidR="00572C7A" w:rsidRPr="00572C7A" w:rsidRDefault="00572C7A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2C7A">
              <w:rPr>
                <w:rFonts w:ascii="Times New Roman" w:hAnsi="Times New Roman" w:cs="Times New Roman"/>
                <w:sz w:val="28"/>
                <w:szCs w:val="28"/>
              </w:rPr>
              <w:t>Хирург</w:t>
            </w:r>
          </w:p>
        </w:tc>
      </w:tr>
    </w:tbl>
    <w:p w:rsidR="00E6614E" w:rsidRDefault="00E6614E" w:rsidP="00572C7A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572C7A" w:rsidRDefault="00572C7A" w:rsidP="00572C7A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572C7A" w:rsidRDefault="00572C7A" w:rsidP="00572C7A">
      <w:pPr>
        <w:tabs>
          <w:tab w:val="left" w:pos="372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09C">
        <w:rPr>
          <w:rFonts w:ascii="Times New Roman" w:hAnsi="Times New Roman" w:cs="Times New Roman"/>
          <w:b/>
          <w:i/>
          <w:sz w:val="24"/>
          <w:szCs w:val="24"/>
          <w:u w:val="single"/>
        </w:rPr>
        <w:t>Группа №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:rsidR="00572C7A" w:rsidRPr="00B34B08" w:rsidRDefault="00572C7A" w:rsidP="00572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B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151765</wp:posOffset>
            </wp:positionV>
            <wp:extent cx="116205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4B08">
        <w:rPr>
          <w:rFonts w:ascii="Times New Roman" w:hAnsi="Times New Roman" w:cs="Times New Roman"/>
          <w:sz w:val="28"/>
          <w:szCs w:val="28"/>
        </w:rPr>
        <w:t>План:</w:t>
      </w:r>
    </w:p>
    <w:p w:rsidR="00572C7A" w:rsidRPr="00B34B08" w:rsidRDefault="00572C7A" w:rsidP="00572C7A">
      <w:pPr>
        <w:rPr>
          <w:sz w:val="28"/>
          <w:szCs w:val="28"/>
        </w:rPr>
      </w:pPr>
      <w:r w:rsidRPr="00B34B08">
        <w:rPr>
          <w:sz w:val="28"/>
          <w:szCs w:val="28"/>
        </w:rPr>
        <w:t>1. Внимательно прочитайте текст.</w:t>
      </w:r>
    </w:p>
    <w:p w:rsidR="00572C7A" w:rsidRPr="00B34B08" w:rsidRDefault="00572C7A" w:rsidP="00572C7A">
      <w:pPr>
        <w:jc w:val="center"/>
        <w:rPr>
          <w:sz w:val="28"/>
          <w:szCs w:val="28"/>
        </w:rPr>
      </w:pPr>
      <w:r w:rsidRPr="00B34B08">
        <w:rPr>
          <w:sz w:val="28"/>
          <w:szCs w:val="28"/>
        </w:rPr>
        <w:t>Для составления эталона выбираем</w:t>
      </w:r>
      <w:proofErr w:type="gramStart"/>
      <w:r w:rsidRPr="00B34B08">
        <w:rPr>
          <w:sz w:val="28"/>
          <w:szCs w:val="28"/>
        </w:rPr>
        <w:t xml:space="preserve"> :</w:t>
      </w:r>
      <w:proofErr w:type="gramEnd"/>
    </w:p>
    <w:p w:rsidR="00572C7A" w:rsidRPr="00B34B08" w:rsidRDefault="00572C7A" w:rsidP="00572C7A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sz w:val="28"/>
          <w:szCs w:val="28"/>
        </w:rPr>
        <w:t xml:space="preserve">2.  </w:t>
      </w:r>
      <w:r w:rsidRPr="00B34B08">
        <w:rPr>
          <w:rFonts w:ascii="Times New Roman" w:hAnsi="Times New Roman"/>
          <w:color w:val="000000"/>
          <w:sz w:val="28"/>
          <w:szCs w:val="28"/>
        </w:rPr>
        <w:t>Значение органа чувств в жизни человека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</w:rPr>
        <w:t>.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зеленой бумаге).</w:t>
      </w:r>
    </w:p>
    <w:p w:rsidR="00572C7A" w:rsidRPr="00B34B08" w:rsidRDefault="00572C7A" w:rsidP="00572C7A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3. Гигиена органа 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(выбрать правильные ответы на оранжевой бумаге).</w:t>
      </w:r>
    </w:p>
    <w:p w:rsidR="00572C7A" w:rsidRDefault="00572C7A" w:rsidP="00572C7A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4. Специалист (доктор), к которому нужно обратиться, если возникли проблемы с данным органом чувств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.(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красной бумаге)</w:t>
      </w:r>
    </w:p>
    <w:p w:rsidR="00572C7A" w:rsidRPr="002A184B" w:rsidRDefault="00572C7A" w:rsidP="00572C7A">
      <w:pPr>
        <w:tabs>
          <w:tab w:val="left" w:pos="640"/>
        </w:tabs>
        <w:contextualSpacing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:rsidR="00572C7A" w:rsidRPr="002A184B" w:rsidRDefault="00572C7A" w:rsidP="00572C7A">
      <w:pPr>
        <w:tabs>
          <w:tab w:val="left" w:pos="640"/>
        </w:tabs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proofErr w:type="spellStart"/>
      <w:proofErr w:type="gramStart"/>
      <w:r w:rsidRPr="002A184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Глаза-орган</w:t>
      </w:r>
      <w:proofErr w:type="spellEnd"/>
      <w:proofErr w:type="gramEnd"/>
      <w:r w:rsidRPr="002A184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зрения.</w:t>
      </w:r>
    </w:p>
    <w:p w:rsidR="00572C7A" w:rsidRDefault="00572C7A" w:rsidP="00572C7A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Больше всего сведений об окружающем мире человек получает с помощью зрения. Глаза позволяют видеть предметы, их форму, размеры, цвет. Они помогают устанавливать, в каком состоянии находится предмет: движется или стоит, какое до него расстояние.</w:t>
      </w:r>
    </w:p>
    <w:p w:rsidR="00572C7A" w:rsidRDefault="00572C7A" w:rsidP="00572C7A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Зрение нужно беречь. Читай и пиши только при хорошем освещении. Нельзя читать в транспорте и нельзя читать лёжа. Если долго читаешь, то каждые 20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минут давай глазам отдохнуть. Нельзя подолгу смотреть телевизор, играть на компьютере.</w:t>
      </w:r>
    </w:p>
    <w:p w:rsidR="00572C7A" w:rsidRDefault="00572C7A" w:rsidP="00572C7A">
      <w:pPr>
        <w:tabs>
          <w:tab w:val="left" w:pos="640"/>
        </w:tabs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 нарушении  зрения нужно обратиться  к врачу </w:t>
      </w:r>
      <w:r w:rsidR="00BA28A4">
        <w:rPr>
          <w:rFonts w:ascii="Times New Roman" w:hAnsi="Times New Roman"/>
          <w:b/>
          <w:color w:val="000000"/>
          <w:sz w:val="28"/>
          <w:szCs w:val="28"/>
        </w:rPr>
        <w:t>офтальмологу</w:t>
      </w:r>
      <w:r w:rsidRPr="00EE7E8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72C7A" w:rsidRDefault="00572C7A" w:rsidP="00572C7A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2C7A" w:rsidRPr="003E615A" w:rsidRDefault="00572C7A" w:rsidP="00572C7A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Зеленые карточк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значение)</w:t>
      </w:r>
    </w:p>
    <w:tbl>
      <w:tblPr>
        <w:tblStyle w:val="a3"/>
        <w:tblW w:w="0" w:type="auto"/>
        <w:tblLook w:val="04A0"/>
      </w:tblPr>
      <w:tblGrid>
        <w:gridCol w:w="9571"/>
      </w:tblGrid>
      <w:tr w:rsidR="00572C7A" w:rsidRPr="00572C7A" w:rsidTr="00572C7A">
        <w:tc>
          <w:tcPr>
            <w:tcW w:w="9571" w:type="dxa"/>
          </w:tcPr>
          <w:p w:rsidR="00572C7A" w:rsidRPr="00572C7A" w:rsidRDefault="00802761" w:rsidP="00F91AA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Помогае</w:t>
            </w:r>
            <w:r w:rsidR="00572C7A" w:rsidRPr="00572C7A">
              <w:rPr>
                <w:rFonts w:ascii="Times New Roman" w:hAnsi="Times New Roman"/>
                <w:color w:val="000000"/>
                <w:sz w:val="28"/>
                <w:szCs w:val="28"/>
              </w:rPr>
              <w:t>т устанавливать, в каком состоянии находится предмет: движется или стоит, какое до него расстояние.</w:t>
            </w:r>
          </w:p>
        </w:tc>
      </w:tr>
      <w:tr w:rsidR="00572C7A" w:rsidRPr="00572C7A" w:rsidTr="00572C7A">
        <w:tc>
          <w:tcPr>
            <w:tcW w:w="9571" w:type="dxa"/>
          </w:tcPr>
          <w:p w:rsidR="00572C7A" w:rsidRPr="00572C7A" w:rsidRDefault="00802761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Позволяе</w:t>
            </w:r>
            <w:r w:rsidR="00572C7A" w:rsidRPr="00572C7A">
              <w:rPr>
                <w:rFonts w:ascii="Times New Roman" w:hAnsi="Times New Roman"/>
                <w:color w:val="000000"/>
                <w:sz w:val="28"/>
                <w:szCs w:val="28"/>
              </w:rPr>
              <w:t>т определять массу предмета.</w:t>
            </w:r>
          </w:p>
        </w:tc>
      </w:tr>
    </w:tbl>
    <w:p w:rsidR="00572C7A" w:rsidRPr="003E615A" w:rsidRDefault="00572C7A" w:rsidP="00572C7A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15A">
        <w:rPr>
          <w:rFonts w:ascii="Times New Roman" w:hAnsi="Times New Roman"/>
          <w:b/>
          <w:color w:val="000000"/>
          <w:sz w:val="28"/>
          <w:szCs w:val="28"/>
        </w:rPr>
        <w:t>Оранжевые карточк</w:t>
      </w:r>
      <w:proofErr w:type="gramStart"/>
      <w:r w:rsidRPr="003E615A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945A64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гигиена)</w:t>
      </w:r>
    </w:p>
    <w:tbl>
      <w:tblPr>
        <w:tblStyle w:val="a3"/>
        <w:tblW w:w="0" w:type="auto"/>
        <w:tblLook w:val="04A0"/>
      </w:tblPr>
      <w:tblGrid>
        <w:gridCol w:w="9571"/>
      </w:tblGrid>
      <w:tr w:rsidR="003B1154" w:rsidRPr="00572C7A" w:rsidTr="003B1154">
        <w:tc>
          <w:tcPr>
            <w:tcW w:w="9571" w:type="dxa"/>
          </w:tcPr>
          <w:p w:rsidR="003B1154" w:rsidRPr="00572C7A" w:rsidRDefault="003B1154" w:rsidP="003B115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11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Если долго читаешь, то каждые 20 минут давай глазам отдохнуть. </w:t>
            </w:r>
          </w:p>
        </w:tc>
      </w:tr>
      <w:tr w:rsidR="003B1154" w:rsidRPr="00572C7A" w:rsidTr="003B1154">
        <w:tc>
          <w:tcPr>
            <w:tcW w:w="9571" w:type="dxa"/>
          </w:tcPr>
          <w:p w:rsidR="003B1154" w:rsidRPr="00572C7A" w:rsidRDefault="003B1154" w:rsidP="003B115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1154">
              <w:rPr>
                <w:rFonts w:ascii="Times New Roman" w:hAnsi="Times New Roman" w:cs="Times New Roman"/>
                <w:sz w:val="28"/>
                <w:szCs w:val="28"/>
              </w:rPr>
              <w:t>Не слушай  слишком громкую музыку.</w:t>
            </w:r>
          </w:p>
        </w:tc>
      </w:tr>
      <w:tr w:rsidR="003B1154" w:rsidRPr="003B1154" w:rsidTr="003B1154">
        <w:tc>
          <w:tcPr>
            <w:tcW w:w="9571" w:type="dxa"/>
          </w:tcPr>
          <w:p w:rsidR="003B1154" w:rsidRPr="003B1154" w:rsidRDefault="003B1154" w:rsidP="00F91AAF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1154">
              <w:rPr>
                <w:rFonts w:ascii="Times New Roman" w:hAnsi="Times New Roman"/>
                <w:color w:val="000000"/>
                <w:sz w:val="28"/>
                <w:szCs w:val="28"/>
              </w:rPr>
              <w:t>Нельзя подолгу смотреть телевизор, играть на компьютере.</w:t>
            </w:r>
          </w:p>
        </w:tc>
      </w:tr>
    </w:tbl>
    <w:p w:rsidR="00BA28A4" w:rsidRPr="00572C7A" w:rsidRDefault="00BA28A4" w:rsidP="00086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7A">
        <w:rPr>
          <w:rFonts w:ascii="Times New Roman" w:hAnsi="Times New Roman" w:cs="Times New Roman"/>
          <w:b/>
          <w:sz w:val="28"/>
          <w:szCs w:val="28"/>
        </w:rPr>
        <w:t>Красные карточки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C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специалист по зрению)</w:t>
      </w:r>
    </w:p>
    <w:tbl>
      <w:tblPr>
        <w:tblStyle w:val="a3"/>
        <w:tblW w:w="0" w:type="auto"/>
        <w:tblLook w:val="04A0"/>
      </w:tblPr>
      <w:tblGrid>
        <w:gridCol w:w="9571"/>
      </w:tblGrid>
      <w:tr w:rsidR="00BA28A4" w:rsidRPr="00572C7A" w:rsidTr="00F91AAF">
        <w:tc>
          <w:tcPr>
            <w:tcW w:w="9571" w:type="dxa"/>
          </w:tcPr>
          <w:p w:rsidR="00BA28A4" w:rsidRPr="00572C7A" w:rsidRDefault="00BA28A4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Офтальмолог  </w:t>
            </w:r>
          </w:p>
        </w:tc>
      </w:tr>
      <w:tr w:rsidR="00BA28A4" w:rsidRPr="00572C7A" w:rsidTr="00F91AAF">
        <w:tc>
          <w:tcPr>
            <w:tcW w:w="9571" w:type="dxa"/>
          </w:tcPr>
          <w:p w:rsidR="00BA28A4" w:rsidRPr="00572C7A" w:rsidRDefault="00BA28A4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2C7A">
              <w:rPr>
                <w:rFonts w:ascii="Times New Roman" w:hAnsi="Times New Roman" w:cs="Times New Roman"/>
                <w:sz w:val="28"/>
                <w:szCs w:val="28"/>
              </w:rPr>
              <w:t>Педиатр</w:t>
            </w:r>
          </w:p>
        </w:tc>
      </w:tr>
      <w:tr w:rsidR="00BA28A4" w:rsidRPr="00572C7A" w:rsidTr="00F91AAF">
        <w:tc>
          <w:tcPr>
            <w:tcW w:w="9571" w:type="dxa"/>
          </w:tcPr>
          <w:p w:rsidR="00BA28A4" w:rsidRPr="00572C7A" w:rsidRDefault="00BA28A4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2C7A">
              <w:rPr>
                <w:rFonts w:ascii="Times New Roman" w:hAnsi="Times New Roman" w:cs="Times New Roman"/>
                <w:sz w:val="28"/>
                <w:szCs w:val="28"/>
              </w:rPr>
              <w:t>Хирург</w:t>
            </w:r>
          </w:p>
        </w:tc>
      </w:tr>
    </w:tbl>
    <w:p w:rsidR="003B1154" w:rsidRDefault="003B1154" w:rsidP="003B1154">
      <w:pPr>
        <w:tabs>
          <w:tab w:val="left" w:pos="14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803A8" w:rsidRDefault="006803A8" w:rsidP="006803A8">
      <w:pPr>
        <w:tabs>
          <w:tab w:val="left" w:pos="372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09C">
        <w:rPr>
          <w:rFonts w:ascii="Times New Roman" w:hAnsi="Times New Roman" w:cs="Times New Roman"/>
          <w:b/>
          <w:i/>
          <w:sz w:val="24"/>
          <w:szCs w:val="24"/>
          <w:u w:val="single"/>
        </w:rPr>
        <w:t>Группа №</w:t>
      </w:r>
      <w:r w:rsidR="00F91AAF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:rsidR="006803A8" w:rsidRPr="00B34B08" w:rsidRDefault="006803A8" w:rsidP="00680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B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151765</wp:posOffset>
            </wp:positionV>
            <wp:extent cx="1162050" cy="89535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4B08">
        <w:rPr>
          <w:rFonts w:ascii="Times New Roman" w:hAnsi="Times New Roman" w:cs="Times New Roman"/>
          <w:sz w:val="28"/>
          <w:szCs w:val="28"/>
        </w:rPr>
        <w:t>План:</w:t>
      </w:r>
    </w:p>
    <w:p w:rsidR="006803A8" w:rsidRPr="00B34B08" w:rsidRDefault="006803A8" w:rsidP="006803A8">
      <w:pPr>
        <w:rPr>
          <w:sz w:val="28"/>
          <w:szCs w:val="28"/>
        </w:rPr>
      </w:pPr>
      <w:r w:rsidRPr="00B34B08">
        <w:rPr>
          <w:sz w:val="28"/>
          <w:szCs w:val="28"/>
        </w:rPr>
        <w:t>1. Внимательно прочитайте текст.</w:t>
      </w:r>
    </w:p>
    <w:p w:rsidR="006803A8" w:rsidRPr="00B34B08" w:rsidRDefault="006803A8" w:rsidP="006803A8">
      <w:pPr>
        <w:jc w:val="center"/>
        <w:rPr>
          <w:sz w:val="28"/>
          <w:szCs w:val="28"/>
        </w:rPr>
      </w:pPr>
      <w:r w:rsidRPr="00B34B08">
        <w:rPr>
          <w:sz w:val="28"/>
          <w:szCs w:val="28"/>
        </w:rPr>
        <w:t>Для составления эталона выбираем</w:t>
      </w:r>
      <w:proofErr w:type="gramStart"/>
      <w:r w:rsidRPr="00B34B08">
        <w:rPr>
          <w:sz w:val="28"/>
          <w:szCs w:val="28"/>
        </w:rPr>
        <w:t xml:space="preserve"> :</w:t>
      </w:r>
      <w:proofErr w:type="gramEnd"/>
    </w:p>
    <w:p w:rsidR="006803A8" w:rsidRPr="00B34B08" w:rsidRDefault="006803A8" w:rsidP="006803A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sz w:val="28"/>
          <w:szCs w:val="28"/>
        </w:rPr>
        <w:t xml:space="preserve">2.  </w:t>
      </w:r>
      <w:r w:rsidRPr="00B34B08">
        <w:rPr>
          <w:rFonts w:ascii="Times New Roman" w:hAnsi="Times New Roman"/>
          <w:color w:val="000000"/>
          <w:sz w:val="28"/>
          <w:szCs w:val="28"/>
        </w:rPr>
        <w:t>Значение органа чувств в жизни человека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</w:rPr>
        <w:t>.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зеленой бумаге).</w:t>
      </w:r>
    </w:p>
    <w:p w:rsidR="006803A8" w:rsidRPr="00B34B08" w:rsidRDefault="006803A8" w:rsidP="006803A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3. Гигиена органа 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(выбрать правильные ответы на оранжевой бумаге).</w:t>
      </w:r>
    </w:p>
    <w:p w:rsidR="006803A8" w:rsidRDefault="006803A8" w:rsidP="006803A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4. Специалист (доктор), к которому нужно обратиться, если возникли проблемы с данным органом чувств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.(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красной бумаге)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2A184B" w:rsidRDefault="002A184B" w:rsidP="003B1154">
      <w:pPr>
        <w:tabs>
          <w:tab w:val="left" w:pos="141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A184B">
        <w:rPr>
          <w:rFonts w:ascii="Times New Roman" w:hAnsi="Times New Roman" w:cs="Times New Roman"/>
          <w:b/>
          <w:i/>
          <w:sz w:val="28"/>
          <w:szCs w:val="28"/>
          <w:u w:val="single"/>
        </w:rPr>
        <w:t>Уш</w:t>
      </w:r>
      <w:proofErr w:type="gramStart"/>
      <w:r w:rsidRPr="002A184B">
        <w:rPr>
          <w:rFonts w:ascii="Times New Roman" w:hAnsi="Times New Roman" w:cs="Times New Roman"/>
          <w:b/>
          <w:i/>
          <w:sz w:val="28"/>
          <w:szCs w:val="28"/>
          <w:u w:val="single"/>
        </w:rPr>
        <w:t>и-</w:t>
      </w:r>
      <w:proofErr w:type="gramEnd"/>
      <w:r w:rsidRPr="002A18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орган слуха</w:t>
      </w:r>
    </w:p>
    <w:p w:rsidR="001B62B9" w:rsidRDefault="002A184B" w:rsidP="002A184B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ушей человек слышит все те звуки, которым наполнен мир. </w:t>
      </w:r>
      <w:r w:rsidR="000547C7">
        <w:rPr>
          <w:rFonts w:ascii="Times New Roman" w:hAnsi="Times New Roman" w:cs="Times New Roman"/>
          <w:sz w:val="28"/>
          <w:szCs w:val="28"/>
        </w:rPr>
        <w:t>Слух даёт возможность воспринимать информацию на расстоянии.  Слух является средством общения, участвует в передаче знаний, накопленных человечеством.</w:t>
      </w:r>
    </w:p>
    <w:p w:rsidR="001B62B9" w:rsidRDefault="000547C7" w:rsidP="002A184B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 надо беречь. Сильный шум, резкие звуки, громкая музыка портят слух.</w:t>
      </w:r>
    </w:p>
    <w:p w:rsidR="001B62B9" w:rsidRDefault="001B62B9" w:rsidP="002A184B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слушай слишком громкую музыку, чаще отдыхай в лесу, у реки, среди тишины. Надо регулярно мыть уши с мылом и чистить туго скрученной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ваткой. Никогда не ковыряй в ушах спичками, булавками и другими острыми предметами.</w:t>
      </w:r>
    </w:p>
    <w:p w:rsidR="00086E45" w:rsidRDefault="00086E45" w:rsidP="002A184B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нарушении слуха нужно обратиться к врачу </w:t>
      </w:r>
      <w:r w:rsidRPr="00086E45">
        <w:rPr>
          <w:rFonts w:ascii="Times New Roman" w:hAnsi="Times New Roman" w:cs="Times New Roman"/>
          <w:b/>
          <w:sz w:val="28"/>
          <w:szCs w:val="28"/>
        </w:rPr>
        <w:t>отоларингологу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E45" w:rsidRPr="00086E45" w:rsidRDefault="00086E45" w:rsidP="00086E45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Зеленые карточк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значение)</w:t>
      </w:r>
    </w:p>
    <w:tbl>
      <w:tblPr>
        <w:tblStyle w:val="a3"/>
        <w:tblW w:w="0" w:type="auto"/>
        <w:tblLook w:val="04A0"/>
      </w:tblPr>
      <w:tblGrid>
        <w:gridCol w:w="9571"/>
      </w:tblGrid>
      <w:tr w:rsidR="00086E45" w:rsidRPr="002A184B" w:rsidTr="00086E45">
        <w:tc>
          <w:tcPr>
            <w:tcW w:w="9571" w:type="dxa"/>
          </w:tcPr>
          <w:p w:rsidR="00086E45" w:rsidRPr="002A184B" w:rsidRDefault="00086E45" w:rsidP="00086E45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E45">
              <w:rPr>
                <w:rFonts w:ascii="Times New Roman" w:hAnsi="Times New Roman" w:cs="Times New Roman"/>
                <w:sz w:val="28"/>
                <w:szCs w:val="28"/>
              </w:rPr>
              <w:t xml:space="preserve">аёт возможность воспринимать информацию на расстоянии.  </w:t>
            </w:r>
          </w:p>
        </w:tc>
      </w:tr>
      <w:tr w:rsidR="00086E45" w:rsidRPr="002A184B" w:rsidTr="00086E45">
        <w:tc>
          <w:tcPr>
            <w:tcW w:w="9571" w:type="dxa"/>
          </w:tcPr>
          <w:p w:rsidR="00086E45" w:rsidRPr="002A184B" w:rsidRDefault="00086E45" w:rsidP="00086E45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E45">
              <w:rPr>
                <w:rFonts w:ascii="Times New Roman" w:hAnsi="Times New Roman" w:cs="Times New Roman"/>
                <w:sz w:val="28"/>
                <w:szCs w:val="28"/>
              </w:rPr>
              <w:t>Участвует в переваривании пищи.</w:t>
            </w:r>
          </w:p>
        </w:tc>
      </w:tr>
    </w:tbl>
    <w:p w:rsidR="00086E45" w:rsidRPr="003E615A" w:rsidRDefault="00086E45" w:rsidP="00086E45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15A">
        <w:rPr>
          <w:rFonts w:ascii="Times New Roman" w:hAnsi="Times New Roman"/>
          <w:b/>
          <w:color w:val="000000"/>
          <w:sz w:val="28"/>
          <w:szCs w:val="28"/>
        </w:rPr>
        <w:t>Оранжевые карточк</w:t>
      </w:r>
      <w:proofErr w:type="gramStart"/>
      <w:r w:rsidRPr="003E615A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945A64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гигиена)</w:t>
      </w:r>
    </w:p>
    <w:tbl>
      <w:tblPr>
        <w:tblStyle w:val="a3"/>
        <w:tblW w:w="0" w:type="auto"/>
        <w:tblLook w:val="04A0"/>
      </w:tblPr>
      <w:tblGrid>
        <w:gridCol w:w="9571"/>
      </w:tblGrid>
      <w:tr w:rsidR="00086E45" w:rsidRPr="002A184B" w:rsidTr="00086E45">
        <w:tc>
          <w:tcPr>
            <w:tcW w:w="9571" w:type="dxa"/>
          </w:tcPr>
          <w:p w:rsidR="00086E45" w:rsidRPr="002A184B" w:rsidRDefault="00086E45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E45">
              <w:rPr>
                <w:rFonts w:ascii="Times New Roman" w:hAnsi="Times New Roman" w:cs="Times New Roman"/>
                <w:sz w:val="28"/>
                <w:szCs w:val="28"/>
              </w:rPr>
              <w:t>Не слушай слишком громкую музыку, чаще отдыхай в лесу, у реки, среди тишины.</w:t>
            </w:r>
          </w:p>
        </w:tc>
      </w:tr>
      <w:tr w:rsidR="00086E45" w:rsidRPr="002A184B" w:rsidTr="00086E45">
        <w:tc>
          <w:tcPr>
            <w:tcW w:w="9571" w:type="dxa"/>
          </w:tcPr>
          <w:p w:rsidR="00086E45" w:rsidRPr="002A184B" w:rsidRDefault="00086E45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E45">
              <w:rPr>
                <w:rFonts w:ascii="Times New Roman" w:hAnsi="Times New Roman" w:cs="Times New Roman"/>
                <w:sz w:val="28"/>
                <w:szCs w:val="28"/>
              </w:rPr>
              <w:t>Нельзя есть много сладкого.</w:t>
            </w:r>
          </w:p>
        </w:tc>
      </w:tr>
      <w:tr w:rsidR="00086E45" w:rsidRPr="002A184B" w:rsidTr="00086E45">
        <w:tc>
          <w:tcPr>
            <w:tcW w:w="9571" w:type="dxa"/>
          </w:tcPr>
          <w:p w:rsidR="00086E45" w:rsidRPr="002A184B" w:rsidRDefault="00086E45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E45">
              <w:rPr>
                <w:rFonts w:ascii="Times New Roman" w:hAnsi="Times New Roman" w:cs="Times New Roman"/>
                <w:sz w:val="28"/>
                <w:szCs w:val="28"/>
              </w:rPr>
              <w:t>Надо регулярно мыть уши с мылом и чистить туго скрученной ваткой.</w:t>
            </w:r>
          </w:p>
        </w:tc>
      </w:tr>
    </w:tbl>
    <w:p w:rsidR="00086E45" w:rsidRPr="00572C7A" w:rsidRDefault="00086E45" w:rsidP="00086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7A">
        <w:rPr>
          <w:rFonts w:ascii="Times New Roman" w:hAnsi="Times New Roman" w:cs="Times New Roman"/>
          <w:b/>
          <w:sz w:val="28"/>
          <w:szCs w:val="28"/>
        </w:rPr>
        <w:t>Красные карточки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C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специалист по слуху)</w:t>
      </w:r>
    </w:p>
    <w:tbl>
      <w:tblPr>
        <w:tblStyle w:val="a3"/>
        <w:tblW w:w="0" w:type="auto"/>
        <w:tblLook w:val="04A0"/>
      </w:tblPr>
      <w:tblGrid>
        <w:gridCol w:w="9571"/>
      </w:tblGrid>
      <w:tr w:rsidR="00F91AAF" w:rsidRPr="00572C7A" w:rsidTr="00F91AAF">
        <w:tc>
          <w:tcPr>
            <w:tcW w:w="9571" w:type="dxa"/>
          </w:tcPr>
          <w:p w:rsidR="00F91AAF" w:rsidRPr="00572C7A" w:rsidRDefault="00F91AAF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Отоларинголог</w:t>
            </w:r>
          </w:p>
        </w:tc>
      </w:tr>
      <w:tr w:rsidR="00F91AAF" w:rsidRPr="00572C7A" w:rsidTr="00F91AAF">
        <w:tc>
          <w:tcPr>
            <w:tcW w:w="9571" w:type="dxa"/>
          </w:tcPr>
          <w:p w:rsidR="00F91AAF" w:rsidRPr="00572C7A" w:rsidRDefault="00F91AAF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2C7A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диатр</w:t>
            </w:r>
          </w:p>
        </w:tc>
      </w:tr>
      <w:tr w:rsidR="00F91AAF" w:rsidRPr="00572C7A" w:rsidTr="00F91AAF">
        <w:tc>
          <w:tcPr>
            <w:tcW w:w="9571" w:type="dxa"/>
          </w:tcPr>
          <w:p w:rsidR="00F91AAF" w:rsidRPr="00572C7A" w:rsidRDefault="00F91AAF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</w:t>
            </w:r>
          </w:p>
        </w:tc>
      </w:tr>
    </w:tbl>
    <w:p w:rsidR="001B62B9" w:rsidRDefault="001B62B9" w:rsidP="00086E45">
      <w:pPr>
        <w:tabs>
          <w:tab w:val="left" w:pos="14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91AAF" w:rsidRDefault="00F91AAF" w:rsidP="00F91AAF">
      <w:pPr>
        <w:tabs>
          <w:tab w:val="left" w:pos="372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0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Группа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№4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:rsidR="00F91AAF" w:rsidRPr="00B34B08" w:rsidRDefault="00F91AAF" w:rsidP="00F91AA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B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151765</wp:posOffset>
            </wp:positionV>
            <wp:extent cx="1162050" cy="895350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4B08">
        <w:rPr>
          <w:rFonts w:ascii="Times New Roman" w:hAnsi="Times New Roman" w:cs="Times New Roman"/>
          <w:sz w:val="28"/>
          <w:szCs w:val="28"/>
        </w:rPr>
        <w:t>План:</w:t>
      </w:r>
    </w:p>
    <w:p w:rsidR="00F91AAF" w:rsidRPr="00B34B08" w:rsidRDefault="00F91AAF" w:rsidP="00F91AAF">
      <w:pPr>
        <w:rPr>
          <w:sz w:val="28"/>
          <w:szCs w:val="28"/>
        </w:rPr>
      </w:pPr>
      <w:r w:rsidRPr="00B34B08">
        <w:rPr>
          <w:sz w:val="28"/>
          <w:szCs w:val="28"/>
        </w:rPr>
        <w:t>1. Внимательно прочитайте текст.</w:t>
      </w:r>
    </w:p>
    <w:p w:rsidR="00F91AAF" w:rsidRPr="00B34B08" w:rsidRDefault="00F91AAF" w:rsidP="00F91AAF">
      <w:pPr>
        <w:jc w:val="center"/>
        <w:rPr>
          <w:sz w:val="28"/>
          <w:szCs w:val="28"/>
        </w:rPr>
      </w:pPr>
      <w:r w:rsidRPr="00B34B08">
        <w:rPr>
          <w:sz w:val="28"/>
          <w:szCs w:val="28"/>
        </w:rPr>
        <w:t>Для составления эталона выбираем</w:t>
      </w:r>
      <w:proofErr w:type="gramStart"/>
      <w:r w:rsidRPr="00B34B08">
        <w:rPr>
          <w:sz w:val="28"/>
          <w:szCs w:val="28"/>
        </w:rPr>
        <w:t xml:space="preserve"> :</w:t>
      </w:r>
      <w:proofErr w:type="gramEnd"/>
    </w:p>
    <w:p w:rsidR="00F91AAF" w:rsidRPr="00B34B08" w:rsidRDefault="00F91AAF" w:rsidP="00F91AAF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sz w:val="28"/>
          <w:szCs w:val="28"/>
        </w:rPr>
        <w:t xml:space="preserve">2.  </w:t>
      </w:r>
      <w:r w:rsidRPr="00B34B08">
        <w:rPr>
          <w:rFonts w:ascii="Times New Roman" w:hAnsi="Times New Roman"/>
          <w:color w:val="000000"/>
          <w:sz w:val="28"/>
          <w:szCs w:val="28"/>
        </w:rPr>
        <w:t>Значение органа чувств в жизни человека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</w:rPr>
        <w:t>.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зеленой бумаге).</w:t>
      </w:r>
    </w:p>
    <w:p w:rsidR="00F91AAF" w:rsidRPr="00B34B08" w:rsidRDefault="00F91AAF" w:rsidP="00F91AAF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3. Гигиена органа 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(выбрать правильные ответы на оранжевой бумаге).</w:t>
      </w:r>
    </w:p>
    <w:p w:rsidR="00F91AAF" w:rsidRDefault="00F91AAF" w:rsidP="00F91AAF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4. Специалист (доктор), к которому нужно обратиться, если возникли проблемы с данным органом чувств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.(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красной бумаге)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F91AAF" w:rsidRDefault="00F91AAF" w:rsidP="00F91AAF">
      <w:pPr>
        <w:tabs>
          <w:tab w:val="left" w:pos="141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A184B">
        <w:rPr>
          <w:rFonts w:ascii="Times New Roman" w:hAnsi="Times New Roman" w:cs="Times New Roman"/>
          <w:b/>
          <w:i/>
          <w:sz w:val="28"/>
          <w:szCs w:val="28"/>
          <w:u w:val="single"/>
        </w:rPr>
        <w:t>Уш</w:t>
      </w:r>
      <w:proofErr w:type="gramStart"/>
      <w:r w:rsidRPr="002A184B">
        <w:rPr>
          <w:rFonts w:ascii="Times New Roman" w:hAnsi="Times New Roman" w:cs="Times New Roman"/>
          <w:b/>
          <w:i/>
          <w:sz w:val="28"/>
          <w:szCs w:val="28"/>
          <w:u w:val="single"/>
        </w:rPr>
        <w:t>и-</w:t>
      </w:r>
      <w:proofErr w:type="gramEnd"/>
      <w:r w:rsidRPr="002A18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орган слуха</w:t>
      </w:r>
    </w:p>
    <w:p w:rsidR="00F91AAF" w:rsidRDefault="00F91AAF" w:rsidP="00F91AAF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ушей человек слышит все те звуки, которым наполнен мир. Слух даёт возможность воспринимать информацию на расстоянии.  Слух является средством общения, участвует в передаче знаний, накопленных человечеством.</w:t>
      </w:r>
    </w:p>
    <w:p w:rsidR="00F91AAF" w:rsidRDefault="00F91AAF" w:rsidP="00F91AAF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 надо беречь. Сильный шум, резкие звуки, громкая музыка портят слух.</w:t>
      </w:r>
    </w:p>
    <w:p w:rsidR="00F91AAF" w:rsidRDefault="00F91AAF" w:rsidP="00F91AAF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слушай слишком громкую музыку, чаще отдыхай в лесу, у реки, среди тишины. Надо регулярно мыть уши с мылом и чистить туго скрученной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ваткой. Никогда не ковыряй в ушах спичками, булавками и другими острыми предметами.</w:t>
      </w:r>
    </w:p>
    <w:p w:rsidR="00F91AAF" w:rsidRDefault="00F91AAF" w:rsidP="00F91AAF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нарушении слуха нужно обратиться к </w:t>
      </w:r>
      <w:proofErr w:type="spellStart"/>
      <w:r w:rsidRPr="00F91AAF">
        <w:rPr>
          <w:rFonts w:ascii="Times New Roman" w:hAnsi="Times New Roman" w:cs="Times New Roman"/>
          <w:b/>
          <w:sz w:val="28"/>
          <w:szCs w:val="28"/>
        </w:rPr>
        <w:t>лор-врачу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1AAF" w:rsidRPr="00086E45" w:rsidRDefault="00F91AAF" w:rsidP="00F91AAF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Зеленые карточк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значение)</w:t>
      </w:r>
    </w:p>
    <w:tbl>
      <w:tblPr>
        <w:tblStyle w:val="a3"/>
        <w:tblW w:w="0" w:type="auto"/>
        <w:tblLook w:val="04A0"/>
      </w:tblPr>
      <w:tblGrid>
        <w:gridCol w:w="9571"/>
      </w:tblGrid>
      <w:tr w:rsidR="00F91AAF" w:rsidRPr="00F91AAF" w:rsidTr="00F91AAF">
        <w:tc>
          <w:tcPr>
            <w:tcW w:w="9571" w:type="dxa"/>
          </w:tcPr>
          <w:p w:rsidR="00F91AAF" w:rsidRPr="00F91AAF" w:rsidRDefault="00F91AAF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91AAF">
              <w:rPr>
                <w:rFonts w:ascii="Times New Roman" w:hAnsi="Times New Roman" w:cs="Times New Roman"/>
                <w:sz w:val="28"/>
                <w:szCs w:val="28"/>
              </w:rPr>
              <w:t>вляется средством общения, участвует в передаче знаний, накопленных человечеством.</w:t>
            </w:r>
          </w:p>
        </w:tc>
      </w:tr>
      <w:tr w:rsidR="00F91AAF" w:rsidRPr="002A184B" w:rsidTr="00F91AAF">
        <w:tc>
          <w:tcPr>
            <w:tcW w:w="9571" w:type="dxa"/>
          </w:tcPr>
          <w:p w:rsidR="00F91AAF" w:rsidRPr="002A184B" w:rsidRDefault="00F91AAF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1AAF">
              <w:rPr>
                <w:rFonts w:ascii="Times New Roman" w:hAnsi="Times New Roman" w:cs="Times New Roman"/>
                <w:sz w:val="28"/>
                <w:szCs w:val="28"/>
              </w:rPr>
              <w:t>Обеспечивают движение крови в организме.</w:t>
            </w:r>
          </w:p>
        </w:tc>
      </w:tr>
    </w:tbl>
    <w:p w:rsidR="00F91AAF" w:rsidRPr="003E615A" w:rsidRDefault="00F91AAF" w:rsidP="00F91AAF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15A">
        <w:rPr>
          <w:rFonts w:ascii="Times New Roman" w:hAnsi="Times New Roman"/>
          <w:b/>
          <w:color w:val="000000"/>
          <w:sz w:val="28"/>
          <w:szCs w:val="28"/>
        </w:rPr>
        <w:t>Оранжевые карточк</w:t>
      </w:r>
      <w:proofErr w:type="gramStart"/>
      <w:r w:rsidRPr="003E615A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945A64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гигиена)</w:t>
      </w:r>
    </w:p>
    <w:tbl>
      <w:tblPr>
        <w:tblStyle w:val="a3"/>
        <w:tblW w:w="0" w:type="auto"/>
        <w:tblLook w:val="04A0"/>
      </w:tblPr>
      <w:tblGrid>
        <w:gridCol w:w="9571"/>
      </w:tblGrid>
      <w:tr w:rsidR="00F91AAF" w:rsidRPr="00F91AAF" w:rsidTr="005410DA">
        <w:tc>
          <w:tcPr>
            <w:tcW w:w="9571" w:type="dxa"/>
          </w:tcPr>
          <w:p w:rsidR="00F91AAF" w:rsidRPr="00F91AAF" w:rsidRDefault="00F91AAF" w:rsidP="00F91AAF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1AAF">
              <w:rPr>
                <w:rFonts w:ascii="Times New Roman" w:hAnsi="Times New Roman" w:cs="Times New Roman"/>
                <w:sz w:val="28"/>
                <w:szCs w:val="28"/>
              </w:rPr>
              <w:t>Никогда не ковыряй в ушах спичками, булавками и другими острыми предметами.</w:t>
            </w:r>
          </w:p>
        </w:tc>
      </w:tr>
      <w:tr w:rsidR="005410DA" w:rsidRPr="002A184B" w:rsidTr="005410DA">
        <w:tc>
          <w:tcPr>
            <w:tcW w:w="9571" w:type="dxa"/>
          </w:tcPr>
          <w:p w:rsidR="005410DA" w:rsidRPr="002A184B" w:rsidRDefault="005410DA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0DA">
              <w:rPr>
                <w:rFonts w:ascii="Times New Roman" w:hAnsi="Times New Roman" w:cs="Times New Roman"/>
                <w:sz w:val="28"/>
                <w:szCs w:val="28"/>
              </w:rPr>
              <w:t>Всегда вовремя ложись спать.</w:t>
            </w:r>
          </w:p>
        </w:tc>
      </w:tr>
    </w:tbl>
    <w:p w:rsidR="005410DA" w:rsidRPr="00572C7A" w:rsidRDefault="005410DA" w:rsidP="00541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7A">
        <w:rPr>
          <w:rFonts w:ascii="Times New Roman" w:hAnsi="Times New Roman" w:cs="Times New Roman"/>
          <w:b/>
          <w:sz w:val="28"/>
          <w:szCs w:val="28"/>
        </w:rPr>
        <w:t>Красные карточки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C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специалист по слуху)</w:t>
      </w:r>
    </w:p>
    <w:tbl>
      <w:tblPr>
        <w:tblStyle w:val="a3"/>
        <w:tblW w:w="0" w:type="auto"/>
        <w:tblLook w:val="04A0"/>
      </w:tblPr>
      <w:tblGrid>
        <w:gridCol w:w="9571"/>
      </w:tblGrid>
      <w:tr w:rsidR="005410DA" w:rsidRPr="00572C7A" w:rsidTr="00FA3B14">
        <w:tc>
          <w:tcPr>
            <w:tcW w:w="9571" w:type="dxa"/>
          </w:tcPr>
          <w:p w:rsidR="005410DA" w:rsidRPr="00572C7A" w:rsidRDefault="005410DA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Лор-врач</w:t>
            </w:r>
            <w:proofErr w:type="spellEnd"/>
          </w:p>
        </w:tc>
      </w:tr>
      <w:tr w:rsidR="005410DA" w:rsidRPr="00572C7A" w:rsidTr="00FA3B14">
        <w:tc>
          <w:tcPr>
            <w:tcW w:w="9571" w:type="dxa"/>
          </w:tcPr>
          <w:p w:rsidR="005410DA" w:rsidRPr="00572C7A" w:rsidRDefault="00C55337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Кардиолог</w:t>
            </w:r>
          </w:p>
        </w:tc>
      </w:tr>
      <w:tr w:rsidR="005410DA" w:rsidRPr="00572C7A" w:rsidTr="00FA3B14">
        <w:tc>
          <w:tcPr>
            <w:tcW w:w="9571" w:type="dxa"/>
          </w:tcPr>
          <w:p w:rsidR="005410DA" w:rsidRPr="00572C7A" w:rsidRDefault="005410DA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</w:t>
            </w:r>
          </w:p>
        </w:tc>
      </w:tr>
    </w:tbl>
    <w:p w:rsidR="00F91AAF" w:rsidRDefault="00F91AAF" w:rsidP="005410DA">
      <w:pPr>
        <w:tabs>
          <w:tab w:val="left" w:pos="14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0384" w:rsidRDefault="00780384" w:rsidP="00780384">
      <w:pPr>
        <w:tabs>
          <w:tab w:val="left" w:pos="372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0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Группа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№</w:t>
      </w:r>
      <w:r w:rsidR="00FD3714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:rsidR="00780384" w:rsidRPr="00B34B08" w:rsidRDefault="00780384" w:rsidP="00780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B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151765</wp:posOffset>
            </wp:positionV>
            <wp:extent cx="1162050" cy="895350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4B08">
        <w:rPr>
          <w:rFonts w:ascii="Times New Roman" w:hAnsi="Times New Roman" w:cs="Times New Roman"/>
          <w:sz w:val="28"/>
          <w:szCs w:val="28"/>
        </w:rPr>
        <w:t>План:</w:t>
      </w:r>
    </w:p>
    <w:p w:rsidR="00780384" w:rsidRPr="00B34B08" w:rsidRDefault="00780384" w:rsidP="00780384">
      <w:pPr>
        <w:rPr>
          <w:sz w:val="28"/>
          <w:szCs w:val="28"/>
        </w:rPr>
      </w:pPr>
      <w:r w:rsidRPr="00B34B08">
        <w:rPr>
          <w:sz w:val="28"/>
          <w:szCs w:val="28"/>
        </w:rPr>
        <w:t>1. Внимательно прочитайте текст.</w:t>
      </w:r>
    </w:p>
    <w:p w:rsidR="00780384" w:rsidRPr="00B34B08" w:rsidRDefault="00780384" w:rsidP="00780384">
      <w:pPr>
        <w:jc w:val="center"/>
        <w:rPr>
          <w:sz w:val="28"/>
          <w:szCs w:val="28"/>
        </w:rPr>
      </w:pPr>
      <w:r w:rsidRPr="00B34B08">
        <w:rPr>
          <w:sz w:val="28"/>
          <w:szCs w:val="28"/>
        </w:rPr>
        <w:t>Для составления эталона выбираем</w:t>
      </w:r>
      <w:proofErr w:type="gramStart"/>
      <w:r w:rsidRPr="00B34B08">
        <w:rPr>
          <w:sz w:val="28"/>
          <w:szCs w:val="28"/>
        </w:rPr>
        <w:t xml:space="preserve"> :</w:t>
      </w:r>
      <w:proofErr w:type="gramEnd"/>
    </w:p>
    <w:p w:rsidR="00780384" w:rsidRPr="00B34B08" w:rsidRDefault="00780384" w:rsidP="00780384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sz w:val="28"/>
          <w:szCs w:val="28"/>
        </w:rPr>
        <w:t xml:space="preserve">2.  </w:t>
      </w:r>
      <w:r w:rsidRPr="00B34B08">
        <w:rPr>
          <w:rFonts w:ascii="Times New Roman" w:hAnsi="Times New Roman"/>
          <w:color w:val="000000"/>
          <w:sz w:val="28"/>
          <w:szCs w:val="28"/>
        </w:rPr>
        <w:t>Значение органа чувств в жизни человека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</w:rPr>
        <w:t>.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зеленой бумаге).</w:t>
      </w:r>
    </w:p>
    <w:p w:rsidR="00780384" w:rsidRPr="00B34B08" w:rsidRDefault="00780384" w:rsidP="00780384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3. Гигиена органа 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(выбрать правильные ответы на оранжевой бумаге).</w:t>
      </w:r>
    </w:p>
    <w:p w:rsidR="00780384" w:rsidRDefault="00780384" w:rsidP="00780384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4. Специалист (доктор), к которому нужно обратиться, если возникли проблемы с данным органом чувств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.(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красной бумаге)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780384" w:rsidRDefault="00780384" w:rsidP="005410DA">
      <w:pPr>
        <w:tabs>
          <w:tab w:val="left" w:pos="141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0384">
        <w:rPr>
          <w:rFonts w:ascii="Times New Roman" w:hAnsi="Times New Roman" w:cs="Times New Roman"/>
          <w:b/>
          <w:i/>
          <w:sz w:val="28"/>
          <w:szCs w:val="28"/>
          <w:u w:val="single"/>
        </w:rPr>
        <w:t>Нос-орган обоняния</w:t>
      </w:r>
    </w:p>
    <w:p w:rsidR="00780384" w:rsidRDefault="00780384" w:rsidP="00780384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Обоняние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способность чувствовать запахи. Многие приятные запахи доставляют нам радость: запах цветов, хвойного леса. Некоторые запахи предупреждают об опасности, например об утечке газа</w:t>
      </w:r>
      <w:r w:rsidR="00D25FB3">
        <w:rPr>
          <w:rFonts w:ascii="Times New Roman" w:hAnsi="Times New Roman" w:cs="Times New Roman"/>
          <w:sz w:val="28"/>
          <w:szCs w:val="28"/>
        </w:rPr>
        <w:t>.</w:t>
      </w:r>
      <w:r w:rsidR="003B5D0A">
        <w:rPr>
          <w:rFonts w:ascii="Times New Roman" w:hAnsi="Times New Roman" w:cs="Times New Roman"/>
          <w:sz w:val="28"/>
          <w:szCs w:val="28"/>
        </w:rPr>
        <w:t xml:space="preserve"> Приятный запах пищи вызывает аппетит.</w:t>
      </w:r>
    </w:p>
    <w:p w:rsidR="002B34FA" w:rsidRDefault="002B34FA" w:rsidP="00780384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обоняние не ухудшалось, нужно беречь себя от простуды, закаляться. Содержать нос в чистоте. Пользоваться только личным носовым платком.</w:t>
      </w:r>
      <w:r w:rsidR="002D67DE">
        <w:rPr>
          <w:rFonts w:ascii="Times New Roman" w:hAnsi="Times New Roman" w:cs="Times New Roman"/>
          <w:sz w:val="28"/>
          <w:szCs w:val="28"/>
        </w:rPr>
        <w:t xml:space="preserve"> Нельзя засовывать в нос мелкие предметы.</w:t>
      </w:r>
    </w:p>
    <w:p w:rsidR="002D67DE" w:rsidRDefault="00FD3714" w:rsidP="00FD3714">
      <w:pPr>
        <w:tabs>
          <w:tab w:val="left" w:pos="14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нарушении обоняния нужно обратиться к </w:t>
      </w:r>
      <w:proofErr w:type="spellStart"/>
      <w:r w:rsidRPr="00FD3714">
        <w:rPr>
          <w:rFonts w:ascii="Times New Roman" w:hAnsi="Times New Roman" w:cs="Times New Roman"/>
          <w:b/>
          <w:sz w:val="28"/>
          <w:szCs w:val="28"/>
        </w:rPr>
        <w:t>лор-врачу</w:t>
      </w:r>
      <w:proofErr w:type="spellEnd"/>
      <w:r w:rsidRPr="00FD3714">
        <w:rPr>
          <w:rFonts w:ascii="Times New Roman" w:hAnsi="Times New Roman" w:cs="Times New Roman"/>
          <w:b/>
          <w:sz w:val="28"/>
          <w:szCs w:val="28"/>
        </w:rPr>
        <w:t>.</w:t>
      </w:r>
    </w:p>
    <w:p w:rsidR="00FD3714" w:rsidRDefault="00FD3714" w:rsidP="00FD3714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Зеленые карточк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значение)</w:t>
      </w:r>
    </w:p>
    <w:tbl>
      <w:tblPr>
        <w:tblStyle w:val="a3"/>
        <w:tblW w:w="0" w:type="auto"/>
        <w:tblLook w:val="04A0"/>
      </w:tblPr>
      <w:tblGrid>
        <w:gridCol w:w="9571"/>
      </w:tblGrid>
      <w:tr w:rsidR="00802761" w:rsidRPr="00FD3714" w:rsidTr="00802761">
        <w:tc>
          <w:tcPr>
            <w:tcW w:w="9571" w:type="dxa"/>
          </w:tcPr>
          <w:p w:rsidR="00802761" w:rsidRPr="00FD3714" w:rsidRDefault="00802761" w:rsidP="00F21365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761">
              <w:rPr>
                <w:rFonts w:ascii="Times New Roman" w:hAnsi="Times New Roman" w:cs="Times New Roman"/>
                <w:sz w:val="28"/>
                <w:szCs w:val="28"/>
              </w:rPr>
              <w:t>Приятные запахи доставляют нам радость: запах цветов, хвойного леса.</w:t>
            </w:r>
          </w:p>
        </w:tc>
      </w:tr>
      <w:tr w:rsidR="00802761" w:rsidRPr="00FD3714" w:rsidTr="00802761">
        <w:tc>
          <w:tcPr>
            <w:tcW w:w="9571" w:type="dxa"/>
          </w:tcPr>
          <w:p w:rsidR="00802761" w:rsidRPr="00FD3714" w:rsidRDefault="00802761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761">
              <w:rPr>
                <w:rFonts w:ascii="Times New Roman" w:hAnsi="Times New Roman" w:cs="Times New Roman"/>
                <w:sz w:val="28"/>
                <w:szCs w:val="28"/>
              </w:rPr>
              <w:t>Некоторые запахи предупреждают об опасности, например об утечке газа.</w:t>
            </w:r>
          </w:p>
        </w:tc>
      </w:tr>
      <w:tr w:rsidR="00802761" w:rsidRPr="00FD3714" w:rsidTr="00802761">
        <w:tc>
          <w:tcPr>
            <w:tcW w:w="9571" w:type="dxa"/>
          </w:tcPr>
          <w:p w:rsidR="00802761" w:rsidRPr="00FD3714" w:rsidRDefault="00802761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761">
              <w:rPr>
                <w:rFonts w:ascii="Times New Roman" w:hAnsi="Times New Roman"/>
                <w:color w:val="000000"/>
                <w:sz w:val="28"/>
                <w:szCs w:val="28"/>
              </w:rPr>
              <w:t>Позволяют видеть предметы, их форму, размеры, цвет.</w:t>
            </w:r>
          </w:p>
        </w:tc>
      </w:tr>
    </w:tbl>
    <w:p w:rsidR="00802761" w:rsidRPr="003E615A" w:rsidRDefault="00802761" w:rsidP="00802761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15A">
        <w:rPr>
          <w:rFonts w:ascii="Times New Roman" w:hAnsi="Times New Roman"/>
          <w:b/>
          <w:color w:val="000000"/>
          <w:sz w:val="28"/>
          <w:szCs w:val="28"/>
        </w:rPr>
        <w:t>Оранжевые карточк</w:t>
      </w:r>
      <w:proofErr w:type="gramStart"/>
      <w:r w:rsidRPr="003E615A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945A64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гигиена)</w:t>
      </w:r>
    </w:p>
    <w:tbl>
      <w:tblPr>
        <w:tblStyle w:val="a3"/>
        <w:tblW w:w="0" w:type="auto"/>
        <w:tblLook w:val="04A0"/>
      </w:tblPr>
      <w:tblGrid>
        <w:gridCol w:w="9571"/>
      </w:tblGrid>
      <w:tr w:rsidR="00802761" w:rsidRPr="00FD3714" w:rsidTr="00802761">
        <w:tc>
          <w:tcPr>
            <w:tcW w:w="9571" w:type="dxa"/>
          </w:tcPr>
          <w:p w:rsidR="00802761" w:rsidRPr="00FD3714" w:rsidRDefault="00802761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761">
              <w:rPr>
                <w:rFonts w:ascii="Times New Roman" w:hAnsi="Times New Roman" w:cs="Times New Roman"/>
                <w:sz w:val="28"/>
                <w:szCs w:val="28"/>
              </w:rPr>
              <w:t>Нужно беречь себя от простуды, закаляться.</w:t>
            </w:r>
          </w:p>
        </w:tc>
      </w:tr>
      <w:tr w:rsidR="00802761" w:rsidRPr="00FD3714" w:rsidTr="00802761">
        <w:tc>
          <w:tcPr>
            <w:tcW w:w="9571" w:type="dxa"/>
          </w:tcPr>
          <w:p w:rsidR="00802761" w:rsidRPr="00FD3714" w:rsidRDefault="00802761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Содержи </w:t>
            </w:r>
            <w:r w:rsidRPr="00802761">
              <w:rPr>
                <w:rFonts w:ascii="Times New Roman" w:hAnsi="Times New Roman" w:cs="Times New Roman"/>
                <w:sz w:val="28"/>
                <w:szCs w:val="28"/>
              </w:rPr>
              <w:t xml:space="preserve"> нос в чистоте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761" w:rsidRPr="00FD3714" w:rsidTr="00802761">
        <w:tc>
          <w:tcPr>
            <w:tcW w:w="9571" w:type="dxa"/>
          </w:tcPr>
          <w:p w:rsidR="00802761" w:rsidRPr="00FD3714" w:rsidRDefault="00802761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761">
              <w:rPr>
                <w:rFonts w:ascii="Times New Roman" w:hAnsi="Times New Roman"/>
                <w:color w:val="000000"/>
                <w:sz w:val="28"/>
                <w:szCs w:val="28"/>
              </w:rPr>
              <w:t>Ешь больше свежих овощей.</w:t>
            </w:r>
          </w:p>
        </w:tc>
      </w:tr>
    </w:tbl>
    <w:p w:rsidR="00802761" w:rsidRPr="00572C7A" w:rsidRDefault="00802761" w:rsidP="00802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7A">
        <w:rPr>
          <w:rFonts w:ascii="Times New Roman" w:hAnsi="Times New Roman" w:cs="Times New Roman"/>
          <w:b/>
          <w:sz w:val="28"/>
          <w:szCs w:val="28"/>
        </w:rPr>
        <w:t>Красные карточки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C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специалист по органу обоняния)</w:t>
      </w:r>
    </w:p>
    <w:tbl>
      <w:tblPr>
        <w:tblStyle w:val="a3"/>
        <w:tblW w:w="0" w:type="auto"/>
        <w:tblLook w:val="04A0"/>
      </w:tblPr>
      <w:tblGrid>
        <w:gridCol w:w="9571"/>
      </w:tblGrid>
      <w:tr w:rsidR="00802761" w:rsidRPr="00572C7A" w:rsidTr="00FA3B14">
        <w:tc>
          <w:tcPr>
            <w:tcW w:w="9571" w:type="dxa"/>
          </w:tcPr>
          <w:p w:rsidR="00802761" w:rsidRPr="00572C7A" w:rsidRDefault="00802761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Лор-врач</w:t>
            </w:r>
            <w:proofErr w:type="spellEnd"/>
          </w:p>
        </w:tc>
      </w:tr>
      <w:tr w:rsidR="00802761" w:rsidRPr="00572C7A" w:rsidTr="00FA3B14">
        <w:tc>
          <w:tcPr>
            <w:tcW w:w="9571" w:type="dxa"/>
          </w:tcPr>
          <w:p w:rsidR="00802761" w:rsidRPr="00572C7A" w:rsidRDefault="00802761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Кардиолог</w:t>
            </w:r>
          </w:p>
        </w:tc>
      </w:tr>
      <w:tr w:rsidR="00802761" w:rsidRPr="00572C7A" w:rsidTr="00FA3B14">
        <w:tc>
          <w:tcPr>
            <w:tcW w:w="9571" w:type="dxa"/>
          </w:tcPr>
          <w:p w:rsidR="00802761" w:rsidRPr="00572C7A" w:rsidRDefault="00802761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</w:t>
            </w:r>
          </w:p>
        </w:tc>
      </w:tr>
    </w:tbl>
    <w:p w:rsidR="00FD3714" w:rsidRDefault="00FD3714" w:rsidP="00802761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802761" w:rsidRDefault="00802761" w:rsidP="00802761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802761" w:rsidRDefault="00802761" w:rsidP="00802761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802761" w:rsidRDefault="00802761" w:rsidP="00802761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802761" w:rsidRDefault="00802761" w:rsidP="00802761">
      <w:pPr>
        <w:tabs>
          <w:tab w:val="left" w:pos="372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0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Группа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№6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:rsidR="00802761" w:rsidRPr="00B34B08" w:rsidRDefault="00802761" w:rsidP="00802761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B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151765</wp:posOffset>
            </wp:positionV>
            <wp:extent cx="1162050" cy="895350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4B08">
        <w:rPr>
          <w:rFonts w:ascii="Times New Roman" w:hAnsi="Times New Roman" w:cs="Times New Roman"/>
          <w:sz w:val="28"/>
          <w:szCs w:val="28"/>
        </w:rPr>
        <w:t>План:</w:t>
      </w:r>
    </w:p>
    <w:p w:rsidR="00802761" w:rsidRPr="00B34B08" w:rsidRDefault="00802761" w:rsidP="00802761">
      <w:pPr>
        <w:rPr>
          <w:sz w:val="28"/>
          <w:szCs w:val="28"/>
        </w:rPr>
      </w:pPr>
      <w:r w:rsidRPr="00B34B08">
        <w:rPr>
          <w:sz w:val="28"/>
          <w:szCs w:val="28"/>
        </w:rPr>
        <w:t>1. Внимательно прочитайте текст.</w:t>
      </w:r>
    </w:p>
    <w:p w:rsidR="00802761" w:rsidRPr="00B34B08" w:rsidRDefault="00802761" w:rsidP="00802761">
      <w:pPr>
        <w:jc w:val="center"/>
        <w:rPr>
          <w:sz w:val="28"/>
          <w:szCs w:val="28"/>
        </w:rPr>
      </w:pPr>
      <w:r w:rsidRPr="00B34B08">
        <w:rPr>
          <w:sz w:val="28"/>
          <w:szCs w:val="28"/>
        </w:rPr>
        <w:t>Для составления эталона выбираем</w:t>
      </w:r>
      <w:proofErr w:type="gramStart"/>
      <w:r w:rsidRPr="00B34B08">
        <w:rPr>
          <w:sz w:val="28"/>
          <w:szCs w:val="28"/>
        </w:rPr>
        <w:t xml:space="preserve"> :</w:t>
      </w:r>
      <w:proofErr w:type="gramEnd"/>
    </w:p>
    <w:p w:rsidR="00802761" w:rsidRPr="00B34B08" w:rsidRDefault="00802761" w:rsidP="00802761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sz w:val="28"/>
          <w:szCs w:val="28"/>
        </w:rPr>
        <w:t xml:space="preserve">2.  </w:t>
      </w:r>
      <w:r w:rsidRPr="00B34B08">
        <w:rPr>
          <w:rFonts w:ascii="Times New Roman" w:hAnsi="Times New Roman"/>
          <w:color w:val="000000"/>
          <w:sz w:val="28"/>
          <w:szCs w:val="28"/>
        </w:rPr>
        <w:t>Значение органа чувств в жизни человека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</w:rPr>
        <w:t>.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зеленой бумаге).</w:t>
      </w:r>
    </w:p>
    <w:p w:rsidR="00802761" w:rsidRPr="00B34B08" w:rsidRDefault="00802761" w:rsidP="00802761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3. Гигиена органа 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(выбрать правильные ответы на оранжевой бумаге).</w:t>
      </w:r>
    </w:p>
    <w:p w:rsidR="00802761" w:rsidRDefault="00802761" w:rsidP="00802761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4. Специалист (доктор), к которому нужно обратиться, если возникли проблемы с данным органом чувств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.(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красной бумаге)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802761" w:rsidRDefault="00802761" w:rsidP="00802761">
      <w:pPr>
        <w:tabs>
          <w:tab w:val="left" w:pos="141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80384">
        <w:rPr>
          <w:rFonts w:ascii="Times New Roman" w:hAnsi="Times New Roman" w:cs="Times New Roman"/>
          <w:b/>
          <w:i/>
          <w:sz w:val="28"/>
          <w:szCs w:val="28"/>
          <w:u w:val="single"/>
        </w:rPr>
        <w:t>Нос-орган обоняния</w:t>
      </w:r>
    </w:p>
    <w:p w:rsidR="00802761" w:rsidRDefault="00802761" w:rsidP="00802761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Обоняние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способность чувствовать запахи. Многие приятные запахи доставляют нам радость: запах цветов, хвойного леса. Некоторые запахи предупреждают об опасности, например об утечке газа. Приятный запах пищи вызывает аппетит.</w:t>
      </w:r>
    </w:p>
    <w:p w:rsidR="00802761" w:rsidRDefault="00802761" w:rsidP="00802761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обоняние не ухудшалось, нужно беречь себя от простуды, закаляться. Содержать нос в чистоте. Пользоваться только личным носовым платком. Нельзя засовывать в нос мелкие предметы.</w:t>
      </w:r>
    </w:p>
    <w:p w:rsidR="00802761" w:rsidRDefault="00802761" w:rsidP="00802761">
      <w:pPr>
        <w:tabs>
          <w:tab w:val="left" w:pos="14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нарушении обоняния нужно обратиться к </w:t>
      </w:r>
      <w:r>
        <w:rPr>
          <w:rFonts w:ascii="Times New Roman" w:hAnsi="Times New Roman" w:cs="Times New Roman"/>
          <w:b/>
          <w:sz w:val="28"/>
          <w:szCs w:val="28"/>
        </w:rPr>
        <w:t>отоларинголог</w:t>
      </w:r>
      <w:r w:rsidR="00385AB8">
        <w:rPr>
          <w:rFonts w:ascii="Times New Roman" w:hAnsi="Times New Roman" w:cs="Times New Roman"/>
          <w:b/>
          <w:sz w:val="28"/>
          <w:szCs w:val="28"/>
        </w:rPr>
        <w:t>у</w:t>
      </w:r>
      <w:r w:rsidRPr="00FD3714">
        <w:rPr>
          <w:rFonts w:ascii="Times New Roman" w:hAnsi="Times New Roman" w:cs="Times New Roman"/>
          <w:b/>
          <w:sz w:val="28"/>
          <w:szCs w:val="28"/>
        </w:rPr>
        <w:t>.</w:t>
      </w:r>
    </w:p>
    <w:p w:rsidR="00802761" w:rsidRDefault="00802761" w:rsidP="00802761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Зеленые карточк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значение)</w:t>
      </w:r>
    </w:p>
    <w:tbl>
      <w:tblPr>
        <w:tblStyle w:val="a3"/>
        <w:tblW w:w="0" w:type="auto"/>
        <w:tblLook w:val="04A0"/>
      </w:tblPr>
      <w:tblGrid>
        <w:gridCol w:w="9571"/>
      </w:tblGrid>
      <w:tr w:rsidR="00385AB8" w:rsidRPr="00385AB8" w:rsidTr="00385AB8">
        <w:tc>
          <w:tcPr>
            <w:tcW w:w="9571" w:type="dxa"/>
          </w:tcPr>
          <w:p w:rsidR="00385AB8" w:rsidRPr="00385AB8" w:rsidRDefault="00385AB8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5AB8">
              <w:rPr>
                <w:rFonts w:ascii="Times New Roman" w:hAnsi="Times New Roman" w:cs="Times New Roman"/>
                <w:sz w:val="28"/>
                <w:szCs w:val="28"/>
              </w:rPr>
              <w:t xml:space="preserve"> Приятный запах пищи вызывает аппетит.</w:t>
            </w:r>
          </w:p>
        </w:tc>
      </w:tr>
      <w:tr w:rsidR="00385AB8" w:rsidRPr="00FD3714" w:rsidTr="00385AB8">
        <w:tc>
          <w:tcPr>
            <w:tcW w:w="9571" w:type="dxa"/>
          </w:tcPr>
          <w:p w:rsidR="00385AB8" w:rsidRPr="00FD3714" w:rsidRDefault="00385AB8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B8">
              <w:rPr>
                <w:rFonts w:ascii="Times New Roman" w:hAnsi="Times New Roman"/>
                <w:color w:val="000000"/>
                <w:sz w:val="28"/>
                <w:szCs w:val="28"/>
              </w:rPr>
              <w:t>Позволяют видеть предметы, их форму, размеры, цвет.</w:t>
            </w:r>
          </w:p>
        </w:tc>
      </w:tr>
    </w:tbl>
    <w:p w:rsidR="00385AB8" w:rsidRPr="003E615A" w:rsidRDefault="00385AB8" w:rsidP="00385AB8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15A">
        <w:rPr>
          <w:rFonts w:ascii="Times New Roman" w:hAnsi="Times New Roman"/>
          <w:b/>
          <w:color w:val="000000"/>
          <w:sz w:val="28"/>
          <w:szCs w:val="28"/>
        </w:rPr>
        <w:t>Оранжевые карточк</w:t>
      </w:r>
      <w:proofErr w:type="gramStart"/>
      <w:r w:rsidRPr="003E615A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945A64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гигиена)</w:t>
      </w:r>
    </w:p>
    <w:tbl>
      <w:tblPr>
        <w:tblStyle w:val="a3"/>
        <w:tblW w:w="0" w:type="auto"/>
        <w:tblLook w:val="04A0"/>
      </w:tblPr>
      <w:tblGrid>
        <w:gridCol w:w="9571"/>
      </w:tblGrid>
      <w:tr w:rsidR="00385AB8" w:rsidRPr="00FD3714" w:rsidTr="00385AB8">
        <w:tc>
          <w:tcPr>
            <w:tcW w:w="9571" w:type="dxa"/>
          </w:tcPr>
          <w:p w:rsidR="00385AB8" w:rsidRPr="00FD3714" w:rsidRDefault="00385AB8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Пользуйся</w:t>
            </w:r>
            <w:r w:rsidRPr="00385AB8">
              <w:rPr>
                <w:rFonts w:ascii="Times New Roman" w:hAnsi="Times New Roman" w:cs="Times New Roman"/>
                <w:sz w:val="28"/>
                <w:szCs w:val="28"/>
              </w:rPr>
              <w:t xml:space="preserve"> только личным носовым платком.</w:t>
            </w:r>
          </w:p>
        </w:tc>
      </w:tr>
      <w:tr w:rsidR="00385AB8" w:rsidRPr="00FD3714" w:rsidTr="00385AB8">
        <w:tc>
          <w:tcPr>
            <w:tcW w:w="9571" w:type="dxa"/>
          </w:tcPr>
          <w:p w:rsidR="00385AB8" w:rsidRPr="00FD3714" w:rsidRDefault="00385AB8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B8">
              <w:rPr>
                <w:rFonts w:ascii="Times New Roman" w:hAnsi="Times New Roman" w:cs="Times New Roman"/>
                <w:sz w:val="28"/>
                <w:szCs w:val="28"/>
              </w:rPr>
              <w:t>Не засовывай  в нос мелкие предметы.</w:t>
            </w:r>
          </w:p>
        </w:tc>
      </w:tr>
      <w:tr w:rsidR="00385AB8" w:rsidRPr="00FD3714" w:rsidTr="00385AB8">
        <w:tc>
          <w:tcPr>
            <w:tcW w:w="9571" w:type="dxa"/>
          </w:tcPr>
          <w:p w:rsidR="00385AB8" w:rsidRPr="00FD3714" w:rsidRDefault="00385AB8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5AB8">
              <w:rPr>
                <w:rFonts w:ascii="Times New Roman" w:hAnsi="Times New Roman"/>
                <w:color w:val="000000"/>
                <w:sz w:val="28"/>
                <w:szCs w:val="28"/>
              </w:rPr>
              <w:t>Ешь больше свежих овощей.</w:t>
            </w:r>
          </w:p>
        </w:tc>
      </w:tr>
    </w:tbl>
    <w:p w:rsidR="00385AB8" w:rsidRPr="00572C7A" w:rsidRDefault="00385AB8" w:rsidP="00385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7A">
        <w:rPr>
          <w:rFonts w:ascii="Times New Roman" w:hAnsi="Times New Roman" w:cs="Times New Roman"/>
          <w:b/>
          <w:sz w:val="28"/>
          <w:szCs w:val="28"/>
        </w:rPr>
        <w:t>Красные карточки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C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специалист по органу обоняния)</w:t>
      </w:r>
    </w:p>
    <w:tbl>
      <w:tblPr>
        <w:tblStyle w:val="a3"/>
        <w:tblW w:w="0" w:type="auto"/>
        <w:tblLook w:val="04A0"/>
      </w:tblPr>
      <w:tblGrid>
        <w:gridCol w:w="9571"/>
      </w:tblGrid>
      <w:tr w:rsidR="00385AB8" w:rsidRPr="00572C7A" w:rsidTr="00FA3B14">
        <w:tc>
          <w:tcPr>
            <w:tcW w:w="9571" w:type="dxa"/>
          </w:tcPr>
          <w:p w:rsidR="00385AB8" w:rsidRPr="00572C7A" w:rsidRDefault="00385AB8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Отоларинголог</w:t>
            </w:r>
          </w:p>
        </w:tc>
      </w:tr>
      <w:tr w:rsidR="00385AB8" w:rsidRPr="00572C7A" w:rsidTr="00FA3B14">
        <w:tc>
          <w:tcPr>
            <w:tcW w:w="9571" w:type="dxa"/>
          </w:tcPr>
          <w:p w:rsidR="00385AB8" w:rsidRPr="00572C7A" w:rsidRDefault="00385AB8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Кардиолог</w:t>
            </w:r>
          </w:p>
        </w:tc>
      </w:tr>
      <w:tr w:rsidR="00385AB8" w:rsidRPr="00572C7A" w:rsidTr="00FA3B14">
        <w:tc>
          <w:tcPr>
            <w:tcW w:w="9571" w:type="dxa"/>
          </w:tcPr>
          <w:p w:rsidR="00385AB8" w:rsidRPr="00572C7A" w:rsidRDefault="00385AB8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</w:t>
            </w:r>
          </w:p>
        </w:tc>
      </w:tr>
    </w:tbl>
    <w:p w:rsidR="00385AB8" w:rsidRDefault="00385AB8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802761" w:rsidRDefault="00802761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85AB8" w:rsidRDefault="00385AB8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85AB8" w:rsidRDefault="00385AB8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85AB8" w:rsidRDefault="00385AB8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85AB8" w:rsidRDefault="00385AB8" w:rsidP="00385AB8">
      <w:pPr>
        <w:tabs>
          <w:tab w:val="left" w:pos="372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0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Группа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№7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:rsidR="00385AB8" w:rsidRPr="00B34B08" w:rsidRDefault="00385AB8" w:rsidP="00385A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B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151765</wp:posOffset>
            </wp:positionV>
            <wp:extent cx="1162050" cy="895350"/>
            <wp:effectExtent l="19050" t="0" r="0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4B08">
        <w:rPr>
          <w:rFonts w:ascii="Times New Roman" w:hAnsi="Times New Roman" w:cs="Times New Roman"/>
          <w:sz w:val="28"/>
          <w:szCs w:val="28"/>
        </w:rPr>
        <w:t>План:</w:t>
      </w:r>
    </w:p>
    <w:p w:rsidR="00385AB8" w:rsidRPr="00B34B08" w:rsidRDefault="00385AB8" w:rsidP="00385AB8">
      <w:pPr>
        <w:rPr>
          <w:sz w:val="28"/>
          <w:szCs w:val="28"/>
        </w:rPr>
      </w:pPr>
      <w:r w:rsidRPr="00B34B08">
        <w:rPr>
          <w:sz w:val="28"/>
          <w:szCs w:val="28"/>
        </w:rPr>
        <w:t>1. Внимательно прочитайте текст.</w:t>
      </w:r>
    </w:p>
    <w:p w:rsidR="00385AB8" w:rsidRPr="00B34B08" w:rsidRDefault="00385AB8" w:rsidP="00385AB8">
      <w:pPr>
        <w:jc w:val="center"/>
        <w:rPr>
          <w:sz w:val="28"/>
          <w:szCs w:val="28"/>
        </w:rPr>
      </w:pPr>
      <w:r w:rsidRPr="00B34B08">
        <w:rPr>
          <w:sz w:val="28"/>
          <w:szCs w:val="28"/>
        </w:rPr>
        <w:t>Для составления эталона выбираем</w:t>
      </w:r>
      <w:proofErr w:type="gramStart"/>
      <w:r w:rsidRPr="00B34B08">
        <w:rPr>
          <w:sz w:val="28"/>
          <w:szCs w:val="28"/>
        </w:rPr>
        <w:t xml:space="preserve"> :</w:t>
      </w:r>
      <w:proofErr w:type="gramEnd"/>
    </w:p>
    <w:p w:rsidR="00385AB8" w:rsidRPr="00B34B08" w:rsidRDefault="00385AB8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sz w:val="28"/>
          <w:szCs w:val="28"/>
        </w:rPr>
        <w:t xml:space="preserve">2.  </w:t>
      </w:r>
      <w:r w:rsidRPr="00B34B08">
        <w:rPr>
          <w:rFonts w:ascii="Times New Roman" w:hAnsi="Times New Roman"/>
          <w:color w:val="000000"/>
          <w:sz w:val="28"/>
          <w:szCs w:val="28"/>
        </w:rPr>
        <w:t>Значение органа чувств в жизни человека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</w:rPr>
        <w:t>.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зеленой бумаге).</w:t>
      </w:r>
    </w:p>
    <w:p w:rsidR="00385AB8" w:rsidRPr="00B34B08" w:rsidRDefault="00385AB8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3. Гигиена органа 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(выбрать правильные ответы на оранжевой бумаге).</w:t>
      </w:r>
    </w:p>
    <w:p w:rsidR="00385AB8" w:rsidRDefault="00385AB8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4. Специалист (доктор), к которому нужно обратиться, если возникли проблемы с данным органом чувств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.(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красной бумаге)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385AB8" w:rsidRDefault="00385AB8" w:rsidP="00385AB8">
      <w:pPr>
        <w:tabs>
          <w:tab w:val="left" w:pos="640"/>
        </w:tabs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385AB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Язык-орган вкуса</w:t>
      </w:r>
    </w:p>
    <w:p w:rsidR="00385AB8" w:rsidRDefault="00385AB8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языке расположены  вкусовые сосочки. Благодаря</w:t>
      </w:r>
      <w:r w:rsidR="007207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20765">
        <w:rPr>
          <w:rFonts w:ascii="Times New Roman" w:hAnsi="Times New Roman"/>
          <w:color w:val="000000"/>
          <w:sz w:val="28"/>
          <w:szCs w:val="28"/>
        </w:rPr>
        <w:t>им</w:t>
      </w:r>
      <w:proofErr w:type="gramEnd"/>
      <w:r w:rsidR="00720765">
        <w:rPr>
          <w:rFonts w:ascii="Times New Roman" w:hAnsi="Times New Roman"/>
          <w:color w:val="000000"/>
          <w:sz w:val="28"/>
          <w:szCs w:val="28"/>
        </w:rPr>
        <w:t xml:space="preserve"> человек различает вкус пищи, позволяет определять разность температур. Помогает в переваривании пищи</w:t>
      </w:r>
      <w:proofErr w:type="gramStart"/>
      <w:r w:rsidR="00720765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720765">
        <w:rPr>
          <w:rFonts w:ascii="Times New Roman" w:hAnsi="Times New Roman"/>
          <w:color w:val="000000"/>
          <w:sz w:val="28"/>
          <w:szCs w:val="28"/>
        </w:rPr>
        <w:t xml:space="preserve"> т. к. дает сигнал мозгу о выделении достаточного количества слюны, если пища вкусна.</w:t>
      </w:r>
    </w:p>
    <w:p w:rsidR="00720765" w:rsidRDefault="00720765" w:rsidP="00385AB8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Чтобы орган вкуса оставался в порядке, необходимо после приема пищи прополоскать рот. Нельзя брать  в рот острые предметы</w:t>
      </w:r>
      <w:r w:rsidR="00EE63DD">
        <w:rPr>
          <w:rFonts w:ascii="Times New Roman" w:hAnsi="Times New Roman"/>
          <w:color w:val="000000"/>
          <w:sz w:val="28"/>
          <w:szCs w:val="28"/>
        </w:rPr>
        <w:t>, чтобы не поранить язык. Нельзя есть горячую пищу, чтобы не повредить  вкусовые сосочки. Нужно систематически очищать язык  специальной щеткой.</w:t>
      </w:r>
    </w:p>
    <w:p w:rsidR="00EE63DD" w:rsidRDefault="00EE63DD" w:rsidP="00385AB8">
      <w:pPr>
        <w:tabs>
          <w:tab w:val="left" w:pos="640"/>
        </w:tabs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нарушениях </w:t>
      </w:r>
      <w:r w:rsidR="00FB087D">
        <w:rPr>
          <w:rFonts w:ascii="Times New Roman" w:hAnsi="Times New Roman"/>
          <w:color w:val="000000"/>
          <w:sz w:val="28"/>
          <w:szCs w:val="28"/>
        </w:rPr>
        <w:t xml:space="preserve"> работы языка  нужно обратиться к </w:t>
      </w:r>
      <w:r w:rsidR="00FB087D" w:rsidRPr="00FB087D">
        <w:rPr>
          <w:rFonts w:ascii="Times New Roman" w:hAnsi="Times New Roman"/>
          <w:b/>
          <w:color w:val="000000"/>
          <w:sz w:val="28"/>
          <w:szCs w:val="28"/>
        </w:rPr>
        <w:t>стоматологу.</w:t>
      </w:r>
    </w:p>
    <w:p w:rsidR="00FB087D" w:rsidRDefault="00FB087D" w:rsidP="00FB087D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Зеленые карточк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значение)</w:t>
      </w:r>
    </w:p>
    <w:tbl>
      <w:tblPr>
        <w:tblStyle w:val="a3"/>
        <w:tblW w:w="0" w:type="auto"/>
        <w:tblLook w:val="04A0"/>
      </w:tblPr>
      <w:tblGrid>
        <w:gridCol w:w="9571"/>
      </w:tblGrid>
      <w:tr w:rsidR="00FB087D" w:rsidRPr="00385AB8" w:rsidTr="00517FB0">
        <w:tc>
          <w:tcPr>
            <w:tcW w:w="9571" w:type="dxa"/>
          </w:tcPr>
          <w:p w:rsidR="00FB087D" w:rsidRPr="00385AB8" w:rsidRDefault="00FB087D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FB087D">
              <w:rPr>
                <w:rFonts w:ascii="Times New Roman" w:hAnsi="Times New Roman"/>
                <w:color w:val="000000"/>
                <w:sz w:val="28"/>
                <w:szCs w:val="28"/>
              </w:rPr>
              <w:t>азличает вкус пищи, позволяет определять разность температур.</w:t>
            </w:r>
          </w:p>
        </w:tc>
      </w:tr>
      <w:tr w:rsidR="00FB087D" w:rsidRPr="00385AB8" w:rsidTr="00517FB0">
        <w:tc>
          <w:tcPr>
            <w:tcW w:w="9571" w:type="dxa"/>
          </w:tcPr>
          <w:p w:rsidR="00FB087D" w:rsidRPr="00385AB8" w:rsidRDefault="00FB087D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087D">
              <w:rPr>
                <w:rFonts w:ascii="Times New Roman" w:hAnsi="Times New Roman"/>
                <w:color w:val="000000"/>
                <w:sz w:val="28"/>
                <w:szCs w:val="28"/>
              </w:rPr>
              <w:t>Помогает в переваривании пищи</w:t>
            </w:r>
            <w:proofErr w:type="gramStart"/>
            <w:r w:rsidRPr="00FB08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</w:p>
        </w:tc>
      </w:tr>
      <w:tr w:rsidR="00517FB0" w:rsidRPr="00385AB8" w:rsidTr="00517FB0">
        <w:tc>
          <w:tcPr>
            <w:tcW w:w="9571" w:type="dxa"/>
          </w:tcPr>
          <w:p w:rsidR="00517FB0" w:rsidRPr="00385AB8" w:rsidRDefault="00517FB0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FB0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Обеспечивает движение крови в организме.</w:t>
            </w:r>
          </w:p>
        </w:tc>
      </w:tr>
    </w:tbl>
    <w:p w:rsidR="00517FB0" w:rsidRPr="003E615A" w:rsidRDefault="00517FB0" w:rsidP="00517FB0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15A">
        <w:rPr>
          <w:rFonts w:ascii="Times New Roman" w:hAnsi="Times New Roman"/>
          <w:b/>
          <w:color w:val="000000"/>
          <w:sz w:val="28"/>
          <w:szCs w:val="28"/>
        </w:rPr>
        <w:t>Оранжевые карточк</w:t>
      </w:r>
      <w:proofErr w:type="gramStart"/>
      <w:r w:rsidRPr="003E615A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945A64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гигиена)</w:t>
      </w:r>
    </w:p>
    <w:tbl>
      <w:tblPr>
        <w:tblStyle w:val="a3"/>
        <w:tblW w:w="0" w:type="auto"/>
        <w:tblLook w:val="04A0"/>
      </w:tblPr>
      <w:tblGrid>
        <w:gridCol w:w="9571"/>
      </w:tblGrid>
      <w:tr w:rsidR="00517FB0" w:rsidRPr="00385AB8" w:rsidTr="00517FB0">
        <w:tc>
          <w:tcPr>
            <w:tcW w:w="9571" w:type="dxa"/>
          </w:tcPr>
          <w:p w:rsidR="00517FB0" w:rsidRPr="00385AB8" w:rsidRDefault="00517FB0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FB0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 после приема пищи прополоскать рот.</w:t>
            </w:r>
          </w:p>
        </w:tc>
      </w:tr>
      <w:tr w:rsidR="00517FB0" w:rsidRPr="00385AB8" w:rsidTr="00517FB0">
        <w:tc>
          <w:tcPr>
            <w:tcW w:w="9571" w:type="dxa"/>
          </w:tcPr>
          <w:p w:rsidR="00517FB0" w:rsidRPr="00385AB8" w:rsidRDefault="00517FB0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FB0">
              <w:rPr>
                <w:rFonts w:ascii="Times New Roman" w:hAnsi="Times New Roman"/>
                <w:color w:val="000000"/>
                <w:sz w:val="28"/>
                <w:szCs w:val="28"/>
              </w:rPr>
              <w:t>Нельзя брать  в рот острые предметы, чтобы не поранить язык.</w:t>
            </w:r>
          </w:p>
        </w:tc>
      </w:tr>
      <w:tr w:rsidR="00517FB0" w:rsidRPr="00385AB8" w:rsidTr="00517FB0">
        <w:tc>
          <w:tcPr>
            <w:tcW w:w="9571" w:type="dxa"/>
          </w:tcPr>
          <w:p w:rsidR="00517FB0" w:rsidRPr="00385AB8" w:rsidRDefault="00517FB0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FB0">
              <w:rPr>
                <w:rFonts w:ascii="Times New Roman" w:hAnsi="Times New Roman"/>
                <w:color w:val="000000"/>
                <w:sz w:val="28"/>
                <w:szCs w:val="28"/>
              </w:rPr>
              <w:t>Нельзя есть горячую пищу</w:t>
            </w:r>
          </w:p>
        </w:tc>
      </w:tr>
      <w:tr w:rsidR="00517FB0" w:rsidRPr="00385AB8" w:rsidTr="00517FB0">
        <w:tc>
          <w:tcPr>
            <w:tcW w:w="9571" w:type="dxa"/>
          </w:tcPr>
          <w:p w:rsidR="00517FB0" w:rsidRPr="00385AB8" w:rsidRDefault="00517FB0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FB0">
              <w:rPr>
                <w:rFonts w:ascii="Times New Roman" w:hAnsi="Times New Roman"/>
                <w:color w:val="000000"/>
                <w:sz w:val="28"/>
                <w:szCs w:val="28"/>
              </w:rPr>
              <w:t>Нужно систематически очищать язык  специальной щеткой</w:t>
            </w:r>
          </w:p>
        </w:tc>
      </w:tr>
      <w:tr w:rsidR="00517FB0" w:rsidRPr="00517FB0" w:rsidTr="00517FB0">
        <w:tc>
          <w:tcPr>
            <w:tcW w:w="9571" w:type="dxa"/>
          </w:tcPr>
          <w:p w:rsidR="00517FB0" w:rsidRPr="00517FB0" w:rsidRDefault="00517FB0" w:rsidP="00FA3B14">
            <w:pPr>
              <w:tabs>
                <w:tab w:val="left" w:pos="640"/>
              </w:tabs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7FB0">
              <w:rPr>
                <w:rFonts w:ascii="Times New Roman" w:hAnsi="Times New Roman" w:cs="Times New Roman"/>
                <w:sz w:val="28"/>
                <w:szCs w:val="28"/>
              </w:rPr>
              <w:t>Пользуйся только личным носовым платком.</w:t>
            </w:r>
          </w:p>
        </w:tc>
      </w:tr>
    </w:tbl>
    <w:p w:rsidR="00517FB0" w:rsidRDefault="00517FB0" w:rsidP="00517FB0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72C7A">
        <w:rPr>
          <w:rFonts w:ascii="Times New Roman" w:hAnsi="Times New Roman" w:cs="Times New Roman"/>
          <w:b/>
          <w:sz w:val="28"/>
          <w:szCs w:val="28"/>
        </w:rPr>
        <w:t>Красные карточки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C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специалист по органу</w:t>
      </w:r>
      <w:r w:rsidR="00063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вкуса)</w:t>
      </w:r>
    </w:p>
    <w:p w:rsidR="00517FB0" w:rsidRDefault="00517FB0" w:rsidP="00517FB0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517FB0" w:rsidRPr="00572C7A" w:rsidTr="00FA3B14">
        <w:tc>
          <w:tcPr>
            <w:tcW w:w="9571" w:type="dxa"/>
          </w:tcPr>
          <w:p w:rsidR="00517FB0" w:rsidRPr="00572C7A" w:rsidRDefault="00517FB0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</w:p>
        </w:tc>
      </w:tr>
      <w:tr w:rsidR="00517FB0" w:rsidRPr="00572C7A" w:rsidTr="00FA3B14">
        <w:tc>
          <w:tcPr>
            <w:tcW w:w="9571" w:type="dxa"/>
          </w:tcPr>
          <w:p w:rsidR="00517FB0" w:rsidRPr="00572C7A" w:rsidRDefault="00517FB0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Кардиолог</w:t>
            </w:r>
          </w:p>
        </w:tc>
      </w:tr>
      <w:tr w:rsidR="00517FB0" w:rsidRPr="00572C7A" w:rsidTr="00FA3B14">
        <w:tc>
          <w:tcPr>
            <w:tcW w:w="9571" w:type="dxa"/>
          </w:tcPr>
          <w:p w:rsidR="00517FB0" w:rsidRPr="00572C7A" w:rsidRDefault="00517FB0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</w:t>
            </w:r>
          </w:p>
        </w:tc>
      </w:tr>
    </w:tbl>
    <w:p w:rsidR="00FB087D" w:rsidRDefault="00FB087D" w:rsidP="00517FB0">
      <w:pPr>
        <w:ind w:firstLine="708"/>
        <w:rPr>
          <w:rFonts w:ascii="Times New Roman" w:hAnsi="Times New Roman"/>
          <w:sz w:val="28"/>
          <w:szCs w:val="28"/>
        </w:rPr>
      </w:pPr>
    </w:p>
    <w:p w:rsidR="00063916" w:rsidRDefault="00063916" w:rsidP="00517FB0">
      <w:pPr>
        <w:ind w:firstLine="708"/>
        <w:rPr>
          <w:rFonts w:ascii="Times New Roman" w:hAnsi="Times New Roman"/>
          <w:sz w:val="28"/>
          <w:szCs w:val="28"/>
        </w:rPr>
      </w:pPr>
    </w:p>
    <w:p w:rsidR="00063916" w:rsidRDefault="00063916" w:rsidP="00063916">
      <w:pPr>
        <w:tabs>
          <w:tab w:val="left" w:pos="372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0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Группа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№8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1</w:t>
      </w:r>
    </w:p>
    <w:p w:rsidR="00063916" w:rsidRPr="00B34B08" w:rsidRDefault="00063916" w:rsidP="000639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B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151765</wp:posOffset>
            </wp:positionV>
            <wp:extent cx="1162050" cy="895350"/>
            <wp:effectExtent l="19050" t="0" r="0" b="0"/>
            <wp:wrapSquare wrapText="bothSides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4B08">
        <w:rPr>
          <w:rFonts w:ascii="Times New Roman" w:hAnsi="Times New Roman" w:cs="Times New Roman"/>
          <w:sz w:val="28"/>
          <w:szCs w:val="28"/>
        </w:rPr>
        <w:t>План:</w:t>
      </w:r>
    </w:p>
    <w:p w:rsidR="00063916" w:rsidRPr="00B34B08" w:rsidRDefault="00063916" w:rsidP="00063916">
      <w:pPr>
        <w:rPr>
          <w:sz w:val="28"/>
          <w:szCs w:val="28"/>
        </w:rPr>
      </w:pPr>
      <w:r w:rsidRPr="00B34B08">
        <w:rPr>
          <w:sz w:val="28"/>
          <w:szCs w:val="28"/>
        </w:rPr>
        <w:t>1. Внимательно прочитайте текст.</w:t>
      </w:r>
    </w:p>
    <w:p w:rsidR="00063916" w:rsidRPr="00B34B08" w:rsidRDefault="00063916" w:rsidP="00063916">
      <w:pPr>
        <w:jc w:val="center"/>
        <w:rPr>
          <w:sz w:val="28"/>
          <w:szCs w:val="28"/>
        </w:rPr>
      </w:pPr>
      <w:r w:rsidRPr="00B34B08">
        <w:rPr>
          <w:sz w:val="28"/>
          <w:szCs w:val="28"/>
        </w:rPr>
        <w:t>Для составления эталона выбираем</w:t>
      </w:r>
      <w:proofErr w:type="gramStart"/>
      <w:r w:rsidRPr="00B34B08">
        <w:rPr>
          <w:sz w:val="28"/>
          <w:szCs w:val="28"/>
        </w:rPr>
        <w:t xml:space="preserve"> :</w:t>
      </w:r>
      <w:proofErr w:type="gramEnd"/>
    </w:p>
    <w:p w:rsidR="00063916" w:rsidRPr="00B34B08" w:rsidRDefault="00063916" w:rsidP="00063916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sz w:val="28"/>
          <w:szCs w:val="28"/>
        </w:rPr>
        <w:t xml:space="preserve">2.  </w:t>
      </w:r>
      <w:r w:rsidRPr="00B34B08">
        <w:rPr>
          <w:rFonts w:ascii="Times New Roman" w:hAnsi="Times New Roman"/>
          <w:color w:val="000000"/>
          <w:sz w:val="28"/>
          <w:szCs w:val="28"/>
        </w:rPr>
        <w:t>Значение органа чувств в жизни человека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</w:rPr>
        <w:t>.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зеленой бумаге).</w:t>
      </w:r>
    </w:p>
    <w:p w:rsidR="00063916" w:rsidRPr="00B34B08" w:rsidRDefault="00063916" w:rsidP="00063916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3. Гигиена органа 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(выбрать правильные ответы на оранжевой бумаге).</w:t>
      </w:r>
    </w:p>
    <w:p w:rsidR="00063916" w:rsidRDefault="00063916" w:rsidP="00063916">
      <w:pPr>
        <w:tabs>
          <w:tab w:val="left" w:pos="640"/>
        </w:tabs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  <w:r w:rsidRPr="00B34B08">
        <w:rPr>
          <w:rFonts w:ascii="Times New Roman" w:hAnsi="Times New Roman"/>
          <w:color w:val="000000"/>
          <w:sz w:val="28"/>
          <w:szCs w:val="28"/>
        </w:rPr>
        <w:t>4. Специалист (доктор), к которому нужно обратиться, если возникли проблемы с данным органом чувств</w:t>
      </w:r>
      <w:proofErr w:type="gramStart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.(</w:t>
      </w:r>
      <w:proofErr w:type="gramEnd"/>
      <w:r w:rsidRPr="00B34B08">
        <w:rPr>
          <w:rFonts w:ascii="Times New Roman" w:hAnsi="Times New Roman"/>
          <w:color w:val="000000"/>
          <w:sz w:val="28"/>
          <w:szCs w:val="28"/>
          <w:u w:val="single"/>
        </w:rPr>
        <w:t>выбрать правильные ответы на красной бумаге)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063916" w:rsidRDefault="00FE2780" w:rsidP="00FE2780">
      <w:pPr>
        <w:ind w:firstLine="708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E2780">
        <w:rPr>
          <w:rFonts w:ascii="Times New Roman" w:hAnsi="Times New Roman"/>
          <w:b/>
          <w:i/>
          <w:sz w:val="28"/>
          <w:szCs w:val="28"/>
          <w:u w:val="single"/>
        </w:rPr>
        <w:t>Кожа-орган осязания</w:t>
      </w:r>
    </w:p>
    <w:p w:rsidR="00FE2780" w:rsidRDefault="00FE2780" w:rsidP="00FE278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человека чувствовать прикосновения называется осязанием. Кожа-орган осязания. Она «расскажет» человеку, острый предмет, или колючий. Помогает уберечься от травм, «рассказывая» человеку  горячий предмет или холодный. Поможет ориентироваться в темноте.</w:t>
      </w:r>
    </w:p>
    <w:p w:rsidR="00FE2780" w:rsidRDefault="00FE2780" w:rsidP="00FE278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Кожу нужно беречь. Каждую неделю нужно мыть все тело горячей водой с мылом. Носи свободную одежду и обувь. </w:t>
      </w:r>
      <w:r w:rsidR="002E38A2">
        <w:rPr>
          <w:rFonts w:ascii="Times New Roman" w:hAnsi="Times New Roman"/>
          <w:sz w:val="28"/>
          <w:szCs w:val="28"/>
        </w:rPr>
        <w:t>Старайся не ранить кожу, избегай ожогов и обморожений.</w:t>
      </w:r>
    </w:p>
    <w:p w:rsidR="002E38A2" w:rsidRDefault="002E38A2" w:rsidP="00FE278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проблемах с кожей нужно обратиться к </w:t>
      </w:r>
      <w:r w:rsidRPr="002E38A2">
        <w:rPr>
          <w:rFonts w:ascii="Times New Roman" w:hAnsi="Times New Roman"/>
          <w:b/>
          <w:sz w:val="28"/>
          <w:szCs w:val="28"/>
        </w:rPr>
        <w:t>дерматологу.</w:t>
      </w:r>
    </w:p>
    <w:p w:rsidR="002E38A2" w:rsidRDefault="002E38A2" w:rsidP="002E38A2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Зеленые карточк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значение)</w:t>
      </w:r>
    </w:p>
    <w:tbl>
      <w:tblPr>
        <w:tblStyle w:val="a3"/>
        <w:tblW w:w="0" w:type="auto"/>
        <w:tblLook w:val="04A0"/>
      </w:tblPr>
      <w:tblGrid>
        <w:gridCol w:w="9571"/>
      </w:tblGrid>
      <w:tr w:rsidR="002E38A2" w:rsidRPr="00FE2780" w:rsidTr="002E38A2">
        <w:tc>
          <w:tcPr>
            <w:tcW w:w="9571" w:type="dxa"/>
          </w:tcPr>
          <w:p w:rsidR="002E38A2" w:rsidRPr="00FE2780" w:rsidRDefault="002E38A2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2E38A2">
              <w:rPr>
                <w:rFonts w:ascii="Times New Roman" w:hAnsi="Times New Roman"/>
                <w:sz w:val="28"/>
                <w:szCs w:val="28"/>
              </w:rPr>
              <w:t>Помогает уберечься от травм, «рассказывая» человеку  горячий предмет или холодный</w:t>
            </w:r>
            <w:r>
              <w:rPr>
                <w:rFonts w:ascii="Times New Roman" w:hAnsi="Times New Roman"/>
                <w:sz w:val="28"/>
                <w:szCs w:val="28"/>
              </w:rPr>
              <w:t>, острый или колючий.</w:t>
            </w:r>
          </w:p>
        </w:tc>
      </w:tr>
      <w:tr w:rsidR="002E38A2" w:rsidTr="002E38A2">
        <w:tc>
          <w:tcPr>
            <w:tcW w:w="9571" w:type="dxa"/>
          </w:tcPr>
          <w:p w:rsidR="002E38A2" w:rsidRDefault="002E38A2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2E38A2">
              <w:rPr>
                <w:rFonts w:ascii="Times New Roman" w:hAnsi="Times New Roman"/>
                <w:sz w:val="28"/>
                <w:szCs w:val="28"/>
              </w:rPr>
              <w:t>Поможет ориентироваться в темноте.</w:t>
            </w:r>
          </w:p>
        </w:tc>
      </w:tr>
      <w:tr w:rsidR="002E38A2" w:rsidTr="002E38A2">
        <w:tc>
          <w:tcPr>
            <w:tcW w:w="9571" w:type="dxa"/>
          </w:tcPr>
          <w:p w:rsidR="002E38A2" w:rsidRDefault="002E38A2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2E38A2">
              <w:rPr>
                <w:rFonts w:ascii="Times New Roman" w:hAnsi="Times New Roman"/>
                <w:color w:val="000000"/>
                <w:sz w:val="28"/>
                <w:szCs w:val="28"/>
              </w:rPr>
              <w:t>Помогает в переваривании пищи</w:t>
            </w:r>
            <w:proofErr w:type="gramStart"/>
            <w:r w:rsidRPr="002E38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</w:tbl>
    <w:p w:rsidR="002E38A2" w:rsidRPr="003E615A" w:rsidRDefault="002E38A2" w:rsidP="002E38A2">
      <w:pPr>
        <w:tabs>
          <w:tab w:val="left" w:pos="64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15A">
        <w:rPr>
          <w:rFonts w:ascii="Times New Roman" w:hAnsi="Times New Roman"/>
          <w:b/>
          <w:color w:val="000000"/>
          <w:sz w:val="28"/>
          <w:szCs w:val="28"/>
        </w:rPr>
        <w:t>Оранжевые карточк</w:t>
      </w:r>
      <w:proofErr w:type="gramStart"/>
      <w:r w:rsidRPr="003E615A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945A64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гигиена)</w:t>
      </w:r>
    </w:p>
    <w:tbl>
      <w:tblPr>
        <w:tblStyle w:val="a3"/>
        <w:tblW w:w="0" w:type="auto"/>
        <w:tblLook w:val="04A0"/>
      </w:tblPr>
      <w:tblGrid>
        <w:gridCol w:w="9571"/>
      </w:tblGrid>
      <w:tr w:rsidR="002E38A2" w:rsidRPr="002E38A2" w:rsidTr="002E38A2">
        <w:tc>
          <w:tcPr>
            <w:tcW w:w="9571" w:type="dxa"/>
          </w:tcPr>
          <w:p w:rsidR="002E38A2" w:rsidRPr="002E38A2" w:rsidRDefault="002E38A2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2E38A2">
              <w:rPr>
                <w:rFonts w:ascii="Times New Roman" w:hAnsi="Times New Roman"/>
                <w:sz w:val="28"/>
                <w:szCs w:val="28"/>
              </w:rPr>
              <w:t>Каждую неделю нужно мыть все тело горячей водой с мылом</w:t>
            </w:r>
            <w:r w:rsidRPr="002E38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E38A2" w:rsidRPr="002E38A2" w:rsidTr="002E38A2">
        <w:tc>
          <w:tcPr>
            <w:tcW w:w="9571" w:type="dxa"/>
          </w:tcPr>
          <w:p w:rsidR="002E38A2" w:rsidRPr="002E38A2" w:rsidRDefault="002E38A2" w:rsidP="00FA3B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8A2">
              <w:rPr>
                <w:rFonts w:ascii="Times New Roman" w:hAnsi="Times New Roman"/>
                <w:sz w:val="28"/>
                <w:szCs w:val="28"/>
              </w:rPr>
              <w:t>Носи свободную одежду и обувь.</w:t>
            </w:r>
          </w:p>
        </w:tc>
      </w:tr>
      <w:tr w:rsidR="002E38A2" w:rsidRPr="002E38A2" w:rsidTr="002E38A2">
        <w:tc>
          <w:tcPr>
            <w:tcW w:w="9571" w:type="dxa"/>
          </w:tcPr>
          <w:p w:rsidR="002E38A2" w:rsidRPr="002E38A2" w:rsidRDefault="002E38A2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2E38A2">
              <w:rPr>
                <w:rFonts w:ascii="Times New Roman" w:hAnsi="Times New Roman"/>
                <w:sz w:val="28"/>
                <w:szCs w:val="28"/>
              </w:rPr>
              <w:t>Старайся не ранить кожу, избегай ожогов и обморожений.</w:t>
            </w:r>
          </w:p>
        </w:tc>
      </w:tr>
      <w:tr w:rsidR="002E38A2" w:rsidTr="002E38A2">
        <w:tc>
          <w:tcPr>
            <w:tcW w:w="9571" w:type="dxa"/>
          </w:tcPr>
          <w:p w:rsidR="002E38A2" w:rsidRDefault="002E38A2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2E38A2">
              <w:rPr>
                <w:rFonts w:ascii="Times New Roman" w:hAnsi="Times New Roman" w:cs="Times New Roman"/>
                <w:sz w:val="28"/>
                <w:szCs w:val="28"/>
              </w:rPr>
              <w:t>Всегда вовремя ложись спать.</w:t>
            </w:r>
          </w:p>
        </w:tc>
      </w:tr>
    </w:tbl>
    <w:p w:rsidR="002E38A2" w:rsidRDefault="002E38A2" w:rsidP="002E38A2">
      <w:pPr>
        <w:tabs>
          <w:tab w:val="left" w:pos="640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72C7A">
        <w:rPr>
          <w:rFonts w:ascii="Times New Roman" w:hAnsi="Times New Roman" w:cs="Times New Roman"/>
          <w:b/>
          <w:sz w:val="28"/>
          <w:szCs w:val="28"/>
        </w:rPr>
        <w:t>Красные карточки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C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специалист по коже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2E38A2" w:rsidRPr="005410DA" w:rsidRDefault="002E38A2" w:rsidP="002E38A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2E38A2" w:rsidRPr="00572C7A" w:rsidTr="00FA3B14">
        <w:tc>
          <w:tcPr>
            <w:tcW w:w="9571" w:type="dxa"/>
          </w:tcPr>
          <w:p w:rsidR="002E38A2" w:rsidRPr="00572C7A" w:rsidRDefault="002E38A2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Дерматолог</w:t>
            </w:r>
          </w:p>
        </w:tc>
      </w:tr>
      <w:tr w:rsidR="002E38A2" w:rsidRPr="00572C7A" w:rsidTr="00FA3B14">
        <w:tc>
          <w:tcPr>
            <w:tcW w:w="9571" w:type="dxa"/>
          </w:tcPr>
          <w:p w:rsidR="002E38A2" w:rsidRPr="00572C7A" w:rsidRDefault="002E38A2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Кардиолог</w:t>
            </w:r>
          </w:p>
        </w:tc>
      </w:tr>
      <w:tr w:rsidR="002E38A2" w:rsidRPr="00572C7A" w:rsidTr="00FA3B14">
        <w:tc>
          <w:tcPr>
            <w:tcW w:w="9571" w:type="dxa"/>
          </w:tcPr>
          <w:p w:rsidR="002E38A2" w:rsidRPr="00572C7A" w:rsidRDefault="002E38A2" w:rsidP="00FA3B14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</w:t>
            </w:r>
          </w:p>
        </w:tc>
      </w:tr>
    </w:tbl>
    <w:p w:rsidR="002E38A2" w:rsidRDefault="002E38A2" w:rsidP="002E38A2">
      <w:pPr>
        <w:ind w:firstLine="708"/>
        <w:rPr>
          <w:rFonts w:ascii="Times New Roman" w:hAnsi="Times New Roman"/>
          <w:sz w:val="28"/>
          <w:szCs w:val="28"/>
        </w:rPr>
      </w:pPr>
    </w:p>
    <w:p w:rsidR="002E38A2" w:rsidRDefault="005B37FE" w:rsidP="005B37F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tbl>
      <w:tblPr>
        <w:tblStyle w:val="a3"/>
        <w:tblW w:w="0" w:type="auto"/>
        <w:tblLook w:val="04A0"/>
      </w:tblPr>
      <w:tblGrid>
        <w:gridCol w:w="9571"/>
      </w:tblGrid>
      <w:tr w:rsidR="005B37FE" w:rsidRPr="005B37FE" w:rsidTr="00FA3B14">
        <w:trPr>
          <w:trHeight w:val="2304"/>
        </w:trPr>
        <w:tc>
          <w:tcPr>
            <w:tcW w:w="9571" w:type="dxa"/>
          </w:tcPr>
          <w:p w:rsidR="005B37FE" w:rsidRPr="005B37FE" w:rsidRDefault="005B37FE" w:rsidP="00FA3B1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B37F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Анатомический словарик</w:t>
            </w:r>
          </w:p>
          <w:p w:rsidR="005B37FE" w:rsidRPr="005B37FE" w:rsidRDefault="005B37FE" w:rsidP="00FA3B14">
            <w:pPr>
              <w:tabs>
                <w:tab w:val="left" w:pos="900"/>
              </w:tabs>
              <w:rPr>
                <w:rFonts w:ascii="Times New Roman" w:hAnsi="Times New Roman"/>
                <w:sz w:val="28"/>
                <w:szCs w:val="28"/>
              </w:rPr>
            </w:pPr>
            <w:r w:rsidRPr="005B37FE">
              <w:rPr>
                <w:rFonts w:ascii="Times New Roman" w:hAnsi="Times New Roman"/>
                <w:b/>
                <w:sz w:val="28"/>
                <w:szCs w:val="28"/>
              </w:rPr>
              <w:t>1. Зрение</w:t>
            </w:r>
            <w:r w:rsidRPr="005B37FE">
              <w:rPr>
                <w:rFonts w:ascii="Times New Roman" w:hAnsi="Times New Roman"/>
                <w:sz w:val="28"/>
                <w:szCs w:val="28"/>
              </w:rPr>
              <w:t>-это способность воспринимать величину, форму, цвет предметов и их расположение.</w:t>
            </w:r>
          </w:p>
          <w:p w:rsidR="005B37FE" w:rsidRPr="005B37FE" w:rsidRDefault="005B37FE" w:rsidP="00FA3B14">
            <w:pPr>
              <w:tabs>
                <w:tab w:val="left" w:pos="900"/>
              </w:tabs>
              <w:rPr>
                <w:rFonts w:ascii="Times New Roman" w:hAnsi="Times New Roman"/>
                <w:sz w:val="28"/>
                <w:szCs w:val="28"/>
              </w:rPr>
            </w:pPr>
            <w:r w:rsidRPr="005B37FE">
              <w:rPr>
                <w:rFonts w:ascii="Times New Roman" w:hAnsi="Times New Roman"/>
                <w:b/>
                <w:sz w:val="28"/>
                <w:szCs w:val="28"/>
              </w:rPr>
              <w:t>2. Слух</w:t>
            </w:r>
            <w:r w:rsidRPr="005B3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B37FE">
              <w:rPr>
                <w:rFonts w:ascii="Times New Roman" w:hAnsi="Times New Roman"/>
                <w:sz w:val="28"/>
                <w:szCs w:val="28"/>
              </w:rPr>
              <w:t>–э</w:t>
            </w:r>
            <w:proofErr w:type="gramEnd"/>
            <w:r w:rsidRPr="005B37FE">
              <w:rPr>
                <w:rFonts w:ascii="Times New Roman" w:hAnsi="Times New Roman"/>
                <w:sz w:val="28"/>
                <w:szCs w:val="28"/>
              </w:rPr>
              <w:t>то способность воспринимать звуки.</w:t>
            </w:r>
          </w:p>
          <w:p w:rsidR="005B37FE" w:rsidRPr="005B37FE" w:rsidRDefault="005B37FE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5B37FE">
              <w:rPr>
                <w:rFonts w:ascii="Times New Roman" w:hAnsi="Times New Roman"/>
                <w:b/>
                <w:sz w:val="28"/>
                <w:szCs w:val="28"/>
              </w:rPr>
              <w:t>3. Обоняние</w:t>
            </w:r>
            <w:r w:rsidRPr="005B37FE">
              <w:rPr>
                <w:rFonts w:ascii="Times New Roman" w:hAnsi="Times New Roman"/>
                <w:sz w:val="28"/>
                <w:szCs w:val="28"/>
              </w:rPr>
              <w:t>-это способность чувствовать запахи.</w:t>
            </w:r>
          </w:p>
          <w:p w:rsidR="005B37FE" w:rsidRPr="005B37FE" w:rsidRDefault="005B37FE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5B37FE">
              <w:rPr>
                <w:rFonts w:ascii="Times New Roman" w:hAnsi="Times New Roman"/>
                <w:b/>
                <w:sz w:val="28"/>
                <w:szCs w:val="28"/>
              </w:rPr>
              <w:t>4.Вкус</w:t>
            </w:r>
            <w:r w:rsidRPr="005B37FE">
              <w:rPr>
                <w:rFonts w:ascii="Times New Roman" w:hAnsi="Times New Roman"/>
                <w:sz w:val="28"/>
                <w:szCs w:val="28"/>
              </w:rPr>
              <w:t>-это ощущение от пищи.</w:t>
            </w:r>
          </w:p>
          <w:p w:rsidR="005B37FE" w:rsidRPr="005B37FE" w:rsidRDefault="005B37FE" w:rsidP="00FA3B14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B37FE">
              <w:rPr>
                <w:rFonts w:ascii="Times New Roman" w:hAnsi="Times New Roman"/>
                <w:b/>
                <w:sz w:val="28"/>
                <w:szCs w:val="28"/>
              </w:rPr>
              <w:t>5. Осязание</w:t>
            </w:r>
            <w:r w:rsidRPr="005B37FE">
              <w:rPr>
                <w:rFonts w:ascii="Times New Roman" w:hAnsi="Times New Roman"/>
                <w:sz w:val="28"/>
                <w:szCs w:val="28"/>
              </w:rPr>
              <w:t>-это способность человека чувствовать прикосновения</w:t>
            </w:r>
          </w:p>
        </w:tc>
      </w:tr>
    </w:tbl>
    <w:p w:rsidR="005B37FE" w:rsidRDefault="005B37FE" w:rsidP="00C23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C230CE" w:rsidRDefault="00C230CE" w:rsidP="005F573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tbl>
      <w:tblPr>
        <w:tblStyle w:val="a3"/>
        <w:tblW w:w="0" w:type="auto"/>
        <w:tblLook w:val="04A0"/>
      </w:tblPr>
      <w:tblGrid>
        <w:gridCol w:w="9571"/>
      </w:tblGrid>
      <w:tr w:rsidR="00C73F54" w:rsidRPr="00C73F54" w:rsidTr="00FA3B14">
        <w:trPr>
          <w:trHeight w:val="5222"/>
        </w:trPr>
        <w:tc>
          <w:tcPr>
            <w:tcW w:w="9571" w:type="dxa"/>
          </w:tcPr>
          <w:p w:rsidR="00C73F54" w:rsidRPr="00C73F54" w:rsidRDefault="00C73F54" w:rsidP="00FA3B1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73F5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lastRenderedPageBreak/>
              <w:t>Самостоятельная работа</w:t>
            </w:r>
          </w:p>
          <w:p w:rsidR="00C73F54" w:rsidRP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C73F54">
              <w:rPr>
                <w:rFonts w:ascii="Times New Roman" w:hAnsi="Times New Roman"/>
                <w:sz w:val="28"/>
                <w:szCs w:val="28"/>
              </w:rPr>
              <w:t xml:space="preserve">У человека всего </w:t>
            </w:r>
            <w:proofErr w:type="spellStart"/>
            <w:r w:rsidRPr="00C73F54">
              <w:rPr>
                <w:rFonts w:ascii="Times New Roman" w:hAnsi="Times New Roman"/>
                <w:sz w:val="28"/>
                <w:szCs w:val="28"/>
              </w:rPr>
              <w:t>____органов</w:t>
            </w:r>
            <w:proofErr w:type="spellEnd"/>
            <w:r w:rsidRPr="00C73F54">
              <w:rPr>
                <w:rFonts w:ascii="Times New Roman" w:hAnsi="Times New Roman"/>
                <w:sz w:val="28"/>
                <w:szCs w:val="28"/>
              </w:rPr>
              <w:t xml:space="preserve"> чувств. </w:t>
            </w:r>
          </w:p>
          <w:p w:rsidR="00C73F54" w:rsidRP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C73F54">
              <w:rPr>
                <w:rFonts w:ascii="Times New Roman" w:hAnsi="Times New Roman"/>
                <w:sz w:val="28"/>
                <w:szCs w:val="28"/>
              </w:rPr>
              <w:t xml:space="preserve">Напишите, о каком именно органе чувств НЕ заботятся следующие ребята. </w:t>
            </w:r>
          </w:p>
          <w:p w:rsid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C73F54">
              <w:rPr>
                <w:rFonts w:ascii="Times New Roman" w:hAnsi="Times New Roman"/>
                <w:sz w:val="28"/>
                <w:szCs w:val="28"/>
              </w:rPr>
              <w:t>1. Витя очень любит читать перед сном, лежа в кровати или часами играть в компьютерные игры.  Витя не заботится о хорошем состоянии ________________.</w:t>
            </w:r>
          </w:p>
          <w:p w:rsidR="00C73F54" w:rsidRP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C73F54">
              <w:rPr>
                <w:rFonts w:ascii="Times New Roman" w:hAnsi="Times New Roman"/>
                <w:sz w:val="28"/>
                <w:szCs w:val="28"/>
              </w:rPr>
              <w:t>2. Тамара слушает музыку так громко, что не слышит даже телефонного звонка. Тамара не заботится о хорошем состоянии _________________.</w:t>
            </w:r>
          </w:p>
          <w:p w:rsidR="00C73F54" w:rsidRP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C73F54">
              <w:rPr>
                <w:rFonts w:ascii="Times New Roman" w:hAnsi="Times New Roman"/>
                <w:sz w:val="28"/>
                <w:szCs w:val="28"/>
              </w:rPr>
              <w:t>3. Коля бегает по лужам, часто болеет, любит запихивать в нос посторонние предметы, чтобы всех повеселить. Коля не заботится о хорошем состоянии ________________________.</w:t>
            </w:r>
          </w:p>
          <w:p w:rsidR="00C73F54" w:rsidRP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C73F54">
              <w:rPr>
                <w:rFonts w:ascii="Times New Roman" w:hAnsi="Times New Roman"/>
                <w:sz w:val="28"/>
                <w:szCs w:val="28"/>
              </w:rPr>
              <w:t>4. Петя часто берет в рот посторонние предметы</w:t>
            </w:r>
            <w:proofErr w:type="gramStart"/>
            <w:r w:rsidRPr="00C73F5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73F54">
              <w:rPr>
                <w:rFonts w:ascii="Times New Roman" w:hAnsi="Times New Roman"/>
                <w:sz w:val="28"/>
                <w:szCs w:val="28"/>
              </w:rPr>
              <w:t>любит на морозе потрогать языком металлические предметы. Петя не заботится о состоянии ___________________.</w:t>
            </w:r>
          </w:p>
          <w:p w:rsidR="00C73F54" w:rsidRP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  <w:r w:rsidRPr="00C73F54">
              <w:rPr>
                <w:rFonts w:ascii="Times New Roman" w:hAnsi="Times New Roman"/>
                <w:sz w:val="28"/>
                <w:szCs w:val="28"/>
              </w:rPr>
              <w:t>5. Варя любит рисовать ручкой на коже, не обращает внимания на царапины, не любит мыться. Варя не заботится о состоянии  __________________.</w:t>
            </w:r>
          </w:p>
          <w:p w:rsidR="00C73F54" w:rsidRPr="00C73F54" w:rsidRDefault="00C73F54" w:rsidP="00FA3B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6861" w:rsidRPr="005B37FE" w:rsidRDefault="00746861" w:rsidP="00C73F54">
      <w:pPr>
        <w:rPr>
          <w:rFonts w:ascii="Times New Roman" w:hAnsi="Times New Roman"/>
          <w:sz w:val="28"/>
          <w:szCs w:val="28"/>
        </w:rPr>
      </w:pPr>
    </w:p>
    <w:sectPr w:rsidR="00746861" w:rsidRPr="005B37FE" w:rsidSect="00C1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F45" w:rsidRDefault="00EB5F45" w:rsidP="002D18C8">
      <w:pPr>
        <w:spacing w:after="0" w:line="240" w:lineRule="auto"/>
      </w:pPr>
      <w:r>
        <w:separator/>
      </w:r>
    </w:p>
  </w:endnote>
  <w:endnote w:type="continuationSeparator" w:id="0">
    <w:p w:rsidR="00EB5F45" w:rsidRDefault="00EB5F45" w:rsidP="002D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F45" w:rsidRDefault="00EB5F45" w:rsidP="002D18C8">
      <w:pPr>
        <w:spacing w:after="0" w:line="240" w:lineRule="auto"/>
      </w:pPr>
      <w:r>
        <w:separator/>
      </w:r>
    </w:p>
  </w:footnote>
  <w:footnote w:type="continuationSeparator" w:id="0">
    <w:p w:rsidR="00EB5F45" w:rsidRDefault="00EB5F45" w:rsidP="002D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0F59"/>
    <w:multiLevelType w:val="hybridMultilevel"/>
    <w:tmpl w:val="FBDCB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80BA5"/>
    <w:multiLevelType w:val="multilevel"/>
    <w:tmpl w:val="DE3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7439D"/>
    <w:multiLevelType w:val="multilevel"/>
    <w:tmpl w:val="2174C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F6B13AA"/>
    <w:multiLevelType w:val="hybridMultilevel"/>
    <w:tmpl w:val="EC2C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B0569"/>
    <w:multiLevelType w:val="hybridMultilevel"/>
    <w:tmpl w:val="40C8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72BE0"/>
    <w:multiLevelType w:val="multilevel"/>
    <w:tmpl w:val="D68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FB460C"/>
    <w:multiLevelType w:val="hybridMultilevel"/>
    <w:tmpl w:val="39469492"/>
    <w:lvl w:ilvl="0" w:tplc="19A05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33E1E"/>
    <w:multiLevelType w:val="hybridMultilevel"/>
    <w:tmpl w:val="3F24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146B7"/>
    <w:multiLevelType w:val="hybridMultilevel"/>
    <w:tmpl w:val="7E36754E"/>
    <w:lvl w:ilvl="0" w:tplc="0610D54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FB0"/>
    <w:rsid w:val="000070E8"/>
    <w:rsid w:val="000103BC"/>
    <w:rsid w:val="00050EFF"/>
    <w:rsid w:val="000547C7"/>
    <w:rsid w:val="00063916"/>
    <w:rsid w:val="00086E45"/>
    <w:rsid w:val="00090B13"/>
    <w:rsid w:val="000A3DBA"/>
    <w:rsid w:val="000A4FB0"/>
    <w:rsid w:val="000D5B5C"/>
    <w:rsid w:val="000D7492"/>
    <w:rsid w:val="000E3674"/>
    <w:rsid w:val="000F5BB2"/>
    <w:rsid w:val="000F7181"/>
    <w:rsid w:val="00101891"/>
    <w:rsid w:val="00104826"/>
    <w:rsid w:val="00123944"/>
    <w:rsid w:val="00150DF9"/>
    <w:rsid w:val="00151609"/>
    <w:rsid w:val="00161B98"/>
    <w:rsid w:val="00164DD7"/>
    <w:rsid w:val="00185D1A"/>
    <w:rsid w:val="00192856"/>
    <w:rsid w:val="001B5FF1"/>
    <w:rsid w:val="001B62B9"/>
    <w:rsid w:val="001C10CB"/>
    <w:rsid w:val="001C4EF5"/>
    <w:rsid w:val="001C56A6"/>
    <w:rsid w:val="001D2DF9"/>
    <w:rsid w:val="002018B7"/>
    <w:rsid w:val="00202805"/>
    <w:rsid w:val="00231E00"/>
    <w:rsid w:val="00232489"/>
    <w:rsid w:val="00254CFD"/>
    <w:rsid w:val="0026685D"/>
    <w:rsid w:val="0029027A"/>
    <w:rsid w:val="002A184B"/>
    <w:rsid w:val="002A6544"/>
    <w:rsid w:val="002B34FA"/>
    <w:rsid w:val="002C741F"/>
    <w:rsid w:val="002D18C8"/>
    <w:rsid w:val="002D67DE"/>
    <w:rsid w:val="002D68A7"/>
    <w:rsid w:val="002E38A2"/>
    <w:rsid w:val="002E68B3"/>
    <w:rsid w:val="002F78B9"/>
    <w:rsid w:val="003005EF"/>
    <w:rsid w:val="00316BFE"/>
    <w:rsid w:val="00324F97"/>
    <w:rsid w:val="00334C96"/>
    <w:rsid w:val="00334FFE"/>
    <w:rsid w:val="00341C50"/>
    <w:rsid w:val="00357966"/>
    <w:rsid w:val="00365EC4"/>
    <w:rsid w:val="00385AB8"/>
    <w:rsid w:val="00393E37"/>
    <w:rsid w:val="003A1CFD"/>
    <w:rsid w:val="003A3930"/>
    <w:rsid w:val="003A7DE9"/>
    <w:rsid w:val="003B1154"/>
    <w:rsid w:val="003B5D0A"/>
    <w:rsid w:val="003D3444"/>
    <w:rsid w:val="003E1111"/>
    <w:rsid w:val="003E3BBD"/>
    <w:rsid w:val="003E615A"/>
    <w:rsid w:val="003F520C"/>
    <w:rsid w:val="004005F4"/>
    <w:rsid w:val="00405022"/>
    <w:rsid w:val="00410AB5"/>
    <w:rsid w:val="0041254E"/>
    <w:rsid w:val="00426DFD"/>
    <w:rsid w:val="0043665E"/>
    <w:rsid w:val="00436B72"/>
    <w:rsid w:val="004505D5"/>
    <w:rsid w:val="00474F36"/>
    <w:rsid w:val="00492516"/>
    <w:rsid w:val="004B10B1"/>
    <w:rsid w:val="004D4755"/>
    <w:rsid w:val="004D6294"/>
    <w:rsid w:val="004F1B88"/>
    <w:rsid w:val="004F20B7"/>
    <w:rsid w:val="004F64F3"/>
    <w:rsid w:val="0050062C"/>
    <w:rsid w:val="0050540D"/>
    <w:rsid w:val="00517FB0"/>
    <w:rsid w:val="00521477"/>
    <w:rsid w:val="00527FFE"/>
    <w:rsid w:val="005410DA"/>
    <w:rsid w:val="005525C9"/>
    <w:rsid w:val="00553523"/>
    <w:rsid w:val="00554CD3"/>
    <w:rsid w:val="00560806"/>
    <w:rsid w:val="00566407"/>
    <w:rsid w:val="00572C7A"/>
    <w:rsid w:val="00586D1E"/>
    <w:rsid w:val="005B37FE"/>
    <w:rsid w:val="005C3B1D"/>
    <w:rsid w:val="005D2A51"/>
    <w:rsid w:val="005D4ACC"/>
    <w:rsid w:val="005F5736"/>
    <w:rsid w:val="00601123"/>
    <w:rsid w:val="00610402"/>
    <w:rsid w:val="00614F00"/>
    <w:rsid w:val="006215FF"/>
    <w:rsid w:val="00645FD8"/>
    <w:rsid w:val="006476EE"/>
    <w:rsid w:val="00661672"/>
    <w:rsid w:val="00662DAD"/>
    <w:rsid w:val="006803A8"/>
    <w:rsid w:val="00683ED4"/>
    <w:rsid w:val="00684980"/>
    <w:rsid w:val="006F0A3F"/>
    <w:rsid w:val="00700AEC"/>
    <w:rsid w:val="00720765"/>
    <w:rsid w:val="00746861"/>
    <w:rsid w:val="0075767A"/>
    <w:rsid w:val="007656A9"/>
    <w:rsid w:val="00767F54"/>
    <w:rsid w:val="007702E2"/>
    <w:rsid w:val="00774CC6"/>
    <w:rsid w:val="00780384"/>
    <w:rsid w:val="00794BBB"/>
    <w:rsid w:val="007A05A8"/>
    <w:rsid w:val="007D487C"/>
    <w:rsid w:val="007E2ECB"/>
    <w:rsid w:val="007E3CD3"/>
    <w:rsid w:val="007F22D1"/>
    <w:rsid w:val="00802761"/>
    <w:rsid w:val="00812B8F"/>
    <w:rsid w:val="008508ED"/>
    <w:rsid w:val="00863DC4"/>
    <w:rsid w:val="00870C2C"/>
    <w:rsid w:val="0087335F"/>
    <w:rsid w:val="008935C9"/>
    <w:rsid w:val="008A1150"/>
    <w:rsid w:val="008A62A2"/>
    <w:rsid w:val="008B71CE"/>
    <w:rsid w:val="008D29F1"/>
    <w:rsid w:val="008D40E7"/>
    <w:rsid w:val="008E2D97"/>
    <w:rsid w:val="008E2E72"/>
    <w:rsid w:val="008E3038"/>
    <w:rsid w:val="008E4B00"/>
    <w:rsid w:val="008F3490"/>
    <w:rsid w:val="008F4F5D"/>
    <w:rsid w:val="00900895"/>
    <w:rsid w:val="00904803"/>
    <w:rsid w:val="0091787A"/>
    <w:rsid w:val="00945A64"/>
    <w:rsid w:val="00952FB6"/>
    <w:rsid w:val="009537C8"/>
    <w:rsid w:val="00970249"/>
    <w:rsid w:val="009902EE"/>
    <w:rsid w:val="009941B7"/>
    <w:rsid w:val="00995E31"/>
    <w:rsid w:val="009B4A46"/>
    <w:rsid w:val="009B5480"/>
    <w:rsid w:val="009C01B8"/>
    <w:rsid w:val="009D629C"/>
    <w:rsid w:val="00A02CF4"/>
    <w:rsid w:val="00A06879"/>
    <w:rsid w:val="00A07F6A"/>
    <w:rsid w:val="00A14DFF"/>
    <w:rsid w:val="00A322D0"/>
    <w:rsid w:val="00A3731A"/>
    <w:rsid w:val="00A475DA"/>
    <w:rsid w:val="00A571D4"/>
    <w:rsid w:val="00A61E92"/>
    <w:rsid w:val="00A842A2"/>
    <w:rsid w:val="00A842EA"/>
    <w:rsid w:val="00A86EF3"/>
    <w:rsid w:val="00AB4D4B"/>
    <w:rsid w:val="00AD4545"/>
    <w:rsid w:val="00AD47F6"/>
    <w:rsid w:val="00AE3EC9"/>
    <w:rsid w:val="00AF1F42"/>
    <w:rsid w:val="00AF5E9A"/>
    <w:rsid w:val="00B0239F"/>
    <w:rsid w:val="00B34B08"/>
    <w:rsid w:val="00B5430F"/>
    <w:rsid w:val="00B80FEC"/>
    <w:rsid w:val="00B84C98"/>
    <w:rsid w:val="00BA28A4"/>
    <w:rsid w:val="00BC6614"/>
    <w:rsid w:val="00BE065B"/>
    <w:rsid w:val="00C10F00"/>
    <w:rsid w:val="00C13E4D"/>
    <w:rsid w:val="00C230CE"/>
    <w:rsid w:val="00C23FF2"/>
    <w:rsid w:val="00C31186"/>
    <w:rsid w:val="00C376FB"/>
    <w:rsid w:val="00C46F08"/>
    <w:rsid w:val="00C55337"/>
    <w:rsid w:val="00C6300F"/>
    <w:rsid w:val="00C73F54"/>
    <w:rsid w:val="00CA1FDE"/>
    <w:rsid w:val="00CC0589"/>
    <w:rsid w:val="00CC709C"/>
    <w:rsid w:val="00CE5B43"/>
    <w:rsid w:val="00CF1571"/>
    <w:rsid w:val="00CF4D08"/>
    <w:rsid w:val="00CF6339"/>
    <w:rsid w:val="00D14DCC"/>
    <w:rsid w:val="00D20F74"/>
    <w:rsid w:val="00D21AA4"/>
    <w:rsid w:val="00D25FB3"/>
    <w:rsid w:val="00D34ED5"/>
    <w:rsid w:val="00D52F50"/>
    <w:rsid w:val="00D77D72"/>
    <w:rsid w:val="00DA74C3"/>
    <w:rsid w:val="00DB4DBE"/>
    <w:rsid w:val="00DD7E42"/>
    <w:rsid w:val="00DE620D"/>
    <w:rsid w:val="00DF30A9"/>
    <w:rsid w:val="00DF4442"/>
    <w:rsid w:val="00E03D03"/>
    <w:rsid w:val="00E3143B"/>
    <w:rsid w:val="00E3284E"/>
    <w:rsid w:val="00E456ED"/>
    <w:rsid w:val="00E458E5"/>
    <w:rsid w:val="00E50C86"/>
    <w:rsid w:val="00E63C68"/>
    <w:rsid w:val="00E6614E"/>
    <w:rsid w:val="00E745FE"/>
    <w:rsid w:val="00E823B2"/>
    <w:rsid w:val="00EA6E2B"/>
    <w:rsid w:val="00EB5F45"/>
    <w:rsid w:val="00EE63DD"/>
    <w:rsid w:val="00EE7E88"/>
    <w:rsid w:val="00F0015C"/>
    <w:rsid w:val="00F14784"/>
    <w:rsid w:val="00F15060"/>
    <w:rsid w:val="00F21365"/>
    <w:rsid w:val="00F40F27"/>
    <w:rsid w:val="00F5360D"/>
    <w:rsid w:val="00F81614"/>
    <w:rsid w:val="00F835AE"/>
    <w:rsid w:val="00F8633F"/>
    <w:rsid w:val="00F86930"/>
    <w:rsid w:val="00F91AAF"/>
    <w:rsid w:val="00F93D1C"/>
    <w:rsid w:val="00FA3B14"/>
    <w:rsid w:val="00FB087D"/>
    <w:rsid w:val="00FB7E10"/>
    <w:rsid w:val="00FC7D31"/>
    <w:rsid w:val="00FD15FB"/>
    <w:rsid w:val="00FD3714"/>
    <w:rsid w:val="00FE2206"/>
    <w:rsid w:val="00FE2780"/>
    <w:rsid w:val="00FF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A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26DFD"/>
    <w:rPr>
      <w:color w:val="0000FF"/>
      <w:u w:val="single"/>
    </w:rPr>
  </w:style>
  <w:style w:type="paragraph" w:customStyle="1" w:styleId="c0">
    <w:name w:val="c0"/>
    <w:basedOn w:val="a"/>
    <w:rsid w:val="0042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376F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68A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D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D18C8"/>
  </w:style>
  <w:style w:type="paragraph" w:styleId="ab">
    <w:name w:val="footer"/>
    <w:basedOn w:val="a"/>
    <w:link w:val="ac"/>
    <w:uiPriority w:val="99"/>
    <w:semiHidden/>
    <w:unhideWhenUsed/>
    <w:rsid w:val="002D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18C8"/>
  </w:style>
  <w:style w:type="character" w:styleId="ad">
    <w:name w:val="FollowedHyperlink"/>
    <w:basedOn w:val="a0"/>
    <w:uiPriority w:val="99"/>
    <w:semiHidden/>
    <w:unhideWhenUsed/>
    <w:rsid w:val="009702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2000.ru" TargetMode="External"/><Relationship Id="rId13" Type="http://schemas.openxmlformats.org/officeDocument/2006/relationships/hyperlink" Target="https://profitworks.com.ua/professii/pishchevaya-promyshlennost/degustato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2000.ru" TargetMode="External"/><Relationship Id="rId12" Type="http://schemas.openxmlformats.org/officeDocument/2006/relationships/hyperlink" Target="https://www.liveinternet.ru/users/sem_9011/post280090440/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&#1080;&#1085;&#1090;%20&#1092;&#1072;&#1082;&#1090;&#1099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ukar.by/news/zdorove-i-professiya" TargetMode="External"/><Relationship Id="rId5" Type="http://schemas.openxmlformats.org/officeDocument/2006/relationships/footnotes" Target="footnotes.xml"/><Relationship Id="rId15" Type="http://schemas.openxmlformats.org/officeDocument/2006/relationships/hyperlink" Target="&#1087;&#1088;&#1080;&#1083;&#1086;&#1078;&#1077;&#1085;&#1080;&#1077;%203.docx" TargetMode="External"/><Relationship Id="rId10" Type="http://schemas.openxmlformats.org/officeDocument/2006/relationships/hyperlink" Target="https://medikuniforms.ru/horoshee-zrenie-i-professii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2%20&#1082;&#1083;&#1072;&#1089;&#1089;%202017\&#1056;&#1040;&#1041;&#1054;&#1063;&#1048;&#1049;%20&#1057;&#1058;&#1054;&#1051;" TargetMode="External"/><Relationship Id="rId14" Type="http://schemas.openxmlformats.org/officeDocument/2006/relationships/hyperlink" Target="https://medru.su/professii/specialnost-vra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17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64</cp:revision>
  <dcterms:created xsi:type="dcterms:W3CDTF">2017-11-26T14:31:00Z</dcterms:created>
  <dcterms:modified xsi:type="dcterms:W3CDTF">2019-10-30T16:32:00Z</dcterms:modified>
</cp:coreProperties>
</file>