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BA" w:rsidRDefault="004D0FBA" w:rsidP="00FE71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«Первый раз в первый класс»</w:t>
      </w:r>
    </w:p>
    <w:p w:rsidR="004D0FBA" w:rsidRDefault="004D0FBA" w:rsidP="00FE7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адаптация ребенка к школе, знакомство первоклассников друг с другом</w:t>
      </w:r>
    </w:p>
    <w:p w:rsidR="004D0FBA" w:rsidRDefault="004D0FBA" w:rsidP="00FE7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17350" w:rsidRDefault="00717350" w:rsidP="00FE71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 детей друг с другом</w:t>
      </w:r>
    </w:p>
    <w:p w:rsidR="004D0FBA" w:rsidRPr="00717350" w:rsidRDefault="004D0FBA" w:rsidP="00FE71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50">
        <w:rPr>
          <w:rFonts w:ascii="Times New Roman" w:hAnsi="Times New Roman" w:cs="Times New Roman"/>
          <w:sz w:val="28"/>
          <w:szCs w:val="28"/>
        </w:rPr>
        <w:t>Формирование адекватного представления о школе.</w:t>
      </w:r>
    </w:p>
    <w:p w:rsidR="004D0FBA" w:rsidRPr="00717350" w:rsidRDefault="004D0FBA" w:rsidP="00FE71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50">
        <w:rPr>
          <w:rFonts w:ascii="Times New Roman" w:hAnsi="Times New Roman" w:cs="Times New Roman"/>
          <w:sz w:val="28"/>
          <w:szCs w:val="28"/>
        </w:rPr>
        <w:t>Знакомство со школьными правилами.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D0FBA" w:rsidTr="004D0FBA">
        <w:tc>
          <w:tcPr>
            <w:tcW w:w="3190" w:type="dxa"/>
          </w:tcPr>
          <w:p w:rsidR="004D0FBA" w:rsidRDefault="004D0FBA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3190" w:type="dxa"/>
          </w:tcPr>
          <w:p w:rsidR="004D0FBA" w:rsidRDefault="004D0FBA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4D0FBA" w:rsidRDefault="004D0FBA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4D0FBA" w:rsidTr="004D0FBA">
        <w:tc>
          <w:tcPr>
            <w:tcW w:w="3190" w:type="dxa"/>
          </w:tcPr>
          <w:p w:rsidR="004D0FBA" w:rsidRDefault="004D0FBA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3190" w:type="dxa"/>
          </w:tcPr>
          <w:p w:rsidR="004D0FBA" w:rsidRDefault="004D0FBA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дорогие первоклассники,</w:t>
            </w:r>
            <w:r w:rsidR="00717350">
              <w:rPr>
                <w:rFonts w:ascii="Times New Roman" w:hAnsi="Times New Roman" w:cs="Times New Roman"/>
                <w:sz w:val="28"/>
                <w:szCs w:val="28"/>
              </w:rPr>
              <w:t xml:space="preserve"> меня зовут</w:t>
            </w:r>
            <w:r w:rsidR="00323DF8">
              <w:rPr>
                <w:rFonts w:ascii="Times New Roman" w:hAnsi="Times New Roman" w:cs="Times New Roman"/>
                <w:sz w:val="28"/>
                <w:szCs w:val="28"/>
              </w:rPr>
              <w:t>, Алеся Владимировна, сегодняшний урок у вас проведу я.</w:t>
            </w:r>
          </w:p>
        </w:tc>
        <w:tc>
          <w:tcPr>
            <w:tcW w:w="3191" w:type="dxa"/>
          </w:tcPr>
          <w:p w:rsidR="004D0FBA" w:rsidRDefault="00717350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</w:tc>
      </w:tr>
      <w:tr w:rsidR="004D0FBA" w:rsidTr="004D0FBA">
        <w:tc>
          <w:tcPr>
            <w:tcW w:w="3190" w:type="dxa"/>
          </w:tcPr>
          <w:p w:rsidR="004D0FBA" w:rsidRDefault="00717350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Ориентирующий</w:t>
            </w:r>
          </w:p>
        </w:tc>
        <w:tc>
          <w:tcPr>
            <w:tcW w:w="3190" w:type="dxa"/>
          </w:tcPr>
          <w:p w:rsidR="004D0FBA" w:rsidRDefault="00717350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предлагаю вам сыграть со мной в одну игру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называется</w:t>
            </w:r>
          </w:p>
          <w:p w:rsidR="00717350" w:rsidRDefault="00717350" w:rsidP="00FE71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173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Посылочка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717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173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проводится по формуле «</w:t>
            </w:r>
            <w:proofErr w:type="gramStart"/>
            <w:r w:rsidRPr="007173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хлоп</w:t>
            </w:r>
            <w:proofErr w:type="gramEnd"/>
            <w:r w:rsidRPr="007173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топ – я – ты». Первый участник произносит: «Хлоп – топ – называет свое имя – называет имя своего одноклассника, которому пересылает право продолжить». Так продолжается до тех пор, пока все участники </w:t>
            </w:r>
            <w:r w:rsidRPr="007173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игры не получат такую «посылочку».</w:t>
            </w:r>
          </w:p>
          <w:p w:rsidR="00717350" w:rsidRPr="00717350" w:rsidRDefault="00717350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Молодцы, у вас очень красивые имена</w:t>
            </w:r>
          </w:p>
        </w:tc>
        <w:tc>
          <w:tcPr>
            <w:tcW w:w="3191" w:type="dxa"/>
          </w:tcPr>
          <w:p w:rsidR="004D0FBA" w:rsidRDefault="00FE7142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задание учителя</w:t>
            </w:r>
          </w:p>
        </w:tc>
      </w:tr>
      <w:tr w:rsidR="004D0FBA" w:rsidTr="004D0FBA">
        <w:tc>
          <w:tcPr>
            <w:tcW w:w="3190" w:type="dxa"/>
          </w:tcPr>
          <w:p w:rsidR="004D0FBA" w:rsidRDefault="00717350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</w:tc>
        <w:tc>
          <w:tcPr>
            <w:tcW w:w="3190" w:type="dxa"/>
          </w:tcPr>
          <w:p w:rsidR="004D0FBA" w:rsidRDefault="00323DF8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знаете какие предметы необходимы вам в школе?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проверим </w:t>
            </w:r>
          </w:p>
          <w:p w:rsidR="00323DF8" w:rsidRDefault="00323DF8" w:rsidP="00FE7142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23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«Я положу в свой портфель»</w:t>
            </w:r>
            <w:r w:rsidRPr="00323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3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сидят или стоят в кругу. Первый ребенок говорит: «Я положу в свой портфель...» - и называет какой-нибудь необходимый в школе предмет. Следующий ребенок повторяет то, что назвали до него, и добавляет свой предмет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323DF8" w:rsidRDefault="00323DF8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большие молодцы.</w:t>
            </w:r>
          </w:p>
          <w:p w:rsidR="00FE7142" w:rsidRDefault="00FE7142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немного разомнемся:</w:t>
            </w:r>
          </w:p>
          <w:p w:rsidR="00323DF8" w:rsidRDefault="00FE7142" w:rsidP="00FE71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 — подняться, потянуться</w:t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 — подняться, потянуться,</w:t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 — нагнуть, разогнуться,</w:t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Три — в ладоши, три хлопка,</w:t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Головою три кивка.</w:t>
            </w:r>
            <w:proofErr w:type="gramEnd"/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четыре — руки шире,</w:t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Пять — руками помахать,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FE7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Шесть — на место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ихо сядь</w:t>
            </w:r>
          </w:p>
          <w:p w:rsidR="00EB4E5E" w:rsidRDefault="00FE7142" w:rsidP="00EB4E5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немного мы размялись, </w:t>
            </w:r>
            <w:r w:rsid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теперь давайте я прочту вам стих, а вы скажете мне потом, как нужно себя вести в школе</w:t>
            </w:r>
          </w:p>
          <w:p w:rsidR="00EB4E5E" w:rsidRDefault="00EB4E5E" w:rsidP="00EB4E5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Утром рано просыпайся,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Хорошенько умывайся,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в школе не зевать,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Носом в парту не клевать!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вечера в портфель сложи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Тетради, учебники, карандаши.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Утром ещё раз проверь,—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 к занятиям теперь!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Иди в школу по 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дорожке,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крылечке вытри ножки!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потом лишь заходи —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учебный впереди!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Входишь в класс со словом «здравствуй»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здоровым будешь сам,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чувствовать себя прекрасно</w:t>
            </w:r>
            <w:proofErr w:type="gramStart"/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proofErr w:type="gramEnd"/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елай здоровья по утрам!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всех закон, а не желание –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Приходим в класс без опоздания!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Лишь только прозвенит звонок –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Начинается урок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уроках не хихикай,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 туда – сюда не двигай!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спросит – надо встать,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 он сесть позволит – сядь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Парта – это не кровать,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на ней нельзя лежать,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должны не забывать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Спинку ровненько 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держать!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уроках будем мы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Старательны, внимательны!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три раза повторять</w:t>
            </w:r>
            <w:proofErr w:type="gramStart"/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овсем не обязательно!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Ответить хочешь – не шуми,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только руку подними.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Сначала подумай,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Потом отвечай!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бойся ошибиться –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65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Ведь ты пришёл 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учиться,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унывай, не мучайся –</w:t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B4E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Ведь на ошибках учатся!</w:t>
            </w:r>
          </w:p>
          <w:p w:rsidR="00C653D3" w:rsidRPr="00EB4E5E" w:rsidRDefault="00C653D3" w:rsidP="00EB4E5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теперь, ребята, скажите мне, какие правила поведения в школе вы знаете?</w:t>
            </w:r>
          </w:p>
          <w:p w:rsidR="00FE7142" w:rsidRPr="00D23EAF" w:rsidRDefault="00C653D3" w:rsidP="00FE71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слушает ответы учеников</w:t>
            </w:r>
            <w:r w:rsidR="00FE7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4D0FBA" w:rsidRDefault="00323DF8" w:rsidP="00FE7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отвечают на вопросы учителя и участвуют в играх</w:t>
            </w:r>
          </w:p>
        </w:tc>
      </w:tr>
      <w:tr w:rsidR="004D0FBA" w:rsidTr="004D0FBA">
        <w:tc>
          <w:tcPr>
            <w:tcW w:w="3190" w:type="dxa"/>
          </w:tcPr>
          <w:p w:rsidR="004D0FBA" w:rsidRDefault="00C6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Рефлексирующий</w:t>
            </w:r>
            <w:proofErr w:type="spellEnd"/>
          </w:p>
        </w:tc>
        <w:tc>
          <w:tcPr>
            <w:tcW w:w="3190" w:type="dxa"/>
          </w:tcPr>
          <w:p w:rsidR="004D0FBA" w:rsidRDefault="00C6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же в</w:t>
            </w:r>
            <w:r w:rsidR="00A54282">
              <w:rPr>
                <w:rFonts w:ascii="Times New Roman" w:hAnsi="Times New Roman" w:cs="Times New Roman"/>
                <w:sz w:val="28"/>
                <w:szCs w:val="28"/>
              </w:rPr>
              <w:t xml:space="preserve">ы сегодня были молодцы, надеюсь,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понравился наш урок? А что понравилось вам больше всего? </w:t>
            </w:r>
          </w:p>
          <w:p w:rsidR="00C653D3" w:rsidRDefault="00C6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была очень рада с вами пообщаться, а теперь урок окончен и нам пора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прощаться</w:t>
            </w:r>
            <w:proofErr w:type="gramEnd"/>
          </w:p>
        </w:tc>
        <w:tc>
          <w:tcPr>
            <w:tcW w:w="3191" w:type="dxa"/>
          </w:tcPr>
          <w:p w:rsidR="004D0FBA" w:rsidRDefault="00C6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впечатления об уроке и прощаю</w:t>
            </w:r>
            <w:r w:rsidR="006D4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учителем</w:t>
            </w:r>
          </w:p>
        </w:tc>
      </w:tr>
    </w:tbl>
    <w:p w:rsidR="007B7AC1" w:rsidRPr="004D0FBA" w:rsidRDefault="007B7AC1">
      <w:pPr>
        <w:rPr>
          <w:rFonts w:ascii="Times New Roman" w:hAnsi="Times New Roman" w:cs="Times New Roman"/>
          <w:sz w:val="28"/>
          <w:szCs w:val="28"/>
        </w:rPr>
      </w:pPr>
    </w:p>
    <w:sectPr w:rsidR="007B7AC1" w:rsidRPr="004D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602"/>
    <w:multiLevelType w:val="hybridMultilevel"/>
    <w:tmpl w:val="717C0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4E34"/>
    <w:multiLevelType w:val="hybridMultilevel"/>
    <w:tmpl w:val="E85E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84392"/>
    <w:multiLevelType w:val="hybridMultilevel"/>
    <w:tmpl w:val="D596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0FBA"/>
    <w:rsid w:val="00323DF8"/>
    <w:rsid w:val="004D0FBA"/>
    <w:rsid w:val="006D4705"/>
    <w:rsid w:val="00717350"/>
    <w:rsid w:val="007B7AC1"/>
    <w:rsid w:val="00A54282"/>
    <w:rsid w:val="00C653D3"/>
    <w:rsid w:val="00D23EAF"/>
    <w:rsid w:val="00EB4E5E"/>
    <w:rsid w:val="00FE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BA"/>
    <w:pPr>
      <w:ind w:left="720"/>
      <w:contextualSpacing/>
    </w:pPr>
  </w:style>
  <w:style w:type="table" w:styleId="a4">
    <w:name w:val="Table Grid"/>
    <w:basedOn w:val="a1"/>
    <w:uiPriority w:val="59"/>
    <w:rsid w:val="004D0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79181591233</dc:creator>
  <cp:keywords/>
  <dc:description/>
  <cp:lastModifiedBy>79181591233</cp:lastModifiedBy>
  <cp:revision>6</cp:revision>
  <dcterms:created xsi:type="dcterms:W3CDTF">2020-11-10T15:49:00Z</dcterms:created>
  <dcterms:modified xsi:type="dcterms:W3CDTF">2020-11-10T16:50:00Z</dcterms:modified>
</cp:coreProperties>
</file>