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1FE" w:rsidRDefault="007451FE" w:rsidP="007451F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B2DD80F" wp14:editId="48C66F6C">
            <wp:simplePos x="0" y="0"/>
            <wp:positionH relativeFrom="column">
              <wp:posOffset>4715510</wp:posOffset>
            </wp:positionH>
            <wp:positionV relativeFrom="paragraph">
              <wp:posOffset>10160</wp:posOffset>
            </wp:positionV>
            <wp:extent cx="1894205" cy="2085975"/>
            <wp:effectExtent l="0" t="0" r="0" b="9525"/>
            <wp:wrapTight wrapText="bothSides">
              <wp:wrapPolygon edited="0">
                <wp:start x="14120" y="0"/>
                <wp:lineTo x="12817" y="197"/>
                <wp:lineTo x="9124" y="2564"/>
                <wp:lineTo x="9124" y="3353"/>
                <wp:lineTo x="7386" y="6312"/>
                <wp:lineTo x="6517" y="6510"/>
                <wp:lineTo x="1738" y="9074"/>
                <wp:lineTo x="0" y="11836"/>
                <wp:lineTo x="0" y="16175"/>
                <wp:lineTo x="2172" y="19332"/>
                <wp:lineTo x="6082" y="21501"/>
                <wp:lineTo x="6951" y="21501"/>
                <wp:lineTo x="11948" y="21501"/>
                <wp:lineTo x="12817" y="21501"/>
                <wp:lineTo x="17161" y="19332"/>
                <wp:lineTo x="18899" y="15781"/>
                <wp:lineTo x="19116" y="12625"/>
                <wp:lineTo x="19985" y="9074"/>
                <wp:lineTo x="19116" y="6904"/>
                <wp:lineTo x="18682" y="6312"/>
                <wp:lineTo x="20420" y="3156"/>
                <wp:lineTo x="21289" y="1973"/>
                <wp:lineTo x="21289" y="592"/>
                <wp:lineTo x="19116" y="0"/>
                <wp:lineTo x="14120" y="0"/>
              </wp:wrapPolygon>
            </wp:wrapTight>
            <wp:docPr id="1" name="Рисунок 1" descr="https://i.pinimg.com/originals/8d/62/6c/8d626c410b5ee2b766881904ee4759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originals/8d/62/6c/8d626c410b5ee2b766881904ee47591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7FAD5002" wp14:editId="36E34B66">
            <wp:extent cx="2844242" cy="2019300"/>
            <wp:effectExtent l="0" t="0" r="0" b="0"/>
            <wp:docPr id="2" name="Рисунок 2" descr="https://p2.zoon.ru/preview/KIbcRXtDAWNi15kN2INO4w/2400x1500x85/1/d/0/original_52ab0f1840c088ed1b8b5b59_5a86fddda9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2.zoon.ru/preview/KIbcRXtDAWNi15kN2INO4w/2400x1500x85/1/d/0/original_52ab0f1840c088ed1b8b5b59_5a86fddda9be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26" cy="202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FE" w:rsidRDefault="007451FE" w:rsidP="007451FE">
      <w:pPr>
        <w:rPr>
          <w:noProof/>
          <w:lang w:eastAsia="ru-RU"/>
        </w:rPr>
      </w:pPr>
    </w:p>
    <w:p w:rsidR="007451FE" w:rsidRDefault="007451FE" w:rsidP="007451FE">
      <w:r>
        <w:rPr>
          <w:noProof/>
          <w:lang w:eastAsia="ru-RU"/>
        </w:rPr>
        <w:t xml:space="preserve">       </w:t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48D04678" wp14:editId="792C4F31">
            <wp:extent cx="2058683" cy="2162175"/>
            <wp:effectExtent l="0" t="0" r="0" b="0"/>
            <wp:docPr id="3" name="Рисунок 3" descr="https://i.pinimg.com/736x/4f/d0/3f/4fd03fae274dd96632cc07c11e8056ad--clipart-butterfl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4f/d0/3f/4fd03fae274dd96632cc07c11e8056ad--clipart-butterfli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979" cy="217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 wp14:anchorId="33E716B1" wp14:editId="435E62EF">
            <wp:extent cx="2391751" cy="1961236"/>
            <wp:effectExtent l="0" t="0" r="8890" b="1270"/>
            <wp:docPr id="4" name="Рисунок 4" descr="https://fc.vseosvita.ua/0035pg-f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c.vseosvita.ua/0035pg-f2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1" t="6994" r="14651" b="7749"/>
                    <a:stretch/>
                  </pic:blipFill>
                  <pic:spPr bwMode="auto">
                    <a:xfrm>
                      <a:off x="0" y="0"/>
                      <a:ext cx="2395348" cy="196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1FE" w:rsidRDefault="007451FE" w:rsidP="007451FE"/>
    <w:p w:rsidR="007451FE" w:rsidRDefault="007451FE" w:rsidP="007451FE"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1706547A" wp14:editId="68E38424">
            <wp:extent cx="2549404" cy="1866900"/>
            <wp:effectExtent l="0" t="0" r="3810" b="0"/>
            <wp:docPr id="5" name="Рисунок 5" descr="https://fontalpina.com/images/bird-clipart-sparrow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ontalpina.com/images/bird-clipart-sparrow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88" cy="186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7B513F47" wp14:editId="76F57DB3">
            <wp:extent cx="2061158" cy="2181225"/>
            <wp:effectExtent l="0" t="0" r="0" b="0"/>
            <wp:docPr id="6" name="Рисунок 6" descr="https://thumbs.dreamstime.com/b/%D0%BE%D0%B4%D0%B8%D0%BD-%D0%BA%D0%BE%D1%80%D0%B8%D1%87%D0%BD%D0%B5%D0%B2%D1%8B%D0%B9-%D0%BA%D0%BE%D1%82%D0%B5%D0%BD%D0%BE%D0%BA-12267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s.dreamstime.com/b/%D0%BE%D0%B4%D0%B8%D0%BD-%D0%BA%D0%BE%D1%80%D0%B8%D1%87%D0%BD%D0%B5%D0%B2%D1%8B%D0%B9-%D0%BA%D0%BE%D1%82%D0%B5%D0%BD%D0%BE%D0%BA-122671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4" t="10374" r="15717" b="11749"/>
                    <a:stretch/>
                  </pic:blipFill>
                  <pic:spPr bwMode="auto">
                    <a:xfrm>
                      <a:off x="0" y="0"/>
                      <a:ext cx="2068838" cy="21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1FE" w:rsidRDefault="007451FE" w:rsidP="007451FE"/>
    <w:p w:rsidR="007451FE" w:rsidRDefault="007451FE" w:rsidP="007451FE">
      <w:pPr>
        <w:pBdr>
          <w:bottom w:val="single" w:sz="12" w:space="1" w:color="auto"/>
        </w:pBdr>
      </w:pP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42E4466C" wp14:editId="4A6E6397">
            <wp:extent cx="2162914" cy="2105025"/>
            <wp:effectExtent l="0" t="0" r="8890" b="0"/>
            <wp:docPr id="7" name="Рисунок 7" descr="https://images.tsh.ru/pokupki/images/2017-08-04/de1/de1107a29fc6fbc0fb08c51b6d75da1f/22fb46707f7cbe6320116998be35e9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tsh.ru/pokupki/images/2017-08-04/de1/de1107a29fc6fbc0fb08c51b6d75da1f/22fb46707f7cbe6320116998be35e9b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90" cy="211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</w:t>
      </w:r>
      <w:r>
        <w:rPr>
          <w:noProof/>
          <w:lang w:eastAsia="ru-RU"/>
        </w:rPr>
        <w:drawing>
          <wp:inline distT="0" distB="0" distL="0" distR="0" wp14:anchorId="07EF8734" wp14:editId="0B228639">
            <wp:extent cx="2929890" cy="1752600"/>
            <wp:effectExtent l="0" t="0" r="0" b="0"/>
            <wp:docPr id="8" name="Рисунок 8" descr="https://cdn.pixabay.com/photo/2017/08/21/06/44/duck-2664283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pixabay.com/photo/2017/08/21/06/44/duck-2664283_12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54" cy="175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FE" w:rsidRDefault="007451FE" w:rsidP="007451FE">
      <w:pPr>
        <w:pBdr>
          <w:bottom w:val="single" w:sz="12" w:space="1" w:color="auto"/>
        </w:pBdr>
      </w:pPr>
      <w:r>
        <w:lastRenderedPageBreak/>
        <w:t xml:space="preserve">              </w:t>
      </w:r>
      <w:r>
        <w:rPr>
          <w:noProof/>
          <w:lang w:eastAsia="ru-RU"/>
        </w:rPr>
        <w:drawing>
          <wp:inline distT="0" distB="0" distL="0" distR="0" wp14:anchorId="4683F240" wp14:editId="4EF16E45">
            <wp:extent cx="2085975" cy="1951767"/>
            <wp:effectExtent l="0" t="0" r="0" b="0"/>
            <wp:docPr id="9" name="Рисунок 9" descr="https://images.ru.prom.st/455322267_w640_h640_kacheli-odinarnye-tsep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.ru.prom.st/455322267_w640_h640_kacheli-odinarnye-tsepna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5" r="14528" b="15054"/>
                    <a:stretch/>
                  </pic:blipFill>
                  <pic:spPr bwMode="auto">
                    <a:xfrm>
                      <a:off x="0" y="0"/>
                      <a:ext cx="2088606" cy="195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 wp14:anchorId="1F2031EC" wp14:editId="3127F0F2">
            <wp:extent cx="2366963" cy="2000250"/>
            <wp:effectExtent l="0" t="0" r="0" b="0"/>
            <wp:docPr id="10" name="Рисунок 10" descr="https://img.lovepik.com/original_origin_pic/19/01/17/84ac22690ebf31898ad43a0965ed530e.png_wh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ovepik.com/original_origin_pic/19/01/17/84ac22690ebf31898ad43a0965ed530e.png_wh30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06" cy="200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FE" w:rsidRDefault="007451FE" w:rsidP="007451FE">
      <w:pPr>
        <w:pBdr>
          <w:bottom w:val="single" w:sz="12" w:space="1" w:color="auto"/>
        </w:pBdr>
      </w:pPr>
      <w:r>
        <w:t xml:space="preserve">                                                        </w:t>
      </w:r>
    </w:p>
    <w:p w:rsidR="007451FE" w:rsidRDefault="007451FE" w:rsidP="007451FE"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4532EF5" wp14:editId="663D4BF0">
            <wp:extent cx="2266950" cy="1907805"/>
            <wp:effectExtent l="0" t="0" r="0" b="0"/>
            <wp:docPr id="11" name="Рисунок 11" descr="https://img-fotki.yandex.ru/get/4/200418627.d8/0_14baa3_52fa64a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4/200418627.d8/0_14baa3_52fa64ac_ori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179" cy="191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58971558" wp14:editId="371AC509">
            <wp:extent cx="2590009" cy="2143125"/>
            <wp:effectExtent l="0" t="0" r="1270" b="0"/>
            <wp:docPr id="12" name="Рисунок 12" descr="https://avatars.mds.yandex.net/get-pdb/1626167/140add87-50dd-4178-bcd8-f3001cd2ea9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26167/140add87-50dd-4178-bcd8-f3001cd2ea9c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09" cy="215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FE" w:rsidRDefault="007451FE" w:rsidP="007451FE"/>
    <w:p w:rsidR="007451FE" w:rsidRDefault="007451FE" w:rsidP="007451FE"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1905AB9C" wp14:editId="09954223">
            <wp:extent cx="2447925" cy="2342862"/>
            <wp:effectExtent l="0" t="0" r="0" b="635"/>
            <wp:docPr id="13" name="Рисунок 13" descr="http://6liski.detkin-club.ru/images/custom_4/1_5b71bb8e9ca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6liski.detkin-club.ru/images/custom_4/1_5b71bb8e9ca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8" t="7753" r="8442" b="9918"/>
                    <a:stretch/>
                  </pic:blipFill>
                  <pic:spPr bwMode="auto">
                    <a:xfrm>
                      <a:off x="0" y="0"/>
                      <a:ext cx="2457716" cy="235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3E16F09D" wp14:editId="11197DD8">
            <wp:extent cx="1999191" cy="2286000"/>
            <wp:effectExtent l="0" t="0" r="1270" b="0"/>
            <wp:docPr id="14" name="Рисунок 14" descr="http://pngimg.com/uploads/pram/pram_PNG17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ngimg.com/uploads/pram/pram_PNG179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24" cy="228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FE" w:rsidRDefault="007451FE" w:rsidP="007451FE">
      <w:r>
        <w:t xml:space="preserve">              </w:t>
      </w:r>
      <w:r>
        <w:rPr>
          <w:noProof/>
          <w:lang w:eastAsia="ru-RU"/>
        </w:rPr>
        <w:drawing>
          <wp:inline distT="0" distB="0" distL="0" distR="0" wp14:anchorId="19FD93E6" wp14:editId="301F9C86">
            <wp:extent cx="2212960" cy="2552700"/>
            <wp:effectExtent l="0" t="0" r="0" b="0"/>
            <wp:docPr id="15" name="Рисунок 15" descr="https://ds02.infourok.ru/uploads/ex/0cb3/0007c15a-0f7036c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cb3/0007c15a-0f7036c6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8" t="5645" r="19161" b="4034"/>
                    <a:stretch/>
                  </pic:blipFill>
                  <pic:spPr bwMode="auto">
                    <a:xfrm>
                      <a:off x="0" y="0"/>
                      <a:ext cx="2221518" cy="256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 wp14:anchorId="47C47C79" wp14:editId="57E805D9">
            <wp:extent cx="2218690" cy="2585833"/>
            <wp:effectExtent l="0" t="0" r="0" b="5080"/>
            <wp:docPr id="16" name="Рисунок 16" descr="https://i.pinimg.com/736x/e4/9f/71/e49f71983e27ec2faf51381c85491255--picture-tree-tree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e4/9f/71/e49f71983e27ec2faf51381c85491255--picture-tree-tree-clipar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480" cy="259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</w:p>
    <w:p w:rsidR="007451FE" w:rsidRDefault="007451FE" w:rsidP="007451FE">
      <w:pPr>
        <w:rPr>
          <w:noProof/>
          <w:lang w:eastAsia="ru-RU"/>
        </w:rPr>
      </w:pPr>
      <w:r>
        <w:lastRenderedPageBreak/>
        <w:t xml:space="preserve"> 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B353224" wp14:editId="42D186E3">
            <wp:extent cx="2771343" cy="2019300"/>
            <wp:effectExtent l="0" t="0" r="0" b="0"/>
            <wp:docPr id="17" name="Рисунок 17" descr="https://2.bp.blogspot.com/-mzFFq2dYC0E/V05ygxAexNI/AAAAAAAADzQ/oW8mZMUT2RYjDk-ZS3S9LPITHu_XLn6AACLcB/s1600/arcoiris_png____by_hiilary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mzFFq2dYC0E/V05ygxAexNI/AAAAAAAADzQ/oW8mZMUT2RYjDk-ZS3S9LPITHu_XLn6AACLcB/s1600/arcoiris_png____by_hiilaryedit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48" cy="202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 wp14:anchorId="7B309D62" wp14:editId="1312C086">
            <wp:extent cx="2095500" cy="2273935"/>
            <wp:effectExtent l="0" t="0" r="0" b="0"/>
            <wp:docPr id="18" name="Рисунок 18" descr="https://st.depositphotos.com/1526816/3135/v/950/depositphotos_31352045-stock-illustration-a-colorful-christmas-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526816/3135/v/950/depositphotos_31352045-stock-illustration-a-colorful-christmas-tre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45" cy="228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FE" w:rsidRDefault="007451FE" w:rsidP="007451FE">
      <w:pPr>
        <w:rPr>
          <w:noProof/>
          <w:lang w:eastAsia="ru-RU"/>
        </w:rPr>
      </w:pPr>
    </w:p>
    <w:p w:rsidR="007451FE" w:rsidRDefault="007451FE" w:rsidP="007451FE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1709B56" wp14:editId="68041718">
            <wp:extent cx="2679065" cy="2216967"/>
            <wp:effectExtent l="0" t="0" r="6985" b="0"/>
            <wp:docPr id="19" name="Рисунок 19" descr="https://toysi.ua/p/10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ysi.ua/p/103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7" t="10122" r="21408" b="9897"/>
                    <a:stretch/>
                  </pic:blipFill>
                  <pic:spPr bwMode="auto">
                    <a:xfrm>
                      <a:off x="0" y="0"/>
                      <a:ext cx="2693925" cy="222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305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 wp14:anchorId="7FF6E049" wp14:editId="3D07584A">
            <wp:extent cx="2085975" cy="2154368"/>
            <wp:effectExtent l="0" t="0" r="0" b="0"/>
            <wp:docPr id="20" name="Рисунок 20" descr="https://fsd.multiurok.ru/html/2019/03/25/s_5c992bb16b482/112237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3/25/s_5c992bb16b482/1122374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8" t="4143" r="8000" b="5857"/>
                    <a:stretch/>
                  </pic:blipFill>
                  <pic:spPr bwMode="auto">
                    <a:xfrm>
                      <a:off x="0" y="0"/>
                      <a:ext cx="2090966" cy="215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1FE" w:rsidRDefault="007451FE" w:rsidP="007451FE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7451FE" w:rsidRDefault="007451FE" w:rsidP="007451FE">
      <w:r>
        <w:t xml:space="preserve">                </w:t>
      </w:r>
      <w:r>
        <w:rPr>
          <w:noProof/>
          <w:lang w:eastAsia="ru-RU"/>
        </w:rPr>
        <w:drawing>
          <wp:inline distT="0" distB="0" distL="0" distR="0" wp14:anchorId="5DD2EDD1" wp14:editId="7FFA4A15">
            <wp:extent cx="1962150" cy="2077088"/>
            <wp:effectExtent l="0" t="0" r="0" b="0"/>
            <wp:docPr id="21" name="Рисунок 21" descr="http://my-ok.ru/upload/iblock/c3e/c3ee65c8ace20d081a0ee99b393681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-ok.ru/upload/iblock/c3e/c3ee65c8ace20d081a0ee99b393681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" t="3435" r="5564" b="-1"/>
                    <a:stretch/>
                  </pic:blipFill>
                  <pic:spPr bwMode="auto">
                    <a:xfrm>
                      <a:off x="0" y="0"/>
                      <a:ext cx="1969642" cy="208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FF8FBB1" wp14:editId="4DDC9D13">
            <wp:extent cx="2152650" cy="2152650"/>
            <wp:effectExtent l="0" t="0" r="0" b="0"/>
            <wp:docPr id="22" name="Рисунок 22" descr="https://ds05.infourok.ru/uploads/ex/102b/0007c4d2-ff49311e/hello_html_m5d45b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02b/0007c4d2-ff49311e/hello_html_m5d45b8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FE" w:rsidRDefault="007451FE" w:rsidP="007451FE"/>
    <w:p w:rsidR="007451FE" w:rsidRDefault="007451FE" w:rsidP="007451FE"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2382D1B3" wp14:editId="6CB373CD">
            <wp:extent cx="2826963" cy="2314575"/>
            <wp:effectExtent l="0" t="0" r="0" b="0"/>
            <wp:docPr id="23" name="Рисунок 23" descr="http://zabavnik.club/wp-content/uploads/kartinki_dlya_detey_s_tuchkoy_1_22164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abavnik.club/wp-content/uploads/kartinki_dlya_detey_s_tuchkoy_1_2216425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00" cy="232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3B6E6D05" wp14:editId="165921E0">
            <wp:extent cx="2176170" cy="1960367"/>
            <wp:effectExtent l="0" t="0" r="0" b="1905"/>
            <wp:docPr id="24" name="Рисунок 24" descr="http://ds5ishim.ru/sites/default/files/kartinki/lDecember/rakett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s5ishim.ru/sites/default/files/kartinki/lDecember/raketta_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326" cy="196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191"/>
      </w:tblGrid>
      <w:tr w:rsidR="007451FE" w:rsidTr="009F235C">
        <w:trPr>
          <w:trHeight w:val="846"/>
        </w:trPr>
        <w:tc>
          <w:tcPr>
            <w:tcW w:w="11191" w:type="dxa"/>
          </w:tcPr>
          <w:p w:rsidR="007451FE" w:rsidRPr="00113564" w:rsidRDefault="007451FE" w:rsidP="009F235C">
            <w:pPr>
              <w:jc w:val="center"/>
              <w:rPr>
                <w:b/>
                <w:sz w:val="40"/>
                <w:szCs w:val="40"/>
              </w:rPr>
            </w:pPr>
            <w:r w:rsidRPr="00113564">
              <w:rPr>
                <w:b/>
                <w:sz w:val="40"/>
                <w:szCs w:val="40"/>
              </w:rPr>
              <w:lastRenderedPageBreak/>
              <w:t>Дидактическая игра «Положи в сундучок».</w:t>
            </w:r>
          </w:p>
          <w:p w:rsidR="007451FE" w:rsidRDefault="007451FE" w:rsidP="009F235C"/>
        </w:tc>
      </w:tr>
      <w:tr w:rsidR="007451FE" w:rsidTr="009F235C">
        <w:trPr>
          <w:trHeight w:val="4534"/>
        </w:trPr>
        <w:tc>
          <w:tcPr>
            <w:tcW w:w="11191" w:type="dxa"/>
          </w:tcPr>
          <w:p w:rsidR="007451FE" w:rsidRPr="00113564" w:rsidRDefault="007451FE" w:rsidP="009F235C">
            <w:pPr>
              <w:rPr>
                <w:sz w:val="28"/>
                <w:szCs w:val="28"/>
              </w:rPr>
            </w:pPr>
            <w:r w:rsidRPr="00113564">
              <w:rPr>
                <w:b/>
                <w:sz w:val="28"/>
                <w:szCs w:val="28"/>
              </w:rPr>
              <w:t>Цель:</w:t>
            </w:r>
            <w:r w:rsidRPr="00113564">
              <w:rPr>
                <w:sz w:val="28"/>
                <w:szCs w:val="28"/>
              </w:rPr>
              <w:t xml:space="preserve"> Закрепить понятия о живых и не живых предметах. Упражнять в постановке вопросов: Кто это? Что это? Развивать зрительное внимание.</w:t>
            </w:r>
          </w:p>
          <w:p w:rsidR="007451FE" w:rsidRPr="00113564" w:rsidRDefault="007451FE" w:rsidP="009F235C">
            <w:pPr>
              <w:rPr>
                <w:sz w:val="28"/>
                <w:szCs w:val="28"/>
              </w:rPr>
            </w:pPr>
            <w:r w:rsidRPr="00113564">
              <w:rPr>
                <w:b/>
                <w:sz w:val="28"/>
                <w:szCs w:val="28"/>
              </w:rPr>
              <w:t>Материал:</w:t>
            </w:r>
            <w:r w:rsidRPr="00113564">
              <w:rPr>
                <w:sz w:val="28"/>
                <w:szCs w:val="28"/>
              </w:rPr>
              <w:t xml:space="preserve"> картинки с изображением живых и не живых предметов, две коробочки для складывания картинок.</w:t>
            </w:r>
          </w:p>
          <w:p w:rsidR="007451FE" w:rsidRPr="00113564" w:rsidRDefault="007451FE" w:rsidP="009F235C">
            <w:pPr>
              <w:rPr>
                <w:sz w:val="28"/>
                <w:szCs w:val="28"/>
              </w:rPr>
            </w:pPr>
            <w:r w:rsidRPr="00113564">
              <w:rPr>
                <w:b/>
                <w:sz w:val="28"/>
                <w:szCs w:val="28"/>
              </w:rPr>
              <w:t>Ход игры:</w:t>
            </w:r>
            <w:r w:rsidRPr="00113564">
              <w:rPr>
                <w:sz w:val="28"/>
                <w:szCs w:val="28"/>
              </w:rPr>
              <w:t xml:space="preserve"> В центр выкладываются картинки с изображением живых и не живых предметов. В одну коробочку дети помещают картинки с изображением не живых предметов, в другую картинки с изображением живых предметов. При этом дети объясняют свои действия с постановкой вопроса </w:t>
            </w:r>
            <w:proofErr w:type="gramStart"/>
            <w:r w:rsidRPr="00113564">
              <w:rPr>
                <w:sz w:val="28"/>
                <w:szCs w:val="28"/>
              </w:rPr>
              <w:t>( Что</w:t>
            </w:r>
            <w:proofErr w:type="gramEnd"/>
            <w:r w:rsidRPr="00113564">
              <w:rPr>
                <w:sz w:val="28"/>
                <w:szCs w:val="28"/>
              </w:rPr>
              <w:t xml:space="preserve"> это? Это шары. Кто это? Это заяц) </w:t>
            </w:r>
            <w:proofErr w:type="spellStart"/>
            <w:r w:rsidRPr="00113564">
              <w:rPr>
                <w:sz w:val="28"/>
                <w:szCs w:val="28"/>
              </w:rPr>
              <w:t>итд</w:t>
            </w:r>
            <w:proofErr w:type="spellEnd"/>
            <w:r w:rsidRPr="00113564">
              <w:rPr>
                <w:sz w:val="28"/>
                <w:szCs w:val="28"/>
              </w:rPr>
              <w:t>.</w:t>
            </w:r>
          </w:p>
          <w:p w:rsidR="007451FE" w:rsidRDefault="007451FE" w:rsidP="009F235C"/>
        </w:tc>
      </w:tr>
    </w:tbl>
    <w:p w:rsidR="007451FE" w:rsidRDefault="007451FE" w:rsidP="007451FE"/>
    <w:p w:rsidR="00E65814" w:rsidRDefault="007451FE">
      <w:bookmarkStart w:id="0" w:name="_GoBack"/>
      <w:bookmarkEnd w:id="0"/>
    </w:p>
    <w:sectPr w:rsidR="00E65814" w:rsidSect="007E3AF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1FE"/>
    <w:rsid w:val="00270D16"/>
    <w:rsid w:val="007451FE"/>
    <w:rsid w:val="00BE3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CFD121-3018-4C85-9BB0-1B32BC2D8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5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5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209</Words>
  <Characters>1194</Characters>
  <Application>Microsoft Office Word</Application>
  <DocSecurity>0</DocSecurity>
  <Lines>9</Lines>
  <Paragraphs>2</Paragraphs>
  <ScaleCrop>false</ScaleCrop>
  <Company>SPecialiST RePack</Company>
  <LinksUpToDate>false</LinksUpToDate>
  <CharactersWithSpaces>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2021-05-29T11:10:00Z</dcterms:created>
  <dcterms:modified xsi:type="dcterms:W3CDTF">2021-05-29T11:11:00Z</dcterms:modified>
</cp:coreProperties>
</file>