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E8" w:rsidRPr="00A34EAF" w:rsidRDefault="008776DC" w:rsidP="008776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Дата проведения:</w:t>
      </w:r>
    </w:p>
    <w:p w:rsidR="004812E8" w:rsidRPr="00A34EAF" w:rsidRDefault="004812E8" w:rsidP="004812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EAF">
        <w:rPr>
          <w:rFonts w:ascii="Times New Roman" w:hAnsi="Times New Roman" w:cs="Times New Roman"/>
          <w:b/>
          <w:sz w:val="24"/>
          <w:szCs w:val="24"/>
        </w:rPr>
        <w:br/>
      </w:r>
      <w:r w:rsidRPr="00A34EAF">
        <w:rPr>
          <w:rFonts w:ascii="Times New Roman" w:hAnsi="Times New Roman" w:cs="Times New Roman"/>
          <w:b/>
          <w:sz w:val="32"/>
          <w:szCs w:val="32"/>
        </w:rPr>
        <w:t>Блок 1: «Семья и ее функции</w:t>
      </w:r>
      <w:r w:rsidRPr="00A34EAF">
        <w:rPr>
          <w:rFonts w:ascii="Times New Roman" w:hAnsi="Times New Roman" w:cs="Times New Roman"/>
          <w:b/>
          <w:sz w:val="24"/>
          <w:szCs w:val="24"/>
        </w:rPr>
        <w:t>.</w:t>
      </w:r>
      <w:r w:rsidRPr="00A34EAF">
        <w:rPr>
          <w:rFonts w:ascii="Times New Roman" w:hAnsi="Times New Roman" w:cs="Times New Roman"/>
          <w:b/>
          <w:sz w:val="24"/>
          <w:szCs w:val="24"/>
        </w:rPr>
        <w:br/>
      </w:r>
      <w:r w:rsidRPr="00A34EAF">
        <w:rPr>
          <w:rFonts w:ascii="Times New Roman" w:hAnsi="Times New Roman" w:cs="Times New Roman"/>
          <w:b/>
          <w:sz w:val="24"/>
          <w:szCs w:val="24"/>
        </w:rPr>
        <w:br/>
      </w:r>
      <w:r w:rsidRPr="00A34EAF">
        <w:rPr>
          <w:rFonts w:ascii="Times New Roman" w:hAnsi="Times New Roman" w:cs="Times New Roman"/>
          <w:b/>
          <w:sz w:val="28"/>
          <w:szCs w:val="28"/>
        </w:rPr>
        <w:t>Занятие №3</w:t>
      </w:r>
      <w:r w:rsidR="00A34EAF">
        <w:rPr>
          <w:rFonts w:ascii="Times New Roman" w:hAnsi="Times New Roman" w:cs="Times New Roman"/>
          <w:b/>
          <w:sz w:val="28"/>
          <w:szCs w:val="28"/>
        </w:rPr>
        <w:t>.</w:t>
      </w:r>
      <w:r w:rsidRPr="00A34EAF">
        <w:rPr>
          <w:rFonts w:ascii="Times New Roman" w:hAnsi="Times New Roman" w:cs="Times New Roman"/>
          <w:b/>
          <w:sz w:val="28"/>
          <w:szCs w:val="28"/>
        </w:rPr>
        <w:t xml:space="preserve"> Семья и семейные ценности.</w:t>
      </w:r>
    </w:p>
    <w:p w:rsidR="00B85396" w:rsidRPr="008776DC" w:rsidRDefault="004812E8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hAnsi="Times New Roman" w:cs="Times New Roman"/>
          <w:bCs/>
          <w:sz w:val="28"/>
          <w:szCs w:val="28"/>
        </w:rPr>
        <w:br/>
      </w:r>
      <w:r w:rsidR="00B85396" w:rsidRPr="008776DC">
        <w:rPr>
          <w:rFonts w:ascii="Times New Roman" w:eastAsia="Times New Roman" w:hAnsi="Times New Roman" w:cs="Times New Roman"/>
          <w:b/>
          <w:iCs/>
          <w:sz w:val="28"/>
          <w:szCs w:val="28"/>
        </w:rPr>
        <w:t>Цель</w:t>
      </w:r>
      <w:r w:rsidR="00B85396" w:rsidRPr="008776D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85396" w:rsidRPr="008776DC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пониманию детьми ценности семьи через изучение фольклорных произведений, через ролевые игры, творческие работы.</w:t>
      </w:r>
    </w:p>
    <w:p w:rsidR="00A34EAF" w:rsidRPr="008776DC" w:rsidRDefault="00A34EAF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EAF" w:rsidRPr="008776DC" w:rsidRDefault="00B85396" w:rsidP="00A34E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A34EAF" w:rsidRPr="008776DC" w:rsidRDefault="00B85396" w:rsidP="00A34E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color w:val="000000"/>
          <w:sz w:val="28"/>
          <w:szCs w:val="28"/>
        </w:rPr>
        <w:t>1. Раскрыть понятия «семья» и «счастливая семья»,  выявить ее особенности.</w:t>
      </w:r>
    </w:p>
    <w:p w:rsidR="00A34EAF" w:rsidRPr="008776DC" w:rsidRDefault="00B85396" w:rsidP="00A34E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A34EAF" w:rsidRPr="00877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7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речь, внимание, мышление, память. Создать комфортную ситуацию для творческого самовыражения </w:t>
      </w:r>
      <w:r w:rsidR="00A34EAF" w:rsidRPr="008776D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8776DC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проявления их активности</w:t>
      </w:r>
      <w:r w:rsidR="00A34EAF" w:rsidRPr="008776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4EAF" w:rsidRPr="008776DC" w:rsidRDefault="00B85396" w:rsidP="00A34E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color w:val="000000"/>
          <w:sz w:val="28"/>
          <w:szCs w:val="28"/>
        </w:rPr>
        <w:t>3.Воспитывать уважение к членам своей семьи, людям старшего поколения,  эстетический вкус. Спос</w:t>
      </w:r>
      <w:r w:rsidR="00A34EAF" w:rsidRPr="00877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обствовать сплочению и развитию </w:t>
      </w:r>
      <w:r w:rsidRPr="008776D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коллектива.</w:t>
      </w:r>
    </w:p>
    <w:p w:rsidR="00A34EAF" w:rsidRPr="008776DC" w:rsidRDefault="00A34EAF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Вступительная беседа</w:t>
      </w:r>
      <w:r w:rsidRPr="008776D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 xml:space="preserve">-Отгадайте ребус. В нем зашифрована тема нашего сегодняшнего занятия: 7 </w:t>
      </w:r>
      <w:r w:rsidR="00A34EAF" w:rsidRPr="008776D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34EAF" w:rsidRPr="008776D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- А почему 7 я?  (мама, папа, я, 2бабушки, 2 дедушки)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- Издавна семья состояла не из одного поколения. В ней жили дедушка, бабушка, мама, папа, дети, внуки и правнуки. Жили дружно, друг другу помогали. Одни – по хозяйству поспевали, другие – в поле трудились, старшие братья и сестры защищали младших. Жили весело, старость уважали, молодых оберегали. Семьи были большие и крепкие.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 xml:space="preserve">- Кто может ответить, что такое семья? (Выслушиваются ответы детей). 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- Сейчас я вам расскажу сказку, а вы, прослушав, ответите, что же такое семья.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Давно-давно, много веков назад, так много звезд</w:t>
      </w:r>
      <w:r w:rsidR="00A34EAF" w:rsidRPr="008776DC">
        <w:rPr>
          <w:rFonts w:ascii="Times New Roman" w:eastAsia="Times New Roman" w:hAnsi="Times New Roman" w:cs="Times New Roman"/>
          <w:sz w:val="28"/>
          <w:szCs w:val="28"/>
        </w:rPr>
        <w:t xml:space="preserve"> на небе, как теперь, не было, в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t xml:space="preserve"> ясную ночь можно было видеть только одну звездочку, свет которой был то ярким, то очень тусклым. Однажды Луна спросила у Звездочки: «Звездочка, почему твой свет такой разный: то яркий, указывающий дорогу даже ночью; то тусклый и незаметный»? Звездочка долго молчала, а потом, вздохнув, ответила: «Свет мой становится тусклым тогда, когда мне одиноко. Ведь рядом со мной нет ни одной звездочки, похожей на меня. А так хочется видеть и слышать кого-то рядом с собой! «А в какие ночи твой свет становится ярким?» - спросила Луна. «Да, </w:t>
      </w:r>
      <w:proofErr w:type="gramStart"/>
      <w:r w:rsidRPr="008776DC">
        <w:rPr>
          <w:rFonts w:ascii="Times New Roman" w:eastAsia="Times New Roman" w:hAnsi="Times New Roman" w:cs="Times New Roman"/>
          <w:sz w:val="28"/>
          <w:szCs w:val="28"/>
        </w:rPr>
        <w:t>-о</w:t>
      </w:r>
      <w:proofErr w:type="gramEnd"/>
      <w:r w:rsidRPr="008776DC">
        <w:rPr>
          <w:rFonts w:ascii="Times New Roman" w:eastAsia="Times New Roman" w:hAnsi="Times New Roman" w:cs="Times New Roman"/>
          <w:sz w:val="28"/>
          <w:szCs w:val="28"/>
        </w:rPr>
        <w:t xml:space="preserve">тветила Звездочка. –Однажды я 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задала этот вопрос страннику, который был долгое время в дороге. Он выглядел изможденным и очень усталым от долгого пути, каждый шаг давался ему с трудом, но глаза…» «А какими были его глаза?» - недоуменно спросила Луна. «Они светились в темноте от счастья и радости» - ответила, тяжело вздохнув, звездочка и продолжила. </w:t>
      </w:r>
      <w:proofErr w:type="gramStart"/>
      <w:r w:rsidRPr="008776DC">
        <w:rPr>
          <w:rFonts w:ascii="Times New Roman" w:eastAsia="Times New Roman" w:hAnsi="Times New Roman" w:cs="Times New Roman"/>
          <w:sz w:val="28"/>
          <w:szCs w:val="28"/>
        </w:rPr>
        <w:t>–Ч</w:t>
      </w:r>
      <w:proofErr w:type="gramEnd"/>
      <w:r w:rsidRPr="008776DC">
        <w:rPr>
          <w:rFonts w:ascii="Times New Roman" w:eastAsia="Times New Roman" w:hAnsi="Times New Roman" w:cs="Times New Roman"/>
          <w:sz w:val="28"/>
          <w:szCs w:val="28"/>
        </w:rPr>
        <w:t>ему ты радуешься, странник?» И он ответил: «Замерзая в снегу, голодая без куска хлеба, задыхаясь от жары, я шагал вперед, преодолевая все преграды, потому что знал: дома</w:t>
      </w:r>
      <w:r w:rsidR="00A34EAF" w:rsidRPr="008776DC">
        <w:rPr>
          <w:rFonts w:ascii="Times New Roman" w:eastAsia="Times New Roman" w:hAnsi="Times New Roman" w:cs="Times New Roman"/>
          <w:sz w:val="28"/>
          <w:szCs w:val="28"/>
        </w:rPr>
        <w:t xml:space="preserve"> меня ждет тепло и уют, забота,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t xml:space="preserve"> сердечность моей семьи – жены, детей, внуков. Ради их счастливых глаз я готов совершить даже </w:t>
      </w:r>
      <w:proofErr w:type="gramStart"/>
      <w:r w:rsidRPr="008776DC">
        <w:rPr>
          <w:rFonts w:ascii="Times New Roman" w:eastAsia="Times New Roman" w:hAnsi="Times New Roman" w:cs="Times New Roman"/>
          <w:sz w:val="28"/>
          <w:szCs w:val="28"/>
        </w:rPr>
        <w:t>невозможное</w:t>
      </w:r>
      <w:proofErr w:type="gramEnd"/>
      <w:r w:rsidRPr="008776DC">
        <w:rPr>
          <w:rFonts w:ascii="Times New Roman" w:eastAsia="Times New Roman" w:hAnsi="Times New Roman" w:cs="Times New Roman"/>
          <w:sz w:val="28"/>
          <w:szCs w:val="28"/>
        </w:rPr>
        <w:t xml:space="preserve">». Звездочка замолчала, а затем ответила: «Вот с той самой поры я и стараюсь дарить как можно больше света тем путникам, которые несут счастье в свой дом, в свою семью». Луна посмотрела на Звездочку и спросила: «Моя маленькая </w:t>
      </w:r>
      <w:r w:rsidR="00A34EAF" w:rsidRPr="008776DC">
        <w:rPr>
          <w:rFonts w:ascii="Times New Roman" w:eastAsia="Times New Roman" w:hAnsi="Times New Roman" w:cs="Times New Roman"/>
          <w:sz w:val="28"/>
          <w:szCs w:val="28"/>
        </w:rPr>
        <w:t>помощница, а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t xml:space="preserve"> ты хотела бы иметь свою семью, любящих людей, которые бы помогали тебе делать людей счастливыми?» «А разве это возможно?» - с надеждой спросила Звездочка. Луна, не говоря больше ни слова, махнула рукавом своего золотого одеяния, и в тот же миг на небе засияли тысячи новых звезд, которые мигали своим неповторимым мерцающим светом маленькой звездочке, как будто говорили: «Мы рядом, мы здесь, дорогая, мы теперь – одна Семья!»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 xml:space="preserve">Вывод: </w:t>
      </w:r>
      <w:r w:rsidRPr="008776D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Семья – это союз близких родственников, которые живут вместе, дарят друг другу свою любовь и заботу и через семейные традиции воспитывают в детях лучшие человеческие качества.</w:t>
      </w:r>
    </w:p>
    <w:p w:rsidR="00A34EAF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Ребята, вы подготовили ваши творческие работы в виде генеалогического древа? Кто готов рассказать о своей семье, о своем роде? (Выслушиваются несколько ответов детей).</w:t>
      </w:r>
    </w:p>
    <w:p w:rsidR="00A34EAF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Наводящие  вопросы:</w:t>
      </w:r>
    </w:p>
    <w:p w:rsidR="00A34EAF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  кем  ты  живёшь?</w:t>
      </w:r>
    </w:p>
    <w:p w:rsidR="00A34EAF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Кто  самый  старший  в  вашей  семье?</w:t>
      </w:r>
    </w:p>
    <w:p w:rsidR="00A34EAF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Кто  самый  младший?</w:t>
      </w:r>
    </w:p>
    <w:p w:rsidR="00A34EAF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Как  ты  заботишься  о  членах  своей  семьи?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Ты  любишь  </w:t>
      </w:r>
      <w:proofErr w:type="gramStart"/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своих</w:t>
      </w:r>
      <w:proofErr w:type="gramEnd"/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 близких?  Почему?  </w:t>
      </w:r>
    </w:p>
    <w:p w:rsidR="00B85396" w:rsidRPr="008776DC" w:rsidRDefault="004812E8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br/>
      </w:r>
      <w:r w:rsidR="00B85396" w:rsidRPr="008776DC">
        <w:rPr>
          <w:rFonts w:ascii="Times New Roman" w:eastAsia="Times New Roman" w:hAnsi="Times New Roman" w:cs="Times New Roman"/>
          <w:b/>
          <w:sz w:val="28"/>
          <w:szCs w:val="28"/>
        </w:rPr>
        <w:t>Составьте пословицы из слов</w:t>
      </w:r>
      <w:r w:rsidR="00B85396" w:rsidRPr="008776DC">
        <w:rPr>
          <w:rFonts w:ascii="Times New Roman" w:eastAsia="Times New Roman" w:hAnsi="Times New Roman" w:cs="Times New Roman"/>
          <w:sz w:val="28"/>
          <w:szCs w:val="28"/>
        </w:rPr>
        <w:t xml:space="preserve"> (две группы детей по очереди выходят к магнитной доске и, переставляя карточки с напечатанными словами, составляют пословицы)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- нужен, клад, не, лад, коли, в, семье </w:t>
      </w:r>
      <w:r w:rsidRPr="008776D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(Не нужен клад </w:t>
      </w:r>
      <w:proofErr w:type="gramStart"/>
      <w:r w:rsidRPr="008776DC">
        <w:rPr>
          <w:rFonts w:ascii="Times New Roman" w:eastAsia="Times New Roman" w:hAnsi="Times New Roman" w:cs="Times New Roman"/>
          <w:i/>
          <w:iCs/>
          <w:sz w:val="28"/>
          <w:szCs w:val="28"/>
        </w:rPr>
        <w:t>–к</w:t>
      </w:r>
      <w:proofErr w:type="gramEnd"/>
      <w:r w:rsidRPr="008776DC">
        <w:rPr>
          <w:rFonts w:ascii="Times New Roman" w:eastAsia="Times New Roman" w:hAnsi="Times New Roman" w:cs="Times New Roman"/>
          <w:i/>
          <w:iCs/>
          <w:sz w:val="28"/>
          <w:szCs w:val="28"/>
        </w:rPr>
        <w:t>оли в семье лад.)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76DC">
        <w:rPr>
          <w:rFonts w:ascii="Times New Roman" w:eastAsia="Times New Roman" w:hAnsi="Times New Roman" w:cs="Times New Roman"/>
          <w:sz w:val="28"/>
          <w:szCs w:val="28"/>
        </w:rPr>
        <w:t>-семья, сердце, на, вместе, когда, месте, и </w:t>
      </w:r>
      <w:r w:rsidRPr="008776DC">
        <w:rPr>
          <w:rFonts w:ascii="Times New Roman" w:eastAsia="Times New Roman" w:hAnsi="Times New Roman" w:cs="Times New Roman"/>
          <w:i/>
          <w:iCs/>
          <w:sz w:val="28"/>
          <w:szCs w:val="28"/>
        </w:rPr>
        <w:t>(Когда семья вместе, и сердце на месте)</w:t>
      </w:r>
      <w:proofErr w:type="gramEnd"/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- Почему так говорят?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lastRenderedPageBreak/>
        <w:t>- Приведите примеры из жизни, подтверждающие ваши высказывания.</w:t>
      </w:r>
    </w:p>
    <w:p w:rsidR="00A34EAF" w:rsidRPr="008776DC" w:rsidRDefault="00A34EAF" w:rsidP="00A34E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396" w:rsidRPr="008776DC" w:rsidRDefault="00B85396" w:rsidP="00A34EA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«Отгадай слово»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t xml:space="preserve"> (задание для всех </w:t>
      </w:r>
      <w:r w:rsidR="000B6196" w:rsidRPr="008776DC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85396" w:rsidRPr="008776DC" w:rsidRDefault="00B85396" w:rsidP="00A34EAF">
      <w:pPr>
        <w:pStyle w:val="a9"/>
        <w:numPr>
          <w:ilvl w:val="0"/>
          <w:numId w:val="7"/>
        </w:numPr>
        <w:shd w:val="clear" w:color="auto" w:fill="FFFFFF"/>
        <w:spacing w:after="0"/>
        <w:ind w:left="709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Мне  она  тётя,  а  моей  маме…(сестра).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br/>
      </w: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  Моему  папе  он  папа,  а  мне…(дедушка).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br/>
      </w: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  Моему  папе  она  жена,  а  мне…(мама).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br/>
      </w: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  папе  он  родной  брат,  а  мне…(дядя).</w:t>
      </w:r>
    </w:p>
    <w:p w:rsidR="00A34EAF" w:rsidRPr="008776DC" w:rsidRDefault="00A34EAF" w:rsidP="00A34EAF">
      <w:pPr>
        <w:pStyle w:val="a9"/>
        <w:shd w:val="clear" w:color="auto" w:fill="FFFFFF"/>
        <w:spacing w:after="0"/>
        <w:ind w:left="106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B6196" w:rsidRPr="008776DC" w:rsidRDefault="00B85396" w:rsidP="000B61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проблемы, открытие новых знаний</w:t>
      </w:r>
    </w:p>
    <w:p w:rsidR="00B85396" w:rsidRPr="008776DC" w:rsidRDefault="000B6196" w:rsidP="000B61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-</w:t>
      </w:r>
      <w:r w:rsidR="00B85396" w:rsidRPr="008776DC">
        <w:rPr>
          <w:rFonts w:ascii="Times New Roman" w:eastAsia="Times New Roman" w:hAnsi="Times New Roman" w:cs="Times New Roman"/>
          <w:sz w:val="28"/>
          <w:szCs w:val="28"/>
        </w:rPr>
        <w:t>Кто для вас в семье ближе и дороже всех на свете? (родители, мама и папа).</w:t>
      </w:r>
    </w:p>
    <w:p w:rsidR="00B85396" w:rsidRPr="008776DC" w:rsidRDefault="00B85396" w:rsidP="000B61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-А как вы называете своих родителей?</w:t>
      </w:r>
    </w:p>
    <w:p w:rsidR="00B85396" w:rsidRPr="008776DC" w:rsidRDefault="00B85396" w:rsidP="000B619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-Почему мама и папа ближе всех на свете? Расскажите, какие же они, ваши мамы? Что делает мама для своих детей?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 xml:space="preserve">   Мама. Она всегда тревожится и заботится о своих детях. В каком бы настроении она не была, </w:t>
      </w:r>
      <w:proofErr w:type="gramStart"/>
      <w:r w:rsidRPr="008776DC">
        <w:rPr>
          <w:rFonts w:ascii="Times New Roman" w:eastAsia="Times New Roman" w:hAnsi="Times New Roman" w:cs="Times New Roman"/>
          <w:sz w:val="28"/>
          <w:szCs w:val="28"/>
        </w:rPr>
        <w:t>как бы не устала</w:t>
      </w:r>
      <w:proofErr w:type="gramEnd"/>
      <w:r w:rsidRPr="008776DC">
        <w:rPr>
          <w:rFonts w:ascii="Times New Roman" w:eastAsia="Times New Roman" w:hAnsi="Times New Roman" w:cs="Times New Roman"/>
          <w:sz w:val="28"/>
          <w:szCs w:val="28"/>
        </w:rPr>
        <w:t>, мама всегда вас накормит, напоит, выслушает, приласкает. Даст вам добрый совет. Не так ли?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 Вспомните: когда вы больны, и лежите в постели, и у вас высокая температура, как внимательна и заботлива с вами в эти дни мама! Дает вам лекарство. Ставит горчичники и градусник. И шепчет – говорит вам такие добрые – ласковые слова, от которых стихает боль и болезнь уходит.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 А сколько всяких разных дел мамы успевают сделать за один только день! Приготовить утром завтрак. Убрать со стола. Проводить вас в школу. Много часов мамы на работе. Но они ещё успевают сходить в магазин и приготовить ужин. Привести всё в порядок в доме. Почитать с вами книжку и поиграть. Помыть и уложить вас в постель. Потом постирать, пошить, и повязать, и посмотреть немного телевизор. Ни одна сказочная волшебница не успевает за день переделать столько дел! Хоть у волшебницы есть волшебная палочка</w:t>
      </w:r>
      <w:proofErr w:type="gramStart"/>
      <w:r w:rsidRPr="008776DC">
        <w:rPr>
          <w:rFonts w:ascii="Times New Roman" w:eastAsia="Times New Roman" w:hAnsi="Times New Roman" w:cs="Times New Roman"/>
          <w:sz w:val="28"/>
          <w:szCs w:val="28"/>
        </w:rPr>
        <w:t>… А</w:t>
      </w:r>
      <w:proofErr w:type="gramEnd"/>
      <w:r w:rsidRPr="008776DC">
        <w:rPr>
          <w:rFonts w:ascii="Times New Roman" w:eastAsia="Times New Roman" w:hAnsi="Times New Roman" w:cs="Times New Roman"/>
          <w:sz w:val="28"/>
          <w:szCs w:val="28"/>
        </w:rPr>
        <w:t xml:space="preserve"> у мамы такой палочки нет. </w:t>
      </w:r>
      <w:proofErr w:type="gramStart"/>
      <w:r w:rsidRPr="008776DC">
        <w:rPr>
          <w:rFonts w:ascii="Times New Roman" w:eastAsia="Times New Roman" w:hAnsi="Times New Roman" w:cs="Times New Roman"/>
          <w:sz w:val="28"/>
          <w:szCs w:val="28"/>
        </w:rPr>
        <w:t>Впрочем</w:t>
      </w:r>
      <w:proofErr w:type="gramEnd"/>
      <w:r w:rsidRPr="008776DC">
        <w:rPr>
          <w:rFonts w:ascii="Times New Roman" w:eastAsia="Times New Roman" w:hAnsi="Times New Roman" w:cs="Times New Roman"/>
          <w:sz w:val="28"/>
          <w:szCs w:val="28"/>
        </w:rPr>
        <w:t>… Может быть, мама со всеми этими делами и не справилась бы, если бы ей не помогал… Кто?  (папы)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  –Папы – умные, добрые, сильные. Про все на свете знают. Они могут многому научить, что-то подсказать.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Не огорчайте своих мам и пап, берегите их.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- А как вы помогаете своим родителям?    (ответы детей).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Молодцы! Замечательные помощники! А если ваши близкие отдыхают, как надо себя вести?</w:t>
      </w:r>
    </w:p>
    <w:p w:rsidR="000B61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Покажите,  какое  бывает  выражение  лица  у  п</w:t>
      </w:r>
      <w:r w:rsidR="004812E8"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апы  и  мамы,  у  бабушки,  когд</w:t>
      </w: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  они радуются,  когда  у  них  хорошее  настроение?</w:t>
      </w:r>
    </w:p>
    <w:p w:rsidR="00B85396" w:rsidRPr="008776DC" w:rsidRDefault="00B85396" w:rsidP="00A34E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А  если  они  хмурятся?</w:t>
      </w:r>
    </w:p>
    <w:p w:rsidR="000B6196" w:rsidRPr="008776DC" w:rsidRDefault="000B6196" w:rsidP="000B619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85396" w:rsidRPr="008776DC" w:rsidRDefault="00B85396" w:rsidP="000B619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76D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Пальчиковая  гимнастика  «Дружная  семья».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Этот  пальчик – дедушка,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br/>
      </w: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Этот  пальчик – бабушка,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br/>
      </w: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Этот  пальчик – папочка,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br/>
      </w: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Этот  пальчик – мамочка,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br/>
      </w: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  вот  этот  пальчик – я,</w:t>
      </w:r>
      <w:r w:rsidRPr="008776DC">
        <w:rPr>
          <w:rFonts w:ascii="Times New Roman" w:eastAsia="Times New Roman" w:hAnsi="Times New Roman" w:cs="Times New Roman"/>
          <w:sz w:val="28"/>
          <w:szCs w:val="28"/>
        </w:rPr>
        <w:br/>
      </w:r>
      <w:r w:rsidRPr="008776D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Вместе – дружная  семья!</w:t>
      </w:r>
      <w:proofErr w:type="gramEnd"/>
    </w:p>
    <w:p w:rsidR="000B6196" w:rsidRPr="008776DC" w:rsidRDefault="000B6196" w:rsidP="000B619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B6196" w:rsidRPr="008776DC" w:rsidRDefault="00B85396" w:rsidP="000B619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6DC">
        <w:rPr>
          <w:rFonts w:ascii="Times New Roman" w:eastAsia="Times New Roman" w:hAnsi="Times New Roman" w:cs="Times New Roman"/>
          <w:sz w:val="28"/>
          <w:szCs w:val="28"/>
        </w:rPr>
        <w:t>-А сейчас я хочу попросить вас, чтобы вы нарисовали свою семью. Дети рисуют на тему «Моя семья»</w:t>
      </w:r>
      <w:proofErr w:type="gramStart"/>
      <w:r w:rsidRPr="008776D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776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8776D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776DC">
        <w:rPr>
          <w:rFonts w:ascii="Times New Roman" w:eastAsia="Times New Roman" w:hAnsi="Times New Roman" w:cs="Times New Roman"/>
          <w:sz w:val="28"/>
          <w:szCs w:val="28"/>
        </w:rPr>
        <w:t>исунки затем можно использовать как основу рисунка-теста).</w:t>
      </w:r>
    </w:p>
    <w:p w:rsidR="000B6196" w:rsidRPr="008776DC" w:rsidRDefault="000B6196" w:rsidP="000B619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396" w:rsidRPr="00A34EAF" w:rsidRDefault="008F2974" w:rsidP="00A34E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hyperlink r:id="rId5" w:history="1">
        <w:r w:rsidR="00B85396" w:rsidRPr="00A34EAF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</w:rPr>
          <w:t>↓ Показать еще коментарии ↓</w:t>
        </w:r>
      </w:hyperlink>
      <w:r w:rsidR="00B85396" w:rsidRPr="00A34EAF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p w:rsidR="004812E8" w:rsidRPr="00A34EAF" w:rsidRDefault="004812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4812E8" w:rsidRPr="00A34EAF" w:rsidSect="00064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2pt;height:6.7pt" o:bullet="t">
        <v:imagedata r:id="rId1" o:title="li"/>
      </v:shape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0B457A77"/>
    <w:multiLevelType w:val="multilevel"/>
    <w:tmpl w:val="EF56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370D1"/>
    <w:multiLevelType w:val="multilevel"/>
    <w:tmpl w:val="8FA2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63DC8"/>
    <w:multiLevelType w:val="multilevel"/>
    <w:tmpl w:val="A7C0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5E2E71"/>
    <w:multiLevelType w:val="multilevel"/>
    <w:tmpl w:val="C0C4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163FB"/>
    <w:multiLevelType w:val="multilevel"/>
    <w:tmpl w:val="A17E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BF5A59"/>
    <w:multiLevelType w:val="multilevel"/>
    <w:tmpl w:val="92E0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254ABD"/>
    <w:multiLevelType w:val="hybridMultilevel"/>
    <w:tmpl w:val="01D23430"/>
    <w:lvl w:ilvl="0" w:tplc="04A81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85396"/>
    <w:rsid w:val="000646D8"/>
    <w:rsid w:val="000B6196"/>
    <w:rsid w:val="004812E8"/>
    <w:rsid w:val="004B7834"/>
    <w:rsid w:val="008776DC"/>
    <w:rsid w:val="008F2974"/>
    <w:rsid w:val="0093320C"/>
    <w:rsid w:val="00A34EAF"/>
    <w:rsid w:val="00B85396"/>
    <w:rsid w:val="00B85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5396"/>
    <w:rPr>
      <w:strike w:val="0"/>
      <w:dstrike w:val="0"/>
      <w:color w:val="0000FF"/>
      <w:u w:val="none"/>
      <w:effect w:val="none"/>
    </w:rPr>
  </w:style>
  <w:style w:type="character" w:styleId="a4">
    <w:name w:val="Emphasis"/>
    <w:basedOn w:val="a0"/>
    <w:uiPriority w:val="20"/>
    <w:qFormat/>
    <w:rsid w:val="00B85396"/>
    <w:rPr>
      <w:i/>
      <w:iCs/>
    </w:rPr>
  </w:style>
  <w:style w:type="character" w:styleId="a5">
    <w:name w:val="Strong"/>
    <w:basedOn w:val="a0"/>
    <w:uiPriority w:val="22"/>
    <w:qFormat/>
    <w:rsid w:val="00B85396"/>
    <w:rPr>
      <w:b/>
      <w:bCs/>
    </w:rPr>
  </w:style>
  <w:style w:type="paragraph" w:styleId="a6">
    <w:name w:val="Normal (Web)"/>
    <w:basedOn w:val="a"/>
    <w:uiPriority w:val="99"/>
    <w:semiHidden/>
    <w:unhideWhenUsed/>
    <w:rsid w:val="00B8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-blue2">
    <w:name w:val="dr-blue2"/>
    <w:basedOn w:val="a0"/>
    <w:rsid w:val="00B85396"/>
    <w:rPr>
      <w:b/>
      <w:bCs/>
      <w:color w:val="FFFFFF"/>
      <w:sz w:val="16"/>
      <w:szCs w:val="16"/>
      <w:shd w:val="clear" w:color="auto" w:fill="3E8AD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53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8539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853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85396"/>
    <w:rPr>
      <w:rFonts w:ascii="Arial" w:eastAsia="Times New Roman" w:hAnsi="Arial" w:cs="Arial"/>
      <w:vanish/>
      <w:sz w:val="16"/>
      <w:szCs w:val="16"/>
    </w:rPr>
  </w:style>
  <w:style w:type="character" w:customStyle="1" w:styleId="nowrap1">
    <w:name w:val="nowrap1"/>
    <w:basedOn w:val="a0"/>
    <w:rsid w:val="00B85396"/>
  </w:style>
  <w:style w:type="paragraph" w:customStyle="1" w:styleId="a-note1">
    <w:name w:val="a-note1"/>
    <w:basedOn w:val="a"/>
    <w:rsid w:val="00B85396"/>
    <w:pPr>
      <w:spacing w:after="160" w:line="384" w:lineRule="auto"/>
    </w:pPr>
    <w:rPr>
      <w:rFonts w:ascii="Times New Roman" w:eastAsia="Times New Roman" w:hAnsi="Times New Roman" w:cs="Times New Roman"/>
      <w:color w:val="555555"/>
      <w:sz w:val="36"/>
      <w:szCs w:val="36"/>
    </w:rPr>
  </w:style>
  <w:style w:type="character" w:customStyle="1" w:styleId="a-pr3">
    <w:name w:val="a-pr3"/>
    <w:basedOn w:val="a0"/>
    <w:rsid w:val="00B85396"/>
    <w:rPr>
      <w:b w:val="0"/>
      <w:bCs w:val="0"/>
      <w:vanish w:val="0"/>
      <w:webHidden w:val="0"/>
      <w:color w:val="AAAAAA"/>
      <w:sz w:val="19"/>
      <w:szCs w:val="19"/>
      <w:specVanish w:val="0"/>
    </w:rPr>
  </w:style>
  <w:style w:type="paragraph" w:styleId="a7">
    <w:name w:val="Balloon Text"/>
    <w:basedOn w:val="a"/>
    <w:link w:val="a8"/>
    <w:uiPriority w:val="99"/>
    <w:semiHidden/>
    <w:unhideWhenUsed/>
    <w:rsid w:val="00B85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39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34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5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719">
              <w:marLeft w:val="1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9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7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1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2290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91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0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9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13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5404">
                      <w:marLeft w:val="0"/>
                      <w:marRight w:val="0"/>
                      <w:marTop w:val="80"/>
                      <w:marBottom w:val="80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154429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4478">
                              <w:marLeft w:val="0"/>
                              <w:marRight w:val="0"/>
                              <w:marTop w:val="0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28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62504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401788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12" w:color="CCCCCC"/>
                        <w:left w:val="single" w:sz="6" w:space="12" w:color="CCCCCC"/>
                        <w:bottom w:val="single" w:sz="6" w:space="12" w:color="CCCCCC"/>
                        <w:right w:val="single" w:sz="6" w:space="12" w:color="CCCCCC"/>
                      </w:divBdr>
                      <w:divsChild>
                        <w:div w:id="23979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D1D1D1"/>
                            <w:left w:val="single" w:sz="6" w:space="12" w:color="D1D1D1"/>
                            <w:bottom w:val="single" w:sz="6" w:space="12" w:color="D1D1D1"/>
                            <w:right w:val="single" w:sz="6" w:space="12" w:color="D1D1D1"/>
                          </w:divBdr>
                          <w:divsChild>
                            <w:div w:id="18308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9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1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867">
                      <w:marLeft w:val="0"/>
                      <w:marRight w:val="0"/>
                      <w:marTop w:val="1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1884">
                              <w:marLeft w:val="0"/>
                              <w:marRight w:val="0"/>
                              <w:marTop w:val="80"/>
                              <w:marBottom w:val="240"/>
                              <w:divBdr>
                                <w:top w:val="single" w:sz="6" w:space="12" w:color="D1D1D1"/>
                                <w:left w:val="single" w:sz="6" w:space="12" w:color="D1D1D1"/>
                                <w:bottom w:val="single" w:sz="6" w:space="12" w:color="D1D1D1"/>
                                <w:right w:val="single" w:sz="6" w:space="12" w:color="D1D1D1"/>
                              </w:divBdr>
                              <w:divsChild>
                                <w:div w:id="2111003430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657507">
                              <w:marLeft w:val="0"/>
                              <w:marRight w:val="0"/>
                              <w:marTop w:val="80"/>
                              <w:marBottom w:val="240"/>
                              <w:divBdr>
                                <w:top w:val="single" w:sz="6" w:space="12" w:color="D1D1D1"/>
                                <w:left w:val="single" w:sz="6" w:space="12" w:color="D1D1D1"/>
                                <w:bottom w:val="single" w:sz="6" w:space="12" w:color="D1D1D1"/>
                                <w:right w:val="single" w:sz="6" w:space="12" w:color="D1D1D1"/>
                              </w:divBdr>
                              <w:divsChild>
                                <w:div w:id="716783099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734433">
                              <w:marLeft w:val="0"/>
                              <w:marRight w:val="0"/>
                              <w:marTop w:val="80"/>
                              <w:marBottom w:val="240"/>
                              <w:divBdr>
                                <w:top w:val="single" w:sz="6" w:space="12" w:color="D1D1D1"/>
                                <w:left w:val="single" w:sz="6" w:space="12" w:color="D1D1D1"/>
                                <w:bottom w:val="single" w:sz="6" w:space="12" w:color="D1D1D1"/>
                                <w:right w:val="single" w:sz="6" w:space="12" w:color="D1D1D1"/>
                              </w:divBdr>
                              <w:divsChild>
                                <w:div w:id="644236616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833957">
                              <w:marLeft w:val="0"/>
                              <w:marRight w:val="0"/>
                              <w:marTop w:val="80"/>
                              <w:marBottom w:val="240"/>
                              <w:divBdr>
                                <w:top w:val="single" w:sz="6" w:space="12" w:color="D1D1D1"/>
                                <w:left w:val="single" w:sz="6" w:space="12" w:color="D1D1D1"/>
                                <w:bottom w:val="single" w:sz="6" w:space="12" w:color="D1D1D1"/>
                                <w:right w:val="single" w:sz="6" w:space="12" w:color="D1D1D1"/>
                              </w:divBdr>
                              <w:divsChild>
                                <w:div w:id="2070691827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43779">
                              <w:marLeft w:val="0"/>
                              <w:marRight w:val="0"/>
                              <w:marTop w:val="80"/>
                              <w:marBottom w:val="240"/>
                              <w:divBdr>
                                <w:top w:val="single" w:sz="6" w:space="12" w:color="D1D1D1"/>
                                <w:left w:val="single" w:sz="6" w:space="12" w:color="D1D1D1"/>
                                <w:bottom w:val="single" w:sz="6" w:space="12" w:color="D1D1D1"/>
                                <w:right w:val="single" w:sz="6" w:space="12" w:color="D1D1D1"/>
                              </w:divBdr>
                              <w:divsChild>
                                <w:div w:id="667681315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964092">
                              <w:marLeft w:val="0"/>
                              <w:marRight w:val="0"/>
                              <w:marTop w:val="80"/>
                              <w:marBottom w:val="240"/>
                              <w:divBdr>
                                <w:top w:val="single" w:sz="6" w:space="12" w:color="D1D1D1"/>
                                <w:left w:val="single" w:sz="6" w:space="12" w:color="D1D1D1"/>
                                <w:bottom w:val="single" w:sz="6" w:space="12" w:color="D1D1D1"/>
                                <w:right w:val="single" w:sz="6" w:space="12" w:color="D1D1D1"/>
                              </w:divBdr>
                              <w:divsChild>
                                <w:div w:id="1141189858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450040">
                              <w:marLeft w:val="0"/>
                              <w:marRight w:val="0"/>
                              <w:marTop w:val="80"/>
                              <w:marBottom w:val="240"/>
                              <w:divBdr>
                                <w:top w:val="single" w:sz="6" w:space="12" w:color="D1D1D1"/>
                                <w:left w:val="single" w:sz="6" w:space="12" w:color="D1D1D1"/>
                                <w:bottom w:val="single" w:sz="6" w:space="12" w:color="D1D1D1"/>
                                <w:right w:val="single" w:sz="6" w:space="12" w:color="D1D1D1"/>
                              </w:divBdr>
                              <w:divsChild>
                                <w:div w:id="124979717">
                                  <w:marLeft w:val="0"/>
                                  <w:marRight w:val="0"/>
                                  <w:marTop w:val="8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273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2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-25233.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2020-02-10T18:59:00Z</cp:lastPrinted>
  <dcterms:created xsi:type="dcterms:W3CDTF">2016-05-07T15:16:00Z</dcterms:created>
  <dcterms:modified xsi:type="dcterms:W3CDTF">2020-02-10T19:00:00Z</dcterms:modified>
</cp:coreProperties>
</file>