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3F3" w:rsidRDefault="004773F3" w:rsidP="0054495E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4773F3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Конспект опытно-экспериментальной деятельности в подгото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вительной группе «Огород на окошке</w:t>
      </w:r>
      <w:r w:rsidRPr="004773F3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»</w:t>
      </w:r>
    </w:p>
    <w:p w:rsidR="004773F3" w:rsidRPr="0054495E" w:rsidRDefault="004773F3" w:rsidP="0054495E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proofErr w:type="gramStart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Pr="005449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5449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создать </w:t>
      </w:r>
      <w:r w:rsidRPr="005449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огород на окне, обу</w:t>
      </w:r>
      <w:r w:rsidRPr="005449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ть детей ухаживать за </w:t>
      </w:r>
      <w:r w:rsidRPr="005449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растениями в комнатных условиях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773F3" w:rsidRPr="0054495E" w:rsidRDefault="004773F3" w:rsidP="0054495E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 w:rsidRPr="005449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 1)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4495E">
        <w:rPr>
          <w:rFonts w:ascii="Times New Roman" w:hAnsi="Times New Roman" w:cs="Times New Roman"/>
          <w:color w:val="111111"/>
          <w:sz w:val="28"/>
          <w:szCs w:val="28"/>
        </w:rPr>
        <w:t>Познакомить со свойствами лука, чеснока; научить сажать луковицы в землю.</w:t>
      </w:r>
    </w:p>
    <w:p w:rsidR="004773F3" w:rsidRPr="0054495E" w:rsidRDefault="004773F3" w:rsidP="0054495E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 w:rsidRPr="0054495E">
        <w:rPr>
          <w:rFonts w:ascii="Times New Roman" w:hAnsi="Times New Roman" w:cs="Times New Roman"/>
          <w:color w:val="111111"/>
          <w:sz w:val="28"/>
          <w:szCs w:val="28"/>
        </w:rPr>
        <w:t xml:space="preserve"> 2) познакомить детей со сво</w:t>
      </w:r>
      <w:r w:rsidR="00192E42">
        <w:rPr>
          <w:rFonts w:ascii="Times New Roman" w:hAnsi="Times New Roman" w:cs="Times New Roman"/>
          <w:color w:val="111111"/>
          <w:sz w:val="28"/>
          <w:szCs w:val="28"/>
        </w:rPr>
        <w:t>йствами семян укро</w:t>
      </w:r>
      <w:r w:rsidR="002D09A6">
        <w:rPr>
          <w:rFonts w:ascii="Times New Roman" w:hAnsi="Times New Roman" w:cs="Times New Roman"/>
          <w:color w:val="111111"/>
          <w:sz w:val="28"/>
          <w:szCs w:val="28"/>
        </w:rPr>
        <w:t xml:space="preserve">па и петрушки, гороха и огурцов и др. </w:t>
      </w:r>
      <w:r w:rsidRPr="0054495E">
        <w:rPr>
          <w:rFonts w:ascii="Times New Roman" w:hAnsi="Times New Roman" w:cs="Times New Roman"/>
          <w:color w:val="111111"/>
          <w:sz w:val="28"/>
          <w:szCs w:val="28"/>
        </w:rPr>
        <w:t xml:space="preserve"> Научить детей </w:t>
      </w:r>
      <w:r w:rsidR="00192E42">
        <w:rPr>
          <w:rFonts w:ascii="Times New Roman" w:hAnsi="Times New Roman" w:cs="Times New Roman"/>
          <w:color w:val="111111"/>
          <w:sz w:val="28"/>
          <w:szCs w:val="28"/>
        </w:rPr>
        <w:t xml:space="preserve">их </w:t>
      </w:r>
      <w:r w:rsidRPr="0054495E">
        <w:rPr>
          <w:rFonts w:ascii="Times New Roman" w:hAnsi="Times New Roman" w:cs="Times New Roman"/>
          <w:color w:val="111111"/>
          <w:sz w:val="28"/>
          <w:szCs w:val="28"/>
        </w:rPr>
        <w:t>ра</w:t>
      </w:r>
      <w:r w:rsidR="00192E42">
        <w:rPr>
          <w:rFonts w:ascii="Times New Roman" w:hAnsi="Times New Roman" w:cs="Times New Roman"/>
          <w:color w:val="111111"/>
          <w:sz w:val="28"/>
          <w:szCs w:val="28"/>
        </w:rPr>
        <w:t>зличать</w:t>
      </w:r>
      <w:r w:rsidRPr="0054495E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4773F3" w:rsidRPr="0054495E" w:rsidRDefault="004773F3" w:rsidP="0054495E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4495E">
        <w:rPr>
          <w:color w:val="111111"/>
          <w:sz w:val="28"/>
          <w:szCs w:val="28"/>
        </w:rPr>
        <w:t>3) познакомить детей со способами посева семян в зависимости от их величины (по одному в лунку, по одному в бороздку, </w:t>
      </w:r>
      <w:r w:rsidRPr="0054495E">
        <w:rPr>
          <w:i/>
          <w:iCs/>
          <w:color w:val="111111"/>
          <w:sz w:val="28"/>
          <w:szCs w:val="28"/>
          <w:bdr w:val="none" w:sz="0" w:space="0" w:color="auto" w:frame="1"/>
        </w:rPr>
        <w:t>«щепотью»</w:t>
      </w:r>
      <w:r w:rsidRPr="0054495E">
        <w:rPr>
          <w:color w:val="111111"/>
          <w:sz w:val="28"/>
          <w:szCs w:val="28"/>
        </w:rPr>
        <w:t>).</w:t>
      </w:r>
    </w:p>
    <w:p w:rsidR="004773F3" w:rsidRPr="0054495E" w:rsidRDefault="004773F3" w:rsidP="0054495E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 w:rsidRPr="0054495E">
        <w:rPr>
          <w:rFonts w:ascii="Times New Roman" w:hAnsi="Times New Roman" w:cs="Times New Roman"/>
          <w:color w:val="111111"/>
          <w:sz w:val="28"/>
          <w:szCs w:val="28"/>
        </w:rPr>
        <w:t>4) развивать наблюдательность, эстетическое восприятие, познавательную активность, у</w:t>
      </w:r>
      <w:r w:rsidR="002D09A6">
        <w:rPr>
          <w:rFonts w:ascii="Times New Roman" w:hAnsi="Times New Roman" w:cs="Times New Roman"/>
          <w:color w:val="111111"/>
          <w:sz w:val="28"/>
          <w:szCs w:val="28"/>
        </w:rPr>
        <w:t>мение делать выводы и зарисовки.</w:t>
      </w:r>
    </w:p>
    <w:p w:rsidR="004773F3" w:rsidRPr="0054495E" w:rsidRDefault="004773F3" w:rsidP="0054495E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proofErr w:type="gramStart"/>
      <w:r w:rsidRPr="0054495E">
        <w:rPr>
          <w:color w:val="111111"/>
          <w:sz w:val="28"/>
          <w:szCs w:val="28"/>
        </w:rPr>
        <w:t>5) Совершенствовать диалогическую речь, словарный запас (семена, рассада</w:t>
      </w:r>
      <w:r w:rsidRPr="0054495E">
        <w:rPr>
          <w:b/>
          <w:color w:val="111111"/>
          <w:sz w:val="28"/>
          <w:szCs w:val="28"/>
        </w:rPr>
        <w:t>, </w:t>
      </w:r>
      <w:r w:rsidRPr="0054495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вырастить растение</w:t>
      </w:r>
      <w:r w:rsidRPr="0054495E">
        <w:rPr>
          <w:color w:val="111111"/>
          <w:sz w:val="28"/>
          <w:szCs w:val="28"/>
        </w:rPr>
        <w:t>, почва, лунка, бороздка, щепотка, семена, росток).</w:t>
      </w:r>
      <w:proofErr w:type="gramEnd"/>
    </w:p>
    <w:p w:rsidR="004773F3" w:rsidRPr="0054495E" w:rsidRDefault="004773F3" w:rsidP="0054495E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 w:rsidRPr="0054495E">
        <w:rPr>
          <w:rFonts w:ascii="Times New Roman" w:hAnsi="Times New Roman" w:cs="Times New Roman"/>
          <w:color w:val="111111"/>
          <w:sz w:val="28"/>
          <w:szCs w:val="28"/>
        </w:rPr>
        <w:t>6)формировать навыки аккуратной работы, бережного отношения к растениям, воспитывать дружеские взаимоотношения между детьми.</w:t>
      </w:r>
    </w:p>
    <w:p w:rsidR="0054495E" w:rsidRDefault="004773F3" w:rsidP="0054495E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proofErr w:type="gramStart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="0054495E" w:rsidRPr="005449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земля для посадки, плошки, луковицы, семена, лейка, инструмент для рыхления,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лупы, тарелочки,</w:t>
      </w:r>
      <w:r w:rsidR="0054495E" w:rsidRPr="005449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обозначение на картинках, дневник наблюдений за ростом растений, украшения.</w:t>
      </w:r>
    </w:p>
    <w:p w:rsidR="004773F3" w:rsidRPr="0054495E" w:rsidRDefault="004773F3" w:rsidP="0054495E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 w:rsidRPr="004773F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</w:t>
      </w:r>
      <w:proofErr w:type="gramStart"/>
      <w:r w:rsidRPr="004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544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449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оспитатель читает стихотворение </w:t>
      </w:r>
    </w:p>
    <w:p w:rsidR="0054495E" w:rsidRDefault="0054495E" w:rsidP="0054495E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54495E" w:rsidSect="002D09A6">
          <w:pgSz w:w="11906" w:h="16838"/>
          <w:pgMar w:top="1134" w:right="850" w:bottom="1134" w:left="1701" w:header="708" w:footer="708" w:gutter="0"/>
          <w:pgBorders w:offsetFrom="page">
            <w:top w:val="flowersRedRose" w:sz="20" w:space="24" w:color="auto"/>
            <w:left w:val="flowersRedRose" w:sz="20" w:space="24" w:color="auto"/>
            <w:bottom w:val="flowersRedRose" w:sz="20" w:space="24" w:color="auto"/>
            <w:right w:val="flowersRedRose" w:sz="20" w:space="24" w:color="auto"/>
          </w:pgBorders>
          <w:cols w:space="708"/>
          <w:docGrid w:linePitch="360"/>
        </w:sectPr>
      </w:pPr>
    </w:p>
    <w:p w:rsidR="0054495E" w:rsidRPr="004773F3" w:rsidRDefault="0054495E" w:rsidP="005449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 </w:t>
      </w:r>
      <w:r w:rsidRPr="0054495E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огороде</w:t>
      </w:r>
      <w:r w:rsidRPr="005449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снова в моде</w:t>
      </w:r>
      <w:r w:rsidRPr="0054495E">
        <w:rPr>
          <w:rFonts w:ascii="Times New Roman" w:hAnsi="Times New Roman" w:cs="Times New Roman"/>
          <w:sz w:val="28"/>
          <w:szCs w:val="28"/>
        </w:rPr>
        <w:br/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Зелень, овощи сажать!</w:t>
      </w:r>
      <w:r w:rsidRPr="0054495E">
        <w:rPr>
          <w:rFonts w:ascii="Times New Roman" w:hAnsi="Times New Roman" w:cs="Times New Roman"/>
          <w:sz w:val="28"/>
          <w:szCs w:val="28"/>
        </w:rPr>
        <w:br/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У Петра растет петрушка,</w:t>
      </w:r>
      <w:r w:rsidRPr="0054495E">
        <w:rPr>
          <w:rFonts w:ascii="Times New Roman" w:hAnsi="Times New Roman" w:cs="Times New Roman"/>
          <w:sz w:val="28"/>
          <w:szCs w:val="28"/>
        </w:rPr>
        <w:br/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А Прокоп растит укроп.</w:t>
      </w:r>
      <w:r w:rsidRPr="0054495E">
        <w:rPr>
          <w:rFonts w:ascii="Times New Roman" w:hAnsi="Times New Roman" w:cs="Times New Roman"/>
          <w:sz w:val="28"/>
          <w:szCs w:val="28"/>
        </w:rPr>
        <w:br/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Посадила </w:t>
      </w:r>
      <w:proofErr w:type="spellStart"/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Фекла</w:t>
      </w:r>
      <w:proofErr w:type="spellEnd"/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свеклу,</w:t>
      </w:r>
      <w:r w:rsidRPr="0054495E">
        <w:rPr>
          <w:rFonts w:ascii="Times New Roman" w:hAnsi="Times New Roman" w:cs="Times New Roman"/>
          <w:sz w:val="28"/>
          <w:szCs w:val="28"/>
        </w:rPr>
        <w:br/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А на грядке Павел</w:t>
      </w:r>
      <w:proofErr w:type="gramStart"/>
      <w:r w:rsidRPr="0054495E">
        <w:rPr>
          <w:rFonts w:ascii="Times New Roman" w:hAnsi="Times New Roman" w:cs="Times New Roman"/>
          <w:sz w:val="28"/>
          <w:szCs w:val="28"/>
        </w:rPr>
        <w:br/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осадил зеленый щавель.</w:t>
      </w:r>
      <w:r w:rsidRPr="0054495E">
        <w:rPr>
          <w:rFonts w:ascii="Times New Roman" w:hAnsi="Times New Roman" w:cs="Times New Roman"/>
          <w:sz w:val="28"/>
          <w:szCs w:val="28"/>
        </w:rPr>
        <w:br/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В огороде у Антошки</w:t>
      </w:r>
      <w:proofErr w:type="gramStart"/>
      <w:r w:rsidRPr="0054495E">
        <w:rPr>
          <w:rFonts w:ascii="Times New Roman" w:hAnsi="Times New Roman" w:cs="Times New Roman"/>
          <w:sz w:val="28"/>
          <w:szCs w:val="28"/>
        </w:rPr>
        <w:br/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аждый год растет картошка.</w:t>
      </w:r>
      <w:r w:rsidRPr="0054495E">
        <w:rPr>
          <w:rFonts w:ascii="Times New Roman" w:hAnsi="Times New Roman" w:cs="Times New Roman"/>
          <w:sz w:val="28"/>
          <w:szCs w:val="28"/>
        </w:rPr>
        <w:br/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Марины и </w:t>
      </w:r>
      <w:proofErr w:type="spellStart"/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Карины</w:t>
      </w:r>
      <w:proofErr w:type="spellEnd"/>
      <w:proofErr w:type="gramStart"/>
      <w:r w:rsidRPr="0054495E">
        <w:rPr>
          <w:rFonts w:ascii="Times New Roman" w:hAnsi="Times New Roman" w:cs="Times New Roman"/>
          <w:sz w:val="28"/>
          <w:szCs w:val="28"/>
        </w:rPr>
        <w:br/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proofErr w:type="gramEnd"/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ного выросло малины.</w:t>
      </w:r>
      <w:r w:rsidRPr="0054495E">
        <w:rPr>
          <w:rFonts w:ascii="Times New Roman" w:hAnsi="Times New Roman" w:cs="Times New Roman"/>
          <w:sz w:val="28"/>
          <w:szCs w:val="28"/>
        </w:rPr>
        <w:br/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огороде у </w:t>
      </w:r>
      <w:proofErr w:type="spellStart"/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Ассоль</w:t>
      </w:r>
      <w:proofErr w:type="spellEnd"/>
      <w:r w:rsidRPr="0054495E">
        <w:rPr>
          <w:rFonts w:ascii="Times New Roman" w:hAnsi="Times New Roman" w:cs="Times New Roman"/>
          <w:sz w:val="28"/>
          <w:szCs w:val="28"/>
        </w:rPr>
        <w:br/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Скоро вырастет фасоль.</w:t>
      </w:r>
      <w:r w:rsidRPr="0054495E">
        <w:rPr>
          <w:rFonts w:ascii="Times New Roman" w:hAnsi="Times New Roman" w:cs="Times New Roman"/>
          <w:sz w:val="28"/>
          <w:szCs w:val="28"/>
        </w:rPr>
        <w:br/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У Алины, у артистки,</w:t>
      </w:r>
      <w:r w:rsidRPr="0054495E">
        <w:rPr>
          <w:rFonts w:ascii="Times New Roman" w:hAnsi="Times New Roman" w:cs="Times New Roman"/>
          <w:sz w:val="28"/>
          <w:szCs w:val="28"/>
        </w:rPr>
        <w:br/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розовой редиски.</w:t>
      </w:r>
      <w:r w:rsidRPr="0054495E">
        <w:rPr>
          <w:rFonts w:ascii="Times New Roman" w:hAnsi="Times New Roman" w:cs="Times New Roman"/>
          <w:sz w:val="28"/>
          <w:szCs w:val="28"/>
        </w:rPr>
        <w:br/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А в теплице у Федоры</w:t>
      </w:r>
      <w:proofErr w:type="gramStart"/>
      <w:r w:rsidRPr="0054495E">
        <w:rPr>
          <w:rFonts w:ascii="Times New Roman" w:hAnsi="Times New Roman" w:cs="Times New Roman"/>
          <w:sz w:val="28"/>
          <w:szCs w:val="28"/>
        </w:rPr>
        <w:br/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окраснели помидоры.</w:t>
      </w:r>
      <w:r w:rsidRPr="0054495E">
        <w:rPr>
          <w:rFonts w:ascii="Times New Roman" w:hAnsi="Times New Roman" w:cs="Times New Roman"/>
          <w:sz w:val="28"/>
          <w:szCs w:val="28"/>
        </w:rPr>
        <w:br/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А ребята-близнецы</w:t>
      </w:r>
      <w:proofErr w:type="gramStart"/>
      <w:r w:rsidRPr="0054495E">
        <w:rPr>
          <w:rFonts w:ascii="Times New Roman" w:hAnsi="Times New Roman" w:cs="Times New Roman"/>
          <w:sz w:val="28"/>
          <w:szCs w:val="28"/>
        </w:rPr>
        <w:br/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оливают огурцы.</w:t>
      </w:r>
      <w:r w:rsidRPr="0054495E">
        <w:rPr>
          <w:rFonts w:ascii="Times New Roman" w:hAnsi="Times New Roman" w:cs="Times New Roman"/>
          <w:sz w:val="28"/>
          <w:szCs w:val="28"/>
        </w:rPr>
        <w:br/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У Алины очень ловко</w:t>
      </w:r>
      <w:proofErr w:type="gramStart"/>
      <w:r w:rsidRPr="0054495E">
        <w:rPr>
          <w:rFonts w:ascii="Times New Roman" w:hAnsi="Times New Roman" w:cs="Times New Roman"/>
          <w:sz w:val="28"/>
          <w:szCs w:val="28"/>
        </w:rPr>
        <w:br/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з земли растет морковка.</w:t>
      </w:r>
      <w:r w:rsidRPr="0054495E">
        <w:rPr>
          <w:rFonts w:ascii="Times New Roman" w:hAnsi="Times New Roman" w:cs="Times New Roman"/>
          <w:sz w:val="28"/>
          <w:szCs w:val="28"/>
        </w:rPr>
        <w:br/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Посадила Злата</w:t>
      </w:r>
      <w:r w:rsidRPr="0054495E">
        <w:rPr>
          <w:rFonts w:ascii="Times New Roman" w:hAnsi="Times New Roman" w:cs="Times New Roman"/>
          <w:sz w:val="28"/>
          <w:szCs w:val="28"/>
        </w:rPr>
        <w:br/>
      </w:r>
      <w:r w:rsidRPr="0054495E">
        <w:rPr>
          <w:rFonts w:ascii="Times New Roman" w:hAnsi="Times New Roman" w:cs="Times New Roman"/>
          <w:sz w:val="28"/>
          <w:szCs w:val="28"/>
          <w:shd w:val="clear" w:color="auto" w:fill="FFFFFF"/>
        </w:rPr>
        <w:t>Зелень для салата.</w:t>
      </w:r>
    </w:p>
    <w:p w:rsidR="0054495E" w:rsidRDefault="0054495E" w:rsidP="00477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54495E" w:rsidSect="002D09A6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RedRose" w:sz="20" w:space="24" w:color="auto"/>
            <w:left w:val="flowersRedRose" w:sz="20" w:space="24" w:color="auto"/>
            <w:bottom w:val="flowersRedRose" w:sz="20" w:space="24" w:color="auto"/>
            <w:right w:val="flowersRedRose" w:sz="20" w:space="24" w:color="auto"/>
          </w:pgBorders>
          <w:cols w:num="2" w:space="708"/>
          <w:docGrid w:linePitch="360"/>
        </w:sectPr>
      </w:pPr>
    </w:p>
    <w:p w:rsidR="004773F3" w:rsidRPr="004773F3" w:rsidRDefault="004773F3" w:rsidP="00477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</w:t>
      </w:r>
      <w:proofErr w:type="gramStart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:П</w:t>
      </w:r>
      <w:proofErr w:type="gramEnd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онравилось ребята вам стихотворение</w:t>
      </w:r>
      <w:r w:rsidR="005449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которое </w:t>
      </w:r>
      <w:r w:rsidR="005449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прочитала?</w:t>
      </w:r>
    </w:p>
    <w:p w:rsidR="004773F3" w:rsidRPr="004773F3" w:rsidRDefault="004773F3" w:rsidP="00477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Start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:Р</w:t>
      </w:r>
      <w:proofErr w:type="gramEnd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ебята я хочу вам предложить посадить такой же волшебный </w:t>
      </w:r>
      <w:r w:rsidRPr="005449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огород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нас на подоконнике.</w:t>
      </w:r>
    </w:p>
    <w:p w:rsidR="004773F3" w:rsidRPr="004773F3" w:rsidRDefault="004773F3" w:rsidP="00477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Start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:К</w:t>
      </w:r>
      <w:proofErr w:type="gramEnd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 вы думаете что для этого нам понадобиться </w:t>
      </w:r>
      <w:r w:rsidRPr="004773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(Земля,</w:t>
      </w:r>
      <w:r w:rsidR="005449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ящики</w:t>
      </w:r>
      <w:r w:rsidR="005449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4773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семена</w:t>
      </w:r>
      <w:r w:rsidR="003137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луковицы</w:t>
      </w:r>
      <w:r w:rsidRPr="004773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4773F3" w:rsidRPr="004773F3" w:rsidRDefault="004773F3" w:rsidP="00477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пройдем к столам и </w:t>
      </w:r>
      <w:proofErr w:type="gramStart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посмотрим</w:t>
      </w:r>
      <w:proofErr w:type="gramEnd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на них лежит. Рас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мотрите что на них лежит</w:t>
      </w:r>
      <w:proofErr w:type="gramStart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="00192E42" w:rsidRPr="00192E4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рассматривают семена через лупы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4773F3" w:rsidRPr="004773F3" w:rsidRDefault="004773F3" w:rsidP="00477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вы узнали </w:t>
      </w:r>
      <w:r w:rsidRPr="004773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(Семена </w:t>
      </w:r>
      <w:r w:rsidR="00192E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гороха. огурцов, </w:t>
      </w:r>
      <w:r w:rsidRPr="004773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укропа</w:t>
      </w:r>
      <w:r w:rsidR="00192E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петрушки</w:t>
      </w:r>
      <w:r w:rsidRPr="004773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proofErr w:type="gramStart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.С</w:t>
      </w:r>
      <w:proofErr w:type="gramEnd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емена сейчас очень маленькие,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когда мы их посадим и будем за ними ухаживат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 из них вырастят растения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видели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растет укроп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горох и др.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773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773F3" w:rsidRPr="004773F3" w:rsidRDefault="004773F3" w:rsidP="00192E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части растения вы знаете </w:t>
      </w:r>
      <w:r w:rsidRPr="004773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(Корень,</w:t>
      </w:r>
      <w:r w:rsidR="00192E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стебель,</w:t>
      </w:r>
      <w:r w:rsidR="00192E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листья</w:t>
      </w:r>
      <w:proofErr w:type="gramStart"/>
      <w:r w:rsidRPr="004773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чего растению нужен корень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773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тебель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92E4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(ответы </w:t>
      </w:r>
      <w:r w:rsidRPr="004773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детей)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истья 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4773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хорошо вы знаете растения,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эти знания пригодятся ко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гда мы будем наблюдать как растут наши растения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773F3" w:rsidRPr="004773F3" w:rsidRDefault="004773F3" w:rsidP="00477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давайте отдохнем!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Приглашаю вас на </w:t>
      </w:r>
      <w:proofErr w:type="spellStart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физминутку</w:t>
      </w:r>
      <w:proofErr w:type="spellEnd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192E42" w:rsidRDefault="00192E42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192E42" w:rsidSect="002D09A6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RedRose" w:sz="20" w:space="24" w:color="auto"/>
            <w:left w:val="flowersRedRose" w:sz="20" w:space="24" w:color="auto"/>
            <w:bottom w:val="flowersRedRose" w:sz="20" w:space="24" w:color="auto"/>
            <w:right w:val="flowersRedRose" w:sz="20" w:space="24" w:color="auto"/>
          </w:pgBorders>
          <w:cols w:space="708"/>
          <w:docGrid w:linePitch="360"/>
        </w:sectPr>
      </w:pP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Руки вверх поднимем - раз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Выше носа, выше глаз.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Прямо руки вверх держать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качаться</w:t>
      </w:r>
      <w:proofErr w:type="gramStart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proofErr w:type="gramEnd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 дрожать.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- опустили руки вниз,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Стой на месте не вертись.</w:t>
      </w:r>
    </w:p>
    <w:p w:rsidR="004773F3" w:rsidRPr="004773F3" w:rsidRDefault="00192E42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Вверх раз, два, три, четыре, </w:t>
      </w:r>
      <w:r w:rsidR="004773F3"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вниз!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Повторяем, не ленись!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делать повороты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Выполняйте все с охотой.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- налево поворот,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- теперь наоборот.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Так, ничуть, не торопясь,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Повторяем 8 раз.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на поясе, ноги шире!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Индюк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 по двору индюк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Шаги на месте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Среди уток и подруг.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Вдруг увидел он грача</w:t>
      </w:r>
    </w:p>
    <w:p w:rsidR="004773F3" w:rsidRPr="004773F3" w:rsidRDefault="004773F3" w:rsidP="00192E42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Остановиться, удивленно 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посмотреть вниз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Рассердился сгоряча.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Сгоряча затопал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Потопать ногами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Крыльями захлопал</w:t>
      </w:r>
    </w:p>
    <w:p w:rsidR="004773F3" w:rsidRPr="004773F3" w:rsidRDefault="004773F3" w:rsidP="00192E42">
      <w:pPr>
        <w:spacing w:after="0" w:line="240" w:lineRule="auto"/>
        <w:ind w:left="284" w:firstLine="7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Руками, словно крыльям, 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похлопать себя по бокам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Весь раздулся, словно шар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на поясе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медный самовар</w:t>
      </w:r>
    </w:p>
    <w:p w:rsidR="004773F3" w:rsidRPr="004773F3" w:rsidRDefault="004773F3" w:rsidP="00192E42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Сцепить округленные руки перед 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грудью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Затряс бородою</w:t>
      </w:r>
    </w:p>
    <w:p w:rsidR="004773F3" w:rsidRPr="004773F3" w:rsidRDefault="004773F3" w:rsidP="00192E42">
      <w:pPr>
        <w:spacing w:after="0" w:line="240" w:lineRule="auto"/>
        <w:ind w:left="426" w:hanging="6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Помотать головой, 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приговаривая </w:t>
      </w:r>
      <w:r w:rsidRPr="004773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«бала – бала – бала»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индюк</w:t>
      </w:r>
    </w:p>
    <w:p w:rsidR="004773F3" w:rsidRPr="004773F3" w:rsidRDefault="004773F3" w:rsidP="00192E42">
      <w:pPr>
        <w:spacing w:after="0" w:line="240" w:lineRule="auto"/>
        <w:ind w:left="284" w:firstLine="7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Понесся стрелою.</w:t>
      </w:r>
    </w:p>
    <w:p w:rsidR="004773F3" w:rsidRPr="004773F3" w:rsidRDefault="004773F3" w:rsidP="00192E42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Бег на месте</w:t>
      </w:r>
    </w:p>
    <w:p w:rsidR="00192E42" w:rsidRDefault="00192E42" w:rsidP="00477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sectPr w:rsidR="00192E42" w:rsidSect="002D09A6">
          <w:type w:val="continuous"/>
          <w:pgSz w:w="11906" w:h="16838"/>
          <w:pgMar w:top="1134" w:right="850" w:bottom="1134" w:left="1418" w:header="708" w:footer="708" w:gutter="0"/>
          <w:pgBorders w:offsetFrom="page">
            <w:top w:val="flowersRedRose" w:sz="20" w:space="24" w:color="auto"/>
            <w:left w:val="flowersRedRose" w:sz="20" w:space="24" w:color="auto"/>
            <w:bottom w:val="flowersRedRose" w:sz="20" w:space="24" w:color="auto"/>
            <w:right w:val="flowersRedRose" w:sz="20" w:space="24" w:color="auto"/>
          </w:pgBorders>
          <w:cols w:num="2" w:space="565"/>
          <w:docGrid w:linePitch="360"/>
        </w:sectPr>
      </w:pPr>
    </w:p>
    <w:p w:rsidR="004773F3" w:rsidRPr="004773F3" w:rsidRDefault="004773F3" w:rsidP="00477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А теперь </w:t>
      </w:r>
      <w:proofErr w:type="gramStart"/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одеваем фартуки</w:t>
      </w:r>
      <w:proofErr w:type="gramEnd"/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подходим все ко мне.</w:t>
      </w:r>
    </w:p>
    <w:p w:rsidR="004773F3" w:rsidRPr="004773F3" w:rsidRDefault="004773F3" w:rsidP="00477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End"/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proofErr w:type="gramEnd"/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того что бы посадить семена </w:t>
      </w:r>
      <w:r w:rsidR="002D09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луковицы 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растений нам нужна земля. О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ткрываем упаковку с землей и высыпаем в ящики 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стаканчики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посадки раст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ений. Теперь грабельками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разровняем землю.</w:t>
      </w:r>
    </w:p>
    <w:p w:rsidR="004773F3" w:rsidRPr="004773F3" w:rsidRDefault="004773F3" w:rsidP="00477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End"/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: 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Дальше </w:t>
      </w:r>
      <w:proofErr w:type="gramStart"/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</w:t>
      </w:r>
      <w:proofErr w:type="gramEnd"/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нужно сделать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бороздки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192E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 вы думаете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чего я это делаю </w:t>
      </w:r>
      <w:r w:rsidRPr="004773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31379E" w:rsidRDefault="004773F3" w:rsidP="00477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Теперь каж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дый из вас возьмет по несколько зерныше</w:t>
      </w:r>
      <w:proofErr w:type="gramStart"/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к(</w:t>
      </w:r>
      <w:proofErr w:type="gramEnd"/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семечек) на выбор, положит в бороздку и </w:t>
      </w:r>
      <w:proofErr w:type="spellStart"/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2D09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рисыпет</w:t>
      </w:r>
      <w:proofErr w:type="spellEnd"/>
      <w:r w:rsidR="002D09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землей. Для каждого вида растений мы возьмём разные ящички. Вы должны постараться всё делать аккуратно и с душой, чтобы ваши семена быстрее проросли. </w:t>
      </w:r>
    </w:p>
    <w:p w:rsidR="004773F3" w:rsidRPr="004773F3" w:rsidRDefault="004773F3" w:rsidP="00477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сейчас нужно сделать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когда мы посадили семена</w:t>
      </w:r>
      <w:r w:rsidR="002D09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луковицы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137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(полить</w:t>
      </w:r>
      <w:r w:rsidRPr="004773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4773F3" w:rsidRPr="004773F3" w:rsidRDefault="004773F3" w:rsidP="00477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D09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скажите что нужно нашим растениям для того что бы они выросли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773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(Свет,</w:t>
      </w:r>
      <w:r w:rsidR="003137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тепло,</w:t>
      </w:r>
      <w:r w:rsidR="003137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полив)</w:t>
      </w:r>
    </w:p>
    <w:p w:rsidR="004773F3" w:rsidRPr="004773F3" w:rsidRDefault="004773F3" w:rsidP="00477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ребята!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мы будем наблюдать за нашим </w:t>
      </w:r>
      <w:proofErr w:type="gramStart"/>
      <w:r w:rsidRPr="0031379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огородом</w:t>
      </w:r>
      <w:proofErr w:type="gramEnd"/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записывать результаты наших наблюдений в наш дневник наблюдений.</w:t>
      </w:r>
    </w:p>
    <w:p w:rsidR="004773F3" w:rsidRPr="004773F3" w:rsidRDefault="004773F3" w:rsidP="00477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</w:t>
      </w:r>
      <w:r w:rsidR="002D09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кто из вас </w:t>
      </w:r>
      <w:proofErr w:type="gramStart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видел</w:t>
      </w:r>
      <w:proofErr w:type="gramEnd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растет укроп,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огурцы, горох</w:t>
      </w:r>
      <w:r w:rsidR="002D09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лук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какие у этих растений листочки, стебли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773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="0031379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 детям картинок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773F3" w:rsidRPr="004773F3" w:rsidRDefault="004773F3" w:rsidP="00477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ребята!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Думаю</w:t>
      </w:r>
      <w:r w:rsidR="003137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 </w:t>
      </w:r>
      <w:r w:rsidRPr="0031379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огород</w:t>
      </w: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скоро порадует нас своим урожаем!</w:t>
      </w:r>
    </w:p>
    <w:p w:rsidR="004773F3" w:rsidRPr="004773F3" w:rsidRDefault="004773F3" w:rsidP="00477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End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Понравилось</w:t>
      </w:r>
      <w:proofErr w:type="gramEnd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 вам наше занятие?</w:t>
      </w:r>
    </w:p>
    <w:p w:rsidR="004773F3" w:rsidRDefault="004773F3" w:rsidP="00477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Start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:Ч</w:t>
      </w:r>
      <w:proofErr w:type="gramEnd"/>
      <w:r w:rsidRPr="004773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нового вы узнали?</w:t>
      </w:r>
    </w:p>
    <w:p w:rsidR="002D09A6" w:rsidRDefault="002D09A6" w:rsidP="00477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09A6" w:rsidRPr="002D09A6" w:rsidRDefault="002D09A6" w:rsidP="00477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PS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такой замечательный огород мы вырастили.</w:t>
      </w:r>
      <w:r w:rsidRPr="002D09A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 w:rsidRPr="002D09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5019675" cy="3764023"/>
            <wp:effectExtent l="19050" t="0" r="9525" b="0"/>
            <wp:docPr id="4" name="Рисунок 3" descr="C:\Users\Дима\Desktop\огор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огород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856" cy="37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A6" w:rsidRPr="004773F3" w:rsidRDefault="002D09A6" w:rsidP="004773F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512817" cy="4133805"/>
            <wp:effectExtent l="19050" t="0" r="0" b="0"/>
            <wp:docPr id="2" name="Рисунок 2" descr="C:\Users\Дима\Desktop\огоро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огоро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817" cy="41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881248" cy="4410075"/>
            <wp:effectExtent l="19050" t="0" r="5202" b="0"/>
            <wp:docPr id="1" name="Рисунок 1" descr="C:\Users\Дима\Desktop\огоро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огород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359" cy="441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9A6" w:rsidRPr="004773F3" w:rsidSect="002D09A6">
      <w:type w:val="continuous"/>
      <w:pgSz w:w="11906" w:h="16838"/>
      <w:pgMar w:top="1134" w:right="850" w:bottom="1134" w:left="1701" w:header="708" w:footer="708" w:gutter="0"/>
      <w:pgBorders w:offsetFrom="page">
        <w:top w:val="flowersRedRose" w:sz="20" w:space="24" w:color="auto"/>
        <w:left w:val="flowersRedRose" w:sz="20" w:space="24" w:color="auto"/>
        <w:bottom w:val="flowersRedRose" w:sz="20" w:space="24" w:color="auto"/>
        <w:right w:val="flowersRedRos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73F3"/>
    <w:rsid w:val="00192E42"/>
    <w:rsid w:val="002D09A6"/>
    <w:rsid w:val="0031379E"/>
    <w:rsid w:val="004773F3"/>
    <w:rsid w:val="0054495E"/>
    <w:rsid w:val="00693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F06"/>
  </w:style>
  <w:style w:type="paragraph" w:styleId="1">
    <w:name w:val="heading 1"/>
    <w:basedOn w:val="a"/>
    <w:link w:val="10"/>
    <w:uiPriority w:val="9"/>
    <w:qFormat/>
    <w:rsid w:val="004773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773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3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773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477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77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73F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D0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09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0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1</cp:revision>
  <dcterms:created xsi:type="dcterms:W3CDTF">2020-05-12T14:04:00Z</dcterms:created>
  <dcterms:modified xsi:type="dcterms:W3CDTF">2020-05-12T14:52:00Z</dcterms:modified>
</cp:coreProperties>
</file>