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Конспект занятия по формированию</w:t>
      </w:r>
      <w:r w:rsidRPr="00955B8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br/>
        <w:t>навыков безопасного поведения у детей</w:t>
      </w:r>
      <w:r w:rsidRPr="00955B8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br/>
        <w:t>среднего дошкольного возраста: "Петрушка на улице"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b/>
          <w:bCs/>
          <w:color w:val="000000"/>
          <w:sz w:val="28"/>
          <w:u w:val="single"/>
        </w:rPr>
        <w:t>Цель:</w:t>
      </w:r>
    </w:p>
    <w:p w:rsidR="00955B84" w:rsidRPr="00955B84" w:rsidRDefault="00955B84" w:rsidP="00955B8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Знакомить детей с правилами поведения в общественных местах, на улице, в транспорте.</w:t>
      </w:r>
    </w:p>
    <w:p w:rsidR="00955B84" w:rsidRPr="00955B84" w:rsidRDefault="00955B84" w:rsidP="00955B8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Учить детей быть осторожными, помочь запомнить и выполнять правила дорожного движения.</w:t>
      </w:r>
    </w:p>
    <w:p w:rsidR="00955B84" w:rsidRPr="00955B84" w:rsidRDefault="00955B84" w:rsidP="00955B8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Формировать умение реально оценивать возможную опасность.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Материал.</w:t>
      </w: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 Петрушка, картинки с изображением зданий, дороги, зоопарка.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b/>
          <w:bCs/>
          <w:color w:val="000000"/>
          <w:sz w:val="28"/>
          <w:u w:val="single"/>
        </w:rPr>
        <w:t>Ход занятия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 xml:space="preserve">- Ребята, посмотрите, кто к нам сегодня пришел. Это Петрушка, он приехал из другого города, ему очень понравился наш город, и он хочет его </w:t>
      </w:r>
      <w:proofErr w:type="gramStart"/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получше</w:t>
      </w:r>
      <w:proofErr w:type="gramEnd"/>
      <w:r w:rsidRPr="00955B84">
        <w:rPr>
          <w:rFonts w:ascii="Calibri" w:eastAsia="Times New Roman" w:hAnsi="Calibri" w:cs="Calibri"/>
          <w:color w:val="000000"/>
          <w:sz w:val="28"/>
          <w:szCs w:val="28"/>
        </w:rPr>
        <w:t xml:space="preserve"> узнать. Сегодня мы поможем ему попасть в зоопарк, потому что он не знает дороги. Путешествовать мы будем по картинкам. Давайте расскажем, что изображено на них?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- Представьте, что стоит солнечная погода. Мы взялись за руки </w:t>
      </w:r>
      <w:r w:rsidRPr="00955B84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(Петрушка идет со мной)</w:t>
      </w: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 и вышли из детского сада </w:t>
      </w:r>
      <w:r w:rsidRPr="00955B84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(показываю картинку).</w:t>
      </w: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 Чтобы дойти до светофора, мы должны пройти по специальной дорожке, как она называется?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(Тротуар)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- А как называется дорога, по которой движется транспорт?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(Шоссе или проезжая часть)</w:t>
      </w: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 Вот мы подошли к светофору: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" Должен помнить пешеход: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Перекресток - переход".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Самый строгий - красный свет.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Чтение стих. А.</w:t>
      </w:r>
      <w:proofErr w:type="gramStart"/>
      <w:r w:rsidRPr="00955B84">
        <w:rPr>
          <w:rFonts w:ascii="Calibri" w:eastAsia="Times New Roman" w:hAnsi="Calibri" w:cs="Calibri"/>
          <w:color w:val="000000"/>
          <w:sz w:val="28"/>
          <w:szCs w:val="28"/>
        </w:rPr>
        <w:t>Северного</w:t>
      </w:r>
      <w:proofErr w:type="gramEnd"/>
      <w:r w:rsidRPr="00955B84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"Если он горит,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Стоп! Дороги дальше нет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Путь для всех закрыт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 xml:space="preserve">Жди! Увидишь скоро </w:t>
      </w:r>
      <w:proofErr w:type="gramStart"/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желтый</w:t>
      </w:r>
      <w:proofErr w:type="gramEnd"/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В середине свет.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А за ним зеленый свет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Вспыхнет впереди.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Скажет он: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" Препятствий нет, Смело в путь иди!"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 xml:space="preserve">- Итак, ребята, давайте </w:t>
      </w:r>
      <w:proofErr w:type="gramStart"/>
      <w:r w:rsidRPr="00955B84">
        <w:rPr>
          <w:rFonts w:ascii="Calibri" w:eastAsia="Times New Roman" w:hAnsi="Calibri" w:cs="Calibri"/>
          <w:color w:val="000000"/>
          <w:sz w:val="28"/>
          <w:szCs w:val="28"/>
        </w:rPr>
        <w:t>спросим у Петрушки запомнил</w:t>
      </w:r>
      <w:proofErr w:type="gramEnd"/>
      <w:r w:rsidRPr="00955B84">
        <w:rPr>
          <w:rFonts w:ascii="Calibri" w:eastAsia="Times New Roman" w:hAnsi="Calibri" w:cs="Calibri"/>
          <w:color w:val="000000"/>
          <w:sz w:val="28"/>
          <w:szCs w:val="28"/>
        </w:rPr>
        <w:t xml:space="preserve"> он правила перехода улицы? Нет, конечно, не запомнил. Тогда повторим все вместе. </w:t>
      </w:r>
      <w:r w:rsidRPr="00955B84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(Дети повторяют правила)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- А дальше мы пойдем по пешеходной дорожке до зоопарка.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Кто живет в зоопарке? Кто его охраняет? Кто лечит зверей, ухаживает за ними?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lastRenderedPageBreak/>
        <w:t>- Ребята, у нас в городе много разных улиц и домов, среди них можно заблудиться, как в лесу. Где вы обычно гуляете с друзьями. </w:t>
      </w:r>
      <w:r w:rsidRPr="00955B84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(Во дворе.</w:t>
      </w:r>
      <w:proofErr w:type="gramStart"/>
      <w:r w:rsidRPr="00955B84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 xml:space="preserve"> )</w:t>
      </w:r>
      <w:proofErr w:type="gramEnd"/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b/>
          <w:bCs/>
          <w:color w:val="000000"/>
          <w:sz w:val="28"/>
          <w:u w:val="single"/>
        </w:rPr>
        <w:t>Беседа "Что делать если потерялся?"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- Дети, скажите, где мы должны играть? </w:t>
      </w:r>
      <w:r w:rsidRPr="00955B84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(У дома.</w:t>
      </w:r>
      <w:proofErr w:type="gramStart"/>
      <w:r w:rsidRPr="00955B84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 xml:space="preserve"> )</w:t>
      </w:r>
      <w:proofErr w:type="gramEnd"/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Почему нельзя далеко уходить от дома? </w:t>
      </w:r>
      <w:r w:rsidRPr="00955B84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(Ответы детей.</w:t>
      </w:r>
      <w:proofErr w:type="gramStart"/>
      <w:r w:rsidRPr="00955B84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 xml:space="preserve"> )</w:t>
      </w:r>
      <w:proofErr w:type="gramEnd"/>
      <w:r w:rsidRPr="00955B84">
        <w:rPr>
          <w:rFonts w:ascii="Calibri" w:eastAsia="Times New Roman" w:hAnsi="Calibri" w:cs="Calibri"/>
          <w:color w:val="000000"/>
          <w:sz w:val="28"/>
          <w:szCs w:val="28"/>
        </w:rPr>
        <w:t> Знаете ли вы, как называется улица? Какой номер квартиры? Помните ли вы свою фамилию?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(ответы детей.</w:t>
      </w:r>
      <w:proofErr w:type="gramStart"/>
      <w:r w:rsidRPr="00955B84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 xml:space="preserve"> )</w:t>
      </w:r>
      <w:proofErr w:type="gramEnd"/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 xml:space="preserve">- Наш Петрушка этого не знал, и однажды, когда мама была в магазине, он потерялся и не мог найти дорогу домой. Люди спрашивали у него, где живет, как фамилия, но он только молчал, и </w:t>
      </w:r>
      <w:proofErr w:type="spellStart"/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незнал</w:t>
      </w:r>
      <w:proofErr w:type="spellEnd"/>
      <w:r w:rsidRPr="00955B84">
        <w:rPr>
          <w:rFonts w:ascii="Calibri" w:eastAsia="Times New Roman" w:hAnsi="Calibri" w:cs="Calibri"/>
          <w:color w:val="000000"/>
          <w:sz w:val="28"/>
          <w:szCs w:val="28"/>
        </w:rPr>
        <w:t>, что ответить. А потом, его нашла мама. Вот ребята, если вы случайно потерялись, нужно знать, что делать, если забыли свой адрес.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- Мама тебя никогда не бросит!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- Она тебя уже ищет!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- Надо стоять, где потерялся!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- Нельзя никуда и ни с кем уходить!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- Нужно набраться терпения и ждать, так маме легче вас найти!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- Давайте вместе еще раз повторим, что нужно делать, если потерялся? </w:t>
      </w:r>
      <w:r w:rsidRPr="00955B84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(ответы детей)</w:t>
      </w: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b/>
          <w:bCs/>
          <w:color w:val="000000"/>
          <w:sz w:val="28"/>
        </w:rPr>
        <w:t>Этюд "Маме улыбнемся"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- Ребята, когда мама нашла Петрушку, он был очень-очень рад, что они встретились. Давайте покажем, как и мы обрадовались бы мамочке.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 xml:space="preserve">Песня В. </w:t>
      </w:r>
      <w:proofErr w:type="spellStart"/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Агафонникова</w:t>
      </w:r>
      <w:proofErr w:type="spellEnd"/>
      <w:r w:rsidRPr="00955B84">
        <w:rPr>
          <w:rFonts w:ascii="Calibri" w:eastAsia="Times New Roman" w:hAnsi="Calibri" w:cs="Calibri"/>
          <w:color w:val="000000"/>
          <w:sz w:val="28"/>
          <w:szCs w:val="28"/>
        </w:rPr>
        <w:t xml:space="preserve"> "Маме улыбнемся".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Ой</w:t>
      </w:r>
      <w:proofErr w:type="gramEnd"/>
      <w:r w:rsidRPr="00955B84">
        <w:rPr>
          <w:rFonts w:ascii="Calibri" w:eastAsia="Times New Roman" w:hAnsi="Calibri" w:cs="Calibri"/>
          <w:color w:val="000000"/>
          <w:sz w:val="28"/>
          <w:szCs w:val="28"/>
        </w:rPr>
        <w:t xml:space="preserve"> лады, лады, лады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(дети хлопают в ладоши)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Не боимся мы воды,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(разводят руки в стороны)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Чисто умываемся – вот так!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(гладят свои щеки)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Маме улыбаемся - вот так!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(опускают руки и улыбаются)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А теперь побежим к своему месту, как к своей мамочке.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- Ребята послушайте одну историю: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«. прибежала зайчиха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И закричала: - Ай, ой!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Мой зайчик попал под трамвай!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И ему перерезало ножки,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И теперь он больной и хромой,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Маленький заинька мой!"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- Скажите, почему зайчик попал под трамвай? </w:t>
      </w:r>
      <w:r w:rsidRPr="00955B84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(ответы детей)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lastRenderedPageBreak/>
        <w:t>- Зайчик нарушил правила дорожного движения: играл на дороге, или перебегал дорогу перед близко идущим транспортом. Давайте еще раз вспомним, какой свет у светофора запрещающий? Какой разрешающий?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- Когда мы переходим улицу, все - равно нужно внимательно следить за машинами, сначала посмотреть налево, а дойдя до середины дороги - направо. А лучше переходить там, где специальный переход, который называется "зебра".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Ходить нужно только по тротуарам, нельзя выходить на дорогу, она для транспорта. Нельзя кататься на санках, играть на дороге, где машины.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- Нельзя бежать за игрушкой, если она попала на дорогу, сначала нужно посмотреть, нет ли рядом машин.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- Нужно быть внимательным и осторожным, проходя мимо ворот. Оттуда может выехать машина.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 xml:space="preserve">- Ребята, давайте повторим </w:t>
      </w:r>
      <w:proofErr w:type="gramStart"/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Петрушке</w:t>
      </w:r>
      <w:proofErr w:type="gramEnd"/>
      <w:r w:rsidRPr="00955B84">
        <w:rPr>
          <w:rFonts w:ascii="Calibri" w:eastAsia="Times New Roman" w:hAnsi="Calibri" w:cs="Calibri"/>
          <w:color w:val="000000"/>
          <w:sz w:val="28"/>
          <w:szCs w:val="28"/>
        </w:rPr>
        <w:t xml:space="preserve"> как вести себя на улице?!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- Какие сигналы подает светофор? Что означает каждый сигнал?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- Где должен ходить пешеход на улице?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- Почему нельзя играть на дороге?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- В каких местах нужно переходить улицу?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i/>
          <w:iCs/>
          <w:color w:val="000000"/>
          <w:sz w:val="28"/>
          <w:szCs w:val="28"/>
        </w:rPr>
        <w:t>(ответы детей на вопросы)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Давайте послушаем стихотворение об этих правилах вместе с Петрушкой.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" а улице будьте внимательны, дети.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Твердо запомните правила эти.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И выполняйте их строго всегда,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Чтоб не случилась большая беда: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Эти правила запомни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И ребятам расскажи: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Тротуар - для пешеходов,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А дорога для машин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Не везде играть в футбол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Можно. Это ясно.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На дорогу выбегать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За мячом - опасно!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До беды - один шажок,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Бейте все тревогу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Мчаться в санках хорошо,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Но не на дорогу.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Не послушались - беда,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Сами виноваты.</w:t>
      </w:r>
    </w:p>
    <w:p w:rsidR="00955B84" w:rsidRPr="00955B84" w:rsidRDefault="00955B84" w:rsidP="00955B8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55B84">
        <w:rPr>
          <w:rFonts w:ascii="Calibri" w:eastAsia="Times New Roman" w:hAnsi="Calibri" w:cs="Calibri"/>
          <w:color w:val="000000"/>
          <w:sz w:val="28"/>
          <w:szCs w:val="28"/>
        </w:rPr>
        <w:t>Не катайтесь никогда у дорог, ребята!"</w:t>
      </w:r>
    </w:p>
    <w:p w:rsidR="00311EF7" w:rsidRPr="00311EF7" w:rsidRDefault="00311EF7" w:rsidP="00311EF7">
      <w:pPr>
        <w:rPr>
          <w:rFonts w:ascii="Times New Roman" w:hAnsi="Times New Roman" w:cs="Times New Roman"/>
          <w:sz w:val="24"/>
          <w:szCs w:val="24"/>
        </w:rPr>
      </w:pPr>
      <w:r w:rsidRPr="00311EF7">
        <w:rPr>
          <w:rFonts w:ascii="Times New Roman" w:hAnsi="Times New Roman" w:cs="Times New Roman"/>
          <w:sz w:val="24"/>
          <w:szCs w:val="24"/>
        </w:rPr>
        <w:br/>
      </w:r>
    </w:p>
    <w:p w:rsidR="0080686E" w:rsidRPr="00063774" w:rsidRDefault="0080686E" w:rsidP="00063774">
      <w:pPr>
        <w:rPr>
          <w:rFonts w:ascii="Times New Roman" w:hAnsi="Times New Roman" w:cs="Times New Roman"/>
          <w:sz w:val="24"/>
          <w:szCs w:val="24"/>
        </w:rPr>
      </w:pPr>
    </w:p>
    <w:sectPr w:rsidR="0080686E" w:rsidRPr="00063774" w:rsidSect="00A60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97C"/>
    <w:multiLevelType w:val="multilevel"/>
    <w:tmpl w:val="1C08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20861"/>
    <w:multiLevelType w:val="multilevel"/>
    <w:tmpl w:val="2D625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9439B6"/>
    <w:multiLevelType w:val="multilevel"/>
    <w:tmpl w:val="1D1C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061022"/>
    <w:multiLevelType w:val="multilevel"/>
    <w:tmpl w:val="5970B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EE78D5"/>
    <w:multiLevelType w:val="multilevel"/>
    <w:tmpl w:val="AD9E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82F"/>
    <w:rsid w:val="00063774"/>
    <w:rsid w:val="00104914"/>
    <w:rsid w:val="001C739A"/>
    <w:rsid w:val="002B2720"/>
    <w:rsid w:val="00311EF7"/>
    <w:rsid w:val="004C3594"/>
    <w:rsid w:val="00673BCA"/>
    <w:rsid w:val="007378F7"/>
    <w:rsid w:val="0080686E"/>
    <w:rsid w:val="00955B84"/>
    <w:rsid w:val="00A4682F"/>
    <w:rsid w:val="00A60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53"/>
  </w:style>
  <w:style w:type="paragraph" w:styleId="2">
    <w:name w:val="heading 2"/>
    <w:basedOn w:val="a"/>
    <w:link w:val="20"/>
    <w:uiPriority w:val="9"/>
    <w:qFormat/>
    <w:rsid w:val="00311E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4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4682F"/>
  </w:style>
  <w:style w:type="paragraph" w:customStyle="1" w:styleId="c1">
    <w:name w:val="c1"/>
    <w:basedOn w:val="a"/>
    <w:rsid w:val="00A4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4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4682F"/>
  </w:style>
  <w:style w:type="character" w:customStyle="1" w:styleId="c8">
    <w:name w:val="c8"/>
    <w:basedOn w:val="a0"/>
    <w:rsid w:val="00A4682F"/>
  </w:style>
  <w:style w:type="character" w:customStyle="1" w:styleId="c2">
    <w:name w:val="c2"/>
    <w:basedOn w:val="a0"/>
    <w:rsid w:val="00A4682F"/>
  </w:style>
  <w:style w:type="character" w:styleId="a3">
    <w:name w:val="Strong"/>
    <w:basedOn w:val="a0"/>
    <w:uiPriority w:val="22"/>
    <w:qFormat/>
    <w:rsid w:val="0006377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11EF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01">
    <w:name w:val="c01"/>
    <w:basedOn w:val="a0"/>
    <w:rsid w:val="00311EF7"/>
  </w:style>
  <w:style w:type="paragraph" w:customStyle="1" w:styleId="c13">
    <w:name w:val="c13"/>
    <w:basedOn w:val="a"/>
    <w:rsid w:val="001C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1C739A"/>
  </w:style>
  <w:style w:type="paragraph" w:customStyle="1" w:styleId="c9">
    <w:name w:val="c9"/>
    <w:basedOn w:val="a"/>
    <w:rsid w:val="001C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1C739A"/>
  </w:style>
  <w:style w:type="paragraph" w:customStyle="1" w:styleId="c5">
    <w:name w:val="c5"/>
    <w:basedOn w:val="a"/>
    <w:rsid w:val="001C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C739A"/>
  </w:style>
  <w:style w:type="paragraph" w:customStyle="1" w:styleId="c18">
    <w:name w:val="c18"/>
    <w:basedOn w:val="a"/>
    <w:rsid w:val="001C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1C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1C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55B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54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0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64072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7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86217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2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2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4514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048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77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767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316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582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018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47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611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8</cp:revision>
  <dcterms:created xsi:type="dcterms:W3CDTF">2020-04-24T05:59:00Z</dcterms:created>
  <dcterms:modified xsi:type="dcterms:W3CDTF">2020-04-24T07:03:00Z</dcterms:modified>
</cp:coreProperties>
</file>