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B0" w:rsidRDefault="00DB3EB0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3EB0">
        <w:rPr>
          <w:rFonts w:ascii="Times New Roman" w:hAnsi="Times New Roman" w:cs="Times New Roman"/>
          <w:b/>
          <w:sz w:val="28"/>
          <w:szCs w:val="28"/>
          <w:u w:val="single"/>
        </w:rPr>
        <w:t>Час общения</w:t>
      </w:r>
      <w:r w:rsidRPr="00DB3EB0">
        <w:rPr>
          <w:rFonts w:ascii="Times New Roman" w:hAnsi="Times New Roman" w:cs="Times New Roman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sz w:val="28"/>
          <w:szCs w:val="28"/>
        </w:rPr>
        <w:t xml:space="preserve"> 5-6</w:t>
      </w:r>
      <w:r w:rsidRPr="00DB3EB0">
        <w:rPr>
          <w:rFonts w:ascii="Times New Roman" w:hAnsi="Times New Roman" w:cs="Times New Roman"/>
          <w:sz w:val="28"/>
          <w:szCs w:val="28"/>
        </w:rPr>
        <w:t xml:space="preserve"> лет в группе об</w:t>
      </w:r>
      <w:r>
        <w:rPr>
          <w:rFonts w:ascii="Times New Roman" w:hAnsi="Times New Roman" w:cs="Times New Roman"/>
          <w:sz w:val="28"/>
          <w:szCs w:val="28"/>
        </w:rPr>
        <w:t>щеразвивающей направленности №5</w:t>
      </w:r>
    </w:p>
    <w:p w:rsidR="003375DB" w:rsidRPr="00DB3EB0" w:rsidRDefault="003375DB" w:rsidP="00DB3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B0" w:rsidRDefault="00DB3EB0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3EB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881">
        <w:rPr>
          <w:rFonts w:ascii="Times New Roman" w:hAnsi="Times New Roman" w:cs="Times New Roman"/>
          <w:b/>
          <w:sz w:val="28"/>
          <w:szCs w:val="28"/>
        </w:rPr>
        <w:t>Где живёт счастье</w:t>
      </w:r>
    </w:p>
    <w:p w:rsidR="003375DB" w:rsidRPr="003F2EFB" w:rsidRDefault="003375DB" w:rsidP="00DB3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B0" w:rsidRPr="00DB3EB0" w:rsidRDefault="00DB3EB0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5B9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1435B9" w:rsidRPr="001435B9">
        <w:rPr>
          <w:rFonts w:ascii="Times New Roman" w:hAnsi="Times New Roman" w:cs="Times New Roman"/>
          <w:sz w:val="28"/>
          <w:szCs w:val="28"/>
        </w:rPr>
        <w:t xml:space="preserve"> развивать умение </w:t>
      </w:r>
      <w:r w:rsidRPr="001435B9">
        <w:rPr>
          <w:rFonts w:ascii="Times New Roman" w:hAnsi="Times New Roman" w:cs="Times New Roman"/>
          <w:sz w:val="28"/>
          <w:szCs w:val="28"/>
        </w:rPr>
        <w:t xml:space="preserve"> распознавать эмоции </w:t>
      </w:r>
      <w:r w:rsidR="001435B9" w:rsidRPr="001435B9">
        <w:rPr>
          <w:rFonts w:ascii="Times New Roman" w:hAnsi="Times New Roman" w:cs="Times New Roman"/>
          <w:sz w:val="28"/>
          <w:szCs w:val="28"/>
        </w:rPr>
        <w:t xml:space="preserve">других людей </w:t>
      </w:r>
      <w:r w:rsidRPr="001435B9">
        <w:rPr>
          <w:rFonts w:ascii="Times New Roman" w:hAnsi="Times New Roman" w:cs="Times New Roman"/>
          <w:sz w:val="28"/>
          <w:szCs w:val="28"/>
        </w:rPr>
        <w:t>(радость, грусть, страх, злость) по мимике и интонации; изображать эти эмоции, использовать жесты. Способствовать обогащению эмоциональной сферы. Формировать чувство коллектива, взаимопонимание, умение выслушивать товарищей.</w:t>
      </w:r>
      <w:r w:rsidR="00987881">
        <w:rPr>
          <w:rFonts w:ascii="Times New Roman" w:hAnsi="Times New Roman" w:cs="Times New Roman"/>
          <w:sz w:val="28"/>
          <w:szCs w:val="28"/>
        </w:rPr>
        <w:t xml:space="preserve"> Воспитывать стремление к совершению добрых поступков.</w:t>
      </w:r>
    </w:p>
    <w:p w:rsidR="00DB3EB0" w:rsidRPr="00DB3EB0" w:rsidRDefault="00DB3EB0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3EB0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22.10.2019</w:t>
      </w:r>
    </w:p>
    <w:p w:rsidR="00DB3EB0" w:rsidRPr="00DB3EB0" w:rsidRDefault="00DB3EB0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1D3F0E">
        <w:rPr>
          <w:rFonts w:ascii="Times New Roman" w:hAnsi="Times New Roman" w:cs="Times New Roman"/>
          <w:sz w:val="28"/>
          <w:szCs w:val="28"/>
        </w:rPr>
        <w:t>Количество детей:</w:t>
      </w:r>
      <w:r w:rsidRPr="00DB3EB0">
        <w:rPr>
          <w:rFonts w:ascii="Times New Roman" w:hAnsi="Times New Roman" w:cs="Times New Roman"/>
          <w:sz w:val="28"/>
          <w:szCs w:val="28"/>
        </w:rPr>
        <w:t xml:space="preserve"> </w:t>
      </w:r>
      <w:r w:rsidR="001D3F0E">
        <w:rPr>
          <w:rFonts w:ascii="Times New Roman" w:hAnsi="Times New Roman" w:cs="Times New Roman"/>
          <w:sz w:val="28"/>
          <w:szCs w:val="28"/>
        </w:rPr>
        <w:t>16</w:t>
      </w:r>
    </w:p>
    <w:p w:rsidR="00DB3EB0" w:rsidRPr="00DB3EB0" w:rsidRDefault="00DB3EB0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3EB0">
        <w:rPr>
          <w:rFonts w:ascii="Times New Roman" w:hAnsi="Times New Roman" w:cs="Times New Roman"/>
          <w:sz w:val="28"/>
          <w:szCs w:val="28"/>
        </w:rPr>
        <w:t>Воспитатель: Александрова Ю.А.</w:t>
      </w:r>
    </w:p>
    <w:p w:rsidR="00DB3EB0" w:rsidRPr="00DB3EB0" w:rsidRDefault="00DB3EB0" w:rsidP="00DB3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EB0" w:rsidRPr="00087667" w:rsidRDefault="00DB3EB0" w:rsidP="00DB3EB0">
      <w:pPr>
        <w:pStyle w:val="a3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DB3EB0">
        <w:rPr>
          <w:rFonts w:ascii="Times New Roman" w:hAnsi="Times New Roman" w:cs="Times New Roman"/>
          <w:b/>
          <w:sz w:val="28"/>
          <w:szCs w:val="28"/>
          <w:u w:val="single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667">
        <w:rPr>
          <w:rFonts w:ascii="Times New Roman" w:hAnsi="Times New Roman" w:cs="Times New Roman"/>
          <w:b/>
          <w:sz w:val="28"/>
          <w:szCs w:val="28"/>
        </w:rPr>
        <w:t>«Где живёт счастье?»</w:t>
      </w:r>
      <w:r w:rsidRPr="00087667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живёт счастье?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наших сердцах.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живёт счастье?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наших глазах.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живёт счастье?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душе.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Попробуй, почувствуй 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в себе.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знаете, дети,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счастье для мам.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веришь ты мне?</w:t>
      </w:r>
    </w:p>
    <w:p w:rsidR="00DB3EB0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 тогда сам.</w:t>
      </w:r>
    </w:p>
    <w:p w:rsidR="003F2EFB" w:rsidRDefault="00DB3EB0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невидимо,</w:t>
      </w:r>
      <w:r w:rsidR="003F2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EB0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B3EB0">
        <w:rPr>
          <w:rFonts w:ascii="Times New Roman" w:hAnsi="Times New Roman" w:cs="Times New Roman"/>
          <w:sz w:val="28"/>
          <w:szCs w:val="28"/>
        </w:rPr>
        <w:t>о не секрет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дарим его 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Кому-то в ответ.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знаете, дети,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важней!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 миллиона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Различных вещей.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вы – счастье мамы,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счастье отца!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Взамен отдаёте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частичку добра!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купив,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продав.</w:t>
      </w:r>
    </w:p>
    <w:p w:rsidR="003F2EFB" w:rsidRDefault="003F2EFB" w:rsidP="003F2EF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дарите счастье!</w:t>
      </w:r>
    </w:p>
    <w:p w:rsidR="00DB3EB0" w:rsidRDefault="003F2EFB" w:rsidP="001D3F0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– счастье для мам!  </w:t>
      </w:r>
    </w:p>
    <w:p w:rsidR="003F2EFB" w:rsidRDefault="003F2EFB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 вы понимаете, что такое счастье? (ответы детей)</w:t>
      </w:r>
    </w:p>
    <w:p w:rsidR="003F2EFB" w:rsidRDefault="003F2EFB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счастье потрогать руками? Увидеть глазами? (ответы детей)</w:t>
      </w:r>
    </w:p>
    <w:p w:rsidR="003F2EFB" w:rsidRDefault="003F2EFB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Счастье – это чувство радости,</w:t>
      </w:r>
      <w:r w:rsidR="00543BB1">
        <w:rPr>
          <w:rFonts w:ascii="Times New Roman" w:hAnsi="Times New Roman" w:cs="Times New Roman"/>
          <w:sz w:val="28"/>
          <w:szCs w:val="28"/>
        </w:rPr>
        <w:t xml:space="preserve"> когда прекрасное настроение,</w:t>
      </w:r>
      <w:r>
        <w:rPr>
          <w:rFonts w:ascii="Times New Roman" w:hAnsi="Times New Roman" w:cs="Times New Roman"/>
          <w:sz w:val="28"/>
          <w:szCs w:val="28"/>
        </w:rPr>
        <w:t xml:space="preserve"> когд</w:t>
      </w:r>
      <w:r w:rsidR="00543BB1">
        <w:rPr>
          <w:rFonts w:ascii="Times New Roman" w:hAnsi="Times New Roman" w:cs="Times New Roman"/>
          <w:sz w:val="28"/>
          <w:szCs w:val="28"/>
        </w:rPr>
        <w:t>а хочется делать только хорошие дела и поступки,  дарить свою улыбку другим людям.</w:t>
      </w:r>
    </w:p>
    <w:p w:rsidR="00087667" w:rsidRDefault="00543BB1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Знаете, дети, есть интересные выражения о счастье</w:t>
      </w:r>
      <w:r w:rsidR="001D3F0E">
        <w:rPr>
          <w:rFonts w:ascii="Times New Roman" w:hAnsi="Times New Roman" w:cs="Times New Roman"/>
          <w:sz w:val="28"/>
          <w:szCs w:val="28"/>
        </w:rPr>
        <w:t xml:space="preserve"> и добре</w:t>
      </w:r>
      <w:r>
        <w:rPr>
          <w:rFonts w:ascii="Times New Roman" w:hAnsi="Times New Roman" w:cs="Times New Roman"/>
          <w:sz w:val="28"/>
          <w:szCs w:val="28"/>
        </w:rPr>
        <w:t>. Посмотрите, какая у меня есть необычная ромашка. Рассмотрите каждый её лепесток.</w:t>
      </w:r>
    </w:p>
    <w:p w:rsidR="001D3F0E" w:rsidRDefault="001D3F0E" w:rsidP="003F2E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BB1" w:rsidRDefault="00543BB1" w:rsidP="003F2E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766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Pr="00543BB1">
        <w:rPr>
          <w:rFonts w:ascii="Times New Roman" w:hAnsi="Times New Roman" w:cs="Times New Roman"/>
          <w:b/>
          <w:sz w:val="28"/>
          <w:szCs w:val="28"/>
        </w:rPr>
        <w:t>«Ромашка выражений»</w:t>
      </w:r>
      <w:r w:rsidR="00087667">
        <w:rPr>
          <w:rFonts w:ascii="Times New Roman" w:hAnsi="Times New Roman" w:cs="Times New Roman"/>
          <w:b/>
          <w:sz w:val="28"/>
          <w:szCs w:val="28"/>
        </w:rPr>
        <w:t xml:space="preserve"> (на экране)</w:t>
      </w:r>
    </w:p>
    <w:p w:rsidR="00543BB1" w:rsidRDefault="00543BB1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необычного заметили? (ответы детей)</w:t>
      </w:r>
    </w:p>
    <w:p w:rsidR="00543BB1" w:rsidRDefault="00543BB1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вы, ребята, сможете объяснить, что значат эти выражения? (Да)</w:t>
      </w:r>
    </w:p>
    <w:p w:rsidR="00543BB1" w:rsidRDefault="00543BB1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Фразы на лепестках:</w:t>
      </w:r>
    </w:p>
    <w:p w:rsidR="00543BB1" w:rsidRDefault="00543BB1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счастья глаза светятся»</w:t>
      </w:r>
    </w:p>
    <w:p w:rsidR="00543BB1" w:rsidRDefault="00543BB1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«Добрые дела красят человека»</w:t>
      </w:r>
    </w:p>
    <w:p w:rsidR="00543BB1" w:rsidRDefault="00543BB1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сердце лучше богатства»</w:t>
      </w:r>
    </w:p>
    <w:p w:rsidR="00543BB1" w:rsidRPr="00543BB1" w:rsidRDefault="00543BB1" w:rsidP="003F2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15AE">
        <w:rPr>
          <w:rFonts w:ascii="Times New Roman" w:hAnsi="Times New Roman" w:cs="Times New Roman"/>
          <w:sz w:val="28"/>
          <w:szCs w:val="28"/>
        </w:rPr>
        <w:t>Птица счастья»</w:t>
      </w:r>
    </w:p>
    <w:p w:rsidR="00DB3EB0" w:rsidRDefault="003515AE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– это счастье»</w:t>
      </w:r>
    </w:p>
    <w:p w:rsidR="003515AE" w:rsidRDefault="003515AE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каждого высказывания.</w:t>
      </w:r>
    </w:p>
    <w:p w:rsidR="003515AE" w:rsidRPr="00087667" w:rsidRDefault="003515AE" w:rsidP="00DB3EB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EB0" w:rsidRDefault="003515AE" w:rsidP="00DB3E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87667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087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«Счастье в ладошках»</w:t>
      </w:r>
      <w:r w:rsidR="00087667">
        <w:rPr>
          <w:rFonts w:ascii="Times New Roman" w:hAnsi="Times New Roman" w:cs="Times New Roman"/>
          <w:b/>
          <w:sz w:val="28"/>
          <w:szCs w:val="28"/>
        </w:rPr>
        <w:t xml:space="preserve"> (в кругу</w:t>
      </w:r>
      <w:r w:rsidR="001D3F0E">
        <w:rPr>
          <w:rFonts w:ascii="Times New Roman" w:hAnsi="Times New Roman" w:cs="Times New Roman"/>
          <w:b/>
          <w:sz w:val="28"/>
          <w:szCs w:val="28"/>
        </w:rPr>
        <w:t xml:space="preserve"> передаём мягкого </w:t>
      </w:r>
      <w:proofErr w:type="spellStart"/>
      <w:r w:rsidR="001D3F0E">
        <w:rPr>
          <w:rFonts w:ascii="Times New Roman" w:hAnsi="Times New Roman" w:cs="Times New Roman"/>
          <w:b/>
          <w:sz w:val="28"/>
          <w:szCs w:val="28"/>
        </w:rPr>
        <w:t>колобка-игрушку</w:t>
      </w:r>
      <w:proofErr w:type="spellEnd"/>
      <w:r w:rsidR="00087667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3515AE" w:rsidRDefault="003515AE" w:rsidP="0008766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дети с вами в круг:</w:t>
      </w:r>
    </w:p>
    <w:p w:rsidR="00DB3EB0" w:rsidRDefault="003515AE" w:rsidP="0008766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мой друг, и я – твой друг!</w:t>
      </w:r>
    </w:p>
    <w:p w:rsidR="003515AE" w:rsidRDefault="00087667" w:rsidP="0008766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передадим друг другу</w:t>
      </w:r>
    </w:p>
    <w:p w:rsidR="00087667" w:rsidRDefault="00087667" w:rsidP="0008766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Комочек счастья мы по кругу.</w:t>
      </w:r>
    </w:p>
    <w:p w:rsidR="00087667" w:rsidRDefault="00087667" w:rsidP="0008766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Мягкое, пушистое,</w:t>
      </w:r>
    </w:p>
    <w:p w:rsidR="00087667" w:rsidRDefault="00087667" w:rsidP="0008766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Тёплое, лучистое!</w:t>
      </w:r>
    </w:p>
    <w:p w:rsidR="00087667" w:rsidRDefault="00087667" w:rsidP="0008766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Нежное, прекрасное,</w:t>
      </w:r>
    </w:p>
    <w:p w:rsidR="00087667" w:rsidRDefault="00087667" w:rsidP="0008766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и важное!</w:t>
      </w:r>
    </w:p>
    <w:p w:rsidR="00087667" w:rsidRDefault="00087667" w:rsidP="00DB3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667" w:rsidRDefault="00087667" w:rsidP="00DB3E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7667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Pr="00087667">
        <w:rPr>
          <w:rFonts w:ascii="Times New Roman" w:hAnsi="Times New Roman" w:cs="Times New Roman"/>
          <w:b/>
          <w:sz w:val="28"/>
          <w:szCs w:val="28"/>
        </w:rPr>
        <w:t xml:space="preserve"> «Бусы пожеланий»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 (в кругу)</w:t>
      </w:r>
    </w:p>
    <w:p w:rsidR="00087667" w:rsidRDefault="00087667" w:rsidP="00DB3E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так как вы уже большие, то легко справитесь с такой ювелирной работой, как собрать бусы пожеланий. Справитесь? (Да)</w:t>
      </w:r>
    </w:p>
    <w:p w:rsidR="00087667" w:rsidRDefault="00087667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с вами, дети,</w:t>
      </w:r>
    </w:p>
    <w:p w:rsidR="00087667" w:rsidRDefault="00087667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всем на свете</w:t>
      </w:r>
    </w:p>
    <w:p w:rsidR="00087667" w:rsidRDefault="00087667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добрые слова,</w:t>
      </w:r>
    </w:p>
    <w:p w:rsidR="00087667" w:rsidRDefault="00087667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бусы сложим их раз-два.</w:t>
      </w:r>
    </w:p>
    <w:p w:rsidR="00087667" w:rsidRDefault="00087667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Бусинку соедини</w:t>
      </w:r>
    </w:p>
    <w:p w:rsidR="00087667" w:rsidRDefault="00087667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Частичку счастья подари</w:t>
      </w:r>
      <w:r w:rsidR="003375DB">
        <w:rPr>
          <w:rFonts w:ascii="Times New Roman" w:hAnsi="Times New Roman" w:cs="Times New Roman"/>
          <w:sz w:val="28"/>
          <w:szCs w:val="28"/>
        </w:rPr>
        <w:t>.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подарю тебе – добро,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Машеньке – тепло,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Косте – красоту,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Костя Вике – чистоту,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бусинки сложили,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пожеланья не забыли.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кому-то вдруг загрустится,</w:t>
      </w:r>
    </w:p>
    <w:p w:rsidR="003375DB" w:rsidRPr="00087667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бусы наденет – развеселится!</w:t>
      </w:r>
    </w:p>
    <w:p w:rsidR="00DB3EB0" w:rsidRDefault="00DB3EB0" w:rsidP="00DB3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5DB" w:rsidRDefault="003375DB" w:rsidP="00DB3E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3F0E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Pr="001D3F0E">
        <w:rPr>
          <w:rFonts w:ascii="Times New Roman" w:hAnsi="Times New Roman" w:cs="Times New Roman"/>
          <w:b/>
          <w:sz w:val="28"/>
          <w:szCs w:val="28"/>
        </w:rPr>
        <w:t xml:space="preserve"> «Э</w:t>
      </w:r>
      <w:r w:rsidR="001D3F0E">
        <w:rPr>
          <w:rFonts w:ascii="Times New Roman" w:hAnsi="Times New Roman" w:cs="Times New Roman"/>
          <w:b/>
          <w:sz w:val="28"/>
          <w:szCs w:val="28"/>
        </w:rPr>
        <w:t>моциональные колобки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мешочек руку опускай,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доставай!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Эмоцию ты отгадай </w:t>
      </w:r>
    </w:p>
    <w:p w:rsidR="003375DB" w:rsidRDefault="003375DB" w:rsidP="003375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ребятам передай!</w:t>
      </w:r>
    </w:p>
    <w:p w:rsidR="003375DB" w:rsidRDefault="003375DB" w:rsidP="003375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5DB" w:rsidRDefault="003375DB" w:rsidP="00337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75DB">
        <w:rPr>
          <w:rFonts w:ascii="Times New Roman" w:hAnsi="Times New Roman" w:cs="Times New Roman"/>
          <w:b/>
          <w:sz w:val="28"/>
          <w:szCs w:val="28"/>
          <w:u w:val="single"/>
        </w:rPr>
        <w:t>Творческая мастерская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«Аптечка для души»</w:t>
      </w:r>
    </w:p>
    <w:p w:rsidR="003375DB" w:rsidRDefault="00D339B3" w:rsidP="0033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я предлагаю вам сделать для родителей сюрприз «Аптечку для души», я приготовила на кружочках пожелания добра и счастья на каждый день. Вам же предлагаю завернуть или сложить эти пожелания конвертиком и положить всё в коробочку-аптечку. </w:t>
      </w:r>
    </w:p>
    <w:p w:rsidR="00D339B3" w:rsidRDefault="00D339B3" w:rsidP="0033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понравится ли родителям получить с утра такое пожелание счастья на весь день? (Да)</w:t>
      </w:r>
    </w:p>
    <w:p w:rsidR="00D339B3" w:rsidRDefault="00D339B3" w:rsidP="003375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9B3" w:rsidRDefault="00D339B3" w:rsidP="00337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39B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Плакат </w:t>
      </w:r>
      <w:r w:rsidRPr="00D339B3">
        <w:rPr>
          <w:rFonts w:ascii="Times New Roman" w:hAnsi="Times New Roman" w:cs="Times New Roman"/>
          <w:b/>
          <w:sz w:val="28"/>
          <w:szCs w:val="28"/>
        </w:rPr>
        <w:t>«Зарядное устройство»</w:t>
      </w:r>
    </w:p>
    <w:p w:rsidR="00D339B3" w:rsidRDefault="00D339B3" w:rsidP="0033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вас, дети, я тоже приготовила сюрприз. Вот такое</w:t>
      </w:r>
      <w:r w:rsidR="00D0409E">
        <w:rPr>
          <w:rFonts w:ascii="Times New Roman" w:hAnsi="Times New Roman" w:cs="Times New Roman"/>
          <w:sz w:val="28"/>
          <w:szCs w:val="28"/>
        </w:rPr>
        <w:t xml:space="preserve"> </w:t>
      </w:r>
      <w:r w:rsidR="00D0409E" w:rsidRPr="00D339B3">
        <w:rPr>
          <w:rFonts w:ascii="Times New Roman" w:hAnsi="Times New Roman" w:cs="Times New Roman"/>
          <w:b/>
          <w:sz w:val="28"/>
          <w:szCs w:val="28"/>
        </w:rPr>
        <w:t>«Зарядное устройство»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409E">
        <w:rPr>
          <w:rFonts w:ascii="Times New Roman" w:hAnsi="Times New Roman" w:cs="Times New Roman"/>
          <w:sz w:val="28"/>
          <w:szCs w:val="28"/>
        </w:rPr>
        <w:t xml:space="preserve"> И вы можете тоже заряжаться через него</w:t>
      </w:r>
      <w:r w:rsidR="00D0409E" w:rsidRPr="00D0409E">
        <w:rPr>
          <w:rFonts w:ascii="Times New Roman" w:hAnsi="Times New Roman" w:cs="Times New Roman"/>
          <w:sz w:val="28"/>
          <w:szCs w:val="28"/>
        </w:rPr>
        <w:t xml:space="preserve"> </w:t>
      </w:r>
      <w:r w:rsidR="00D0409E">
        <w:rPr>
          <w:rFonts w:ascii="Times New Roman" w:hAnsi="Times New Roman" w:cs="Times New Roman"/>
          <w:sz w:val="28"/>
          <w:szCs w:val="28"/>
        </w:rPr>
        <w:t>добротой, счастьем и отличным настроением на весь день, стоит только прислонить к нему свою ладошку.</w:t>
      </w:r>
    </w:p>
    <w:p w:rsidR="00D0409E" w:rsidRDefault="00D0409E" w:rsidP="003375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09E" w:rsidRDefault="00D0409E" w:rsidP="00337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409E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 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«Радуга настроения»</w:t>
      </w:r>
    </w:p>
    <w:p w:rsidR="00D0409E" w:rsidRDefault="00D0409E" w:rsidP="0033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живёт счастье? (ответы детей)</w:t>
      </w:r>
    </w:p>
    <w:p w:rsidR="00D0409E" w:rsidRDefault="00D0409E" w:rsidP="0033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всех ли сейчас хорошее настроение?</w:t>
      </w:r>
    </w:p>
    <w:p w:rsidR="00D0409E" w:rsidRDefault="00D0409E" w:rsidP="0033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счастливы?</w:t>
      </w:r>
    </w:p>
    <w:p w:rsidR="00D0409E" w:rsidRDefault="00D0409E" w:rsidP="0033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выложить радугу настроения на магнитной доске.</w:t>
      </w:r>
    </w:p>
    <w:p w:rsidR="00987881" w:rsidRDefault="00987881" w:rsidP="003375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настроения: </w:t>
      </w:r>
    </w:p>
    <w:p w:rsidR="00987881" w:rsidRDefault="00987881" w:rsidP="009878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0409E">
        <w:rPr>
          <w:rFonts w:ascii="Times New Roman" w:hAnsi="Times New Roman" w:cs="Times New Roman"/>
          <w:sz w:val="28"/>
          <w:szCs w:val="28"/>
        </w:rPr>
        <w:t>расный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отличное</w:t>
      </w:r>
      <w:proofErr w:type="gramEnd"/>
    </w:p>
    <w:p w:rsidR="00D0409E" w:rsidRDefault="00987881" w:rsidP="009878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</w:t>
      </w:r>
      <w:r w:rsidR="00D0409E">
        <w:rPr>
          <w:rFonts w:ascii="Times New Roman" w:hAnsi="Times New Roman" w:cs="Times New Roman"/>
          <w:sz w:val="28"/>
          <w:szCs w:val="28"/>
        </w:rPr>
        <w:t xml:space="preserve"> – хорошее</w:t>
      </w:r>
    </w:p>
    <w:p w:rsidR="00D0409E" w:rsidRDefault="00987881" w:rsidP="009878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спокойное</w:t>
      </w:r>
      <w:proofErr w:type="gramEnd"/>
    </w:p>
    <w:p w:rsidR="00987881" w:rsidRDefault="00987881" w:rsidP="009878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печальное</w:t>
      </w:r>
      <w:proofErr w:type="gramEnd"/>
    </w:p>
    <w:p w:rsidR="00987881" w:rsidRDefault="00987881" w:rsidP="009878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Фиолетовый – плохое </w:t>
      </w:r>
    </w:p>
    <w:p w:rsidR="00D0409E" w:rsidRPr="00D0409E" w:rsidRDefault="00D0409E" w:rsidP="003375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9B3" w:rsidRPr="003375DB" w:rsidRDefault="00D339B3" w:rsidP="003375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39B3" w:rsidRPr="003375DB" w:rsidSect="00B7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B3EB0"/>
    <w:rsid w:val="00040A0A"/>
    <w:rsid w:val="00087667"/>
    <w:rsid w:val="00132F75"/>
    <w:rsid w:val="001435B9"/>
    <w:rsid w:val="0016275E"/>
    <w:rsid w:val="001B3A98"/>
    <w:rsid w:val="001D3F0E"/>
    <w:rsid w:val="003375DB"/>
    <w:rsid w:val="003515AE"/>
    <w:rsid w:val="003F2EFB"/>
    <w:rsid w:val="00420B14"/>
    <w:rsid w:val="00543BB1"/>
    <w:rsid w:val="00987881"/>
    <w:rsid w:val="00D0409E"/>
    <w:rsid w:val="00D339B3"/>
    <w:rsid w:val="00DB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E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Александрова</cp:lastModifiedBy>
  <cp:revision>3</cp:revision>
  <cp:lastPrinted>2019-10-23T12:23:00Z</cp:lastPrinted>
  <dcterms:created xsi:type="dcterms:W3CDTF">2019-10-20T01:10:00Z</dcterms:created>
  <dcterms:modified xsi:type="dcterms:W3CDTF">2019-10-23T12:25:00Z</dcterms:modified>
</cp:coreProperties>
</file>