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E6F" w:rsidRDefault="00D62B00" w:rsidP="004715DD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внеурочной деятельности в 3 кадетском классе</w:t>
      </w:r>
    </w:p>
    <w:p w:rsidR="00665E6F" w:rsidRDefault="00665E6F" w:rsidP="005942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третьем кадетском классе обучается 34 кадета, из них 20 девочек и 14 мальчиков. </w:t>
      </w:r>
    </w:p>
    <w:p w:rsidR="00012BB1" w:rsidRPr="0018447E" w:rsidRDefault="005D5ABC" w:rsidP="003931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65E6F">
        <w:rPr>
          <w:color w:val="000000"/>
        </w:rPr>
        <w:t xml:space="preserve">Система </w:t>
      </w:r>
      <w:r w:rsidR="009017C9">
        <w:rPr>
          <w:color w:val="000000"/>
        </w:rPr>
        <w:t xml:space="preserve">моей </w:t>
      </w:r>
      <w:r w:rsidRPr="00665E6F">
        <w:rPr>
          <w:color w:val="000000"/>
        </w:rPr>
        <w:t xml:space="preserve">работы </w:t>
      </w:r>
      <w:r w:rsidR="009017C9">
        <w:rPr>
          <w:color w:val="000000"/>
        </w:rPr>
        <w:t xml:space="preserve">в этом </w:t>
      </w:r>
      <w:r w:rsidR="00665E6F">
        <w:rPr>
          <w:color w:val="000000"/>
        </w:rPr>
        <w:t>класс</w:t>
      </w:r>
      <w:r w:rsidR="009017C9">
        <w:rPr>
          <w:color w:val="000000"/>
        </w:rPr>
        <w:t>е</w:t>
      </w:r>
      <w:r w:rsidR="00665E6F">
        <w:rPr>
          <w:color w:val="000000"/>
        </w:rPr>
        <w:t xml:space="preserve"> </w:t>
      </w:r>
      <w:r w:rsidR="002674BA" w:rsidRPr="00665E6F">
        <w:rPr>
          <w:color w:val="000000"/>
        </w:rPr>
        <w:t>включает</w:t>
      </w:r>
      <w:r w:rsidR="00665E6F" w:rsidRPr="00665E6F">
        <w:rPr>
          <w:color w:val="000000"/>
        </w:rPr>
        <w:t xml:space="preserve"> в себя</w:t>
      </w:r>
      <w:r w:rsidR="00665E6F">
        <w:rPr>
          <w:b/>
          <w:color w:val="000000"/>
        </w:rPr>
        <w:t xml:space="preserve"> </w:t>
      </w:r>
      <w:r w:rsidR="0018447E" w:rsidRPr="0018447E">
        <w:rPr>
          <w:color w:val="000000"/>
        </w:rPr>
        <w:t>б</w:t>
      </w:r>
      <w:r w:rsidR="002674BA" w:rsidRPr="0018447E">
        <w:rPr>
          <w:color w:val="000000"/>
        </w:rPr>
        <w:t xml:space="preserve">лок специализированного уклада </w:t>
      </w:r>
      <w:r w:rsidR="00665E6F" w:rsidRPr="0018447E">
        <w:rPr>
          <w:color w:val="000000"/>
        </w:rPr>
        <w:t>(</w:t>
      </w:r>
      <w:r w:rsidR="00DE12A0" w:rsidRPr="0018447E">
        <w:rPr>
          <w:color w:val="000000"/>
        </w:rPr>
        <w:t>форма, приветствие, дисциплина)</w:t>
      </w:r>
      <w:r w:rsidR="00665E6F" w:rsidRPr="0018447E">
        <w:rPr>
          <w:color w:val="000000"/>
        </w:rPr>
        <w:t xml:space="preserve">, </w:t>
      </w:r>
      <w:r w:rsidR="0018447E" w:rsidRPr="0018447E">
        <w:rPr>
          <w:color w:val="000000"/>
        </w:rPr>
        <w:t>б</w:t>
      </w:r>
      <w:r w:rsidR="002674BA" w:rsidRPr="0018447E">
        <w:rPr>
          <w:color w:val="000000"/>
        </w:rPr>
        <w:t xml:space="preserve">лок </w:t>
      </w:r>
      <w:r w:rsidR="0018447E" w:rsidRPr="0018447E">
        <w:rPr>
          <w:color w:val="000000"/>
        </w:rPr>
        <w:t>внеурочной деятельности</w:t>
      </w:r>
      <w:r w:rsidR="00665E6F" w:rsidRPr="0018447E">
        <w:rPr>
          <w:color w:val="000000"/>
        </w:rPr>
        <w:t xml:space="preserve">, </w:t>
      </w:r>
      <w:r w:rsidR="0018447E" w:rsidRPr="0018447E">
        <w:rPr>
          <w:color w:val="000000"/>
        </w:rPr>
        <w:t>б</w:t>
      </w:r>
      <w:r w:rsidR="002674BA" w:rsidRPr="0018447E">
        <w:rPr>
          <w:color w:val="000000"/>
        </w:rPr>
        <w:t>лок воспитательных мероприятий</w:t>
      </w:r>
      <w:r w:rsidR="0018447E" w:rsidRPr="0018447E">
        <w:rPr>
          <w:color w:val="000000"/>
        </w:rPr>
        <w:t xml:space="preserve"> и воспитание через содержание предметов.</w:t>
      </w:r>
    </w:p>
    <w:p w:rsidR="00E00166" w:rsidRDefault="00E00166" w:rsidP="00E670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9310A">
        <w:rPr>
          <w:color w:val="000000"/>
        </w:rPr>
        <w:t xml:space="preserve">  </w:t>
      </w:r>
      <w:r w:rsidR="00012BB1">
        <w:rPr>
          <w:color w:val="000000"/>
        </w:rPr>
        <w:t xml:space="preserve">Началом учебного дня в 3 кадетском классе считается организованное приветствие учителя формулировкой «Здравия желаем, товарищ преподаватель». Воспитательным моментом служит и обязательное предъявление требований к внешнему виду </w:t>
      </w:r>
      <w:r w:rsidR="0018447E">
        <w:rPr>
          <w:color w:val="000000"/>
        </w:rPr>
        <w:t>об</w:t>
      </w:r>
      <w:r w:rsidR="00012BB1">
        <w:rPr>
          <w:color w:val="000000"/>
        </w:rPr>
        <w:t>уча</w:t>
      </w:r>
      <w:r w:rsidR="0018447E">
        <w:rPr>
          <w:color w:val="000000"/>
        </w:rPr>
        <w:t>ю</w:t>
      </w:r>
      <w:r w:rsidR="00012BB1">
        <w:rPr>
          <w:color w:val="000000"/>
        </w:rPr>
        <w:t xml:space="preserve">щихся. </w:t>
      </w:r>
      <w:r w:rsidR="00A46A6E">
        <w:rPr>
          <w:color w:val="000000"/>
        </w:rPr>
        <w:t xml:space="preserve">Кадетская форма имеется у всех детей. </w:t>
      </w:r>
      <w:r w:rsidR="00012BB1">
        <w:rPr>
          <w:color w:val="000000"/>
        </w:rPr>
        <w:t>Кадеты 3 класса приучены носить кадетскую форму.</w:t>
      </w:r>
      <w:r w:rsidR="00A46A6E">
        <w:rPr>
          <w:color w:val="000000"/>
        </w:rPr>
        <w:t xml:space="preserve"> </w:t>
      </w:r>
      <w:r w:rsidR="00012BB1">
        <w:rPr>
          <w:color w:val="000000"/>
        </w:rPr>
        <w:t xml:space="preserve">Это формирует в них навыки самодисциплины, что очень важно для дальнейшего обучения и развития. Самодисциплина </w:t>
      </w:r>
      <w:proofErr w:type="gramStart"/>
      <w:r w:rsidR="00012BB1">
        <w:rPr>
          <w:color w:val="000000"/>
        </w:rPr>
        <w:t>- это</w:t>
      </w:r>
      <w:proofErr w:type="gramEnd"/>
      <w:r w:rsidR="00012BB1">
        <w:rPr>
          <w:color w:val="000000"/>
        </w:rPr>
        <w:t xml:space="preserve"> высшее проявление привычки дисциплинированному поведению.</w:t>
      </w:r>
    </w:p>
    <w:p w:rsidR="0018447E" w:rsidRPr="00E00166" w:rsidRDefault="00E00166" w:rsidP="00E670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713467" w:rsidRPr="00713467">
        <w:rPr>
          <w:color w:val="000000"/>
        </w:rPr>
        <w:t xml:space="preserve">Внеурочная деятельность </w:t>
      </w:r>
      <w:proofErr w:type="gramStart"/>
      <w:r w:rsidR="00713467" w:rsidRPr="00713467">
        <w:rPr>
          <w:color w:val="000000"/>
        </w:rPr>
        <w:t>-это</w:t>
      </w:r>
      <w:proofErr w:type="gramEnd"/>
      <w:r w:rsidR="00713467" w:rsidRPr="00713467">
        <w:rPr>
          <w:color w:val="000000"/>
        </w:rPr>
        <w:t xml:space="preserve"> важная составляющая содержания образования, </w:t>
      </w:r>
      <w:r w:rsidR="0074038C">
        <w:rPr>
          <w:color w:val="000000"/>
        </w:rPr>
        <w:t xml:space="preserve">которая </w:t>
      </w:r>
      <w:r w:rsidR="00713467" w:rsidRPr="00713467">
        <w:rPr>
          <w:color w:val="000000"/>
        </w:rPr>
        <w:t>способствует более разностороннему раскрытию индивидуальных особенностей кадета</w:t>
      </w:r>
      <w:r w:rsidR="0074038C">
        <w:rPr>
          <w:color w:val="000000"/>
        </w:rPr>
        <w:t xml:space="preserve">, </w:t>
      </w:r>
      <w:r w:rsidR="00713467" w:rsidRPr="00713467">
        <w:rPr>
          <w:color w:val="000000"/>
        </w:rPr>
        <w:t xml:space="preserve">развитию у </w:t>
      </w:r>
      <w:r w:rsidR="0074038C">
        <w:rPr>
          <w:color w:val="000000"/>
        </w:rPr>
        <w:t>них</w:t>
      </w:r>
      <w:r w:rsidR="00713467" w:rsidRPr="00713467">
        <w:rPr>
          <w:color w:val="000000"/>
        </w:rPr>
        <w:t xml:space="preserve"> интереса к различным видам деятельности, желанию активно участвовать в продуктивной деятельности, умению самостоятельно организовывать свое свободное время.</w:t>
      </w:r>
      <w:r w:rsidR="0025094C">
        <w:rPr>
          <w:color w:val="000000"/>
        </w:rPr>
        <w:t xml:space="preserve"> В 3 кадетском классе ведутся</w:t>
      </w:r>
      <w:r w:rsidR="0025094C" w:rsidRPr="0025094C">
        <w:rPr>
          <w:color w:val="000000"/>
        </w:rPr>
        <w:t>:</w:t>
      </w:r>
      <w:r w:rsidR="00927EC0" w:rsidRPr="0025094C">
        <w:t xml:space="preserve"> «Я – патриот России», «ИЗО</w:t>
      </w:r>
      <w:r w:rsidR="000B09DE">
        <w:t>-</w:t>
      </w:r>
      <w:r w:rsidR="00927EC0" w:rsidRPr="0025094C">
        <w:t>студия», «</w:t>
      </w:r>
      <w:r w:rsidR="00477163" w:rsidRPr="0025094C">
        <w:t>Моя</w:t>
      </w:r>
      <w:r w:rsidR="00927EC0" w:rsidRPr="0025094C">
        <w:t xml:space="preserve"> безопасност</w:t>
      </w:r>
      <w:r w:rsidR="00477163" w:rsidRPr="0025094C">
        <w:t>ь</w:t>
      </w:r>
      <w:r w:rsidR="00927EC0" w:rsidRPr="0025094C">
        <w:t>», «Строевая подготовка», «Клуб патриотической песни», «</w:t>
      </w:r>
      <w:r w:rsidR="00477163" w:rsidRPr="0025094C">
        <w:t>Край, в котором я живу</w:t>
      </w:r>
      <w:r w:rsidR="00927EC0" w:rsidRPr="0025094C">
        <w:t>»</w:t>
      </w:r>
      <w:r w:rsidR="00477163" w:rsidRPr="0025094C">
        <w:t>, «Баскетбол», «Кадеты России», «Финансовая грамотность»</w:t>
      </w:r>
      <w:r w:rsidR="00927EC0" w:rsidRPr="0025094C">
        <w:t>, «Здоровое питание»</w:t>
      </w:r>
      <w:r w:rsidR="003B48F9" w:rsidRPr="0025094C">
        <w:t xml:space="preserve"> (</w:t>
      </w:r>
      <w:r w:rsidR="00477163" w:rsidRPr="0025094C">
        <w:t>10</w:t>
      </w:r>
      <w:r w:rsidR="003B48F9" w:rsidRPr="0025094C">
        <w:t xml:space="preserve"> часов в неделю)</w:t>
      </w:r>
      <w:r w:rsidR="00927EC0" w:rsidRPr="0025094C">
        <w:t>.</w:t>
      </w:r>
      <w:r w:rsidR="00B33D74" w:rsidRPr="0025094C">
        <w:t xml:space="preserve"> </w:t>
      </w:r>
    </w:p>
    <w:p w:rsidR="008B44D1" w:rsidRDefault="008B44D1" w:rsidP="001844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B44D1">
        <w:rPr>
          <w:color w:val="000000"/>
        </w:rPr>
        <w:t xml:space="preserve">  На занятиях </w:t>
      </w:r>
      <w:r w:rsidR="00594298">
        <w:rPr>
          <w:color w:val="000000"/>
        </w:rPr>
        <w:t xml:space="preserve">«Кадеты России» </w:t>
      </w:r>
      <w:r w:rsidR="00575FB8">
        <w:rPr>
          <w:color w:val="000000"/>
        </w:rPr>
        <w:t xml:space="preserve">ребята </w:t>
      </w:r>
      <w:r w:rsidR="00594298">
        <w:rPr>
          <w:color w:val="000000"/>
        </w:rPr>
        <w:t>знаком</w:t>
      </w:r>
      <w:r w:rsidR="00575FB8">
        <w:rPr>
          <w:color w:val="000000"/>
        </w:rPr>
        <w:t>ятся</w:t>
      </w:r>
      <w:r w:rsidR="00594298">
        <w:rPr>
          <w:color w:val="000000"/>
        </w:rPr>
        <w:t xml:space="preserve"> с историей кадетства в России,</w:t>
      </w:r>
      <w:r w:rsidR="00477163">
        <w:rPr>
          <w:color w:val="000000"/>
        </w:rPr>
        <w:t xml:space="preserve"> </w:t>
      </w:r>
      <w:r w:rsidR="00594298">
        <w:rPr>
          <w:color w:val="000000"/>
        </w:rPr>
        <w:t>с</w:t>
      </w:r>
      <w:r w:rsidRPr="008B44D1">
        <w:rPr>
          <w:color w:val="000000"/>
        </w:rPr>
        <w:t xml:space="preserve">    атрибутикой кадетского класса,</w:t>
      </w:r>
      <w:r w:rsidR="00594298">
        <w:rPr>
          <w:color w:val="000000"/>
        </w:rPr>
        <w:t xml:space="preserve"> рангами и знаками отличия,</w:t>
      </w:r>
      <w:r w:rsidRPr="008B44D1">
        <w:rPr>
          <w:color w:val="000000"/>
        </w:rPr>
        <w:t xml:space="preserve"> с ритуалами в жизни кадета, которые определяют и подчеркивают статус кадета. </w:t>
      </w:r>
      <w:r w:rsidR="00F0718A">
        <w:rPr>
          <w:color w:val="000000"/>
        </w:rPr>
        <w:t xml:space="preserve">Посещают городские </w:t>
      </w:r>
      <w:r w:rsidR="00DE12A0">
        <w:rPr>
          <w:color w:val="000000"/>
        </w:rPr>
        <w:t>мероприятия</w:t>
      </w:r>
      <w:r w:rsidR="00225EB5">
        <w:rPr>
          <w:color w:val="000000"/>
        </w:rPr>
        <w:t xml:space="preserve">, </w:t>
      </w:r>
      <w:r w:rsidR="002A7BA1">
        <w:rPr>
          <w:color w:val="000000"/>
        </w:rPr>
        <w:t>например,</w:t>
      </w:r>
      <w:r w:rsidR="00423026">
        <w:rPr>
          <w:color w:val="000000"/>
        </w:rPr>
        <w:t xml:space="preserve"> </w:t>
      </w:r>
      <w:proofErr w:type="gramStart"/>
      <w:r w:rsidR="00FE4C3C">
        <w:rPr>
          <w:color w:val="000000"/>
        </w:rPr>
        <w:t>акция</w:t>
      </w:r>
      <w:r w:rsidR="00423026">
        <w:rPr>
          <w:color w:val="000000"/>
        </w:rPr>
        <w:t xml:space="preserve"> </w:t>
      </w:r>
      <w:r w:rsidR="00DE12A0">
        <w:rPr>
          <w:color w:val="000000"/>
        </w:rPr>
        <w:t xml:space="preserve"> «</w:t>
      </w:r>
      <w:proofErr w:type="gramEnd"/>
      <w:r w:rsidR="00DE12A0">
        <w:rPr>
          <w:color w:val="000000"/>
        </w:rPr>
        <w:t>Памяти жертв Беслана»</w:t>
      </w:r>
      <w:r w:rsidR="00FE4C3C">
        <w:rPr>
          <w:color w:val="000000"/>
        </w:rPr>
        <w:t>.</w:t>
      </w:r>
    </w:p>
    <w:p w:rsidR="002A7BA1" w:rsidRPr="0018447E" w:rsidRDefault="002A7BA1" w:rsidP="0018447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На внеурочной деятельности «Финансовая грамотность» обучающиеся знакомятся </w:t>
      </w:r>
      <w:r w:rsidR="00E00166">
        <w:t>с и</w:t>
      </w:r>
      <w:r w:rsidR="00225EB5">
        <w:t>с</w:t>
      </w:r>
      <w:r w:rsidR="00E00166">
        <w:t>торией возникновения денег, виды денег. Наглядно знакомятся со старыми монетами и банкнотами разных стран. Запланирован проект «Деньги мира» по этому разделу.</w:t>
      </w:r>
    </w:p>
    <w:p w:rsidR="00594298" w:rsidRDefault="008B44D1" w:rsidP="005942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B44D1">
        <w:rPr>
          <w:color w:val="000000"/>
        </w:rPr>
        <w:t xml:space="preserve"> </w:t>
      </w:r>
      <w:r w:rsidR="00F0718A">
        <w:rPr>
          <w:color w:val="000000"/>
        </w:rPr>
        <w:t xml:space="preserve">«Я – патриот России», «Край, в котором я живу». </w:t>
      </w:r>
      <w:r w:rsidRPr="008B44D1">
        <w:rPr>
          <w:color w:val="000000"/>
        </w:rPr>
        <w:t>Любовь к Отчизне начинается с любви к своей малой родине – месту, где человек родился.</w:t>
      </w:r>
      <w:r w:rsidR="00DC108D" w:rsidRPr="00DC108D">
        <w:t xml:space="preserve"> </w:t>
      </w:r>
      <w:r w:rsidR="00DC108D" w:rsidRPr="00DC108D">
        <w:rPr>
          <w:color w:val="000000"/>
        </w:rPr>
        <w:t xml:space="preserve">Только став патриотом своей малой Родины, своего края, можно стать гражданином России, освоить её огромную культуру. Поэтому </w:t>
      </w:r>
      <w:r w:rsidR="00575FB8">
        <w:rPr>
          <w:color w:val="000000"/>
        </w:rPr>
        <w:t>кадеты</w:t>
      </w:r>
      <w:r w:rsidR="00DC108D" w:rsidRPr="00DC108D">
        <w:rPr>
          <w:color w:val="000000"/>
        </w:rPr>
        <w:t xml:space="preserve"> сотруднича</w:t>
      </w:r>
      <w:r w:rsidR="00575FB8">
        <w:rPr>
          <w:color w:val="000000"/>
        </w:rPr>
        <w:t>ют</w:t>
      </w:r>
      <w:r w:rsidR="00DC108D" w:rsidRPr="00DC108D">
        <w:rPr>
          <w:color w:val="000000"/>
        </w:rPr>
        <w:t xml:space="preserve"> с краеведческим музеем</w:t>
      </w:r>
      <w:r w:rsidR="00C84148">
        <w:rPr>
          <w:color w:val="000000"/>
        </w:rPr>
        <w:t>, где проводятся различные мероприятия:</w:t>
      </w:r>
      <w:r w:rsidR="00DC108D" w:rsidRPr="00DC108D">
        <w:rPr>
          <w:color w:val="000000"/>
        </w:rPr>
        <w:t xml:space="preserve"> </w:t>
      </w:r>
      <w:r w:rsidR="000B09DE">
        <w:rPr>
          <w:color w:val="000000"/>
        </w:rPr>
        <w:t>виртуальная</w:t>
      </w:r>
      <w:r w:rsidR="00DC108D" w:rsidRPr="00DC108D">
        <w:rPr>
          <w:color w:val="000000"/>
        </w:rPr>
        <w:t xml:space="preserve"> экскурси</w:t>
      </w:r>
      <w:r w:rsidR="00C84148">
        <w:rPr>
          <w:color w:val="000000"/>
        </w:rPr>
        <w:t>я</w:t>
      </w:r>
      <w:r w:rsidR="00DC108D" w:rsidRPr="00DC108D">
        <w:rPr>
          <w:color w:val="000000"/>
        </w:rPr>
        <w:t xml:space="preserve"> по памятным местам г. Николаевска-на-Амуре</w:t>
      </w:r>
      <w:r w:rsidR="00DC108D">
        <w:rPr>
          <w:color w:val="000000"/>
        </w:rPr>
        <w:t xml:space="preserve">, </w:t>
      </w:r>
      <w:r w:rsidRPr="008B44D1">
        <w:rPr>
          <w:color w:val="000000"/>
        </w:rPr>
        <w:t>занятия по темам: «Город, в котором я живу», «История названия нашего города», «Моя Родина – Россия», «Символика Хабаровского края  и РФ», «Маленькие герои большой войны»</w:t>
      </w:r>
      <w:r w:rsidR="00DE12A0">
        <w:rPr>
          <w:color w:val="000000"/>
        </w:rPr>
        <w:t>, акци</w:t>
      </w:r>
      <w:r w:rsidR="00225EB5">
        <w:rPr>
          <w:color w:val="000000"/>
        </w:rPr>
        <w:t>я</w:t>
      </w:r>
      <w:r w:rsidR="00DE12A0">
        <w:rPr>
          <w:color w:val="000000"/>
        </w:rPr>
        <w:t xml:space="preserve"> «Портрет Героя»</w:t>
      </w:r>
      <w:r w:rsidR="00423026">
        <w:rPr>
          <w:color w:val="000000"/>
        </w:rPr>
        <w:t xml:space="preserve"> и</w:t>
      </w:r>
      <w:r w:rsidR="00C84148">
        <w:rPr>
          <w:color w:val="000000"/>
        </w:rPr>
        <w:t xml:space="preserve"> игра </w:t>
      </w:r>
      <w:r w:rsidR="00423026">
        <w:rPr>
          <w:color w:val="000000"/>
        </w:rPr>
        <w:t xml:space="preserve"> «Кадет в музее»</w:t>
      </w:r>
      <w:r w:rsidRPr="008B44D1">
        <w:rPr>
          <w:color w:val="000000"/>
        </w:rPr>
        <w:t>.</w:t>
      </w:r>
      <w:r w:rsidR="00DE12A0">
        <w:rPr>
          <w:color w:val="000000"/>
        </w:rPr>
        <w:t xml:space="preserve"> Большую помощь оказывает и районная библиотека, </w:t>
      </w:r>
      <w:r w:rsidR="00FE4C3C">
        <w:rPr>
          <w:color w:val="000000"/>
        </w:rPr>
        <w:t xml:space="preserve">которая </w:t>
      </w:r>
      <w:r w:rsidR="00DE12A0">
        <w:rPr>
          <w:color w:val="000000"/>
        </w:rPr>
        <w:t xml:space="preserve">проводит и выездные мероприятия, и приглашает к себе. </w:t>
      </w:r>
      <w:r w:rsidR="00FE4C3C">
        <w:rPr>
          <w:color w:val="000000"/>
        </w:rPr>
        <w:t>Так, например, р</w:t>
      </w:r>
      <w:r w:rsidR="00423026">
        <w:rPr>
          <w:color w:val="000000"/>
        </w:rPr>
        <w:t xml:space="preserve">ебятам </w:t>
      </w:r>
      <w:r w:rsidR="00DE12A0">
        <w:rPr>
          <w:color w:val="000000"/>
        </w:rPr>
        <w:t xml:space="preserve">запомнилась </w:t>
      </w:r>
      <w:proofErr w:type="spellStart"/>
      <w:r w:rsidR="00DE12A0">
        <w:rPr>
          <w:color w:val="000000"/>
        </w:rPr>
        <w:t>медиапрогулка</w:t>
      </w:r>
      <w:proofErr w:type="spellEnd"/>
      <w:r w:rsidR="00DE12A0">
        <w:rPr>
          <w:color w:val="000000"/>
        </w:rPr>
        <w:t xml:space="preserve"> по улицам родного города</w:t>
      </w:r>
      <w:r w:rsidR="00C84148">
        <w:rPr>
          <w:color w:val="000000"/>
        </w:rPr>
        <w:t xml:space="preserve">, экологическое </w:t>
      </w:r>
      <w:r w:rsidR="00C84148" w:rsidRPr="00FE4C3C">
        <w:t>мероприятие</w:t>
      </w:r>
      <w:r w:rsidR="00FE4C3C" w:rsidRPr="00FE4C3C">
        <w:t xml:space="preserve"> «Природа родного края»</w:t>
      </w:r>
      <w:r w:rsidR="00423026" w:rsidRPr="00FE4C3C">
        <w:t xml:space="preserve"> </w:t>
      </w:r>
      <w:r w:rsidR="00423026">
        <w:rPr>
          <w:color w:val="000000"/>
        </w:rPr>
        <w:t>и занятие «Животные на войне»</w:t>
      </w:r>
      <w:r w:rsidR="00DE12A0">
        <w:rPr>
          <w:color w:val="000000"/>
        </w:rPr>
        <w:t>.</w:t>
      </w:r>
      <w:r w:rsidR="00C84148">
        <w:rPr>
          <w:color w:val="000000"/>
        </w:rPr>
        <w:t xml:space="preserve"> Сотрудники библиотеки приходили к нам на урок литературного чтения, где знакомили детей с дальневосточными авторами</w:t>
      </w:r>
      <w:r w:rsidR="0052130D">
        <w:rPr>
          <w:color w:val="000000"/>
        </w:rPr>
        <w:t xml:space="preserve"> и читали детям рассказы </w:t>
      </w:r>
      <w:proofErr w:type="spellStart"/>
      <w:r w:rsidR="0052130D">
        <w:rPr>
          <w:color w:val="000000"/>
        </w:rPr>
        <w:t>Наволочкина</w:t>
      </w:r>
      <w:proofErr w:type="spellEnd"/>
      <w:r w:rsidR="00A81041">
        <w:rPr>
          <w:color w:val="000000"/>
        </w:rPr>
        <w:t xml:space="preserve"> Николая Дмитриевича</w:t>
      </w:r>
      <w:r w:rsidR="0052130D">
        <w:rPr>
          <w:color w:val="000000"/>
        </w:rPr>
        <w:t xml:space="preserve"> «</w:t>
      </w:r>
      <w:proofErr w:type="spellStart"/>
      <w:r w:rsidR="0052130D">
        <w:rPr>
          <w:color w:val="000000"/>
        </w:rPr>
        <w:t>Полудница</w:t>
      </w:r>
      <w:proofErr w:type="spellEnd"/>
      <w:r w:rsidR="0052130D">
        <w:rPr>
          <w:color w:val="000000"/>
        </w:rPr>
        <w:t xml:space="preserve"> </w:t>
      </w:r>
      <w:proofErr w:type="spellStart"/>
      <w:r w:rsidR="0052130D">
        <w:rPr>
          <w:color w:val="000000"/>
        </w:rPr>
        <w:t>Акуля</w:t>
      </w:r>
      <w:proofErr w:type="spellEnd"/>
      <w:r w:rsidR="0052130D">
        <w:rPr>
          <w:color w:val="000000"/>
        </w:rPr>
        <w:t xml:space="preserve">», приобщая </w:t>
      </w:r>
      <w:r w:rsidR="0052130D" w:rsidRPr="00FE4C3C">
        <w:t xml:space="preserve">детей к </w:t>
      </w:r>
      <w:r w:rsidR="00FE4C3C" w:rsidRPr="00FE4C3C">
        <w:t>культуре родного края.</w:t>
      </w:r>
      <w:r w:rsidR="00FE4C3C">
        <w:t xml:space="preserve"> Успешному патриотическому воспитанию способствует и игровая деятельность. Например, игровой </w:t>
      </w:r>
      <w:proofErr w:type="gramStart"/>
      <w:r w:rsidR="00FE4C3C">
        <w:t>проект  «</w:t>
      </w:r>
      <w:proofErr w:type="gramEnd"/>
      <w:r w:rsidR="00FE4C3C">
        <w:t xml:space="preserve">Природа родного края» потребовал от ребят большой предварительной работы. 1 этап – поисковая деятельность, когда </w:t>
      </w:r>
      <w:r w:rsidR="00392ABF">
        <w:t xml:space="preserve">ребята самостоятельно </w:t>
      </w:r>
      <w:proofErr w:type="gramStart"/>
      <w:r w:rsidR="00392ABF">
        <w:t>з</w:t>
      </w:r>
      <w:r w:rsidR="00FE4C3C">
        <w:t>наком</w:t>
      </w:r>
      <w:r w:rsidR="00392ABF">
        <w:t xml:space="preserve">ились </w:t>
      </w:r>
      <w:r w:rsidR="00FE4C3C">
        <w:t xml:space="preserve"> с</w:t>
      </w:r>
      <w:proofErr w:type="gramEnd"/>
      <w:r w:rsidR="00FE4C3C">
        <w:t xml:space="preserve"> животными</w:t>
      </w:r>
      <w:r w:rsidR="00392ABF">
        <w:t xml:space="preserve">, </w:t>
      </w:r>
      <w:r w:rsidR="00FE4C3C">
        <w:t>растениями</w:t>
      </w:r>
      <w:r w:rsidR="00392ABF">
        <w:t xml:space="preserve">, городами, реками </w:t>
      </w:r>
      <w:r w:rsidR="00FE4C3C">
        <w:t xml:space="preserve"> нашего края. </w:t>
      </w:r>
      <w:r w:rsidR="00392ABF">
        <w:t>2 этап- творческая письменная работа «Моя малая родина». 3 этап – заключительный в форме игры. Проходила у нас и коллективная творческая деятельность по оформлению уголка «Наш Хабаровский край». Дети рисовали природу, животных, растения и достопримечательности Хабаровского края. К 80-летию Хабаровского края в классе прошел конкурс чтецов. Готовимся к школьному конкурсу, посвященному 80-летию Хабаровского края, который состоится декабре.</w:t>
      </w:r>
      <w:r w:rsidR="0023138C">
        <w:t xml:space="preserve"> 15 ноября про</w:t>
      </w:r>
      <w:r w:rsidR="00A46A6E">
        <w:t>шла</w:t>
      </w:r>
      <w:r w:rsidR="0023138C">
        <w:t xml:space="preserve"> научная районная конференция исследовательских работ</w:t>
      </w:r>
      <w:r w:rsidR="00D852D3">
        <w:t xml:space="preserve"> «Моя гордость – мой Хабаровский край», в которой мы при</w:t>
      </w:r>
      <w:r w:rsidR="00A46A6E">
        <w:t>няли</w:t>
      </w:r>
      <w:r w:rsidR="00D852D3">
        <w:t xml:space="preserve"> участие</w:t>
      </w:r>
      <w:r w:rsidR="00A46A6E">
        <w:t xml:space="preserve"> и заняли 3 место</w:t>
      </w:r>
      <w:r w:rsidR="00D852D3">
        <w:t xml:space="preserve">. </w:t>
      </w:r>
    </w:p>
    <w:p w:rsidR="0052130D" w:rsidRDefault="008B44D1" w:rsidP="005942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B44D1">
        <w:rPr>
          <w:color w:val="000000"/>
        </w:rPr>
        <w:t>На занятиях внеурочной деятельности «</w:t>
      </w:r>
      <w:r w:rsidR="00477163">
        <w:rPr>
          <w:color w:val="000000"/>
        </w:rPr>
        <w:t>Моя</w:t>
      </w:r>
      <w:r w:rsidRPr="008B44D1">
        <w:rPr>
          <w:color w:val="000000"/>
        </w:rPr>
        <w:t xml:space="preserve"> безопасност</w:t>
      </w:r>
      <w:r w:rsidR="00477163">
        <w:rPr>
          <w:color w:val="000000"/>
        </w:rPr>
        <w:t>ь</w:t>
      </w:r>
      <w:r w:rsidRPr="008B44D1">
        <w:rPr>
          <w:color w:val="000000"/>
        </w:rPr>
        <w:t>» изуча</w:t>
      </w:r>
      <w:r w:rsidR="00392ABF">
        <w:rPr>
          <w:color w:val="000000"/>
        </w:rPr>
        <w:t>ем</w:t>
      </w:r>
      <w:r w:rsidRPr="008B44D1">
        <w:rPr>
          <w:color w:val="000000"/>
        </w:rPr>
        <w:t xml:space="preserve"> правила поведения и меры безопасности дома</w:t>
      </w:r>
      <w:r w:rsidR="0052130D">
        <w:rPr>
          <w:color w:val="000000"/>
        </w:rPr>
        <w:t>,</w:t>
      </w:r>
      <w:r w:rsidRPr="008B44D1">
        <w:rPr>
          <w:color w:val="000000"/>
        </w:rPr>
        <w:t xml:space="preserve"> в школе</w:t>
      </w:r>
      <w:r w:rsidR="0052130D">
        <w:rPr>
          <w:color w:val="000000"/>
        </w:rPr>
        <w:t>, в общественных местах</w:t>
      </w:r>
      <w:r w:rsidRPr="008B44D1">
        <w:rPr>
          <w:color w:val="000000"/>
        </w:rPr>
        <w:t>. Смотр</w:t>
      </w:r>
      <w:r w:rsidR="00392ABF">
        <w:rPr>
          <w:color w:val="000000"/>
        </w:rPr>
        <w:t>им</w:t>
      </w:r>
      <w:r w:rsidRPr="008B44D1">
        <w:rPr>
          <w:color w:val="000000"/>
        </w:rPr>
        <w:t xml:space="preserve"> обучающие видеофильмы и разыгрыва</w:t>
      </w:r>
      <w:r w:rsidR="00392ABF">
        <w:rPr>
          <w:color w:val="000000"/>
        </w:rPr>
        <w:t>ем</w:t>
      </w:r>
      <w:r w:rsidRPr="008B44D1">
        <w:rPr>
          <w:color w:val="000000"/>
        </w:rPr>
        <w:t xml:space="preserve"> на занятиях ситуации по таким темам, как</w:t>
      </w:r>
      <w:r w:rsidR="00392ABF">
        <w:rPr>
          <w:color w:val="000000"/>
        </w:rPr>
        <w:t xml:space="preserve"> о</w:t>
      </w:r>
      <w:r w:rsidRPr="008B44D1">
        <w:rPr>
          <w:color w:val="000000"/>
        </w:rPr>
        <w:t>пасность у тебя дома</w:t>
      </w:r>
      <w:r w:rsidR="00392ABF">
        <w:rPr>
          <w:color w:val="000000"/>
        </w:rPr>
        <w:t>, о</w:t>
      </w:r>
      <w:r w:rsidRPr="008B44D1">
        <w:rPr>
          <w:color w:val="000000"/>
        </w:rPr>
        <w:t>ткрывать ли дверь</w:t>
      </w:r>
      <w:r w:rsidR="00392ABF">
        <w:rPr>
          <w:color w:val="000000"/>
        </w:rPr>
        <w:t>,</w:t>
      </w:r>
      <w:r w:rsidRPr="008B44D1">
        <w:rPr>
          <w:color w:val="000000"/>
        </w:rPr>
        <w:t xml:space="preserve"> </w:t>
      </w:r>
      <w:r w:rsidR="00392ABF">
        <w:rPr>
          <w:color w:val="000000"/>
        </w:rPr>
        <w:t>о</w:t>
      </w:r>
      <w:r w:rsidRPr="008B44D1">
        <w:rPr>
          <w:color w:val="000000"/>
        </w:rPr>
        <w:t>дин дома</w:t>
      </w:r>
      <w:r w:rsidR="00392ABF">
        <w:rPr>
          <w:color w:val="000000"/>
        </w:rPr>
        <w:t>, з</w:t>
      </w:r>
      <w:r w:rsidRPr="008B44D1">
        <w:rPr>
          <w:color w:val="000000"/>
        </w:rPr>
        <w:t xml:space="preserve">вонок по телефону. </w:t>
      </w:r>
      <w:r w:rsidR="0087196B" w:rsidRPr="008B44D1">
        <w:rPr>
          <w:color w:val="000000"/>
        </w:rPr>
        <w:t>Проигрывание всех этих ситуаций на занятиях позволяет ребёнку более уверенно чувствовать себя в повседневной жизни.</w:t>
      </w:r>
      <w:r w:rsidR="0087196B">
        <w:rPr>
          <w:color w:val="000000"/>
        </w:rPr>
        <w:t xml:space="preserve"> </w:t>
      </w:r>
      <w:r w:rsidRPr="008B44D1">
        <w:rPr>
          <w:color w:val="000000"/>
        </w:rPr>
        <w:t>Как вес</w:t>
      </w:r>
      <w:r w:rsidR="00477163">
        <w:rPr>
          <w:color w:val="000000"/>
        </w:rPr>
        <w:t>ти себя с незнакомыми людьми</w:t>
      </w:r>
      <w:r w:rsidR="0087196B">
        <w:rPr>
          <w:color w:val="000000"/>
        </w:rPr>
        <w:t>, к</w:t>
      </w:r>
      <w:r w:rsidR="0052130D">
        <w:rPr>
          <w:color w:val="000000"/>
        </w:rPr>
        <w:t>ак вести себя при землетрясениях, наводнениях</w:t>
      </w:r>
      <w:r w:rsidR="00E244A5">
        <w:rPr>
          <w:color w:val="000000"/>
        </w:rPr>
        <w:t xml:space="preserve">, узнали </w:t>
      </w:r>
      <w:proofErr w:type="gramStart"/>
      <w:r w:rsidR="00E244A5">
        <w:rPr>
          <w:color w:val="000000"/>
        </w:rPr>
        <w:t xml:space="preserve">о </w:t>
      </w:r>
      <w:r w:rsidR="0052130D">
        <w:rPr>
          <w:color w:val="000000"/>
        </w:rPr>
        <w:t xml:space="preserve"> </w:t>
      </w:r>
      <w:r w:rsidR="00E244A5">
        <w:rPr>
          <w:color w:val="000000"/>
        </w:rPr>
        <w:t>п</w:t>
      </w:r>
      <w:r w:rsidR="0087196B">
        <w:rPr>
          <w:color w:val="000000"/>
        </w:rPr>
        <w:t>равила</w:t>
      </w:r>
      <w:proofErr w:type="gramEnd"/>
      <w:r w:rsidR="0087196B">
        <w:rPr>
          <w:color w:val="000000"/>
        </w:rPr>
        <w:t xml:space="preserve"> поведения </w:t>
      </w:r>
      <w:r w:rsidR="0052130D">
        <w:rPr>
          <w:color w:val="000000"/>
        </w:rPr>
        <w:t xml:space="preserve">при пожаре. </w:t>
      </w:r>
      <w:r w:rsidR="0087196B">
        <w:rPr>
          <w:color w:val="000000"/>
        </w:rPr>
        <w:t>Мы ходили на</w:t>
      </w:r>
      <w:r w:rsidR="0052130D">
        <w:rPr>
          <w:color w:val="000000"/>
        </w:rPr>
        <w:t xml:space="preserve"> экскурси</w:t>
      </w:r>
      <w:r w:rsidR="0087196B">
        <w:rPr>
          <w:color w:val="000000"/>
        </w:rPr>
        <w:t>ю</w:t>
      </w:r>
      <w:r w:rsidR="0052130D">
        <w:rPr>
          <w:color w:val="000000"/>
        </w:rPr>
        <w:t xml:space="preserve"> в пожарную часть, где дети </w:t>
      </w:r>
      <w:r w:rsidR="0087196B">
        <w:rPr>
          <w:color w:val="000000"/>
        </w:rPr>
        <w:t xml:space="preserve">ближе познакомились с профессией пожарного. </w:t>
      </w:r>
      <w:r w:rsidR="000A5DE2" w:rsidRPr="000A5DE2">
        <w:rPr>
          <w:color w:val="000000"/>
        </w:rPr>
        <w:t>Рассматрива</w:t>
      </w:r>
      <w:r w:rsidR="0087196B">
        <w:rPr>
          <w:color w:val="000000"/>
        </w:rPr>
        <w:t>ем</w:t>
      </w:r>
      <w:r w:rsidR="000A5DE2" w:rsidRPr="000A5DE2">
        <w:rPr>
          <w:color w:val="000000"/>
        </w:rPr>
        <w:t xml:space="preserve"> ситуации, когда человеку необходима </w:t>
      </w:r>
      <w:r w:rsidR="0087196B">
        <w:rPr>
          <w:color w:val="000000"/>
        </w:rPr>
        <w:t xml:space="preserve">первая медицинская </w:t>
      </w:r>
      <w:r w:rsidR="000A5DE2" w:rsidRPr="000A5DE2">
        <w:rPr>
          <w:color w:val="000000"/>
        </w:rPr>
        <w:t xml:space="preserve">помощь. Ученики </w:t>
      </w:r>
      <w:r w:rsidR="000A5DE2" w:rsidRPr="000A5DE2">
        <w:rPr>
          <w:color w:val="000000"/>
        </w:rPr>
        <w:lastRenderedPageBreak/>
        <w:t>изучают способы оказания помощи</w:t>
      </w:r>
      <w:r w:rsidR="0052130D">
        <w:rPr>
          <w:color w:val="000000"/>
        </w:rPr>
        <w:t xml:space="preserve"> </w:t>
      </w:r>
      <w:r w:rsidR="000A5DE2" w:rsidRPr="000A5DE2">
        <w:rPr>
          <w:color w:val="000000"/>
        </w:rPr>
        <w:t xml:space="preserve">попавшему в опасную ситуацию. Эти </w:t>
      </w:r>
      <w:proofErr w:type="gramStart"/>
      <w:r w:rsidR="000A5DE2" w:rsidRPr="000A5DE2">
        <w:rPr>
          <w:color w:val="000000"/>
        </w:rPr>
        <w:t>занятия  учат</w:t>
      </w:r>
      <w:proofErr w:type="gramEnd"/>
      <w:r w:rsidR="0087196B">
        <w:rPr>
          <w:color w:val="000000"/>
        </w:rPr>
        <w:t xml:space="preserve"> тому</w:t>
      </w:r>
      <w:r w:rsidR="000A5DE2" w:rsidRPr="000A5DE2">
        <w:rPr>
          <w:color w:val="000000"/>
        </w:rPr>
        <w:t>, что все свои действия надо обдумывать и предвидеть конечный результат</w:t>
      </w:r>
      <w:r w:rsidR="0087196B">
        <w:rPr>
          <w:color w:val="000000"/>
        </w:rPr>
        <w:t>. Быть готовым к любой</w:t>
      </w:r>
      <w:r w:rsidR="000A5DE2">
        <w:rPr>
          <w:color w:val="000000"/>
        </w:rPr>
        <w:t xml:space="preserve"> </w:t>
      </w:r>
      <w:r w:rsidR="0087196B">
        <w:rPr>
          <w:color w:val="000000"/>
        </w:rPr>
        <w:t xml:space="preserve">экстремальной ситуации. </w:t>
      </w:r>
      <w:r w:rsidR="00E244A5">
        <w:rPr>
          <w:color w:val="000000"/>
        </w:rPr>
        <w:t xml:space="preserve">Я провожу </w:t>
      </w:r>
      <w:proofErr w:type="gramStart"/>
      <w:r w:rsidR="00E244A5">
        <w:rPr>
          <w:color w:val="000000"/>
        </w:rPr>
        <w:t xml:space="preserve">мероприятия </w:t>
      </w:r>
      <w:r w:rsidR="00477163">
        <w:rPr>
          <w:color w:val="000000"/>
        </w:rPr>
        <w:t xml:space="preserve"> по</w:t>
      </w:r>
      <w:proofErr w:type="gramEnd"/>
      <w:r w:rsidR="00477163">
        <w:rPr>
          <w:color w:val="000000"/>
        </w:rPr>
        <w:t xml:space="preserve"> безопасности дорожного движения. </w:t>
      </w:r>
      <w:r w:rsidRPr="008B44D1">
        <w:rPr>
          <w:color w:val="000000"/>
        </w:rPr>
        <w:t>Любой ребёнок быстрее поймёт и усвоит ПДД, преподнесённые не только в обыкновенной беседе, а и в близкой детям дорожной викторине, игре.</w:t>
      </w:r>
      <w:r w:rsidR="0087196B">
        <w:rPr>
          <w:color w:val="000000"/>
        </w:rPr>
        <w:t xml:space="preserve"> Особенно хорошо восп</w:t>
      </w:r>
      <w:r w:rsidR="00061912">
        <w:rPr>
          <w:color w:val="000000"/>
        </w:rPr>
        <w:t>р</w:t>
      </w:r>
      <w:r w:rsidR="0087196B">
        <w:rPr>
          <w:color w:val="000000"/>
        </w:rPr>
        <w:t xml:space="preserve">инимаются любые правила, когда о них говорят сами дети. Так, например, мои третьеклассники подготовили беседу с чтением стихотворений о ПДД в первом кадетском классе. По результатам беседы провели игру с первоклассниками по ПДД. </w:t>
      </w:r>
      <w:r w:rsidRPr="008B44D1">
        <w:rPr>
          <w:color w:val="000000"/>
        </w:rPr>
        <w:t xml:space="preserve"> </w:t>
      </w:r>
      <w:r w:rsidR="00061912">
        <w:rPr>
          <w:color w:val="000000"/>
        </w:rPr>
        <w:t>В ноябре з</w:t>
      </w:r>
      <w:r w:rsidR="0052130D">
        <w:rPr>
          <w:color w:val="000000"/>
        </w:rPr>
        <w:t>апланирован г</w:t>
      </w:r>
      <w:r w:rsidR="000A5DE2">
        <w:rPr>
          <w:color w:val="000000"/>
        </w:rPr>
        <w:t xml:space="preserve">ородской конкурс газет по </w:t>
      </w:r>
      <w:r w:rsidR="0052130D">
        <w:rPr>
          <w:color w:val="000000"/>
        </w:rPr>
        <w:t>П</w:t>
      </w:r>
      <w:r w:rsidR="000A5DE2">
        <w:rPr>
          <w:color w:val="000000"/>
        </w:rPr>
        <w:t>ДД</w:t>
      </w:r>
      <w:r w:rsidR="0052130D">
        <w:rPr>
          <w:color w:val="000000"/>
        </w:rPr>
        <w:t xml:space="preserve">, который </w:t>
      </w:r>
      <w:r w:rsidR="00594298">
        <w:rPr>
          <w:color w:val="000000"/>
        </w:rPr>
        <w:t>проходит ежегодно</w:t>
      </w:r>
      <w:r w:rsidR="0052130D">
        <w:rPr>
          <w:color w:val="000000"/>
        </w:rPr>
        <w:t>.</w:t>
      </w:r>
      <w:r w:rsidR="00061912">
        <w:rPr>
          <w:color w:val="000000"/>
        </w:rPr>
        <w:t xml:space="preserve"> В нем мы тоже будем принимать активное участие.</w:t>
      </w:r>
    </w:p>
    <w:p w:rsidR="00423026" w:rsidRDefault="00181098" w:rsidP="00E6709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Одним из требований ФГОС </w:t>
      </w:r>
      <w:r w:rsidR="0050321F">
        <w:rPr>
          <w:color w:val="000000"/>
        </w:rPr>
        <w:t xml:space="preserve">является подготовка ученика к самостоятельному выступлению и владению сценической культуры. Поэтому на внеурочной деятельности «Военно-патриотической песни мы отрабатываем эти навыки. </w:t>
      </w:r>
      <w:r w:rsidR="00A46A6E">
        <w:rPr>
          <w:color w:val="000000"/>
        </w:rPr>
        <w:t xml:space="preserve">Мы </w:t>
      </w:r>
      <w:r w:rsidR="0050321F">
        <w:rPr>
          <w:color w:val="000000"/>
        </w:rPr>
        <w:t>выучили</w:t>
      </w:r>
      <w:r w:rsidR="00A46A6E">
        <w:rPr>
          <w:color w:val="000000"/>
        </w:rPr>
        <w:t xml:space="preserve"> такие песни, как</w:t>
      </w:r>
      <w:r w:rsidR="008B44D1" w:rsidRPr="008B44D1">
        <w:rPr>
          <w:color w:val="000000"/>
        </w:rPr>
        <w:t xml:space="preserve"> «Гимн России», «Гимн кадетов», </w:t>
      </w:r>
      <w:r w:rsidR="00E71B68">
        <w:rPr>
          <w:color w:val="000000"/>
        </w:rPr>
        <w:t xml:space="preserve">«Кадетский марш», </w:t>
      </w:r>
      <w:r w:rsidR="008B44D1" w:rsidRPr="008B44D1">
        <w:rPr>
          <w:color w:val="000000"/>
        </w:rPr>
        <w:t>«Моя Россия», «День победы</w:t>
      </w:r>
      <w:r w:rsidR="00F0718A">
        <w:rPr>
          <w:color w:val="000000"/>
        </w:rPr>
        <w:t>»</w:t>
      </w:r>
      <w:r w:rsidR="00423026">
        <w:rPr>
          <w:color w:val="000000"/>
        </w:rPr>
        <w:t>, «Солдаты, в путь», «Маруся», «Орленок»</w:t>
      </w:r>
      <w:r w:rsidR="0052130D">
        <w:rPr>
          <w:color w:val="000000"/>
        </w:rPr>
        <w:t>, «Прадедушка»</w:t>
      </w:r>
      <w:r w:rsidR="0023138C">
        <w:rPr>
          <w:color w:val="000000"/>
        </w:rPr>
        <w:t>, «Катюша</w:t>
      </w:r>
      <w:r w:rsidR="0023138C" w:rsidRPr="00E67098">
        <w:t>»</w:t>
      </w:r>
      <w:r w:rsidR="00E67098" w:rsidRPr="00E67098">
        <w:t>, «Наша армия», «</w:t>
      </w:r>
      <w:proofErr w:type="spellStart"/>
      <w:r w:rsidR="00E67098" w:rsidRPr="00E67098">
        <w:t>Солдатушки</w:t>
      </w:r>
      <w:proofErr w:type="spellEnd"/>
      <w:r w:rsidR="00E67098" w:rsidRPr="00E67098">
        <w:t>»</w:t>
      </w:r>
      <w:r w:rsidR="00425E45">
        <w:t xml:space="preserve">. </w:t>
      </w:r>
      <w:r w:rsidR="0050321F" w:rsidRPr="0050321F">
        <w:t xml:space="preserve">Презентация этих песен у нас проходит на общешкольных праздниках. 16 ноября в нашей школе </w:t>
      </w:r>
      <w:r w:rsidR="00A46A6E">
        <w:t>состоялось</w:t>
      </w:r>
      <w:r w:rsidR="0050321F" w:rsidRPr="0050321F">
        <w:t xml:space="preserve"> посвящение первоклассников </w:t>
      </w:r>
      <w:r w:rsidR="00052C2A">
        <w:t xml:space="preserve">в </w:t>
      </w:r>
      <w:r w:rsidR="0050321F" w:rsidRPr="0050321F">
        <w:t xml:space="preserve">кадеты, там мы и </w:t>
      </w:r>
      <w:proofErr w:type="gramStart"/>
      <w:r w:rsidR="0050321F" w:rsidRPr="0050321F">
        <w:t>исполни</w:t>
      </w:r>
      <w:r w:rsidR="00A46A6E">
        <w:t>ли</w:t>
      </w:r>
      <w:r w:rsidR="0050321F" w:rsidRPr="0050321F">
        <w:t xml:space="preserve">  одну</w:t>
      </w:r>
      <w:proofErr w:type="gramEnd"/>
      <w:r w:rsidR="0050321F" w:rsidRPr="0050321F">
        <w:t xml:space="preserve"> из этих песен</w:t>
      </w:r>
      <w:r w:rsidR="0050321F">
        <w:t xml:space="preserve">  и пока</w:t>
      </w:r>
      <w:r w:rsidR="00A46A6E">
        <w:t>зали</w:t>
      </w:r>
      <w:r w:rsidR="0050321F">
        <w:t xml:space="preserve"> свои строевые навыки, приобретенные на занятиях по строевой подготовке.</w:t>
      </w:r>
    </w:p>
    <w:p w:rsidR="000D12EE" w:rsidRDefault="000D12EE" w:rsidP="00E670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На занятиях «Здоровое питание» </w:t>
      </w:r>
      <w:r w:rsidR="000B5CD7">
        <w:rPr>
          <w:color w:val="000000"/>
        </w:rPr>
        <w:t>мы формируем привычку к здоровому образу жизни. Чтобы занятия были интересными, я провожу это в форме игр, викторин и практических занятий.</w:t>
      </w:r>
    </w:p>
    <w:p w:rsidR="006A37E7" w:rsidRDefault="00E67098" w:rsidP="00E670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         </w:t>
      </w:r>
      <w:r w:rsidR="006A37E7">
        <w:rPr>
          <w:color w:val="000000"/>
        </w:rPr>
        <w:t>Воспитание своих кадетов я осуществляю не только во внеурочной, но и в урочной деятельности. Включаю в соде</w:t>
      </w:r>
      <w:r w:rsidR="00BD792F">
        <w:rPr>
          <w:color w:val="000000"/>
        </w:rPr>
        <w:t xml:space="preserve">ржание уроков окружающего мира этот воспитательный компонент. Он удачно сочетается с такими темами, как </w:t>
      </w:r>
      <w:r w:rsidR="00BA601B">
        <w:rPr>
          <w:color w:val="000000"/>
        </w:rPr>
        <w:t>«Погода» - ведем дневник наблюдений за природными явлениями в нашем городе, изучая тему «Где зародилось человечество», знакомились с экспонатами нашего краеведческого музея, говорили о коренных народах Нижнего Амура. При изучении темы «Духовная жизнь древнего человека» я планирую экскурсию в центр национальной культуры</w:t>
      </w:r>
      <w:r w:rsidR="00FF01C3">
        <w:rPr>
          <w:color w:val="000000"/>
        </w:rPr>
        <w:t xml:space="preserve"> для ознакомления культурой нивхов. При изучении темы «Лесная зона» обращаем внимание на животный и растительный мир нашего района.</w:t>
      </w:r>
      <w:r w:rsidR="00A46A6E">
        <w:rPr>
          <w:color w:val="000000"/>
        </w:rPr>
        <w:t xml:space="preserve"> Планируется экскурсия в музей.</w:t>
      </w:r>
    </w:p>
    <w:p w:rsidR="00AB61AC" w:rsidRDefault="000F01C1" w:rsidP="00E670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</w:t>
      </w:r>
      <w:r w:rsidR="008A3438">
        <w:rPr>
          <w:color w:val="000000"/>
        </w:rPr>
        <w:t>а</w:t>
      </w:r>
      <w:r>
        <w:rPr>
          <w:color w:val="000000"/>
        </w:rPr>
        <w:t xml:space="preserve"> уроках литературного чтения </w:t>
      </w:r>
      <w:r w:rsidR="00457A58">
        <w:rPr>
          <w:color w:val="000000"/>
        </w:rPr>
        <w:t xml:space="preserve">особое внимание я </w:t>
      </w:r>
      <w:r w:rsidR="00457A58" w:rsidRPr="0039310A">
        <w:t>уделяю</w:t>
      </w:r>
      <w:r w:rsidR="008A3438" w:rsidRPr="0039310A">
        <w:t xml:space="preserve"> краевому компоненту</w:t>
      </w:r>
      <w:r w:rsidR="00BA601B" w:rsidRPr="0039310A">
        <w:t xml:space="preserve">, При изучении УНТ знакомимся со сказками народов Амура, при изучении поэзии – читаем </w:t>
      </w:r>
      <w:proofErr w:type="gramStart"/>
      <w:r w:rsidR="00BA601B" w:rsidRPr="0039310A">
        <w:t>стихи</w:t>
      </w:r>
      <w:r w:rsidR="00052C2A">
        <w:t xml:space="preserve"> </w:t>
      </w:r>
      <w:r w:rsidR="00BA601B" w:rsidRPr="0039310A">
        <w:t xml:space="preserve"> дальневосточных</w:t>
      </w:r>
      <w:proofErr w:type="gramEnd"/>
      <w:r w:rsidR="00BA601B" w:rsidRPr="0039310A">
        <w:t xml:space="preserve"> поэтов</w:t>
      </w:r>
      <w:r w:rsidR="0039310A" w:rsidRPr="0039310A">
        <w:t xml:space="preserve">. </w:t>
      </w:r>
      <w:r w:rsidR="00052C2A">
        <w:t>Ч</w:t>
      </w:r>
      <w:r w:rsidRPr="0039310A">
        <w:t>итаем</w:t>
      </w:r>
      <w:r w:rsidR="00AB61AC" w:rsidRPr="0039310A">
        <w:t xml:space="preserve"> и </w:t>
      </w:r>
      <w:proofErr w:type="gramStart"/>
      <w:r w:rsidR="00AB61AC" w:rsidRPr="0039310A">
        <w:t xml:space="preserve">учим </w:t>
      </w:r>
      <w:r w:rsidRPr="0039310A">
        <w:t xml:space="preserve"> стихотворения</w:t>
      </w:r>
      <w:proofErr w:type="gramEnd"/>
      <w:r w:rsidRPr="0039310A">
        <w:t xml:space="preserve"> о родине</w:t>
      </w:r>
      <w:r w:rsidR="00AB61AC" w:rsidRPr="0039310A">
        <w:t xml:space="preserve"> А.К. Толстой  «Край ты мой , родимый </w:t>
      </w:r>
      <w:r w:rsidR="00AB61AC">
        <w:rPr>
          <w:color w:val="000000"/>
        </w:rPr>
        <w:t xml:space="preserve">край», </w:t>
      </w:r>
      <w:r w:rsidR="00457A58">
        <w:rPr>
          <w:color w:val="000000"/>
        </w:rPr>
        <w:t xml:space="preserve">В.А. Жуковский «Родного неба милый свет», </w:t>
      </w:r>
      <w:r w:rsidR="00AB61AC">
        <w:rPr>
          <w:color w:val="000000"/>
        </w:rPr>
        <w:t>Е.А. Евтушенко «Заря у клёна на руках», С.А. Есенин «С добрым утром»</w:t>
      </w:r>
      <w:r w:rsidR="00052C2A">
        <w:rPr>
          <w:color w:val="000000"/>
        </w:rPr>
        <w:t>.</w:t>
      </w:r>
    </w:p>
    <w:p w:rsidR="00E67098" w:rsidRDefault="000F01C1" w:rsidP="00E670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>
        <w:rPr>
          <w:color w:val="000000"/>
        </w:rPr>
        <w:t xml:space="preserve">На уроках русского языка работаем с предложениями о нравственности, совести и чести. </w:t>
      </w:r>
      <w:r w:rsidR="00E71B68">
        <w:rPr>
          <w:color w:val="000000"/>
        </w:rPr>
        <w:t xml:space="preserve">Развиваем устную </w:t>
      </w:r>
      <w:r w:rsidR="00E71B68" w:rsidRPr="008A3438">
        <w:t>и письменную речь</w:t>
      </w:r>
      <w:r w:rsidR="0039310A">
        <w:t>,</w:t>
      </w:r>
      <w:r w:rsidR="008A3438">
        <w:t xml:space="preserve"> составляя предложения о родном городе, природе родного края</w:t>
      </w:r>
      <w:r w:rsidR="0039310A" w:rsidRPr="0039310A">
        <w:t xml:space="preserve">.  </w:t>
      </w:r>
      <w:r w:rsidR="0039310A">
        <w:t>Знакомимся с пословицами</w:t>
      </w:r>
      <w:r w:rsidR="0039310A" w:rsidRPr="0039310A">
        <w:t xml:space="preserve"> о любви к родине</w:t>
      </w:r>
      <w:r w:rsidR="0039310A">
        <w:t>.</w:t>
      </w:r>
    </w:p>
    <w:p w:rsidR="00E71B68" w:rsidRPr="00E71B68" w:rsidRDefault="00E71B68" w:rsidP="00E670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>
        <w:rPr>
          <w:color w:val="000000"/>
        </w:rPr>
        <w:t xml:space="preserve">Также я </w:t>
      </w:r>
      <w:r w:rsidRPr="00E71B68">
        <w:rPr>
          <w:color w:val="000000"/>
        </w:rPr>
        <w:t>использ</w:t>
      </w:r>
      <w:r>
        <w:rPr>
          <w:color w:val="000000"/>
        </w:rPr>
        <w:t>ую</w:t>
      </w:r>
      <w:r w:rsidRPr="00E71B68">
        <w:rPr>
          <w:color w:val="000000"/>
        </w:rPr>
        <w:t xml:space="preserve"> краеведческ</w:t>
      </w:r>
      <w:r>
        <w:rPr>
          <w:color w:val="000000"/>
        </w:rPr>
        <w:t>ий</w:t>
      </w:r>
      <w:r w:rsidRPr="00E71B68">
        <w:rPr>
          <w:color w:val="000000"/>
        </w:rPr>
        <w:t xml:space="preserve"> материал на уроках математики</w:t>
      </w:r>
      <w:r w:rsidR="008A3438">
        <w:rPr>
          <w:color w:val="000000"/>
        </w:rPr>
        <w:t xml:space="preserve">, </w:t>
      </w:r>
      <w:r w:rsidR="004C018A">
        <w:rPr>
          <w:color w:val="000000"/>
        </w:rPr>
        <w:t>составля</w:t>
      </w:r>
      <w:r w:rsidR="008A3438">
        <w:rPr>
          <w:color w:val="000000"/>
        </w:rPr>
        <w:t xml:space="preserve">я задачи на краеведческом материале. </w:t>
      </w:r>
    </w:p>
    <w:p w:rsidR="007F5F90" w:rsidRDefault="00E71B68" w:rsidP="007F5F90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 w:rsidRPr="00E71B68">
        <w:rPr>
          <w:color w:val="000000"/>
        </w:rPr>
        <w:t>Задачи, содержащие исторические данные.</w:t>
      </w:r>
      <w:r w:rsidR="002B141A">
        <w:rPr>
          <w:color w:val="000000"/>
        </w:rPr>
        <w:t xml:space="preserve"> </w:t>
      </w:r>
      <w:r w:rsidR="004C018A">
        <w:rPr>
          <w:color w:val="000000"/>
        </w:rPr>
        <w:t xml:space="preserve">Город Николаевск- на -Амуре </w:t>
      </w:r>
      <w:proofErr w:type="gramStart"/>
      <w:r w:rsidR="004C018A">
        <w:rPr>
          <w:color w:val="000000"/>
        </w:rPr>
        <w:t>основан  1850</w:t>
      </w:r>
      <w:proofErr w:type="gramEnd"/>
      <w:r w:rsidR="004C018A">
        <w:rPr>
          <w:color w:val="000000"/>
        </w:rPr>
        <w:t xml:space="preserve"> г. Сколько лет нашему городу в настоящее время?</w:t>
      </w:r>
      <w:bookmarkStart w:id="0" w:name="_Hlk529709744"/>
      <w:r w:rsidR="007F5F90">
        <w:rPr>
          <w:color w:val="000000"/>
        </w:rPr>
        <w:t xml:space="preserve"> </w:t>
      </w:r>
      <w:r w:rsidRPr="00E71B68">
        <w:rPr>
          <w:color w:val="000000"/>
        </w:rPr>
        <w:t xml:space="preserve">Задачи о животных </w:t>
      </w:r>
      <w:r w:rsidR="000C392E">
        <w:rPr>
          <w:color w:val="000000"/>
        </w:rPr>
        <w:t>Хабаровского края</w:t>
      </w:r>
      <w:bookmarkEnd w:id="0"/>
      <w:r w:rsidR="002B141A">
        <w:rPr>
          <w:color w:val="000000"/>
        </w:rPr>
        <w:t xml:space="preserve">. </w:t>
      </w:r>
      <w:r w:rsidR="000C392E">
        <w:rPr>
          <w:color w:val="000000"/>
        </w:rPr>
        <w:t>Масса амурского тигра 250 кг., а высота в холке - 115 см. На сколько масса тела больше, чем высота?</w:t>
      </w:r>
      <w:r w:rsidR="002B141A">
        <w:rPr>
          <w:color w:val="000000"/>
        </w:rPr>
        <w:t xml:space="preserve"> </w:t>
      </w:r>
      <w:r w:rsidRPr="00E71B68">
        <w:rPr>
          <w:color w:val="000000"/>
        </w:rPr>
        <w:t xml:space="preserve">Самый маленький на Земле хищник - ласка. Длина ее тела достигает </w:t>
      </w:r>
      <w:r w:rsidR="00E67098">
        <w:rPr>
          <w:color w:val="000000"/>
        </w:rPr>
        <w:t>19</w:t>
      </w:r>
      <w:r w:rsidRPr="00E71B68">
        <w:rPr>
          <w:color w:val="000000"/>
        </w:rPr>
        <w:t xml:space="preserve"> см, а хвоста - 5 см. На сколько длина тела ласки больше, чем ее хвост?</w:t>
      </w:r>
      <w:r w:rsidR="007F5F90">
        <w:rPr>
          <w:color w:val="000000"/>
        </w:rPr>
        <w:t xml:space="preserve"> </w:t>
      </w:r>
      <w:r w:rsidR="00E67098" w:rsidRPr="00E71B68">
        <w:rPr>
          <w:color w:val="000000"/>
        </w:rPr>
        <w:t xml:space="preserve">Задачи о </w:t>
      </w:r>
      <w:r w:rsidR="00E67098">
        <w:rPr>
          <w:color w:val="000000"/>
        </w:rPr>
        <w:t>растениях Хабаровского края</w:t>
      </w:r>
      <w:proofErr w:type="gramStart"/>
      <w:r w:rsidR="00923AF8">
        <w:rPr>
          <w:color w:val="000000"/>
        </w:rPr>
        <w:t>:</w:t>
      </w:r>
      <w:r w:rsidR="002B141A">
        <w:rPr>
          <w:color w:val="000000"/>
        </w:rPr>
        <w:t xml:space="preserve"> </w:t>
      </w:r>
      <w:r w:rsidRPr="00E71B68">
        <w:rPr>
          <w:color w:val="000000"/>
        </w:rPr>
        <w:t>За</w:t>
      </w:r>
      <w:proofErr w:type="gramEnd"/>
      <w:r w:rsidRPr="00E71B68">
        <w:rPr>
          <w:color w:val="000000"/>
        </w:rPr>
        <w:t xml:space="preserve"> 5 лет кедр вырастает на 15 см. Какой высоты будет кедр через 300 лет?</w:t>
      </w:r>
      <w:r w:rsidR="007F5F90">
        <w:rPr>
          <w:color w:val="000000"/>
        </w:rPr>
        <w:t xml:space="preserve"> </w:t>
      </w:r>
      <w:r w:rsidRPr="00E71B68">
        <w:rPr>
          <w:color w:val="000000"/>
        </w:rPr>
        <w:t>Задачи о реках области.</w:t>
      </w:r>
      <w:r w:rsidR="002B141A">
        <w:rPr>
          <w:color w:val="000000"/>
        </w:rPr>
        <w:t xml:space="preserve"> </w:t>
      </w:r>
      <w:r w:rsidR="000C392E">
        <w:rPr>
          <w:color w:val="000000"/>
        </w:rPr>
        <w:t>Длина реки Анюй 393 км</w:t>
      </w:r>
      <w:r w:rsidR="004C018A">
        <w:rPr>
          <w:color w:val="000000"/>
        </w:rPr>
        <w:t>, Амгунь на 330 км длиннее. Какова длина реки Амгунь?</w:t>
      </w:r>
    </w:p>
    <w:p w:rsidR="00E71B68" w:rsidRDefault="00E71B68" w:rsidP="007F5F90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 w:rsidRPr="00E71B68">
        <w:rPr>
          <w:color w:val="000000"/>
        </w:rPr>
        <w:t>Опыт показывает, что ученики с интересом решают задачи, в которых говорится об их родном крае, а еще с большим интересом эти задачи составляют</w:t>
      </w:r>
      <w:r w:rsidR="00517280">
        <w:rPr>
          <w:color w:val="000000"/>
        </w:rPr>
        <w:t xml:space="preserve"> сами</w:t>
      </w:r>
      <w:r w:rsidRPr="00E71B68">
        <w:rPr>
          <w:color w:val="000000"/>
        </w:rPr>
        <w:t>.</w:t>
      </w:r>
      <w:r w:rsidR="007F5F90">
        <w:rPr>
          <w:color w:val="000000"/>
        </w:rPr>
        <w:t xml:space="preserve"> </w:t>
      </w:r>
      <w:r w:rsidRPr="00E71B68">
        <w:rPr>
          <w:color w:val="000000"/>
        </w:rPr>
        <w:t xml:space="preserve">Составляя задачи с использованием краеведческого материала, дети работают с дополнительной литературой: знакомятся с историей, с животным и растительным миром родного края. Подобная работа важна </w:t>
      </w:r>
      <w:r w:rsidR="00517280">
        <w:rPr>
          <w:color w:val="000000"/>
        </w:rPr>
        <w:t>как для</w:t>
      </w:r>
      <w:r w:rsidRPr="00E71B68">
        <w:rPr>
          <w:color w:val="000000"/>
        </w:rPr>
        <w:t xml:space="preserve"> расширения детского кругозора, так и для воспитания патриотических чувств. </w:t>
      </w:r>
      <w:r w:rsidR="00517280">
        <w:rPr>
          <w:color w:val="000000"/>
        </w:rPr>
        <w:t>Планирую ввести</w:t>
      </w:r>
      <w:r w:rsidRPr="00E71B68">
        <w:rPr>
          <w:color w:val="000000"/>
        </w:rPr>
        <w:t xml:space="preserve"> разные области краеведения: история, природа, семья, культура и т.д.</w:t>
      </w:r>
    </w:p>
    <w:p w:rsidR="007345C8" w:rsidRDefault="007345C8" w:rsidP="00E670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Таким образом, воспитание кадетов осуществляется через урочную и внеурочную деятельность.</w:t>
      </w:r>
    </w:p>
    <w:p w:rsidR="00713467" w:rsidRPr="0050321F" w:rsidRDefault="00713467" w:rsidP="00E6709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116832" w:rsidRPr="003B48F9" w:rsidRDefault="009F24FD" w:rsidP="002674BA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Классный руководитель                                                                                Губанова В.С. </w:t>
      </w:r>
    </w:p>
    <w:p w:rsidR="00262DE4" w:rsidRPr="003B48F9" w:rsidRDefault="009F24FD" w:rsidP="00CB7558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color w:val="000000"/>
        </w:rPr>
      </w:pPr>
      <w:r>
        <w:rPr>
          <w:color w:val="000000"/>
        </w:rPr>
        <w:t>12.11.2018г.</w:t>
      </w:r>
      <w:bookmarkStart w:id="1" w:name="_GoBack"/>
      <w:bookmarkEnd w:id="1"/>
    </w:p>
    <w:sectPr w:rsidR="00262DE4" w:rsidRPr="003B48F9" w:rsidSect="00575FB8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5515"/>
    <w:multiLevelType w:val="multilevel"/>
    <w:tmpl w:val="C2F6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529B2"/>
    <w:multiLevelType w:val="multilevel"/>
    <w:tmpl w:val="76C6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B7AB1"/>
    <w:multiLevelType w:val="multilevel"/>
    <w:tmpl w:val="4B8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610B0"/>
    <w:multiLevelType w:val="multilevel"/>
    <w:tmpl w:val="A3C8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DC4F9C"/>
    <w:multiLevelType w:val="hybridMultilevel"/>
    <w:tmpl w:val="8F763E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B07F5"/>
    <w:multiLevelType w:val="hybridMultilevel"/>
    <w:tmpl w:val="EB860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4C68FD"/>
    <w:multiLevelType w:val="multilevel"/>
    <w:tmpl w:val="2276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45A"/>
    <w:rsid w:val="00012BB1"/>
    <w:rsid w:val="00052C2A"/>
    <w:rsid w:val="00061912"/>
    <w:rsid w:val="00065340"/>
    <w:rsid w:val="000A5DE2"/>
    <w:rsid w:val="000B09DE"/>
    <w:rsid w:val="000B5CD7"/>
    <w:rsid w:val="000C392E"/>
    <w:rsid w:val="000D12EE"/>
    <w:rsid w:val="000F01C1"/>
    <w:rsid w:val="00116832"/>
    <w:rsid w:val="00181098"/>
    <w:rsid w:val="0018447E"/>
    <w:rsid w:val="001F06B4"/>
    <w:rsid w:val="00225EB5"/>
    <w:rsid w:val="0023138C"/>
    <w:rsid w:val="0025094C"/>
    <w:rsid w:val="00262DE4"/>
    <w:rsid w:val="002674BA"/>
    <w:rsid w:val="002A7BA1"/>
    <w:rsid w:val="002B141A"/>
    <w:rsid w:val="002D445A"/>
    <w:rsid w:val="00392ABF"/>
    <w:rsid w:val="0039310A"/>
    <w:rsid w:val="003B48F9"/>
    <w:rsid w:val="004028E0"/>
    <w:rsid w:val="00423026"/>
    <w:rsid w:val="00425E45"/>
    <w:rsid w:val="00457A58"/>
    <w:rsid w:val="004715DD"/>
    <w:rsid w:val="00477163"/>
    <w:rsid w:val="004C018A"/>
    <w:rsid w:val="0050321F"/>
    <w:rsid w:val="00517280"/>
    <w:rsid w:val="0052130D"/>
    <w:rsid w:val="005417FC"/>
    <w:rsid w:val="00575FB8"/>
    <w:rsid w:val="00594298"/>
    <w:rsid w:val="005A5053"/>
    <w:rsid w:val="005D5ABC"/>
    <w:rsid w:val="00665E6F"/>
    <w:rsid w:val="006A37E7"/>
    <w:rsid w:val="00713467"/>
    <w:rsid w:val="007345C8"/>
    <w:rsid w:val="0074038C"/>
    <w:rsid w:val="007815C9"/>
    <w:rsid w:val="007F5F90"/>
    <w:rsid w:val="00811193"/>
    <w:rsid w:val="0087196B"/>
    <w:rsid w:val="008739D0"/>
    <w:rsid w:val="00891EDF"/>
    <w:rsid w:val="008A3438"/>
    <w:rsid w:val="008B1ECD"/>
    <w:rsid w:val="008B44D1"/>
    <w:rsid w:val="009017C9"/>
    <w:rsid w:val="00923AF8"/>
    <w:rsid w:val="00927EC0"/>
    <w:rsid w:val="00930A8F"/>
    <w:rsid w:val="00962432"/>
    <w:rsid w:val="009F24FD"/>
    <w:rsid w:val="00A46A6E"/>
    <w:rsid w:val="00A808E1"/>
    <w:rsid w:val="00A81041"/>
    <w:rsid w:val="00AB61AC"/>
    <w:rsid w:val="00AC7235"/>
    <w:rsid w:val="00AF236F"/>
    <w:rsid w:val="00B33D74"/>
    <w:rsid w:val="00B57142"/>
    <w:rsid w:val="00BA601B"/>
    <w:rsid w:val="00BD792F"/>
    <w:rsid w:val="00BE6401"/>
    <w:rsid w:val="00C84148"/>
    <w:rsid w:val="00CB7558"/>
    <w:rsid w:val="00D14499"/>
    <w:rsid w:val="00D55DA0"/>
    <w:rsid w:val="00D62B00"/>
    <w:rsid w:val="00D852D3"/>
    <w:rsid w:val="00DC108D"/>
    <w:rsid w:val="00DE12A0"/>
    <w:rsid w:val="00E00166"/>
    <w:rsid w:val="00E244A5"/>
    <w:rsid w:val="00E67098"/>
    <w:rsid w:val="00E71B68"/>
    <w:rsid w:val="00F0718A"/>
    <w:rsid w:val="00F16368"/>
    <w:rsid w:val="00F463F2"/>
    <w:rsid w:val="00FC7CDB"/>
    <w:rsid w:val="00FE4C3C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2CE0"/>
  <w15:docId w15:val="{5BEB52A5-61DE-4E3A-B2DB-7AAFB12D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16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Нилова</dc:creator>
  <cp:lastModifiedBy>Вадим</cp:lastModifiedBy>
  <cp:revision>57</cp:revision>
  <cp:lastPrinted>2018-11-18T13:38:00Z</cp:lastPrinted>
  <dcterms:created xsi:type="dcterms:W3CDTF">2018-10-11T02:21:00Z</dcterms:created>
  <dcterms:modified xsi:type="dcterms:W3CDTF">2018-11-18T13:41:00Z</dcterms:modified>
</cp:coreProperties>
</file>