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A3" w:rsidRPr="00867FBA" w:rsidRDefault="008257A3" w:rsidP="00825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257A3" w:rsidRPr="00867FBA" w:rsidRDefault="008257A3" w:rsidP="00825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№41»</w:t>
      </w:r>
      <w:r w:rsidRPr="00867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Методическая разработка ООД по развитию речи 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для средней группы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№3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 соответствии с ФГОС «Путешествие в сказочную страну»</w:t>
      </w:r>
    </w:p>
    <w:p w:rsidR="008257A3" w:rsidRPr="00867FBA" w:rsidRDefault="008257A3" w:rsidP="0082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Соснина В.М.</w:t>
      </w: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67FBA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7A3" w:rsidRPr="008257A3" w:rsidRDefault="008257A3" w:rsidP="008257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7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Бийск, 2024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Образовательная область: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 речевое развитие.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 Закрепить знания детей о любимых сказочных героях и сказках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 по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программе)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-Развивать мыслительные процессы: память, творческое воображение, связную речь.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-Использовать свои знания в процессе общения.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-Воспитывать любовь детей к художественной литературе разных жанров, вызвать интерес, любознательность.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ткань для речки; стрелочки разного цвета;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цветок 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куколка маленькая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Дюймовочка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 ; Зайчик, Петушок, Колобок; фасоль и горох ; ноутбук, мыло, полотенце, зубная паста и щетка, тарелка, кастрюля, ложка, сковорода, чашка, самовар, баранки, монетка, градусник, вата, шприц, фонендоскоп, галоши, шоколад, перчатки, телефон, книга К. И. Чуковского; волшебная книга.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Чтение и слушание в аудиозаписи русских народных сказок с беседами по содержанию; оформление тематической выставки книг; разучивание словесных игр «Что было дальше в сказке», «Из какой мы сказки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? 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; загадывание загадок по сказочным сюжетам; инсценировки по сказкам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Заюшкина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избушка»; совместные и самостоятельные игры с настольными театрами. Драматизация сказок с помощью разных видов театра (настольный, би-ба-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пальчиковый)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02844" w:rsidRDefault="00402844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402844" w:rsidRDefault="00402844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402844" w:rsidRDefault="00402844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402844" w:rsidRDefault="00402844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402844" w:rsidRDefault="00402844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402844" w:rsidRDefault="00402844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Ход занятия.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Организационный момент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(Дети и воспитатель становятся на ковре в круг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) .</w:t>
      </w:r>
      <w:proofErr w:type="gramEnd"/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Ребята, сегодня у нас много гостей. Давайте поздороваемся с гостями и улыбнемся всем вокруг.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Ребята, сегодня к нам в детский сад пришло письмо, адресовано оно детям, давайте прочтем.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«Здравствуйте, дети! Пишет вам Василиса Прекрасная! Была у меня книга волшебная, заветная. Обо всем на свете из нее узнать можно было, но случилась беда страшная. Налетели Гуси- лебеди, унесли книгу далеко –далеко,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там 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где туманы собираются, да дождинки рождаются, в волшебное царство- государство. Заколдовали ее Баба –Яга 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Кощеем 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а расколдует ее только тот, кто сказки хорошо знает. Помогите книгу вызволить, без вашей помощи не обойтись! С низким поклоном Василиса Прекрасная!»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>
        <w:rPr>
          <w:color w:val="000000"/>
          <w:sz w:val="28"/>
          <w:szCs w:val="28"/>
          <w:bdr w:val="none" w:sz="0" w:space="0" w:color="auto" w:frame="1"/>
        </w:rPr>
        <w:t>Как вы думаете, ребята, сможем помочь Василисе Прекрасной, не побоимся трудностей?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(Дети высказывают свое мнение, соглашаются помочь.)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>
        <w:rPr>
          <w:color w:val="000000"/>
          <w:sz w:val="28"/>
          <w:szCs w:val="28"/>
          <w:bdr w:val="none" w:sz="0" w:space="0" w:color="auto" w:frame="1"/>
        </w:rPr>
        <w:t>Тогда в путь, мы сейчас с вами отправимся в путешествие в «Сказочную страну». А полетим мы с вами на ковре самолете, садитесь, только ковер не полетит, пока мы не назовем из какой он сказки?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Дети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отвечают :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«Аладдин».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Под музыку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« 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мире много сказок» мы отправляемся в путь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Вот мы и прилетели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(звучит аудиозапись - шум ручья)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-Смотрите, впереди - речка! Как же нам ее перейти?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(дети высказываются, предлагают)</w:t>
      </w:r>
      <w:bookmarkStart w:id="0" w:name="_GoBack"/>
      <w:bookmarkEnd w:id="0"/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 Ребята, посмотрите, кто нас встречает?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 Золотая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рыбка) А из какой она сказки?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(« Сказка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 рыбаке и рыбке»)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(Звучит аудиозапись с голосом: «Кто доброе слово о сказке назовет, тот ручей смело перейдет»)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Ребята, как можно сказать добрыми словами о сказке, какая она?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>
        <w:rPr>
          <w:color w:val="000000"/>
          <w:sz w:val="28"/>
          <w:szCs w:val="28"/>
          <w:bdr w:val="none" w:sz="0" w:space="0" w:color="auto" w:frame="1"/>
        </w:rPr>
        <w:t>волшебная, чудесная, сказочная, добрая, справедливая, мудрая, интересная, грустная (говорят слово и переходят речку)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>
        <w:rPr>
          <w:color w:val="000000"/>
          <w:sz w:val="28"/>
          <w:szCs w:val="28"/>
          <w:bdr w:val="none" w:sz="0" w:space="0" w:color="auto" w:frame="1"/>
        </w:rPr>
        <w:t>Вот мы и перешли речку, но куда же нам идти дальше? Рыбка золотая, помоги нам дорогу найти, мы ищем волшебную книгу Василисы Прекрасной.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Рыбка просит помочь ей справиться с заданием, решить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«Проблемные ситуации».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Ситуация 1.</w:t>
      </w:r>
      <w:r>
        <w:rPr>
          <w:color w:val="000000"/>
          <w:sz w:val="28"/>
          <w:szCs w:val="28"/>
          <w:bdr w:val="none" w:sz="0" w:space="0" w:color="auto" w:frame="1"/>
        </w:rPr>
        <w:t> В сказке «Колосок» петушок не угостил мышат пирогами, потому что они не помогали ему трудиться. Как бы вы поступили на месте петушка?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а) Так же, как он, не стали бы угощать;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б) Нашли бы им работу и заставили трудиться;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в) Простили бы их и пригласили пить чай.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Ситуация 2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сказке «Три поросенка»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Наф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Наф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помог своим братьям, когда они к нему прибежали. Как бы вы поступили на его месте?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а) Пустили спрятаться от волка в своем доме;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б) Не пустили бы к себе в дом;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в) Помирили всех и стали дружить.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Рыбка благодарит за помощь и указывает, что двигаться нам надо по красной стрелочке.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 Ребята, послушайте загадку и отгадайте про кого она?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«Появилась девочка в чашечке цветка.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была та девочка чуть больше ноготка.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ореховой скорлупке девочка спала,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Вот какая девочка, как она мила!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Кто читал об этом книжку и знает девочку-малышку»?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Дюймовочка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Милая,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Дюймовочка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помоги нам найти волшебную книгу Василисы Премудрой, ее украли и заколдовали Баба- яга и Кощей Бессмертный.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Дюймовочка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просит помочь ей с заданием.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Она просит ответить на вопросы: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Какие слова надо сказать?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Колобку, чтобы покатиться дальше? (Не ешь меня я тебе песенку спою…)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Машеньке, чтобы медведь не сел на пенек?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 Не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садись на пенек, не ешь пирожок…)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Лисе, чтобы петушок выглянул в окошко?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 Выгляни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 окошко дам тебе горошка…)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Бабушке, чтобы Красная шапочка, могла открыть дверь?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 Дерни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за веревочку, дверь и откроется…)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-За кого держалась внучка?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 за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бабку)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-Из чего Фея сделала карету для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Золушки?(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из тыквы)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Дюймовока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Молодцы!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Вы наверное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много сказок знает?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давайте мы при помощи пальчиковой игры расскажем, как много сказок мы знаем.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«Раз, два, три, четыре, пять, будем сказки называть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… »</w:t>
      </w:r>
      <w:proofErr w:type="gramEnd"/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Раз, два, три, четыре, пять (загибаем пальчики,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Будем сказки называть (хлопаем в ладоши).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Рукавичка, Теремок, Колобок – румяный бок,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Три медведя, Колосок, есть Снегурочка – краса.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Жихарку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не позабудем, Репку 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Хаврошечку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Волк и семеро козлят (загибаем пальчики на каждое название сказки).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Этим сказкам каждый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рад !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(хлопаем в ладоши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) .</w:t>
      </w:r>
      <w:proofErr w:type="gramEnd"/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Дюймовочка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указывает дорогу: «Пойдете по зеленой стрелочке».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идут дальше и встречают зайца, который плачет.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Здравствуй зайчик! Почему ты плачешь?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Ребята, как вы думаете, почему зайчик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плачет?(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ответы детей)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Заяц жалуется, что его выгнала Лиса из его домика.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>
        <w:rPr>
          <w:color w:val="000000"/>
          <w:sz w:val="28"/>
          <w:szCs w:val="28"/>
          <w:bdr w:val="none" w:sz="0" w:space="0" w:color="auto" w:frame="1"/>
        </w:rPr>
        <w:t>Дети, а в какую сказку мы попали? («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Заюшкина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избушка»)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Ребята, а почему у Лисички избушка растаяла?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> Потому что была ледяная.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ледяная, это из чего? (ответы детей)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может быть изо льда? (дети – замок, сосулька, горка, каток)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А лубяная, это какая? (дети – из дерева)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бывает деревянным? (дети - стол, стул, шкаф, дом, доска)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Расставьте героев сказки по порядку.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Кто первый пришел на помощь зайчику? (собака)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Кто второй? (Медведь)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Кто помог Зайчику? (Петушок)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Как можно сказать о Петушке? Какой он? (сильный, смелый, храбрый, добрый, отзывчивый)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можно сказать о лисе?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 хитрая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злая, невоспитанная, обманщица, жадная, коварная)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Давайте придумаем другой конец к сказке, чтобы зайчик не плакал.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> Зайчик и лиса подружились и жили дружно, не ссорились;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-Построить лисичке новый дом;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-Выгнать лису из леса, чтобы никого не обижала;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-Объяснить лисичке, что друзья так не поступают.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 Молодцы! Чтобы совсем развеселить зайчика, предлагаю стать в круг и сделать массаж друг другу «Был у зайки огород».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Взаимомассаж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"БЫЛ У ЗАЙКИ ОГОРОД"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Был у зайки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огоpод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(поглаживание вдоль спины)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Ровненькие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гpядки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попеpек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спины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) .</w:t>
      </w:r>
      <w:proofErr w:type="gramEnd"/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зимой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игpал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в снежки (постучать кулаками по спине снизу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ввеp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)</w:t>
      </w:r>
      <w:proofErr w:type="gramEnd"/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Ну, а летом в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пpятки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(пальцы по спине побежали снизу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ввеpх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и "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спpятались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" подмышки).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весною в огород зайка с радостью идет (пальцы по спине "идут")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сначала все вскопает, все вскопает, все вскопает (пощипывания).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потом все заровняет, заровняет, заровняет (поглаживания, как будто ямки заравниваешь)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Семена просеет ловко (легкие быстрые постукивания всеми пальцами по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очеpеди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пойдет сажать морковку (пальцы "пошли")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Ямка - семя, ямка - семя (ущипнуть, пальцем семечку придавить).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Заровняет в то же время (опять поглаживания)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потом у зайки вновь, вырастет его морковь (пальцами пробежать и на макушке пальцы изображают ботву от морковки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) .</w:t>
      </w:r>
      <w:proofErr w:type="gramEnd"/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(Официальный сайт «Академия детства», автор В. Степанов.)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Зайчик благодарит детей о помощи и подсказывает дорогу дальше, идти нужно по синей стрелочке и встретите моего друга Петушка.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Петушок:</w:t>
      </w:r>
      <w:r>
        <w:rPr>
          <w:color w:val="000000"/>
          <w:sz w:val="28"/>
          <w:szCs w:val="28"/>
          <w:bdr w:val="none" w:sz="0" w:space="0" w:color="auto" w:frame="1"/>
        </w:rPr>
        <w:t> Предлагает детям пройти в домик и сесть на стульчики.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Петушок, помоги нам найти волшебную книгу Василисы Прекрасной.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Петушок просит выполнить задание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«Угадай сказку»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 слайд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№1)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Угадайте, какая сказка здесь живет?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 «Сидит девочка в корзинке, у мишки за спиной.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сам того не ведая, несет ее домой».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(Маша и медведь) (Слайд №2-3)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Зачем, Маша отправилась в лес?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Можно детям одним уходить из дома? Почему? (дети рассуждают)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с ней случилось в лесу?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она кричала, когда заблудилась?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> АУ, АУ.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 Что за сказка: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кошка, внучка, мышь,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еще собака жучка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деду с бабой помогали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корнеплоды собирали?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(« Репка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») (Слайд № 4-5)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 В сказочке живет,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не ежик и не кот,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Из муки он был печен,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сметане был мешен,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окошке он студился,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 дорожке он катился,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Съесть его хотел зайчишка,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Серый вол и бурый мишка,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когда малыш в лесу встретил рыжую лису,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От нее уйти не смог.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Что за сказка? (Колобок) (слайд №6-7)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3.Ждали маму с молоком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пустили волка в дом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Кем же были эти маленькие дети? (Волк и семеро козлят) (слайд №8-9)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 Лечит маленьких детей,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Лечит птичек и зверей,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Сквозь очки свои глядит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Добрый доктор ... (Айболит) (слайд №10-11)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5.В гости к бабушке пошла,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Пироги ей понесла,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Серый волк за ней следил,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Обманул и проглотил.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 Красная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шапочка») (слайд №12-13)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6.У Золушки с ножки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Свалилась случайно,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Была не простою она,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хрустальной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( Золушка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) (слайд №14-15)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Петушок:</w:t>
      </w:r>
      <w:r>
        <w:rPr>
          <w:color w:val="000000"/>
          <w:sz w:val="28"/>
          <w:szCs w:val="28"/>
          <w:bdr w:val="none" w:sz="0" w:space="0" w:color="auto" w:frame="1"/>
        </w:rPr>
        <w:t> Молодцы! Вы все правильно угадали, и я вам подскажу дорогу дальше. Укажет вам дорогу желтая стрелочка. Там мы находим записку от Золушки, она просит помочь разобрать бобы и горох.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игра «Помоги Золушке</w:t>
      </w:r>
      <w:r w:rsidR="00402844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перебирают фасоль и горох по разным тарелочкам и на дне находят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записку 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в которой указано, что идти надо по оранжевой стрелочке. Идем по стрелочке и встречаем Колобка.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Колобок, помоги нам найти волшебную книгу Василисы Премудрой.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Колобок</w:t>
      </w:r>
      <w:r>
        <w:rPr>
          <w:color w:val="000000"/>
          <w:sz w:val="28"/>
          <w:szCs w:val="28"/>
          <w:bdr w:val="none" w:sz="0" w:space="0" w:color="auto" w:frame="1"/>
        </w:rPr>
        <w:t>: Ребята, а вы знаете сказки К.И. Чуковского?» (да).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Помогите 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герои сказок перепутали все предметы и не знают из какой они сказки.</w:t>
      </w:r>
    </w:p>
    <w:p w:rsidR="008257A3" w:rsidRDefault="008257A3" w:rsidP="004028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Игра «Кому принадлежат эти предметы?»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 Мыло, полотенце, зубная паста и щетка –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 Тарелка, кастрюля, ложка, сковорода –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Федорино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горе.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 Чашка, самовар, баранки, монетка – Муха – Цокотуха.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 Градусник, вата, шприц, фонендоскоп – Айболит.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5. Галоши, шоколад, перчатки, телефон – Телефон.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Колобок: </w:t>
      </w:r>
      <w:r>
        <w:rPr>
          <w:color w:val="000000"/>
          <w:sz w:val="28"/>
          <w:szCs w:val="28"/>
          <w:bdr w:val="none" w:sz="0" w:space="0" w:color="auto" w:frame="1"/>
        </w:rPr>
        <w:t xml:space="preserve">Спасибо вам зам помощь, я бы один не разобрался. За это я вам покажу дорогу. Колобок катится, и находим красивую коробочку, в которой лежит книга сказок, а в ней записка от Василисы Прекрасной,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она дарит детям эту книгу за их старания.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Вот и закончилось наше путешествие. Нам пора возвращаться в детский сад. Занимайте места на ковре самолете.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(Дети садятся на ковре.)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пока мы с вами летим давайте вспомним, что вам больше всего запомнилось и понравилось?</w:t>
      </w:r>
    </w:p>
    <w:p w:rsidR="008257A3" w:rsidRDefault="008257A3" w:rsidP="008257A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( Ответы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детей)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7A3" w:rsidRDefault="008257A3" w:rsidP="008257A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01E87" w:rsidRDefault="00B01E87"/>
    <w:sectPr w:rsidR="00B01E87" w:rsidSect="008257A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E3"/>
    <w:rsid w:val="002E0AE3"/>
    <w:rsid w:val="00402844"/>
    <w:rsid w:val="008257A3"/>
    <w:rsid w:val="00B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8507"/>
  <w15:chartTrackingRefBased/>
  <w15:docId w15:val="{9D310590-708C-41F6-9CB9-4081E27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XEON12 Core</dc:creator>
  <cp:keywords/>
  <dc:description/>
  <cp:lastModifiedBy>XEON12 Core</cp:lastModifiedBy>
  <cp:revision>2</cp:revision>
  <dcterms:created xsi:type="dcterms:W3CDTF">2024-11-22T13:31:00Z</dcterms:created>
  <dcterms:modified xsi:type="dcterms:W3CDTF">2024-11-22T13:59:00Z</dcterms:modified>
</cp:coreProperties>
</file>