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A1" w:rsidRDefault="00CE3517" w:rsidP="00CE351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3517">
        <w:rPr>
          <w:rFonts w:ascii="Times New Roman" w:hAnsi="Times New Roman"/>
          <w:b/>
          <w:sz w:val="28"/>
          <w:szCs w:val="28"/>
          <w:u w:val="single"/>
        </w:rPr>
        <w:t>Проверочная работа. Тема «Лексика. 5 класс.</w:t>
      </w:r>
    </w:p>
    <w:p w:rsidR="00CE3517" w:rsidRPr="00CE3517" w:rsidRDefault="00CE3517" w:rsidP="00CE351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3517" w:rsidRDefault="00CE3517" w:rsidP="00CE3517">
      <w:pPr>
        <w:rPr>
          <w:rFonts w:ascii="Times New Roman" w:hAnsi="Times New Roman"/>
          <w:sz w:val="28"/>
          <w:szCs w:val="28"/>
        </w:rPr>
      </w:pPr>
      <w:r w:rsidRPr="00CE3517">
        <w:rPr>
          <w:rFonts w:ascii="Times New Roman" w:hAnsi="Times New Roman"/>
          <w:b/>
          <w:sz w:val="28"/>
          <w:szCs w:val="28"/>
        </w:rPr>
        <w:t>1</w:t>
      </w:r>
      <w:r w:rsidRPr="00CE3517">
        <w:rPr>
          <w:rFonts w:ascii="Times New Roman" w:hAnsi="Times New Roman"/>
          <w:sz w:val="28"/>
          <w:szCs w:val="28"/>
        </w:rPr>
        <w:t xml:space="preserve"> Дайте определение термину </w:t>
      </w:r>
      <w:r>
        <w:rPr>
          <w:rFonts w:ascii="Times New Roman" w:hAnsi="Times New Roman"/>
          <w:sz w:val="28"/>
          <w:szCs w:val="28"/>
        </w:rPr>
        <w:t>Лексика</w:t>
      </w:r>
    </w:p>
    <w:p w:rsidR="00CE3517" w:rsidRDefault="00CE3517" w:rsidP="00CE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E3517" w:rsidRDefault="00CE3517" w:rsidP="00CE3517">
      <w:pPr>
        <w:rPr>
          <w:rFonts w:ascii="Times New Roman" w:hAnsi="Times New Roman"/>
          <w:sz w:val="28"/>
          <w:szCs w:val="28"/>
        </w:rPr>
      </w:pPr>
      <w:r w:rsidRPr="00CE3517">
        <w:rPr>
          <w:rFonts w:ascii="Times New Roman" w:hAnsi="Times New Roman"/>
          <w:b/>
          <w:sz w:val="28"/>
          <w:szCs w:val="28"/>
        </w:rPr>
        <w:t>2</w:t>
      </w:r>
      <w:r w:rsidRPr="00CE3517">
        <w:rPr>
          <w:rFonts w:ascii="Times New Roman" w:hAnsi="Times New Roman"/>
          <w:sz w:val="28"/>
          <w:szCs w:val="28"/>
        </w:rPr>
        <w:t xml:space="preserve"> Что такое омонимы. Приведите пример.</w:t>
      </w:r>
    </w:p>
    <w:p w:rsidR="00CE3517" w:rsidRDefault="00CE3517" w:rsidP="00CE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E3517" w:rsidRDefault="00CE3517" w:rsidP="00CE3517">
      <w:pPr>
        <w:rPr>
          <w:rFonts w:ascii="Times New Roman" w:hAnsi="Times New Roman"/>
          <w:sz w:val="28"/>
          <w:szCs w:val="28"/>
        </w:rPr>
      </w:pPr>
      <w:r w:rsidRPr="00CE3517">
        <w:rPr>
          <w:rFonts w:ascii="Times New Roman" w:hAnsi="Times New Roman"/>
          <w:b/>
          <w:sz w:val="28"/>
          <w:szCs w:val="28"/>
        </w:rPr>
        <w:t>3</w:t>
      </w:r>
      <w:r w:rsidRPr="00CE3517">
        <w:rPr>
          <w:rFonts w:ascii="Times New Roman" w:hAnsi="Times New Roman"/>
          <w:sz w:val="28"/>
          <w:szCs w:val="28"/>
        </w:rPr>
        <w:t xml:space="preserve"> Что такое синонимы. Приведите пример</w:t>
      </w:r>
    </w:p>
    <w:p w:rsidR="00CE3517" w:rsidRPr="00CE3517" w:rsidRDefault="00CE3517" w:rsidP="00CE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CE3517" w:rsidRDefault="00CE3517" w:rsidP="00CE3517">
      <w:pPr>
        <w:rPr>
          <w:rFonts w:ascii="Times New Roman" w:hAnsi="Times New Roman"/>
          <w:sz w:val="28"/>
          <w:szCs w:val="28"/>
        </w:rPr>
      </w:pPr>
      <w:r w:rsidRPr="00CE3517">
        <w:rPr>
          <w:rFonts w:ascii="Times New Roman" w:hAnsi="Times New Roman"/>
          <w:b/>
          <w:sz w:val="28"/>
          <w:szCs w:val="28"/>
        </w:rPr>
        <w:t>4</w:t>
      </w:r>
      <w:r w:rsidRPr="00CE3517">
        <w:rPr>
          <w:rFonts w:ascii="Times New Roman" w:hAnsi="Times New Roman"/>
          <w:sz w:val="28"/>
          <w:szCs w:val="28"/>
        </w:rPr>
        <w:t xml:space="preserve"> Что такое антонимы. Приведите пример.</w:t>
      </w:r>
    </w:p>
    <w:p w:rsidR="00CE3517" w:rsidRPr="00CE3517" w:rsidRDefault="00CE3517" w:rsidP="00CE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CE3517" w:rsidRPr="00CE3517" w:rsidRDefault="00CE3517" w:rsidP="00CE3517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35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 Определить разряды лексики</w:t>
      </w:r>
    </w:p>
    <w:p w:rsidR="00CE3517" w:rsidRPr="00CE3517" w:rsidRDefault="00CE3517" w:rsidP="00CE351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Пила острая — пила воду.</w:t>
      </w:r>
    </w:p>
    <w:p w:rsidR="00CE3517" w:rsidRPr="00CE3517" w:rsidRDefault="00CE3517" w:rsidP="00CE351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Горячая печь — печь пироги. </w:t>
      </w:r>
    </w:p>
    <w:p w:rsidR="00CE3517" w:rsidRPr="00CE3517" w:rsidRDefault="00CE3517" w:rsidP="00CE351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Кругом — кругом.</w:t>
      </w:r>
    </w:p>
    <w:p w:rsidR="00CE3517" w:rsidRPr="00CE3517" w:rsidRDefault="00CE3517" w:rsidP="00CE351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Разредить — разрядить.</w:t>
      </w:r>
    </w:p>
    <w:p w:rsidR="00CE3517" w:rsidRPr="00CE3517" w:rsidRDefault="00CE3517" w:rsidP="00CE3517">
      <w:pPr>
        <w:rPr>
          <w:rStyle w:val="a3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3517">
        <w:rPr>
          <w:rStyle w:val="a3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6 Выпишите примеры лексики. Укажите разряд</w:t>
      </w:r>
    </w:p>
    <w:p w:rsidR="00CE3517" w:rsidRPr="00CE3517" w:rsidRDefault="00CE3517" w:rsidP="00CE3517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 Ваше оружие, ваш острый меч — </w:t>
      </w:r>
      <w:r w:rsidRPr="00CE3517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правда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, оружие ваших врагов — </w:t>
      </w:r>
      <w:r w:rsidRPr="00CE3517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ложь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E3517" w:rsidRPr="00CE3517" w:rsidRDefault="00CE3517" w:rsidP="00CE3517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 этот самый </w:t>
      </w:r>
      <w:r w:rsidRPr="00CE3517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тяжелый 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период жизни Олег вошел в самую </w:t>
      </w:r>
      <w:r w:rsidRPr="00CE3517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счастливую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пору расцвета </w:t>
      </w:r>
      <w:proofErr w:type="gramStart"/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свои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х  юношеских</w:t>
      </w:r>
      <w:proofErr w:type="gramEnd"/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сил. 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3517" w:rsidRPr="00CE3517" w:rsidRDefault="00CE3517" w:rsidP="00CE3517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Робкая</w:t>
      </w: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 лань торопливо пробирается в чащу.</w:t>
      </w:r>
    </w:p>
    <w:p w:rsidR="00CE3517" w:rsidRPr="00CE3517" w:rsidRDefault="00CE3517" w:rsidP="00CE351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51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Но, шевеля </w:t>
      </w:r>
      <w:r w:rsidRPr="00CE3517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пугливым</w:t>
      </w:r>
      <w:r w:rsidRPr="00CE351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ухом, </w:t>
      </w:r>
      <w:proofErr w:type="gramStart"/>
      <w:r w:rsidRPr="00CE351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конь  упирается</w:t>
      </w:r>
      <w:proofErr w:type="gramEnd"/>
      <w:r w:rsidRPr="00CE351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, дрожит</w:t>
      </w:r>
    </w:p>
    <w:sectPr w:rsidR="00CE3517" w:rsidRPr="00CE3517" w:rsidSect="00B43D9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92C"/>
    <w:multiLevelType w:val="multilevel"/>
    <w:tmpl w:val="0C2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93CDA"/>
    <w:multiLevelType w:val="multilevel"/>
    <w:tmpl w:val="8A126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9052D"/>
    <w:multiLevelType w:val="multilevel"/>
    <w:tmpl w:val="6FB0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DE"/>
    <w:rsid w:val="002844AC"/>
    <w:rsid w:val="002D15B9"/>
    <w:rsid w:val="00960E8D"/>
    <w:rsid w:val="00A22740"/>
    <w:rsid w:val="00B43D98"/>
    <w:rsid w:val="00B545A1"/>
    <w:rsid w:val="00B649BE"/>
    <w:rsid w:val="00BD178A"/>
    <w:rsid w:val="00CE3517"/>
    <w:rsid w:val="00D2424B"/>
    <w:rsid w:val="00DB6C33"/>
    <w:rsid w:val="00E47FDE"/>
    <w:rsid w:val="00F1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EAB1"/>
  <w15:chartTrackingRefBased/>
  <w15:docId w15:val="{A2161A69-04F0-4052-9647-1AD152AC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24B"/>
    <w:pPr>
      <w:suppressAutoHyphens w:val="0"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4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A22740"/>
    <w:pPr>
      <w:spacing w:after="120"/>
    </w:pPr>
  </w:style>
  <w:style w:type="character" w:customStyle="1" w:styleId="a6">
    <w:name w:val="Основной текст Знак"/>
    <w:basedOn w:val="a0"/>
    <w:link w:val="a5"/>
    <w:rsid w:val="00A22740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2844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844AC"/>
    <w:rPr>
      <w:i/>
      <w:iCs/>
    </w:rPr>
  </w:style>
  <w:style w:type="character" w:styleId="a9">
    <w:name w:val="Strong"/>
    <w:basedOn w:val="a0"/>
    <w:uiPriority w:val="22"/>
    <w:qFormat/>
    <w:rsid w:val="002844AC"/>
    <w:rPr>
      <w:b/>
      <w:bCs/>
    </w:rPr>
  </w:style>
  <w:style w:type="paragraph" w:customStyle="1" w:styleId="leftmargin">
    <w:name w:val="left_margin"/>
    <w:basedOn w:val="a"/>
    <w:rsid w:val="00960E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960E8D"/>
  </w:style>
  <w:style w:type="character" w:styleId="aa">
    <w:name w:val="Hyperlink"/>
    <w:basedOn w:val="a0"/>
    <w:uiPriority w:val="99"/>
    <w:semiHidden/>
    <w:unhideWhenUsed/>
    <w:rsid w:val="00B545A1"/>
    <w:rPr>
      <w:color w:val="0000FF"/>
      <w:u w:val="single"/>
    </w:rPr>
  </w:style>
  <w:style w:type="character" w:customStyle="1" w:styleId="ts-fix-text">
    <w:name w:val="ts-fix-text"/>
    <w:basedOn w:val="a0"/>
    <w:rsid w:val="00B545A1"/>
  </w:style>
  <w:style w:type="character" w:customStyle="1" w:styleId="c0">
    <w:name w:val="c0"/>
    <w:basedOn w:val="a0"/>
    <w:rsid w:val="00CE3517"/>
  </w:style>
  <w:style w:type="character" w:customStyle="1" w:styleId="c1">
    <w:name w:val="c1"/>
    <w:basedOn w:val="a0"/>
    <w:rsid w:val="00CE3517"/>
  </w:style>
  <w:style w:type="character" w:customStyle="1" w:styleId="c2">
    <w:name w:val="c2"/>
    <w:basedOn w:val="a0"/>
    <w:rsid w:val="00CE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61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4258626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91366260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65120778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6110491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70894688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5206856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486488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50589880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99425703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96847003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69006189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54730628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97310126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88012716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57327805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14782442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04794881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54494949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3063709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85260129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55974870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05211795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80289198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21446239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49398644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44311403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96996849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010777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32724809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69915989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2609154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12022019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63802320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25502001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6692178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7369469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68433289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92368349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44777248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4192983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7648546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34066596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52026806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61305600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2734206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04799191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6047639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39763089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55181627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82315350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90553102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5296810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11293954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5692301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9519708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4569864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97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2023-12-18T07:12:00Z</cp:lastPrinted>
  <dcterms:created xsi:type="dcterms:W3CDTF">2024-02-14T15:39:00Z</dcterms:created>
  <dcterms:modified xsi:type="dcterms:W3CDTF">2024-02-14T15:39:00Z</dcterms:modified>
</cp:coreProperties>
</file>