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5D" w:rsidRDefault="006A0A5D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1A43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81A43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81A43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81A43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672B0" w:rsidRDefault="004672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4672B0" w:rsidRDefault="004672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4672B0" w:rsidRDefault="004672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4672B0" w:rsidRDefault="004672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4672B0" w:rsidRDefault="004672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D79C0" w:rsidRDefault="007D79C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Технологическая карта непосредственной образовательной деятельности</w:t>
      </w:r>
    </w:p>
    <w:p w:rsidR="00E95DB0" w:rsidRDefault="00E95D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E95DB0">
        <w:rPr>
          <w:rFonts w:ascii="Times New Roman" w:hAnsi="Times New Roman"/>
          <w:b/>
          <w:sz w:val="32"/>
          <w:szCs w:val="32"/>
        </w:rPr>
        <w:t>по познавательному развитию</w:t>
      </w:r>
    </w:p>
    <w:p w:rsidR="00081A43" w:rsidRPr="00E95DB0" w:rsidRDefault="00E95D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95DB0">
        <w:rPr>
          <w:rFonts w:ascii="Times New Roman" w:hAnsi="Times New Roman"/>
          <w:b/>
          <w:sz w:val="32"/>
          <w:szCs w:val="32"/>
        </w:rPr>
        <w:t xml:space="preserve"> во 2 младшей </w:t>
      </w:r>
      <w:r w:rsidR="001D07E1">
        <w:rPr>
          <w:rFonts w:ascii="Times New Roman" w:hAnsi="Times New Roman"/>
          <w:b/>
          <w:sz w:val="32"/>
          <w:szCs w:val="32"/>
        </w:rPr>
        <w:t>группе «В гости к лесным животным</w:t>
      </w:r>
      <w:r w:rsidRPr="00E95DB0">
        <w:rPr>
          <w:rFonts w:ascii="Times New Roman" w:hAnsi="Times New Roman"/>
          <w:b/>
          <w:sz w:val="32"/>
          <w:szCs w:val="32"/>
        </w:rPr>
        <w:t>»</w:t>
      </w:r>
      <w:r w:rsidR="001D07E1">
        <w:rPr>
          <w:rFonts w:ascii="Times New Roman" w:hAnsi="Times New Roman"/>
          <w:b/>
          <w:sz w:val="32"/>
          <w:szCs w:val="32"/>
        </w:rPr>
        <w:t>.</w:t>
      </w:r>
    </w:p>
    <w:p w:rsidR="00081A43" w:rsidRPr="00E95DB0" w:rsidRDefault="00081A43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81A43" w:rsidRPr="00E95DB0" w:rsidRDefault="00081A43" w:rsidP="00941A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5DB0" w:rsidRDefault="00E95DB0" w:rsidP="00E95D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</w:t>
      </w:r>
      <w:r w:rsidR="00A6504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5DB0" w:rsidRDefault="00E95DB0" w:rsidP="00E95DB0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МБДОУ «Родничок»  </w:t>
      </w:r>
    </w:p>
    <w:p w:rsidR="00081A43" w:rsidRPr="00E95DB0" w:rsidRDefault="00E95DB0" w:rsidP="00E95D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Ахметова </w:t>
      </w:r>
      <w:proofErr w:type="spellStart"/>
      <w:r>
        <w:rPr>
          <w:rFonts w:ascii="Times New Roman" w:hAnsi="Times New Roman"/>
          <w:b/>
          <w:sz w:val="24"/>
          <w:szCs w:val="24"/>
        </w:rPr>
        <w:t>Гульназ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Салаватовна</w:t>
      </w:r>
      <w:proofErr w:type="spellEnd"/>
    </w:p>
    <w:p w:rsidR="00E95DB0" w:rsidRDefault="00E95DB0" w:rsidP="00E95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9C0" w:rsidRDefault="007D79C0" w:rsidP="00E95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A5D" w:rsidRPr="00E95DB0" w:rsidRDefault="00E95DB0" w:rsidP="00E95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Ноябрьск 2019</w:t>
      </w:r>
    </w:p>
    <w:p w:rsidR="00E95DB0" w:rsidRDefault="00E95DB0" w:rsidP="009C16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1AE6">
        <w:rPr>
          <w:rFonts w:ascii="Times New Roman" w:hAnsi="Times New Roman"/>
        </w:rPr>
        <w:lastRenderedPageBreak/>
        <w:t xml:space="preserve">           </w:t>
      </w: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Pr="00824C85" w:rsidRDefault="00E95DB0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9C167D">
        <w:rPr>
          <w:rFonts w:ascii="Times New Roman" w:hAnsi="Times New Roman" w:cs="Times New Roman"/>
          <w:sz w:val="24"/>
          <w:szCs w:val="24"/>
        </w:rPr>
        <w:t>2 младшая</w:t>
      </w:r>
      <w:r w:rsidRPr="00824C85">
        <w:rPr>
          <w:rFonts w:ascii="Times New Roman" w:hAnsi="Times New Roman" w:cs="Times New Roman"/>
          <w:sz w:val="24"/>
          <w:szCs w:val="24"/>
        </w:rPr>
        <w:t>.</w:t>
      </w:r>
    </w:p>
    <w:p w:rsidR="00E95DB0" w:rsidRPr="00E95DB0" w:rsidRDefault="00E95DB0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совместной деятельности: </w:t>
      </w:r>
      <w:r w:rsidRPr="009C167D">
        <w:rPr>
          <w:rFonts w:ascii="Times New Roman" w:hAnsi="Times New Roman" w:cs="Times New Roman"/>
          <w:sz w:val="24"/>
          <w:szCs w:val="24"/>
        </w:rPr>
        <w:t>игра-путешествие.</w:t>
      </w:r>
    </w:p>
    <w:p w:rsidR="00E95DB0" w:rsidRPr="00E95DB0" w:rsidRDefault="00E95DB0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9C167D"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E95DB0" w:rsidRPr="009C167D" w:rsidRDefault="00E95DB0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Приоритетная образовательная область: </w:t>
      </w:r>
      <w:r w:rsidRPr="009C167D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E95DB0" w:rsidRDefault="00E95DB0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E95DB0">
        <w:t xml:space="preserve"> </w:t>
      </w:r>
      <w:r w:rsidRPr="009C167D">
        <w:rPr>
          <w:rFonts w:ascii="Times New Roman" w:hAnsi="Times New Roman" w:cs="Times New Roman"/>
          <w:sz w:val="24"/>
          <w:szCs w:val="24"/>
        </w:rPr>
        <w:t xml:space="preserve">речевое развитие, физическое развитие, </w:t>
      </w:r>
      <w:r w:rsidR="000A6B49" w:rsidRPr="009C167D">
        <w:rPr>
          <w:rFonts w:ascii="Times New Roman" w:hAnsi="Times New Roman" w:cs="Times New Roman"/>
          <w:sz w:val="24"/>
          <w:szCs w:val="24"/>
        </w:rPr>
        <w:t>социально коммуникативное</w:t>
      </w:r>
      <w:r w:rsidRPr="009C167D"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0A6B49" w:rsidRPr="000A6B49" w:rsidRDefault="000A6B49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C167D">
        <w:rPr>
          <w:rFonts w:ascii="Times New Roman" w:hAnsi="Times New Roman" w:cs="Times New Roman"/>
          <w:sz w:val="24"/>
          <w:szCs w:val="24"/>
        </w:rPr>
        <w:t>Закреплять знания детей о диких животных и их детенышей, о месте их обитания.</w:t>
      </w:r>
    </w:p>
    <w:p w:rsidR="000A6B49" w:rsidRDefault="000A6B49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6B49" w:rsidRPr="009C167D" w:rsidRDefault="000A6B49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B49">
        <w:rPr>
          <w:b/>
        </w:rPr>
        <w:t xml:space="preserve"> </w:t>
      </w:r>
      <w:r w:rsidRPr="000A6B49">
        <w:rPr>
          <w:rFonts w:ascii="Times New Roman" w:hAnsi="Times New Roman" w:cs="Times New Roman"/>
          <w:b/>
          <w:sz w:val="24"/>
          <w:szCs w:val="24"/>
        </w:rPr>
        <w:t>О</w:t>
      </w:r>
      <w:r w:rsidR="009C167D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A6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67D">
        <w:rPr>
          <w:rFonts w:ascii="Times New Roman" w:hAnsi="Times New Roman" w:cs="Times New Roman"/>
          <w:sz w:val="24"/>
          <w:szCs w:val="24"/>
        </w:rPr>
        <w:t>закреплять и расширять представления детей о жизни домашних животных; учить детей различать животных и их детёнышей;</w:t>
      </w:r>
    </w:p>
    <w:p w:rsidR="009C167D" w:rsidRPr="00824C85" w:rsidRDefault="009C167D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="000A6B49" w:rsidRPr="000A6B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6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связанную речь; </w:t>
      </w:r>
      <w:r w:rsidR="000A6B49" w:rsidRPr="000A6B49">
        <w:rPr>
          <w:rFonts w:ascii="Times New Roman" w:hAnsi="Times New Roman" w:cs="Times New Roman"/>
          <w:sz w:val="24"/>
          <w:szCs w:val="24"/>
        </w:rPr>
        <w:t>формировать и активизир</w:t>
      </w:r>
      <w:r>
        <w:rPr>
          <w:rFonts w:ascii="Times New Roman" w:hAnsi="Times New Roman" w:cs="Times New Roman"/>
          <w:sz w:val="24"/>
          <w:szCs w:val="24"/>
        </w:rPr>
        <w:t>овать словарь</w:t>
      </w:r>
      <w:r w:rsidR="00824C85">
        <w:rPr>
          <w:rFonts w:ascii="Times New Roman" w:hAnsi="Times New Roman" w:cs="Times New Roman"/>
          <w:sz w:val="24"/>
          <w:szCs w:val="24"/>
        </w:rPr>
        <w:t>;</w:t>
      </w:r>
    </w:p>
    <w:p w:rsidR="000A6B49" w:rsidRPr="000A6B49" w:rsidRDefault="009C167D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Воспитывающие</w:t>
      </w:r>
      <w:r w:rsidR="000A6B49" w:rsidRPr="000A6B4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B49" w:rsidRPr="000A6B49">
        <w:rPr>
          <w:rFonts w:ascii="Times New Roman" w:hAnsi="Times New Roman" w:cs="Times New Roman"/>
          <w:sz w:val="24"/>
          <w:szCs w:val="24"/>
        </w:rPr>
        <w:t>воспитывать любовь к животным, про</w:t>
      </w:r>
      <w:r>
        <w:rPr>
          <w:rFonts w:ascii="Times New Roman" w:hAnsi="Times New Roman" w:cs="Times New Roman"/>
          <w:sz w:val="24"/>
          <w:szCs w:val="24"/>
        </w:rPr>
        <w:t xml:space="preserve">являть желания заботиться о них; </w:t>
      </w:r>
      <w:r w:rsidR="000A6B49" w:rsidRPr="000A6B49">
        <w:rPr>
          <w:rFonts w:ascii="Times New Roman" w:hAnsi="Times New Roman" w:cs="Times New Roman"/>
          <w:sz w:val="24"/>
          <w:szCs w:val="24"/>
        </w:rPr>
        <w:t>воспитывать эмоциональную отзывчивость и желание общаться.</w:t>
      </w:r>
    </w:p>
    <w:p w:rsidR="00332179" w:rsidRDefault="00332179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179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332179" w:rsidRPr="00332179" w:rsidRDefault="00332179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332179">
        <w:rPr>
          <w:rFonts w:ascii="Times New Roman" w:hAnsi="Times New Roman" w:cs="Times New Roman"/>
          <w:b/>
          <w:bCs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лесных зверей и их детенышей</w:t>
      </w:r>
      <w:r w:rsidRPr="00332179">
        <w:rPr>
          <w:rFonts w:ascii="Times New Roman" w:hAnsi="Times New Roman" w:cs="Times New Roman"/>
          <w:sz w:val="24"/>
          <w:szCs w:val="24"/>
        </w:rPr>
        <w:t>.</w:t>
      </w:r>
    </w:p>
    <w:p w:rsidR="00332179" w:rsidRPr="00332179" w:rsidRDefault="00332179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79">
        <w:rPr>
          <w:rFonts w:ascii="Times New Roman" w:hAnsi="Times New Roman" w:cs="Times New Roman"/>
          <w:b/>
          <w:bCs/>
          <w:sz w:val="24"/>
          <w:szCs w:val="24"/>
        </w:rPr>
        <w:t>Иметь: </w:t>
      </w:r>
      <w:r w:rsidRPr="00332179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вления о месте обитания животных</w:t>
      </w:r>
      <w:r w:rsidRPr="00332179">
        <w:rPr>
          <w:rFonts w:ascii="Times New Roman" w:hAnsi="Times New Roman" w:cs="Times New Roman"/>
          <w:sz w:val="24"/>
          <w:szCs w:val="24"/>
        </w:rPr>
        <w:t>.</w:t>
      </w:r>
    </w:p>
    <w:p w:rsidR="00332179" w:rsidRPr="00332179" w:rsidRDefault="00332179" w:rsidP="009C16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79">
        <w:rPr>
          <w:rFonts w:ascii="Times New Roman" w:hAnsi="Times New Roman" w:cs="Times New Roman"/>
          <w:b/>
          <w:bCs/>
          <w:sz w:val="24"/>
          <w:szCs w:val="24"/>
        </w:rPr>
        <w:t>Уметь: </w:t>
      </w:r>
      <w:r w:rsidRPr="00332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 слушать и обсуждать в пределах своей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осведомленности и опыта, </w:t>
      </w:r>
      <w:r w:rsidR="0082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 делать вывод</w:t>
      </w:r>
      <w:r w:rsidR="00824C85" w:rsidRPr="00824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179">
        <w:rPr>
          <w:rFonts w:ascii="Times New Roman" w:hAnsi="Times New Roman" w:cs="Times New Roman"/>
          <w:sz w:val="24"/>
          <w:szCs w:val="24"/>
        </w:rPr>
        <w:t>рассказывать об этом.</w:t>
      </w:r>
    </w:p>
    <w:p w:rsidR="00E95DB0" w:rsidRPr="00824C85" w:rsidRDefault="00332179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824C85">
        <w:rPr>
          <w:rFonts w:ascii="Times New Roman" w:hAnsi="Times New Roman" w:cs="Times New Roman"/>
          <w:sz w:val="24"/>
          <w:szCs w:val="24"/>
        </w:rPr>
        <w:t>игрушка бельчонок</w:t>
      </w:r>
      <w:r w:rsidRPr="00824C85">
        <w:rPr>
          <w:rFonts w:ascii="Times New Roman" w:hAnsi="Times New Roman" w:cs="Times New Roman"/>
          <w:sz w:val="24"/>
          <w:szCs w:val="24"/>
        </w:rPr>
        <w:t>,</w:t>
      </w:r>
      <w:r w:rsidRPr="009C167D">
        <w:rPr>
          <w:rFonts w:ascii="Times New Roman" w:hAnsi="Times New Roman" w:cs="Times New Roman"/>
          <w:sz w:val="24"/>
          <w:szCs w:val="24"/>
        </w:rPr>
        <w:t xml:space="preserve"> интерактивное оборудование</w:t>
      </w:r>
      <w:r w:rsidR="00824C85" w:rsidRPr="00824C85">
        <w:rPr>
          <w:rFonts w:ascii="Times New Roman" w:hAnsi="Times New Roman" w:cs="Times New Roman"/>
          <w:sz w:val="24"/>
          <w:szCs w:val="24"/>
        </w:rPr>
        <w:t>.</w:t>
      </w:r>
    </w:p>
    <w:p w:rsidR="00E95DB0" w:rsidRPr="00332179" w:rsidRDefault="00E95DB0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9C167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95DB0" w:rsidRDefault="00E95DB0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663"/>
        <w:gridCol w:w="3118"/>
        <w:gridCol w:w="928"/>
      </w:tblGrid>
      <w:tr w:rsidR="00286ED8" w:rsidTr="00300896">
        <w:tc>
          <w:tcPr>
            <w:tcW w:w="675" w:type="dxa"/>
            <w:vMerge w:val="restart"/>
          </w:tcPr>
          <w:p w:rsidR="004672B0" w:rsidRPr="00300896" w:rsidRDefault="004672B0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2" w:type="dxa"/>
            <w:vMerge w:val="restart"/>
          </w:tcPr>
          <w:p w:rsidR="004672B0" w:rsidRPr="00300896" w:rsidRDefault="004672B0" w:rsidP="004672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0709" w:type="dxa"/>
            <w:gridSpan w:val="3"/>
          </w:tcPr>
          <w:p w:rsidR="004672B0" w:rsidRPr="00300896" w:rsidRDefault="004672B0" w:rsidP="00300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286ED8" w:rsidTr="00300896">
        <w:tc>
          <w:tcPr>
            <w:tcW w:w="675" w:type="dxa"/>
            <w:vMerge/>
          </w:tcPr>
          <w:p w:rsidR="004672B0" w:rsidRPr="00300896" w:rsidRDefault="004672B0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72B0" w:rsidRPr="00300896" w:rsidRDefault="004672B0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4672B0" w:rsidRPr="00300896" w:rsidRDefault="004672B0" w:rsidP="00300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118" w:type="dxa"/>
          </w:tcPr>
          <w:p w:rsidR="004672B0" w:rsidRPr="00300896" w:rsidRDefault="004672B0" w:rsidP="00300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928" w:type="dxa"/>
          </w:tcPr>
          <w:p w:rsidR="004672B0" w:rsidRPr="00300896" w:rsidRDefault="004672B0" w:rsidP="00300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86ED8" w:rsidTr="00300896">
        <w:tc>
          <w:tcPr>
            <w:tcW w:w="675" w:type="dxa"/>
          </w:tcPr>
          <w:p w:rsidR="006A0A5D" w:rsidRPr="00300896" w:rsidRDefault="00300896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6A0A5D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6663" w:type="dxa"/>
          </w:tcPr>
          <w:p w:rsidR="00300896" w:rsidRPr="00B80602" w:rsidRDefault="00300896" w:rsidP="0030089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Утром встали малыши,</w:t>
            </w:r>
          </w:p>
          <w:p w:rsidR="00300896" w:rsidRPr="00B80602" w:rsidRDefault="00300896" w:rsidP="0030089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В детский садик свой пришли.</w:t>
            </w:r>
          </w:p>
          <w:p w:rsidR="00300896" w:rsidRPr="00B80602" w:rsidRDefault="00300896" w:rsidP="0030089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Вам мы рады, как всегда.</w:t>
            </w:r>
          </w:p>
          <w:p w:rsidR="00300896" w:rsidRPr="00B80602" w:rsidRDefault="00300896" w:rsidP="0030089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Гости здесь у нас с утра,</w:t>
            </w:r>
          </w:p>
          <w:p w:rsidR="00300896" w:rsidRPr="00306743" w:rsidRDefault="00300896" w:rsidP="0030089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Поздоровайтесь, друзья!</w:t>
            </w:r>
          </w:p>
          <w:p w:rsidR="006A0A5D" w:rsidRPr="00300896" w:rsidRDefault="006A0A5D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A0A5D" w:rsidRPr="00300896" w:rsidRDefault="007D1007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приветствуют гостей</w:t>
            </w:r>
          </w:p>
        </w:tc>
        <w:tc>
          <w:tcPr>
            <w:tcW w:w="928" w:type="dxa"/>
          </w:tcPr>
          <w:p w:rsidR="006A0A5D" w:rsidRPr="00286ED8" w:rsidRDefault="00286ED8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  <w:r w:rsidR="009C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286ED8" w:rsidTr="00300896">
        <w:tc>
          <w:tcPr>
            <w:tcW w:w="675" w:type="dxa"/>
          </w:tcPr>
          <w:p w:rsidR="00300896" w:rsidRPr="00286ED8" w:rsidRDefault="00300896" w:rsidP="006652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3402" w:type="dxa"/>
          </w:tcPr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120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  <w:r w:rsidRPr="000F5120">
              <w:rPr>
                <w:rFonts w:ascii="Times New Roman" w:hAnsi="Times New Roman" w:cs="Times New Roman"/>
                <w:i/>
                <w:sz w:val="24"/>
                <w:szCs w:val="24"/>
              </w:rPr>
              <w:t>(или мотивация)</w:t>
            </w:r>
            <w:r w:rsidRPr="000F5120">
              <w:rPr>
                <w:rFonts w:ascii="Times New Roman" w:hAnsi="Times New Roman" w:cs="Times New Roman"/>
                <w:sz w:val="24"/>
                <w:szCs w:val="24"/>
              </w:rPr>
              <w:t xml:space="preserve">  и постановка и принятие детьми цели занятия</w:t>
            </w:r>
          </w:p>
        </w:tc>
        <w:tc>
          <w:tcPr>
            <w:tcW w:w="6663" w:type="dxa"/>
          </w:tcPr>
          <w:p w:rsidR="00300896" w:rsidRDefault="001D07E1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300896" w:rsidRPr="00B806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Ребята, вы знаете, что сегодня утром, когда я шла в детский сад, со мной вот какая история приключилась. Иду я в детский сад, поднимаюсь на крыльцо, слышу, кто-то плачет. Наклонилась, а в углу сидит</w:t>
            </w:r>
            <w:r w:rsidR="00300896" w:rsidRPr="00B008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00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угадайте кто</w:t>
            </w:r>
          </w:p>
          <w:p w:rsidR="00300896" w:rsidRPr="00B0087D" w:rsidRDefault="00300896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08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Зверь пушной живёт в дупле,</w:t>
            </w:r>
          </w:p>
          <w:p w:rsidR="00300896" w:rsidRPr="00B0087D" w:rsidRDefault="00300896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08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Любит там сидеть в тепле,</w:t>
            </w:r>
          </w:p>
          <w:p w:rsidR="00300896" w:rsidRPr="00B0087D" w:rsidRDefault="00300896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08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Хоть дупло совсем не грелка.</w:t>
            </w:r>
          </w:p>
          <w:p w:rsidR="00300896" w:rsidRPr="00B0087D" w:rsidRDefault="00300896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08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Зиму там проводит - (Белка)</w:t>
            </w:r>
          </w:p>
          <w:p w:rsidR="00300896" w:rsidRPr="000F5120" w:rsidRDefault="00300896" w:rsidP="0030089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06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0F51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Проблемная ситуация:</w:t>
            </w:r>
          </w:p>
          <w:p w:rsidR="00300896" w:rsidRPr="00B0087D" w:rsidRDefault="00824C85" w:rsidP="0030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Кто это? Смотрите да это же бельчонок</w:t>
            </w:r>
            <w:r w:rsidRPr="00824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896"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 какой он маленький, испуганный</w:t>
            </w:r>
            <w:r w:rsidR="00300896" w:rsidRPr="0050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896" w:rsidRPr="001D07E1" w:rsidRDefault="00300896" w:rsidP="0030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 Я спросила, что с ним случилось, и вы знаете, что он мне ответил: он потерялся и теперь не знает, как ему попасть домой. Что же делать? </w:t>
            </w:r>
          </w:p>
          <w:p w:rsidR="00300896" w:rsidRPr="00B80602" w:rsidRDefault="001D07E1" w:rsidP="00300896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896"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Ребятки, я знала, что вы сможете помочь бельчонку, я сразу так и сказала ему: не плачь бельчонок, наши ребята обязательно тебе помогут. А вы </w:t>
            </w:r>
            <w:r w:rsidR="00824C85" w:rsidRPr="0002703B">
              <w:rPr>
                <w:rFonts w:ascii="Times New Roman" w:hAnsi="Times New Roman" w:cs="Times New Roman"/>
                <w:sz w:val="24"/>
                <w:szCs w:val="24"/>
              </w:rPr>
              <w:t>знаете,</w:t>
            </w:r>
            <w:r w:rsidR="00300896"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 бельчонок? </w:t>
            </w:r>
          </w:p>
        </w:tc>
        <w:tc>
          <w:tcPr>
            <w:tcW w:w="3118" w:type="dxa"/>
          </w:tcPr>
          <w:p w:rsidR="007D1007" w:rsidRPr="007D1007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007"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300896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00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белочку.</w:t>
            </w: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4C85">
              <w:rPr>
                <w:rFonts w:ascii="Times New Roman" w:hAnsi="Times New Roman" w:cs="Times New Roman"/>
                <w:sz w:val="24"/>
                <w:szCs w:val="24"/>
              </w:rPr>
              <w:t>Высказывания  детей.</w:t>
            </w: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824C85" w:rsidRDefault="007D1007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4C85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7D1007" w:rsidRDefault="007D1007" w:rsidP="007D10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7E1" w:rsidRDefault="001D07E1" w:rsidP="007D10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7E1" w:rsidRDefault="001D07E1" w:rsidP="007D10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7E1" w:rsidRPr="001D07E1" w:rsidRDefault="001D07E1" w:rsidP="007D1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7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D07E1">
              <w:rPr>
                <w:rFonts w:ascii="Times New Roman" w:hAnsi="Times New Roman" w:cs="Times New Roman"/>
                <w:sz w:val="24"/>
                <w:szCs w:val="24"/>
              </w:rPr>
              <w:t>лесу.На</w:t>
            </w:r>
            <w:proofErr w:type="spellEnd"/>
            <w:r w:rsidRPr="001D07E1">
              <w:rPr>
                <w:rFonts w:ascii="Times New Roman" w:hAnsi="Times New Roman" w:cs="Times New Roman"/>
                <w:sz w:val="24"/>
                <w:szCs w:val="24"/>
              </w:rPr>
              <w:t xml:space="preserve"> дереве</w:t>
            </w:r>
          </w:p>
        </w:tc>
        <w:tc>
          <w:tcPr>
            <w:tcW w:w="928" w:type="dxa"/>
          </w:tcPr>
          <w:p w:rsidR="00300896" w:rsidRPr="00286ED8" w:rsidRDefault="009C167D" w:rsidP="006652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  <w:r w:rsidR="0028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286ED8" w:rsidTr="00300896">
        <w:tc>
          <w:tcPr>
            <w:tcW w:w="675" w:type="dxa"/>
          </w:tcPr>
          <w:p w:rsidR="00300896" w:rsidRPr="00286ED8" w:rsidRDefault="00286ED8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решений проблемной ситуации,</w:t>
            </w:r>
          </w:p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знаний,</w:t>
            </w:r>
          </w:p>
          <w:p w:rsidR="00300896" w:rsidRPr="00824C85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896">
              <w:rPr>
                <w:rFonts w:ascii="Times New Roman" w:hAnsi="Times New Roman" w:cs="Times New Roman"/>
                <w:b/>
                <w:sz w:val="24"/>
                <w:szCs w:val="24"/>
              </w:rPr>
              <w:t>или начало выполнения действий по задачам НОД</w:t>
            </w:r>
          </w:p>
          <w:p w:rsidR="00107A85" w:rsidRPr="00824C85" w:rsidRDefault="00107A85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A85" w:rsidRPr="00824C85" w:rsidRDefault="00107A85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A85" w:rsidRPr="00824C85" w:rsidRDefault="00107A85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A85" w:rsidRPr="00824C85" w:rsidRDefault="00107A85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A85" w:rsidRPr="00824C85" w:rsidRDefault="00107A85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A85" w:rsidRPr="00824C85" w:rsidRDefault="00107A85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A85" w:rsidRPr="00824C85" w:rsidRDefault="00107A85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A85" w:rsidRPr="001D07E1" w:rsidRDefault="00107A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7E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="001D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300896" w:rsidRPr="0050798D" w:rsidRDefault="001D07E1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300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Бельчонок, живёт</w:t>
            </w:r>
            <w:r w:rsidR="00300896" w:rsidRPr="005079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лесу, в дупле, на высоком дереве. Чт</w:t>
            </w:r>
            <w:r w:rsidR="00300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обы</w:t>
            </w:r>
            <w:r w:rsidR="00300896" w:rsidRPr="005079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помочь</w:t>
            </w:r>
            <w:r w:rsidR="00300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ему</w:t>
            </w:r>
            <w:r w:rsidR="00300896" w:rsidRPr="005079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мы должны попасть в лес. А чтобы оказаться в лесу, закройте глаза, </w:t>
            </w:r>
            <w:r w:rsidR="00300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должны произнести</w:t>
            </w:r>
            <w:r w:rsidR="00300896" w:rsidRPr="005079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волшебные слова:</w:t>
            </w:r>
          </w:p>
          <w:p w:rsidR="00300896" w:rsidRPr="0050798D" w:rsidRDefault="00300896" w:rsidP="0030089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079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Раз. Два, три, четыре, пять, попадаем в лес опять.</w:t>
            </w:r>
          </w:p>
          <w:p w:rsidR="00300896" w:rsidRPr="0050798D" w:rsidRDefault="006D0E54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интерактивном оборудовании слышится  шум зимнего леса</w:t>
            </w:r>
            <w:r w:rsidRPr="006D0E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B242A" w:rsidRDefault="00300896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79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— Ребята, вот мы и в лесу. Какой здесь свежий воздух, тишина: ни птичьих голосов, ни шуршания листочков. Только снег под ногами хрустит. Зима. Бельчонок, ты помнишь, где в лесу находится твой домик? Нет</w:t>
            </w:r>
            <w:r w:rsidR="00107A85" w:rsidRPr="00824C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079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ребята, не помнит. </w:t>
            </w:r>
          </w:p>
          <w:p w:rsidR="002B242A" w:rsidRDefault="002B242A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Ребята нам надо помочь бельчонку</w:t>
            </w:r>
            <w:r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 сначала мы должны сами подготовиться</w:t>
            </w:r>
            <w:r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повторяйте за мной</w:t>
            </w:r>
          </w:p>
          <w:p w:rsidR="002B242A" w:rsidRDefault="001D07E1" w:rsidP="002B2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Физзарядкой ему</w:t>
            </w:r>
            <w:r w:rsidR="002B242A"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лень (руки в стороны, вверх) </w:t>
            </w:r>
          </w:p>
          <w:p w:rsidR="002B242A" w:rsidRDefault="002B242A" w:rsidP="002B2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Заниматься каждый день (руки в стороны, вниз) </w:t>
            </w:r>
          </w:p>
          <w:p w:rsidR="002B242A" w:rsidRDefault="002B242A" w:rsidP="002B2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одной ветки, прыгнув влево (руки на п</w:t>
            </w:r>
            <w:r w:rsidR="001D0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оясе, прыжок влево) На сучок присел бельчонок</w:t>
            </w:r>
            <w:r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(присесть) </w:t>
            </w:r>
          </w:p>
          <w:p w:rsidR="002B242A" w:rsidRDefault="001D07E1" w:rsidP="002B2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Вправо прыгнул он </w:t>
            </w:r>
            <w:r w:rsidR="002B242A"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потом, </w:t>
            </w:r>
          </w:p>
          <w:p w:rsidR="002B242A" w:rsidRDefault="002B242A" w:rsidP="002B2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(встать, руки на поясе прыжок вправо)</w:t>
            </w:r>
          </w:p>
          <w:p w:rsidR="002B242A" w:rsidRPr="002B242A" w:rsidRDefault="001D07E1" w:rsidP="002B2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Покружился</w:t>
            </w:r>
            <w:r w:rsid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 дуплом </w:t>
            </w:r>
            <w:r w:rsidR="002B242A"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(покружиться на месте)</w:t>
            </w:r>
          </w:p>
          <w:p w:rsidR="002B242A" w:rsidRPr="002B242A" w:rsidRDefault="002B242A" w:rsidP="002B242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896" w:rsidRPr="001D07E1" w:rsidRDefault="002B242A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Молодцы ребята</w:t>
            </w:r>
            <w:r w:rsidRPr="002B2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300896" w:rsidRPr="005079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осмотрите, вот чьи-то следы. Давайте пойдём по этим следам, может они </w:t>
            </w:r>
            <w:r w:rsidR="001D0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приведут нас к домику бельчонка </w:t>
            </w:r>
            <w:r w:rsidR="00B34452" w:rsidRPr="00B344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B344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интерактивном оборудовании появляются изображение следов</w:t>
            </w:r>
            <w:r w:rsidR="00B34452" w:rsidRPr="00B344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3118" w:type="dxa"/>
          </w:tcPr>
          <w:p w:rsidR="00824C85" w:rsidRPr="00B34452" w:rsidRDefault="00824C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5" w:rsidRPr="00B34452" w:rsidRDefault="00824C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5" w:rsidRPr="00B34452" w:rsidRDefault="00824C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85" w:rsidRPr="00B34452" w:rsidRDefault="00824C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896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007">
              <w:rPr>
                <w:rFonts w:ascii="Times New Roman" w:hAnsi="Times New Roman" w:cs="Times New Roman"/>
                <w:sz w:val="24"/>
                <w:szCs w:val="24"/>
              </w:rPr>
              <w:t>Повторяют за воспитателем волшебные слова</w:t>
            </w:r>
          </w:p>
          <w:p w:rsidR="006D0E54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 слова и движения за воспитателем</w:t>
            </w: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2A" w:rsidRPr="007D1007" w:rsidRDefault="002B242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ходьбу по снегу</w:t>
            </w:r>
          </w:p>
        </w:tc>
        <w:tc>
          <w:tcPr>
            <w:tcW w:w="928" w:type="dxa"/>
          </w:tcPr>
          <w:p w:rsidR="00300896" w:rsidRPr="00286ED8" w:rsidRDefault="009C167D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мин</w:t>
            </w:r>
            <w:r w:rsidR="0028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286ED8" w:rsidTr="00300896">
        <w:tc>
          <w:tcPr>
            <w:tcW w:w="675" w:type="dxa"/>
          </w:tcPr>
          <w:p w:rsidR="00300896" w:rsidRPr="00286ED8" w:rsidRDefault="009347E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3402" w:type="dxa"/>
          </w:tcPr>
          <w:p w:rsidR="00300896" w:rsidRPr="00300896" w:rsidRDefault="001D07E1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«Открытие» детьми новых знаний,</w:t>
            </w:r>
            <w:r w:rsidR="009347EA" w:rsidRPr="000F5120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300896" w:rsidRDefault="00300896" w:rsidP="0030089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Дети за воспитателем подходят к норе лисы</w:t>
            </w:r>
            <w:r w:rsidRPr="00B00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08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Смотрите, вот чей-то домик. Бельчонок, это твой домик? Не знает. Ребята, как вы думаете, это домик бельчонка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  <w:r w:rsidRPr="00B008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Почему вы так думаете?</w:t>
            </w:r>
          </w:p>
          <w:p w:rsidR="00A020C9" w:rsidRPr="001D07E1" w:rsidRDefault="00300896" w:rsidP="00A020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Да, ребята, вы правы. Такой домик называется нора. Кто же там живёт? </w:t>
            </w:r>
          </w:p>
          <w:p w:rsidR="00107A85" w:rsidRPr="00107A85" w:rsidRDefault="00107A85" w:rsidP="001D07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85">
              <w:rPr>
                <w:rFonts w:ascii="Times New Roman" w:hAnsi="Times New Roman" w:cs="Times New Roman"/>
                <w:sz w:val="24"/>
                <w:szCs w:val="24"/>
              </w:rPr>
              <w:t>Длинный хвост, сама – краса,</w:t>
            </w:r>
          </w:p>
          <w:p w:rsidR="00300896" w:rsidRDefault="00107A85" w:rsidP="001D07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85">
              <w:rPr>
                <w:rFonts w:ascii="Times New Roman" w:hAnsi="Times New Roman" w:cs="Times New Roman"/>
                <w:sz w:val="24"/>
                <w:szCs w:val="24"/>
              </w:rPr>
              <w:t>Это рыжая</w:t>
            </w:r>
            <w:r w:rsidRPr="00824C8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A020C9" w:rsidRPr="00A020C9" w:rsidRDefault="00A020C9" w:rsidP="00107A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Давайте тихонько подуем на вход, чтобы снежок разлетелся.</w:t>
            </w:r>
          </w:p>
          <w:p w:rsidR="00300896" w:rsidRPr="00300896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какая?</w:t>
            </w:r>
            <w:r>
              <w:t xml:space="preserve"> </w:t>
            </w:r>
            <w:r w:rsidRPr="000751B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вы знали ребята</w:t>
            </w:r>
            <w:r w:rsidRPr="000751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51BA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хищным животным</w:t>
            </w:r>
            <w:r w:rsidRPr="000751BA">
              <w:rPr>
                <w:rFonts w:ascii="Times New Roman" w:hAnsi="Times New Roman" w:cs="Times New Roman"/>
                <w:sz w:val="24"/>
                <w:szCs w:val="24"/>
              </w:rPr>
              <w:t>, питается она небольшими грызунами - мышами, сусликами. Летом лиса линяет, а к зиме  у нее вырастает новая шерсть, густая и пышная, необходимая для защиты от холода. Зимняя шерстка у этого животного длинная, красивая.</w:t>
            </w:r>
          </w:p>
          <w:p w:rsidR="00300896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AF1A66" w:rsidRPr="00AF1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вы </w:t>
            </w:r>
            <w:r w:rsidR="00AF1A66">
              <w:rPr>
                <w:rFonts w:ascii="Times New Roman" w:hAnsi="Times New Roman" w:cs="Times New Roman"/>
                <w:sz w:val="24"/>
                <w:szCs w:val="24"/>
              </w:rPr>
              <w:t>знаете,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 детёнышей лисы? Где же живёт лиса? Пока она нас не заметила, давайте тихонько пойдём дальше.</w:t>
            </w:r>
          </w:p>
          <w:p w:rsidR="00300896" w:rsidRPr="0002703B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и дети подходят к следующему домику.</w:t>
            </w:r>
          </w:p>
          <w:p w:rsidR="00300896" w:rsidRPr="0002703B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-Смотрите, вот ещё чей- то домик. Бельчонок, это твой домик? Не знает. Ребята, как вы думаете, это домик бельчонка? Почему вы так думаете? </w:t>
            </w:r>
          </w:p>
          <w:p w:rsidR="00AF1A66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Да, ребята, вы правы. Такой дом называется логово, он больше,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нора. Кто же там живёт?  </w:t>
            </w:r>
          </w:p>
          <w:p w:rsidR="00AF1A66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5D">
              <w:rPr>
                <w:rFonts w:ascii="Times New Roman" w:hAnsi="Times New Roman" w:cs="Times New Roman"/>
                <w:sz w:val="24"/>
                <w:szCs w:val="24"/>
              </w:rPr>
              <w:t xml:space="preserve">Зайцы разбегайтесь! Серый зверь. Спасайтесь! </w:t>
            </w:r>
          </w:p>
          <w:p w:rsidR="00300896" w:rsidRPr="00300896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A5D">
              <w:rPr>
                <w:rFonts w:ascii="Times New Roman" w:hAnsi="Times New Roman" w:cs="Times New Roman"/>
                <w:sz w:val="24"/>
                <w:szCs w:val="24"/>
              </w:rPr>
              <w:t xml:space="preserve">Он зубами щелк,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щелк. На охоту вышел… </w:t>
            </w:r>
          </w:p>
          <w:p w:rsidR="00300896" w:rsidRDefault="00300896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Давайте тихонько подуем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вход, чтобы снежок разлетелся.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какой волк? А как называют детёнышей у волков? Где же живёт волк? Пока он нас не заметил, давайте тихонько пойдём дальше. Старайтесь идти по моему следу, чтобы в глубокий сугроб не провалиться.</w:t>
            </w:r>
          </w:p>
          <w:p w:rsidR="009C167D" w:rsidRPr="00824C85" w:rsidRDefault="009C167D" w:rsidP="009C16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7D">
              <w:rPr>
                <w:rFonts w:ascii="Times New Roman" w:hAnsi="Times New Roman" w:cs="Times New Roman"/>
                <w:sz w:val="24"/>
                <w:szCs w:val="24"/>
              </w:rPr>
              <w:t xml:space="preserve"> Смотрите, какой большой сугроб, это, наверное, тоже домик. Бельчонок, это твой домик? Не знает. Ребята, как вы думаете, это домик бельчонка? Почему вы так думаете? </w:t>
            </w:r>
          </w:p>
          <w:p w:rsidR="009C167D" w:rsidRPr="009C167D" w:rsidRDefault="009C167D" w:rsidP="009C16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67D">
              <w:rPr>
                <w:rFonts w:ascii="Times New Roman" w:hAnsi="Times New Roman" w:cs="Times New Roman"/>
                <w:sz w:val="24"/>
                <w:szCs w:val="24"/>
              </w:rPr>
              <w:t>-Да, ребята, вы правы. Этот большой сугроб очень похож на берлогу, давайте тихонько подуем на вход, чтобы снежок разлетелся и посмотрим, кто же там живёт? Кого вы видите в берлоге? Что медведь делает? Посмотрите, какой медведь? А как называют детёнышей у медведя? Где спит зимой медведь? Пока он не проснулся, давайте тихонько пойдём дальше.</w:t>
            </w:r>
          </w:p>
          <w:p w:rsidR="009C167D" w:rsidRDefault="009C167D" w:rsidP="003008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7EA" w:rsidRPr="0002703B" w:rsidRDefault="009347EA" w:rsidP="009347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Воспитатель и дети подходят к дереву.</w:t>
            </w:r>
          </w:p>
          <w:p w:rsidR="009347EA" w:rsidRPr="0002703B" w:rsidRDefault="009347EA" w:rsidP="009347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-Ребята, смотрите, какое высокое дерево у нас</w:t>
            </w:r>
            <w:r w:rsidR="00AF1A66">
              <w:rPr>
                <w:rFonts w:ascii="Times New Roman" w:hAnsi="Times New Roman" w:cs="Times New Roman"/>
                <w:sz w:val="24"/>
                <w:szCs w:val="24"/>
              </w:rPr>
              <w:t xml:space="preserve"> на пути, да и бельчонок как радуется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. Что он увидел, как вы дум</w:t>
            </w:r>
            <w:r w:rsidR="00A50CF2">
              <w:rPr>
                <w:rFonts w:ascii="Times New Roman" w:hAnsi="Times New Roman" w:cs="Times New Roman"/>
                <w:sz w:val="24"/>
                <w:szCs w:val="24"/>
              </w:rPr>
              <w:t>аете? Бельчонок, ребята говорят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, что наконец-то нашли твой домик. 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скажите бел</w:t>
            </w:r>
            <w:r w:rsidR="006D0E54">
              <w:rPr>
                <w:rFonts w:ascii="Times New Roman" w:hAnsi="Times New Roman" w:cs="Times New Roman"/>
                <w:sz w:val="24"/>
                <w:szCs w:val="24"/>
              </w:rPr>
              <w:t>ьчонку, как называется его дом.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 xml:space="preserve"> Где дом находится? А вы никого не замечаете в дупле? Да, это твоя мама, бельчонок.</w:t>
            </w:r>
          </w:p>
          <w:p w:rsidR="009347EA" w:rsidRPr="0002703B" w:rsidRDefault="009347EA" w:rsidP="009347E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Воспитатель сажает в дупло бельчонка.</w:t>
            </w:r>
          </w:p>
          <w:p w:rsidR="00300896" w:rsidRPr="009C562E" w:rsidRDefault="009347EA" w:rsidP="009C562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— Смотрите, как обрадовались бельчонок и его мама. Хорошо, что мы им помогли.</w:t>
            </w:r>
            <w:r w:rsidR="009C562E" w:rsidRPr="009C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62E">
              <w:rPr>
                <w:rFonts w:ascii="Times New Roman" w:hAnsi="Times New Roman" w:cs="Times New Roman"/>
                <w:sz w:val="24"/>
                <w:szCs w:val="24"/>
              </w:rPr>
              <w:t>Белка нам говорит спасибо</w:t>
            </w:r>
            <w:r w:rsidR="009C5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</w:tcPr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52" w:rsidRPr="001D07E1" w:rsidRDefault="00B34452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52" w:rsidRPr="001D07E1" w:rsidRDefault="00B34452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107A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C9" w:rsidRPr="00A020C9" w:rsidRDefault="00A020C9" w:rsidP="00A020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дуют</w:t>
            </w:r>
            <w:r w:rsidRPr="00A0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66" w:rsidRPr="001D07E1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P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сравнивают изображение лисы на интерактивном оборудовании</w:t>
            </w:r>
            <w:r w:rsidRPr="00AF1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66" w:rsidRP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P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P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Pr="001D07E1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Лисенок</w:t>
            </w: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P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AF1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имитируют ходьбу по снегу.</w:t>
            </w:r>
          </w:p>
          <w:p w:rsid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007" w:rsidRDefault="007D1007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6D0E54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A66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F2" w:rsidRPr="009C167D" w:rsidRDefault="009C167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 </w:t>
            </w:r>
          </w:p>
          <w:p w:rsidR="00A50CF2" w:rsidRDefault="00A50CF2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Pr="002B242A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изображение волка на интерактивном оборудовании</w:t>
            </w:r>
            <w:r w:rsidRPr="006D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E54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ходьбу по сугробам</w:t>
            </w:r>
          </w:p>
          <w:p w:rsidR="00AF1A66" w:rsidRPr="001D07E1" w:rsidRDefault="00AF1A66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P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207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б</w:t>
            </w:r>
            <w:r w:rsidRPr="00207F2D">
              <w:rPr>
                <w:rFonts w:ascii="Times New Roman" w:hAnsi="Times New Roman" w:cs="Times New Roman"/>
                <w:sz w:val="24"/>
                <w:szCs w:val="24"/>
              </w:rPr>
              <w:t>ельчонок живёт в дупле, оно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дереве, а этот домик на земле</w:t>
            </w:r>
            <w:r w:rsidRPr="0020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E54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107A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A85">
              <w:rPr>
                <w:rFonts w:ascii="Times New Roman" w:hAnsi="Times New Roman" w:cs="Times New Roman"/>
                <w:sz w:val="24"/>
                <w:szCs w:val="24"/>
              </w:rPr>
              <w:t>(Дети дуют).</w:t>
            </w:r>
          </w:p>
          <w:p w:rsidR="00207F2D" w:rsidRDefault="00107A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A85">
              <w:rPr>
                <w:rFonts w:ascii="Times New Roman" w:hAnsi="Times New Roman" w:cs="Times New Roman"/>
                <w:sz w:val="24"/>
                <w:szCs w:val="24"/>
              </w:rPr>
              <w:t>(Медведя).</w:t>
            </w:r>
          </w:p>
          <w:p w:rsidR="00207F2D" w:rsidRDefault="00107A85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A85">
              <w:rPr>
                <w:rFonts w:ascii="Times New Roman" w:hAnsi="Times New Roman" w:cs="Times New Roman"/>
                <w:sz w:val="24"/>
                <w:szCs w:val="24"/>
              </w:rPr>
              <w:t>Спит</w:t>
            </w: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2D" w:rsidRDefault="00207F2D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8B" w:rsidRPr="001D07E1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E54">
              <w:rPr>
                <w:rFonts w:ascii="Times New Roman" w:hAnsi="Times New Roman" w:cs="Times New Roman"/>
                <w:sz w:val="24"/>
                <w:szCs w:val="24"/>
              </w:rPr>
              <w:t>Дупло</w:t>
            </w:r>
            <w:r w:rsidR="00D8658B" w:rsidRPr="00D86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ED8" w:rsidRPr="001D07E1" w:rsidRDefault="00286ED8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D8" w:rsidRPr="001D07E1" w:rsidRDefault="00286ED8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Pr="002B242A" w:rsidRDefault="00286ED8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Дупло</w:t>
            </w:r>
            <w:r w:rsidRPr="00286E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6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0E54">
              <w:rPr>
                <w:rFonts w:ascii="Times New Roman" w:hAnsi="Times New Roman" w:cs="Times New Roman"/>
                <w:sz w:val="24"/>
                <w:szCs w:val="24"/>
              </w:rPr>
              <w:t>а дереве</w:t>
            </w:r>
            <w:r w:rsidR="006D0E54" w:rsidRPr="002B2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E54" w:rsidRPr="002B242A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Pr="002B242A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Pr="002B242A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54" w:rsidRPr="002B242A" w:rsidRDefault="006D0E54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A85" w:rsidRPr="001D07E1" w:rsidRDefault="00286ED8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радуются</w:t>
            </w:r>
            <w:r w:rsidRPr="001D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D8" w:rsidTr="00300896">
        <w:tc>
          <w:tcPr>
            <w:tcW w:w="675" w:type="dxa"/>
          </w:tcPr>
          <w:p w:rsidR="00300896" w:rsidRPr="00286ED8" w:rsidRDefault="009347EA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02" w:type="dxa"/>
          </w:tcPr>
          <w:p w:rsidR="009347EA" w:rsidRPr="000F5120" w:rsidRDefault="009347EA" w:rsidP="001D07E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20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нового на практике,</w:t>
            </w:r>
            <w:r w:rsidR="001D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120">
              <w:rPr>
                <w:rFonts w:ascii="Times New Roman" w:hAnsi="Times New Roman" w:cs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  <w:r w:rsidR="001D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D8658B" w:rsidRPr="00107A85" w:rsidRDefault="00D8658B" w:rsidP="00D865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 малыши больше не терялись</w:t>
            </w:r>
            <w:r w:rsidRPr="00D86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белочка хочет поиграть с вами </w:t>
            </w:r>
            <w:r w:rsidRPr="00286ED8">
              <w:rPr>
                <w:rFonts w:ascii="Times New Roman" w:hAnsi="Times New Roman" w:cs="Times New Roman"/>
                <w:sz w:val="24"/>
                <w:szCs w:val="24"/>
              </w:rPr>
              <w:t>игру «Чей малыш?».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62E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давайте поможем белочке отправить  малышей к своим мамочкам</w:t>
            </w:r>
            <w:r w:rsidRPr="00A50C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C56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показывает, 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перетащить</w:t>
            </w:r>
            <w:r w:rsidR="009C562E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</w:t>
            </w:r>
            <w:r w:rsidR="00286ED8">
              <w:rPr>
                <w:rFonts w:ascii="Times New Roman" w:hAnsi="Times New Roman" w:cs="Times New Roman"/>
                <w:sz w:val="24"/>
                <w:szCs w:val="24"/>
              </w:rPr>
              <w:t>вильно назвать  детенышей</w:t>
            </w:r>
            <w:r w:rsidR="00286ED8" w:rsidRPr="0028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="00286ED8">
              <w:rPr>
                <w:rFonts w:ascii="Times New Roman" w:hAnsi="Times New Roman" w:cs="Times New Roman"/>
                <w:sz w:val="24"/>
                <w:szCs w:val="24"/>
              </w:rPr>
              <w:t>к своим мамам на интерактивном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оборудовании</w:t>
            </w:r>
            <w:r w:rsidRPr="0010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896" w:rsidRPr="00B80602" w:rsidRDefault="00300896" w:rsidP="009C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0896" w:rsidRPr="00D8658B" w:rsidRDefault="00D8658B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58B">
              <w:rPr>
                <w:rFonts w:ascii="Times New Roman" w:hAnsi="Times New Roman" w:cs="Times New Roman"/>
                <w:sz w:val="24"/>
                <w:szCs w:val="24"/>
              </w:rPr>
              <w:t>Работа на интерактивном оборудовании</w:t>
            </w:r>
            <w:r w:rsidRPr="00D86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8" w:type="dxa"/>
          </w:tcPr>
          <w:p w:rsidR="00300896" w:rsidRPr="00300896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ED8" w:rsidTr="00300896">
        <w:tc>
          <w:tcPr>
            <w:tcW w:w="675" w:type="dxa"/>
          </w:tcPr>
          <w:p w:rsidR="00300896" w:rsidRPr="009347EA" w:rsidRDefault="009347EA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9347EA" w:rsidRPr="009347EA" w:rsidRDefault="009347EA" w:rsidP="009347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E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9347EA" w:rsidRPr="009347EA" w:rsidRDefault="009347EA" w:rsidP="009347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7EA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Систематизация знаний.</w:t>
            </w:r>
          </w:p>
          <w:p w:rsidR="00300896" w:rsidRPr="001D07E1" w:rsidRDefault="00300896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9C562E" w:rsidRPr="0002703B" w:rsidRDefault="009C562E" w:rsidP="001D07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А ты, бельчонок, постарайся больше не теряться. Ой, что-то стало холодать, пора нам возвращаться домой. Закройте ваши глазки.</w:t>
            </w:r>
          </w:p>
          <w:p w:rsidR="00D8658B" w:rsidRPr="0002703B" w:rsidRDefault="00D8658B" w:rsidP="001D07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Дети закрывают глаза, воспитатель произносит волшебные слова:</w:t>
            </w:r>
          </w:p>
          <w:p w:rsidR="00D8658B" w:rsidRPr="0002703B" w:rsidRDefault="00D8658B" w:rsidP="001D07E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7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Закрываем крепко глазки,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сейчас же: раз, два, три –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Возвратились все мы в группу.</w:t>
            </w:r>
            <w:r w:rsidRPr="000270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0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Оглянись и посмотри!</w:t>
            </w:r>
          </w:p>
          <w:p w:rsidR="00300896" w:rsidRPr="009C562E" w:rsidRDefault="00D8658B" w:rsidP="001D07E1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03B">
              <w:rPr>
                <w:rFonts w:ascii="Times New Roman" w:hAnsi="Times New Roman" w:cs="Times New Roman"/>
                <w:sz w:val="24"/>
                <w:szCs w:val="24"/>
              </w:rPr>
              <w:t>-Вот мы с вами с</w:t>
            </w:r>
            <w:r w:rsidR="009C562E">
              <w:rPr>
                <w:rFonts w:ascii="Times New Roman" w:hAnsi="Times New Roman" w:cs="Times New Roman"/>
                <w:sz w:val="24"/>
                <w:szCs w:val="24"/>
              </w:rPr>
              <w:t>нова в нашей группе. Согрелись?</w:t>
            </w:r>
          </w:p>
        </w:tc>
        <w:tc>
          <w:tcPr>
            <w:tcW w:w="3118" w:type="dxa"/>
          </w:tcPr>
          <w:p w:rsidR="00D8658B" w:rsidRPr="00107A85" w:rsidRDefault="00D8658B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закрывают глаза и повторяют слова вместе с воспитателем</w:t>
            </w:r>
            <w:r w:rsidRPr="00107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58B" w:rsidRPr="00824C85" w:rsidRDefault="00D8658B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8B" w:rsidRPr="00824C85" w:rsidRDefault="00D8658B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8B" w:rsidRPr="00824C85" w:rsidRDefault="00D8658B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8B" w:rsidRPr="00824C85" w:rsidRDefault="00D8658B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8B" w:rsidRPr="00824C85" w:rsidRDefault="00D8658B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E" w:rsidRDefault="009C562E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E" w:rsidRDefault="009C562E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2E" w:rsidRDefault="009C562E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896" w:rsidRPr="00300896" w:rsidRDefault="00D8658B" w:rsidP="00D86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928" w:type="dxa"/>
          </w:tcPr>
          <w:p w:rsidR="00300896" w:rsidRPr="00286ED8" w:rsidRDefault="009C167D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  <w:r w:rsidR="0028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286ED8" w:rsidTr="00300896">
        <w:tc>
          <w:tcPr>
            <w:tcW w:w="675" w:type="dxa"/>
          </w:tcPr>
          <w:p w:rsidR="00D8658B" w:rsidRPr="00286ED8" w:rsidRDefault="00286ED8" w:rsidP="003008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402" w:type="dxa"/>
          </w:tcPr>
          <w:p w:rsidR="00D8658B" w:rsidRPr="001D07E1" w:rsidRDefault="009C562E" w:rsidP="00934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7E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Pr="001D0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63" w:type="dxa"/>
          </w:tcPr>
          <w:p w:rsidR="00D8658B" w:rsidRPr="009C562E" w:rsidRDefault="009C562E" w:rsidP="009C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понравилось наше занятие? </w:t>
            </w:r>
            <w:r w:rsidRPr="00BC661B">
              <w:rPr>
                <w:rFonts w:ascii="Times New Roman" w:hAnsi="Times New Roman" w:cs="Times New Roman"/>
                <w:sz w:val="24"/>
                <w:szCs w:val="24"/>
              </w:rPr>
              <w:t>А где мы с вами были? Кого видели? Где живёт лиса </w:t>
            </w:r>
            <w:r w:rsidRPr="00BC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(волк, медведь, белка</w:t>
            </w:r>
            <w:r w:rsidRPr="00BC661B">
              <w:rPr>
                <w:rFonts w:ascii="Times New Roman" w:hAnsi="Times New Roman" w:cs="Times New Roman"/>
                <w:sz w:val="24"/>
                <w:szCs w:val="24"/>
              </w:rPr>
              <w:t>)? Вы, молодцы, помогли бельчонку найти свой домик. А мама белка за это вам прислала угощение из своих запасов – орешки. Угощайтесь.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D8658B" w:rsidRPr="009C562E" w:rsidRDefault="009C562E" w:rsidP="00D865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Угощаются печеньем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28" w:type="dxa"/>
          </w:tcPr>
          <w:p w:rsidR="00D8658B" w:rsidRPr="00286ED8" w:rsidRDefault="00286ED8" w:rsidP="00300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0,5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6A0A5D" w:rsidRPr="00B80602" w:rsidRDefault="006A0A5D" w:rsidP="00665234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A0A5D" w:rsidRPr="00B80602" w:rsidSect="00BD728E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pt;height:9pt" o:bullet="t">
        <v:imagedata r:id="rId1" o:title="BD14871_"/>
      </v:shape>
    </w:pict>
  </w:numPicBullet>
  <w:numPicBullet w:numPicBulletId="1">
    <w:pict>
      <v:shape id="_x0000_i1075" type="#_x0000_t75" style="width:11.25pt;height:11.25pt" o:bullet="t">
        <v:imagedata r:id="rId2" o:title="mso17A"/>
      </v:shape>
    </w:pict>
  </w:numPicBullet>
  <w:abstractNum w:abstractNumId="0" w15:restartNumberingAfterBreak="0">
    <w:nsid w:val="0768585B"/>
    <w:multiLevelType w:val="hybridMultilevel"/>
    <w:tmpl w:val="61324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7C2CCE"/>
    <w:multiLevelType w:val="hybridMultilevel"/>
    <w:tmpl w:val="752448C4"/>
    <w:lvl w:ilvl="0" w:tplc="D9E4A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4ED1"/>
    <w:multiLevelType w:val="hybridMultilevel"/>
    <w:tmpl w:val="DED881CA"/>
    <w:lvl w:ilvl="0" w:tplc="04190007">
      <w:start w:val="1"/>
      <w:numFmt w:val="bullet"/>
      <w:lvlText w:val=""/>
      <w:lvlPicBulletId w:val="1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54C26824"/>
    <w:multiLevelType w:val="hybridMultilevel"/>
    <w:tmpl w:val="C8B8E1A6"/>
    <w:lvl w:ilvl="0" w:tplc="6FE07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47B52"/>
    <w:multiLevelType w:val="hybridMultilevel"/>
    <w:tmpl w:val="2AC4241C"/>
    <w:lvl w:ilvl="0" w:tplc="0419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0DFC"/>
    <w:rsid w:val="000423A8"/>
    <w:rsid w:val="00057609"/>
    <w:rsid w:val="00060D6B"/>
    <w:rsid w:val="000751BA"/>
    <w:rsid w:val="00081A43"/>
    <w:rsid w:val="000838CA"/>
    <w:rsid w:val="000A6B49"/>
    <w:rsid w:val="000B1631"/>
    <w:rsid w:val="000B6C1C"/>
    <w:rsid w:val="000C5054"/>
    <w:rsid w:val="000C64FF"/>
    <w:rsid w:val="000F5120"/>
    <w:rsid w:val="000F6E64"/>
    <w:rsid w:val="00107A85"/>
    <w:rsid w:val="00164631"/>
    <w:rsid w:val="00187564"/>
    <w:rsid w:val="0019240B"/>
    <w:rsid w:val="0019559D"/>
    <w:rsid w:val="001B0936"/>
    <w:rsid w:val="001B3AAA"/>
    <w:rsid w:val="001C4B83"/>
    <w:rsid w:val="001D07E1"/>
    <w:rsid w:val="001D3E35"/>
    <w:rsid w:val="001F30BA"/>
    <w:rsid w:val="00204843"/>
    <w:rsid w:val="00207F2D"/>
    <w:rsid w:val="002336ED"/>
    <w:rsid w:val="00243CAC"/>
    <w:rsid w:val="00244696"/>
    <w:rsid w:val="00261958"/>
    <w:rsid w:val="00267AF5"/>
    <w:rsid w:val="00273FDE"/>
    <w:rsid w:val="00286ED8"/>
    <w:rsid w:val="002878D0"/>
    <w:rsid w:val="00287AA7"/>
    <w:rsid w:val="002915DB"/>
    <w:rsid w:val="002A4D1A"/>
    <w:rsid w:val="002A5D62"/>
    <w:rsid w:val="002B242A"/>
    <w:rsid w:val="002D3258"/>
    <w:rsid w:val="002D7D96"/>
    <w:rsid w:val="002E6B9C"/>
    <w:rsid w:val="00300896"/>
    <w:rsid w:val="00306743"/>
    <w:rsid w:val="00311115"/>
    <w:rsid w:val="00314CEC"/>
    <w:rsid w:val="00332179"/>
    <w:rsid w:val="00337603"/>
    <w:rsid w:val="00340C9D"/>
    <w:rsid w:val="00343F15"/>
    <w:rsid w:val="00376E09"/>
    <w:rsid w:val="00377582"/>
    <w:rsid w:val="003B04BE"/>
    <w:rsid w:val="003C3A70"/>
    <w:rsid w:val="003D291D"/>
    <w:rsid w:val="004248B4"/>
    <w:rsid w:val="004309AA"/>
    <w:rsid w:val="00431587"/>
    <w:rsid w:val="00447030"/>
    <w:rsid w:val="004672B0"/>
    <w:rsid w:val="00477023"/>
    <w:rsid w:val="0049385B"/>
    <w:rsid w:val="004D37DD"/>
    <w:rsid w:val="004D5999"/>
    <w:rsid w:val="004D7F2F"/>
    <w:rsid w:val="004E5403"/>
    <w:rsid w:val="005031F3"/>
    <w:rsid w:val="0050798D"/>
    <w:rsid w:val="00524E32"/>
    <w:rsid w:val="00530800"/>
    <w:rsid w:val="00531A00"/>
    <w:rsid w:val="005A6520"/>
    <w:rsid w:val="00610E37"/>
    <w:rsid w:val="00611272"/>
    <w:rsid w:val="00646B80"/>
    <w:rsid w:val="0065657F"/>
    <w:rsid w:val="00665234"/>
    <w:rsid w:val="00674EEE"/>
    <w:rsid w:val="00693062"/>
    <w:rsid w:val="00693071"/>
    <w:rsid w:val="006A0A5D"/>
    <w:rsid w:val="006A14A8"/>
    <w:rsid w:val="006B0DFC"/>
    <w:rsid w:val="006D0E54"/>
    <w:rsid w:val="006E5F98"/>
    <w:rsid w:val="00717190"/>
    <w:rsid w:val="00742E5F"/>
    <w:rsid w:val="00747D69"/>
    <w:rsid w:val="0079470F"/>
    <w:rsid w:val="007970A2"/>
    <w:rsid w:val="007C5BE4"/>
    <w:rsid w:val="007D1007"/>
    <w:rsid w:val="007D148D"/>
    <w:rsid w:val="007D71C7"/>
    <w:rsid w:val="007D79C0"/>
    <w:rsid w:val="007E420B"/>
    <w:rsid w:val="007F0115"/>
    <w:rsid w:val="0080324B"/>
    <w:rsid w:val="00807E19"/>
    <w:rsid w:val="00824C85"/>
    <w:rsid w:val="008408BF"/>
    <w:rsid w:val="00852CF6"/>
    <w:rsid w:val="008548F5"/>
    <w:rsid w:val="0086481D"/>
    <w:rsid w:val="008E5F3E"/>
    <w:rsid w:val="0091321C"/>
    <w:rsid w:val="00932FF6"/>
    <w:rsid w:val="009347EA"/>
    <w:rsid w:val="00941AE6"/>
    <w:rsid w:val="009443F2"/>
    <w:rsid w:val="00954F46"/>
    <w:rsid w:val="00955A54"/>
    <w:rsid w:val="009A71D4"/>
    <w:rsid w:val="009B34BE"/>
    <w:rsid w:val="009C167D"/>
    <w:rsid w:val="009C562E"/>
    <w:rsid w:val="00A00932"/>
    <w:rsid w:val="00A020C9"/>
    <w:rsid w:val="00A36A3E"/>
    <w:rsid w:val="00A4344A"/>
    <w:rsid w:val="00A50CF2"/>
    <w:rsid w:val="00A62610"/>
    <w:rsid w:val="00A65047"/>
    <w:rsid w:val="00A714B3"/>
    <w:rsid w:val="00A73C81"/>
    <w:rsid w:val="00A969BF"/>
    <w:rsid w:val="00AF1950"/>
    <w:rsid w:val="00AF1A66"/>
    <w:rsid w:val="00AF31E6"/>
    <w:rsid w:val="00B0087D"/>
    <w:rsid w:val="00B34452"/>
    <w:rsid w:val="00B80602"/>
    <w:rsid w:val="00BB4E62"/>
    <w:rsid w:val="00BC661B"/>
    <w:rsid w:val="00BD728E"/>
    <w:rsid w:val="00BF327B"/>
    <w:rsid w:val="00C22E84"/>
    <w:rsid w:val="00C23E2A"/>
    <w:rsid w:val="00C8360B"/>
    <w:rsid w:val="00C8550F"/>
    <w:rsid w:val="00C87835"/>
    <w:rsid w:val="00C975B5"/>
    <w:rsid w:val="00CA57D0"/>
    <w:rsid w:val="00CC75A8"/>
    <w:rsid w:val="00CF6255"/>
    <w:rsid w:val="00D06CC0"/>
    <w:rsid w:val="00D15083"/>
    <w:rsid w:val="00D442C0"/>
    <w:rsid w:val="00D470EA"/>
    <w:rsid w:val="00D75291"/>
    <w:rsid w:val="00D8658B"/>
    <w:rsid w:val="00D92419"/>
    <w:rsid w:val="00D95165"/>
    <w:rsid w:val="00DE4452"/>
    <w:rsid w:val="00E35761"/>
    <w:rsid w:val="00E56859"/>
    <w:rsid w:val="00E87F6E"/>
    <w:rsid w:val="00E95DB0"/>
    <w:rsid w:val="00EA40AB"/>
    <w:rsid w:val="00EE2D28"/>
    <w:rsid w:val="00F13CFC"/>
    <w:rsid w:val="00F15B1D"/>
    <w:rsid w:val="00F3101C"/>
    <w:rsid w:val="00F333F6"/>
    <w:rsid w:val="00F50DE3"/>
    <w:rsid w:val="00F6002B"/>
    <w:rsid w:val="00F66D57"/>
    <w:rsid w:val="00F72FD3"/>
    <w:rsid w:val="00F82346"/>
    <w:rsid w:val="00F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3B09"/>
  <w15:docId w15:val="{7C35E51F-7CFD-4A65-80D6-87CFBA60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B0DF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19240B"/>
  </w:style>
  <w:style w:type="table" w:styleId="a5">
    <w:name w:val="Table Grid"/>
    <w:basedOn w:val="a1"/>
    <w:uiPriority w:val="59"/>
    <w:rsid w:val="00530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C8360B"/>
  </w:style>
  <w:style w:type="paragraph" w:customStyle="1" w:styleId="1">
    <w:name w:val="Абзац списка1"/>
    <w:basedOn w:val="a"/>
    <w:rsid w:val="00D06CC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6481D"/>
    <w:pPr>
      <w:ind w:left="720"/>
      <w:contextualSpacing/>
    </w:pPr>
  </w:style>
  <w:style w:type="paragraph" w:customStyle="1" w:styleId="a7">
    <w:name w:val="Содержимое таблицы"/>
    <w:basedOn w:val="a"/>
    <w:rsid w:val="007F0115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character" w:customStyle="1" w:styleId="10">
    <w:name w:val="Основной текст Знак1"/>
    <w:link w:val="a8"/>
    <w:uiPriority w:val="99"/>
    <w:rsid w:val="00057609"/>
    <w:rPr>
      <w:rFonts w:ascii="Sylfaen" w:hAnsi="Sylfaen" w:cs="Sylfaen"/>
      <w:sz w:val="25"/>
      <w:szCs w:val="25"/>
      <w:shd w:val="clear" w:color="auto" w:fill="FFFFFF"/>
    </w:rPr>
  </w:style>
  <w:style w:type="paragraph" w:styleId="a8">
    <w:name w:val="Body Text"/>
    <w:basedOn w:val="a"/>
    <w:link w:val="10"/>
    <w:uiPriority w:val="99"/>
    <w:rsid w:val="00057609"/>
    <w:pPr>
      <w:shd w:val="clear" w:color="auto" w:fill="FFFFFF"/>
      <w:spacing w:after="0" w:line="240" w:lineRule="atLeast"/>
    </w:pPr>
    <w:rPr>
      <w:rFonts w:ascii="Sylfaen" w:hAnsi="Sylfaen" w:cs="Sylfae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057609"/>
  </w:style>
  <w:style w:type="character" w:customStyle="1" w:styleId="11">
    <w:name w:val="Основной текст + Полужирный1"/>
    <w:aliases w:val="Интервал 0 pt2"/>
    <w:uiPriority w:val="99"/>
    <w:rsid w:val="00057609"/>
    <w:rPr>
      <w:rFonts w:ascii="Sylfaen" w:hAnsi="Sylfaen" w:cs="Sylfaen"/>
      <w:b/>
      <w:bCs/>
      <w:spacing w:val="10"/>
      <w:sz w:val="25"/>
      <w:szCs w:val="25"/>
      <w:shd w:val="clear" w:color="auto" w:fill="FFFFFF"/>
    </w:rPr>
  </w:style>
  <w:style w:type="character" w:customStyle="1" w:styleId="aa">
    <w:name w:val="Основной текст + Полужирный"/>
    <w:uiPriority w:val="99"/>
    <w:rsid w:val="00057609"/>
    <w:rPr>
      <w:rFonts w:ascii="Times New Roman" w:hAnsi="Times New Roman" w:cs="Times New Roman" w:hint="default"/>
      <w:b/>
      <w:bCs/>
      <w:spacing w:val="0"/>
      <w:sz w:val="25"/>
      <w:szCs w:val="25"/>
    </w:rPr>
  </w:style>
  <w:style w:type="character" w:styleId="ab">
    <w:name w:val="Strong"/>
    <w:uiPriority w:val="22"/>
    <w:qFormat/>
    <w:rsid w:val="00057609"/>
    <w:rPr>
      <w:b/>
      <w:bCs/>
    </w:rPr>
  </w:style>
  <w:style w:type="paragraph" w:customStyle="1" w:styleId="pcont">
    <w:name w:val="pcont"/>
    <w:basedOn w:val="a"/>
    <w:rsid w:val="000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576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c">
    <w:name w:val="Hyperlink"/>
    <w:basedOn w:val="a0"/>
    <w:uiPriority w:val="99"/>
    <w:unhideWhenUsed/>
    <w:rsid w:val="006A0A5D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321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2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2952E-FCA4-435E-9842-A620750B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Родничок МДОУ</cp:lastModifiedBy>
  <cp:revision>23</cp:revision>
  <cp:lastPrinted>2018-03-16T03:20:00Z</cp:lastPrinted>
  <dcterms:created xsi:type="dcterms:W3CDTF">2014-07-22T03:21:00Z</dcterms:created>
  <dcterms:modified xsi:type="dcterms:W3CDTF">2019-01-31T04:59:00Z</dcterms:modified>
</cp:coreProperties>
</file>