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66" w:rsidRPr="00EE0138" w:rsidRDefault="00EE0138" w:rsidP="004C2E1B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EE0138">
        <w:rPr>
          <w:bCs/>
          <w:sz w:val="32"/>
          <w:szCs w:val="32"/>
        </w:rPr>
        <w:t>Портал «Завуч»</w:t>
      </w:r>
    </w:p>
    <w:p w:rsidR="00266166" w:rsidRPr="005D6596" w:rsidRDefault="00266166" w:rsidP="00266166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266166" w:rsidRPr="005D6596" w:rsidRDefault="00266166" w:rsidP="00266166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66166" w:rsidRPr="005D6596" w:rsidRDefault="00266166" w:rsidP="00266166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66166" w:rsidRPr="005D6596" w:rsidRDefault="00266166" w:rsidP="00266166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66166" w:rsidRPr="005D6596" w:rsidRDefault="00266166" w:rsidP="00266166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66166" w:rsidRPr="005D6596" w:rsidRDefault="00266166" w:rsidP="00266166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4C2E1B" w:rsidRDefault="004C2E1B" w:rsidP="00266166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</w:p>
    <w:p w:rsidR="004C2E1B" w:rsidRDefault="004C2E1B" w:rsidP="00266166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</w:p>
    <w:p w:rsidR="00EE0138" w:rsidRDefault="00EE0138" w:rsidP="00266166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</w:p>
    <w:p w:rsidR="004C2E1B" w:rsidRDefault="004C2E1B" w:rsidP="00266166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</w:p>
    <w:p w:rsidR="004C2E1B" w:rsidRDefault="004C2E1B" w:rsidP="00266166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</w:p>
    <w:p w:rsidR="004C2E1B" w:rsidRDefault="004C2E1B" w:rsidP="00266166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</w:p>
    <w:p w:rsidR="00266166" w:rsidRPr="00EE0138" w:rsidRDefault="00EE0138" w:rsidP="00082DDD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sz w:val="44"/>
          <w:szCs w:val="44"/>
        </w:rPr>
      </w:pPr>
      <w:r w:rsidRPr="00EE0138">
        <w:rPr>
          <w:sz w:val="44"/>
          <w:szCs w:val="44"/>
        </w:rPr>
        <w:t>СТАТЬЯ</w:t>
      </w:r>
    </w:p>
    <w:p w:rsidR="00266166" w:rsidRPr="00EE0138" w:rsidRDefault="00266166" w:rsidP="00266166">
      <w:pPr>
        <w:pStyle w:val="a3"/>
        <w:spacing w:before="0" w:beforeAutospacing="0" w:after="0" w:afterAutospacing="0"/>
        <w:jc w:val="center"/>
        <w:rPr>
          <w:rFonts w:ascii="Arial" w:hAnsi="Arial" w:cs="Arial"/>
          <w:sz w:val="44"/>
          <w:szCs w:val="44"/>
        </w:rPr>
      </w:pPr>
      <w:r w:rsidRPr="00EE0138">
        <w:rPr>
          <w:sz w:val="44"/>
          <w:szCs w:val="44"/>
        </w:rPr>
        <w:t>«Проектирование взаимодействия детского сада и семьи»</w:t>
      </w:r>
    </w:p>
    <w:p w:rsidR="00266166" w:rsidRPr="00082DDD" w:rsidRDefault="00266166" w:rsidP="00266166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:rsidR="00266166" w:rsidRDefault="00266166" w:rsidP="0026616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EE0138" w:rsidRPr="005D6596" w:rsidRDefault="00EE0138" w:rsidP="00266166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66166" w:rsidRPr="005D6596" w:rsidRDefault="00266166" w:rsidP="00266166">
      <w:pPr>
        <w:pStyle w:val="a3"/>
        <w:spacing w:before="0" w:beforeAutospacing="0" w:after="0" w:afterAutospacing="0"/>
        <w:jc w:val="center"/>
        <w:rPr>
          <w:rFonts w:ascii="Arial" w:hAnsi="Arial" w:cs="Arial"/>
          <w:caps/>
          <w:sz w:val="21"/>
          <w:szCs w:val="21"/>
        </w:rPr>
      </w:pPr>
    </w:p>
    <w:p w:rsidR="00266166" w:rsidRPr="005D6596" w:rsidRDefault="00266166" w:rsidP="00266166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266166" w:rsidRPr="005D6596" w:rsidRDefault="00266166" w:rsidP="00266166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266166" w:rsidRPr="005D6596" w:rsidRDefault="00266166" w:rsidP="00266166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266166" w:rsidRPr="005D6596" w:rsidRDefault="00266166" w:rsidP="00266166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266166" w:rsidRDefault="00266166" w:rsidP="00266166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EE0138" w:rsidRPr="005D6596" w:rsidRDefault="00EE0138" w:rsidP="00266166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4C2E1B" w:rsidRDefault="004C2E1B" w:rsidP="00EE01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C2E1B" w:rsidRDefault="004C2E1B" w:rsidP="0026616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66166" w:rsidRPr="005D6596" w:rsidRDefault="00266166" w:rsidP="00266166">
      <w:pPr>
        <w:pStyle w:val="a3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  <w:r w:rsidRPr="005D6596">
        <w:rPr>
          <w:sz w:val="28"/>
          <w:szCs w:val="28"/>
        </w:rPr>
        <w:t>Выполнила: Брень Виктория Алексеевна,</w:t>
      </w:r>
    </w:p>
    <w:p w:rsidR="00266166" w:rsidRPr="005D6596" w:rsidRDefault="00266166" w:rsidP="00266166">
      <w:pPr>
        <w:pStyle w:val="a3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  <w:r w:rsidRPr="005D6596">
        <w:rPr>
          <w:sz w:val="28"/>
          <w:szCs w:val="28"/>
        </w:rPr>
        <w:t>педагог-психолог</w:t>
      </w:r>
    </w:p>
    <w:p w:rsidR="00266166" w:rsidRPr="005D6596" w:rsidRDefault="00266166" w:rsidP="0026616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5D6596">
        <w:rPr>
          <w:sz w:val="28"/>
          <w:szCs w:val="28"/>
        </w:rPr>
        <w:t>МБДОУ Уктурского сельского поселения</w:t>
      </w:r>
    </w:p>
    <w:p w:rsidR="00266166" w:rsidRPr="005D6596" w:rsidRDefault="00266166" w:rsidP="00266166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66166" w:rsidRPr="005D6596" w:rsidRDefault="00266166" w:rsidP="00266166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66166" w:rsidRPr="005D6596" w:rsidRDefault="00266166" w:rsidP="00266166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66166" w:rsidRPr="005D6596" w:rsidRDefault="00266166" w:rsidP="00266166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66166" w:rsidRPr="005D6596" w:rsidRDefault="00266166" w:rsidP="00266166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66166" w:rsidRPr="005D6596" w:rsidRDefault="00266166" w:rsidP="00266166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4C2E1B" w:rsidRDefault="004C2E1B" w:rsidP="002661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C2E1B" w:rsidRDefault="004C2E1B" w:rsidP="002661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C2E1B" w:rsidRDefault="004C2E1B" w:rsidP="002661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E0138" w:rsidRDefault="00EE0138" w:rsidP="002661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C2E1B" w:rsidRDefault="004C2E1B" w:rsidP="00082DD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C2E1B" w:rsidRDefault="004C2E1B" w:rsidP="002661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C2E1B" w:rsidRDefault="004C2E1B" w:rsidP="002661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C2E1B" w:rsidRDefault="00266166" w:rsidP="00082D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D6596">
        <w:rPr>
          <w:sz w:val="28"/>
          <w:szCs w:val="28"/>
        </w:rPr>
        <w:t>2018г.</w:t>
      </w:r>
    </w:p>
    <w:p w:rsidR="00266166" w:rsidRPr="00D67E4F" w:rsidRDefault="00266166" w:rsidP="004C2E1B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D67E4F">
        <w:lastRenderedPageBreak/>
        <w:t>Оглавление</w:t>
      </w:r>
    </w:p>
    <w:p w:rsidR="00266166" w:rsidRPr="00D67E4F" w:rsidRDefault="00266166" w:rsidP="00266166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266166" w:rsidRPr="00D67E4F" w:rsidRDefault="00266166" w:rsidP="00082DDD">
      <w:pPr>
        <w:pStyle w:val="a3"/>
        <w:spacing w:before="0" w:beforeAutospacing="0" w:after="0" w:afterAutospacing="0" w:line="276" w:lineRule="auto"/>
        <w:rPr>
          <w:rFonts w:ascii="Arial" w:hAnsi="Arial" w:cs="Arial"/>
        </w:rPr>
      </w:pPr>
      <w:r w:rsidRPr="00D67E4F">
        <w:t xml:space="preserve">I. </w:t>
      </w:r>
      <w:r w:rsidR="00D67E4F">
        <w:t>Введение</w:t>
      </w:r>
      <w:r w:rsidR="00082DDD">
        <w:t xml:space="preserve">………………………………………………………………………………….…… </w:t>
      </w:r>
      <w:r w:rsidR="00D90BCF">
        <w:t>3</w:t>
      </w:r>
    </w:p>
    <w:p w:rsidR="00266166" w:rsidRPr="00D67E4F" w:rsidRDefault="00266166" w:rsidP="00082DDD">
      <w:pPr>
        <w:pStyle w:val="a3"/>
        <w:spacing w:before="0" w:beforeAutospacing="0" w:after="0" w:afterAutospacing="0" w:line="276" w:lineRule="auto"/>
        <w:rPr>
          <w:rFonts w:ascii="Arial" w:hAnsi="Arial" w:cs="Arial"/>
        </w:rPr>
      </w:pPr>
      <w:r w:rsidRPr="00D67E4F">
        <w:t xml:space="preserve">II. </w:t>
      </w:r>
      <w:r w:rsidR="00D67E4F" w:rsidRPr="00D67E4F">
        <w:t>Формы взаимодействия ДОУ и семьи в процессе реализации модели эффективного партнерства семьи и ДОУ</w:t>
      </w:r>
      <w:r w:rsidR="00D90BCF">
        <w:t>…………………………………………………</w:t>
      </w:r>
      <w:r w:rsidR="00BF4C19">
        <w:t>...</w:t>
      </w:r>
      <w:r w:rsidR="00D90BCF">
        <w:t>…………………. 7</w:t>
      </w:r>
    </w:p>
    <w:p w:rsidR="00266166" w:rsidRPr="00D67E4F" w:rsidRDefault="00266166" w:rsidP="00082DDD">
      <w:pPr>
        <w:pStyle w:val="a3"/>
        <w:spacing w:before="0" w:beforeAutospacing="0" w:after="0" w:afterAutospacing="0" w:line="276" w:lineRule="auto"/>
        <w:rPr>
          <w:rFonts w:ascii="Arial" w:hAnsi="Arial" w:cs="Arial"/>
        </w:rPr>
      </w:pPr>
      <w:r w:rsidRPr="00D67E4F">
        <w:t xml:space="preserve">2.1. </w:t>
      </w:r>
      <w:r w:rsidR="00D67E4F" w:rsidRPr="00D67E4F">
        <w:t>Познавательные формы взаимодействия с родителями</w:t>
      </w:r>
      <w:r w:rsidR="00D90BCF">
        <w:t>………………………………</w:t>
      </w:r>
      <w:r w:rsidR="00BF4C19">
        <w:t>...</w:t>
      </w:r>
      <w:r w:rsidR="00D90BCF">
        <w:t>. 7</w:t>
      </w:r>
    </w:p>
    <w:p w:rsidR="00266166" w:rsidRPr="00D67E4F" w:rsidRDefault="00266166" w:rsidP="00082DDD">
      <w:pPr>
        <w:pStyle w:val="a3"/>
        <w:spacing w:before="0" w:beforeAutospacing="0" w:after="0" w:afterAutospacing="0" w:line="276" w:lineRule="auto"/>
        <w:rPr>
          <w:rFonts w:ascii="Arial" w:hAnsi="Arial" w:cs="Arial"/>
        </w:rPr>
      </w:pPr>
      <w:r w:rsidRPr="00D67E4F">
        <w:t xml:space="preserve">2.2. </w:t>
      </w:r>
      <w:r w:rsidR="00D67E4F" w:rsidRPr="00D67E4F">
        <w:t>Досуговые формы взаимодействия с родителями</w:t>
      </w:r>
      <w:r w:rsidR="00D90BCF">
        <w:t>…………………………………</w:t>
      </w:r>
      <w:r w:rsidR="00BF4C19">
        <w:t>.</w:t>
      </w:r>
      <w:r w:rsidR="00D90BCF">
        <w:t xml:space="preserve">…... </w:t>
      </w:r>
      <w:r w:rsidR="00BF4C19">
        <w:t>10</w:t>
      </w:r>
    </w:p>
    <w:p w:rsidR="00266166" w:rsidRPr="00D67E4F" w:rsidRDefault="00266166" w:rsidP="00082DDD">
      <w:pPr>
        <w:pStyle w:val="a3"/>
        <w:spacing w:before="0" w:beforeAutospacing="0" w:after="0" w:afterAutospacing="0" w:line="276" w:lineRule="auto"/>
        <w:rPr>
          <w:rFonts w:ascii="Arial" w:hAnsi="Arial" w:cs="Arial"/>
        </w:rPr>
      </w:pPr>
      <w:r w:rsidRPr="00D67E4F">
        <w:t xml:space="preserve">2.3. </w:t>
      </w:r>
      <w:r w:rsidR="00D67E4F" w:rsidRPr="00D67E4F">
        <w:t>Наглядно-информационные формы  взаимодействия с родителями</w:t>
      </w:r>
      <w:r w:rsidR="00D90BCF">
        <w:t>………………</w:t>
      </w:r>
      <w:r w:rsidR="00BF4C19">
        <w:t>.</w:t>
      </w:r>
      <w:r w:rsidR="00D90BCF">
        <w:t xml:space="preserve">… </w:t>
      </w:r>
      <w:r w:rsidR="00BF4C19">
        <w:t>10</w:t>
      </w:r>
    </w:p>
    <w:p w:rsidR="00266166" w:rsidRPr="00D67E4F" w:rsidRDefault="00266166" w:rsidP="00082DDD">
      <w:pPr>
        <w:pStyle w:val="a3"/>
        <w:spacing w:before="0" w:beforeAutospacing="0" w:after="0" w:afterAutospacing="0" w:line="276" w:lineRule="auto"/>
        <w:rPr>
          <w:rFonts w:ascii="Arial" w:hAnsi="Arial" w:cs="Arial"/>
        </w:rPr>
      </w:pPr>
      <w:r w:rsidRPr="00D67E4F">
        <w:t xml:space="preserve">2.4. </w:t>
      </w:r>
      <w:r w:rsidR="00082DDD" w:rsidRPr="00082DDD">
        <w:t>Письменные формы взаимодействия с родителями</w:t>
      </w:r>
      <w:r w:rsidR="00D90BCF">
        <w:t>………………………………</w:t>
      </w:r>
      <w:r w:rsidR="00BF4C19">
        <w:t>.</w:t>
      </w:r>
      <w:r w:rsidR="00D90BCF">
        <w:t xml:space="preserve">…… </w:t>
      </w:r>
      <w:r w:rsidR="00BF4C19">
        <w:t>12</w:t>
      </w:r>
    </w:p>
    <w:p w:rsidR="00266166" w:rsidRPr="00D67E4F" w:rsidRDefault="00266166" w:rsidP="00082DDD">
      <w:pPr>
        <w:pStyle w:val="a3"/>
        <w:spacing w:before="0" w:beforeAutospacing="0" w:after="0" w:afterAutospacing="0" w:line="276" w:lineRule="auto"/>
        <w:rPr>
          <w:rFonts w:ascii="Arial" w:hAnsi="Arial" w:cs="Arial"/>
        </w:rPr>
      </w:pPr>
      <w:r w:rsidRPr="00D67E4F">
        <w:t xml:space="preserve">2.5. </w:t>
      </w:r>
      <w:r w:rsidR="00082DDD" w:rsidRPr="00082DDD">
        <w:t>Критерии оценки эффективности работы ДОУ с семьей</w:t>
      </w:r>
      <w:r w:rsidR="00D90BCF">
        <w:t xml:space="preserve">……………………………… </w:t>
      </w:r>
      <w:r w:rsidR="00BF4C19">
        <w:t>13</w:t>
      </w:r>
    </w:p>
    <w:p w:rsidR="00266166" w:rsidRPr="00D67E4F" w:rsidRDefault="00266166" w:rsidP="00082DDD">
      <w:pPr>
        <w:pStyle w:val="a3"/>
        <w:spacing w:before="0" w:beforeAutospacing="0" w:after="0" w:afterAutospacing="0" w:line="276" w:lineRule="auto"/>
        <w:rPr>
          <w:rFonts w:ascii="Arial" w:hAnsi="Arial" w:cs="Arial"/>
        </w:rPr>
      </w:pPr>
      <w:r w:rsidRPr="00D67E4F">
        <w:t>III. Заключение</w:t>
      </w:r>
      <w:r w:rsidR="00D90BCF">
        <w:t xml:space="preserve">………………………………………………………………………………… </w:t>
      </w:r>
      <w:r w:rsidR="00BF4C19">
        <w:t>14</w:t>
      </w:r>
    </w:p>
    <w:p w:rsidR="00266166" w:rsidRPr="00D67E4F" w:rsidRDefault="00266166" w:rsidP="00082DDD">
      <w:pPr>
        <w:pStyle w:val="a3"/>
        <w:spacing w:before="0" w:beforeAutospacing="0" w:after="0" w:afterAutospacing="0" w:line="276" w:lineRule="auto"/>
        <w:rPr>
          <w:rFonts w:ascii="Arial" w:hAnsi="Arial" w:cs="Arial"/>
        </w:rPr>
      </w:pPr>
      <w:r w:rsidRPr="00D67E4F">
        <w:t xml:space="preserve">IV. </w:t>
      </w:r>
      <w:r w:rsidR="00082DDD" w:rsidRPr="00082DDD">
        <w:t>Список используемой литературы</w:t>
      </w:r>
      <w:r w:rsidR="00D90BCF">
        <w:t>…………………………………………………</w:t>
      </w:r>
      <w:r w:rsidR="00BF4C19">
        <w:t>.</w:t>
      </w:r>
      <w:r w:rsidR="00D90BCF">
        <w:t xml:space="preserve">……. </w:t>
      </w:r>
      <w:r w:rsidR="00BF4C19">
        <w:t>15</w:t>
      </w:r>
    </w:p>
    <w:p w:rsidR="00734CD8" w:rsidRDefault="00734CD8" w:rsidP="00B2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BCF" w:rsidRDefault="00D90BCF" w:rsidP="00B2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BCF" w:rsidRDefault="00D90BCF" w:rsidP="00B2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BCF" w:rsidRDefault="00D90BCF" w:rsidP="00B2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BCF" w:rsidRDefault="00D90BCF" w:rsidP="00B2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BCF" w:rsidRDefault="00D90BCF" w:rsidP="00B2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BCF" w:rsidRDefault="00D90BCF" w:rsidP="00B2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BCF" w:rsidRDefault="00D90BCF" w:rsidP="00B2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BCF" w:rsidRDefault="00D90BCF" w:rsidP="00B2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BCF" w:rsidRDefault="00D90BCF" w:rsidP="00B2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BCF" w:rsidRDefault="00D90BCF" w:rsidP="00B2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BCF" w:rsidRDefault="00D90BCF" w:rsidP="00B2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BCF" w:rsidRDefault="00D90BCF" w:rsidP="00B2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BCF" w:rsidRDefault="00D90BCF" w:rsidP="00B2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BCF" w:rsidRDefault="00D90BCF" w:rsidP="00B2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BCF" w:rsidRDefault="00D90BCF" w:rsidP="00B2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BCF" w:rsidRDefault="00D90BCF" w:rsidP="00B2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BCF" w:rsidRDefault="00D90BCF" w:rsidP="00B2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BCF" w:rsidRDefault="00D90BCF" w:rsidP="00B2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BCF" w:rsidRDefault="00D90BCF" w:rsidP="00B2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BCF" w:rsidRDefault="00D90BCF" w:rsidP="00B2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7E4F" w:rsidRPr="00D67E4F" w:rsidRDefault="00082DDD" w:rsidP="00B21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082D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7E4F" w:rsidRPr="00D67E4F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A2244D" w:rsidRPr="00D67E4F" w:rsidRDefault="00A2244D" w:rsidP="00A2244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Современная семья является одним из главных действующих институтов формир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вания личности ребенка, формирование у него нравственно-положительного потенциала, именно в семье дети приобретают первый опыт социальной жизни, получают уроки нра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ственности, в семье формируется их характер, расширяется кругозор, закладываются и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 xml:space="preserve">ходные жизненные позиции. </w:t>
      </w:r>
    </w:p>
    <w:p w:rsidR="00A2244D" w:rsidRPr="00D67E4F" w:rsidRDefault="00A2244D" w:rsidP="00A2244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В то же время, очень многое для ребенка зависит от складывающихся отношений между воспитателем и родителями. Интересы ребенка могут пострадать, если отношения между работниками ДОУ и родителями не сложились. Деятельность родителей и воспит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телей в интересах ребенка может быть успешной только в том случае, если они станут союзниками, что позволит им лучше узнать ребенка, увидеть его в разных ситуациях, п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нять индивидуальные особенностей детей, развить их способности, формировать ценн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 xml:space="preserve">стные жизненные ориентиры, преодолевать негативные поступки. </w:t>
      </w:r>
    </w:p>
    <w:p w:rsidR="00A2244D" w:rsidRPr="00D67E4F" w:rsidRDefault="00A2244D" w:rsidP="00A2244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Поэтому одной из основных задач детского сада, педагогов и психологов является установление положительных взаимоотношений между воспитателями и родителями, ра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работка новых форм работы с родителями для пропаганды педагогических знаний, пр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влечение внимания родителей к ребенку и освещение последствий негативных отношений в семье.</w:t>
      </w:r>
    </w:p>
    <w:p w:rsidR="00A2244D" w:rsidRPr="00D67E4F" w:rsidRDefault="00A2244D" w:rsidP="00A2244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Одним из важных принципов реализации технологии взаимодействия с родителями в детском саду является совместное с родителями воспитание и развитие дошкольников, вовлечение родителей в общеобразовательный процесс дошкольного учреждения. При этом сам воспитатель определяет, какие задачи он сможет более эффективно решить при взаимодействии с семьей, как поддерживать с родителями деловые и личные контакты, вовлекать их в процесс совместного воспитания дошкольников.</w:t>
      </w:r>
    </w:p>
    <w:p w:rsidR="00A2244D" w:rsidRPr="00D67E4F" w:rsidRDefault="00A2244D" w:rsidP="00A2244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Задача дошкольного учреждения – раскрыть перед родителями важные стороны психолого-педагогического развития ребёнка на каждой возрастной ступени дошкольного детства и порекомендовать соответствующие приёмы воспитания. Основную роль в раб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те с родителями играют воспитатели. Они – главный источник информации о ребёнке, о деятельности учреждения, от них родители получают психолого-педагогическую инфо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мацию. Именно на них лежит основная ответственность. Педагоги детского сада находя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ся в постоянном взаимодействии с родителями, составляя неразрывное триединство «р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 xml:space="preserve">бёнок - родитель - педагог», понимая, что домашняя среда имеет основное воспитание и формирующее значение. </w:t>
      </w:r>
    </w:p>
    <w:p w:rsidR="00A2244D" w:rsidRPr="00D67E4F" w:rsidRDefault="00A2244D" w:rsidP="00A2244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В условиях сотрудничества с семьей, предполагающего взаимное уважение, пон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мание, доверие, достигаются желаемые результаты в процессе становления личности р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бёнка. Основной целью взаимодействия является создание единого пространства «Семья - детский сад», в котором всем участникам педагогического процесса (детям, родителям, воспитателям) будет уютно, интересно, безопасно, полезно, благополучно.</w:t>
      </w:r>
    </w:p>
    <w:p w:rsidR="00E85ADA" w:rsidRPr="00D67E4F" w:rsidRDefault="00E85ADA" w:rsidP="00E85AD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В основе взаимодействия педагога и семьи воспитанника ДОУ по созданию един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го пространства развития ребенка лежат следующие принципы.</w:t>
      </w:r>
    </w:p>
    <w:p w:rsidR="00E85ADA" w:rsidRPr="00D67E4F" w:rsidRDefault="00E85ADA" w:rsidP="00E85AD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i/>
          <w:sz w:val="24"/>
          <w:szCs w:val="24"/>
        </w:rPr>
        <w:t xml:space="preserve">1. Доброжелательный стиль общения педагогов с родителями. </w:t>
      </w:r>
    </w:p>
    <w:p w:rsidR="00E85ADA" w:rsidRPr="00D67E4F" w:rsidRDefault="00E85ADA" w:rsidP="00E85AD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Позитивный настрой на общение является тем самым прочным  фундаментом, на котором строится вся работа педагогов группы с родителями. Ежедневное доброжел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 xml:space="preserve">тельное взаимодействие педагогов с родителями значит гораздо больше, чем отдельное хорошо проведенное мероприятие. </w:t>
      </w:r>
    </w:p>
    <w:p w:rsidR="00E85ADA" w:rsidRPr="00D67E4F" w:rsidRDefault="00E85ADA" w:rsidP="00E85AD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i/>
          <w:sz w:val="24"/>
          <w:szCs w:val="24"/>
        </w:rPr>
        <w:t>2. Преемственность согласованных действий.</w:t>
      </w:r>
    </w:p>
    <w:p w:rsidR="00E85ADA" w:rsidRPr="00D67E4F" w:rsidRDefault="00E85ADA" w:rsidP="00E85AD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Взаимопонимание семьи и детского сада — этого единого пространства, объекти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ной реальности — состоится при согласованности воспитательных целей и задач, позиций обеих сторон, «выстроенных по принципу единства, уважения и требований к ребенку, распределения обязанностей и ответственности».</w:t>
      </w:r>
    </w:p>
    <w:p w:rsidR="00E85ADA" w:rsidRPr="00D67E4F" w:rsidRDefault="00E85ADA" w:rsidP="00E85AD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i/>
          <w:sz w:val="24"/>
          <w:szCs w:val="24"/>
        </w:rPr>
        <w:t xml:space="preserve">3. Гуманный подход к выстраиванию взаимоотношений семьи и ДОУ. </w:t>
      </w:r>
    </w:p>
    <w:p w:rsidR="00E85ADA" w:rsidRPr="00D67E4F" w:rsidRDefault="00E85ADA" w:rsidP="00E85AD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Наиболее существенными принципами во взаимоотношениях ДОУ и семьи явл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ются гуманность, толерантность, т.е. Признание достоинства, свободы личности, терп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мость к мнению другого; доброе, внимательное отношение всех участников взаимодейс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вия.</w:t>
      </w:r>
    </w:p>
    <w:p w:rsidR="00E85ADA" w:rsidRPr="00D67E4F" w:rsidRDefault="00E85ADA" w:rsidP="00E85AD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i/>
          <w:sz w:val="24"/>
          <w:szCs w:val="24"/>
        </w:rPr>
        <w:t>4. Открытость.</w:t>
      </w:r>
    </w:p>
    <w:p w:rsidR="00E85ADA" w:rsidRPr="00D67E4F" w:rsidRDefault="00E85ADA" w:rsidP="00E85AD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 xml:space="preserve"> Новые социальные изменения в обществе требуют от воспитателя ДОУ открыт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сти по отношению к семье воспитанника. Подобный подход будет действенным в том случае, если провозглашаемые ценности преобразуются в ценности, объединяющие соц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альный, интеллектуальный, культурный опыт всех, живущих в едином педагогическом пространстве: самих детей, членов их семей, воспитателей, специалистов ДОУ, социал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ное окружение.</w:t>
      </w:r>
    </w:p>
    <w:p w:rsidR="00E85ADA" w:rsidRPr="00D67E4F" w:rsidRDefault="00E85ADA" w:rsidP="00E85AD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i/>
          <w:sz w:val="24"/>
          <w:szCs w:val="24"/>
        </w:rPr>
        <w:t xml:space="preserve">5. Индивидуальный подход к каждой семье. </w:t>
      </w:r>
    </w:p>
    <w:p w:rsidR="00E85ADA" w:rsidRPr="00D67E4F" w:rsidRDefault="00E85ADA" w:rsidP="00E85AD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Все семьи отличаются друг от друга. Эти различия зависят от многих факторов: родительской и человеческой культуры, традиций семьи, социального положения, ос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бенностей здоровья членов семьи, ее состава, жилищных условий, образовательного це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за, внутрисемейных отношений, наличия животных в семье, предпочитаемого вида отд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ха и многого другого.</w:t>
      </w:r>
    </w:p>
    <w:p w:rsidR="00E85ADA" w:rsidRPr="00D67E4F" w:rsidRDefault="00E85ADA" w:rsidP="00E85AD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i/>
          <w:sz w:val="24"/>
          <w:szCs w:val="24"/>
        </w:rPr>
        <w:t xml:space="preserve">6. Эффективность форм взаимодействия ДОУ и семьи. </w:t>
      </w:r>
    </w:p>
    <w:p w:rsidR="00E85ADA" w:rsidRPr="00D67E4F" w:rsidRDefault="00E85ADA" w:rsidP="00E85AD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Эффективность выбора форм зависит от умения выделить наиболее важные пр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блемы сторон, привлечь внимание к ним, искать приемлемый путь решения. Проблему заявляют все те, кто входит в педагогическое пространство (родители, воспитатели, сп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 xml:space="preserve">циалисты, и др.).             </w:t>
      </w:r>
    </w:p>
    <w:p w:rsidR="00E85ADA" w:rsidRPr="00D67E4F" w:rsidRDefault="00E85ADA" w:rsidP="00E85AD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 xml:space="preserve"> Формы выбираются в соответствии с региональными, культурно-историческими, социально-экономическими, социально-психологическими условиями, интересами семьи, возможностями ДОУ и др. </w:t>
      </w:r>
    </w:p>
    <w:p w:rsidR="00E85ADA" w:rsidRPr="00D67E4F" w:rsidRDefault="00E85ADA" w:rsidP="00E85AD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i/>
          <w:sz w:val="24"/>
          <w:szCs w:val="24"/>
        </w:rPr>
        <w:t xml:space="preserve">7. Сотрудничество, а не наставничество. </w:t>
      </w:r>
    </w:p>
    <w:p w:rsidR="00E85ADA" w:rsidRPr="00D67E4F" w:rsidRDefault="00D90BCF" w:rsidP="00E85AD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="00E85ADA" w:rsidRPr="00D67E4F">
        <w:rPr>
          <w:rFonts w:ascii="Times New Roman" w:eastAsia="Times New Roman" w:hAnsi="Times New Roman" w:cs="Times New Roman"/>
          <w:sz w:val="24"/>
          <w:szCs w:val="24"/>
        </w:rPr>
        <w:t>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</w:t>
      </w:r>
      <w:r w:rsidR="00E85ADA" w:rsidRPr="00D67E4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85ADA" w:rsidRPr="00D67E4F">
        <w:rPr>
          <w:rFonts w:ascii="Times New Roman" w:eastAsia="Times New Roman" w:hAnsi="Times New Roman" w:cs="Times New Roman"/>
          <w:sz w:val="24"/>
          <w:szCs w:val="24"/>
        </w:rPr>
        <w:t>ского сада разобраться в проблемах семьи и искреннее желание помочь.</w:t>
      </w:r>
    </w:p>
    <w:p w:rsidR="00E85ADA" w:rsidRPr="00D67E4F" w:rsidRDefault="00E85ADA" w:rsidP="00E85AD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i/>
          <w:sz w:val="24"/>
          <w:szCs w:val="24"/>
        </w:rPr>
        <w:t xml:space="preserve">8. Готовимся серьезно. </w:t>
      </w:r>
    </w:p>
    <w:p w:rsidR="00E85ADA" w:rsidRPr="00D67E4F" w:rsidRDefault="00E85ADA" w:rsidP="00E85AD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Любое, даже самое небольшое</w:t>
      </w:r>
      <w:r w:rsidR="00BF4C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 xml:space="preserve"> мероприятие по работе с родителями необходимо тщательно и серьезно готовить. Главное в этой работе – качество, а не количество отдел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 xml:space="preserve">но взятых, не связанных между собой мероприятий. </w:t>
      </w:r>
    </w:p>
    <w:p w:rsidR="00E85ADA" w:rsidRPr="00D67E4F" w:rsidRDefault="00E85ADA" w:rsidP="00E85AD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i/>
          <w:sz w:val="24"/>
          <w:szCs w:val="24"/>
        </w:rPr>
        <w:t xml:space="preserve">9.Динамичность. </w:t>
      </w:r>
    </w:p>
    <w:p w:rsidR="00E85ADA" w:rsidRPr="00D67E4F" w:rsidRDefault="00E85ADA" w:rsidP="00E85AD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Детский сад сегодня должен находиться в режиме развития, а не функциониров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ния, представлять собой мобильную систему, быстро реагировать на изменения социал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E85ADA" w:rsidRPr="00D67E4F" w:rsidRDefault="00E85ADA" w:rsidP="00E85AD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10. Поэтапность реализации.  </w:t>
      </w:r>
    </w:p>
    <w:p w:rsidR="00E85ADA" w:rsidRPr="00D67E4F" w:rsidRDefault="00E85ADA" w:rsidP="00E85AD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Содержание взаимодействия ДОУ и семьи основывается на поэтапности, которая вычленяет социальные аспекты и интегрирует их со сферами индивидуальности.</w:t>
      </w:r>
    </w:p>
    <w:p w:rsidR="00A2244D" w:rsidRPr="00D67E4F" w:rsidRDefault="00E85ADA" w:rsidP="00082DD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этим можно определить содержание каждого этапа, как обесп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чивающее развитие всех сущностных сфер человека: интеллектуальной, мотивационной, эмоциональной, волевой, практической, духовной.</w:t>
      </w:r>
      <w:r w:rsidR="00A2244D" w:rsidRPr="00D67E4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E1410" w:rsidRPr="00D67E4F" w:rsidRDefault="00CE1410" w:rsidP="00A2244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Условная технология проектирования взаимодействия ДОУ с семьей</w:t>
      </w:r>
    </w:p>
    <w:p w:rsidR="00CE1410" w:rsidRPr="00D67E4F" w:rsidRDefault="005E1569" w:rsidP="00CE1410">
      <w:pPr>
        <w:pStyle w:val="a4"/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bCs/>
          <w:i/>
          <w:sz w:val="24"/>
          <w:szCs w:val="24"/>
        </w:rPr>
        <w:t>Диагностический этап.</w:t>
      </w:r>
    </w:p>
    <w:p w:rsidR="005E1569" w:rsidRPr="00D67E4F" w:rsidRDefault="005E1569" w:rsidP="005E156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E4F">
        <w:rPr>
          <w:rFonts w:ascii="Times New Roman" w:hAnsi="Times New Roman" w:cs="Times New Roman"/>
          <w:sz w:val="24"/>
          <w:szCs w:val="24"/>
        </w:rPr>
        <w:t>Диагностический этап направлен на изучение воспитателем особенностей семей и семейного воспитания дошкольников, интересов и потребностей родителей на основе м</w:t>
      </w:r>
      <w:r w:rsidRPr="00D67E4F">
        <w:rPr>
          <w:rFonts w:ascii="Times New Roman" w:hAnsi="Times New Roman" w:cs="Times New Roman"/>
          <w:sz w:val="24"/>
          <w:szCs w:val="24"/>
        </w:rPr>
        <w:t>е</w:t>
      </w:r>
      <w:r w:rsidRPr="00D67E4F">
        <w:rPr>
          <w:rFonts w:ascii="Times New Roman" w:hAnsi="Times New Roman" w:cs="Times New Roman"/>
          <w:sz w:val="24"/>
          <w:szCs w:val="24"/>
        </w:rPr>
        <w:t>тодов психолого-педагогической диагностики.</w:t>
      </w:r>
    </w:p>
    <w:p w:rsidR="005E1569" w:rsidRPr="00D67E4F" w:rsidRDefault="005E1569" w:rsidP="005E156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E4F">
        <w:rPr>
          <w:rFonts w:ascii="Times New Roman" w:hAnsi="Times New Roman" w:cs="Times New Roman"/>
          <w:sz w:val="24"/>
          <w:szCs w:val="24"/>
        </w:rPr>
        <w:t>Для этого воспитатель использует методы первичной диагностики: анкетирование родителей на тему «Мой ребенок», беседу с родителями «Наша семья и ребенок», набл</w:t>
      </w:r>
      <w:r w:rsidRPr="00D67E4F">
        <w:rPr>
          <w:rFonts w:ascii="Times New Roman" w:hAnsi="Times New Roman" w:cs="Times New Roman"/>
          <w:sz w:val="24"/>
          <w:szCs w:val="24"/>
        </w:rPr>
        <w:t>ю</w:t>
      </w:r>
      <w:r w:rsidRPr="00D67E4F">
        <w:rPr>
          <w:rFonts w:ascii="Times New Roman" w:hAnsi="Times New Roman" w:cs="Times New Roman"/>
          <w:sz w:val="24"/>
          <w:szCs w:val="24"/>
        </w:rPr>
        <w:t>дение за общением родителей и детей в утренний и вечерний отрезок времени.</w:t>
      </w:r>
    </w:p>
    <w:p w:rsidR="005E1569" w:rsidRPr="00D67E4F" w:rsidRDefault="005E1569" w:rsidP="005E156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E4F">
        <w:rPr>
          <w:rFonts w:ascii="Times New Roman" w:hAnsi="Times New Roman" w:cs="Times New Roman"/>
          <w:sz w:val="24"/>
          <w:szCs w:val="24"/>
        </w:rPr>
        <w:t>Наряду с традиционными методами изучения особенностей семейного воспитания в ходе предварительной диагностики целесообразно использовать и сравнительно новые методы, некоторые из которых вошли в педагогическую практику из психологии и псих</w:t>
      </w:r>
      <w:r w:rsidRPr="00D67E4F">
        <w:rPr>
          <w:rFonts w:ascii="Times New Roman" w:hAnsi="Times New Roman" w:cs="Times New Roman"/>
          <w:sz w:val="24"/>
          <w:szCs w:val="24"/>
        </w:rPr>
        <w:t>о</w:t>
      </w:r>
      <w:r w:rsidRPr="00D67E4F">
        <w:rPr>
          <w:rFonts w:ascii="Times New Roman" w:hAnsi="Times New Roman" w:cs="Times New Roman"/>
          <w:sz w:val="24"/>
          <w:szCs w:val="24"/>
        </w:rPr>
        <w:t>терапии.</w:t>
      </w:r>
    </w:p>
    <w:p w:rsidR="005E1569" w:rsidRPr="00D67E4F" w:rsidRDefault="005E1569" w:rsidP="005E156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E4F">
        <w:rPr>
          <w:rFonts w:ascii="Times New Roman" w:hAnsi="Times New Roman" w:cs="Times New Roman"/>
          <w:sz w:val="24"/>
          <w:szCs w:val="24"/>
        </w:rPr>
        <w:t>Мониторинг, проводимый после реализации отдельных этапов взаимодействия с семьей, позволяет оценить эффективность взаимодействия, удовлетворенность родителей совместной деятельностью.</w:t>
      </w:r>
    </w:p>
    <w:p w:rsidR="005E1569" w:rsidRPr="00D67E4F" w:rsidRDefault="005E1569" w:rsidP="005E1569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1410" w:rsidRPr="00D67E4F" w:rsidRDefault="00CE1410" w:rsidP="00CE1410">
      <w:pPr>
        <w:pStyle w:val="a4"/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bCs/>
          <w:i/>
          <w:sz w:val="24"/>
          <w:szCs w:val="24"/>
        </w:rPr>
        <w:t>Мотивационно-образовательный этап (</w:t>
      </w:r>
      <w:r w:rsidR="005E1569" w:rsidRPr="00D67E4F">
        <w:rPr>
          <w:rFonts w:ascii="Times New Roman" w:eastAsia="Times New Roman" w:hAnsi="Times New Roman" w:cs="Times New Roman"/>
          <w:bCs/>
          <w:i/>
          <w:sz w:val="24"/>
          <w:szCs w:val="24"/>
        </w:rPr>
        <w:t>подготовительный).</w:t>
      </w:r>
    </w:p>
    <w:p w:rsidR="005E1569" w:rsidRPr="00D67E4F" w:rsidRDefault="005E1569" w:rsidP="005E156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E4F">
        <w:rPr>
          <w:rFonts w:ascii="Times New Roman" w:hAnsi="Times New Roman" w:cs="Times New Roman"/>
          <w:sz w:val="24"/>
          <w:szCs w:val="24"/>
        </w:rPr>
        <w:t>Включает в себя вовлечение родителей в совместную с педагогом деятельность по воспитанию и обучению дошкольников, развитие у них интереса к особенностям своего ребенка и формированию его личности. На этом же этапе воспитатель помогает родит</w:t>
      </w:r>
      <w:r w:rsidRPr="00D67E4F">
        <w:rPr>
          <w:rFonts w:ascii="Times New Roman" w:hAnsi="Times New Roman" w:cs="Times New Roman"/>
          <w:sz w:val="24"/>
          <w:szCs w:val="24"/>
        </w:rPr>
        <w:t>е</w:t>
      </w:r>
      <w:r w:rsidRPr="00D67E4F">
        <w:rPr>
          <w:rFonts w:ascii="Times New Roman" w:hAnsi="Times New Roman" w:cs="Times New Roman"/>
          <w:sz w:val="24"/>
          <w:szCs w:val="24"/>
        </w:rPr>
        <w:t>лям разрешить трудности в семейном воспитании дошкольников, обогащает их педагог</w:t>
      </w:r>
      <w:r w:rsidRPr="00D67E4F">
        <w:rPr>
          <w:rFonts w:ascii="Times New Roman" w:hAnsi="Times New Roman" w:cs="Times New Roman"/>
          <w:sz w:val="24"/>
          <w:szCs w:val="24"/>
        </w:rPr>
        <w:t>и</w:t>
      </w:r>
      <w:r w:rsidRPr="00D67E4F">
        <w:rPr>
          <w:rFonts w:ascii="Times New Roman" w:hAnsi="Times New Roman" w:cs="Times New Roman"/>
          <w:sz w:val="24"/>
          <w:szCs w:val="24"/>
        </w:rPr>
        <w:t>ческие знания и умения, организует психолого-педагогическое образование семьи.</w:t>
      </w:r>
    </w:p>
    <w:p w:rsidR="005E1569" w:rsidRPr="00D67E4F" w:rsidRDefault="005E1569" w:rsidP="005E156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E4F">
        <w:rPr>
          <w:rFonts w:ascii="Times New Roman" w:hAnsi="Times New Roman" w:cs="Times New Roman"/>
          <w:sz w:val="24"/>
          <w:szCs w:val="24"/>
        </w:rPr>
        <w:t>На этом этапе педагог помогает понять родителям, что именно их перспективное сотрудничество даст для развития ребенка. В зависимости от выбранного направления т</w:t>
      </w:r>
      <w:r w:rsidRPr="00D67E4F">
        <w:rPr>
          <w:rFonts w:ascii="Times New Roman" w:hAnsi="Times New Roman" w:cs="Times New Roman"/>
          <w:sz w:val="24"/>
          <w:szCs w:val="24"/>
        </w:rPr>
        <w:t>а</w:t>
      </w:r>
      <w:r w:rsidRPr="00D67E4F">
        <w:rPr>
          <w:rFonts w:ascii="Times New Roman" w:hAnsi="Times New Roman" w:cs="Times New Roman"/>
          <w:sz w:val="24"/>
          <w:szCs w:val="24"/>
        </w:rPr>
        <w:t>кое сотрудничество сможет расширить кругозор детей и решить их коммуникативно-речевые проблемы, или развить детскую любознательность и познавательную активность, или повысить уверенность ребенка.</w:t>
      </w:r>
    </w:p>
    <w:p w:rsidR="005E1569" w:rsidRPr="00D67E4F" w:rsidRDefault="005E1569" w:rsidP="005E156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1410" w:rsidRPr="00D67E4F" w:rsidRDefault="00CE1410" w:rsidP="00CE1410">
      <w:pPr>
        <w:pStyle w:val="a4"/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bCs/>
          <w:i/>
          <w:sz w:val="24"/>
          <w:szCs w:val="24"/>
        </w:rPr>
        <w:t>Проектировочный этап</w:t>
      </w:r>
      <w:r w:rsidR="005E1569" w:rsidRPr="00D67E4F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5E1569" w:rsidRPr="00D67E4F" w:rsidRDefault="005E1569" w:rsidP="005E156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E4F">
        <w:rPr>
          <w:rFonts w:ascii="Times New Roman" w:hAnsi="Times New Roman" w:cs="Times New Roman"/>
          <w:sz w:val="24"/>
          <w:szCs w:val="24"/>
        </w:rPr>
        <w:t>Предполагает постановку педагогами и родителями целей и задач и определение содержания совместной деятельности по воспитанию и развитию дошкольников в семье и детском саду. Постепенно педагог подводит родителей к обсуждению актуальных задач развития дошкольников, которые им предстоит решать сообща.</w:t>
      </w:r>
    </w:p>
    <w:p w:rsidR="005E1569" w:rsidRPr="00D67E4F" w:rsidRDefault="005E1569" w:rsidP="005E156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E4F">
        <w:rPr>
          <w:rFonts w:ascii="Times New Roman" w:hAnsi="Times New Roman" w:cs="Times New Roman"/>
          <w:sz w:val="24"/>
          <w:szCs w:val="24"/>
        </w:rPr>
        <w:t>В ходе бесед, родительских собраний педагог не только информирует родителей об особенностях развития их детей, их достижениях и проблемах, но и предоставляет им свободу высказать свою точку зрения, предложить пути решения, поделиться идеями.</w:t>
      </w:r>
    </w:p>
    <w:p w:rsidR="005E1569" w:rsidRPr="00D67E4F" w:rsidRDefault="005E1569" w:rsidP="005E1569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E4F">
        <w:rPr>
          <w:rFonts w:ascii="Times New Roman" w:hAnsi="Times New Roman" w:cs="Times New Roman"/>
          <w:sz w:val="24"/>
          <w:szCs w:val="24"/>
        </w:rPr>
        <w:t xml:space="preserve">На этом этапе воспитатель не только стремится установить тесные взаимоотношения с каждым родителем, но и способствует сплочению родительского коллектива группы </w:t>
      </w:r>
      <w:r w:rsidR="00E85ADA" w:rsidRPr="00D67E4F">
        <w:rPr>
          <w:rFonts w:ascii="Times New Roman" w:hAnsi="Times New Roman" w:cs="Times New Roman"/>
          <w:sz w:val="24"/>
          <w:szCs w:val="24"/>
        </w:rPr>
        <w:t>–</w:t>
      </w:r>
      <w:r w:rsidRPr="00D67E4F">
        <w:rPr>
          <w:rFonts w:ascii="Times New Roman" w:hAnsi="Times New Roman" w:cs="Times New Roman"/>
          <w:sz w:val="24"/>
          <w:szCs w:val="24"/>
        </w:rPr>
        <w:t xml:space="preserve"> возникновению у них желания общаться, делиться проблемами, вместе с детьми пров</w:t>
      </w:r>
      <w:r w:rsidRPr="00D67E4F">
        <w:rPr>
          <w:rFonts w:ascii="Times New Roman" w:hAnsi="Times New Roman" w:cs="Times New Roman"/>
          <w:sz w:val="24"/>
          <w:szCs w:val="24"/>
        </w:rPr>
        <w:t>о</w:t>
      </w:r>
      <w:r w:rsidRPr="00D67E4F">
        <w:rPr>
          <w:rFonts w:ascii="Times New Roman" w:hAnsi="Times New Roman" w:cs="Times New Roman"/>
          <w:sz w:val="24"/>
          <w:szCs w:val="24"/>
        </w:rPr>
        <w:t>дить свободное время.</w:t>
      </w:r>
    </w:p>
    <w:p w:rsidR="005E1569" w:rsidRPr="00D67E4F" w:rsidRDefault="005E1569" w:rsidP="005E1569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E1569" w:rsidRPr="00D67E4F" w:rsidRDefault="004B43CC" w:rsidP="004B43CC">
      <w:pPr>
        <w:pStyle w:val="a4"/>
        <w:numPr>
          <w:ilvl w:val="0"/>
          <w:numId w:val="10"/>
        </w:numPr>
        <w:spacing w:after="15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Содержательно-практический </w:t>
      </w:r>
      <w:r w:rsidRPr="00D67E4F">
        <w:rPr>
          <w:rFonts w:ascii="Times New Roman" w:hAnsi="Times New Roman" w:cs="Times New Roman"/>
          <w:bCs/>
          <w:i/>
          <w:iCs/>
          <w:sz w:val="24"/>
          <w:szCs w:val="24"/>
        </w:rPr>
        <w:t>(основной) этап</w:t>
      </w:r>
      <w:r w:rsidRPr="00D67E4F">
        <w:rPr>
          <w:rFonts w:ascii="Times New Roman" w:hAnsi="Times New Roman" w:cs="Times New Roman"/>
          <w:bCs/>
          <w:i/>
          <w:sz w:val="24"/>
          <w:szCs w:val="24"/>
        </w:rPr>
        <w:t>. </w:t>
      </w:r>
    </w:p>
    <w:p w:rsidR="004B43CC" w:rsidRPr="00D67E4F" w:rsidRDefault="004B43CC" w:rsidP="005E1569">
      <w:pPr>
        <w:spacing w:after="15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E4F">
        <w:rPr>
          <w:rFonts w:ascii="Times New Roman" w:hAnsi="Times New Roman" w:cs="Times New Roman"/>
          <w:bCs/>
          <w:sz w:val="24"/>
          <w:szCs w:val="24"/>
        </w:rPr>
        <w:lastRenderedPageBreak/>
        <w:t>Нацелен на реализацию оформленных задач. На этом этапе организуется совмес</w:t>
      </w:r>
      <w:r w:rsidRPr="00D67E4F">
        <w:rPr>
          <w:rFonts w:ascii="Times New Roman" w:hAnsi="Times New Roman" w:cs="Times New Roman"/>
          <w:bCs/>
          <w:sz w:val="24"/>
          <w:szCs w:val="24"/>
        </w:rPr>
        <w:t>т</w:t>
      </w:r>
      <w:r w:rsidRPr="00D67E4F">
        <w:rPr>
          <w:rFonts w:ascii="Times New Roman" w:hAnsi="Times New Roman" w:cs="Times New Roman"/>
          <w:bCs/>
          <w:sz w:val="24"/>
          <w:szCs w:val="24"/>
        </w:rPr>
        <w:t>ная деятельность воспитателя и родителей, направленная на развитие ребенка с учетом общих целевых установок и своеобразия индивидуальных особенностей детей, их потре</w:t>
      </w:r>
      <w:r w:rsidRPr="00D67E4F">
        <w:rPr>
          <w:rFonts w:ascii="Times New Roman" w:hAnsi="Times New Roman" w:cs="Times New Roman"/>
          <w:bCs/>
          <w:sz w:val="24"/>
          <w:szCs w:val="24"/>
        </w:rPr>
        <w:t>б</w:t>
      </w:r>
      <w:r w:rsidRPr="00D67E4F">
        <w:rPr>
          <w:rFonts w:ascii="Times New Roman" w:hAnsi="Times New Roman" w:cs="Times New Roman"/>
          <w:bCs/>
          <w:sz w:val="24"/>
          <w:szCs w:val="24"/>
        </w:rPr>
        <w:t>ностей и интересов.</w:t>
      </w:r>
    </w:p>
    <w:p w:rsidR="004B43CC" w:rsidRPr="00D67E4F" w:rsidRDefault="004B43CC" w:rsidP="004B43CC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>Так, совместно решая задачи развития детской самостоятельности, инициативн</w:t>
      </w: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>сти, родители и педагоги поддерживают стремление малышей участвовать в элементарной трудовой деятельности (вместе с мамой испечь пирожки, помочь навести порядок в ко</w:t>
      </w: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>нате, сделать полку вместе с папой). Общаясь с родителями, педагог подчеркивает, что взрослым очень важно поощрять самостоятельность детей, поддерживать попытки ее пр</w:t>
      </w: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>явления, хвалить ребенка за помощь и заботу. На этом этапе воспитатель стремится а</w:t>
      </w: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>тивно включать родителей в совместную деятельность с их детьми: сюжетные и подви</w:t>
      </w: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>ж</w:t>
      </w: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>ные игры, совместное рисование, создание общих поделок. Очень важно помочь родит</w:t>
      </w: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>лям получать удовольствие от совместных игр, общения со своим ребенком. Совместному общению взрослых и детей посвящен цикл игровых встреч с мамами «Вот она какая, м</w:t>
      </w: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>мочка родная», где мамы совместно с детьми играют, рисуют, читают, рассказывают, п</w:t>
      </w: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>ют, угощаются сладостями собственного приготовления, «Сильные, ловкие, смелые» (д</w:t>
      </w: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>ти вместе с родителями играют в подвижные игры), «Мы рисуем Новый год» (дети вместе с близкими рисуют). Сплочению родителей и педагогов будет способствовать совместное с родителями оформление групповых газет, фотоальбомов (например, «Вот какие мал</w:t>
      </w: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 xml:space="preserve">ши, полюбуйтесь от души», «Вместе ходим в детский сад», «У нас в семье праздник»). </w:t>
      </w:r>
    </w:p>
    <w:p w:rsidR="00CE1410" w:rsidRPr="00D67E4F" w:rsidRDefault="004B43CC" w:rsidP="004B43CC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>Взаимодействуя с родителями, воспитатель подчеркивает, что именно в семье р</w:t>
      </w: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>бенок получает опыт коммуникации с другими людьми, учится понимать их чувства, н</w:t>
      </w: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>строения, сопереживать, проявлять внимание, заботу о своих близких. Поэтому успешно решить задачи по воспитанию у дошкольников гордости за свою семью, укоренению представлений об индивидуальном своеобразии семей, прививанию культуры поведения возможно только при взаимодействии детского сада и семьи. Для решения этой задачи воспитатель проводит такие игровые встречи детей и взрослых, как, например, «Посмо</w:t>
      </w: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 xml:space="preserve">рите, это я, это вся моя семья» (вместе с гостями 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разными членами семей 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>дети ра</w:t>
      </w: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>сматривают фотографии, семейные альбомы, детские рисунки о семье, поют песни, та</w:t>
      </w: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D67E4F">
        <w:rPr>
          <w:rFonts w:ascii="Times New Roman" w:eastAsia="Times New Roman" w:hAnsi="Times New Roman" w:cs="Times New Roman"/>
          <w:bCs/>
          <w:sz w:val="24"/>
          <w:szCs w:val="24"/>
        </w:rPr>
        <w:t>цуют). Видя рост достижений своего ребенка, сами родители более активно включаются в педагогический процесс, организуя совместную с детьми досуговую деятельность (детско-родительские праздники, развлечения, экскурсии и прогулки по городу).</w:t>
      </w:r>
    </w:p>
    <w:p w:rsidR="00CE1410" w:rsidRPr="00D67E4F" w:rsidRDefault="00CE1410" w:rsidP="00CE1410">
      <w:pPr>
        <w:pStyle w:val="a4"/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bCs/>
          <w:i/>
          <w:sz w:val="24"/>
          <w:szCs w:val="24"/>
        </w:rPr>
        <w:t>Оценочно-рефлексивный.</w:t>
      </w:r>
    </w:p>
    <w:p w:rsidR="004B43CC" w:rsidRPr="00D67E4F" w:rsidRDefault="00917593" w:rsidP="004B43CC">
      <w:pPr>
        <w:pStyle w:val="a3"/>
        <w:spacing w:before="225" w:beforeAutospacing="0" w:line="288" w:lineRule="atLeast"/>
        <w:ind w:right="375" w:firstLine="708"/>
        <w:jc w:val="both"/>
        <w:rPr>
          <w:color w:val="000000"/>
        </w:rPr>
      </w:pPr>
      <w:r w:rsidRPr="00D67E4F">
        <w:rPr>
          <w:color w:val="000000"/>
        </w:rPr>
        <w:t>На </w:t>
      </w:r>
      <w:r w:rsidRPr="00D67E4F">
        <w:rPr>
          <w:iCs/>
          <w:color w:val="000000"/>
        </w:rPr>
        <w:t>оценочно-рефлексивном этапе</w:t>
      </w:r>
      <w:r w:rsidRPr="00D67E4F">
        <w:rPr>
          <w:color w:val="000000"/>
        </w:rPr>
        <w:t> подводятся итоги взаимодействия, его р</w:t>
      </w:r>
      <w:r w:rsidRPr="00D67E4F">
        <w:rPr>
          <w:color w:val="000000"/>
        </w:rPr>
        <w:t>е</w:t>
      </w:r>
      <w:r w:rsidRPr="00D67E4F">
        <w:rPr>
          <w:color w:val="000000"/>
        </w:rPr>
        <w:t>зультативности, вносятся коррективы в стратегию дальнейшего сотрудничества.</w:t>
      </w:r>
      <w:r w:rsidR="004B43CC" w:rsidRPr="00D67E4F">
        <w:rPr>
          <w:color w:val="000000"/>
        </w:rPr>
        <w:t xml:space="preserve"> </w:t>
      </w:r>
      <w:r w:rsidRPr="00D67E4F">
        <w:rPr>
          <w:color w:val="000000"/>
        </w:rPr>
        <w:t>Р</w:t>
      </w:r>
      <w:r w:rsidRPr="00D67E4F">
        <w:rPr>
          <w:color w:val="000000"/>
        </w:rPr>
        <w:t>е</w:t>
      </w:r>
      <w:r w:rsidRPr="00D67E4F">
        <w:rPr>
          <w:color w:val="000000"/>
        </w:rPr>
        <w:t>зультаты детей становятся предметом обсуждения с родителями, в ходе которого ва</w:t>
      </w:r>
      <w:r w:rsidRPr="00D67E4F">
        <w:rPr>
          <w:color w:val="000000"/>
        </w:rPr>
        <w:t>ж</w:t>
      </w:r>
      <w:r w:rsidRPr="00D67E4F">
        <w:rPr>
          <w:color w:val="000000"/>
        </w:rPr>
        <w:t>но уделить внимание педагогической рефлексии, что служит основой для определения перспектив дальнейшей правильной воспитательной работы. В процессе совместной с родителями деятельности воспитатель опирается на развивающиеся у них способности к самоанализу, к оценке результативности ребенка, умения замечать, как изменение собственной воспитательной тактики приводит к росту личностных достижений р</w:t>
      </w:r>
      <w:r w:rsidRPr="00D67E4F">
        <w:rPr>
          <w:color w:val="000000"/>
        </w:rPr>
        <w:t>е</w:t>
      </w:r>
      <w:r w:rsidRPr="00D67E4F">
        <w:rPr>
          <w:color w:val="000000"/>
        </w:rPr>
        <w:t>бенка. Совместное подведение итогов, анализ качественных изменений, которые пр</w:t>
      </w:r>
      <w:r w:rsidRPr="00D67E4F">
        <w:rPr>
          <w:color w:val="000000"/>
        </w:rPr>
        <w:t>о</w:t>
      </w:r>
      <w:r w:rsidRPr="00D67E4F">
        <w:rPr>
          <w:color w:val="000000"/>
        </w:rPr>
        <w:t>изошли в развитии дошкольников, становятся основой проектирования очередного шага.</w:t>
      </w:r>
    </w:p>
    <w:p w:rsidR="00917593" w:rsidRPr="00D67E4F" w:rsidRDefault="004B43CC" w:rsidP="004B43CC">
      <w:pPr>
        <w:pStyle w:val="a3"/>
        <w:spacing w:before="225" w:beforeAutospacing="0" w:line="288" w:lineRule="atLeast"/>
        <w:ind w:right="375" w:firstLine="708"/>
        <w:jc w:val="both"/>
        <w:rPr>
          <w:color w:val="000000"/>
        </w:rPr>
      </w:pPr>
      <w:r w:rsidRPr="00D67E4F">
        <w:rPr>
          <w:color w:val="000000"/>
        </w:rPr>
        <w:t>П</w:t>
      </w:r>
      <w:r w:rsidR="00917593" w:rsidRPr="00D67E4F">
        <w:rPr>
          <w:color w:val="000000"/>
        </w:rPr>
        <w:t xml:space="preserve">оследовательность выделенных этапов технологии взаимодействия родителей и </w:t>
      </w:r>
      <w:r w:rsidRPr="00D67E4F">
        <w:rPr>
          <w:color w:val="000000"/>
        </w:rPr>
        <w:t>ДОУ</w:t>
      </w:r>
      <w:r w:rsidR="00917593" w:rsidRPr="00D67E4F">
        <w:rPr>
          <w:color w:val="000000"/>
        </w:rPr>
        <w:t xml:space="preserve"> достаточно условна. В практике дошкольного образования в соответствии с выбранными задачами могут сосуществовать несколько этапов взаимодействия д</w:t>
      </w:r>
      <w:r w:rsidR="00917593" w:rsidRPr="00D67E4F">
        <w:rPr>
          <w:color w:val="000000"/>
        </w:rPr>
        <w:t>о</w:t>
      </w:r>
      <w:r w:rsidR="00917593" w:rsidRPr="00D67E4F">
        <w:rPr>
          <w:color w:val="000000"/>
        </w:rPr>
        <w:t>школьного учреждения и семьи.</w:t>
      </w:r>
    </w:p>
    <w:p w:rsidR="00D90BCF" w:rsidRDefault="00082DDD" w:rsidP="00D90BC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II</w:t>
      </w:r>
      <w:r w:rsidRPr="00082D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CE1410" w:rsidRPr="00D67E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взаимодействия ДОУ и семьи в процессе реализации </w:t>
      </w:r>
    </w:p>
    <w:p w:rsidR="00CE1410" w:rsidRPr="00D67E4F" w:rsidRDefault="00CE1410" w:rsidP="00D90BC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 эффективного партнерства семьи и ДОУ</w:t>
      </w:r>
    </w:p>
    <w:p w:rsidR="005D6596" w:rsidRPr="00D67E4F" w:rsidRDefault="00D90BCF" w:rsidP="00A224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 </w:t>
      </w:r>
      <w:r w:rsidR="00A2244D" w:rsidRPr="00D67E4F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формы взаимодействия с родителями:</w:t>
      </w:r>
    </w:p>
    <w:p w:rsidR="005D6596" w:rsidRPr="00D67E4F" w:rsidRDefault="00A2244D" w:rsidP="005D659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Общее родительское собрание ДОУ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 xml:space="preserve">. Его цель </w:t>
      </w:r>
      <w:r w:rsidR="005D6596" w:rsidRPr="00D67E4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 xml:space="preserve"> координация действий родител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ской общественности и педагогического коллектива по вопросам образования, воспит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ния, оздоровления и развития воспитанников.  На общих родительских собраниях обсу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даются проблемы воспитания детей.</w:t>
      </w:r>
    </w:p>
    <w:p w:rsidR="005D6596" w:rsidRPr="00D67E4F" w:rsidRDefault="00A2244D" w:rsidP="005D659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Педагогический совет с участием родителей.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 Целью данной формы работы с сем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ей является привлечение родителей к активному осмыслению проблем воспитания детей в семье на основе учета индивидуальных потребностей.</w:t>
      </w:r>
    </w:p>
    <w:p w:rsidR="005D6596" w:rsidRPr="00D67E4F" w:rsidRDefault="00A2244D" w:rsidP="005D659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Родительская конференция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D6596" w:rsidRPr="00D67E4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 xml:space="preserve"> одна из форм повышения педагогической культуры родителей. Ценность этого вида работы в том, что в ней участвуют не только родители, но и общественность. На конференциях выступают педагоги, работники районного отдела образования, представители медицинской службы, учителя, педагоги-психологи и т.д.</w:t>
      </w:r>
    </w:p>
    <w:p w:rsidR="005D6596" w:rsidRPr="00D67E4F" w:rsidRDefault="00A2244D" w:rsidP="005D659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Тематические консультации.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 xml:space="preserve"> Их цель </w:t>
      </w:r>
      <w:r w:rsidR="005D6596" w:rsidRPr="00D67E4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 xml:space="preserve"> ответить на все вопросы, интересующие родителей. Часть консультации посвящается трудностям воспитания детей. 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нужна.</w:t>
      </w:r>
    </w:p>
    <w:p w:rsidR="005D6596" w:rsidRPr="00D67E4F" w:rsidRDefault="00A2244D" w:rsidP="005D659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Педагогический консилиум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 помогает лучше и глубже понять состояние отношений в конкретной семье, вовремя оказать действенную практическую помощь. В состав конс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лиума можно включить воспитателя, заведующ</w:t>
      </w:r>
      <w:r w:rsidR="005D6596" w:rsidRPr="00D67E4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, заместителя заведующего по основной деятельности, педагога-психолога, учителя</w:t>
      </w:r>
      <w:r w:rsidR="005D6596" w:rsidRPr="00D67E4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логопеда, старшую медсестру, членов род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тельского комитета. На консилиуме обсуждается воспитательный потенциал семьи, ее м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териальное положение и статус ребенка в семье.</w:t>
      </w:r>
    </w:p>
    <w:p w:rsidR="005D6596" w:rsidRPr="00D67E4F" w:rsidRDefault="00A2244D" w:rsidP="005D659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Групповые собрания родителей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D6596" w:rsidRPr="00D67E4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 xml:space="preserve"> это форма организованного ознакомления род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телей с задачами, содержанием и методами воспитания детей определенного возраста в условиях детского сада и семьи (обсуждаются проблемы жизнедеятельности группы).</w:t>
      </w:r>
    </w:p>
    <w:p w:rsidR="005D6596" w:rsidRPr="00D67E4F" w:rsidRDefault="00A2244D" w:rsidP="005D659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«Круглый стол».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 В нетрадиционной обстановке с обязательным участием специ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листов обсуждаются с родителями актуальные проблемы воспитания.</w:t>
      </w:r>
    </w:p>
    <w:p w:rsidR="005D6596" w:rsidRPr="00D67E4F" w:rsidRDefault="00A2244D" w:rsidP="005D659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Родительский совет (комитет) группы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. Родительский совет – это группа родителей, которая регулярно собирается для того, чтобы содействовать администрации ДОУ, восп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тателям группы в совершенствовании условий для осуществления образовательного пр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цесса, охраны жизни и здоровья воспитанников, свободного развития личности; участв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вать в организации и проведении совместных мероприятий. Как правило, в члены род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тельского совета выбирают родителей с активной жизненной позицией, которые заинтер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сованы в улучшении пребывания детей в ДОУ.</w:t>
      </w:r>
    </w:p>
    <w:p w:rsidR="005D6596" w:rsidRPr="00D67E4F" w:rsidRDefault="00A2244D" w:rsidP="005D659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Открытые занятия с детьми в ДОУ для родителей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. Родителей знакомят со структ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рой и спецификой проведения занятий в ДОУ. Можно включить в занятие элементы бес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ды с родителями.</w:t>
      </w:r>
    </w:p>
    <w:p w:rsidR="005D6596" w:rsidRPr="00D67E4F" w:rsidRDefault="00A2244D" w:rsidP="005D659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Дни открытых дверей»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 дают родителям возможность увидеть стиль общения п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дагогов с детьми, самим «включиться» в общение и деятельность детей и педагогов. Род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тели, наблюдая деятельность педагога и детей, могут сами поучаствовать в играх, занят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ях и т.д.</w:t>
      </w:r>
    </w:p>
    <w:p w:rsidR="005D6596" w:rsidRPr="00D67E4F" w:rsidRDefault="00A2244D" w:rsidP="005D659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Презентация дошкольного учреждения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. Это осовремененная в соответствии с о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крывшимися компьютерными возможностями форма рекламы ДОУ. В результате такой формы работы родители знакомятся с уставом ДОУ, программой развития и коллективом педагогов, получают полезную информацию о содержании работы с детьми, платных и бесплатных услугах.</w:t>
      </w:r>
    </w:p>
    <w:p w:rsidR="005D6596" w:rsidRPr="00D67E4F" w:rsidRDefault="00A2244D" w:rsidP="005D659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Клубы для родителей.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 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 Заседания клубов для родителей осуществляются регулярно. Выбор темы для обсуждения обусловливается интересами и запросами родителей. Педагоги стремятся не просто сами подготовить полезную и инт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ресную информацию по волнующей родителей проблеме, но и приглашают различных специалистов.</w:t>
      </w:r>
    </w:p>
    <w:p w:rsidR="005D6596" w:rsidRPr="00D67E4F" w:rsidRDefault="00A2244D" w:rsidP="005D659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Вечера вопросов и ответов.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 Это форма позволяет родителям уточнить свои педаг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гические знания, применить их на практике, узнать о чем-либо новом, пополнить знани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ми друг друга, обсудить некоторые проблемы развития детей.</w:t>
      </w:r>
    </w:p>
    <w:p w:rsidR="00A2244D" w:rsidRPr="00D67E4F" w:rsidRDefault="00A2244D" w:rsidP="005D659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«Родительский университет».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 Для того чтобы работа «Родительского университ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та» была более продуктивной, дошкольному учреждению деятельность с родителями можно организовать на разных уровнях: общесадовском, внутригрупповом, индивидуал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но-семейном.</w:t>
      </w:r>
    </w:p>
    <w:p w:rsidR="00A2244D" w:rsidRPr="00D67E4F" w:rsidRDefault="00A2244D" w:rsidP="005D659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В нём могут работать разные кафедры по потребностям родителей:</w:t>
      </w:r>
    </w:p>
    <w:p w:rsidR="00A2244D" w:rsidRPr="00D67E4F" w:rsidRDefault="00A2244D" w:rsidP="005D65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«Кафедра грамотного материнства» (Быть мамой – моя новая профессия).</w:t>
      </w:r>
    </w:p>
    <w:p w:rsidR="00A2244D" w:rsidRPr="00D67E4F" w:rsidRDefault="00A2244D" w:rsidP="005D65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«Кафедра эффективного родительства» (Мама и папа – первые и главные учителя).</w:t>
      </w:r>
    </w:p>
    <w:p w:rsidR="00A2244D" w:rsidRPr="00D67E4F" w:rsidRDefault="00A2244D" w:rsidP="005D65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«Кафедра семейных традиций» (Бабушки и дедушки – хранители семейных трад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ций).</w:t>
      </w:r>
    </w:p>
    <w:p w:rsidR="005D6596" w:rsidRPr="00D67E4F" w:rsidRDefault="00A2244D" w:rsidP="005D659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Мини-собрания.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 Выявляется интересная семья, изучается ее опыт воспитания. Д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лее она приглашает к себе две-три семьи, разделяющие ее позиции в семейном воспит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нии. Таким образом, в узком кругу обсуждается интересующая всех тема.</w:t>
      </w:r>
    </w:p>
    <w:p w:rsidR="005D6596" w:rsidRPr="00D67E4F" w:rsidRDefault="00A2244D" w:rsidP="005D659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Исследовательско-проектные, ролевые, имитационные и деловые игры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. 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листов пытаются проанализировать ситуацию со всех сторон и найти приемлемое реш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ние. Примерными темами игр могут стать: «Утро в вашем доме», «Прогулка в вашей с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мье», «Выходной день: какой он?»</w:t>
      </w:r>
    </w:p>
    <w:p w:rsidR="005D6596" w:rsidRPr="00D67E4F" w:rsidRDefault="00A2244D" w:rsidP="005D659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Тренинги.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 Тренинговые игровые упражнения и задания помогают дать оценку ра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личным способам взаимодействия с ребенком, выбрать более удачные формы обращения к нему и общения с ним, заменять нежелательные конструктивными. Родитель, вовлека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мый в игровой тренинг, начинает общение с ребенком, постигает новые истины.</w:t>
      </w:r>
    </w:p>
    <w:p w:rsidR="005D6596" w:rsidRPr="00D67E4F" w:rsidRDefault="00A2244D" w:rsidP="005D659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Попечительский совет.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 Одной из новых форм работы с родителями, являющийся коллегиальным органом самоуправления, постоянно действующим на общественных н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чалах при ДОУ</w:t>
      </w:r>
      <w:r w:rsidR="005D6596" w:rsidRPr="00D67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244D" w:rsidRPr="00D67E4F" w:rsidRDefault="00A2244D" w:rsidP="005D659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Дни добрых дел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 xml:space="preserve">. Дни добровольной посильной помощи родителей группе, ДОУ </w:t>
      </w:r>
      <w:r w:rsidR="005D6596" w:rsidRPr="00D67E4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 xml:space="preserve"> ремонт игрушек, мебели, группы, помощь в создании предметно – развивающей среды в группе. Такая форма позволяет налаживать атмосферу теплых, доброжелательных вза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моотношений между воспитателем и родителями. В зависимости от плана работы, нео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lastRenderedPageBreak/>
        <w:t>ходимо составить график помощи родителей, обговорить каждое посещение, вид помощи, которую может оказать родитель и т.д.</w:t>
      </w:r>
    </w:p>
    <w:p w:rsidR="00A2244D" w:rsidRPr="00D67E4F" w:rsidRDefault="00A2244D" w:rsidP="005D659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Подобные формы: Дни общения, День папы (бабушки, дедушки и т.д.)</w:t>
      </w:r>
      <w:r w:rsidR="005D6596" w:rsidRPr="00D67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6596" w:rsidRPr="00D67E4F" w:rsidRDefault="00A2244D" w:rsidP="005D659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Существуют также индивидуальные формы взаимодействия с родителями. Пр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имущество такой формы работы с родителями состоит в том, что через изучение спец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фики семьи, беседы с родителями (с каждым в отдельности), наблюдение за общением р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дителей с детьми, как в группе, так и дома, педагоги намечают конкретные пути совмес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ного взаимодействия с ребенком. </w:t>
      </w:r>
    </w:p>
    <w:p w:rsidR="00A2244D" w:rsidRPr="00D67E4F" w:rsidRDefault="00A2244D" w:rsidP="005D659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Педагогические беседы с родителями.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 xml:space="preserve"> Оказание родителям своевременной помощи по тому или иному вопросу воспитания. Цель </w:t>
      </w:r>
      <w:r w:rsidR="005D6596" w:rsidRPr="00D67E4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обмен мнениями по тому или иному в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 xml:space="preserve">просу; ее особенность </w:t>
      </w:r>
      <w:r w:rsidR="005D6596" w:rsidRPr="00D67E4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активное участие и воспитателя и родителей. Беседа может во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никать стихийно по инициативе и родителей и педагога. В результате беседы родители должны получить новые знания по вопросам обучения и воспитания дошкольника. Кроме того, беседы должны отвечать определенным требованиям:</w:t>
      </w:r>
    </w:p>
    <w:p w:rsidR="00A2244D" w:rsidRPr="00D67E4F" w:rsidRDefault="00A2244D" w:rsidP="00A224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быть конкретными и содержательными;</w:t>
      </w:r>
    </w:p>
    <w:p w:rsidR="00A2244D" w:rsidRPr="00D67E4F" w:rsidRDefault="00A2244D" w:rsidP="00A224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давать родителям новые знания по вопросам обучения и воспитания детей;</w:t>
      </w:r>
    </w:p>
    <w:p w:rsidR="00A2244D" w:rsidRPr="00D67E4F" w:rsidRDefault="00A2244D" w:rsidP="00A224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пробуждать интерес к педагогическим проблемам;</w:t>
      </w:r>
    </w:p>
    <w:p w:rsidR="00A2244D" w:rsidRPr="00D67E4F" w:rsidRDefault="00A2244D" w:rsidP="00A224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повышать чувство ответственности за воспитание детей.</w:t>
      </w:r>
    </w:p>
    <w:p w:rsidR="005D6596" w:rsidRPr="00D67E4F" w:rsidRDefault="00A2244D" w:rsidP="005D659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Можно начать эту беседу с положительной характеристики ребенка, показать, пусть даже незначительные его успехи и достижения. Затем можно спросить у родителей, как им удалось добиться положительных результатов в воспитании. Далее можно такти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но остановиться на про</w:t>
      </w:r>
      <w:r w:rsidR="005D6596" w:rsidRPr="00D67E4F">
        <w:rPr>
          <w:rFonts w:ascii="Times New Roman" w:eastAsia="Times New Roman" w:hAnsi="Times New Roman" w:cs="Times New Roman"/>
          <w:sz w:val="24"/>
          <w:szCs w:val="24"/>
        </w:rPr>
        <w:t>блемах воспитания ребенка, кото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рые, на взгляд воспитателя, еще необходимо доработать. Например: «Вместе с тем, хотелось бы обратить внимание на воспитание трудолюбия, самостоятельности, закаливание ребенка и др.». Дать конкретные советы.</w:t>
      </w:r>
    </w:p>
    <w:p w:rsidR="005D6596" w:rsidRPr="00D67E4F" w:rsidRDefault="00A2244D" w:rsidP="005D659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Посещение семьи.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 Основная цель визита – познакомиться с ребенком и его бли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кими в привычной для него обстановке. В игре с ребенком, в разговоре с его близкими можно узнать много нужной информации о малыше, его пристрастиях и интересах и т.д. Посещение приносит пользу и родителям, и педагогу: родители получают представление о том, как воспитатель общается с ребенком, имеют возможность в привычной для себя о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становке задать волнующие их вопросы относительно воспитания своего ребёнка, а пед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гогу позволяет познакомиться с условиями, в которых живет ребенок, с общей атмосф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рой в доме, традициями и нравами семьи.</w:t>
      </w:r>
    </w:p>
    <w:p w:rsidR="005D6596" w:rsidRPr="00D67E4F" w:rsidRDefault="00A2244D" w:rsidP="005D659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Индивидуальные консультации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 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квалифицированный совет.</w:t>
      </w:r>
    </w:p>
    <w:p w:rsidR="005D6596" w:rsidRPr="00D67E4F" w:rsidRDefault="00A2244D" w:rsidP="005D659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Индивидуальные блокноты, куда воспитатель записывает успехи детей по разным видам деятельности, родители могут помечать, что их интересует в воспитании детей.</w:t>
      </w:r>
    </w:p>
    <w:p w:rsidR="00A2244D" w:rsidRPr="00D67E4F" w:rsidRDefault="00A2244D" w:rsidP="005D659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К познавательным  формам также относятся:</w:t>
      </w:r>
    </w:p>
    <w:p w:rsidR="00A2244D" w:rsidRPr="00D67E4F" w:rsidRDefault="00A2244D" w:rsidP="00A224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«Школа молодой семьи»;</w:t>
      </w:r>
    </w:p>
    <w:p w:rsidR="00A2244D" w:rsidRPr="00D67E4F" w:rsidRDefault="00A2244D" w:rsidP="00A224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выполнение индивидуальных поручений;</w:t>
      </w:r>
    </w:p>
    <w:p w:rsidR="00A2244D" w:rsidRPr="00D67E4F" w:rsidRDefault="00A2244D" w:rsidP="00A224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телефон Доверия;</w:t>
      </w:r>
    </w:p>
    <w:p w:rsidR="00A2244D" w:rsidRPr="00D67E4F" w:rsidRDefault="00A2244D" w:rsidP="00A224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почта Доверия;</w:t>
      </w:r>
    </w:p>
    <w:p w:rsidR="00A2244D" w:rsidRPr="00D67E4F" w:rsidRDefault="005D6596" w:rsidP="00A224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копилка Добрых дел и т.д.</w:t>
      </w:r>
    </w:p>
    <w:p w:rsidR="005D6596" w:rsidRPr="00D67E4F" w:rsidRDefault="00A2244D" w:rsidP="005D659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 </w:t>
      </w:r>
      <w:r w:rsidR="005D6596" w:rsidRPr="00D67E4F">
        <w:rPr>
          <w:rFonts w:ascii="Times New Roman" w:eastAsia="Times New Roman" w:hAnsi="Times New Roman" w:cs="Times New Roman"/>
          <w:sz w:val="24"/>
          <w:szCs w:val="24"/>
        </w:rPr>
        <w:tab/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Кроме того, существуют приемы создания ролей для родителей. Они могут играть разные формальные и неформальные роли в программе развития и воспитания своих д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тей в группе детского сада. Например: гость группы. Необходимо поощрять приход род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телей в группу для наблюдения за детьми и игры с ними.</w:t>
      </w:r>
    </w:p>
    <w:p w:rsidR="00A2244D" w:rsidRPr="00D67E4F" w:rsidRDefault="00A2244D" w:rsidP="00D90BC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Доброволец. У родителей и детей могут быть общие интересы или умения. Взро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лые могут помогать воспитателям, принимать участие в спектаклях, помогать в организ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ции мероприятий, обеспечивать транспортом, помогать убирать, обустраивать и украшать групповые помещения и пр.</w:t>
      </w:r>
    </w:p>
    <w:p w:rsidR="00A2244D" w:rsidRPr="00D67E4F" w:rsidRDefault="00A2244D" w:rsidP="00A224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BC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D90BCF" w:rsidRPr="00D90BCF"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 w:rsidR="00D9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E4F">
        <w:rPr>
          <w:rFonts w:ascii="Times New Roman" w:eastAsia="Times New Roman" w:hAnsi="Times New Roman" w:cs="Times New Roman"/>
          <w:b/>
          <w:bCs/>
          <w:sz w:val="24"/>
          <w:szCs w:val="24"/>
        </w:rPr>
        <w:t>Досуговые формы взаимодействия с родителями</w:t>
      </w:r>
    </w:p>
    <w:p w:rsidR="005D6596" w:rsidRPr="00D67E4F" w:rsidRDefault="00A2244D" w:rsidP="005D659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Праздники, утренники, мероприятия (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концерты, соревнования). Родители могут выступать в роли непосредственных участников: участвовать в составлении сценария, ч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тать стихотворения, петь песни, играть на музыкальных инструментах и рассказывать и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тересные истории и т.д.</w:t>
      </w:r>
    </w:p>
    <w:p w:rsidR="005D6596" w:rsidRPr="00D67E4F" w:rsidRDefault="00A2244D" w:rsidP="005D659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Выставки работ родителей и детей, семейные вернисажи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. Такие выставки, как пр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вило, демонстрируют результаты совместной деятельности родителей и детей. Например, выставки «Во поле березонька стояла», «Чудеса для детей из ненужных вещей», вернис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жи «Руки мамы, руки папы и мои ручонки», «Природа и фантазия»</w:t>
      </w:r>
      <w:r w:rsidR="005D6596" w:rsidRPr="00D67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6596" w:rsidRPr="00D67E4F" w:rsidRDefault="00A2244D" w:rsidP="005D659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Совместные походы и экскурсии.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 Основная цель таких мероприятий – укрепление детско-родительских отношений. В результате у детей воспитывается трудолюбие, акк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ратность, внимание к близким, уважение к труду. Это начало патриотического воспит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ния, любовь к Родине рождается из чувства любви к своей семье. Из этих походов дети возвращаются обогащенные новыми впечатлениями о природе, о насекомых, о своем крае. Затем увлеченно рисуют, делают поделки из природного материала, оформляют выставки совместного творчества.</w:t>
      </w:r>
    </w:p>
    <w:p w:rsidR="00A2244D" w:rsidRPr="00D67E4F" w:rsidRDefault="00A2244D" w:rsidP="005D659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Благотворительный акции.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 Такая форма совместной деятельности имеет большое воспитательное значение не только для детей, которые учатся не только принимать пода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ки, но и делать. Родители тоже не останутся равнодушными, видя как их ребёнок с увл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чением играет с друзьями в детском саду в давно заброшенную дома игру, а любимая кн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га  стала еще интереснее и звучит по – новому в кругу друзей. А это большой труд, восп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тания человеческой души. Например, акция «Подари книгу другу». Благодаря такой фо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ме работы с родителями может обновиться и пополниться библиотека группы.</w:t>
      </w:r>
    </w:p>
    <w:p w:rsidR="00A2244D" w:rsidRPr="00D67E4F" w:rsidRDefault="00A2244D" w:rsidP="00A224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          К досуговым формам также можно отнести:</w:t>
      </w:r>
    </w:p>
    <w:p w:rsidR="00A2244D" w:rsidRPr="00D67E4F" w:rsidRDefault="00A2244D" w:rsidP="00A224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кружки и секции;</w:t>
      </w:r>
    </w:p>
    <w:p w:rsidR="00A2244D" w:rsidRPr="00D67E4F" w:rsidRDefault="00A2244D" w:rsidP="00A224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клубы отцов, бабушек, дедушек;</w:t>
      </w:r>
    </w:p>
    <w:p w:rsidR="00A2244D" w:rsidRPr="00D67E4F" w:rsidRDefault="00A2244D" w:rsidP="00A224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клуб выходного дня;</w:t>
      </w:r>
    </w:p>
    <w:p w:rsidR="00A2244D" w:rsidRPr="00D67E4F" w:rsidRDefault="00A2244D" w:rsidP="00A224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выпуск стенгазеты;</w:t>
      </w:r>
    </w:p>
    <w:p w:rsidR="00A2244D" w:rsidRPr="00D67E4F" w:rsidRDefault="00A2244D" w:rsidP="00A224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домашние гостиные;</w:t>
      </w:r>
    </w:p>
    <w:p w:rsidR="00A2244D" w:rsidRPr="00D67E4F" w:rsidRDefault="00A2244D" w:rsidP="00A224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работа театральной труппы дети – родители (совместная постановка спектаклей);</w:t>
      </w:r>
    </w:p>
    <w:p w:rsidR="00A2244D" w:rsidRPr="00D67E4F" w:rsidRDefault="00A2244D" w:rsidP="00A224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семейные встречи;</w:t>
      </w:r>
    </w:p>
    <w:p w:rsidR="00A2244D" w:rsidRPr="00D67E4F" w:rsidRDefault="00A2244D" w:rsidP="00A224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веломарафон, посвящённый Дню защиты детей (1 июня);</w:t>
      </w:r>
    </w:p>
    <w:p w:rsidR="00A2244D" w:rsidRPr="00D67E4F" w:rsidRDefault="00A2244D" w:rsidP="00A224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музыкальные салон;</w:t>
      </w:r>
    </w:p>
    <w:p w:rsidR="00A2244D" w:rsidRPr="00D67E4F" w:rsidRDefault="00A2244D" w:rsidP="00A224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литературные салон;</w:t>
      </w:r>
    </w:p>
    <w:p w:rsidR="00A2244D" w:rsidRPr="00D67E4F" w:rsidRDefault="00A2244D" w:rsidP="00A224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коллекционирование и т.д.</w:t>
      </w:r>
    </w:p>
    <w:p w:rsidR="00A2244D" w:rsidRPr="00D67E4F" w:rsidRDefault="00D90BCF" w:rsidP="00A224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2.3. </w:t>
      </w:r>
      <w:r w:rsidR="00A2244D" w:rsidRPr="00D67E4F">
        <w:rPr>
          <w:rFonts w:ascii="Times New Roman" w:eastAsia="Times New Roman" w:hAnsi="Times New Roman" w:cs="Times New Roman"/>
          <w:b/>
          <w:bCs/>
          <w:sz w:val="24"/>
          <w:szCs w:val="24"/>
        </w:rPr>
        <w:t>Наглядно-информационные формы  взаимодействия с родителями</w:t>
      </w:r>
    </w:p>
    <w:p w:rsidR="00A2244D" w:rsidRPr="00D67E4F" w:rsidRDefault="00A2244D" w:rsidP="00A224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Наглядно-информационные формы условно разделены на две подгруппы:</w:t>
      </w:r>
    </w:p>
    <w:p w:rsidR="00A2244D" w:rsidRPr="00D67E4F" w:rsidRDefault="00A2244D" w:rsidP="005D659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Задача </w:t>
      </w:r>
      <w:r w:rsidR="005D6596" w:rsidRPr="00D67E4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информационно-ознакомительной </w:t>
      </w:r>
      <w:r w:rsidR="005D6596" w:rsidRPr="00D67E4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является ознакомление родителей с самим дошкольным учреждением, особенностями его работы, с педагогами, зан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мающимися воспитанием детей, и преодоление поверхностных мнений о работе дошкольного учреждения.</w:t>
      </w:r>
    </w:p>
    <w:p w:rsidR="00F81D1D" w:rsidRPr="00D67E4F" w:rsidRDefault="00A2244D" w:rsidP="00F81D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="005D6596" w:rsidRPr="00D67E4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информационно-просветительской </w:t>
      </w:r>
      <w:r w:rsidR="005D6596" w:rsidRPr="00D67E4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близки к задачам познавательных форм. Их специфика в том, что общение педагогов с родителями здесь не прямое, а опосредованное — через газеты, организацию выставок и т.д.</w:t>
      </w:r>
    </w:p>
    <w:p w:rsidR="00A2244D" w:rsidRPr="00D67E4F" w:rsidRDefault="00A2244D" w:rsidP="00F81D1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 xml:space="preserve">Главная задача данных форм работы </w:t>
      </w:r>
      <w:r w:rsidR="00F81D1D" w:rsidRPr="00D67E4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познакомить родителей с условиями, зад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чами, содержанием и методами воспитания детей в ДОУ (группе) и способствовать пр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одолению поверхностного суждения о роли детского сада, оказывать практическую п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мощь семье. К ним относятся:</w:t>
      </w:r>
    </w:p>
    <w:p w:rsidR="00A2244D" w:rsidRPr="00D67E4F" w:rsidRDefault="00A2244D" w:rsidP="00A224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записи на магнитофон (диктофон) бесед с детьми,</w:t>
      </w:r>
    </w:p>
    <w:p w:rsidR="00A2244D" w:rsidRPr="00D67E4F" w:rsidRDefault="00A2244D" w:rsidP="00A224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видеофрагменты организации различных видов деятельности, режимных моме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тов, занятий;</w:t>
      </w:r>
    </w:p>
    <w:p w:rsidR="00A2244D" w:rsidRPr="00D67E4F" w:rsidRDefault="00A2244D" w:rsidP="00A224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фотографии,</w:t>
      </w:r>
    </w:p>
    <w:p w:rsidR="00A2244D" w:rsidRPr="00D67E4F" w:rsidRDefault="00A2244D" w:rsidP="00A224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выставки детских работ,</w:t>
      </w:r>
    </w:p>
    <w:p w:rsidR="00A2244D" w:rsidRPr="00D67E4F" w:rsidRDefault="00A2244D" w:rsidP="00A224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стенды, ширмы, папки-передвижки.</w:t>
      </w:r>
    </w:p>
    <w:p w:rsidR="00F81D1D" w:rsidRPr="00D67E4F" w:rsidRDefault="00A2244D" w:rsidP="00F81D1D">
      <w:pPr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Например:</w:t>
      </w:r>
    </w:p>
    <w:p w:rsidR="00F81D1D" w:rsidRPr="00D67E4F" w:rsidRDefault="00A2244D" w:rsidP="00F81D1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Уголок для родителей.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 В нем размещается полезная для родителей и детей инфо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мация: режим дня группы, расписание занятий, ежедневное меню, полезные статьи и справочные материалы-пособия для родителей. Содержание родительского уголка должно быть кратким, ясным, разборчивым, чтобы у родителей возникло желание обратиться к его содержанию. Ещё очень важно не только наполнить уголок самой свежей и полезной информацией, но и сделать его красочным и привлекающим внимание.</w:t>
      </w:r>
    </w:p>
    <w:p w:rsidR="00F81D1D" w:rsidRPr="00D67E4F" w:rsidRDefault="00A2244D" w:rsidP="00F81D1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Выставки, вернисажи детских работ.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 Их цель - демонстрируя родителям важных разделов программы или успехов детей по освоению программы (рисунки, самодельные игрушки, детские книги, альбомы и т.д.).</w:t>
      </w:r>
    </w:p>
    <w:p w:rsidR="00A2244D" w:rsidRPr="00D67E4F" w:rsidRDefault="00A2244D" w:rsidP="00F81D1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Информационные листы.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 Они могут нести в себе следующую информацию:</w:t>
      </w:r>
    </w:p>
    <w:p w:rsidR="00A2244D" w:rsidRPr="00D67E4F" w:rsidRDefault="00A2244D" w:rsidP="00A224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информацию о дополнительных занятиях с детьми;</w:t>
      </w:r>
    </w:p>
    <w:p w:rsidR="00A2244D" w:rsidRPr="00D67E4F" w:rsidRDefault="00A2244D" w:rsidP="00A224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объявления о собраниях, событиях, экскурсиях;</w:t>
      </w:r>
    </w:p>
    <w:p w:rsidR="00A2244D" w:rsidRPr="00D67E4F" w:rsidRDefault="00A2244D" w:rsidP="00A224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просьбы о помощи;</w:t>
      </w:r>
    </w:p>
    <w:p w:rsidR="00A2244D" w:rsidRPr="00D67E4F" w:rsidRDefault="00A2244D" w:rsidP="00A224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благодарность добровольным помощникам и т.д.</w:t>
      </w:r>
    </w:p>
    <w:p w:rsidR="00F81D1D" w:rsidRPr="00D67E4F" w:rsidRDefault="00A2244D" w:rsidP="00F81D1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Памятки для родителей.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 Небольшое описание (инструкция) правильного (грамо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ного) по выполнению каких либо действий.</w:t>
      </w:r>
    </w:p>
    <w:p w:rsidR="00F81D1D" w:rsidRPr="00D67E4F" w:rsidRDefault="00A2244D" w:rsidP="00F81D1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Папки</w:t>
      </w:r>
      <w:r w:rsidR="00F81D1D"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передвижки.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 Формируются по тематическому принципу. Когда родители ознакомятся с содержанием папки-передвижки, с ними следует побеседовать о прочита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ном, ответить на возникшие вопросы, выслушать предложения и т.д.</w:t>
      </w:r>
    </w:p>
    <w:p w:rsidR="00F81D1D" w:rsidRPr="00D67E4F" w:rsidRDefault="00A2244D" w:rsidP="00F81D1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Родительская газета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 оформляется самими родителями. В ней они отмечают инт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ресные случаи из жизни семьи, делятся опытом воспитания по отдельным вопросам. Н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пример, «Выходной день семьи», «Моя мама», «Мой папа», «Я дома» и т.д.</w:t>
      </w:r>
    </w:p>
    <w:p w:rsidR="00F81D1D" w:rsidRPr="00D67E4F" w:rsidRDefault="00A2244D" w:rsidP="00F81D1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Видеофильмы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. Создаются по определенной тематике.</w:t>
      </w:r>
    </w:p>
    <w:p w:rsidR="00A2244D" w:rsidRPr="00D67E4F" w:rsidRDefault="00A2244D" w:rsidP="00F81D1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К наглядно-информационные формам работы с родителями можно отнести и:</w:t>
      </w:r>
    </w:p>
    <w:p w:rsidR="00A2244D" w:rsidRPr="00D67E4F" w:rsidRDefault="00A2244D" w:rsidP="00A224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lastRenderedPageBreak/>
        <w:t>оформление фотомонтажей;</w:t>
      </w:r>
    </w:p>
    <w:p w:rsidR="00A2244D" w:rsidRPr="00D67E4F" w:rsidRDefault="00F81D1D" w:rsidP="00A224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совместное создание предметно-</w:t>
      </w:r>
      <w:r w:rsidR="00A2244D" w:rsidRPr="00D67E4F">
        <w:rPr>
          <w:rFonts w:ascii="Times New Roman" w:eastAsia="Times New Roman" w:hAnsi="Times New Roman" w:cs="Times New Roman"/>
          <w:sz w:val="24"/>
          <w:szCs w:val="24"/>
        </w:rPr>
        <w:t>развивающей среды;</w:t>
      </w:r>
    </w:p>
    <w:p w:rsidR="00A2244D" w:rsidRPr="00D67E4F" w:rsidRDefault="00A2244D" w:rsidP="00A224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семейный и групповые альбомы «Наша дружная семейка», «Наша жизнь день за днем», «Воспитание со всех сторон»;</w:t>
      </w:r>
    </w:p>
    <w:p w:rsidR="00A2244D" w:rsidRPr="00D67E4F" w:rsidRDefault="00A2244D" w:rsidP="00A224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 xml:space="preserve">фотовыставки «Моя бабушка </w:t>
      </w:r>
      <w:r w:rsidR="00F81D1D" w:rsidRPr="00D67E4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 xml:space="preserve">лучше всех», «Мама и я, счастливые мгновения», «Папа, мама, я </w:t>
      </w:r>
      <w:r w:rsidR="00F81D1D" w:rsidRPr="00D67E4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дружная семья»;</w:t>
      </w:r>
    </w:p>
    <w:p w:rsidR="00A2244D" w:rsidRPr="00D67E4F" w:rsidRDefault="00A2244D" w:rsidP="00A224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эмоциональный уголок «Я сегодня вот такой», «Здравствуйте, я пришел» и другие.</w:t>
      </w:r>
    </w:p>
    <w:p w:rsidR="00F81D1D" w:rsidRPr="00D67E4F" w:rsidRDefault="00F81D1D" w:rsidP="00F81D1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Информационно</w:t>
      </w:r>
      <w:r w:rsidR="00A2244D" w:rsidRPr="00D67E4F">
        <w:rPr>
          <w:rFonts w:ascii="Times New Roman" w:eastAsia="Times New Roman" w:hAnsi="Times New Roman" w:cs="Times New Roman"/>
          <w:sz w:val="24"/>
          <w:szCs w:val="24"/>
        </w:rPr>
        <w:t>-аналитические формы организации взаимодействия с родителями:</w:t>
      </w:r>
    </w:p>
    <w:p w:rsidR="00F81D1D" w:rsidRPr="00D67E4F" w:rsidRDefault="00A2244D" w:rsidP="00F81D1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Их задача - сбор, обработка и использование данных о семье каждого воспитанн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</w:t>
      </w:r>
    </w:p>
    <w:p w:rsidR="00A2244D" w:rsidRPr="00D67E4F" w:rsidRDefault="00A2244D" w:rsidP="00F81D1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Анкетирование используется с целью изучения семьи, выяснения образовательных потребностей родителей, установления контакта с её членами, для согласования воспит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тельных воздействий на ребенка. Это поможет воспитателю найти дифференцированный подход к родителям во время проведения совместных мероприятий.</w:t>
      </w:r>
    </w:p>
    <w:p w:rsidR="00A2244D" w:rsidRPr="00D67E4F" w:rsidRDefault="00BF4C19" w:rsidP="00BF4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2.4. </w:t>
      </w:r>
      <w:r w:rsidR="00A2244D" w:rsidRPr="00D67E4F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Письменные формы взаимодействия с родителями</w:t>
      </w:r>
    </w:p>
    <w:p w:rsidR="00A2244D" w:rsidRPr="00D67E4F" w:rsidRDefault="00A2244D" w:rsidP="00F81D1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Брошюры.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  Брошюры помогают родителям узнать о детском саде. Брошюры могут описать концепцию детского сада и дать общую информацию о нем.</w:t>
      </w:r>
    </w:p>
    <w:p w:rsidR="00A2244D" w:rsidRPr="00D67E4F" w:rsidRDefault="00A2244D" w:rsidP="00F81D1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Пособия.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 Пособия содержат подробную информацию о детском саде. Семьи могут обращаться к пособиям в течение всего года.</w:t>
      </w:r>
    </w:p>
    <w:p w:rsidR="00A2244D" w:rsidRPr="00D67E4F" w:rsidRDefault="00A2244D" w:rsidP="00F81D1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Бюллетень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. Бюллетень можно выпускать раз или два в месяц, чтобы постоянно обеспечивать семьи информацией об особых мероприятиях, изменениях в программе и др.</w:t>
      </w:r>
    </w:p>
    <w:p w:rsidR="00A2244D" w:rsidRPr="00D67E4F" w:rsidRDefault="00A2244D" w:rsidP="00F81D1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Еженедельные записки.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 Еженедельная записка, адресованная непосредственно р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дителям, сообщает семье о здоровье, настроении, поведении ребенка в детском саду, о его любимых занятиях и другую информацию.</w:t>
      </w:r>
    </w:p>
    <w:p w:rsidR="00A2244D" w:rsidRPr="00D67E4F" w:rsidRDefault="00A2244D" w:rsidP="00F81D1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Неформальные записки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. Воспитатели могут посылать с ребенком короткие записки домой, чтобы информировать семью о новом достижении ребенка или о только что осв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енном навыке, поблагодарить семью за оказанную помощь; здесь могут быть записи де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ской речи, интересные высказывания ребенка и др. Семьи также могут посылать в детский сад записки, выражающие благодарность или содержащие просьбы.</w:t>
      </w:r>
    </w:p>
    <w:p w:rsidR="00A2244D" w:rsidRPr="00D67E4F" w:rsidRDefault="00A2244D" w:rsidP="00F81D1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Личные блокноты.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 Такие блокноты могут каждый день курсировать между детским садом и семьей, чтобы делиться информацией о том, что происходит дома и в детском с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ду. Семьи могут извещать воспитателей об особых семейных событиях, таких, как дни рождения, новая работа, поездки, гости.</w:t>
      </w:r>
    </w:p>
    <w:p w:rsidR="00A2244D" w:rsidRPr="00D67E4F" w:rsidRDefault="00A2244D" w:rsidP="00F81D1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Доска объявлений.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 Доска объявлений – это настенный экран, который информир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ет родителей о собраниях на день и др.</w:t>
      </w:r>
    </w:p>
    <w:p w:rsidR="00A2244D" w:rsidRPr="00D67E4F" w:rsidRDefault="00A2244D" w:rsidP="00F81D1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Ящик для предложений.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 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:rsidR="00A2244D" w:rsidRPr="00D67E4F" w:rsidRDefault="00A2244D" w:rsidP="00F81D1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  <w:u w:val="single"/>
        </w:rPr>
        <w:t>Отчеты.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 Письменные отчеты о развитии ребенка – это одна из форм общения с семьями, которая может быть полезна при условии, чтобы она не заменяла личных ко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тактов.</w:t>
      </w:r>
    </w:p>
    <w:p w:rsidR="00A2244D" w:rsidRPr="00D67E4F" w:rsidRDefault="00A2244D" w:rsidP="00F81D1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lastRenderedPageBreak/>
        <w:t>Значительно расширяют возможности организации эффективного общения с род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телями Интернет-ресурсы, общение on-line. Специалисты предлагают несколько путей применения Интернет-ресурсов во взаимодействии с семьями воспитанников:</w:t>
      </w:r>
    </w:p>
    <w:p w:rsidR="00A2244D" w:rsidRPr="00D67E4F" w:rsidRDefault="00A2244D" w:rsidP="00A224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- телемост</w:t>
      </w:r>
      <w:r w:rsidR="00F81D1D" w:rsidRPr="00D67E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244D" w:rsidRPr="00D67E4F" w:rsidRDefault="00A2244D" w:rsidP="00A224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81D1D" w:rsidRPr="00D67E4F">
        <w:rPr>
          <w:rFonts w:ascii="Times New Roman" w:eastAsia="Times New Roman" w:hAnsi="Times New Roman" w:cs="Times New Roman"/>
          <w:sz w:val="24"/>
          <w:szCs w:val="24"/>
        </w:rPr>
        <w:t>телекоммуникационный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 xml:space="preserve"> проект</w:t>
      </w:r>
      <w:r w:rsidR="00F81D1D" w:rsidRPr="00D67E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244D" w:rsidRPr="00D67E4F" w:rsidRDefault="00A2244D" w:rsidP="00A224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- дистанционные конференции</w:t>
      </w:r>
      <w:r w:rsidR="00F81D1D" w:rsidRPr="00D67E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244D" w:rsidRPr="00D67E4F" w:rsidRDefault="00A2244D" w:rsidP="00A224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- создание информационно-методического журнала on-line</w:t>
      </w:r>
      <w:r w:rsidR="00F81D1D" w:rsidRPr="00D67E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81D1D" w:rsidRPr="00D67E4F" w:rsidRDefault="00A2244D" w:rsidP="00A224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- создание сайта детского сада</w:t>
      </w:r>
      <w:r w:rsidR="00F81D1D" w:rsidRPr="00D67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244D" w:rsidRPr="00D67E4F" w:rsidRDefault="00A2244D" w:rsidP="00F81D1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Об эффективности проводимой в дошкольном учреждении работы с родителями свидетельствуют:</w:t>
      </w:r>
    </w:p>
    <w:p w:rsidR="00A2244D" w:rsidRPr="00D67E4F" w:rsidRDefault="00A2244D" w:rsidP="00A224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проявление у родителей интереса к содержанию образовательного процесса с детьми;</w:t>
      </w:r>
    </w:p>
    <w:p w:rsidR="00A2244D" w:rsidRPr="00D67E4F" w:rsidRDefault="00A2244D" w:rsidP="00A224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возникновение дискуссий, диспутов по их инициативе;</w:t>
      </w:r>
    </w:p>
    <w:p w:rsidR="00A2244D" w:rsidRPr="00D67E4F" w:rsidRDefault="00A2244D" w:rsidP="00A224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ответы на вопросы родителей ими самими; приведение примеров из собственного опыта;</w:t>
      </w:r>
    </w:p>
    <w:p w:rsidR="00A2244D" w:rsidRPr="00D67E4F" w:rsidRDefault="00A2244D" w:rsidP="00A224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увеличение количества вопросов к педагогу, касающихся личности ребенка, его внутреннего мира;</w:t>
      </w:r>
    </w:p>
    <w:p w:rsidR="00A2244D" w:rsidRPr="00D67E4F" w:rsidRDefault="00A2244D" w:rsidP="00A224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стремление взрослых к индивидуальным контактам с воспитателем;</w:t>
      </w:r>
    </w:p>
    <w:p w:rsidR="00A2244D" w:rsidRPr="00D67E4F" w:rsidRDefault="00A2244D" w:rsidP="00A224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размышление родителей о правильности использования тех или иных методов во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67E4F">
        <w:rPr>
          <w:rFonts w:ascii="Times New Roman" w:eastAsia="Times New Roman" w:hAnsi="Times New Roman" w:cs="Times New Roman"/>
          <w:sz w:val="24"/>
          <w:szCs w:val="24"/>
        </w:rPr>
        <w:t>питания;</w:t>
      </w:r>
    </w:p>
    <w:p w:rsidR="00A2244D" w:rsidRPr="00D67E4F" w:rsidRDefault="00A2244D" w:rsidP="00A224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sz w:val="24"/>
          <w:szCs w:val="24"/>
        </w:rPr>
        <w:t>повышение их активности при анализе педагогических ситуаций, решение задач и обсуждение дискуссионных вопросов.</w:t>
      </w:r>
    </w:p>
    <w:p w:rsidR="00F81D1D" w:rsidRPr="00D67E4F" w:rsidRDefault="00BF4C19" w:rsidP="00BF4C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2.5. </w:t>
      </w:r>
      <w:r w:rsidR="00F81D1D" w:rsidRPr="00D67E4F">
        <w:rPr>
          <w:rFonts w:ascii="Times New Roman" w:hAnsi="Times New Roman" w:cs="Times New Roman"/>
          <w:b/>
          <w:sz w:val="24"/>
          <w:szCs w:val="24"/>
        </w:rPr>
        <w:t>Критерии оценки эфф</w:t>
      </w:r>
      <w:r>
        <w:rPr>
          <w:rFonts w:ascii="Times New Roman" w:hAnsi="Times New Roman" w:cs="Times New Roman"/>
          <w:b/>
          <w:sz w:val="24"/>
          <w:szCs w:val="24"/>
        </w:rPr>
        <w:t>ективности работы ДОУ с семьей</w:t>
      </w:r>
    </w:p>
    <w:p w:rsidR="00F81D1D" w:rsidRPr="00D67E4F" w:rsidRDefault="00F81D1D" w:rsidP="00F81D1D">
      <w:pPr>
        <w:jc w:val="both"/>
        <w:rPr>
          <w:rFonts w:ascii="Times New Roman" w:hAnsi="Times New Roman" w:cs="Times New Roman"/>
          <w:sz w:val="24"/>
          <w:szCs w:val="24"/>
        </w:rPr>
      </w:pPr>
      <w:r w:rsidRPr="00D67E4F">
        <w:rPr>
          <w:rFonts w:ascii="Times New Roman" w:hAnsi="Times New Roman" w:cs="Times New Roman"/>
          <w:sz w:val="24"/>
          <w:szCs w:val="24"/>
        </w:rPr>
        <w:t>• Изменение характера вопросов, обсуждений родителей к воспитателям, руководителю ДОУ, как показатель роста педагогических интересов, знаний о воспитании детей в семье, желание их совершенствовать.</w:t>
      </w:r>
    </w:p>
    <w:p w:rsidR="00F81D1D" w:rsidRPr="00D67E4F" w:rsidRDefault="00F81D1D" w:rsidP="00F81D1D">
      <w:pPr>
        <w:jc w:val="both"/>
        <w:rPr>
          <w:rFonts w:ascii="Times New Roman" w:hAnsi="Times New Roman" w:cs="Times New Roman"/>
          <w:sz w:val="24"/>
          <w:szCs w:val="24"/>
        </w:rPr>
      </w:pPr>
      <w:r w:rsidRPr="00D67E4F">
        <w:rPr>
          <w:rFonts w:ascii="Times New Roman" w:hAnsi="Times New Roman" w:cs="Times New Roman"/>
          <w:sz w:val="24"/>
          <w:szCs w:val="24"/>
        </w:rPr>
        <w:t>• Рост посещаемости родителями мероприятий по педагогическому просвещению, стре</w:t>
      </w:r>
      <w:r w:rsidRPr="00D67E4F">
        <w:rPr>
          <w:rFonts w:ascii="Times New Roman" w:hAnsi="Times New Roman" w:cs="Times New Roman"/>
          <w:sz w:val="24"/>
          <w:szCs w:val="24"/>
        </w:rPr>
        <w:t>м</w:t>
      </w:r>
      <w:r w:rsidRPr="00D67E4F">
        <w:rPr>
          <w:rFonts w:ascii="Times New Roman" w:hAnsi="Times New Roman" w:cs="Times New Roman"/>
          <w:sz w:val="24"/>
          <w:szCs w:val="24"/>
        </w:rPr>
        <w:t xml:space="preserve">ление родителей анализировать собственный опыт и опыт других родителей. </w:t>
      </w:r>
    </w:p>
    <w:p w:rsidR="00F81D1D" w:rsidRPr="00D67E4F" w:rsidRDefault="00F81D1D" w:rsidP="00F81D1D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67E4F">
        <w:rPr>
          <w:rFonts w:ascii="Times New Roman" w:hAnsi="Times New Roman" w:cs="Times New Roman"/>
          <w:sz w:val="24"/>
          <w:szCs w:val="24"/>
        </w:rPr>
        <w:t>• Изменение микроклимата в неблагоприятных семьях в положительную сторону.</w:t>
      </w:r>
      <w:r w:rsidRPr="00D67E4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F81D1D" w:rsidRPr="00D67E4F" w:rsidRDefault="00F81D1D" w:rsidP="00F81D1D">
      <w:pPr>
        <w:jc w:val="both"/>
        <w:rPr>
          <w:rFonts w:ascii="Times New Roman" w:hAnsi="Times New Roman" w:cs="Times New Roman"/>
          <w:sz w:val="24"/>
          <w:szCs w:val="24"/>
        </w:rPr>
      </w:pPr>
      <w:r w:rsidRPr="00D67E4F">
        <w:rPr>
          <w:rFonts w:ascii="Times New Roman" w:hAnsi="Times New Roman" w:cs="Times New Roman"/>
          <w:sz w:val="24"/>
          <w:szCs w:val="24"/>
        </w:rPr>
        <w:t>• Проявление у родителей осознанного отношения к воспитательной деятельности, стре</w:t>
      </w:r>
      <w:r w:rsidRPr="00D67E4F">
        <w:rPr>
          <w:rFonts w:ascii="Times New Roman" w:hAnsi="Times New Roman" w:cs="Times New Roman"/>
          <w:sz w:val="24"/>
          <w:szCs w:val="24"/>
        </w:rPr>
        <w:t>м</w:t>
      </w:r>
      <w:r w:rsidRPr="00D67E4F">
        <w:rPr>
          <w:rFonts w:ascii="Times New Roman" w:hAnsi="Times New Roman" w:cs="Times New Roman"/>
          <w:sz w:val="24"/>
          <w:szCs w:val="24"/>
        </w:rPr>
        <w:t>ление к пониманию ребенка, анализу своих достижений и ошибок, использование родит</w:t>
      </w:r>
      <w:r w:rsidRPr="00D67E4F">
        <w:rPr>
          <w:rFonts w:ascii="Times New Roman" w:hAnsi="Times New Roman" w:cs="Times New Roman"/>
          <w:sz w:val="24"/>
          <w:szCs w:val="24"/>
        </w:rPr>
        <w:t>е</w:t>
      </w:r>
      <w:r w:rsidRPr="00D67E4F">
        <w:rPr>
          <w:rFonts w:ascii="Times New Roman" w:hAnsi="Times New Roman" w:cs="Times New Roman"/>
          <w:sz w:val="24"/>
          <w:szCs w:val="24"/>
        </w:rPr>
        <w:t>лями педагогической литературы, участие родителей в клубах, объединениях, семейных конкурсах, праздниках, субботниках, организуемых в ДОУ. Осознание взрослыми член</w:t>
      </w:r>
      <w:r w:rsidRPr="00D67E4F">
        <w:rPr>
          <w:rFonts w:ascii="Times New Roman" w:hAnsi="Times New Roman" w:cs="Times New Roman"/>
          <w:sz w:val="24"/>
          <w:szCs w:val="24"/>
        </w:rPr>
        <w:t>а</w:t>
      </w:r>
      <w:r w:rsidRPr="00D67E4F">
        <w:rPr>
          <w:rFonts w:ascii="Times New Roman" w:hAnsi="Times New Roman" w:cs="Times New Roman"/>
          <w:sz w:val="24"/>
          <w:szCs w:val="24"/>
        </w:rPr>
        <w:t>ми семьи не только практической, но и воспитательной значимости их помощи ДОУ в п</w:t>
      </w:r>
      <w:r w:rsidRPr="00D67E4F">
        <w:rPr>
          <w:rFonts w:ascii="Times New Roman" w:hAnsi="Times New Roman" w:cs="Times New Roman"/>
          <w:sz w:val="24"/>
          <w:szCs w:val="24"/>
        </w:rPr>
        <w:t>е</w:t>
      </w:r>
      <w:r w:rsidRPr="00D67E4F">
        <w:rPr>
          <w:rFonts w:ascii="Times New Roman" w:hAnsi="Times New Roman" w:cs="Times New Roman"/>
          <w:sz w:val="24"/>
          <w:szCs w:val="24"/>
        </w:rPr>
        <w:t xml:space="preserve">дагогической деятельности. </w:t>
      </w:r>
    </w:p>
    <w:p w:rsidR="00F81D1D" w:rsidRPr="00D67E4F" w:rsidRDefault="00F81D1D" w:rsidP="00F81D1D">
      <w:pPr>
        <w:jc w:val="both"/>
        <w:rPr>
          <w:rFonts w:ascii="Times New Roman" w:hAnsi="Times New Roman" w:cs="Times New Roman"/>
          <w:sz w:val="24"/>
          <w:szCs w:val="24"/>
        </w:rPr>
      </w:pPr>
      <w:r w:rsidRPr="00D67E4F">
        <w:rPr>
          <w:rFonts w:ascii="Times New Roman" w:hAnsi="Times New Roman" w:cs="Times New Roman"/>
          <w:sz w:val="24"/>
          <w:szCs w:val="24"/>
        </w:rPr>
        <w:t>• Положительное общественное мнение родителей о воспитании дошкольников в ДОУ.</w:t>
      </w:r>
    </w:p>
    <w:p w:rsidR="00F81D1D" w:rsidRPr="00D67E4F" w:rsidRDefault="00F81D1D" w:rsidP="00F81D1D">
      <w:pPr>
        <w:jc w:val="both"/>
        <w:rPr>
          <w:rFonts w:ascii="Times New Roman" w:hAnsi="Times New Roman" w:cs="Times New Roman"/>
          <w:sz w:val="24"/>
          <w:szCs w:val="24"/>
        </w:rPr>
      </w:pPr>
      <w:r w:rsidRPr="00D67E4F">
        <w:rPr>
          <w:rFonts w:ascii="Times New Roman" w:hAnsi="Times New Roman" w:cs="Times New Roman"/>
          <w:sz w:val="24"/>
          <w:szCs w:val="24"/>
        </w:rPr>
        <w:t>• Проявление у родителей осознанного отношения к воспитательной деятельности, стре</w:t>
      </w:r>
      <w:r w:rsidRPr="00D67E4F">
        <w:rPr>
          <w:rFonts w:ascii="Times New Roman" w:hAnsi="Times New Roman" w:cs="Times New Roman"/>
          <w:sz w:val="24"/>
          <w:szCs w:val="24"/>
        </w:rPr>
        <w:t>м</w:t>
      </w:r>
      <w:r w:rsidRPr="00D67E4F">
        <w:rPr>
          <w:rFonts w:ascii="Times New Roman" w:hAnsi="Times New Roman" w:cs="Times New Roman"/>
          <w:sz w:val="24"/>
          <w:szCs w:val="24"/>
        </w:rPr>
        <w:t>ление к пониманию ребенка, анализу своих достижений и ошибок, использование родит</w:t>
      </w:r>
      <w:r w:rsidRPr="00D67E4F">
        <w:rPr>
          <w:rFonts w:ascii="Times New Roman" w:hAnsi="Times New Roman" w:cs="Times New Roman"/>
          <w:sz w:val="24"/>
          <w:szCs w:val="24"/>
        </w:rPr>
        <w:t>е</w:t>
      </w:r>
      <w:r w:rsidRPr="00D67E4F">
        <w:rPr>
          <w:rFonts w:ascii="Times New Roman" w:hAnsi="Times New Roman" w:cs="Times New Roman"/>
          <w:sz w:val="24"/>
          <w:szCs w:val="24"/>
        </w:rPr>
        <w:t>лями педагогической литературы, участие родителей в клубах, объединениях, семейных конкурсах, праздниках, субботниках, организуемых в ДОУ. Осознание взрослыми член</w:t>
      </w:r>
      <w:r w:rsidRPr="00D67E4F">
        <w:rPr>
          <w:rFonts w:ascii="Times New Roman" w:hAnsi="Times New Roman" w:cs="Times New Roman"/>
          <w:sz w:val="24"/>
          <w:szCs w:val="24"/>
        </w:rPr>
        <w:t>а</w:t>
      </w:r>
      <w:r w:rsidRPr="00D67E4F">
        <w:rPr>
          <w:rFonts w:ascii="Times New Roman" w:hAnsi="Times New Roman" w:cs="Times New Roman"/>
          <w:sz w:val="24"/>
          <w:szCs w:val="24"/>
        </w:rPr>
        <w:lastRenderedPageBreak/>
        <w:t>ми семьи не только практической, но и воспитательной значимости их помощи ДОУ в п</w:t>
      </w:r>
      <w:r w:rsidRPr="00D67E4F">
        <w:rPr>
          <w:rFonts w:ascii="Times New Roman" w:hAnsi="Times New Roman" w:cs="Times New Roman"/>
          <w:sz w:val="24"/>
          <w:szCs w:val="24"/>
        </w:rPr>
        <w:t>е</w:t>
      </w:r>
      <w:r w:rsidRPr="00D67E4F">
        <w:rPr>
          <w:rFonts w:ascii="Times New Roman" w:hAnsi="Times New Roman" w:cs="Times New Roman"/>
          <w:sz w:val="24"/>
          <w:szCs w:val="24"/>
        </w:rPr>
        <w:t xml:space="preserve">дагогической деятельности. </w:t>
      </w:r>
    </w:p>
    <w:p w:rsidR="00734CD8" w:rsidRPr="00D67E4F" w:rsidRDefault="00F81D1D" w:rsidP="00F81D1D">
      <w:pPr>
        <w:jc w:val="both"/>
        <w:rPr>
          <w:rFonts w:ascii="Times New Roman" w:hAnsi="Times New Roman" w:cs="Times New Roman"/>
          <w:sz w:val="24"/>
          <w:szCs w:val="24"/>
        </w:rPr>
      </w:pPr>
      <w:r w:rsidRPr="00D67E4F">
        <w:rPr>
          <w:rFonts w:ascii="Times New Roman" w:hAnsi="Times New Roman" w:cs="Times New Roman"/>
          <w:sz w:val="24"/>
          <w:szCs w:val="24"/>
        </w:rPr>
        <w:t>• Положительное общественное мнение родителей о воспитании дошкольников в ДОУ.</w:t>
      </w:r>
    </w:p>
    <w:p w:rsidR="00BF4C19" w:rsidRDefault="00BF4C19" w:rsidP="00E85A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DA" w:rsidRPr="00D67E4F" w:rsidRDefault="00082DDD" w:rsidP="00E85A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E01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5ADA" w:rsidRPr="00D67E4F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E85ADA" w:rsidRPr="00D67E4F" w:rsidRDefault="00E85ADA" w:rsidP="00E85A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E4F">
        <w:rPr>
          <w:rFonts w:ascii="Times New Roman" w:hAnsi="Times New Roman" w:cs="Times New Roman"/>
          <w:sz w:val="24"/>
          <w:szCs w:val="24"/>
        </w:rPr>
        <w:t>Семья является традиционно главным институтом воспитания. То, что ребёнок в детские годы приобретает в семье, он сохраняет в течение всей последующей жизни. С</w:t>
      </w:r>
      <w:r w:rsidRPr="00D67E4F">
        <w:rPr>
          <w:rFonts w:ascii="Times New Roman" w:hAnsi="Times New Roman" w:cs="Times New Roman"/>
          <w:sz w:val="24"/>
          <w:szCs w:val="24"/>
        </w:rPr>
        <w:t>е</w:t>
      </w:r>
      <w:r w:rsidRPr="00D67E4F">
        <w:rPr>
          <w:rFonts w:ascii="Times New Roman" w:hAnsi="Times New Roman" w:cs="Times New Roman"/>
          <w:sz w:val="24"/>
          <w:szCs w:val="24"/>
        </w:rPr>
        <w:t>мейное воспитание неразрывно связано с жизнью общества, государства. В современных условиях семья является важнейшим общественным институтом, имеющим решающее значение, как для индивидуальной жизни человека, так и для социального, экономическ</w:t>
      </w:r>
      <w:r w:rsidRPr="00D67E4F">
        <w:rPr>
          <w:rFonts w:ascii="Times New Roman" w:hAnsi="Times New Roman" w:cs="Times New Roman"/>
          <w:sz w:val="24"/>
          <w:szCs w:val="24"/>
        </w:rPr>
        <w:t>о</w:t>
      </w:r>
      <w:r w:rsidRPr="00D67E4F">
        <w:rPr>
          <w:rFonts w:ascii="Times New Roman" w:hAnsi="Times New Roman" w:cs="Times New Roman"/>
          <w:sz w:val="24"/>
          <w:szCs w:val="24"/>
        </w:rPr>
        <w:t>го культурного развития общества. Семья – уникальна</w:t>
      </w:r>
      <w:r w:rsidR="004C2E1B" w:rsidRPr="00D67E4F">
        <w:rPr>
          <w:rFonts w:ascii="Times New Roman" w:hAnsi="Times New Roman" w:cs="Times New Roman"/>
          <w:sz w:val="24"/>
          <w:szCs w:val="24"/>
        </w:rPr>
        <w:t>я</w:t>
      </w:r>
      <w:r w:rsidRPr="00D67E4F">
        <w:rPr>
          <w:rFonts w:ascii="Times New Roman" w:hAnsi="Times New Roman" w:cs="Times New Roman"/>
          <w:sz w:val="24"/>
          <w:szCs w:val="24"/>
        </w:rPr>
        <w:t xml:space="preserve"> подсистема государства, спосо</w:t>
      </w:r>
      <w:r w:rsidRPr="00D67E4F">
        <w:rPr>
          <w:rFonts w:ascii="Times New Roman" w:hAnsi="Times New Roman" w:cs="Times New Roman"/>
          <w:sz w:val="24"/>
          <w:szCs w:val="24"/>
        </w:rPr>
        <w:t>б</w:t>
      </w:r>
      <w:r w:rsidRPr="00D67E4F">
        <w:rPr>
          <w:rFonts w:ascii="Times New Roman" w:hAnsi="Times New Roman" w:cs="Times New Roman"/>
          <w:sz w:val="24"/>
          <w:szCs w:val="24"/>
        </w:rPr>
        <w:t>ная успешно решать специфические функции по воспроизводству населения и социализ</w:t>
      </w:r>
      <w:r w:rsidRPr="00D67E4F">
        <w:rPr>
          <w:rFonts w:ascii="Times New Roman" w:hAnsi="Times New Roman" w:cs="Times New Roman"/>
          <w:sz w:val="24"/>
          <w:szCs w:val="24"/>
        </w:rPr>
        <w:t>а</w:t>
      </w:r>
      <w:r w:rsidRPr="00D67E4F">
        <w:rPr>
          <w:rFonts w:ascii="Times New Roman" w:hAnsi="Times New Roman" w:cs="Times New Roman"/>
          <w:sz w:val="24"/>
          <w:szCs w:val="24"/>
        </w:rPr>
        <w:t xml:space="preserve">ции новых поколений. </w:t>
      </w:r>
    </w:p>
    <w:p w:rsidR="00E85ADA" w:rsidRPr="00D67E4F" w:rsidRDefault="00E85ADA" w:rsidP="00E85A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E4F">
        <w:rPr>
          <w:rFonts w:ascii="Times New Roman" w:hAnsi="Times New Roman" w:cs="Times New Roman"/>
          <w:sz w:val="24"/>
          <w:szCs w:val="24"/>
        </w:rPr>
        <w:t>Значение семьи в воспитании ребенка ставит пред нами вопрос о ее готовности к своей воспитательной функции, о воспитательном потенциале родителей как главных воспитателей ребенка.</w:t>
      </w:r>
    </w:p>
    <w:p w:rsidR="00E85ADA" w:rsidRPr="00D67E4F" w:rsidRDefault="00E85ADA" w:rsidP="00E85A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E4F">
        <w:rPr>
          <w:rFonts w:ascii="Times New Roman" w:hAnsi="Times New Roman" w:cs="Times New Roman"/>
          <w:sz w:val="24"/>
          <w:szCs w:val="24"/>
        </w:rPr>
        <w:t>Многочисленные исследования, проводимые в нашей стране и за рубежом, убед</w:t>
      </w:r>
      <w:r w:rsidRPr="00D67E4F">
        <w:rPr>
          <w:rFonts w:ascii="Times New Roman" w:hAnsi="Times New Roman" w:cs="Times New Roman"/>
          <w:sz w:val="24"/>
          <w:szCs w:val="24"/>
        </w:rPr>
        <w:t>и</w:t>
      </w:r>
      <w:r w:rsidRPr="00D67E4F">
        <w:rPr>
          <w:rFonts w:ascii="Times New Roman" w:hAnsi="Times New Roman" w:cs="Times New Roman"/>
          <w:sz w:val="24"/>
          <w:szCs w:val="24"/>
        </w:rPr>
        <w:t>тельно показали, что семья и детский сад – два воспитательных феномена, каж</w:t>
      </w:r>
      <w:r w:rsidRPr="00D67E4F">
        <w:rPr>
          <w:rFonts w:ascii="Times New Roman" w:hAnsi="Times New Roman" w:cs="Times New Roman"/>
          <w:sz w:val="24"/>
          <w:szCs w:val="24"/>
        </w:rPr>
        <w:softHyphen/>
        <w:t>дый из к</w:t>
      </w:r>
      <w:r w:rsidRPr="00D67E4F">
        <w:rPr>
          <w:rFonts w:ascii="Times New Roman" w:hAnsi="Times New Roman" w:cs="Times New Roman"/>
          <w:sz w:val="24"/>
          <w:szCs w:val="24"/>
        </w:rPr>
        <w:t>о</w:t>
      </w:r>
      <w:r w:rsidRPr="00D67E4F">
        <w:rPr>
          <w:rFonts w:ascii="Times New Roman" w:hAnsi="Times New Roman" w:cs="Times New Roman"/>
          <w:sz w:val="24"/>
          <w:szCs w:val="24"/>
        </w:rPr>
        <w:t>торых по-своему обо</w:t>
      </w:r>
      <w:r w:rsidRPr="00D67E4F">
        <w:rPr>
          <w:rFonts w:ascii="Times New Roman" w:hAnsi="Times New Roman" w:cs="Times New Roman"/>
          <w:sz w:val="24"/>
          <w:szCs w:val="24"/>
        </w:rPr>
        <w:softHyphen/>
        <w:t>гащает   ребенка   социальным опытом. Но только в сочетании друг с другом они создают опти</w:t>
      </w:r>
      <w:r w:rsidRPr="00D67E4F">
        <w:rPr>
          <w:rFonts w:ascii="Times New Roman" w:hAnsi="Times New Roman" w:cs="Times New Roman"/>
          <w:sz w:val="24"/>
          <w:szCs w:val="24"/>
        </w:rPr>
        <w:softHyphen/>
        <w:t>мальные условия для вхождения маленького человека в бол</w:t>
      </w:r>
      <w:r w:rsidRPr="00D67E4F">
        <w:rPr>
          <w:rFonts w:ascii="Times New Roman" w:hAnsi="Times New Roman" w:cs="Times New Roman"/>
          <w:sz w:val="24"/>
          <w:szCs w:val="24"/>
        </w:rPr>
        <w:t>ь</w:t>
      </w:r>
      <w:r w:rsidRPr="00D67E4F">
        <w:rPr>
          <w:rFonts w:ascii="Times New Roman" w:hAnsi="Times New Roman" w:cs="Times New Roman"/>
          <w:sz w:val="24"/>
          <w:szCs w:val="24"/>
        </w:rPr>
        <w:t>шой, сложный мир. Именно поэтому в настоящее время взаимодей</w:t>
      </w:r>
      <w:r w:rsidRPr="00D67E4F">
        <w:rPr>
          <w:rFonts w:ascii="Times New Roman" w:hAnsi="Times New Roman" w:cs="Times New Roman"/>
          <w:sz w:val="24"/>
          <w:szCs w:val="24"/>
        </w:rPr>
        <w:softHyphen/>
        <w:t>ствие педагогов и р</w:t>
      </w:r>
      <w:r w:rsidRPr="00D67E4F">
        <w:rPr>
          <w:rFonts w:ascii="Times New Roman" w:hAnsi="Times New Roman" w:cs="Times New Roman"/>
          <w:sz w:val="24"/>
          <w:szCs w:val="24"/>
        </w:rPr>
        <w:t>о</w:t>
      </w:r>
      <w:r w:rsidRPr="00D67E4F">
        <w:rPr>
          <w:rFonts w:ascii="Times New Roman" w:hAnsi="Times New Roman" w:cs="Times New Roman"/>
          <w:sz w:val="24"/>
          <w:szCs w:val="24"/>
        </w:rPr>
        <w:t>дителей рассматривается как органичная часть образовательного процес</w:t>
      </w:r>
      <w:r w:rsidRPr="00D67E4F">
        <w:rPr>
          <w:rFonts w:ascii="Times New Roman" w:hAnsi="Times New Roman" w:cs="Times New Roman"/>
          <w:sz w:val="24"/>
          <w:szCs w:val="24"/>
        </w:rPr>
        <w:softHyphen/>
        <w:t>са ДОУ, без кот</w:t>
      </w:r>
      <w:r w:rsidRPr="00D67E4F">
        <w:rPr>
          <w:rFonts w:ascii="Times New Roman" w:hAnsi="Times New Roman" w:cs="Times New Roman"/>
          <w:sz w:val="24"/>
          <w:szCs w:val="24"/>
        </w:rPr>
        <w:t>о</w:t>
      </w:r>
      <w:r w:rsidRPr="00D67E4F">
        <w:rPr>
          <w:rFonts w:ascii="Times New Roman" w:hAnsi="Times New Roman" w:cs="Times New Roman"/>
          <w:sz w:val="24"/>
          <w:szCs w:val="24"/>
        </w:rPr>
        <w:t>рой невозмож</w:t>
      </w:r>
      <w:r w:rsidRPr="00D67E4F">
        <w:rPr>
          <w:rFonts w:ascii="Times New Roman" w:hAnsi="Times New Roman" w:cs="Times New Roman"/>
          <w:sz w:val="24"/>
          <w:szCs w:val="24"/>
        </w:rPr>
        <w:softHyphen/>
        <w:t xml:space="preserve">но решать задачи воспитания и развития   детей  дошкольного возраста. </w:t>
      </w:r>
    </w:p>
    <w:p w:rsidR="00E85ADA" w:rsidRPr="00D67E4F" w:rsidRDefault="00E85ADA" w:rsidP="00E85A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E4F">
        <w:rPr>
          <w:rFonts w:ascii="Times New Roman" w:hAnsi="Times New Roman" w:cs="Times New Roman"/>
          <w:sz w:val="24"/>
          <w:szCs w:val="24"/>
        </w:rPr>
        <w:t>Поэтому целями проектирования взаимодействия детского сада и семьи являются повышение педа</w:t>
      </w:r>
      <w:r w:rsidRPr="00D67E4F">
        <w:rPr>
          <w:rFonts w:ascii="Times New Roman" w:hAnsi="Times New Roman" w:cs="Times New Roman"/>
          <w:sz w:val="24"/>
          <w:szCs w:val="24"/>
        </w:rPr>
        <w:softHyphen/>
        <w:t>гогической культуры родителей и организация эффективного взаимоде</w:t>
      </w:r>
      <w:r w:rsidRPr="00D67E4F">
        <w:rPr>
          <w:rFonts w:ascii="Times New Roman" w:hAnsi="Times New Roman" w:cs="Times New Roman"/>
          <w:sz w:val="24"/>
          <w:szCs w:val="24"/>
        </w:rPr>
        <w:t>й</w:t>
      </w:r>
      <w:r w:rsidRPr="00D67E4F">
        <w:rPr>
          <w:rFonts w:ascii="Times New Roman" w:hAnsi="Times New Roman" w:cs="Times New Roman"/>
          <w:sz w:val="24"/>
          <w:szCs w:val="24"/>
        </w:rPr>
        <w:t>ствия с ними. Такой подход непременно будет спо</w:t>
      </w:r>
      <w:r w:rsidRPr="00D67E4F">
        <w:rPr>
          <w:rFonts w:ascii="Times New Roman" w:hAnsi="Times New Roman" w:cs="Times New Roman"/>
          <w:sz w:val="24"/>
          <w:szCs w:val="24"/>
        </w:rPr>
        <w:softHyphen/>
        <w:t>собствовать сплочению семьи, эмоци</w:t>
      </w:r>
      <w:r w:rsidRPr="00D67E4F">
        <w:rPr>
          <w:rFonts w:ascii="Times New Roman" w:hAnsi="Times New Roman" w:cs="Times New Roman"/>
          <w:sz w:val="24"/>
          <w:szCs w:val="24"/>
        </w:rPr>
        <w:t>о</w:t>
      </w:r>
      <w:r w:rsidRPr="00D67E4F">
        <w:rPr>
          <w:rFonts w:ascii="Times New Roman" w:hAnsi="Times New Roman" w:cs="Times New Roman"/>
          <w:sz w:val="24"/>
          <w:szCs w:val="24"/>
        </w:rPr>
        <w:t>нальному   сближению взрослых и детей, развитию у них общих духовных интересов.</w:t>
      </w:r>
    </w:p>
    <w:p w:rsidR="00734CD8" w:rsidRPr="00D67E4F" w:rsidRDefault="00734CD8" w:rsidP="00B2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4C19" w:rsidRDefault="00BF4C19" w:rsidP="00D67E4F">
      <w:pPr>
        <w:rPr>
          <w:rFonts w:ascii="Times New Roman" w:hAnsi="Times New Roman" w:cs="Times New Roman"/>
          <w:b/>
          <w:sz w:val="24"/>
          <w:szCs w:val="24"/>
        </w:rPr>
      </w:pPr>
    </w:p>
    <w:p w:rsidR="00BF4C19" w:rsidRDefault="00BF4C19" w:rsidP="00D67E4F">
      <w:pPr>
        <w:rPr>
          <w:rFonts w:ascii="Times New Roman" w:hAnsi="Times New Roman" w:cs="Times New Roman"/>
          <w:b/>
          <w:sz w:val="24"/>
          <w:szCs w:val="24"/>
        </w:rPr>
      </w:pPr>
    </w:p>
    <w:p w:rsidR="00BF4C19" w:rsidRDefault="00BF4C19" w:rsidP="00D67E4F">
      <w:pPr>
        <w:rPr>
          <w:rFonts w:ascii="Times New Roman" w:hAnsi="Times New Roman" w:cs="Times New Roman"/>
          <w:b/>
          <w:sz w:val="24"/>
          <w:szCs w:val="24"/>
        </w:rPr>
      </w:pPr>
    </w:p>
    <w:p w:rsidR="00BF4C19" w:rsidRDefault="00BF4C19" w:rsidP="00D67E4F">
      <w:pPr>
        <w:rPr>
          <w:rFonts w:ascii="Times New Roman" w:hAnsi="Times New Roman" w:cs="Times New Roman"/>
          <w:b/>
          <w:sz w:val="24"/>
          <w:szCs w:val="24"/>
        </w:rPr>
      </w:pPr>
    </w:p>
    <w:p w:rsidR="00BF4C19" w:rsidRDefault="00BF4C19" w:rsidP="00D67E4F">
      <w:pPr>
        <w:rPr>
          <w:rFonts w:ascii="Times New Roman" w:hAnsi="Times New Roman" w:cs="Times New Roman"/>
          <w:b/>
          <w:sz w:val="24"/>
          <w:szCs w:val="24"/>
        </w:rPr>
      </w:pPr>
    </w:p>
    <w:p w:rsidR="00BF4C19" w:rsidRDefault="00BF4C19" w:rsidP="00D67E4F">
      <w:pPr>
        <w:rPr>
          <w:rFonts w:ascii="Times New Roman" w:hAnsi="Times New Roman" w:cs="Times New Roman"/>
          <w:b/>
          <w:sz w:val="24"/>
          <w:szCs w:val="24"/>
        </w:rPr>
      </w:pPr>
    </w:p>
    <w:p w:rsidR="00BF4C19" w:rsidRDefault="00BF4C19" w:rsidP="00D67E4F">
      <w:pPr>
        <w:rPr>
          <w:rFonts w:ascii="Times New Roman" w:hAnsi="Times New Roman" w:cs="Times New Roman"/>
          <w:b/>
          <w:sz w:val="24"/>
          <w:szCs w:val="24"/>
        </w:rPr>
      </w:pPr>
    </w:p>
    <w:p w:rsidR="00E85ADA" w:rsidRDefault="00082DDD" w:rsidP="00BF4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IV. </w:t>
      </w:r>
      <w:r w:rsidR="00E85ADA" w:rsidRPr="00D67E4F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BF4C19" w:rsidRPr="00D67E4F" w:rsidRDefault="00BF4C19" w:rsidP="00BF4C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E1B" w:rsidRPr="00D67E4F" w:rsidRDefault="004C2E1B" w:rsidP="00E85AD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Антонова Т.В., Арнаутова Е.П., Иванова В.М., Разгонова Н.А. Взаимодействие детского сада и семьи в условиях социально-экономической нестабильности общ</w:t>
      </w:r>
      <w:r w:rsidRPr="00D67E4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67E4F">
        <w:rPr>
          <w:rFonts w:ascii="Times New Roman" w:eastAsia="Times New Roman" w:hAnsi="Times New Roman" w:cs="Times New Roman"/>
          <w:color w:val="000000"/>
          <w:sz w:val="24"/>
          <w:szCs w:val="24"/>
        </w:rPr>
        <w:t>ства // Семья на пороге третьего тысячелетия: Материалы научно-практической конференции. М., 1995.</w:t>
      </w:r>
    </w:p>
    <w:p w:rsidR="00E85ADA" w:rsidRPr="00D67E4F" w:rsidRDefault="00E85ADA" w:rsidP="00E85AD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2E1B" w:rsidRPr="00D67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рнаутова Е. П. Педагог и семья. </w:t>
      </w:r>
      <w:r w:rsidRPr="00D67E4F">
        <w:rPr>
          <w:rFonts w:ascii="Times New Roman" w:eastAsia="Times New Roman" w:hAnsi="Times New Roman" w:cs="Times New Roman"/>
          <w:color w:val="000000"/>
          <w:sz w:val="24"/>
          <w:szCs w:val="24"/>
        </w:rPr>
        <w:t>М., издательский дом «Карапуз», 2001</w:t>
      </w:r>
      <w:r w:rsidR="004C2E1B" w:rsidRPr="00D67E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5ADA" w:rsidRPr="00D67E4F" w:rsidRDefault="00D67E4F" w:rsidP="00E85AD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Доронова, Т. Н. </w:t>
      </w:r>
      <w:r w:rsidRPr="00D67E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Взаимодействие</w:t>
      </w:r>
      <w:r w:rsidRPr="00D67E4F">
        <w:rPr>
          <w:rFonts w:ascii="Times New Roman" w:eastAsia="Times New Roman" w:hAnsi="Times New Roman" w:cs="Times New Roman"/>
          <w:color w:val="000000"/>
          <w:sz w:val="24"/>
          <w:szCs w:val="24"/>
        </w:rPr>
        <w:t> дошкольного учреждения с родителями. Пособие для работников дошкольных образовательных учреждений. - М.: 2002.</w:t>
      </w:r>
    </w:p>
    <w:p w:rsidR="00D67E4F" w:rsidRPr="00D67E4F" w:rsidRDefault="00D67E4F" w:rsidP="00D67E4F">
      <w:pPr>
        <w:pStyle w:val="a3"/>
        <w:numPr>
          <w:ilvl w:val="0"/>
          <w:numId w:val="11"/>
        </w:numPr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D67E4F">
        <w:rPr>
          <w:color w:val="000000"/>
        </w:rPr>
        <w:t>Дошкольные учреждения и семья – единое пространство детского развития / Т.Н Доронова и др. М., 2001.</w:t>
      </w:r>
    </w:p>
    <w:p w:rsidR="00E85ADA" w:rsidRPr="00D67E4F" w:rsidRDefault="00E85ADA" w:rsidP="00E85AD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Карабанова О.А. Возрастная психология. Конспект лекций. Учебное пособие для вузов.- М., АЙРИС ПРЕСС, 2005</w:t>
      </w:r>
      <w:r w:rsidR="00BF4C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5ADA" w:rsidRPr="00D67E4F" w:rsidRDefault="00E85ADA" w:rsidP="00E85AD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color w:val="000000"/>
          <w:sz w:val="24"/>
          <w:szCs w:val="24"/>
        </w:rPr>
        <w:t>Козлова А.В. Д</w:t>
      </w:r>
      <w:r w:rsidR="00BF4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ешеулина Р.П. Работа с семьей. </w:t>
      </w:r>
      <w:r w:rsidRPr="00D67E4F">
        <w:rPr>
          <w:rFonts w:ascii="Times New Roman" w:eastAsia="Times New Roman" w:hAnsi="Times New Roman" w:cs="Times New Roman"/>
          <w:color w:val="000000"/>
          <w:sz w:val="24"/>
          <w:szCs w:val="24"/>
        </w:rPr>
        <w:t>М., творческий центр «Сфера», 2004</w:t>
      </w:r>
      <w:r w:rsidR="00BF4C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5ADA" w:rsidRPr="00D67E4F" w:rsidRDefault="00E85ADA" w:rsidP="00E85AD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color w:val="000000"/>
          <w:sz w:val="24"/>
          <w:szCs w:val="24"/>
        </w:rPr>
        <w:t>Овчарова Р.В. Психологическое сопровождение род</w:t>
      </w:r>
      <w:r w:rsidR="00BF4C19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ительства.</w:t>
      </w:r>
      <w:r w:rsidRPr="00D67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М., издательство института Психотерапии, 2003</w:t>
      </w:r>
      <w:r w:rsidR="00BF4C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5ADA" w:rsidRPr="00D67E4F" w:rsidRDefault="00E85ADA" w:rsidP="00E85AD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color w:val="000000"/>
          <w:sz w:val="24"/>
          <w:szCs w:val="24"/>
        </w:rPr>
        <w:t>Осипова Л.Е.  </w:t>
      </w:r>
      <w:r w:rsidR="00BF4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детского сада с семьей. </w:t>
      </w:r>
      <w:r w:rsidRPr="00D67E4F">
        <w:rPr>
          <w:rFonts w:ascii="Times New Roman" w:eastAsia="Times New Roman" w:hAnsi="Times New Roman" w:cs="Times New Roman"/>
          <w:color w:val="000000"/>
          <w:sz w:val="24"/>
          <w:szCs w:val="24"/>
        </w:rPr>
        <w:t>М., «Издательство Скрипторий 2003», 2008</w:t>
      </w:r>
      <w:r w:rsidR="00BF4C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5ADA" w:rsidRPr="00D67E4F" w:rsidRDefault="00E85ADA" w:rsidP="00E85AD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E4F">
        <w:rPr>
          <w:rFonts w:ascii="Times New Roman" w:eastAsia="Times New Roman" w:hAnsi="Times New Roman" w:cs="Times New Roman"/>
          <w:color w:val="000000"/>
          <w:sz w:val="24"/>
          <w:szCs w:val="24"/>
        </w:rPr>
        <w:t>Пастухова И.О. Создание единого пространства развития ребенк</w:t>
      </w:r>
      <w:r w:rsidR="00D67E4F" w:rsidRPr="00D67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Взаимодействие ДОУ и семьи. </w:t>
      </w:r>
      <w:r w:rsidRPr="00D67E4F">
        <w:rPr>
          <w:rFonts w:ascii="Times New Roman" w:eastAsia="Times New Roman" w:hAnsi="Times New Roman" w:cs="Times New Roman"/>
          <w:color w:val="000000"/>
          <w:sz w:val="24"/>
          <w:szCs w:val="24"/>
        </w:rPr>
        <w:t>М., творческий центр Сфера, 2007</w:t>
      </w:r>
      <w:r w:rsidR="00BF4C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4C19" w:rsidRDefault="00D67E4F" w:rsidP="00BF4C1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7E4F">
        <w:rPr>
          <w:rFonts w:ascii="Times New Roman" w:hAnsi="Times New Roman" w:cs="Times New Roman"/>
          <w:sz w:val="24"/>
          <w:szCs w:val="24"/>
        </w:rPr>
        <w:t>Прохорова С. Ю., Нигматулина Н. В., Евстегн</w:t>
      </w:r>
      <w:r w:rsidR="00BF4C19">
        <w:rPr>
          <w:rFonts w:ascii="Times New Roman" w:hAnsi="Times New Roman" w:cs="Times New Roman"/>
          <w:sz w:val="24"/>
          <w:szCs w:val="24"/>
        </w:rPr>
        <w:t xml:space="preserve">еева В. И. Нетрадиционные формы </w:t>
      </w:r>
      <w:r w:rsidRPr="00D67E4F">
        <w:rPr>
          <w:rFonts w:ascii="Times New Roman" w:hAnsi="Times New Roman" w:cs="Times New Roman"/>
          <w:sz w:val="24"/>
          <w:szCs w:val="24"/>
        </w:rPr>
        <w:t>проведения родительских собраний в </w:t>
      </w:r>
      <w:r w:rsidRPr="00D67E4F">
        <w:rPr>
          <w:rFonts w:ascii="Times New Roman" w:hAnsi="Times New Roman" w:cs="Times New Roman"/>
          <w:bCs/>
          <w:sz w:val="24"/>
          <w:szCs w:val="24"/>
        </w:rPr>
        <w:t>детском саду</w:t>
      </w:r>
      <w:r w:rsidRPr="00D67E4F">
        <w:rPr>
          <w:rFonts w:ascii="Times New Roman" w:hAnsi="Times New Roman" w:cs="Times New Roman"/>
          <w:sz w:val="24"/>
          <w:szCs w:val="24"/>
        </w:rPr>
        <w:t>. М.: Скрипторий, 2003, 2011.</w:t>
      </w:r>
    </w:p>
    <w:p w:rsidR="00E85ADA" w:rsidRPr="00BF4C19" w:rsidRDefault="00E85ADA" w:rsidP="00BF4C1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C19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Солодовникова О.В. Сотрудничество дошкольного учреждения с семьей. Пособие для работников</w:t>
      </w:r>
      <w:r w:rsidR="00BF4C19" w:rsidRPr="00BF4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ДОУ. </w:t>
      </w:r>
      <w:r w:rsidRPr="00BF4C19">
        <w:rPr>
          <w:rFonts w:ascii="Times New Roman" w:eastAsia="Times New Roman" w:hAnsi="Times New Roman" w:cs="Times New Roman"/>
          <w:color w:val="000000"/>
          <w:sz w:val="24"/>
          <w:szCs w:val="24"/>
        </w:rPr>
        <w:t>М., издательство Аркти, 2004</w:t>
      </w:r>
      <w:r w:rsidR="00BF4C19" w:rsidRPr="00BF4C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7E4F" w:rsidRPr="00D67E4F" w:rsidRDefault="00D67E4F" w:rsidP="00536C3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</w:rPr>
      </w:pPr>
    </w:p>
    <w:p w:rsidR="00734CD8" w:rsidRPr="00D67E4F" w:rsidRDefault="00734CD8" w:rsidP="00B2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CD8" w:rsidRPr="00D67E4F" w:rsidRDefault="00734CD8" w:rsidP="00B2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16E" w:rsidRPr="00D67E4F" w:rsidRDefault="00B2116E" w:rsidP="00B2116E">
      <w:pPr>
        <w:rPr>
          <w:sz w:val="24"/>
          <w:szCs w:val="24"/>
        </w:rPr>
      </w:pPr>
    </w:p>
    <w:p w:rsidR="00B2116E" w:rsidRPr="00D67E4F" w:rsidRDefault="00B2116E" w:rsidP="00B2116E">
      <w:pPr>
        <w:rPr>
          <w:sz w:val="24"/>
          <w:szCs w:val="24"/>
        </w:rPr>
      </w:pPr>
    </w:p>
    <w:p w:rsidR="0057743E" w:rsidRPr="00D67E4F" w:rsidRDefault="00B2116E" w:rsidP="00B2116E">
      <w:pPr>
        <w:tabs>
          <w:tab w:val="left" w:pos="5610"/>
        </w:tabs>
        <w:rPr>
          <w:sz w:val="24"/>
          <w:szCs w:val="24"/>
        </w:rPr>
      </w:pPr>
      <w:r w:rsidRPr="00D67E4F">
        <w:rPr>
          <w:sz w:val="24"/>
          <w:szCs w:val="24"/>
        </w:rPr>
        <w:tab/>
      </w:r>
    </w:p>
    <w:sectPr w:rsidR="0057743E" w:rsidRPr="00D67E4F" w:rsidSect="00082DD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D28" w:rsidRDefault="00491D28" w:rsidP="00082DDD">
      <w:pPr>
        <w:spacing w:after="0" w:line="240" w:lineRule="auto"/>
      </w:pPr>
      <w:r>
        <w:separator/>
      </w:r>
    </w:p>
  </w:endnote>
  <w:endnote w:type="continuationSeparator" w:id="1">
    <w:p w:rsidR="00491D28" w:rsidRDefault="00491D28" w:rsidP="0008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23093"/>
      <w:docPartObj>
        <w:docPartGallery w:val="Page Numbers (Bottom of Page)"/>
        <w:docPartUnique/>
      </w:docPartObj>
    </w:sdtPr>
    <w:sdtContent>
      <w:p w:rsidR="00D90BCF" w:rsidRDefault="00BF7FCB">
        <w:pPr>
          <w:pStyle w:val="a8"/>
          <w:jc w:val="right"/>
        </w:pPr>
        <w:fldSimple w:instr=" PAGE   \* MERGEFORMAT ">
          <w:r w:rsidR="00EE0138">
            <w:rPr>
              <w:noProof/>
            </w:rPr>
            <w:t>15</w:t>
          </w:r>
        </w:fldSimple>
      </w:p>
    </w:sdtContent>
  </w:sdt>
  <w:p w:rsidR="00D90BCF" w:rsidRDefault="00D90B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D28" w:rsidRDefault="00491D28" w:rsidP="00082DDD">
      <w:pPr>
        <w:spacing w:after="0" w:line="240" w:lineRule="auto"/>
      </w:pPr>
      <w:r>
        <w:separator/>
      </w:r>
    </w:p>
  </w:footnote>
  <w:footnote w:type="continuationSeparator" w:id="1">
    <w:p w:rsidR="00491D28" w:rsidRDefault="00491D28" w:rsidP="00082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651E"/>
    <w:multiLevelType w:val="multilevel"/>
    <w:tmpl w:val="DFFA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BB0D94"/>
    <w:multiLevelType w:val="multilevel"/>
    <w:tmpl w:val="3C30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46995"/>
    <w:multiLevelType w:val="multilevel"/>
    <w:tmpl w:val="96D4E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1D70C4"/>
    <w:multiLevelType w:val="multilevel"/>
    <w:tmpl w:val="BFFA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E3467"/>
    <w:multiLevelType w:val="multilevel"/>
    <w:tmpl w:val="11E4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880817"/>
    <w:multiLevelType w:val="hybridMultilevel"/>
    <w:tmpl w:val="39DAD2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23ED3"/>
    <w:multiLevelType w:val="multilevel"/>
    <w:tmpl w:val="A9DA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7D7251"/>
    <w:multiLevelType w:val="multilevel"/>
    <w:tmpl w:val="C9F8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145480"/>
    <w:multiLevelType w:val="multilevel"/>
    <w:tmpl w:val="E3BA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64060"/>
    <w:multiLevelType w:val="multilevel"/>
    <w:tmpl w:val="B140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4B01B5"/>
    <w:multiLevelType w:val="multilevel"/>
    <w:tmpl w:val="5392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116E"/>
    <w:rsid w:val="00082DDD"/>
    <w:rsid w:val="00266166"/>
    <w:rsid w:val="00292286"/>
    <w:rsid w:val="00465467"/>
    <w:rsid w:val="004806E4"/>
    <w:rsid w:val="00491D28"/>
    <w:rsid w:val="004B43CC"/>
    <w:rsid w:val="004C2E1B"/>
    <w:rsid w:val="00536C31"/>
    <w:rsid w:val="0057743E"/>
    <w:rsid w:val="005D6596"/>
    <w:rsid w:val="005E1569"/>
    <w:rsid w:val="00734CD8"/>
    <w:rsid w:val="00771D6B"/>
    <w:rsid w:val="007901E8"/>
    <w:rsid w:val="00917593"/>
    <w:rsid w:val="00A2244D"/>
    <w:rsid w:val="00B2116E"/>
    <w:rsid w:val="00BF4C19"/>
    <w:rsid w:val="00BF7FCB"/>
    <w:rsid w:val="00CE1410"/>
    <w:rsid w:val="00D67E4F"/>
    <w:rsid w:val="00D90BCF"/>
    <w:rsid w:val="00E85ADA"/>
    <w:rsid w:val="00EE0138"/>
    <w:rsid w:val="00F8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E1410"/>
    <w:pPr>
      <w:ind w:left="720"/>
      <w:contextualSpacing/>
    </w:pPr>
  </w:style>
  <w:style w:type="paragraph" w:styleId="a5">
    <w:name w:val="No Spacing"/>
    <w:uiPriority w:val="1"/>
    <w:qFormat/>
    <w:rsid w:val="005E1569"/>
    <w:pPr>
      <w:spacing w:after="0" w:line="240" w:lineRule="auto"/>
    </w:pPr>
  </w:style>
  <w:style w:type="paragraph" w:customStyle="1" w:styleId="c4">
    <w:name w:val="c4"/>
    <w:basedOn w:val="a"/>
    <w:rsid w:val="00E8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85ADA"/>
  </w:style>
  <w:style w:type="character" w:customStyle="1" w:styleId="c0">
    <w:name w:val="c0"/>
    <w:basedOn w:val="a0"/>
    <w:rsid w:val="00E85ADA"/>
  </w:style>
  <w:style w:type="paragraph" w:styleId="a6">
    <w:name w:val="header"/>
    <w:basedOn w:val="a"/>
    <w:link w:val="a7"/>
    <w:uiPriority w:val="99"/>
    <w:semiHidden/>
    <w:unhideWhenUsed/>
    <w:rsid w:val="0008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2DDD"/>
  </w:style>
  <w:style w:type="paragraph" w:styleId="a8">
    <w:name w:val="footer"/>
    <w:basedOn w:val="a"/>
    <w:link w:val="a9"/>
    <w:uiPriority w:val="99"/>
    <w:unhideWhenUsed/>
    <w:rsid w:val="0008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2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5447</Words>
  <Characters>31053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2018-05-22T08:02:00Z</dcterms:created>
  <dcterms:modified xsi:type="dcterms:W3CDTF">2018-12-13T15:33:00Z</dcterms:modified>
</cp:coreProperties>
</file>