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60" w:rsidRDefault="00274760" w:rsidP="00F37C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Урок русского языка</w:t>
      </w:r>
    </w:p>
    <w:p w:rsidR="00274760" w:rsidRDefault="00274760" w:rsidP="00F37C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  класс</w:t>
      </w:r>
    </w:p>
    <w:p w:rsidR="00274760" w:rsidRDefault="00274760" w:rsidP="00F37C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Учитель: </w:t>
      </w:r>
      <w:proofErr w:type="spellStart"/>
      <w:r w:rsidR="00F37C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Носкова</w:t>
      </w:r>
      <w:proofErr w:type="spellEnd"/>
      <w:r w:rsidR="00F37C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Наталья Михайловна</w:t>
      </w:r>
    </w:p>
    <w:p w:rsidR="00F37C53" w:rsidRDefault="00F37C53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Тема урока: Употребление в речи предлогов. Раздельное написание предлогов с другими словами. Связь слов в предложении с помощью предлогов.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Цель: 1.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Сформировать представление о смысловой (семантической) значимости предлогов,  сформулировать представление о предлоге, как отдельном слове. Научить детей правильно произносить  и писать предлоги.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2.Развитие речи детей, умения обобщать, сравнивать, сопоставлять.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3.Воспитание умения работать в парах, уважения к ответам товарищей.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Тип урока: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Урок усвоения новых знаний.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Методы и приёмы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индуктивный (умение обобщать), проблемный, частично-поисковый, метод самостоятельной работы.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Оборудование: сказочный герой, предметные картинки, схемы предлогов, таблица «Предлоги»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Ход урока.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1.Орг. момент (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психологический настрой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)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Будем отвечать активно,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Хорошо себя вести,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гости дорогие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ахотели вновь прийти!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.- Я приглашаю вас в необычное путешествие в страну «Русского языка»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Где весело и дружно живут разные части речи. Какие части речи  вы уже знаете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?(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называют)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-Я имя существительное.      _____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имя прилагательное ______________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глагол______________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предлог ------------------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Я уверена, что вы обязательно подружитесь с новой частью речи и узнаете много интересного о ней: Для чего она нужна? Какую роль играет?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Что необходимо взять с собой в путешествие? (внимание, память, ум, книги, ручки, хорошее настроение)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-Я пригласила Незнайку к нам на урок. Он желает узнать много интересного и нового. И мы ему в этом поможем. Хорошо?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-Незнайка пришёл в гости не с пустыми руками, а с секретным мешочком. Секрет раскроется тогда, когда  развяжутся все узелки. Каждый узелок это правильно выполненное задание.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Орфографическая минутка (Узелок)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От дома до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опу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леса я ш*л по у*кой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*пинке.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У: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Вставьте пропущенные буквы, объясните орфограммы в словах.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У: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определить части речи?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Д: Задать вопрос.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У: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Определите части речи.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У: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все ли части речи мы определили? К каким словам мы не поставили вопрос? Почему?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Д: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Невозможно поставить вопрос.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У: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может быть это не часть речи?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Нет, это часть речи, потому что мы говорим и употребляем в речи.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У: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ещё раз назовём слова, к которым не задали вопросы: ОТ, ДО, ПО.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У: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как они называются?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ПРЕДЛОГИ.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Сообщение темы урока. Оформление тетради.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У: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мы с вами продолжим работу над служебной частью речи ПРЕДЛОГОМ и наша цель выяснить для чего же нужны предлоги, какую роль выполняют предлоги в речи.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Тетрадь с наклоном положу,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Ручку правильно держу,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Сяду прямо, не согнусь.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работу я возьмусь.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Открыли тетради, записали число. Классная работа. 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5 .Минутка чистописания (узелок)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Какая часть речи повторяется в словах: на берегу, на веревочке, на мосту 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-н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 пишутся предлоги со словами?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Надо красиво прописать этот предлог – 1 строчку,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spellEnd"/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Надо прописать предлог “на” со словами: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строчка – на веревочке на берегу на мост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у(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опасное место выделяем зеленым цветом)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же надо знать о предлогах?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 Словарная работа (узелок)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Поможем, ребята нашему гостю?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доске: (на) м... розе (в)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.е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(с) к...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ньками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(без) с...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лазок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(по) гол...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леду</w:t>
      </w:r>
      <w:proofErr w:type="spellEnd"/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Надо вставить пропущенную букву в словах и раскрыть скобки, в скобках записаны предлоги.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надо помнить о предлогах?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К доске 1 ученик: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Рядом записать правильно слова. Выделить ударную гласную, подчеркнуть безударную. 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Для чего служат предлоги?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Перед какой частью речи не бывает предлогов? (Перед глаголами.)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7. Работа над новым материалом. Практическая часть.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«Игра с ручкой»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Выполняйте мои команды: Положите ручку на книгу, под книгу, за книгу, в книгу, около книги.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Проблемная ситуация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Положите ручку книгу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Почему вы не знаете, куда надо положить предмет? (не назвали предлог)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Вывод: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Каждый предлог имеет своё значение и их нельзя путать. Предлог помогает понять, где находится предмет. Предлогов  в русском языке много. (Таблица.)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Работа по рядам: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1 ряд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П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ридумайте предложение с предлогом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2 ряд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П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ридумайте предложение с предлогом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3 ряд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 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ридумайте предложение с предлогом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через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lastRenderedPageBreak/>
        <w:t>8.Взаимопроверка. Работа в парах</w:t>
      </w:r>
      <w:proofErr w:type="gramStart"/>
      <w: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у</w:t>
      </w:r>
      <w:proofErr w:type="gramEnd"/>
      <w: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зелок)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9.Физминутка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Руки подняли и покачали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деревья в лесу.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Руки согнули, кисти встряхнули –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Ветер сбивает росу.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стороны руки, плавно помашем –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к нам птицы летят.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они тихо садятся, покажем –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Крылья сложили назад.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10.Закрепление пройденного материала (узелок)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Проверим, как вы поняли, что каждый предлог имеет своё значение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Посмотрите внимательно на картинки и запишите предложения с предлогами подходящими по смыслу: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Лампа стоит …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столе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Дым идёт … трубы.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Обезьяна сидит … клетке.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Лиса бежит … лесу.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Девочка моется …душем.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Проверка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Как пишутся предлоги  с другими словами? (отдельно)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11.Творческое задание (узелок)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:– Найди ошибки, которые допустил при письме Незнайк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а(</w:t>
      </w:r>
      <w:proofErr w:type="spellStart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Плакатик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письмом)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Наполянке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утропинки</w:t>
      </w:r>
      <w:proofErr w:type="spellEnd"/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робиваются травинки.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Сбугорка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ручей бежит,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поделкой снег лежит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Б.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Заходер</w:t>
      </w:r>
      <w:proofErr w:type="spellEnd"/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О каком времени года говорится?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Какие же ошибки допустил Незнайка?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Какое правило надо знать?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Задание: – Выпишите эти слова с предлогами правильно. Подчеркните орфограмму. </w:t>
      </w:r>
      <w:r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поляне, </w:t>
      </w:r>
      <w:r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у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тропинки, </w:t>
      </w:r>
      <w:r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бугорка, </w:t>
      </w:r>
      <w:r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под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елкой.</w:t>
      </w:r>
    </w:p>
    <w:p w:rsidR="00274760" w:rsidRDefault="00274760" w:rsidP="00274760">
      <w:pPr>
        <w:pStyle w:val="a3"/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444444"/>
          <w:sz w:val="18"/>
          <w:szCs w:val="18"/>
        </w:rPr>
        <w:t>12.Восстановление деформированного предложения</w:t>
      </w:r>
      <w:proofErr w:type="gramStart"/>
      <w:r>
        <w:rPr>
          <w:rFonts w:ascii="Tahoma" w:hAnsi="Tahoma" w:cs="Tahoma"/>
          <w:b/>
          <w:bCs/>
          <w:i/>
          <w:iCs/>
          <w:color w:val="444444"/>
          <w:sz w:val="18"/>
          <w:szCs w:val="18"/>
        </w:rPr>
        <w:t>.(</w:t>
      </w:r>
      <w:proofErr w:type="gramEnd"/>
      <w:r>
        <w:rPr>
          <w:rFonts w:ascii="Tahoma" w:hAnsi="Tahoma" w:cs="Tahoma"/>
          <w:b/>
          <w:bCs/>
          <w:i/>
          <w:iCs/>
          <w:color w:val="444444"/>
          <w:sz w:val="18"/>
          <w:szCs w:val="18"/>
        </w:rPr>
        <w:t>узелок)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доске запись: 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Птичка, ветке,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на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, сидит.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Прочитайте слова. 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-Можно это назвать предложением? Почему?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-Составьте предложение и запишите.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Встретился ли вам предлог? Назовите.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Прочтите это предложение без предлога. Что случилось с предложением? (потерялась связь между словами)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Итог:</w:t>
      </w:r>
    </w:p>
    <w:p w:rsidR="00274760" w:rsidRDefault="00274760" w:rsidP="0027476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 Воспроизведение опорных знаний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:(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узелок)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С какой частью речи мы работали  на уроке?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чего служит предлог в предложении?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Как нужно писать предлоги с другими словами?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-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Как нужно писать предлоги с другими словами?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Назовите предлоги, которые вы уже запомнили.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lastRenderedPageBreak/>
        <w:t>Памятка.</w:t>
      </w:r>
    </w:p>
    <w:p w:rsidR="00274760" w:rsidRDefault="00274760" w:rsidP="00274760">
      <w:pPr>
        <w:numPr>
          <w:ilvl w:val="0"/>
          <w:numId w:val="1"/>
        </w:numPr>
        <w:spacing w:before="100" w:beforeAutospacing="1" w:after="100" w:afterAutospacing="1" w:line="240" w:lineRule="atLeast"/>
        <w:ind w:left="876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Предлог – это часть речи.</w:t>
      </w:r>
    </w:p>
    <w:p w:rsidR="00274760" w:rsidRDefault="00274760" w:rsidP="00274760">
      <w:pPr>
        <w:numPr>
          <w:ilvl w:val="0"/>
          <w:numId w:val="1"/>
        </w:numPr>
        <w:spacing w:before="100" w:beforeAutospacing="1" w:after="100" w:afterAutospacing="1" w:line="240" w:lineRule="atLeast"/>
        <w:ind w:left="876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Предлог пишется отдельно от других слов.</w:t>
      </w:r>
    </w:p>
    <w:p w:rsidR="00274760" w:rsidRDefault="00274760" w:rsidP="00274760">
      <w:pPr>
        <w:numPr>
          <w:ilvl w:val="0"/>
          <w:numId w:val="1"/>
        </w:numPr>
        <w:spacing w:before="100" w:beforeAutospacing="1" w:after="100" w:afterAutospacing="1" w:line="240" w:lineRule="atLeast"/>
        <w:ind w:left="876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Между предлогом и словом можно поставить вопрос или другое слово.</w:t>
      </w:r>
    </w:p>
    <w:p w:rsidR="00274760" w:rsidRDefault="00274760" w:rsidP="00274760">
      <w:pPr>
        <w:numPr>
          <w:ilvl w:val="0"/>
          <w:numId w:val="1"/>
        </w:numPr>
        <w:spacing w:before="100" w:beforeAutospacing="1" w:after="100" w:afterAutospacing="1" w:line="240" w:lineRule="atLeast"/>
        <w:ind w:left="876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глаголом предлога не бывает.</w:t>
      </w:r>
    </w:p>
    <w:p w:rsidR="00274760" w:rsidRDefault="00274760" w:rsidP="00274760">
      <w:pPr>
        <w:numPr>
          <w:ilvl w:val="0"/>
          <w:numId w:val="1"/>
        </w:numPr>
        <w:spacing w:before="100" w:beforeAutospacing="1" w:after="100" w:afterAutospacing="1" w:line="240" w:lineRule="atLeast"/>
        <w:ind w:left="876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Предлог служит для связи слов в предложении.</w:t>
      </w:r>
    </w:p>
    <w:p w:rsidR="00274760" w:rsidRDefault="00274760" w:rsidP="00274760">
      <w:pPr>
        <w:spacing w:before="100" w:beforeAutospacing="1" w:after="100" w:afterAutospacing="1" w:line="240" w:lineRule="atLeast"/>
        <w:ind w:left="876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-Ребята у нас закончились все узелки. Незнайка многому научился во время нашего путешествия по стране Русского языка. Теперь можно запустить руку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смешочек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секретом и взять себе что-то на память о нашем путешествии.</w:t>
      </w:r>
    </w:p>
    <w:p w:rsidR="00274760" w:rsidRDefault="00274760" w:rsidP="002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14.Домашнее задание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С.198 упр.570,правило с.195.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ru-RU"/>
        </w:rPr>
        <w:t>Прочитайте шутливое стихотворение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 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Чудесный выдался денёк,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 я учу уроки…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Я должен твёрдо знать урок: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 нас учитель строгий!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 я шепчу, закрыв глаза,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Скрестив под стулом ноги: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Что значит – « по»?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Что значит – « за»?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И «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за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», и « по» - предлоги…»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 хорошо бы – ЗА порог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 – мчаться ПО дороге!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Какой бы выдумать предлог,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Чтоб не учить предлоги?</w:t>
      </w:r>
    </w:p>
    <w:p w:rsidR="00274760" w:rsidRDefault="00274760" w:rsidP="0027476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А. Шибаев</w:t>
      </w:r>
    </w:p>
    <w:p w:rsidR="00D330F4" w:rsidRDefault="00D330F4"/>
    <w:sectPr w:rsidR="00D3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70F"/>
    <w:multiLevelType w:val="multilevel"/>
    <w:tmpl w:val="FA6EFE3C"/>
    <w:lvl w:ilvl="0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85"/>
    <w:rsid w:val="00274760"/>
    <w:rsid w:val="00D330F4"/>
    <w:rsid w:val="00F37C53"/>
    <w:rsid w:val="00F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Алинка</cp:lastModifiedBy>
  <cp:revision>2</cp:revision>
  <dcterms:created xsi:type="dcterms:W3CDTF">2018-04-17T15:15:00Z</dcterms:created>
  <dcterms:modified xsi:type="dcterms:W3CDTF">2018-04-17T15:15:00Z</dcterms:modified>
</cp:coreProperties>
</file>